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435E4" w14:textId="6357862A" w:rsidR="000370E0" w:rsidRPr="007F4746" w:rsidRDefault="004D26AC" w:rsidP="000370E0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24175C" w14:textId="77777777" w:rsidR="000370E0" w:rsidRDefault="000370E0" w:rsidP="000370E0"/>
    <w:p w14:paraId="12A112B8" w14:textId="79FC5D19" w:rsidR="000370E0" w:rsidRPr="00520400" w:rsidRDefault="000370E0" w:rsidP="000370E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0400"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мероприятий, </w:t>
      </w:r>
      <w:proofErr w:type="spellStart"/>
      <w:r w:rsidR="00B01AB0" w:rsidRPr="00520400">
        <w:rPr>
          <w:rFonts w:ascii="Times New Roman" w:hAnsi="Times New Roman"/>
          <w:b/>
          <w:sz w:val="28"/>
          <w:szCs w:val="28"/>
          <w:lang w:eastAsia="ru-RU"/>
        </w:rPr>
        <w:t>посвященных</w:t>
      </w:r>
      <w:proofErr w:type="spellEnd"/>
      <w:r w:rsidR="00B01AB0" w:rsidRPr="00520400">
        <w:rPr>
          <w:rFonts w:ascii="Times New Roman" w:hAnsi="Times New Roman"/>
          <w:b/>
          <w:sz w:val="28"/>
          <w:szCs w:val="28"/>
          <w:lang w:eastAsia="ru-RU"/>
        </w:rPr>
        <w:t xml:space="preserve"> 80</w:t>
      </w:r>
      <w:r w:rsidRPr="00520400">
        <w:rPr>
          <w:rFonts w:ascii="Times New Roman" w:hAnsi="Times New Roman"/>
          <w:b/>
          <w:sz w:val="28"/>
          <w:szCs w:val="28"/>
          <w:lang w:eastAsia="ru-RU"/>
        </w:rPr>
        <w:t>-ой годовщине Победы в Великой Отечественной войне</w:t>
      </w:r>
      <w:r w:rsidR="00F13654" w:rsidRPr="005204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20400">
        <w:rPr>
          <w:rFonts w:ascii="Times New Roman" w:hAnsi="Times New Roman"/>
          <w:b/>
          <w:sz w:val="28"/>
          <w:szCs w:val="28"/>
          <w:lang w:eastAsia="ru-RU"/>
        </w:rPr>
        <w:t xml:space="preserve">1941 – 1945 </w:t>
      </w:r>
      <w:proofErr w:type="spellStart"/>
      <w:r w:rsidRPr="00520400">
        <w:rPr>
          <w:rFonts w:ascii="Times New Roman" w:hAnsi="Times New Roman"/>
          <w:b/>
          <w:sz w:val="28"/>
          <w:szCs w:val="28"/>
          <w:lang w:eastAsia="ru-RU"/>
        </w:rPr>
        <w:t>г.г</w:t>
      </w:r>
      <w:proofErr w:type="spellEnd"/>
      <w:r w:rsidRPr="0052040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857DEB5" w14:textId="77777777" w:rsidR="000370E0" w:rsidRPr="0013403F" w:rsidRDefault="000370E0" w:rsidP="000370E0">
      <w:pPr>
        <w:tabs>
          <w:tab w:val="left" w:pos="47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3403F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409"/>
        <w:gridCol w:w="2409"/>
        <w:gridCol w:w="3120"/>
        <w:gridCol w:w="2600"/>
      </w:tblGrid>
      <w:tr w:rsidR="003212AC" w:rsidRPr="00355DB7" w14:paraId="7B1F6E1C" w14:textId="77777777" w:rsidTr="00F74885">
        <w:trPr>
          <w:trHeight w:val="699"/>
        </w:trPr>
        <w:tc>
          <w:tcPr>
            <w:tcW w:w="188" w:type="pct"/>
            <w:vAlign w:val="center"/>
          </w:tcPr>
          <w:p w14:paraId="6E0792A1" w14:textId="77777777" w:rsidR="003A4696" w:rsidRPr="00355DB7" w:rsidRDefault="003A469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DB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2" w:type="pct"/>
            <w:vAlign w:val="center"/>
          </w:tcPr>
          <w:p w14:paraId="33911244" w14:textId="77777777" w:rsidR="003A4696" w:rsidRPr="00355DB7" w:rsidRDefault="003A469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DB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" w:type="pct"/>
            <w:vAlign w:val="center"/>
          </w:tcPr>
          <w:p w14:paraId="5F768435" w14:textId="77777777" w:rsidR="003A4696" w:rsidRPr="00355DB7" w:rsidRDefault="003A469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DB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07" w:type="pct"/>
            <w:vAlign w:val="center"/>
          </w:tcPr>
          <w:p w14:paraId="60BAC65C" w14:textId="00D88AB0" w:rsidR="003A4696" w:rsidRPr="00355DB7" w:rsidRDefault="003A469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 и в</w:t>
            </w:r>
            <w:r w:rsidRPr="00355DB7">
              <w:rPr>
                <w:rFonts w:ascii="Times New Roman" w:hAnsi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045" w:type="pct"/>
          </w:tcPr>
          <w:p w14:paraId="67590D33" w14:textId="2588C5C1" w:rsidR="003A4696" w:rsidRPr="00355DB7" w:rsidRDefault="003A469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71" w:type="pct"/>
            <w:vAlign w:val="center"/>
          </w:tcPr>
          <w:p w14:paraId="7858A0D8" w14:textId="3946AC9E" w:rsidR="003A4696" w:rsidRPr="00355DB7" w:rsidRDefault="003A469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DB7">
              <w:rPr>
                <w:rFonts w:ascii="Times New Roman" w:hAnsi="Times New Roman"/>
                <w:b/>
                <w:sz w:val="24"/>
                <w:szCs w:val="24"/>
              </w:rPr>
              <w:t>Ответственный организатор мероприятия</w:t>
            </w:r>
          </w:p>
        </w:tc>
      </w:tr>
      <w:tr w:rsidR="003212AC" w:rsidRPr="00355DB7" w14:paraId="089E452E" w14:textId="77777777" w:rsidTr="00F74885">
        <w:trPr>
          <w:trHeight w:val="699"/>
        </w:trPr>
        <w:tc>
          <w:tcPr>
            <w:tcW w:w="188" w:type="pct"/>
          </w:tcPr>
          <w:p w14:paraId="5889EAD0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3E02109E" w14:textId="77777777" w:rsidR="003A4696" w:rsidRPr="00094C2C" w:rsidRDefault="003A4696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97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85E97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85E97">
              <w:rPr>
                <w:rFonts w:ascii="Times New Roman" w:hAnsi="Times New Roman"/>
                <w:sz w:val="24"/>
                <w:szCs w:val="24"/>
              </w:rPr>
              <w:t xml:space="preserve"> «ПОМНЮ, ГОРЖУСЬ!»</w:t>
            </w:r>
          </w:p>
        </w:tc>
        <w:tc>
          <w:tcPr>
            <w:tcW w:w="807" w:type="pct"/>
          </w:tcPr>
          <w:p w14:paraId="70445C2E" w14:textId="7137B9EF" w:rsidR="003A4696" w:rsidRPr="00094C2C" w:rsidRDefault="003355DD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4696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0991484D" w14:textId="4508B762" w:rsidR="003A4696" w:rsidRPr="009356CC" w:rsidRDefault="003355DD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25.04 – </w:t>
            </w:r>
            <w:r w:rsidR="00C31398" w:rsidRPr="009356C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 w:rsidR="00B01AB0" w:rsidRPr="009356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1045" w:type="pct"/>
          </w:tcPr>
          <w:p w14:paraId="4A519A53" w14:textId="4A722081" w:rsidR="003355DD" w:rsidRDefault="003355DD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770E3B5C" w14:textId="01E50731" w:rsidR="003212AC" w:rsidRPr="003212AC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 участия в акции необходимо снять видеоролик (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видеорассказ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о герое Великой Отечественной войны, продолжительностью не более чем 1,5 минуты на следующие темы:</w:t>
            </w:r>
          </w:p>
          <w:p w14:paraId="780837A6" w14:textId="77777777" w:rsidR="003212AC" w:rsidRPr="003212AC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 память об учителе (об учителях, воевавших в Великую Отечественную)</w:t>
            </w:r>
          </w:p>
          <w:p w14:paraId="6E4BC5A0" w14:textId="77777777" w:rsidR="003212AC" w:rsidRPr="003212AC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Солдат Великой страны (родные и близкие воевавшие в Великую Отечественную)</w:t>
            </w:r>
          </w:p>
          <w:p w14:paraId="6BE981BC" w14:textId="77777777" w:rsidR="003212AC" w:rsidRPr="003212AC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Улица моего героя (о героях, именами которых названы улицы поселений)</w:t>
            </w:r>
          </w:p>
          <w:p w14:paraId="7822F7D0" w14:textId="6E3486AF" w:rsidR="003212AC" w:rsidRPr="003212AC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Видеоролик необходимо до 9 мая 2023 года разместить в официальной группе вашего учреждения под 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#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Помню_горжусь_Гатчинский_район_название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учреждения_тема_ролика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(без пробелов или через подчёркивание)</w:t>
            </w:r>
          </w:p>
          <w:p w14:paraId="1834243B" w14:textId="7089E3C4" w:rsidR="003A4696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размещения, предложить новость к «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репосту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в группу Комитета образования Гатчинского муниципального района.</w:t>
            </w:r>
          </w:p>
        </w:tc>
        <w:tc>
          <w:tcPr>
            <w:tcW w:w="871" w:type="pct"/>
          </w:tcPr>
          <w:p w14:paraId="0DCF0208" w14:textId="77777777" w:rsidR="003A4696" w:rsidRDefault="00C31398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14:paraId="258F618E" w14:textId="11B44F3C" w:rsidR="00C31398" w:rsidRPr="00094C2C" w:rsidRDefault="00963FD6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CF6B7E" w:rsidRPr="00355DB7" w14:paraId="1E2A13A5" w14:textId="77777777" w:rsidTr="00F74885">
        <w:trPr>
          <w:trHeight w:val="699"/>
        </w:trPr>
        <w:tc>
          <w:tcPr>
            <w:tcW w:w="188" w:type="pct"/>
          </w:tcPr>
          <w:p w14:paraId="5DF5350A" w14:textId="77777777" w:rsidR="00CF6B7E" w:rsidRPr="00CE6776" w:rsidRDefault="00CF6B7E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66AAEED4" w14:textId="4795AFBF" w:rsidR="00CF6B7E" w:rsidRDefault="00CF6B7E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 «Абонемент школьных театров»</w:t>
            </w:r>
          </w:p>
          <w:p w14:paraId="54841ECF" w14:textId="77777777" w:rsidR="00377BD9" w:rsidRDefault="00377BD9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0A9E9" w14:textId="79B66E1B" w:rsidR="00377BD9" w:rsidRPr="00C85E97" w:rsidRDefault="00377BD9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6B830AFC" w14:textId="214B1CD7" w:rsidR="00CF6B7E" w:rsidRDefault="00CF6B7E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4C2FD7AA" w14:textId="77777777" w:rsidR="002B5841" w:rsidRDefault="00CF6B7E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32">
              <w:rPr>
                <w:rFonts w:ascii="Times New Roman" w:hAnsi="Times New Roman"/>
                <w:b/>
                <w:sz w:val="24"/>
                <w:szCs w:val="24"/>
              </w:rPr>
              <w:t>Сентябрь-</w:t>
            </w:r>
            <w:r w:rsidR="00377BD9" w:rsidRPr="00F957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="002B5841">
              <w:rPr>
                <w:rFonts w:ascii="Times New Roman" w:hAnsi="Times New Roman"/>
                <w:sz w:val="24"/>
                <w:szCs w:val="24"/>
              </w:rPr>
              <w:t xml:space="preserve"> (подготовка к показам)</w:t>
            </w:r>
          </w:p>
          <w:p w14:paraId="545700E4" w14:textId="0C0BA31C" w:rsidR="00CF6B7E" w:rsidRPr="00F95732" w:rsidRDefault="002B5841" w:rsidP="002B58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2"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="00A86B30">
              <w:rPr>
                <w:rFonts w:ascii="Times New Roman" w:hAnsi="Times New Roman"/>
                <w:b/>
                <w:sz w:val="24"/>
                <w:szCs w:val="24"/>
              </w:rPr>
              <w:t>декабрь 2025</w:t>
            </w:r>
            <w:r w:rsidRPr="00F957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49605B" w14:textId="4EF4C6D6" w:rsidR="002B5841" w:rsidRDefault="002B5841" w:rsidP="002B58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(показы спектаклей)</w:t>
            </w:r>
          </w:p>
        </w:tc>
        <w:tc>
          <w:tcPr>
            <w:tcW w:w="1045" w:type="pct"/>
          </w:tcPr>
          <w:p w14:paraId="66A70AC6" w14:textId="77777777" w:rsidR="00CF6B7E" w:rsidRDefault="002B5841" w:rsidP="002B5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="00C50914">
              <w:rPr>
                <w:rFonts w:ascii="Times New Roman" w:hAnsi="Times New Roman"/>
                <w:sz w:val="24"/>
                <w:szCs w:val="24"/>
              </w:rPr>
              <w:t xml:space="preserve"> театры готовят мини-спектакли, литературно-музыкальные композиции, </w:t>
            </w:r>
            <w:proofErr w:type="spellStart"/>
            <w:r w:rsidR="00C50914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proofErr w:type="spellEnd"/>
            <w:r w:rsidR="00C50914">
              <w:rPr>
                <w:rFonts w:ascii="Times New Roman" w:hAnsi="Times New Roman"/>
                <w:sz w:val="24"/>
                <w:szCs w:val="24"/>
              </w:rPr>
              <w:t xml:space="preserve"> ВОВ и показывают их </w:t>
            </w:r>
            <w:r w:rsidR="004D26AC">
              <w:rPr>
                <w:rFonts w:ascii="Times New Roman" w:hAnsi="Times New Roman"/>
                <w:sz w:val="24"/>
                <w:szCs w:val="24"/>
              </w:rPr>
              <w:t>близлежащим ОУ.</w:t>
            </w:r>
          </w:p>
          <w:p w14:paraId="230251CF" w14:textId="5222CB06" w:rsidR="007B0FAC" w:rsidRDefault="007062DB" w:rsidP="002B5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</w:tcPr>
          <w:p w14:paraId="53BDD0BC" w14:textId="77777777" w:rsidR="00CF6B7E" w:rsidRDefault="00963FD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МАУ «ГРМЦ»</w:t>
            </w:r>
          </w:p>
          <w:p w14:paraId="2B09485E" w14:textId="24C5F18F" w:rsidR="002A2099" w:rsidRDefault="002A2099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школьных театров</w:t>
            </w:r>
          </w:p>
        </w:tc>
      </w:tr>
      <w:tr w:rsidR="00A53F75" w:rsidRPr="00355DB7" w14:paraId="0D519B58" w14:textId="77777777" w:rsidTr="00F74885">
        <w:trPr>
          <w:trHeight w:val="699"/>
        </w:trPr>
        <w:tc>
          <w:tcPr>
            <w:tcW w:w="188" w:type="pct"/>
          </w:tcPr>
          <w:p w14:paraId="346A9FA2" w14:textId="77777777" w:rsidR="00A53F75" w:rsidRPr="00CE6776" w:rsidRDefault="00A53F75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797AC903" w14:textId="4477253B" w:rsidR="00A53F75" w:rsidRDefault="00A53F75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внеклассных мероприятий,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Блокаде Ленинграда</w:t>
            </w:r>
          </w:p>
        </w:tc>
        <w:tc>
          <w:tcPr>
            <w:tcW w:w="807" w:type="pct"/>
          </w:tcPr>
          <w:p w14:paraId="767E7D02" w14:textId="316A45A0" w:rsidR="00A53F75" w:rsidRDefault="00A53F75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6D8EBEEB" w14:textId="3E52A18C" w:rsidR="00A53F75" w:rsidRPr="004501AD" w:rsidRDefault="00992EDD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AD">
              <w:rPr>
                <w:rFonts w:ascii="Times New Roman" w:hAnsi="Times New Roman"/>
                <w:b/>
                <w:sz w:val="24"/>
                <w:szCs w:val="24"/>
              </w:rPr>
              <w:t>20.01.-31.01.2025</w:t>
            </w:r>
          </w:p>
        </w:tc>
        <w:tc>
          <w:tcPr>
            <w:tcW w:w="1045" w:type="pct"/>
          </w:tcPr>
          <w:p w14:paraId="6A5B7AAD" w14:textId="77777777" w:rsidR="00A53F75" w:rsidRDefault="00992EDD" w:rsidP="002B5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мужества.</w:t>
            </w:r>
          </w:p>
          <w:p w14:paraId="7AA9EBB2" w14:textId="38219488" w:rsidR="00992EDD" w:rsidRDefault="00992EDD" w:rsidP="002B5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34209">
              <w:rPr>
                <w:rFonts w:ascii="Times New Roman" w:hAnsi="Times New Roman"/>
                <w:sz w:val="24"/>
                <w:szCs w:val="24"/>
              </w:rPr>
              <w:t xml:space="preserve">онкурсы чтецов </w:t>
            </w:r>
            <w:r w:rsidR="00D3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B43DEE" w14:textId="2F38324A" w:rsidR="00992EDD" w:rsidRDefault="00992EDD" w:rsidP="002B5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рисунков</w:t>
            </w:r>
            <w:r w:rsidR="00D3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F2DB1" w14:textId="5677E865" w:rsidR="00834209" w:rsidRDefault="00834209" w:rsidP="002B58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 «Блокадный хлеб».</w:t>
            </w:r>
            <w:r w:rsidR="00A86B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Свеча памяти»</w:t>
            </w:r>
          </w:p>
        </w:tc>
        <w:tc>
          <w:tcPr>
            <w:tcW w:w="871" w:type="pct"/>
          </w:tcPr>
          <w:p w14:paraId="60C6462A" w14:textId="77777777" w:rsidR="00A53F75" w:rsidRDefault="005D4EF2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14:paraId="4AC89D91" w14:textId="5400BC10" w:rsidR="005D4EF2" w:rsidRDefault="005D4EF2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="00F95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</w:t>
            </w:r>
            <w:r w:rsidR="00F95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ОУ</w:t>
            </w:r>
          </w:p>
        </w:tc>
      </w:tr>
      <w:tr w:rsidR="003212AC" w:rsidRPr="00355DB7" w14:paraId="029946BC" w14:textId="77777777" w:rsidTr="00F74885">
        <w:tc>
          <w:tcPr>
            <w:tcW w:w="188" w:type="pct"/>
          </w:tcPr>
          <w:p w14:paraId="3AD098DA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6F84C44D" w14:textId="77777777" w:rsidR="003A4696" w:rsidRPr="00C85E97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мужества</w:t>
            </w:r>
          </w:p>
        </w:tc>
        <w:tc>
          <w:tcPr>
            <w:tcW w:w="807" w:type="pct"/>
          </w:tcPr>
          <w:p w14:paraId="536BA765" w14:textId="13FC843F" w:rsidR="003A4696" w:rsidRPr="00352894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1AF769FD" w14:textId="3D0AF1D8" w:rsidR="00E04B8D" w:rsidRPr="004501AD" w:rsidRDefault="00F13654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73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734DC"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Январь, февраль, май</w:t>
            </w:r>
          </w:p>
          <w:p w14:paraId="6401BD68" w14:textId="20E638EE" w:rsidR="003A4696" w:rsidRPr="00352894" w:rsidRDefault="00E04B8D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планам ОУ)</w:t>
            </w:r>
          </w:p>
        </w:tc>
        <w:tc>
          <w:tcPr>
            <w:tcW w:w="1045" w:type="pct"/>
          </w:tcPr>
          <w:p w14:paraId="53323230" w14:textId="1BB8DE61" w:rsidR="003355DD" w:rsidRDefault="003355DD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 ОУ</w:t>
            </w:r>
          </w:p>
          <w:p w14:paraId="7FFD6292" w14:textId="1755D752" w:rsidR="003A4696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Мужества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      </w:r>
          </w:p>
        </w:tc>
        <w:tc>
          <w:tcPr>
            <w:tcW w:w="871" w:type="pct"/>
          </w:tcPr>
          <w:p w14:paraId="13AD6684" w14:textId="77777777" w:rsidR="003A4696" w:rsidRDefault="00963FD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14:paraId="31CC3851" w14:textId="3114CE02" w:rsidR="00963FD6" w:rsidRPr="00352894" w:rsidRDefault="00963FD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Зам.руководителей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3212AC" w:rsidRPr="00355DB7" w14:paraId="1B789610" w14:textId="77777777" w:rsidTr="00F74885">
        <w:tc>
          <w:tcPr>
            <w:tcW w:w="188" w:type="pct"/>
          </w:tcPr>
          <w:p w14:paraId="4D3B3C77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748B747A" w14:textId="77777777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5E97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85E97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 «Открытка ветерану»</w:t>
            </w:r>
          </w:p>
        </w:tc>
        <w:tc>
          <w:tcPr>
            <w:tcW w:w="807" w:type="pct"/>
          </w:tcPr>
          <w:p w14:paraId="25005599" w14:textId="3A789A50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18E08A01" w14:textId="2345613A" w:rsidR="003A4696" w:rsidRPr="004501AD" w:rsidRDefault="00F13654" w:rsidP="00974EC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1AD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  <w:r w:rsidR="00B01AB0" w:rsidRPr="004501AD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5" w:type="pct"/>
          </w:tcPr>
          <w:p w14:paraId="0D30135A" w14:textId="60D61CCD" w:rsidR="003355DD" w:rsidRDefault="009A3E0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700CA3" w14:textId="744351D8" w:rsidR="003355DD" w:rsidRDefault="003355DD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1500 открыток.</w:t>
            </w:r>
          </w:p>
          <w:p w14:paraId="529EBDD2" w14:textId="126B0AA6" w:rsidR="003A4696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Каждый участник акции 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создает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открытку ветерану, которая может содержать художественное поздравление, текстовое поздравление (желательно написанное от руки), включающее в себя: * обращение к ветерану: Уважаемый ветеран! * поздравительная часть, * пожелание, * от кого (кто подготовил поздравление). Художественные открытки могут быть выполнены в любой технике: рисунок, аппликация (с использованием элементов оригами, 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квилинга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киригами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коллаж, </w:t>
            </w:r>
            <w:proofErr w:type="spellStart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скрапбукинг</w:t>
            </w:r>
            <w:proofErr w:type="spellEnd"/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Открытки будут вручены ветеранам</w:t>
            </w:r>
            <w:r w:rsidR="00335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1" w:type="pct"/>
          </w:tcPr>
          <w:p w14:paraId="4423871B" w14:textId="77777777" w:rsidR="003A4696" w:rsidRDefault="00DB4A3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14:paraId="791AFD69" w14:textId="58246499" w:rsidR="00DB4A36" w:rsidRPr="008A775D" w:rsidRDefault="00DB4A36" w:rsidP="00974EC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Советники директоров по  воспитанию и взаимодействию с общественными организациями.</w:t>
            </w:r>
          </w:p>
        </w:tc>
      </w:tr>
      <w:tr w:rsidR="003212AC" w:rsidRPr="00CE6776" w14:paraId="6EA641BD" w14:textId="77777777" w:rsidTr="00F74885">
        <w:tc>
          <w:tcPr>
            <w:tcW w:w="188" w:type="pct"/>
          </w:tcPr>
          <w:p w14:paraId="7C21B375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33EE92EE" w14:textId="77777777" w:rsidR="003A4696" w:rsidRPr="00CE6776" w:rsidRDefault="003A4696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776">
              <w:rPr>
                <w:rFonts w:ascii="Times New Roman" w:hAnsi="Times New Roman"/>
                <w:sz w:val="24"/>
                <w:szCs w:val="24"/>
              </w:rPr>
              <w:t>Бессмертный полк «Онлайн»</w:t>
            </w:r>
          </w:p>
        </w:tc>
        <w:tc>
          <w:tcPr>
            <w:tcW w:w="807" w:type="pct"/>
          </w:tcPr>
          <w:p w14:paraId="62877F03" w14:textId="3FC4B9D7" w:rsidR="003A4696" w:rsidRPr="00CE6776" w:rsidRDefault="003A4696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7EA355D4" w14:textId="77777777" w:rsidR="003A4696" w:rsidRPr="004501AD" w:rsidRDefault="00217BB1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1AD">
              <w:rPr>
                <w:rFonts w:ascii="Times New Roman" w:hAnsi="Times New Roman"/>
                <w:b/>
                <w:sz w:val="24"/>
                <w:szCs w:val="24"/>
              </w:rPr>
              <w:t>До 01.05.2024</w:t>
            </w:r>
          </w:p>
          <w:p w14:paraId="033D12F8" w14:textId="77777777" w:rsidR="00217BB1" w:rsidRDefault="00217BB1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(Готовятся школами видео)</w:t>
            </w:r>
          </w:p>
          <w:p w14:paraId="73CE445D" w14:textId="77777777" w:rsidR="00217BB1" w:rsidRPr="004501AD" w:rsidRDefault="00217BB1" w:rsidP="00974E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AD">
              <w:rPr>
                <w:rFonts w:ascii="Times New Roman" w:hAnsi="Times New Roman"/>
                <w:b/>
                <w:sz w:val="24"/>
                <w:szCs w:val="24"/>
              </w:rPr>
              <w:t>9.05.2024</w:t>
            </w:r>
          </w:p>
          <w:p w14:paraId="03208C08" w14:textId="6B5666A5" w:rsidR="00217BB1" w:rsidRPr="00CE6776" w:rsidRDefault="00217BB1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 учреждений образования выкладывается в группе КО.</w:t>
            </w:r>
          </w:p>
        </w:tc>
        <w:tc>
          <w:tcPr>
            <w:tcW w:w="1045" w:type="pct"/>
          </w:tcPr>
          <w:p w14:paraId="218012CB" w14:textId="1C03EAAA" w:rsidR="003A4696" w:rsidRDefault="0059791F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Обучающиеся, их родители и педагоги ОУ, создают фильм в формате слайд-шоу из фото своих родственников воевавших на Великой Отечественной войне. Фильм размещается 9 мая в официальной группе учреждения. После размещения, предлагается новость к «</w:t>
            </w:r>
            <w:proofErr w:type="spellStart"/>
            <w:r w:rsidRPr="00597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репосту</w:t>
            </w:r>
            <w:proofErr w:type="spellEnd"/>
            <w:r w:rsidRPr="00597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</w:t>
            </w:r>
            <w:r w:rsidRPr="00597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группу Комитета образования Гатчинского муниципального района.</w:t>
            </w:r>
          </w:p>
        </w:tc>
        <w:tc>
          <w:tcPr>
            <w:tcW w:w="871" w:type="pct"/>
          </w:tcPr>
          <w:p w14:paraId="0FD253D6" w14:textId="77777777" w:rsidR="00945281" w:rsidRDefault="00945281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МАУ «ГРМЦ»</w:t>
            </w:r>
          </w:p>
          <w:p w14:paraId="12A8BEA3" w14:textId="70BA87DE" w:rsidR="003A4696" w:rsidRPr="00CE6776" w:rsidRDefault="00945281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ОУ </w:t>
            </w:r>
          </w:p>
        </w:tc>
      </w:tr>
      <w:tr w:rsidR="003212AC" w:rsidRPr="00355DB7" w14:paraId="12E4D283" w14:textId="77777777" w:rsidTr="00F74885">
        <w:tc>
          <w:tcPr>
            <w:tcW w:w="188" w:type="pct"/>
          </w:tcPr>
          <w:p w14:paraId="7B34EE49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38A665D3" w14:textId="2B4F76C8" w:rsidR="003A4696" w:rsidRPr="00C85E97" w:rsidRDefault="003A4696" w:rsidP="00023A8E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Историческая викторина «Связь поколений» </w:t>
            </w:r>
            <w:r w:rsidR="000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</w:tcPr>
          <w:p w14:paraId="629D1A81" w14:textId="58D196AB" w:rsidR="003A4696" w:rsidRPr="00B01AB0" w:rsidRDefault="00B01AB0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 w:rsidRPr="00023A8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Штаб общественной поддержки ЛО</w:t>
            </w:r>
          </w:p>
        </w:tc>
        <w:tc>
          <w:tcPr>
            <w:tcW w:w="807" w:type="pct"/>
          </w:tcPr>
          <w:p w14:paraId="4105C768" w14:textId="175B24DE" w:rsidR="003355DD" w:rsidRPr="004501AD" w:rsidRDefault="004501AD" w:rsidP="00023A8E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023A8E"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 2025</w:t>
            </w:r>
          </w:p>
          <w:p w14:paraId="400EB250" w14:textId="0919D84C" w:rsidR="003A4696" w:rsidRPr="008A775D" w:rsidRDefault="00023A8E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3F896EBB" w14:textId="2EE21906" w:rsidR="007E7BE8" w:rsidRDefault="007E7BE8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Предполагаемое участие –  </w:t>
            </w:r>
            <w:r w:rsidR="00023A8E">
              <w:rPr>
                <w:rFonts w:ascii="Times New Roman" w:hAnsi="Times New Roman"/>
                <w:sz w:val="24"/>
                <w:szCs w:val="24"/>
              </w:rPr>
              <w:t>6</w:t>
            </w:r>
            <w:r w:rsidR="006D3E71">
              <w:rPr>
                <w:rFonts w:ascii="Times New Roman" w:hAnsi="Times New Roman"/>
                <w:sz w:val="24"/>
                <w:szCs w:val="24"/>
              </w:rPr>
              <w:t>0 человек.</w:t>
            </w:r>
          </w:p>
          <w:p w14:paraId="29BE9B0B" w14:textId="00FCB42C" w:rsidR="003A4696" w:rsidRPr="003355DD" w:rsidRDefault="007E7BE8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5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Примут участие обучающиеся ОУ ГМР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90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 и члены общественной организации ветеранов войны и труда ГМР</w:t>
            </w:r>
          </w:p>
        </w:tc>
        <w:tc>
          <w:tcPr>
            <w:tcW w:w="871" w:type="pct"/>
          </w:tcPr>
          <w:p w14:paraId="3CD99478" w14:textId="77777777" w:rsidR="00314015" w:rsidRDefault="00945281" w:rsidP="0031401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14:paraId="30656A9B" w14:textId="72A78283" w:rsidR="00945281" w:rsidRDefault="00945281" w:rsidP="0031401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Бушуев</w:t>
            </w:r>
            <w:r w:rsidR="00314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И.А.(председатель родительского Совета ГМР)</w:t>
            </w:r>
          </w:p>
          <w:p w14:paraId="0EDB6CAD" w14:textId="2956F34F" w:rsidR="00520400" w:rsidRPr="008A775D" w:rsidRDefault="00520400" w:rsidP="008249F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3212AC" w:rsidRPr="00355DB7" w14:paraId="1D494886" w14:textId="77777777" w:rsidTr="00F74885">
        <w:tc>
          <w:tcPr>
            <w:tcW w:w="188" w:type="pct"/>
          </w:tcPr>
          <w:p w14:paraId="6F6C9EC3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3513A15E" w14:textId="77777777" w:rsidR="003A4696" w:rsidRPr="00C85E97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Районная выставка детского творчества, </w:t>
            </w:r>
            <w:proofErr w:type="spellStart"/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посвященная</w:t>
            </w:r>
            <w:proofErr w:type="spellEnd"/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Победе в Великой Отечественной Войне</w:t>
            </w:r>
          </w:p>
        </w:tc>
        <w:tc>
          <w:tcPr>
            <w:tcW w:w="807" w:type="pct"/>
          </w:tcPr>
          <w:p w14:paraId="4D2256CF" w14:textId="69BD23A4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 «РЦДТ»</w:t>
            </w:r>
          </w:p>
        </w:tc>
        <w:tc>
          <w:tcPr>
            <w:tcW w:w="807" w:type="pct"/>
          </w:tcPr>
          <w:p w14:paraId="39691DDD" w14:textId="54FD58F0" w:rsidR="003A4696" w:rsidRPr="004501AD" w:rsidRDefault="00023A8E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 2025</w:t>
            </w:r>
            <w:r w:rsidR="00E04B8D"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A4696"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58B1D55E" w14:textId="693BF96C" w:rsidR="006D3E71" w:rsidRDefault="006D3E71" w:rsidP="006D3E71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  500 чело</w:t>
            </w:r>
            <w:r w:rsidR="00C62CC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</w:p>
          <w:p w14:paraId="38CC6BA6" w14:textId="4CEC44DB" w:rsidR="003A4696" w:rsidRDefault="006D3E71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5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выставке примут участие лучшие работы </w:t>
            </w:r>
            <w:r w:rsidR="00277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ГМР.</w:t>
            </w:r>
          </w:p>
        </w:tc>
        <w:tc>
          <w:tcPr>
            <w:tcW w:w="871" w:type="pct"/>
          </w:tcPr>
          <w:p w14:paraId="2173E5A2" w14:textId="77777777" w:rsidR="003A4696" w:rsidRDefault="00945281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14:paraId="10AB78E3" w14:textId="2E27161F" w:rsidR="00945281" w:rsidRPr="008A775D" w:rsidRDefault="00945281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ДО «РЦДТ»</w:t>
            </w:r>
          </w:p>
        </w:tc>
      </w:tr>
      <w:tr w:rsidR="003212AC" w:rsidRPr="00355DB7" w14:paraId="141E577E" w14:textId="77777777" w:rsidTr="00F74885">
        <w:tc>
          <w:tcPr>
            <w:tcW w:w="188" w:type="pct"/>
          </w:tcPr>
          <w:p w14:paraId="1F700F07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28FD4AEC" w14:textId="77777777" w:rsidR="003A4696" w:rsidRPr="00CE6776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этап областного конкурса литературно-художественного творчества «Души прекрасные порывы...» (художественное слово), </w:t>
            </w:r>
            <w:proofErr w:type="spellStart"/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посвященный</w:t>
            </w:r>
            <w:proofErr w:type="spellEnd"/>
            <w:r w:rsidRPr="00CE67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Победе в Великой Отечественной Войне</w:t>
            </w:r>
          </w:p>
        </w:tc>
        <w:tc>
          <w:tcPr>
            <w:tcW w:w="807" w:type="pct"/>
          </w:tcPr>
          <w:p w14:paraId="18300F3C" w14:textId="2C28FE9E" w:rsidR="003A4696" w:rsidRPr="008A775D" w:rsidRDefault="00F469B4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«Гатчинская СОШ № 12</w:t>
            </w:r>
            <w:r w:rsidR="003A4696">
              <w:rPr>
                <w:color w:val="000000" w:themeColor="text1"/>
              </w:rPr>
              <w:t>»</w:t>
            </w:r>
          </w:p>
        </w:tc>
        <w:tc>
          <w:tcPr>
            <w:tcW w:w="807" w:type="pct"/>
          </w:tcPr>
          <w:p w14:paraId="06C53FED" w14:textId="41A726D8" w:rsidR="003A4696" w:rsidRPr="004501AD" w:rsidRDefault="00023A8E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Май 2025</w:t>
            </w:r>
          </w:p>
        </w:tc>
        <w:tc>
          <w:tcPr>
            <w:tcW w:w="1045" w:type="pct"/>
          </w:tcPr>
          <w:p w14:paraId="05B6C197" w14:textId="77E3542E" w:rsidR="002775C9" w:rsidRDefault="002775C9" w:rsidP="002775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67215B93" w14:textId="6C988729" w:rsidR="00E04B8D" w:rsidRDefault="00E04B8D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инсценеровок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школьных театров.</w:t>
            </w:r>
          </w:p>
          <w:p w14:paraId="6AA84930" w14:textId="4F2D7946" w:rsidR="003A4696" w:rsidRDefault="003A4696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</w:tcPr>
          <w:p w14:paraId="7669A49C" w14:textId="77777777" w:rsidR="00945281" w:rsidRDefault="00945281" w:rsidP="0094528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14:paraId="2DA07EF1" w14:textId="77777777" w:rsidR="00F91D00" w:rsidRDefault="00945281" w:rsidP="0094528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ДО «РЦДТ»</w:t>
            </w:r>
          </w:p>
          <w:p w14:paraId="49559775" w14:textId="77777777" w:rsidR="00F91D00" w:rsidRDefault="00F91D00" w:rsidP="0094528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Букас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14:paraId="58321361" w14:textId="022E1151" w:rsidR="003A4696" w:rsidRPr="008A775D" w:rsidRDefault="00F91D00" w:rsidP="0094528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«ГРМЦ»</w:t>
            </w:r>
            <w:r w:rsidR="009452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12AC" w:rsidRPr="00355DB7" w14:paraId="3ADEDFD9" w14:textId="77777777" w:rsidTr="00F74885">
        <w:tc>
          <w:tcPr>
            <w:tcW w:w="188" w:type="pct"/>
          </w:tcPr>
          <w:p w14:paraId="6B0F3BC9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42758501" w14:textId="44D1E7B4" w:rsidR="003A4696" w:rsidRPr="00FA401D" w:rsidRDefault="003A4696" w:rsidP="00974E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 «Герои с нами»</w:t>
            </w:r>
          </w:p>
        </w:tc>
        <w:tc>
          <w:tcPr>
            <w:tcW w:w="807" w:type="pct"/>
          </w:tcPr>
          <w:p w14:paraId="317C624A" w14:textId="5CD45D92" w:rsidR="003A4696" w:rsidRPr="00F55475" w:rsidRDefault="003A4696" w:rsidP="00974EC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5475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07" w:type="pct"/>
          </w:tcPr>
          <w:p w14:paraId="0BD36C14" w14:textId="2F4C8E17" w:rsidR="003A4696" w:rsidRPr="004501AD" w:rsidRDefault="00023A8E" w:rsidP="00974EC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01AD">
              <w:rPr>
                <w:rFonts w:ascii="Times New Roman" w:hAnsi="Times New Roman"/>
                <w:b/>
                <w:sz w:val="24"/>
                <w:szCs w:val="24"/>
              </w:rPr>
              <w:t>6.05.-9.05.2025</w:t>
            </w:r>
            <w:r w:rsidR="00E04B8D" w:rsidRPr="0045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5CC992C5" w14:textId="77777777" w:rsidR="002775C9" w:rsidRDefault="002775C9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2E57B91D" w14:textId="77777777" w:rsidR="002775C9" w:rsidRDefault="002775C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57BF50" w14:textId="56BA0347" w:rsidR="003A4696" w:rsidRDefault="002775C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юбой желающий может напечатать по</w:t>
            </w:r>
            <w:r w:rsidR="00901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трет своего героя на футболке и надеть </w:t>
            </w:r>
            <w:proofErr w:type="spellStart"/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ее</w:t>
            </w:r>
            <w:proofErr w:type="spellEnd"/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День Победы.</w:t>
            </w:r>
          </w:p>
        </w:tc>
        <w:tc>
          <w:tcPr>
            <w:tcW w:w="871" w:type="pct"/>
          </w:tcPr>
          <w:p w14:paraId="48E601C6" w14:textId="5F684434" w:rsidR="003A4696" w:rsidRPr="008A775D" w:rsidRDefault="00F91D00" w:rsidP="00974EC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Заместители руководителей по воспитательной работе</w:t>
            </w:r>
          </w:p>
        </w:tc>
      </w:tr>
      <w:tr w:rsidR="003212AC" w:rsidRPr="00355DB7" w14:paraId="1006F777" w14:textId="77777777" w:rsidTr="00F74885">
        <w:tc>
          <w:tcPr>
            <w:tcW w:w="188" w:type="pct"/>
          </w:tcPr>
          <w:p w14:paraId="133E5649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5980E8D0" w14:textId="5376CD4F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 xml:space="preserve">Участие в акции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807" w:type="pct"/>
          </w:tcPr>
          <w:p w14:paraId="4170598A" w14:textId="51ADB647" w:rsidR="003A4696" w:rsidRPr="008A775D" w:rsidRDefault="003A4696" w:rsidP="00F469B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Общеобразовательные учреждения ГМР </w:t>
            </w:r>
            <w:r w:rsidR="00F4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</w:tcPr>
          <w:p w14:paraId="0E27E524" w14:textId="13714D60" w:rsidR="003A4696" w:rsidRPr="004501AD" w:rsidRDefault="00023A8E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0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Апрель 2025</w:t>
            </w:r>
          </w:p>
        </w:tc>
        <w:tc>
          <w:tcPr>
            <w:tcW w:w="1045" w:type="pct"/>
          </w:tcPr>
          <w:p w14:paraId="5B98F0CD" w14:textId="2D045D99" w:rsidR="002775C9" w:rsidRDefault="009016A4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Учащиеся принимают участие в «диктанте Победы»</w:t>
            </w:r>
            <w:r w:rsidR="00120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(100-200 чел.)</w:t>
            </w:r>
          </w:p>
        </w:tc>
        <w:tc>
          <w:tcPr>
            <w:tcW w:w="871" w:type="pct"/>
          </w:tcPr>
          <w:p w14:paraId="43D457F7" w14:textId="77777777" w:rsidR="003A4696" w:rsidRDefault="00F91D00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Клавдеева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</w:t>
            </w:r>
          </w:p>
          <w:p w14:paraId="2B8E6009" w14:textId="52EC73E2" w:rsidR="00DF3F1F" w:rsidRPr="008A775D" w:rsidRDefault="00DF3F1F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3212AC" w:rsidRPr="00355DB7" w14:paraId="3EF6F6BF" w14:textId="77777777" w:rsidTr="00F74885">
        <w:tc>
          <w:tcPr>
            <w:tcW w:w="188" w:type="pct"/>
          </w:tcPr>
          <w:p w14:paraId="76503A90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7EE39833" w14:textId="5B174308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Смена </w:t>
            </w:r>
            <w:proofErr w:type="spellStart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аватаров</w:t>
            </w:r>
            <w:proofErr w:type="spellEnd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07" w:type="pct"/>
          </w:tcPr>
          <w:p w14:paraId="7C52E053" w14:textId="6794E1AC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1274BD7A" w14:textId="69473E95" w:rsidR="003A4696" w:rsidRPr="004501AD" w:rsidRDefault="002775C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BE8" w:rsidRPr="004501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52259" w:rsidRPr="004501AD">
              <w:rPr>
                <w:rFonts w:ascii="Times New Roman" w:hAnsi="Times New Roman"/>
                <w:b/>
                <w:sz w:val="24"/>
                <w:szCs w:val="24"/>
              </w:rPr>
              <w:t>.05.-9.05.2025</w:t>
            </w:r>
          </w:p>
        </w:tc>
        <w:tc>
          <w:tcPr>
            <w:tcW w:w="1045" w:type="pct"/>
          </w:tcPr>
          <w:p w14:paraId="5D9D4E01" w14:textId="77777777" w:rsidR="002775C9" w:rsidRDefault="002775C9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590DA401" w14:textId="76BCF917" w:rsidR="003A4696" w:rsidRDefault="003A4696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Замена </w:t>
            </w:r>
            <w:proofErr w:type="spellStart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аватара</w:t>
            </w:r>
            <w:proofErr w:type="spellEnd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(VK, ОК) на портрет своего героя, боровшегося с фашизмом в годы Великой Отечественной войны</w:t>
            </w:r>
          </w:p>
        </w:tc>
        <w:tc>
          <w:tcPr>
            <w:tcW w:w="871" w:type="pct"/>
          </w:tcPr>
          <w:p w14:paraId="2395A566" w14:textId="5CC5EFCB" w:rsidR="003A4696" w:rsidRPr="008A775D" w:rsidRDefault="00387FF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Руководители ОУ</w:t>
            </w:r>
          </w:p>
        </w:tc>
      </w:tr>
      <w:tr w:rsidR="003212AC" w:rsidRPr="00355DB7" w14:paraId="4BD5776A" w14:textId="77777777" w:rsidTr="00F74885">
        <w:tc>
          <w:tcPr>
            <w:tcW w:w="188" w:type="pct"/>
          </w:tcPr>
          <w:p w14:paraId="2364DC2C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6F5F5534" w14:textId="71F0C298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«Портрет героя на сердце»</w:t>
            </w:r>
          </w:p>
        </w:tc>
        <w:tc>
          <w:tcPr>
            <w:tcW w:w="807" w:type="pct"/>
          </w:tcPr>
          <w:p w14:paraId="3754A833" w14:textId="715BDD6E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45C56D31" w14:textId="73E5E11A" w:rsidR="003A4696" w:rsidRPr="004501AD" w:rsidRDefault="0045225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01AD">
              <w:rPr>
                <w:rFonts w:ascii="Times New Roman" w:hAnsi="Times New Roman"/>
                <w:b/>
                <w:sz w:val="24"/>
                <w:szCs w:val="24"/>
              </w:rPr>
              <w:t>6.05.-9.05.2025</w:t>
            </w:r>
            <w:r w:rsidR="002775C9" w:rsidRPr="0045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353AAC5F" w14:textId="77777777" w:rsidR="002775C9" w:rsidRDefault="002775C9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395A80C0" w14:textId="1B9D16CA" w:rsidR="003A4696" w:rsidRDefault="002775C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тех,</w:t>
            </w:r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кого нет возможности надеть в этот день футболку с портретом героя (например, по причине обязательного ношения военной и иной форменной одежды), может изготовить </w:t>
            </w:r>
            <w:proofErr w:type="spellStart"/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бейдж</w:t>
            </w:r>
            <w:proofErr w:type="spellEnd"/>
            <w:r w:rsidR="003A4696" w:rsidRPr="003A4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портретом героя и информацией о нем.</w:t>
            </w:r>
          </w:p>
        </w:tc>
        <w:tc>
          <w:tcPr>
            <w:tcW w:w="871" w:type="pct"/>
          </w:tcPr>
          <w:p w14:paraId="41FAC146" w14:textId="750E0539" w:rsidR="003A4696" w:rsidRPr="008A775D" w:rsidRDefault="00387FF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 ОУ</w:t>
            </w:r>
          </w:p>
        </w:tc>
      </w:tr>
      <w:tr w:rsidR="003212AC" w:rsidRPr="00355DB7" w14:paraId="1763F979" w14:textId="77777777" w:rsidTr="00F74885">
        <w:tc>
          <w:tcPr>
            <w:tcW w:w="188" w:type="pct"/>
          </w:tcPr>
          <w:p w14:paraId="5753074E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274C2776" w14:textId="3C6641A5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«Георгиевская лента»</w:t>
            </w:r>
          </w:p>
        </w:tc>
        <w:tc>
          <w:tcPr>
            <w:tcW w:w="807" w:type="pct"/>
          </w:tcPr>
          <w:p w14:paraId="2F929177" w14:textId="4599F0BF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24E35388" w14:textId="72A4B21A" w:rsidR="003A4696" w:rsidRPr="009356CC" w:rsidRDefault="0045225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>25.04.-9.05.2025</w:t>
            </w:r>
            <w:r w:rsidR="002775C9"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122C5777" w14:textId="77777777" w:rsidR="002775C9" w:rsidRDefault="002775C9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7CE6D27E" w14:textId="118FE1B2" w:rsidR="003A4696" w:rsidRDefault="002775C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Обучающиеся ОУ ГМР примут  участие в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георгиевских лент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улицах, в магазинах, АЗС, торговых центрах, центрах </w:t>
            </w:r>
            <w:proofErr w:type="spellStart"/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госуслуг</w:t>
            </w:r>
            <w:proofErr w:type="spellEnd"/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общественных местах и т.д.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по месту жительства)</w:t>
            </w:r>
          </w:p>
        </w:tc>
        <w:tc>
          <w:tcPr>
            <w:tcW w:w="871" w:type="pct"/>
          </w:tcPr>
          <w:p w14:paraId="6408F369" w14:textId="6E1005C0" w:rsidR="003A4696" w:rsidRDefault="002C0C9E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083EF4" w14:textId="2D3F1D7F" w:rsidR="00DF3F1F" w:rsidRPr="008A775D" w:rsidRDefault="00DF3F1F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Советники директоров по воспитанию и взаимодействию с общес</w:t>
            </w:r>
            <w:r w:rsidR="00B73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венными</w:t>
            </w:r>
            <w:r w:rsidR="00B73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объединениями</w:t>
            </w:r>
          </w:p>
        </w:tc>
      </w:tr>
      <w:tr w:rsidR="003212AC" w:rsidRPr="00355DB7" w14:paraId="3F2D40E3" w14:textId="77777777" w:rsidTr="00F74885">
        <w:tc>
          <w:tcPr>
            <w:tcW w:w="188" w:type="pct"/>
          </w:tcPr>
          <w:p w14:paraId="716660D5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7F9DCF53" w14:textId="39F13DAB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807" w:type="pct"/>
          </w:tcPr>
          <w:p w14:paraId="64279E68" w14:textId="3DB5B43E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5EF4F457" w14:textId="25B2E76E" w:rsidR="003A4696" w:rsidRPr="009356CC" w:rsidRDefault="0045225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>01.05.-9.05.2025</w:t>
            </w:r>
            <w:r w:rsidR="007E7BE8"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18CF048D" w14:textId="77777777" w:rsidR="002775C9" w:rsidRDefault="002775C9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59BCA434" w14:textId="0CA022C1" w:rsidR="003A4696" w:rsidRDefault="002775C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учреждения примут участие в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украшени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окон </w:t>
            </w:r>
            <w:r w:rsidR="007D2A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учреждениях образования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рисунками,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трафаретами, символикой Дня Победы.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</w:tcPr>
          <w:p w14:paraId="5A20AC1C" w14:textId="77777777" w:rsidR="003A4696" w:rsidRDefault="00CF1A35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14:paraId="764E9168" w14:textId="7E922F7F" w:rsidR="00CF1A35" w:rsidRPr="008A775D" w:rsidRDefault="00CF1A35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Советники директоров по воспитанию и взаимодействию с общественными о</w:t>
            </w:r>
            <w:r w:rsidR="00B73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бъеди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нениями </w:t>
            </w:r>
          </w:p>
        </w:tc>
      </w:tr>
      <w:tr w:rsidR="003212AC" w:rsidRPr="00355DB7" w14:paraId="0CB89171" w14:textId="77777777" w:rsidTr="00F74885">
        <w:trPr>
          <w:trHeight w:val="2258"/>
        </w:trPr>
        <w:tc>
          <w:tcPr>
            <w:tcW w:w="188" w:type="pct"/>
          </w:tcPr>
          <w:p w14:paraId="461F12EA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31257BAB" w14:textId="76D7A415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«Стена памяти»</w:t>
            </w:r>
          </w:p>
        </w:tc>
        <w:tc>
          <w:tcPr>
            <w:tcW w:w="807" w:type="pct"/>
          </w:tcPr>
          <w:p w14:paraId="06060EBD" w14:textId="7ED074BA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3170244E" w14:textId="01FE06D9" w:rsidR="003A4696" w:rsidRPr="009356CC" w:rsidRDefault="0045225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>6.05.-9.05.2025</w:t>
            </w:r>
            <w:r w:rsidR="007E7BE8"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0DDA6910" w14:textId="77777777" w:rsidR="002775C9" w:rsidRDefault="002775C9" w:rsidP="002775C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100 % ОУ.</w:t>
            </w:r>
          </w:p>
          <w:p w14:paraId="1A5BF6A6" w14:textId="57358E70" w:rsidR="003A4696" w:rsidRDefault="002775C9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образовательных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организациях выставляются стенды с фотографиями героев Великой Отечественной войны – дедов и прадедов учащихся.</w:t>
            </w:r>
          </w:p>
        </w:tc>
        <w:tc>
          <w:tcPr>
            <w:tcW w:w="871" w:type="pct"/>
          </w:tcPr>
          <w:p w14:paraId="362D8E4B" w14:textId="5C9498B8" w:rsidR="001153EC" w:rsidRPr="008A775D" w:rsidRDefault="00B7382A" w:rsidP="00B7382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="00115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3212AC" w:rsidRPr="00355DB7" w14:paraId="0202D668" w14:textId="77777777" w:rsidTr="00F74885">
        <w:tc>
          <w:tcPr>
            <w:tcW w:w="188" w:type="pct"/>
          </w:tcPr>
          <w:p w14:paraId="1FB04663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48890F7E" w14:textId="49BEA719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«Флаги Победы»</w:t>
            </w:r>
          </w:p>
        </w:tc>
        <w:tc>
          <w:tcPr>
            <w:tcW w:w="807" w:type="pct"/>
          </w:tcPr>
          <w:p w14:paraId="4D243235" w14:textId="1E1B0B58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00A70881" w14:textId="61304FE9" w:rsidR="003A4696" w:rsidRPr="009356CC" w:rsidRDefault="0045225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>01.05.-9.05.2025</w:t>
            </w:r>
            <w:r w:rsidR="007E7BE8"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14:paraId="105404D5" w14:textId="332833CA" w:rsidR="007E7BE8" w:rsidRDefault="007E7BE8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 10% ОУ.</w:t>
            </w:r>
          </w:p>
          <w:p w14:paraId="2EA94DF5" w14:textId="024A2331" w:rsidR="007E7BE8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EDE663" w14:textId="7FB06F43" w:rsidR="003A4696" w:rsidRDefault="007E7BE8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Победы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зданиях ОУ ГМР  </w:t>
            </w:r>
            <w:r w:rsidR="003212AC"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вывешиваются знамена Победы,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</w:tcPr>
          <w:p w14:paraId="22FDE9E6" w14:textId="034EB173" w:rsidR="003A4696" w:rsidRPr="008A775D" w:rsidRDefault="001153EC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 ОУ</w:t>
            </w:r>
          </w:p>
        </w:tc>
      </w:tr>
      <w:tr w:rsidR="003212AC" w:rsidRPr="00355DB7" w14:paraId="03A13456" w14:textId="77777777" w:rsidTr="00F74885">
        <w:tc>
          <w:tcPr>
            <w:tcW w:w="188" w:type="pct"/>
          </w:tcPr>
          <w:p w14:paraId="41E7F516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7AB23002" w14:textId="77777777" w:rsidR="003A4696" w:rsidRPr="00C85E97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«Памяти павших будем достойны»</w:t>
            </w:r>
          </w:p>
        </w:tc>
        <w:tc>
          <w:tcPr>
            <w:tcW w:w="807" w:type="pct"/>
          </w:tcPr>
          <w:p w14:paraId="20E8C22D" w14:textId="0E8EE78B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1C6DFF28" w14:textId="39C85D01" w:rsidR="003A4696" w:rsidRPr="009356CC" w:rsidRDefault="00452259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>апрель-май 2025</w:t>
            </w:r>
            <w:r w:rsidR="007E7BE8"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45" w:type="pct"/>
          </w:tcPr>
          <w:p w14:paraId="50D6C611" w14:textId="7255F0E2" w:rsidR="007E7BE8" w:rsidRDefault="007E7BE8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– 100% ОУ</w:t>
            </w:r>
          </w:p>
          <w:p w14:paraId="5C503F11" w14:textId="46E4559C" w:rsidR="003A4696" w:rsidRDefault="003212AC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Благоустройство мемориалов и захоронений погибших в годы ВОВ и в ходе спецоперации (генеральная уборка, благоустройство, мелкий ремонт, покраска и т.д.) </w:t>
            </w:r>
            <w:r w:rsidR="007E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1" w:type="pct"/>
          </w:tcPr>
          <w:p w14:paraId="42E26DF5" w14:textId="20448492" w:rsidR="003A4696" w:rsidRPr="008A775D" w:rsidRDefault="001153EC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 ОУ</w:t>
            </w:r>
          </w:p>
        </w:tc>
      </w:tr>
      <w:tr w:rsidR="003212AC" w:rsidRPr="00355DB7" w14:paraId="2520B41D" w14:textId="77777777" w:rsidTr="00F74885">
        <w:tc>
          <w:tcPr>
            <w:tcW w:w="188" w:type="pct"/>
          </w:tcPr>
          <w:p w14:paraId="5A618309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69ECC828" w14:textId="321D5275" w:rsidR="003A4696" w:rsidRPr="00C85E97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01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5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«Свеча Победы»</w:t>
            </w:r>
          </w:p>
        </w:tc>
        <w:tc>
          <w:tcPr>
            <w:tcW w:w="807" w:type="pct"/>
          </w:tcPr>
          <w:p w14:paraId="3BC7A935" w14:textId="1B55784B" w:rsidR="003A4696" w:rsidRPr="008A775D" w:rsidRDefault="003A4696" w:rsidP="00974ECA">
            <w:pPr>
              <w:pStyle w:val="a3"/>
              <w:ind w:left="0"/>
              <w:contextualSpacing/>
              <w:jc w:val="center"/>
              <w:rPr>
                <w:color w:val="000000" w:themeColor="text1"/>
              </w:rPr>
            </w:pPr>
            <w:r>
              <w:t>Образовательные учреждения</w:t>
            </w:r>
          </w:p>
        </w:tc>
        <w:tc>
          <w:tcPr>
            <w:tcW w:w="807" w:type="pct"/>
          </w:tcPr>
          <w:p w14:paraId="75B327B3" w14:textId="7D98BE39" w:rsidR="003A4696" w:rsidRPr="009356CC" w:rsidRDefault="007E7BE8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09.05.2023</w:t>
            </w:r>
          </w:p>
        </w:tc>
        <w:tc>
          <w:tcPr>
            <w:tcW w:w="1045" w:type="pct"/>
          </w:tcPr>
          <w:p w14:paraId="29510DC6" w14:textId="77777777" w:rsidR="007E7BE8" w:rsidRDefault="007E7BE8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 10% ОУ.</w:t>
            </w:r>
          </w:p>
          <w:p w14:paraId="258A20CD" w14:textId="77777777" w:rsidR="007E7BE8" w:rsidRDefault="007E7BE8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CBE7E7" w14:textId="6B8C8028" w:rsidR="003A4696" w:rsidRDefault="003212AC" w:rsidP="003355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Вечером 9 мая все желающие смогут зажечь свечи и выставить на подоконники своих квартир/домов.</w:t>
            </w:r>
          </w:p>
        </w:tc>
        <w:tc>
          <w:tcPr>
            <w:tcW w:w="871" w:type="pct"/>
          </w:tcPr>
          <w:p w14:paraId="7506E8DF" w14:textId="1DD586DC" w:rsidR="003A4696" w:rsidRPr="008A775D" w:rsidRDefault="00120AD9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</w:t>
            </w:r>
            <w:r w:rsidR="002D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тели ОУ</w:t>
            </w:r>
            <w:r w:rsidR="00227D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12AC" w:rsidRPr="00355DB7" w14:paraId="5CC07ABA" w14:textId="77777777" w:rsidTr="00F74885">
        <w:tc>
          <w:tcPr>
            <w:tcW w:w="188" w:type="pct"/>
          </w:tcPr>
          <w:p w14:paraId="72AA952C" w14:textId="77777777" w:rsidR="003A4696" w:rsidRPr="00CE6776" w:rsidRDefault="003A4696" w:rsidP="00974EC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82" w:type="pct"/>
          </w:tcPr>
          <w:p w14:paraId="1529B49E" w14:textId="40324395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мастер-классы по изготовлению сувениров</w:t>
            </w:r>
            <w:r w:rsidR="004D26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ветеранов</w:t>
            </w:r>
          </w:p>
          <w:p w14:paraId="7C02E025" w14:textId="77777777" w:rsidR="003A4696" w:rsidRPr="008A775D" w:rsidRDefault="003A4696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pct"/>
          </w:tcPr>
          <w:p w14:paraId="4E991119" w14:textId="34036445" w:rsidR="003A4696" w:rsidRPr="008A775D" w:rsidRDefault="00613932" w:rsidP="00974EC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МБОУ ДО «РЦДТ» </w:t>
            </w:r>
          </w:p>
        </w:tc>
        <w:tc>
          <w:tcPr>
            <w:tcW w:w="807" w:type="pct"/>
          </w:tcPr>
          <w:p w14:paraId="6131DD86" w14:textId="2FBF5A13" w:rsidR="003A4696" w:rsidRPr="009356CC" w:rsidRDefault="00613932" w:rsidP="00974EC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56CC">
              <w:rPr>
                <w:rFonts w:ascii="Times New Roman" w:hAnsi="Times New Roman"/>
                <w:b/>
                <w:sz w:val="24"/>
                <w:szCs w:val="24"/>
              </w:rPr>
              <w:t xml:space="preserve"> Апрель-май</w:t>
            </w:r>
          </w:p>
        </w:tc>
        <w:tc>
          <w:tcPr>
            <w:tcW w:w="1045" w:type="pct"/>
          </w:tcPr>
          <w:p w14:paraId="640C0C57" w14:textId="01744FB9" w:rsidR="007E7BE8" w:rsidRDefault="007E7BE8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участие –   100 человек</w:t>
            </w:r>
          </w:p>
          <w:p w14:paraId="330B37BD" w14:textId="66232527" w:rsidR="003A4696" w:rsidRDefault="007E7BE8" w:rsidP="007E7BE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 дополнительного образования (МБОУ ДО «РЦДТ» проведут для жителей ГМР мастер-классы по изготовлению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открыток,цветов,сувениров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Великой Победе.</w:t>
            </w:r>
          </w:p>
        </w:tc>
        <w:tc>
          <w:tcPr>
            <w:tcW w:w="871" w:type="pct"/>
          </w:tcPr>
          <w:p w14:paraId="6B2FC9B4" w14:textId="77777777" w:rsidR="003A4696" w:rsidRDefault="00227DEF" w:rsidP="00974EC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14:paraId="510C37AB" w14:textId="241118A8" w:rsidR="00227DEF" w:rsidRPr="008A775D" w:rsidRDefault="00227DEF" w:rsidP="00974EC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ДО «РЦДТ»</w:t>
            </w:r>
          </w:p>
        </w:tc>
      </w:tr>
    </w:tbl>
    <w:p w14:paraId="5F312914" w14:textId="77777777" w:rsidR="000370E0" w:rsidRPr="007F4746" w:rsidRDefault="000370E0" w:rsidP="000370E0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23D8E1CE" w14:textId="77777777" w:rsidR="00A57616" w:rsidRDefault="00A57616"/>
    <w:sectPr w:rsidR="00A57616" w:rsidSect="00685A59">
      <w:pgSz w:w="16838" w:h="11906" w:orient="landscape"/>
      <w:pgMar w:top="851" w:right="766" w:bottom="1134" w:left="1134" w:header="0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D305F"/>
    <w:multiLevelType w:val="hybridMultilevel"/>
    <w:tmpl w:val="E4CC1B7A"/>
    <w:lvl w:ilvl="0" w:tplc="6A84CC84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0"/>
    <w:rsid w:val="00023A8E"/>
    <w:rsid w:val="000370E0"/>
    <w:rsid w:val="001153EC"/>
    <w:rsid w:val="00120AD9"/>
    <w:rsid w:val="0021396C"/>
    <w:rsid w:val="00217BB1"/>
    <w:rsid w:val="00227DEF"/>
    <w:rsid w:val="002775C9"/>
    <w:rsid w:val="002A2099"/>
    <w:rsid w:val="002B5841"/>
    <w:rsid w:val="002C0C9E"/>
    <w:rsid w:val="002D32C0"/>
    <w:rsid w:val="00311000"/>
    <w:rsid w:val="00314015"/>
    <w:rsid w:val="003212AC"/>
    <w:rsid w:val="003355DD"/>
    <w:rsid w:val="00377BD9"/>
    <w:rsid w:val="00387FF6"/>
    <w:rsid w:val="003A4696"/>
    <w:rsid w:val="004501AD"/>
    <w:rsid w:val="00452259"/>
    <w:rsid w:val="004D26AC"/>
    <w:rsid w:val="004F2488"/>
    <w:rsid w:val="00520400"/>
    <w:rsid w:val="0059791F"/>
    <w:rsid w:val="005D4EF2"/>
    <w:rsid w:val="00613932"/>
    <w:rsid w:val="006734DC"/>
    <w:rsid w:val="006D3E71"/>
    <w:rsid w:val="006E3967"/>
    <w:rsid w:val="007062DB"/>
    <w:rsid w:val="007B0FAC"/>
    <w:rsid w:val="007D2A87"/>
    <w:rsid w:val="007E7BE8"/>
    <w:rsid w:val="008249FC"/>
    <w:rsid w:val="00834209"/>
    <w:rsid w:val="00890C7E"/>
    <w:rsid w:val="008A582A"/>
    <w:rsid w:val="009016A4"/>
    <w:rsid w:val="009356CC"/>
    <w:rsid w:val="00945281"/>
    <w:rsid w:val="00963FD6"/>
    <w:rsid w:val="00992EDD"/>
    <w:rsid w:val="009A3E09"/>
    <w:rsid w:val="00A53F75"/>
    <w:rsid w:val="00A57616"/>
    <w:rsid w:val="00A86B30"/>
    <w:rsid w:val="00B01AB0"/>
    <w:rsid w:val="00B01BB4"/>
    <w:rsid w:val="00B3614C"/>
    <w:rsid w:val="00B7382A"/>
    <w:rsid w:val="00BB4C86"/>
    <w:rsid w:val="00C31398"/>
    <w:rsid w:val="00C50914"/>
    <w:rsid w:val="00C62CCD"/>
    <w:rsid w:val="00CF1A35"/>
    <w:rsid w:val="00CF6B7E"/>
    <w:rsid w:val="00D307D6"/>
    <w:rsid w:val="00DB4A36"/>
    <w:rsid w:val="00DC2198"/>
    <w:rsid w:val="00DF3F1F"/>
    <w:rsid w:val="00E04B8D"/>
    <w:rsid w:val="00EB6A7B"/>
    <w:rsid w:val="00F13654"/>
    <w:rsid w:val="00F22381"/>
    <w:rsid w:val="00F229AA"/>
    <w:rsid w:val="00F42DA2"/>
    <w:rsid w:val="00F469B4"/>
    <w:rsid w:val="00F55475"/>
    <w:rsid w:val="00F74885"/>
    <w:rsid w:val="00F75F4C"/>
    <w:rsid w:val="00F91D00"/>
    <w:rsid w:val="00F95732"/>
    <w:rsid w:val="00FA0EFD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F2BC"/>
  <w15:chartTrackingRefBased/>
  <w15:docId w15:val="{F416F05F-7E5E-401B-A475-ADA47D61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E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37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6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Михайлова Татьяна</cp:lastModifiedBy>
  <cp:revision>3</cp:revision>
  <cp:lastPrinted>2024-11-05T09:16:00Z</cp:lastPrinted>
  <dcterms:created xsi:type="dcterms:W3CDTF">2024-11-06T07:47:00Z</dcterms:created>
  <dcterms:modified xsi:type="dcterms:W3CDTF">2024-11-06T07:53:00Z</dcterms:modified>
</cp:coreProperties>
</file>