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A4" w:rsidRDefault="005A3ED6" w:rsidP="005A3ED6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 w:rsidRPr="005A3ED6">
        <w:rPr>
          <w:rFonts w:ascii="Times New Roman" w:hAnsi="Times New Roman" w:cs="Times New Roman"/>
          <w:b/>
          <w:i/>
          <w:color w:val="0070C0"/>
          <w:sz w:val="44"/>
        </w:rPr>
        <w:t>Спортивные соревнования в начальной школе «Мы - за ЗОЖ»</w:t>
      </w:r>
    </w:p>
    <w:p w:rsidR="005A3ED6" w:rsidRDefault="005A3ED6" w:rsidP="005A3ED6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>
        <w:rPr>
          <w:rFonts w:ascii="Times New Roman" w:hAnsi="Times New Roman" w:cs="Times New Roman"/>
          <w:b/>
          <w:i/>
          <w:noProof/>
          <w:color w:val="0070C0"/>
          <w:sz w:val="4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Учитель\Desktop\8f437468-6a99-4301-a0a1-e8fffd32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8f437468-6a99-4301-a0a1-e8fffd3244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6" w:rsidRDefault="005A3ED6" w:rsidP="005A3ED6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>
        <w:rPr>
          <w:rFonts w:ascii="Times New Roman" w:hAnsi="Times New Roman" w:cs="Times New Roman"/>
          <w:b/>
          <w:i/>
          <w:noProof/>
          <w:color w:val="0070C0"/>
          <w:sz w:val="4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Учитель\Desktop\5b0c036e-3e08-4cff-9935-f11b71c774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b0c036e-3e08-4cff-9935-f11b71c774f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6" w:rsidRDefault="005A3ED6" w:rsidP="005A3ED6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bookmarkStart w:id="0" w:name="_GoBack"/>
      <w:bookmarkEnd w:id="0"/>
    </w:p>
    <w:p w:rsidR="005A3ED6" w:rsidRDefault="005A3ED6" w:rsidP="005A3ED6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>
        <w:rPr>
          <w:rFonts w:ascii="Times New Roman" w:hAnsi="Times New Roman" w:cs="Times New Roman"/>
          <w:b/>
          <w:i/>
          <w:noProof/>
          <w:color w:val="0070C0"/>
          <w:sz w:val="4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Учитель\Desktop\9761b912-7be1-4e97-af71-391f9ef2d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9761b912-7be1-4e97-af71-391f9ef2dd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6" w:rsidRPr="005A3ED6" w:rsidRDefault="005A3ED6" w:rsidP="005A3ED6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>
        <w:rPr>
          <w:rFonts w:ascii="Times New Roman" w:hAnsi="Times New Roman" w:cs="Times New Roman"/>
          <w:b/>
          <w:i/>
          <w:noProof/>
          <w:color w:val="0070C0"/>
          <w:sz w:val="4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Учитель\Desktop\f5d3e6c4-0dd7-495b-9e36-efdf05fa2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f5d3e6c4-0dd7-495b-9e36-efdf05fa2a4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ED6" w:rsidRPr="005A3ED6" w:rsidSect="005A3E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52"/>
    <w:rsid w:val="002F25A4"/>
    <w:rsid w:val="005A3ED6"/>
    <w:rsid w:val="008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2021-11-15T06:01:00Z</dcterms:created>
  <dcterms:modified xsi:type="dcterms:W3CDTF">2021-11-15T06:06:00Z</dcterms:modified>
</cp:coreProperties>
</file>