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3E2" w:rsidRDefault="003872C9">
      <w:pPr>
        <w:tabs>
          <w:tab w:val="left" w:pos="318"/>
          <w:tab w:val="left" w:pos="459"/>
        </w:tabs>
        <w:ind w:right="141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Сведения о преподавателях на 202</w:t>
      </w:r>
      <w:r w:rsidR="00060F63">
        <w:rPr>
          <w:b/>
          <w:color w:val="FF0000"/>
          <w:sz w:val="32"/>
          <w:szCs w:val="32"/>
        </w:rPr>
        <w:t>6</w:t>
      </w:r>
      <w:r>
        <w:rPr>
          <w:b/>
          <w:color w:val="FF0000"/>
          <w:sz w:val="32"/>
          <w:szCs w:val="32"/>
        </w:rPr>
        <w:t>/202</w:t>
      </w:r>
      <w:r w:rsidR="00060F63">
        <w:rPr>
          <w:b/>
          <w:color w:val="FF0000"/>
          <w:sz w:val="32"/>
          <w:szCs w:val="32"/>
        </w:rPr>
        <w:t>7</w:t>
      </w:r>
      <w:r>
        <w:rPr>
          <w:b/>
          <w:color w:val="FF0000"/>
          <w:sz w:val="32"/>
          <w:szCs w:val="32"/>
        </w:rPr>
        <w:t xml:space="preserve"> учебный год</w:t>
      </w:r>
    </w:p>
    <w:p w:rsidR="000933E2" w:rsidRDefault="000933E2">
      <w:pPr>
        <w:tabs>
          <w:tab w:val="left" w:pos="318"/>
          <w:tab w:val="left" w:pos="459"/>
        </w:tabs>
        <w:ind w:right="141"/>
        <w:jc w:val="center"/>
        <w:rPr>
          <w:color w:val="FF0000"/>
          <w:sz w:val="32"/>
          <w:szCs w:val="32"/>
        </w:rPr>
      </w:pPr>
    </w:p>
    <w:tbl>
      <w:tblPr>
        <w:tblStyle w:val="af0"/>
        <w:tblW w:w="1633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8"/>
        <w:gridCol w:w="1304"/>
        <w:gridCol w:w="1134"/>
        <w:gridCol w:w="1985"/>
        <w:gridCol w:w="1559"/>
        <w:gridCol w:w="1134"/>
        <w:gridCol w:w="1417"/>
        <w:gridCol w:w="1560"/>
        <w:gridCol w:w="1275"/>
        <w:gridCol w:w="3261"/>
        <w:gridCol w:w="1134"/>
      </w:tblGrid>
      <w:tr w:rsidR="00F32B9D" w:rsidRPr="003872C9" w:rsidTr="0086575D">
        <w:trPr>
          <w:trHeight w:val="20"/>
        </w:trPr>
        <w:tc>
          <w:tcPr>
            <w:tcW w:w="568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304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Ф.И.О.</w:t>
            </w:r>
          </w:p>
          <w:p w:rsidR="00F32B9D" w:rsidRPr="003872C9" w:rsidRDefault="00F32B9D">
            <w:pPr>
              <w:tabs>
                <w:tab w:val="left" w:pos="-142"/>
                <w:tab w:val="left" w:pos="1593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преподавателя</w:t>
            </w:r>
          </w:p>
        </w:tc>
        <w:tc>
          <w:tcPr>
            <w:tcW w:w="1134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Код специальности</w:t>
            </w:r>
          </w:p>
        </w:tc>
        <w:tc>
          <w:tcPr>
            <w:tcW w:w="1985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Должность/</w:t>
            </w:r>
          </w:p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Преподаваемые</w:t>
            </w:r>
          </w:p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дисциплины</w:t>
            </w:r>
          </w:p>
        </w:tc>
        <w:tc>
          <w:tcPr>
            <w:tcW w:w="1559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Уровень образования</w:t>
            </w:r>
            <w:r>
              <w:rPr>
                <w:b/>
                <w:sz w:val="16"/>
                <w:szCs w:val="16"/>
              </w:rPr>
              <w:t>, у</w:t>
            </w:r>
            <w:r w:rsidRPr="003872C9">
              <w:rPr>
                <w:b/>
                <w:sz w:val="16"/>
                <w:szCs w:val="16"/>
              </w:rPr>
              <w:t>чебное заведение, год окончания, специальность и квалификация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3872C9">
              <w:rPr>
                <w:b/>
                <w:sz w:val="16"/>
                <w:szCs w:val="16"/>
              </w:rPr>
              <w:t>по диплому</w:t>
            </w:r>
          </w:p>
        </w:tc>
        <w:tc>
          <w:tcPr>
            <w:tcW w:w="1134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Ученая степень и ученое (почетное) звание</w:t>
            </w:r>
          </w:p>
        </w:tc>
        <w:tc>
          <w:tcPr>
            <w:tcW w:w="2977" w:type="dxa"/>
            <w:gridSpan w:val="2"/>
          </w:tcPr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Трудовой стаж работы</w:t>
            </w:r>
          </w:p>
        </w:tc>
        <w:tc>
          <w:tcPr>
            <w:tcW w:w="1275" w:type="dxa"/>
            <w:vMerge w:val="restart"/>
          </w:tcPr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Дата приема на работу</w:t>
            </w:r>
          </w:p>
        </w:tc>
        <w:tc>
          <w:tcPr>
            <w:tcW w:w="3261" w:type="dxa"/>
            <w:vMerge w:val="restart"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Повышение квалификации,</w:t>
            </w:r>
          </w:p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стажировка</w:t>
            </w:r>
          </w:p>
        </w:tc>
        <w:tc>
          <w:tcPr>
            <w:tcW w:w="1134" w:type="dxa"/>
            <w:vMerge w:val="restart"/>
          </w:tcPr>
          <w:p w:rsidR="00F32B9D" w:rsidRDefault="00F32B9D">
            <w:pPr>
              <w:tabs>
                <w:tab w:val="left" w:pos="-108"/>
                <w:tab w:val="left" w:pos="1451"/>
              </w:tabs>
              <w:jc w:val="center"/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Квалификационная</w:t>
            </w:r>
          </w:p>
          <w:p w:rsidR="00F32B9D" w:rsidRPr="003872C9" w:rsidRDefault="00F32B9D">
            <w:pPr>
              <w:tabs>
                <w:tab w:val="left" w:pos="-108"/>
                <w:tab w:val="left" w:pos="1451"/>
              </w:tabs>
              <w:jc w:val="center"/>
              <w:rPr>
                <w:b/>
                <w:iCs/>
                <w:sz w:val="16"/>
                <w:szCs w:val="16"/>
              </w:rPr>
            </w:pPr>
            <w:r w:rsidRPr="003872C9">
              <w:rPr>
                <w:b/>
                <w:iCs/>
                <w:sz w:val="16"/>
                <w:szCs w:val="16"/>
              </w:rPr>
              <w:t>категория</w:t>
            </w:r>
          </w:p>
        </w:tc>
      </w:tr>
      <w:tr w:rsidR="00F32B9D" w:rsidRPr="003872C9" w:rsidTr="0086575D">
        <w:trPr>
          <w:trHeight w:val="20"/>
        </w:trPr>
        <w:tc>
          <w:tcPr>
            <w:tcW w:w="568" w:type="dxa"/>
            <w:vMerge/>
          </w:tcPr>
          <w:p w:rsidR="00F32B9D" w:rsidRPr="003872C9" w:rsidRDefault="00F32B9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F32B9D" w:rsidRPr="003872C9" w:rsidRDefault="00F3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32B9D" w:rsidRPr="003872C9" w:rsidRDefault="00F3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F32B9D" w:rsidRPr="003872C9" w:rsidRDefault="00F3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F32B9D" w:rsidRPr="003872C9" w:rsidRDefault="00F3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32B9D" w:rsidRPr="003872C9" w:rsidRDefault="00F3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стаж работы в организациях, осуществляющих образовательную деятельность, на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должностях педагогических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(научно-педагогических)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работников</w:t>
            </w:r>
          </w:p>
        </w:tc>
        <w:tc>
          <w:tcPr>
            <w:tcW w:w="1560" w:type="dxa"/>
          </w:tcPr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стаж работы в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иных организациях, осуществляющих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деятельность в профессиональной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сфере, соответствующей профессиональной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деятельности, к которой готовится</w:t>
            </w:r>
          </w:p>
          <w:p w:rsidR="00F32B9D" w:rsidRPr="003872C9" w:rsidRDefault="00F32B9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2C9">
              <w:rPr>
                <w:rFonts w:ascii="Times New Roman" w:hAnsi="Times New Roman" w:cs="Times New Roman"/>
                <w:b/>
                <w:sz w:val="16"/>
                <w:szCs w:val="16"/>
              </w:rPr>
              <w:t>выпускник</w:t>
            </w:r>
          </w:p>
        </w:tc>
        <w:tc>
          <w:tcPr>
            <w:tcW w:w="1275" w:type="dxa"/>
            <w:vMerge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:rsidR="00F32B9D" w:rsidRPr="003872C9" w:rsidRDefault="00F32B9D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32B9D" w:rsidRPr="003872C9" w:rsidRDefault="00F32B9D">
            <w:pPr>
              <w:tabs>
                <w:tab w:val="left" w:pos="318"/>
                <w:tab w:val="left" w:pos="459"/>
              </w:tabs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F32B9D" w:rsidRPr="003872C9" w:rsidTr="0086575D">
        <w:trPr>
          <w:trHeight w:val="4048"/>
        </w:trPr>
        <w:tc>
          <w:tcPr>
            <w:tcW w:w="568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1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Айрапетян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proofErr w:type="spellStart"/>
            <w:r w:rsidRPr="003872C9">
              <w:rPr>
                <w:b/>
                <w:sz w:val="16"/>
                <w:szCs w:val="16"/>
              </w:rPr>
              <w:t>Нарине</w:t>
            </w:r>
            <w:proofErr w:type="spellEnd"/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Альбертовна</w:t>
            </w:r>
          </w:p>
        </w:tc>
        <w:tc>
          <w:tcPr>
            <w:tcW w:w="1134" w:type="dxa"/>
          </w:tcPr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09.02.01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09.02.06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18.02.15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19.02.01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38.02.07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Английский язык;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Английский язык в </w:t>
            </w:r>
            <w:r>
              <w:rPr>
                <w:sz w:val="16"/>
                <w:szCs w:val="16"/>
              </w:rPr>
              <w:t>профессиональной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деятельности;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Инос</w:t>
            </w:r>
            <w:r>
              <w:rPr>
                <w:sz w:val="16"/>
                <w:szCs w:val="16"/>
              </w:rPr>
              <w:t>транный язык в профессиональной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деятельности</w:t>
            </w:r>
          </w:p>
          <w:p w:rsidR="00F32B9D" w:rsidRPr="003872C9" w:rsidRDefault="00F32B9D" w:rsidP="00060F6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(английский)</w:t>
            </w: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Ереванский гуманитарный институт, 2010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Китайский и английский языки.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Переводческое дело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Ереванский государственный университет языков и социальных наук им. В.Я. Брюсова,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2015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Русский язык и литература.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Магистр филологии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F32B9D"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02.09.2019</w:t>
            </w:r>
          </w:p>
        </w:tc>
        <w:tc>
          <w:tcPr>
            <w:tcW w:w="3261" w:type="dxa"/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ПК № 0942300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преподавания иностранных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языков в соответствии с обновленными ФГОС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февраль 2023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2.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б/н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Аспекты применения государственных символов Российской Федерации в обучении и воспитании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февраль 2023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обеспечения информационной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безопасности детей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май 2023 г.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F32B9D" w:rsidRPr="003872C9" w:rsidTr="0086575D">
        <w:trPr>
          <w:trHeight w:val="20"/>
        </w:trPr>
        <w:tc>
          <w:tcPr>
            <w:tcW w:w="568" w:type="dxa"/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2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Асотова</w:t>
            </w:r>
            <w:proofErr w:type="spellEnd"/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Марина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Васильевна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Преподаватель-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совместитель/</w:t>
            </w:r>
          </w:p>
          <w:p w:rsidR="00F32B9D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Гражданское право;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МДК 01.03</w:t>
            </w:r>
          </w:p>
          <w:p w:rsidR="00F32B9D" w:rsidRPr="003872C9" w:rsidRDefault="00060F63" w:rsidP="00060F63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Гражданский процесс</w:t>
            </w: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Тверской государственный университет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2021 г. Юриспруденция.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Бакалавр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32B9D"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01.09.2023</w:t>
            </w:r>
          </w:p>
        </w:tc>
        <w:tc>
          <w:tcPr>
            <w:tcW w:w="3261" w:type="dxa"/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Национальный центр информационного противодействия терроризму и экстремизму в образовательной среде и сети Интернет ФГАНУ НИИ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3872C9">
              <w:rPr>
                <w:sz w:val="16"/>
                <w:szCs w:val="16"/>
              </w:rPr>
              <w:t>Спецвузавтоматика</w:t>
            </w:r>
            <w:proofErr w:type="spellEnd"/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удостоверение о повышении квалификации № 7743 5024537 по программе дополнительного профессионального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Профилактика социально-негативных явлений в молодежной среде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август 2024 г.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Первая</w:t>
            </w:r>
          </w:p>
        </w:tc>
      </w:tr>
      <w:tr w:rsidR="00F32B9D" w:rsidRPr="003872C9" w:rsidTr="0086575D">
        <w:trPr>
          <w:trHeight w:val="4385"/>
        </w:trPr>
        <w:tc>
          <w:tcPr>
            <w:tcW w:w="568" w:type="dxa"/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spacing w:val="-3"/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lastRenderedPageBreak/>
              <w:t>3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Багеева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Елизавета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Романовна</w:t>
            </w:r>
          </w:p>
        </w:tc>
        <w:tc>
          <w:tcPr>
            <w:tcW w:w="1134" w:type="dxa"/>
          </w:tcPr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060F63" w:rsidRPr="003872C9" w:rsidRDefault="00060F63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Преподаватель/</w:t>
            </w:r>
          </w:p>
          <w:p w:rsidR="00F32B9D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5C0A56">
              <w:rPr>
                <w:color w:val="000000"/>
                <w:sz w:val="16"/>
                <w:szCs w:val="16"/>
              </w:rPr>
              <w:t>Информатика и вычислительная техника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F32B9D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МДК.01.01 Организация и проведение экологического мониторинга</w:t>
            </w:r>
          </w:p>
          <w:p w:rsidR="00F32B9D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окружающей среды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МДК</w:t>
            </w:r>
            <w:r>
              <w:rPr>
                <w:color w:val="000000"/>
                <w:sz w:val="16"/>
                <w:szCs w:val="16"/>
              </w:rPr>
              <w:t>.02.01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Организация и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проведение</w:t>
            </w:r>
          </w:p>
          <w:p w:rsidR="00F32B9D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производственного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экологического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контроля;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МДК.03.01</w:t>
            </w:r>
          </w:p>
          <w:p w:rsidR="00F32B9D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Организация учета и</w:t>
            </w: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контроля общения</w:t>
            </w:r>
          </w:p>
          <w:p w:rsidR="00F32B9D" w:rsidRPr="003872C9" w:rsidRDefault="00F32B9D" w:rsidP="00060F6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 xml:space="preserve"> с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060F63">
              <w:rPr>
                <w:color w:val="000000"/>
                <w:sz w:val="16"/>
                <w:szCs w:val="16"/>
              </w:rPr>
              <w:t>отходами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 xml:space="preserve">ФГБОУ ВО </w:t>
            </w:r>
            <w:r>
              <w:rPr>
                <w:spacing w:val="-1"/>
                <w:sz w:val="16"/>
                <w:szCs w:val="16"/>
              </w:rPr>
              <w:t>«</w:t>
            </w:r>
            <w:r w:rsidRPr="003872C9">
              <w:rPr>
                <w:spacing w:val="-1"/>
                <w:sz w:val="16"/>
                <w:szCs w:val="16"/>
              </w:rPr>
              <w:t>Тверская государственная сельскохозяйственная академия</w:t>
            </w:r>
            <w:r>
              <w:rPr>
                <w:spacing w:val="-1"/>
                <w:sz w:val="16"/>
                <w:szCs w:val="16"/>
              </w:rPr>
              <w:t>»</w:t>
            </w:r>
            <w:r w:rsidRPr="003872C9">
              <w:rPr>
                <w:spacing w:val="-1"/>
                <w:sz w:val="16"/>
                <w:szCs w:val="16"/>
              </w:rPr>
              <w:t>, 2022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 xml:space="preserve">Агрохимия и </w:t>
            </w:r>
            <w:proofErr w:type="spellStart"/>
            <w:r w:rsidRPr="003872C9">
              <w:rPr>
                <w:spacing w:val="-1"/>
                <w:sz w:val="16"/>
                <w:szCs w:val="16"/>
              </w:rPr>
              <w:t>агропочвоведение</w:t>
            </w:r>
            <w:proofErr w:type="spellEnd"/>
            <w:r w:rsidRPr="003872C9">
              <w:rPr>
                <w:spacing w:val="-1"/>
                <w:sz w:val="16"/>
                <w:szCs w:val="16"/>
              </w:rPr>
              <w:t>. Бакалавр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F32B9D"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01.09.2020</w:t>
            </w:r>
          </w:p>
        </w:tc>
        <w:tc>
          <w:tcPr>
            <w:tcW w:w="3261" w:type="dxa"/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№ 772411758566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Педагогическое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образование: преподаватель информатики и ИКТ в СПО,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апрель 2021 года;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№ 772416261612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Системное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администрирование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январь 2022 года;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АНО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Диалог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сертификат № 0206473, курс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Академия 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госпабликов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август 2023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4.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№ 772419648530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Педагогическое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образование: преподаватель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экологии в СПО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сентябрь 2023 года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Первая</w:t>
            </w:r>
          </w:p>
        </w:tc>
      </w:tr>
      <w:tr w:rsidR="00F32B9D" w:rsidRPr="003872C9" w:rsidTr="0086575D">
        <w:trPr>
          <w:trHeight w:val="20"/>
        </w:trPr>
        <w:tc>
          <w:tcPr>
            <w:tcW w:w="568" w:type="dxa"/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4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Васильева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Ольга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Викторовна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Преподаватель-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совместитель/</w:t>
            </w:r>
          </w:p>
          <w:p w:rsidR="00060F63" w:rsidRDefault="00060F63" w:rsidP="00060F63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Административное право;</w:t>
            </w:r>
          </w:p>
          <w:p w:rsidR="00060F63" w:rsidRDefault="00060F63" w:rsidP="00060F63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Конституционное право России;</w:t>
            </w:r>
          </w:p>
          <w:p w:rsidR="00F32B9D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МДК.0</w:t>
            </w:r>
            <w:r w:rsidR="00060F63">
              <w:rPr>
                <w:color w:val="000000"/>
                <w:spacing w:val="-1"/>
                <w:sz w:val="16"/>
                <w:szCs w:val="16"/>
              </w:rPr>
              <w:t>1</w:t>
            </w:r>
            <w:r>
              <w:rPr>
                <w:color w:val="000000"/>
                <w:spacing w:val="-1"/>
                <w:sz w:val="16"/>
                <w:szCs w:val="16"/>
              </w:rPr>
              <w:t>.01</w:t>
            </w:r>
          </w:p>
          <w:p w:rsidR="00F32B9D" w:rsidRPr="003872C9" w:rsidRDefault="00060F63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Административный процесс</w:t>
            </w:r>
            <w:r w:rsidR="00F32B9D" w:rsidRPr="003872C9"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F32B9D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МДК.02.02</w:t>
            </w:r>
          </w:p>
          <w:p w:rsidR="00F32B9D" w:rsidRPr="003872C9" w:rsidRDefault="00060F63" w:rsidP="00060F63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Уголовный процесс</w:t>
            </w:r>
          </w:p>
          <w:p w:rsidR="00F32B9D" w:rsidRPr="003872C9" w:rsidRDefault="00F32B9D" w:rsidP="008C21AD">
            <w:pPr>
              <w:rPr>
                <w:color w:val="000000"/>
                <w:spacing w:val="-1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Международный институт экономики и права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г. Москва,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2011 г. Юриспруденция. Юрист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F32B9D"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10 лет</w:t>
            </w: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02.09.2019</w:t>
            </w:r>
          </w:p>
        </w:tc>
        <w:tc>
          <w:tcPr>
            <w:tcW w:w="3261" w:type="dxa"/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772416261611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Педагогика профессионального образования. Преподаватель юридических дисциплин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присвоена квалификация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преподаватель юридических дисциплин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060F63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январь 2022 г.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Первая</w:t>
            </w:r>
          </w:p>
        </w:tc>
      </w:tr>
      <w:tr w:rsidR="00F32B9D" w:rsidRPr="003872C9" w:rsidTr="0086575D">
        <w:trPr>
          <w:trHeight w:val="1839"/>
        </w:trPr>
        <w:tc>
          <w:tcPr>
            <w:tcW w:w="568" w:type="dxa"/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5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Власова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Кристина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pacing w:val="-3"/>
                <w:sz w:val="16"/>
                <w:szCs w:val="16"/>
              </w:rPr>
            </w:pPr>
            <w:r w:rsidRPr="003872C9">
              <w:rPr>
                <w:b/>
                <w:spacing w:val="-3"/>
                <w:sz w:val="16"/>
                <w:szCs w:val="16"/>
              </w:rPr>
              <w:t>Артёмовна</w:t>
            </w:r>
          </w:p>
        </w:tc>
        <w:tc>
          <w:tcPr>
            <w:tcW w:w="1134" w:type="dxa"/>
          </w:tcPr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18.02.15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Преподаватель/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Основы безопасности и защиты Родины;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Метеорология;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Гидрология;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Почвоведение;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Прик</w:t>
            </w:r>
            <w:r>
              <w:rPr>
                <w:spacing w:val="-1"/>
                <w:sz w:val="16"/>
                <w:szCs w:val="16"/>
              </w:rPr>
              <w:t>ладная геодезия и экологическое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картографирование;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Экологические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lastRenderedPageBreak/>
              <w:t>основы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природопользования;</w:t>
            </w:r>
          </w:p>
          <w:p w:rsidR="00F32B9D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Основы бережного</w:t>
            </w:r>
          </w:p>
          <w:p w:rsidR="00F32B9D" w:rsidRPr="003872C9" w:rsidRDefault="00F32B9D" w:rsidP="008C21AD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производства</w:t>
            </w: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lastRenderedPageBreak/>
              <w:t>Среднее профессиональное 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 xml:space="preserve">ГБП ОУ </w:t>
            </w:r>
            <w:r>
              <w:rPr>
                <w:spacing w:val="-1"/>
                <w:sz w:val="16"/>
                <w:szCs w:val="16"/>
              </w:rPr>
              <w:t>«</w:t>
            </w:r>
            <w:r w:rsidRPr="003872C9">
              <w:rPr>
                <w:spacing w:val="-1"/>
                <w:sz w:val="16"/>
                <w:szCs w:val="16"/>
              </w:rPr>
              <w:t>Тверской химико-технологический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 xml:space="preserve"> колледж</w:t>
            </w:r>
            <w:r>
              <w:rPr>
                <w:spacing w:val="-1"/>
                <w:sz w:val="16"/>
                <w:szCs w:val="16"/>
              </w:rPr>
              <w:t>»</w:t>
            </w:r>
            <w:r w:rsidRPr="003872C9">
              <w:rPr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 xml:space="preserve"> 2024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lastRenderedPageBreak/>
              <w:t>Рациональное использование природохозяйственных комплексов.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Техник-эколог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32B9D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32B9D" w:rsidRPr="003872C9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13.09.2024</w:t>
            </w:r>
          </w:p>
        </w:tc>
        <w:tc>
          <w:tcPr>
            <w:tcW w:w="3261" w:type="dxa"/>
          </w:tcPr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F32B9D" w:rsidRPr="003872C9" w:rsidTr="0086575D">
        <w:trPr>
          <w:trHeight w:val="1839"/>
        </w:trPr>
        <w:tc>
          <w:tcPr>
            <w:tcW w:w="568" w:type="dxa"/>
            <w:tcBorders>
              <w:top w:val="nil"/>
            </w:tcBorders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lastRenderedPageBreak/>
              <w:t>6</w:t>
            </w:r>
          </w:p>
        </w:tc>
        <w:tc>
          <w:tcPr>
            <w:tcW w:w="1304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Волкова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Ольга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Петровна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09.02.06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19.02.01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38.02.08</w:t>
            </w:r>
          </w:p>
        </w:tc>
        <w:tc>
          <w:tcPr>
            <w:tcW w:w="1985" w:type="dxa"/>
            <w:tcBorders>
              <w:top w:val="nil"/>
            </w:tcBorders>
          </w:tcPr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Преподаватель-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совместитель/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Метрология и</w:t>
            </w:r>
          </w:p>
          <w:p w:rsidR="00F32B9D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стандартизация;</w:t>
            </w:r>
          </w:p>
          <w:p w:rsidR="00060F63" w:rsidRPr="003872C9" w:rsidRDefault="00060F63" w:rsidP="008C21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Метрология, стандартизация и сертификация;</w:t>
            </w:r>
          </w:p>
          <w:p w:rsidR="00F32B9D" w:rsidRPr="003872C9" w:rsidRDefault="00060F63" w:rsidP="008C21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Стандартизация, сертификация и техническое документоведение</w:t>
            </w: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Андижанский институт хлопководства, 1978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Механизация сельского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хозяйства. Инженер-механик сельского хозяйства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060F63">
              <w:rPr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14 лет</w:t>
            </w:r>
          </w:p>
        </w:tc>
        <w:tc>
          <w:tcPr>
            <w:tcW w:w="1275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03.09.2018</w:t>
            </w:r>
          </w:p>
        </w:tc>
        <w:tc>
          <w:tcPr>
            <w:tcW w:w="3261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ЧОУ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переподготовки и повышения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</w:p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612419308243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Организация образовательного процесса с применением дистанционных технологий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2023 г.;</w:t>
            </w:r>
          </w:p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2.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обеспечения информационной</w:t>
            </w:r>
          </w:p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безопасности детей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8C21AD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2023 г.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F32B9D" w:rsidRPr="003872C9" w:rsidTr="0086575D">
        <w:trPr>
          <w:trHeight w:val="20"/>
        </w:trPr>
        <w:tc>
          <w:tcPr>
            <w:tcW w:w="568" w:type="dxa"/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7</w:t>
            </w:r>
          </w:p>
        </w:tc>
        <w:tc>
          <w:tcPr>
            <w:tcW w:w="130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Гаврилов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Сергей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Алексеевич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</w:tc>
        <w:tc>
          <w:tcPr>
            <w:tcW w:w="1985" w:type="dxa"/>
          </w:tcPr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Основы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электротехники</w:t>
            </w:r>
            <w:r>
              <w:rPr>
                <w:sz w:val="16"/>
                <w:szCs w:val="16"/>
              </w:rPr>
              <w:t>;</w:t>
            </w:r>
          </w:p>
          <w:p w:rsidR="00F32B9D" w:rsidRPr="003872C9" w:rsidRDefault="00060F63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МДК.01.02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Технологические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и процессы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производства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электронных устройств и систем;</w:t>
            </w:r>
          </w:p>
          <w:p w:rsidR="00F32B9D" w:rsidRDefault="00060F63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МДК.02.01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98766D">
              <w:rPr>
                <w:sz w:val="16"/>
                <w:szCs w:val="16"/>
              </w:rPr>
              <w:t>Проектирование и анализ электрических схем</w:t>
            </w:r>
            <w:r>
              <w:rPr>
                <w:sz w:val="16"/>
                <w:szCs w:val="16"/>
              </w:rPr>
              <w:t>;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МДК.02.02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Констру</w:t>
            </w:r>
            <w:r w:rsidRPr="003872C9">
              <w:rPr>
                <w:sz w:val="16"/>
                <w:szCs w:val="16"/>
              </w:rPr>
              <w:t>кторско-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технологическое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проектирование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печатных плат;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Диагностика </w:t>
            </w:r>
            <w:r>
              <w:rPr>
                <w:sz w:val="16"/>
                <w:szCs w:val="16"/>
              </w:rPr>
              <w:t>и испытания изделий электронной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техники;</w:t>
            </w:r>
          </w:p>
          <w:p w:rsidR="00F32B9D" w:rsidRPr="003872C9" w:rsidRDefault="00060F63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МДК.04.01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Микроконтроллеры и встраиваемые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системы;</w:t>
            </w:r>
          </w:p>
          <w:p w:rsidR="00F32B9D" w:rsidRPr="003872C9" w:rsidRDefault="00060F63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МДК.04.02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Разработка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программного</w:t>
            </w:r>
          </w:p>
          <w:p w:rsidR="00F32B9D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обеспечения для</w:t>
            </w:r>
          </w:p>
          <w:p w:rsidR="00F32B9D" w:rsidRPr="003872C9" w:rsidRDefault="00F32B9D" w:rsidP="008C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встраиваемых систем</w:t>
            </w: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Украинский государственный морской технический университет имени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адмирала Макарова, 2003 г.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Электромеханика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Бакалавр электромеханики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Национальный университет кораблестроения им. Адмирала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Макарова, 2005 г.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br/>
              <w:t>Электромеханические системы автоматизации и электропривод.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Магистр по электромеханике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Кандидат наук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Доцент</w:t>
            </w:r>
          </w:p>
        </w:tc>
        <w:tc>
          <w:tcPr>
            <w:tcW w:w="1417" w:type="dxa"/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060F63">
              <w:rPr>
                <w:sz w:val="16"/>
                <w:szCs w:val="16"/>
              </w:rPr>
              <w:t>7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29.08.2025</w:t>
            </w:r>
          </w:p>
        </w:tc>
        <w:tc>
          <w:tcPr>
            <w:tcW w:w="3261" w:type="dxa"/>
          </w:tcPr>
          <w:p w:rsidR="00F32B9D" w:rsidRPr="003872C9" w:rsidRDefault="00F32B9D" w:rsidP="008C21AD">
            <w:pPr>
              <w:tabs>
                <w:tab w:val="left" w:pos="0"/>
                <w:tab w:val="left" w:pos="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F32B9D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F32B9D" w:rsidRPr="003872C9" w:rsidRDefault="000C703E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8</w:t>
            </w:r>
          </w:p>
        </w:tc>
        <w:tc>
          <w:tcPr>
            <w:tcW w:w="1304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Горло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Ирина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Директор</w:t>
            </w:r>
          </w:p>
        </w:tc>
        <w:tc>
          <w:tcPr>
            <w:tcW w:w="1559" w:type="dxa"/>
            <w:tcBorders>
              <w:top w:val="nil"/>
            </w:tcBorders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lastRenderedPageBreak/>
              <w:t>Тверской государственный университет, 1994 г. Химия.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Химик. Преподаватель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lastRenderedPageBreak/>
              <w:t xml:space="preserve">Почётное звание </w:t>
            </w:r>
            <w:r>
              <w:rPr>
                <w:b/>
                <w:color w:val="000000"/>
                <w:spacing w:val="-3"/>
                <w:sz w:val="16"/>
                <w:szCs w:val="16"/>
              </w:rPr>
              <w:t>«</w:t>
            </w: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По</w:t>
            </w: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lastRenderedPageBreak/>
              <w:t>четный работник сферы образования Российской Федерации</w:t>
            </w:r>
            <w:r>
              <w:rPr>
                <w:b/>
                <w:color w:val="000000"/>
                <w:spacing w:val="-3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nil"/>
            </w:tcBorders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2</w:t>
            </w:r>
            <w:r w:rsidR="00060F63">
              <w:rPr>
                <w:sz w:val="16"/>
                <w:szCs w:val="16"/>
              </w:rPr>
              <w:t>9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12.08.1996</w:t>
            </w:r>
          </w:p>
        </w:tc>
        <w:tc>
          <w:tcPr>
            <w:tcW w:w="3261" w:type="dxa"/>
            <w:tcBorders>
              <w:top w:val="nil"/>
            </w:tcBorders>
          </w:tcPr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 АНО ДПО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 xml:space="preserve">Волгоградская Гуманитарная Академия профессиональной подготовки </w:t>
            </w:r>
            <w:r w:rsidRPr="003872C9">
              <w:rPr>
                <w:sz w:val="16"/>
                <w:szCs w:val="16"/>
              </w:rPr>
              <w:lastRenderedPageBreak/>
              <w:t>специалистов социальной сферы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 диплом о профессиональной переподготовке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№ 342400014789 по программе дополнительного профессионального образования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Менеджмент в образовании: обеспечение развития и эффективности деятельности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образовательной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организации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март 2019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Центр повышения квалификации и подготовки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Луч знаний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180003705728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Пожарная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безопасность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март 2024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3.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Высшая школа делового администрирования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КПК 4379840195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Внедрение бережливых технологий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 деятельность образовательных организаций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сентябрь 2025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4.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ХорКом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диплом о профессиональной переподготовке № 1711СПП-1 по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Специалист по пожарной профилактике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присвоена квалификация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Специалист по пожарной профилактике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ноябрь 2025 г.;</w:t>
            </w:r>
          </w:p>
          <w:p w:rsidR="00F32B9D" w:rsidRPr="003872C9" w:rsidRDefault="00F32B9D" w:rsidP="00060F6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5. ГБОУ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УМЦ ГОЧС Тверской области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удостоверение о повышении квалификации № 0134 по категории: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Руководители организаций, отнесенных в установленном порядке к категориям по гражданкой обороне, а также организаций, продолжающих работу в военное время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февраль 2026 г.</w:t>
            </w:r>
          </w:p>
        </w:tc>
        <w:tc>
          <w:tcPr>
            <w:tcW w:w="1134" w:type="dxa"/>
            <w:tcBorders>
              <w:top w:val="nil"/>
            </w:tcBorders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lastRenderedPageBreak/>
              <w:t>Высшая</w:t>
            </w:r>
          </w:p>
        </w:tc>
      </w:tr>
      <w:tr w:rsidR="00060F6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060F63" w:rsidRDefault="00060F63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lastRenderedPageBreak/>
              <w:t>9</w:t>
            </w:r>
          </w:p>
        </w:tc>
        <w:tc>
          <w:tcPr>
            <w:tcW w:w="1304" w:type="dxa"/>
            <w:tcBorders>
              <w:top w:val="nil"/>
            </w:tcBorders>
          </w:tcPr>
          <w:p w:rsidR="00B15279" w:rsidRDefault="00B15279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pacing w:val="-3"/>
                <w:sz w:val="16"/>
                <w:szCs w:val="16"/>
              </w:rPr>
              <w:t>Греян</w:t>
            </w:r>
            <w:proofErr w:type="spellEnd"/>
          </w:p>
          <w:p w:rsidR="00B15279" w:rsidRDefault="00B15279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pacing w:val="-3"/>
                <w:sz w:val="16"/>
                <w:szCs w:val="16"/>
              </w:rPr>
              <w:t>Сузанна</w:t>
            </w:r>
            <w:proofErr w:type="spellEnd"/>
          </w:p>
          <w:p w:rsidR="00060F63" w:rsidRPr="003872C9" w:rsidRDefault="00060F63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pacing w:val="-3"/>
                <w:sz w:val="16"/>
                <w:szCs w:val="16"/>
              </w:rPr>
              <w:t>Сосиковна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</w:tcPr>
          <w:p w:rsidR="00060F63" w:rsidRPr="003872C9" w:rsidRDefault="00060F63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</w:tc>
        <w:tc>
          <w:tcPr>
            <w:tcW w:w="1985" w:type="dxa"/>
            <w:tcBorders>
              <w:top w:val="nil"/>
            </w:tcBorders>
          </w:tcPr>
          <w:p w:rsidR="00060F63" w:rsidRPr="00B15279" w:rsidRDefault="00060F63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Преподаватель/</w:t>
            </w:r>
          </w:p>
          <w:p w:rsidR="00B15279" w:rsidRPr="00B15279" w:rsidRDefault="00B15279" w:rsidP="00B15279">
            <w:pPr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Бухгалтерский учет;</w:t>
            </w:r>
          </w:p>
          <w:p w:rsidR="00B15279" w:rsidRPr="00B15279" w:rsidRDefault="00B15279" w:rsidP="00B15279">
            <w:pPr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Логистика;</w:t>
            </w:r>
          </w:p>
          <w:p w:rsidR="00B15279" w:rsidRPr="00B15279" w:rsidRDefault="00B15279" w:rsidP="00B15279">
            <w:pPr>
              <w:jc w:val="center"/>
              <w:rPr>
                <w:sz w:val="16"/>
                <w:szCs w:val="16"/>
              </w:rPr>
            </w:pPr>
            <w:r w:rsidRPr="00B15279">
              <w:rPr>
                <w:color w:val="000000"/>
                <w:sz w:val="16"/>
                <w:szCs w:val="16"/>
              </w:rPr>
              <w:t>Менеджмент;</w:t>
            </w:r>
          </w:p>
          <w:p w:rsidR="00B15279" w:rsidRPr="00B15279" w:rsidRDefault="00B15279" w:rsidP="00B15279">
            <w:pPr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Прикладные компьютерные программы в профессиональной деятельности;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Экономика и основы анализа финансово-хозяйственной деятельности торговой организации</w:t>
            </w:r>
            <w:r w:rsidRPr="00B15279">
              <w:rPr>
                <w:sz w:val="16"/>
                <w:szCs w:val="16"/>
              </w:rPr>
              <w:t>;</w:t>
            </w:r>
          </w:p>
          <w:p w:rsidR="00B15279" w:rsidRPr="00B15279" w:rsidRDefault="00B15279" w:rsidP="00B15279">
            <w:pPr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 xml:space="preserve">МДК 01.01 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Организация торгово-сбытовой деятельности на внутреннем и внешнем рынках</w:t>
            </w:r>
          </w:p>
        </w:tc>
        <w:tc>
          <w:tcPr>
            <w:tcW w:w="1559" w:type="dxa"/>
            <w:tcBorders>
              <w:top w:val="nil"/>
            </w:tcBorders>
          </w:tcPr>
          <w:p w:rsidR="00060F63" w:rsidRPr="00B15279" w:rsidRDefault="00B15279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Высшее</w:t>
            </w:r>
          </w:p>
          <w:p w:rsidR="00B15279" w:rsidRPr="00B15279" w:rsidRDefault="00B15279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образование</w:t>
            </w:r>
          </w:p>
          <w:p w:rsidR="00B15279" w:rsidRPr="00B15279" w:rsidRDefault="00B15279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B15279">
              <w:rPr>
                <w:color w:val="000000"/>
                <w:spacing w:val="-2"/>
                <w:sz w:val="16"/>
                <w:szCs w:val="16"/>
              </w:rPr>
              <w:t>ФГБОУ ВО «Тверской государственный университет», 2025 г.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color w:val="000000"/>
                <w:spacing w:val="-2"/>
                <w:sz w:val="16"/>
                <w:szCs w:val="16"/>
              </w:rPr>
              <w:t>Экономика. Бакалавр</w:t>
            </w:r>
          </w:p>
        </w:tc>
        <w:tc>
          <w:tcPr>
            <w:tcW w:w="1134" w:type="dxa"/>
            <w:tcBorders>
              <w:top w:val="nil"/>
            </w:tcBorders>
          </w:tcPr>
          <w:p w:rsidR="00060F63" w:rsidRPr="003872C9" w:rsidRDefault="00060F63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060F63" w:rsidRPr="003872C9" w:rsidRDefault="00060F63" w:rsidP="00060F6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060F63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060F63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060F63" w:rsidRPr="003872C9" w:rsidRDefault="00060F63" w:rsidP="00060F6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60F63" w:rsidRPr="003872C9" w:rsidRDefault="00060F63" w:rsidP="008C21AD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F32B9D" w:rsidRPr="003872C9" w:rsidTr="0086575D">
        <w:trPr>
          <w:trHeight w:val="6530"/>
        </w:trPr>
        <w:tc>
          <w:tcPr>
            <w:tcW w:w="568" w:type="dxa"/>
            <w:vMerge w:val="restart"/>
          </w:tcPr>
          <w:p w:rsidR="00F32B9D" w:rsidRPr="003872C9" w:rsidRDefault="00B15279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lastRenderedPageBreak/>
              <w:t>10</w:t>
            </w:r>
          </w:p>
        </w:tc>
        <w:tc>
          <w:tcPr>
            <w:tcW w:w="1304" w:type="dxa"/>
            <w:vMerge w:val="restart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Гусева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Екатерина Александровна</w:t>
            </w: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11.02.17</w:t>
            </w:r>
          </w:p>
        </w:tc>
        <w:tc>
          <w:tcPr>
            <w:tcW w:w="1985" w:type="dxa"/>
            <w:vMerge w:val="restart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3872C9">
              <w:rPr>
                <w:spacing w:val="-2"/>
                <w:sz w:val="16"/>
                <w:szCs w:val="16"/>
              </w:rPr>
              <w:t>Преподаватель-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3872C9">
              <w:rPr>
                <w:spacing w:val="-2"/>
                <w:sz w:val="16"/>
                <w:szCs w:val="16"/>
              </w:rPr>
              <w:t>совместитель/</w:t>
            </w:r>
          </w:p>
          <w:p w:rsidR="00B15279" w:rsidRP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B15279">
              <w:rPr>
                <w:color w:val="000000"/>
                <w:sz w:val="16"/>
                <w:szCs w:val="16"/>
              </w:rPr>
              <w:t>Прикладные компьютерные программы в профессиональной деятельности;</w:t>
            </w:r>
          </w:p>
          <w:p w:rsidR="00F32B9D" w:rsidRPr="003872C9" w:rsidRDefault="00B15279" w:rsidP="00B1527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B15279">
              <w:rPr>
                <w:color w:val="000000"/>
                <w:sz w:val="16"/>
                <w:szCs w:val="16"/>
              </w:rPr>
              <w:t xml:space="preserve">Информационные технологии в профессиональной деятельности </w:t>
            </w:r>
          </w:p>
        </w:tc>
        <w:tc>
          <w:tcPr>
            <w:tcW w:w="1559" w:type="dxa"/>
          </w:tcPr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университет, 2002 год. Математика.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Математик. Преподаватель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Манчестерский университет, 2009 год. Менеджер в образовании</w:t>
            </w:r>
          </w:p>
          <w:p w:rsidR="00F32B9D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НОУ ВПО Институт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Московская высшая школа социальных и экономических наук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2010 год.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Менеджмент.</w:t>
            </w:r>
          </w:p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Магистр менеджмента</w:t>
            </w:r>
          </w:p>
        </w:tc>
        <w:tc>
          <w:tcPr>
            <w:tcW w:w="1134" w:type="dxa"/>
            <w:vMerge w:val="restart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13 лет</w:t>
            </w:r>
          </w:p>
        </w:tc>
        <w:tc>
          <w:tcPr>
            <w:tcW w:w="1560" w:type="dxa"/>
            <w:vMerge w:val="restart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rPr>
                <w:sz w:val="16"/>
                <w:szCs w:val="16"/>
              </w:rPr>
            </w:pPr>
          </w:p>
          <w:p w:rsidR="00F32B9D" w:rsidRPr="003872C9" w:rsidRDefault="00F32B9D" w:rsidP="008C21AD">
            <w:pPr>
              <w:tabs>
                <w:tab w:val="left" w:pos="826"/>
              </w:tabs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09.11.2020</w:t>
            </w:r>
          </w:p>
        </w:tc>
        <w:tc>
          <w:tcPr>
            <w:tcW w:w="3261" w:type="dxa"/>
            <w:vMerge w:val="restart"/>
          </w:tcPr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Центр опережающей профессиональной подготовки,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ППК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69163000328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Методика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 технология разработки тестовых заданий для различных видов контроля в зависимости от целей учебного занятия,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декабрь 2022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Центр опережающей профессиональной подготовки Тверской области, сертификат № 2023-041, семинар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Организационные аспекты проведения демонстрационного экзамена при реализации основных образовательных программ СПО в колледжах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Тверской области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апрель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б/н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преподавания математики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в соответствии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 обновленными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ФГОС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4.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обеспечения информационной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безопасности детей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5. Центр опережающей профессиональной подготовки Тверской области, сертификат №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lastRenderedPageBreak/>
              <w:t xml:space="preserve">2023-154, семинар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Нормативно-правовое обеспечение реализации образовательных программ в системе СПО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 учётом современных стандартов подготовки квалифицированных кадров для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экономики региона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июнь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6. 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Аспекты правового регулирования образования в Российской Федерации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октябрь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7. Центр опережающей профессиональной подготовки Тверской области, сертификат № 2023-226, семинар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Организация 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профориентационной</w:t>
            </w:r>
            <w:proofErr w:type="spellEnd"/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работы со школьниками в рамках реализации единой федеральной модели профессиональной ориентации в образовательных организациях Тверской области,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август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8. ФГБНУ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стратегии развития образования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773104694440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Организационно-методическое сопровождение конкурса профессионального мастерства на основе 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компетентностного</w:t>
            </w:r>
            <w:proofErr w:type="spellEnd"/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подхода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2023 г.;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9.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Учи.ру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000306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 настоящего: как учить и учиться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в современном мире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F32B9D" w:rsidRPr="003872C9" w:rsidRDefault="00F32B9D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сентябрь 2024 г.</w:t>
            </w:r>
          </w:p>
        </w:tc>
        <w:tc>
          <w:tcPr>
            <w:tcW w:w="1134" w:type="dxa"/>
            <w:vMerge w:val="restart"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Высшая</w:t>
            </w:r>
          </w:p>
        </w:tc>
      </w:tr>
      <w:tr w:rsidR="00F32B9D" w:rsidRPr="003872C9" w:rsidTr="0086575D">
        <w:trPr>
          <w:trHeight w:val="11689"/>
        </w:trPr>
        <w:tc>
          <w:tcPr>
            <w:tcW w:w="568" w:type="dxa"/>
            <w:vMerge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1134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32B9D" w:rsidRPr="003872C9" w:rsidRDefault="00F32B9D" w:rsidP="008C21AD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32B9D" w:rsidRPr="003872C9" w:rsidRDefault="00F32B9D" w:rsidP="008C21AD">
            <w:pPr>
              <w:tabs>
                <w:tab w:val="left" w:pos="318"/>
                <w:tab w:val="left" w:pos="459"/>
              </w:tabs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lastRenderedPageBreak/>
              <w:t>11</w:t>
            </w:r>
          </w:p>
        </w:tc>
        <w:tc>
          <w:tcPr>
            <w:tcW w:w="1304" w:type="dxa"/>
          </w:tcPr>
          <w:p w:rsidR="00B1527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color w:val="000000"/>
                <w:spacing w:val="-1"/>
                <w:sz w:val="16"/>
                <w:szCs w:val="16"/>
              </w:rPr>
            </w:pPr>
            <w:r>
              <w:rPr>
                <w:b/>
                <w:color w:val="000000"/>
                <w:spacing w:val="-1"/>
                <w:sz w:val="16"/>
                <w:szCs w:val="16"/>
              </w:rPr>
              <w:t>Зайцева</w:t>
            </w:r>
          </w:p>
          <w:p w:rsidR="00B1527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color w:val="000000"/>
                <w:spacing w:val="-1"/>
                <w:sz w:val="16"/>
                <w:szCs w:val="16"/>
              </w:rPr>
            </w:pPr>
            <w:r>
              <w:rPr>
                <w:b/>
                <w:color w:val="000000"/>
                <w:spacing w:val="-1"/>
                <w:sz w:val="16"/>
                <w:szCs w:val="16"/>
              </w:rPr>
              <w:t>Виктория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color w:val="000000"/>
                <w:spacing w:val="-1"/>
                <w:sz w:val="16"/>
                <w:szCs w:val="16"/>
              </w:rPr>
            </w:pPr>
            <w:r>
              <w:rPr>
                <w:b/>
                <w:color w:val="000000"/>
                <w:spacing w:val="-1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</w:tcPr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18.02.15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B15279" w:rsidRPr="003872C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Преподаватель/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Обществознание</w:t>
            </w: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Среднее профессиональное 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 xml:space="preserve">ГБП ОУ «Тверской химико-технологический колледж», 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2026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Юриспруденция. Юрист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-108"/>
                <w:tab w:val="left" w:pos="1343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12</w:t>
            </w:r>
          </w:p>
        </w:tc>
        <w:tc>
          <w:tcPr>
            <w:tcW w:w="1304" w:type="dxa"/>
          </w:tcPr>
          <w:p w:rsidR="00B15279" w:rsidRPr="003872C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color w:val="000000"/>
                <w:spacing w:val="-1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1"/>
                <w:sz w:val="16"/>
                <w:szCs w:val="16"/>
              </w:rPr>
              <w:t>Зенцова</w:t>
            </w:r>
            <w:proofErr w:type="spellEnd"/>
          </w:p>
          <w:p w:rsidR="00B15279" w:rsidRPr="003872C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1"/>
                <w:sz w:val="16"/>
                <w:szCs w:val="16"/>
              </w:rPr>
              <w:t>Татьяна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264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Олеговна</w:t>
            </w:r>
          </w:p>
        </w:tc>
        <w:tc>
          <w:tcPr>
            <w:tcW w:w="1134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38.02.05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38.02.07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985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Преподаватель/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Основы коммерческой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деятельности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Организация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бухгалтерского учета в банках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Основы банковского дела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Основы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предпринимательской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деятельности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91380C" w:rsidRDefault="0091380C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Рынок ценных бумаг;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 xml:space="preserve">МДК.01.01. 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Организация безналичных расчетов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 xml:space="preserve">МДК.01.02. 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Кассовые операции банка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 xml:space="preserve">МДК.01.03. 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98766D">
              <w:rPr>
                <w:color w:val="000000"/>
                <w:spacing w:val="-1"/>
                <w:sz w:val="16"/>
                <w:szCs w:val="16"/>
              </w:rPr>
              <w:t>Международные расчеты по экспортно-импортным операциям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686A60">
              <w:rPr>
                <w:color w:val="000000"/>
                <w:spacing w:val="-1"/>
                <w:sz w:val="16"/>
                <w:szCs w:val="16"/>
              </w:rPr>
              <w:t xml:space="preserve">МДК.02.01. 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Организация кредитной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686A60">
              <w:rPr>
                <w:color w:val="000000"/>
                <w:spacing w:val="-1"/>
                <w:sz w:val="16"/>
                <w:szCs w:val="16"/>
              </w:rPr>
              <w:t>работы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МДК.02.02.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686A60">
              <w:rPr>
                <w:color w:val="000000"/>
                <w:spacing w:val="-1"/>
                <w:sz w:val="16"/>
                <w:szCs w:val="16"/>
              </w:rPr>
              <w:t>Учет кредитных операций банка</w:t>
            </w:r>
            <w:r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МДК.03.01.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686A60">
              <w:rPr>
                <w:color w:val="000000"/>
                <w:spacing w:val="-1"/>
                <w:sz w:val="16"/>
                <w:szCs w:val="16"/>
              </w:rPr>
              <w:t>Технологи</w:t>
            </w:r>
            <w:r>
              <w:rPr>
                <w:color w:val="000000"/>
                <w:spacing w:val="-1"/>
                <w:sz w:val="16"/>
                <w:szCs w:val="16"/>
              </w:rPr>
              <w:t>я выполнения работ по должности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686A60">
              <w:rPr>
                <w:color w:val="000000"/>
                <w:spacing w:val="-1"/>
                <w:sz w:val="16"/>
                <w:szCs w:val="16"/>
              </w:rPr>
              <w:t>служащего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«</w:t>
            </w:r>
            <w:r w:rsidRPr="00686A60">
              <w:rPr>
                <w:color w:val="000000"/>
                <w:spacing w:val="-1"/>
                <w:sz w:val="16"/>
                <w:szCs w:val="16"/>
              </w:rPr>
              <w:t>Ко</w:t>
            </w:r>
            <w:r>
              <w:rPr>
                <w:color w:val="000000"/>
                <w:spacing w:val="-1"/>
                <w:sz w:val="16"/>
                <w:szCs w:val="16"/>
              </w:rPr>
              <w:t>нтролер (Сберегательного банка)»</w:t>
            </w: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Московская международная высшая школа бизнеса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МИРБИС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2003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Бухгалтерский учет, анализ и аудит.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Экономист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3872C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7 лет</w:t>
            </w: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01.09.2004</w:t>
            </w:r>
          </w:p>
        </w:tc>
        <w:tc>
          <w:tcPr>
            <w:tcW w:w="3261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№ 772411758441 по программе дополнительного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профессионального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Педагогическое образование: преподаватель экономики в СПО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присвоена квалификация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преподаватель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экономики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2020 г.;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2.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ФГБОУ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развития профессионального образования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удостоверение о повышении квалификации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№ 773200286684 по дополнительной профессиональной программе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Предпринимательство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ноябрь 2024 г.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-108"/>
                <w:tab w:val="left" w:pos="1343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0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Иванова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Екатерина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</w:tcPr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09.02.01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B15279" w:rsidRDefault="00B15279" w:rsidP="00B1527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Преподаватель/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История;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История России</w:t>
            </w:r>
            <w:r>
              <w:rPr>
                <w:color w:val="000000"/>
                <w:spacing w:val="-3"/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Безопасность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686A60">
              <w:rPr>
                <w:color w:val="000000"/>
                <w:spacing w:val="-3"/>
                <w:sz w:val="16"/>
                <w:szCs w:val="16"/>
              </w:rPr>
              <w:t>жизнедеятельности</w:t>
            </w: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Санкт-Петербургский государственный университет культуры и искусств, 2000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Социально-культурная деятельность.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Менеджер социально-культурных технологий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29.08.2024</w:t>
            </w:r>
          </w:p>
        </w:tc>
        <w:tc>
          <w:tcPr>
            <w:tcW w:w="3261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 Национальный центр информационного противодействия терроризму и экстремизму в образовательной среде и сети Интернет ФГАНУ НИИ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3872C9">
              <w:rPr>
                <w:sz w:val="16"/>
                <w:szCs w:val="16"/>
              </w:rPr>
              <w:t>Спецвузавтоматика</w:t>
            </w:r>
            <w:proofErr w:type="spellEnd"/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удостоверение о повышении квалификации № 7743 5013894 по программе дополнительного профессионального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Профилактика социально-негативных явлений в молодежной среде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 август 2024 г.;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2. ГБОУ ДПО Тверской областной институт усовершенствования учителей,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удостоверение о повышении квалификации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 xml:space="preserve">№ 7235 по дополнительного профессиональной программе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Методика реализации до</w:t>
            </w:r>
            <w:r w:rsidRPr="003872C9">
              <w:rPr>
                <w:sz w:val="16"/>
                <w:szCs w:val="16"/>
              </w:rPr>
              <w:lastRenderedPageBreak/>
              <w:t>полнительных общеобразовательных программ в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образовательных организациях различных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типов, в которых создаются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новые места дополнительного образования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 xml:space="preserve">в рамках проекта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Успех каждого ребенка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2024 г.;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Инфоурок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диплом о профессиональной переподготовке № 000000208752 по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История и обществознание: теория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 методика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преподавания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 образовательной организации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февраль 2024 г.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Первая</w:t>
            </w: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1304" w:type="dxa"/>
          </w:tcPr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Иванова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Татьяна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Леонидовна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19.02.11</w:t>
            </w:r>
          </w:p>
        </w:tc>
        <w:tc>
          <w:tcPr>
            <w:tcW w:w="1985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МДК 01.01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Техническое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обеспечение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производства хлеба,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хлебобулочных,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макаронных и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кондитерских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изделий</w:t>
            </w:r>
            <w:r>
              <w:rPr>
                <w:sz w:val="16"/>
                <w:szCs w:val="16"/>
              </w:rPr>
              <w:t>;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МДК.03.01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B15279">
              <w:rPr>
                <w:color w:val="000000"/>
                <w:spacing w:val="-3"/>
                <w:sz w:val="16"/>
                <w:szCs w:val="16"/>
              </w:rPr>
              <w:t>Производственно-технологический контроль;</w:t>
            </w:r>
          </w:p>
          <w:p w:rsidR="00B15279" w:rsidRP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B15279">
              <w:rPr>
                <w:color w:val="000000"/>
                <w:spacing w:val="-3"/>
                <w:sz w:val="16"/>
                <w:szCs w:val="16"/>
              </w:rPr>
              <w:t>МДК 03.02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B15279">
              <w:rPr>
                <w:color w:val="000000"/>
                <w:spacing w:val="-3"/>
                <w:sz w:val="16"/>
                <w:szCs w:val="16"/>
              </w:rPr>
              <w:t>Контроль качества и безопасности сырья, пол</w:t>
            </w:r>
            <w:r>
              <w:rPr>
                <w:color w:val="000000"/>
                <w:spacing w:val="-3"/>
                <w:sz w:val="16"/>
                <w:szCs w:val="16"/>
              </w:rPr>
              <w:t>уфабрикатов и готовой продукции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Заочный техникум советской торговли Министерства торговли РСФСР, 1979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Товароведение и организация торговли продовольственными товарами.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Това</w:t>
            </w:r>
            <w:r>
              <w:rPr>
                <w:color w:val="000000"/>
                <w:spacing w:val="-2"/>
                <w:sz w:val="16"/>
                <w:szCs w:val="16"/>
              </w:rPr>
              <w:t>ровед продовольственных товаров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Казахский государственный экономический университет, 1992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Экономист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01.09.2025</w:t>
            </w:r>
          </w:p>
        </w:tc>
        <w:tc>
          <w:tcPr>
            <w:tcW w:w="3261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iCs/>
                <w:color w:val="000000"/>
                <w:spacing w:val="-2"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304" w:type="dxa"/>
            <w:tcBorders>
              <w:top w:val="nil"/>
            </w:tcBorders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Ижицкая</w:t>
            </w:r>
            <w:proofErr w:type="spellEnd"/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Марта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Олеговна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09.02.06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11.02.17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Преподаватель/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Основы философии;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История;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color w:val="000000"/>
                <w:spacing w:val="-3"/>
                <w:sz w:val="16"/>
                <w:szCs w:val="16"/>
              </w:rPr>
              <w:t>История России</w:t>
            </w:r>
          </w:p>
        </w:tc>
        <w:tc>
          <w:tcPr>
            <w:tcW w:w="1559" w:type="dxa"/>
            <w:tcBorders>
              <w:top w:val="nil"/>
            </w:tcBorders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ФГБОУ ВПО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2015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История. Бакалавр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28.08.2015</w:t>
            </w:r>
          </w:p>
        </w:tc>
        <w:tc>
          <w:tcPr>
            <w:tcW w:w="3261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1.ЧУ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 xml:space="preserve">Образовательная организация дополнительного профессионального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Международная академия экспертизы и оценки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 диплом о профессиональной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переподготовке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 № 2018/073-8060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по программе профессиональной переподготовки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Педагогика и психология</w:t>
            </w:r>
            <w:r>
              <w:rPr>
                <w:sz w:val="16"/>
                <w:szCs w:val="16"/>
              </w:rPr>
              <w:t>»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 присвоением квалификации педагог-психолог (психолог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 в сфере образования),</w:t>
            </w:r>
          </w:p>
          <w:p w:rsidR="00B15279" w:rsidRPr="003872C9" w:rsidRDefault="00B15279" w:rsidP="00B1527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октябрь 2018 г.;</w:t>
            </w:r>
          </w:p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Российская академия народного хозяйства и государственной службы при Президенте Российской Федерации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0000101801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Куратор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дистанционного и онлайн-обучения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май 2023 г.;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4.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Образовательный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ИТ-перемена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lastRenderedPageBreak/>
              <w:t xml:space="preserve">кации </w:t>
            </w:r>
            <w:r w:rsidRPr="003872C9">
              <w:rPr>
                <w:color w:val="000000"/>
                <w:spacing w:val="-1"/>
                <w:sz w:val="16"/>
                <w:szCs w:val="16"/>
                <w:lang w:val="en-US"/>
              </w:rPr>
              <w:t>IT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45118033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Оказание первой помощи в образовательной организации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2023 г.;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5.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Инфоурок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ПК 00676054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Организация проектно-исследовательской деятельности входе изучения курсов истории в условиях реализации ФГОС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апрель 2024 г.;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both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6.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Образовательный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ИТ-перемена</w:t>
            </w:r>
            <w:r>
              <w:rPr>
                <w:color w:val="000000"/>
                <w:spacing w:val="-1"/>
                <w:sz w:val="16"/>
                <w:szCs w:val="16"/>
              </w:rPr>
              <w:t>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</w:t>
            </w:r>
            <w:r w:rsidRPr="003872C9">
              <w:rPr>
                <w:color w:val="000000"/>
                <w:spacing w:val="-1"/>
                <w:sz w:val="16"/>
                <w:szCs w:val="16"/>
                <w:lang w:val="en-US"/>
              </w:rPr>
              <w:t>IT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45187624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Патриотическое воспитание обучающихся в системе работы образовательной организации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август 2024 г.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iCs/>
                <w:color w:val="000000"/>
                <w:spacing w:val="-2"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5384"/>
        </w:trPr>
        <w:tc>
          <w:tcPr>
            <w:tcW w:w="568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16</w:t>
            </w:r>
          </w:p>
        </w:tc>
        <w:tc>
          <w:tcPr>
            <w:tcW w:w="1304" w:type="dxa"/>
          </w:tcPr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Климова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Анастасия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Павловна</w:t>
            </w:r>
          </w:p>
        </w:tc>
        <w:tc>
          <w:tcPr>
            <w:tcW w:w="1134" w:type="dxa"/>
          </w:tcPr>
          <w:p w:rsidR="00B1527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20.02.01</w:t>
            </w:r>
          </w:p>
          <w:p w:rsidR="00B1527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38.02.08</w:t>
            </w:r>
          </w:p>
          <w:p w:rsidR="00B15279" w:rsidRPr="003872C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B15279" w:rsidRPr="003872C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B15279" w:rsidRPr="003872C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Литература;</w:t>
            </w:r>
          </w:p>
          <w:p w:rsidR="00B15279" w:rsidRPr="003872C9" w:rsidRDefault="00B15279" w:rsidP="00B15279">
            <w:pPr>
              <w:pStyle w:val="a9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2025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Литературное творчество.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Специалист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Литературное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творчество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29.08.2025</w:t>
            </w:r>
          </w:p>
        </w:tc>
        <w:tc>
          <w:tcPr>
            <w:tcW w:w="3261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-108"/>
                <w:tab w:val="left" w:pos="0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5384"/>
        </w:trPr>
        <w:tc>
          <w:tcPr>
            <w:tcW w:w="568" w:type="dxa"/>
            <w:vMerge w:val="restart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17</w:t>
            </w:r>
          </w:p>
        </w:tc>
        <w:tc>
          <w:tcPr>
            <w:tcW w:w="1304" w:type="dxa"/>
            <w:vMerge w:val="restart"/>
          </w:tcPr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Костин</w:t>
            </w:r>
          </w:p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Юрий</w:t>
            </w:r>
          </w:p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Алексеевич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</w:tc>
        <w:tc>
          <w:tcPr>
            <w:tcW w:w="1985" w:type="dxa"/>
            <w:vMerge w:val="restart"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B15279" w:rsidRDefault="00B15279" w:rsidP="00B15279">
            <w:pPr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Электротехника и</w:t>
            </w:r>
          </w:p>
          <w:p w:rsidR="00B15279" w:rsidRDefault="00B15279" w:rsidP="00B15279">
            <w:pPr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686A60">
              <w:rPr>
                <w:color w:val="000000"/>
                <w:spacing w:val="-2"/>
                <w:sz w:val="16"/>
                <w:szCs w:val="16"/>
              </w:rPr>
              <w:t>электроника</w:t>
            </w:r>
            <w:r>
              <w:rPr>
                <w:color w:val="000000"/>
                <w:spacing w:val="-2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Основы электротехники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Электронная техника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МДК.0</w:t>
            </w:r>
            <w:r>
              <w:rPr>
                <w:color w:val="000000"/>
                <w:sz w:val="16"/>
                <w:szCs w:val="16"/>
              </w:rPr>
              <w:t xml:space="preserve">1.01. 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Технологии и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оборудование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производства изделий электронной техники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МДК 03.02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86A60">
              <w:rPr>
                <w:color w:val="000000"/>
                <w:sz w:val="16"/>
                <w:szCs w:val="16"/>
              </w:rPr>
              <w:t xml:space="preserve"> 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Настройка, регулировка, техническое обслуживание и ремонт электронных устройств и систем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МДК.04.01.</w:t>
            </w:r>
            <w:r>
              <w:rPr>
                <w:color w:val="000000"/>
                <w:sz w:val="16"/>
                <w:szCs w:val="16"/>
              </w:rPr>
              <w:t xml:space="preserve"> Технология монтажа и демонтажа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узлов и приборов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радиоэлектронной техники средней сложности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 xml:space="preserve">МДК.04.02. 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Технология монтажа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сложных узлов и приборов радиоэлектронной техники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МДК 05.01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86A60">
              <w:rPr>
                <w:color w:val="000000"/>
                <w:sz w:val="16"/>
                <w:szCs w:val="16"/>
              </w:rPr>
              <w:t xml:space="preserve"> 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Технология выполнения работ по професс</w:t>
            </w:r>
            <w:r>
              <w:rPr>
                <w:color w:val="000000"/>
                <w:sz w:val="16"/>
                <w:szCs w:val="16"/>
              </w:rPr>
              <w:t>ии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 xml:space="preserve">рабочего </w:t>
            </w:r>
            <w:r>
              <w:rPr>
                <w:color w:val="000000"/>
                <w:sz w:val="16"/>
                <w:szCs w:val="16"/>
              </w:rPr>
              <w:t>«Наладчик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технологического</w:t>
            </w:r>
          </w:p>
          <w:p w:rsidR="00B1527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оборудования</w:t>
            </w:r>
            <w:r>
              <w:rPr>
                <w:color w:val="000000"/>
                <w:sz w:val="16"/>
                <w:szCs w:val="16"/>
              </w:rPr>
              <w:t>»</w:t>
            </w: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(электронная техника)</w:t>
            </w: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jc w:val="center"/>
              <w:rPr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Московское высшее общевойсковое командное училище им. Верховного совета РСФСР, 1976 г.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Офицер с высшим военно-специальным образованием.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Инженер по эксплуатации гусеничных и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колесных машин</w:t>
            </w:r>
          </w:p>
        </w:tc>
        <w:tc>
          <w:tcPr>
            <w:tcW w:w="1134" w:type="dxa"/>
            <w:vMerge w:val="restart"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vMerge w:val="restart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11.09.2006</w:t>
            </w:r>
          </w:p>
        </w:tc>
        <w:tc>
          <w:tcPr>
            <w:tcW w:w="3261" w:type="dxa"/>
            <w:vMerge w:val="restart"/>
          </w:tcPr>
          <w:p w:rsidR="00C70953" w:rsidRDefault="00B15279" w:rsidP="00B15279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Центр опережающей профессиональной подготовки Тверской области, удостоверение о повышении квалификации ППК № 69163000644 по дополнительной профессиональной программе «</w:t>
            </w:r>
            <w:proofErr w:type="spellStart"/>
            <w:r w:rsidRPr="00B15279">
              <w:rPr>
                <w:sz w:val="16"/>
                <w:szCs w:val="16"/>
              </w:rPr>
              <w:t>Общеметодические</w:t>
            </w:r>
            <w:proofErr w:type="spellEnd"/>
            <w:r w:rsidRPr="00B15279">
              <w:rPr>
                <w:sz w:val="16"/>
                <w:szCs w:val="16"/>
              </w:rPr>
              <w:t xml:space="preserve"> аспекты подготовки студентов ПОО СПО»</w:t>
            </w:r>
            <w:r w:rsidR="00C70953">
              <w:rPr>
                <w:sz w:val="16"/>
                <w:szCs w:val="16"/>
              </w:rPr>
              <w:t>,</w:t>
            </w:r>
          </w:p>
          <w:p w:rsidR="00B15279" w:rsidRPr="003872C9" w:rsidRDefault="00B15279" w:rsidP="00B15279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B15279">
              <w:rPr>
                <w:sz w:val="16"/>
                <w:szCs w:val="16"/>
              </w:rPr>
              <w:t>март 2026 г.</w:t>
            </w:r>
          </w:p>
        </w:tc>
        <w:tc>
          <w:tcPr>
            <w:tcW w:w="1134" w:type="dxa"/>
            <w:vMerge w:val="restart"/>
          </w:tcPr>
          <w:p w:rsidR="00B15279" w:rsidRPr="003872C9" w:rsidRDefault="00B15279" w:rsidP="00B1527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  <w:p w:rsidR="00B15279" w:rsidRPr="003872C9" w:rsidRDefault="00B15279" w:rsidP="00B15279">
            <w:pPr>
              <w:tabs>
                <w:tab w:val="left" w:pos="-108"/>
              </w:tabs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5732"/>
        </w:trPr>
        <w:tc>
          <w:tcPr>
            <w:tcW w:w="568" w:type="dxa"/>
            <w:vMerge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Военная орденов Ленина и Октябрьской революции Краснознаменная ордена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Суворова </w:t>
            </w:r>
            <w:r>
              <w:rPr>
                <w:sz w:val="16"/>
                <w:szCs w:val="16"/>
              </w:rPr>
              <w:t>академиям им</w:t>
            </w:r>
            <w:r w:rsidRPr="003872C9">
              <w:rPr>
                <w:sz w:val="16"/>
                <w:szCs w:val="16"/>
              </w:rPr>
              <w:t>. М.В. Фрунзе,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1990 г.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Командно-штабная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оперативно-тактическая.</w:t>
            </w:r>
          </w:p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Офице</w:t>
            </w:r>
            <w:r>
              <w:rPr>
                <w:sz w:val="16"/>
                <w:szCs w:val="16"/>
              </w:rPr>
              <w:t>р с высшим военным образованием</w:t>
            </w:r>
          </w:p>
        </w:tc>
        <w:tc>
          <w:tcPr>
            <w:tcW w:w="1134" w:type="dxa"/>
            <w:vMerge/>
          </w:tcPr>
          <w:p w:rsidR="00B15279" w:rsidRPr="003872C9" w:rsidRDefault="00B15279" w:rsidP="00B152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:rsidR="00B15279" w:rsidRPr="003872C9" w:rsidRDefault="00B15279" w:rsidP="00B15279">
            <w:pPr>
              <w:tabs>
                <w:tab w:val="left" w:pos="0"/>
                <w:tab w:val="left" w:pos="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15279" w:rsidRPr="003872C9" w:rsidRDefault="00B15279" w:rsidP="00B1527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9701"/>
        </w:trPr>
        <w:tc>
          <w:tcPr>
            <w:tcW w:w="568" w:type="dxa"/>
            <w:tcBorders>
              <w:top w:val="nil"/>
            </w:tcBorders>
          </w:tcPr>
          <w:p w:rsidR="00B15279" w:rsidRPr="003872C9" w:rsidRDefault="00C70953" w:rsidP="00B152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1304" w:type="dxa"/>
            <w:tcBorders>
              <w:top w:val="nil"/>
            </w:tcBorders>
          </w:tcPr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Кузнецова</w:t>
            </w:r>
          </w:p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Анастасия</w:t>
            </w:r>
          </w:p>
          <w:p w:rsidR="00B15279" w:rsidRPr="003872C9" w:rsidRDefault="00B15279" w:rsidP="00B1527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Default="00B15279" w:rsidP="00B15279">
            <w:pPr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B15279" w:rsidRPr="003872C9" w:rsidRDefault="00B15279" w:rsidP="00B15279">
            <w:pPr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20.02.01</w:t>
            </w:r>
          </w:p>
        </w:tc>
        <w:tc>
          <w:tcPr>
            <w:tcW w:w="1985" w:type="dxa"/>
            <w:tcBorders>
              <w:top w:val="nil"/>
            </w:tcBorders>
          </w:tcPr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Преподаватель-</w:t>
            </w: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совместитель/</w:t>
            </w:r>
          </w:p>
          <w:p w:rsidR="00B15279" w:rsidRDefault="00B15279" w:rsidP="00B15279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686A60">
              <w:rPr>
                <w:color w:val="000000"/>
                <w:sz w:val="16"/>
                <w:szCs w:val="16"/>
              </w:rPr>
              <w:t>Физическая культура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B15279" w:rsidRPr="003872C9" w:rsidRDefault="00B15279" w:rsidP="00B15279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МДК 04.01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B15279" w:rsidRPr="003872C9" w:rsidRDefault="00B15279" w:rsidP="00B15279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Технология</w:t>
            </w:r>
          </w:p>
          <w:p w:rsidR="00B15279" w:rsidRPr="003872C9" w:rsidRDefault="00B15279" w:rsidP="00B15279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выполнения работ по</w:t>
            </w:r>
          </w:p>
          <w:p w:rsidR="00B15279" w:rsidRDefault="00B15279" w:rsidP="00B15279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 xml:space="preserve">профессии рабочего </w:t>
            </w:r>
          </w:p>
          <w:p w:rsidR="00B15279" w:rsidRPr="003872C9" w:rsidRDefault="00B15279" w:rsidP="00C7095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</w:t>
            </w:r>
            <w:r w:rsidRPr="003872C9">
              <w:rPr>
                <w:color w:val="000000"/>
                <w:sz w:val="16"/>
                <w:szCs w:val="16"/>
              </w:rPr>
              <w:t>Аппаратчик очистки сточных вод</w:t>
            </w:r>
            <w:r>
              <w:rPr>
                <w:color w:val="000000"/>
                <w:sz w:val="16"/>
                <w:szCs w:val="16"/>
              </w:rPr>
              <w:t>»</w:t>
            </w: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ГОУ ВПО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технический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2010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Охрана окружающей среды и рациональное использование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природных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ресурсов Инженер-эколог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2021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Физическая культура. Бакалавр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Pr="003872C9" w:rsidRDefault="00B15279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B15279" w:rsidRPr="003872C9" w:rsidRDefault="00B15279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C70953">
              <w:rPr>
                <w:sz w:val="16"/>
                <w:szCs w:val="16"/>
              </w:rPr>
              <w:t>9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15.09.2003</w:t>
            </w:r>
          </w:p>
        </w:tc>
        <w:tc>
          <w:tcPr>
            <w:tcW w:w="3261" w:type="dxa"/>
            <w:tcBorders>
              <w:top w:val="nil"/>
            </w:tcBorders>
          </w:tcPr>
          <w:p w:rsidR="00B15279" w:rsidRPr="003872C9" w:rsidRDefault="00B15279" w:rsidP="00C7095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ФГБУ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Федеральный центр тестирования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№ 771803493633 по образовательной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Организация работы пользователей по ведению приемной кампании в ФИС ГИА и приема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май 2023 г.;</w:t>
            </w:r>
          </w:p>
          <w:p w:rsidR="00B15279" w:rsidRPr="003872C9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ФГАОУ ВО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Государственный университет просвещения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</w:p>
          <w:p w:rsidR="00B15279" w:rsidRPr="003872C9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№ 330001227200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Обучение педагогических работников практическим навыкам работы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декабрь 2023 г.;</w:t>
            </w:r>
          </w:p>
          <w:p w:rsidR="00C70953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3.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Центр повышения квалификации и подготовки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Луч знаний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180003705728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Пожарная безопасность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="00C70953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C70953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март 2024 г.</w:t>
            </w:r>
          </w:p>
        </w:tc>
        <w:tc>
          <w:tcPr>
            <w:tcW w:w="1134" w:type="dxa"/>
            <w:tcBorders>
              <w:top w:val="nil"/>
            </w:tcBorders>
          </w:tcPr>
          <w:p w:rsidR="00B15279" w:rsidRPr="003872C9" w:rsidRDefault="00B15279" w:rsidP="00B15279">
            <w:pPr>
              <w:tabs>
                <w:tab w:val="left" w:pos="-108"/>
                <w:tab w:val="left" w:pos="1451"/>
              </w:tabs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B15279" w:rsidRPr="003872C9" w:rsidTr="0086575D">
        <w:trPr>
          <w:trHeight w:val="20"/>
        </w:trPr>
        <w:tc>
          <w:tcPr>
            <w:tcW w:w="568" w:type="dxa"/>
          </w:tcPr>
          <w:p w:rsidR="00B15279" w:rsidRPr="003872C9" w:rsidRDefault="00C70953" w:rsidP="00B152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304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Куприянова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3"/>
                <w:sz w:val="16"/>
                <w:szCs w:val="16"/>
              </w:rPr>
              <w:t>Надежда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20.02.01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38.02.08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Преподаватель-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совместитель/</w:t>
            </w:r>
          </w:p>
          <w:p w:rsidR="00B15279" w:rsidRPr="003872C9" w:rsidRDefault="00B15279" w:rsidP="00B15279">
            <w:pPr>
              <w:jc w:val="center"/>
              <w:outlineLvl w:val="1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Индивидуальный проект</w:t>
            </w:r>
          </w:p>
        </w:tc>
        <w:tc>
          <w:tcPr>
            <w:tcW w:w="1559" w:type="dxa"/>
          </w:tcPr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B1527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lastRenderedPageBreak/>
              <w:t>Калининский государственный университет, немецкий язык и литература, 1987 г.</w:t>
            </w:r>
          </w:p>
          <w:p w:rsidR="00B15279" w:rsidRPr="003872C9" w:rsidRDefault="00B15279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Филолог. Преподаватель немецкого языка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lastRenderedPageBreak/>
              <w:t xml:space="preserve">Почётное звание </w:t>
            </w:r>
            <w:r>
              <w:rPr>
                <w:b/>
                <w:sz w:val="16"/>
                <w:szCs w:val="16"/>
              </w:rPr>
              <w:t>«</w:t>
            </w:r>
            <w:r w:rsidRPr="003872C9">
              <w:rPr>
                <w:b/>
                <w:sz w:val="16"/>
                <w:szCs w:val="16"/>
              </w:rPr>
              <w:t>Почётный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 xml:space="preserve"> работник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СПО РФ</w:t>
            </w:r>
            <w:r>
              <w:rPr>
                <w:b/>
                <w:sz w:val="16"/>
                <w:szCs w:val="16"/>
              </w:rPr>
              <w:t>»</w:t>
            </w:r>
          </w:p>
          <w:p w:rsidR="00B15279" w:rsidRPr="003872C9" w:rsidRDefault="00B15279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</w:tcPr>
          <w:p w:rsidR="00B15279" w:rsidRPr="003872C9" w:rsidRDefault="00B15279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4</w:t>
            </w:r>
            <w:r w:rsidR="00C70953">
              <w:rPr>
                <w:sz w:val="16"/>
                <w:szCs w:val="16"/>
              </w:rPr>
              <w:t>2</w:t>
            </w:r>
            <w:r w:rsidRPr="003872C9">
              <w:rPr>
                <w:sz w:val="16"/>
                <w:szCs w:val="16"/>
              </w:rPr>
              <w:t xml:space="preserve"> год</w:t>
            </w:r>
            <w:r w:rsidR="00C70953">
              <w:rPr>
                <w:sz w:val="16"/>
                <w:szCs w:val="16"/>
              </w:rPr>
              <w:t>а</w:t>
            </w:r>
          </w:p>
        </w:tc>
        <w:tc>
          <w:tcPr>
            <w:tcW w:w="1560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B15279" w:rsidRPr="003872C9" w:rsidRDefault="00B15279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01.09.1995</w:t>
            </w:r>
          </w:p>
        </w:tc>
        <w:tc>
          <w:tcPr>
            <w:tcW w:w="3261" w:type="dxa"/>
          </w:tcPr>
          <w:p w:rsidR="00B15279" w:rsidRPr="003872C9" w:rsidRDefault="00B15279" w:rsidP="00C70953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Московский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профессиональной переподготовки и повышения квалификации педагогов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ПК № 0069346 по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lastRenderedPageBreak/>
              <w:t xml:space="preserve">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Современные подходы и технологии в преподавании немецкого языка с учетом требований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ФГОС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B15279" w:rsidRPr="003872C9" w:rsidRDefault="00B15279" w:rsidP="00C7095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ноябрь 2023 г.</w:t>
            </w:r>
          </w:p>
        </w:tc>
        <w:tc>
          <w:tcPr>
            <w:tcW w:w="1134" w:type="dxa"/>
          </w:tcPr>
          <w:p w:rsidR="00B15279" w:rsidRPr="003872C9" w:rsidRDefault="00B15279" w:rsidP="00B15279">
            <w:pPr>
              <w:tabs>
                <w:tab w:val="left" w:pos="-108"/>
                <w:tab w:val="left" w:pos="1451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lastRenderedPageBreak/>
              <w:t>Высшая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Default="00C70953" w:rsidP="00B152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1304" w:type="dxa"/>
          </w:tcPr>
          <w:p w:rsidR="00C70953" w:rsidRDefault="00C70953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>
              <w:rPr>
                <w:b/>
                <w:color w:val="000000"/>
                <w:spacing w:val="-3"/>
                <w:sz w:val="16"/>
                <w:szCs w:val="16"/>
              </w:rPr>
              <w:t>Курочкина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>
              <w:rPr>
                <w:b/>
                <w:color w:val="000000"/>
                <w:spacing w:val="-3"/>
                <w:sz w:val="16"/>
                <w:szCs w:val="16"/>
              </w:rPr>
              <w:t>Валерия</w:t>
            </w:r>
          </w:p>
          <w:p w:rsidR="00C70953" w:rsidRPr="003872C9" w:rsidRDefault="00C70953" w:rsidP="00B15279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>
              <w:rPr>
                <w:b/>
                <w:color w:val="000000"/>
                <w:spacing w:val="-3"/>
                <w:sz w:val="16"/>
                <w:szCs w:val="16"/>
              </w:rPr>
              <w:t>Вадимовна</w:t>
            </w:r>
          </w:p>
        </w:tc>
        <w:tc>
          <w:tcPr>
            <w:tcW w:w="1134" w:type="dxa"/>
          </w:tcPr>
          <w:p w:rsidR="00C70953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</w:tc>
        <w:tc>
          <w:tcPr>
            <w:tcW w:w="1985" w:type="dxa"/>
          </w:tcPr>
          <w:p w:rsidR="00C70953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Математика;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Менеджмент в профессиональной деятельности;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Основы финансовой грамотности;</w:t>
            </w:r>
          </w:p>
          <w:p w:rsidR="00C70953" w:rsidRPr="003872C9" w:rsidRDefault="00C70953" w:rsidP="00B1527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Анализ финансово-хозяйственной деятельности</w:t>
            </w:r>
          </w:p>
        </w:tc>
        <w:tc>
          <w:tcPr>
            <w:tcW w:w="1559" w:type="dxa"/>
          </w:tcPr>
          <w:p w:rsidR="00C70953" w:rsidRDefault="00C70953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B152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C70953" w:rsidRP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>ФГБОУ ВО «Тверской государственный технический университет», 2026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>Экономика. Бакалавр, 38.03.01 Экономика</w:t>
            </w:r>
          </w:p>
        </w:tc>
        <w:tc>
          <w:tcPr>
            <w:tcW w:w="1134" w:type="dxa"/>
          </w:tcPr>
          <w:p w:rsidR="00C70953" w:rsidRPr="003872C9" w:rsidRDefault="00C70953" w:rsidP="00B15279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C70953" w:rsidRPr="003872C9" w:rsidRDefault="00C70953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B1527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C70953" w:rsidRPr="00C70953" w:rsidRDefault="00C70953" w:rsidP="00C7095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>ООО «Центр повышения квалификации и переподготовки «Луч знаний», диплом о профессиональной переподготовке № 18000125290, присвоена квалификация «Преподаватель СПО»,</w:t>
            </w:r>
          </w:p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 xml:space="preserve"> август 2026 г.</w:t>
            </w:r>
          </w:p>
        </w:tc>
        <w:tc>
          <w:tcPr>
            <w:tcW w:w="1134" w:type="dxa"/>
          </w:tcPr>
          <w:p w:rsidR="00C70953" w:rsidRPr="003872C9" w:rsidRDefault="00C70953" w:rsidP="00B15279">
            <w:pPr>
              <w:tabs>
                <w:tab w:val="left" w:pos="-108"/>
                <w:tab w:val="left" w:pos="1451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04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pacing w:val="-3"/>
                <w:sz w:val="16"/>
                <w:szCs w:val="16"/>
              </w:rPr>
              <w:t>Линнас</w:t>
            </w:r>
            <w:proofErr w:type="spellEnd"/>
          </w:p>
          <w:p w:rsidR="00C70953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>
              <w:rPr>
                <w:b/>
                <w:color w:val="000000"/>
                <w:spacing w:val="-3"/>
                <w:sz w:val="16"/>
                <w:szCs w:val="16"/>
              </w:rPr>
              <w:t>Ольга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3"/>
                <w:sz w:val="16"/>
                <w:szCs w:val="16"/>
              </w:rPr>
            </w:pPr>
            <w:r>
              <w:rPr>
                <w:b/>
                <w:color w:val="000000"/>
                <w:spacing w:val="-3"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</w:tcPr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Английский язык</w:t>
            </w:r>
          </w:p>
        </w:tc>
        <w:tc>
          <w:tcPr>
            <w:tcW w:w="1559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C70953" w:rsidRP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>Тверской государственный университет, 1996 г.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C70953">
              <w:rPr>
                <w:sz w:val="16"/>
                <w:szCs w:val="16"/>
              </w:rPr>
              <w:t>Лингвистика. Преподаватель иностр</w:t>
            </w:r>
            <w:r>
              <w:rPr>
                <w:sz w:val="16"/>
                <w:szCs w:val="16"/>
              </w:rPr>
              <w:t>анных языков (немецкого, англий</w:t>
            </w:r>
            <w:r w:rsidRPr="00C70953">
              <w:rPr>
                <w:sz w:val="16"/>
                <w:szCs w:val="16"/>
              </w:rPr>
              <w:t>ского)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C70953" w:rsidRPr="00C70953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C70953" w:rsidRPr="003872C9" w:rsidRDefault="00C70953" w:rsidP="00C70953">
            <w:pPr>
              <w:tabs>
                <w:tab w:val="left" w:pos="-108"/>
                <w:tab w:val="left" w:pos="1451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22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Мальцев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Константин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Валерьевич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09.02.06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Основы электротехники и электронной техники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Компьютерные сети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01.01</w:t>
            </w:r>
            <w:r>
              <w:rPr>
                <w:sz w:val="16"/>
                <w:szCs w:val="16"/>
              </w:rPr>
              <w:t>.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Основы проектирования цифровой техники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01.02</w:t>
            </w:r>
            <w:r>
              <w:rPr>
                <w:sz w:val="16"/>
                <w:szCs w:val="16"/>
              </w:rPr>
              <w:t>.</w:t>
            </w:r>
            <w:r w:rsidRPr="009B5805">
              <w:rPr>
                <w:sz w:val="16"/>
                <w:szCs w:val="16"/>
              </w:rPr>
              <w:t xml:space="preserve">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 xml:space="preserve">Разработка и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proofErr w:type="spellStart"/>
            <w:r w:rsidRPr="009B5805">
              <w:rPr>
                <w:sz w:val="16"/>
                <w:szCs w:val="16"/>
              </w:rPr>
              <w:t>прототипирование</w:t>
            </w:r>
            <w:proofErr w:type="spellEnd"/>
            <w:r w:rsidRPr="009B5805">
              <w:rPr>
                <w:sz w:val="16"/>
                <w:szCs w:val="16"/>
              </w:rPr>
              <w:t xml:space="preserve">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цифровых систем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01.02</w:t>
            </w:r>
            <w:r>
              <w:rPr>
                <w:sz w:val="16"/>
                <w:szCs w:val="16"/>
              </w:rPr>
              <w:t>.</w:t>
            </w:r>
            <w:r w:rsidRPr="009B5805">
              <w:rPr>
                <w:sz w:val="16"/>
                <w:szCs w:val="16"/>
              </w:rPr>
              <w:t xml:space="preserve">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Орг</w:t>
            </w:r>
            <w:r>
              <w:rPr>
                <w:sz w:val="16"/>
                <w:szCs w:val="16"/>
              </w:rPr>
              <w:t>анизация, принципы построения и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функционирования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компьютерных сетей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01.03</w:t>
            </w:r>
            <w:r>
              <w:rPr>
                <w:sz w:val="16"/>
                <w:szCs w:val="16"/>
              </w:rPr>
              <w:t>.</w:t>
            </w:r>
            <w:r w:rsidRPr="009B5805">
              <w:rPr>
                <w:sz w:val="16"/>
                <w:szCs w:val="16"/>
              </w:rPr>
              <w:t xml:space="preserve">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 xml:space="preserve">Безопасность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компьютерных сетей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02.01</w:t>
            </w:r>
            <w:r>
              <w:rPr>
                <w:sz w:val="16"/>
                <w:szCs w:val="16"/>
              </w:rPr>
              <w:t>.</w:t>
            </w:r>
            <w:r w:rsidRPr="009B5805">
              <w:rPr>
                <w:sz w:val="16"/>
                <w:szCs w:val="16"/>
              </w:rPr>
              <w:t xml:space="preserve">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Ми</w:t>
            </w:r>
            <w:r>
              <w:rPr>
                <w:sz w:val="16"/>
                <w:szCs w:val="16"/>
              </w:rPr>
              <w:t>кропроцессорные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системы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МДК.03.01.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Эксплуатация объектов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сетевой инфраструктуры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03.01</w:t>
            </w:r>
            <w:r>
              <w:rPr>
                <w:sz w:val="16"/>
                <w:szCs w:val="16"/>
              </w:rPr>
              <w:t>.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 xml:space="preserve">Техническое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 xml:space="preserve">обслуживание и ремонт 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lastRenderedPageBreak/>
              <w:t>аппаратной</w:t>
            </w:r>
            <w:r>
              <w:rPr>
                <w:sz w:val="16"/>
                <w:szCs w:val="16"/>
              </w:rPr>
              <w:t xml:space="preserve"> </w:t>
            </w:r>
            <w:r w:rsidRPr="009B5805">
              <w:rPr>
                <w:sz w:val="16"/>
                <w:szCs w:val="16"/>
              </w:rPr>
              <w:t>части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 xml:space="preserve"> компьютерных систем и комплексов</w:t>
            </w:r>
            <w:r>
              <w:rPr>
                <w:sz w:val="16"/>
                <w:szCs w:val="16"/>
              </w:rPr>
              <w:t>;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МДК 03.02</w:t>
            </w:r>
            <w:r>
              <w:rPr>
                <w:sz w:val="16"/>
                <w:szCs w:val="16"/>
              </w:rPr>
              <w:t>.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Настройка</w:t>
            </w:r>
            <w:r>
              <w:rPr>
                <w:sz w:val="16"/>
                <w:szCs w:val="16"/>
              </w:rPr>
              <w:t xml:space="preserve"> и обеспечение функционирования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программных средств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B5805">
              <w:rPr>
                <w:sz w:val="16"/>
                <w:szCs w:val="16"/>
              </w:rPr>
              <w:t>компьютерных систем и комплексов</w:t>
            </w: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Курский политехнический институт,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1994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Электронные вычислительные машины, системы, комплексы и сети.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Инженер-</w:t>
            </w:r>
            <w:proofErr w:type="spellStart"/>
            <w:r w:rsidRPr="003872C9">
              <w:rPr>
                <w:color w:val="000000"/>
                <w:spacing w:val="-2"/>
                <w:sz w:val="16"/>
                <w:szCs w:val="16"/>
              </w:rPr>
              <w:t>системотехник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9 лет</w:t>
            </w: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28.01.2015</w:t>
            </w:r>
          </w:p>
        </w:tc>
        <w:tc>
          <w:tcPr>
            <w:tcW w:w="3261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 ООО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 xml:space="preserve">Международный центр консалтинга и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Велес</w:t>
            </w:r>
            <w:r>
              <w:rPr>
                <w:sz w:val="16"/>
                <w:szCs w:val="16"/>
              </w:rPr>
              <w:t>»»</w:t>
            </w:r>
            <w:r w:rsidRPr="003872C9">
              <w:rPr>
                <w:sz w:val="16"/>
                <w:szCs w:val="16"/>
              </w:rPr>
              <w:t>, г. Таганрог, диплом о профессиональной переподготовке</w:t>
            </w:r>
            <w:r>
              <w:rPr>
                <w:sz w:val="16"/>
                <w:szCs w:val="16"/>
              </w:rPr>
              <w:t xml:space="preserve"> № 612410626523 </w:t>
            </w:r>
            <w:r w:rsidRPr="003872C9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о программе «Методика и педагогика профессионального образования, педагог профессионального </w:t>
            </w:r>
            <w:r w:rsidRPr="003872C9">
              <w:rPr>
                <w:sz w:val="16"/>
                <w:szCs w:val="16"/>
              </w:rPr>
              <w:t>образования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C70953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июнь 2020 г.;</w:t>
            </w:r>
            <w:r>
              <w:rPr>
                <w:sz w:val="16"/>
                <w:szCs w:val="16"/>
              </w:rPr>
              <w:t xml:space="preserve"> </w:t>
            </w:r>
          </w:p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2. ООО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 xml:space="preserve">Международный центр консалтинга и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Велес</w:t>
            </w:r>
            <w:r>
              <w:rPr>
                <w:sz w:val="16"/>
                <w:szCs w:val="16"/>
              </w:rPr>
              <w:t>»»</w:t>
            </w:r>
            <w:r w:rsidRPr="003872C9">
              <w:rPr>
                <w:sz w:val="16"/>
                <w:szCs w:val="16"/>
              </w:rPr>
              <w:t xml:space="preserve">, г. Таганрог, диплом о </w:t>
            </w:r>
            <w:r>
              <w:rPr>
                <w:sz w:val="16"/>
                <w:szCs w:val="16"/>
              </w:rPr>
              <w:t xml:space="preserve">профессиональной переподготовке </w:t>
            </w:r>
            <w:r w:rsidRPr="003872C9">
              <w:rPr>
                <w:sz w:val="16"/>
                <w:szCs w:val="16"/>
              </w:rPr>
              <w:t xml:space="preserve">№ 612410626525 по программе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Программирова</w:t>
            </w:r>
            <w:r>
              <w:rPr>
                <w:sz w:val="16"/>
                <w:szCs w:val="16"/>
              </w:rPr>
              <w:t xml:space="preserve">ние и информационные технологии в профессиональной </w:t>
            </w:r>
            <w:r w:rsidRPr="003872C9">
              <w:rPr>
                <w:sz w:val="16"/>
                <w:szCs w:val="16"/>
              </w:rPr>
              <w:t>деятельности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июнь 2020 г.;</w:t>
            </w:r>
          </w:p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>.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Инфоурок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ПК №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00782818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Цифровая грамотность: основы информационн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ых технологий и их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применение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сентябрь 2025 г.;</w:t>
            </w:r>
          </w:p>
          <w:p w:rsidR="00C70953" w:rsidRPr="00C70953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4. ФГАОУ ВО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Национальный исследовательский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ядерный университет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МИФИ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ПК №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108944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 программе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Популяризация науки и новые педагогические технологии. Цивилизация из</w:t>
            </w:r>
            <w:r>
              <w:rPr>
                <w:color w:val="000000"/>
                <w:spacing w:val="-1"/>
                <w:sz w:val="16"/>
                <w:szCs w:val="16"/>
              </w:rPr>
              <w:t>обретателей. История инженерии»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lastRenderedPageBreak/>
              <w:t>ноябрь 2025 г.</w:t>
            </w:r>
          </w:p>
          <w:p w:rsidR="00C70953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 xml:space="preserve">5. </w:t>
            </w:r>
            <w:r w:rsidRPr="00C70953">
              <w:rPr>
                <w:color w:val="000000"/>
                <w:spacing w:val="-1"/>
                <w:sz w:val="16"/>
                <w:szCs w:val="16"/>
              </w:rPr>
              <w:t>Центр опережающей профессиональной подготовки Тверской области, удостоверение о повышении квалификации ППК № 69163000642 по дополнительной профессиональной программе «</w:t>
            </w:r>
            <w:proofErr w:type="spellStart"/>
            <w:r w:rsidRPr="00C70953">
              <w:rPr>
                <w:color w:val="000000"/>
                <w:spacing w:val="-1"/>
                <w:sz w:val="16"/>
                <w:szCs w:val="16"/>
              </w:rPr>
              <w:t>Общеметодические</w:t>
            </w:r>
            <w:proofErr w:type="spellEnd"/>
            <w:r w:rsidRPr="00C70953">
              <w:rPr>
                <w:color w:val="000000"/>
                <w:spacing w:val="-1"/>
                <w:sz w:val="16"/>
                <w:szCs w:val="16"/>
              </w:rPr>
              <w:t xml:space="preserve"> аспекты подготовки студентов ПОО СПО», </w:t>
            </w:r>
          </w:p>
          <w:p w:rsidR="00C70953" w:rsidRPr="003872C9" w:rsidRDefault="00C70953" w:rsidP="00C70953">
            <w:pPr>
              <w:tabs>
                <w:tab w:val="left" w:pos="0"/>
                <w:tab w:val="left" w:pos="34"/>
              </w:tabs>
              <w:jc w:val="both"/>
              <w:rPr>
                <w:sz w:val="16"/>
                <w:szCs w:val="16"/>
              </w:rPr>
            </w:pPr>
            <w:r w:rsidRPr="00C70953">
              <w:rPr>
                <w:color w:val="000000"/>
                <w:spacing w:val="-1"/>
                <w:sz w:val="16"/>
                <w:szCs w:val="16"/>
              </w:rPr>
              <w:t>март 2026 г.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lastRenderedPageBreak/>
              <w:t>Высшая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lastRenderedPageBreak/>
              <w:t>23</w:t>
            </w:r>
          </w:p>
        </w:tc>
        <w:tc>
          <w:tcPr>
            <w:tcW w:w="1304" w:type="dxa"/>
          </w:tcPr>
          <w:p w:rsidR="00C70953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Мамедханова</w:t>
            </w:r>
            <w:proofErr w:type="spellEnd"/>
          </w:p>
          <w:p w:rsidR="00C70953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Айнура</w:t>
            </w:r>
            <w:proofErr w:type="spellEnd"/>
          </w:p>
          <w:p w:rsidR="00C70953" w:rsidRPr="003872C9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Самир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1134" w:type="dxa"/>
          </w:tcPr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Информатика</w:t>
            </w:r>
          </w:p>
        </w:tc>
        <w:tc>
          <w:tcPr>
            <w:tcW w:w="1559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Среднее профессиональное 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C70953">
              <w:rPr>
                <w:color w:val="000000"/>
                <w:spacing w:val="-2"/>
                <w:sz w:val="16"/>
                <w:szCs w:val="16"/>
              </w:rPr>
              <w:t>ГБП ОУ «Тверской технологический колледж»,</w:t>
            </w:r>
          </w:p>
          <w:p w:rsidR="00C70953" w:rsidRP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C70953">
              <w:rPr>
                <w:color w:val="000000"/>
                <w:spacing w:val="-2"/>
                <w:sz w:val="16"/>
                <w:szCs w:val="16"/>
              </w:rPr>
              <w:t>2020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Дизайн (по отраслям). Дизайнер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лет</w:t>
            </w:r>
          </w:p>
        </w:tc>
        <w:tc>
          <w:tcPr>
            <w:tcW w:w="1560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28.11.2022</w:t>
            </w:r>
          </w:p>
        </w:tc>
        <w:tc>
          <w:tcPr>
            <w:tcW w:w="3261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24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Михайлова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Наталья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Владимировна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18.02.15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20.02.01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91380C" w:rsidRPr="0091380C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Дискретная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</w:t>
            </w:r>
            <w:r w:rsidRPr="0091380C">
              <w:rPr>
                <w:color w:val="000000"/>
                <w:spacing w:val="-2"/>
                <w:sz w:val="16"/>
                <w:szCs w:val="16"/>
              </w:rPr>
              <w:t>математика;</w:t>
            </w:r>
          </w:p>
          <w:p w:rsidR="0091380C" w:rsidRPr="0091380C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Дискретная математика с элементами математической логики;</w:t>
            </w:r>
          </w:p>
          <w:p w:rsidR="0091380C" w:rsidRPr="0091380C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Элементы высшей математики;</w:t>
            </w:r>
          </w:p>
          <w:p w:rsidR="0091380C" w:rsidRPr="0091380C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Математика;</w:t>
            </w:r>
          </w:p>
          <w:p w:rsidR="0091380C" w:rsidRPr="0091380C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Математические методы решения прикладных профессиональных задач;</w:t>
            </w:r>
          </w:p>
          <w:p w:rsidR="00C70953" w:rsidRPr="003872C9" w:rsidRDefault="0091380C" w:rsidP="0091380C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91380C">
              <w:rPr>
                <w:color w:val="000000"/>
                <w:spacing w:val="-2"/>
                <w:sz w:val="16"/>
                <w:szCs w:val="16"/>
              </w:rPr>
              <w:t>Теория вероятностей и математическая статистика</w:t>
            </w: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ГОУ ВПО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технический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2002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Математика, прикладная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математика. Бакалавр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математики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91380C">
              <w:rPr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31.08.2016</w:t>
            </w:r>
          </w:p>
        </w:tc>
        <w:tc>
          <w:tcPr>
            <w:tcW w:w="3261" w:type="dxa"/>
            <w:tcBorders>
              <w:top w:val="nil"/>
            </w:tcBorders>
          </w:tcPr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ООО 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обеспечения информационной безопасности детей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июнь 2023 г.;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ФГБ ОУ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Всероссийский детский центр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Смена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№ 232419502633, по дополнител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>ьной профессиональной программе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Организация воспитательной работы в образ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овательных организациях системы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среднего профессионального образования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сентябрь 2023 г.;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3. ГБП ОУ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Тверской политехнический колледж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Центр опережающей профессиональной подготовки Тверской области,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ППК № 69163000547,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Инклюзивное образование лиц с ОВЗ в организациях СПО. Разработка адаптированных программ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декабрь 2025 г.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Pr="003872C9" w:rsidRDefault="00C70953" w:rsidP="00C70953">
            <w:pPr>
              <w:shd w:val="clear" w:color="auto" w:fill="FFFFFF"/>
              <w:tabs>
                <w:tab w:val="left" w:pos="1701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304" w:type="dxa"/>
          </w:tcPr>
          <w:p w:rsidR="00C70953" w:rsidRDefault="0091380C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Михеева</w:t>
            </w:r>
          </w:p>
          <w:p w:rsidR="0091380C" w:rsidRDefault="0091380C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Полина</w:t>
            </w:r>
          </w:p>
          <w:p w:rsidR="0091380C" w:rsidRPr="003872C9" w:rsidRDefault="0091380C" w:rsidP="00C70953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Ильинична</w:t>
            </w:r>
          </w:p>
        </w:tc>
        <w:tc>
          <w:tcPr>
            <w:tcW w:w="1134" w:type="dxa"/>
          </w:tcPr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20.02.01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91380C" w:rsidRDefault="0091380C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Биология;</w:t>
            </w:r>
          </w:p>
          <w:p w:rsidR="00C70953" w:rsidRPr="003872C9" w:rsidRDefault="0091380C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1559" w:type="dxa"/>
          </w:tcPr>
          <w:p w:rsidR="00C70953" w:rsidRDefault="0091380C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Среднее профессиональное </w:t>
            </w:r>
            <w:r w:rsidR="00C70953"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</w:p>
          <w:p w:rsidR="0091380C" w:rsidRPr="0091380C" w:rsidRDefault="0091380C" w:rsidP="0091380C">
            <w:pPr>
              <w:jc w:val="center"/>
              <w:rPr>
                <w:sz w:val="16"/>
                <w:szCs w:val="16"/>
              </w:rPr>
            </w:pPr>
            <w:r w:rsidRPr="0091380C">
              <w:rPr>
                <w:sz w:val="16"/>
                <w:szCs w:val="16"/>
              </w:rPr>
              <w:t xml:space="preserve">ГБП ОУ «Тверской химико-технологический колледж», </w:t>
            </w:r>
          </w:p>
          <w:p w:rsidR="0091380C" w:rsidRPr="0091380C" w:rsidRDefault="0091380C" w:rsidP="0091380C">
            <w:pPr>
              <w:jc w:val="center"/>
              <w:rPr>
                <w:sz w:val="16"/>
                <w:szCs w:val="16"/>
              </w:rPr>
            </w:pPr>
            <w:r w:rsidRPr="0091380C">
              <w:rPr>
                <w:sz w:val="16"/>
                <w:szCs w:val="16"/>
              </w:rPr>
              <w:t>2026 г. Экологическая безопасность природных комплексов.</w:t>
            </w:r>
          </w:p>
          <w:p w:rsidR="00C70953" w:rsidRPr="003872C9" w:rsidRDefault="0091380C" w:rsidP="0091380C">
            <w:pPr>
              <w:jc w:val="center"/>
              <w:rPr>
                <w:sz w:val="16"/>
                <w:szCs w:val="16"/>
              </w:rPr>
            </w:pPr>
            <w:r w:rsidRPr="0091380C">
              <w:rPr>
                <w:sz w:val="16"/>
                <w:szCs w:val="16"/>
              </w:rPr>
              <w:t xml:space="preserve"> Техник-эколог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91380C" w:rsidRPr="0091380C" w:rsidRDefault="0091380C" w:rsidP="0091380C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91380C">
              <w:rPr>
                <w:color w:val="000000"/>
                <w:spacing w:val="-1"/>
                <w:sz w:val="16"/>
                <w:szCs w:val="16"/>
              </w:rPr>
              <w:t xml:space="preserve">ООО «Центр повышения квалификации и переподготовки «Луч знаний», диплом о профессиональной переподготовке № 180001026151, присвоена квалификация «Учитель биологии и химии», </w:t>
            </w:r>
          </w:p>
          <w:p w:rsidR="00C70953" w:rsidRPr="003872C9" w:rsidRDefault="0091380C" w:rsidP="0091380C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91380C">
              <w:rPr>
                <w:color w:val="000000"/>
                <w:spacing w:val="-1"/>
                <w:sz w:val="16"/>
                <w:szCs w:val="16"/>
              </w:rPr>
              <w:t>август 2026 г.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C70953" w:rsidP="0091380C">
            <w:pPr>
              <w:shd w:val="clear" w:color="auto" w:fill="FFFFFF"/>
              <w:tabs>
                <w:tab w:val="left" w:pos="1701"/>
              </w:tabs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t>2</w:t>
            </w:r>
            <w:r w:rsidR="0091380C">
              <w:rPr>
                <w:color w:val="000000"/>
                <w:spacing w:val="-3"/>
                <w:sz w:val="16"/>
                <w:szCs w:val="16"/>
              </w:rPr>
              <w:t>6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Нефедова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Наталья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Станиславовна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38.02.08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40.02.04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Математика</w:t>
            </w: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Калининский государственный университет, 1996 г.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</w:t>
            </w:r>
            <w:r w:rsidRPr="003872C9">
              <w:rPr>
                <w:sz w:val="16"/>
                <w:szCs w:val="16"/>
              </w:rPr>
              <w:t>тика.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Математик. Препода</w:t>
            </w:r>
            <w:r w:rsidRPr="003872C9">
              <w:rPr>
                <w:sz w:val="16"/>
                <w:szCs w:val="16"/>
              </w:rPr>
              <w:t>ватель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ГОУ ВПО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Тверской государственный университет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 2004 г.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Финансы и кредит.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Экономист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91380C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год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29.08.2025</w:t>
            </w:r>
          </w:p>
        </w:tc>
        <w:tc>
          <w:tcPr>
            <w:tcW w:w="3261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C70953" w:rsidP="0091380C">
            <w:pPr>
              <w:shd w:val="clear" w:color="auto" w:fill="FFFFFF"/>
              <w:tabs>
                <w:tab w:val="left" w:pos="1701"/>
              </w:tabs>
              <w:jc w:val="center"/>
              <w:rPr>
                <w:color w:val="000000"/>
                <w:spacing w:val="-3"/>
                <w:sz w:val="16"/>
                <w:szCs w:val="16"/>
              </w:rPr>
            </w:pPr>
            <w:r>
              <w:rPr>
                <w:color w:val="000000"/>
                <w:spacing w:val="-3"/>
                <w:sz w:val="16"/>
                <w:szCs w:val="16"/>
              </w:rPr>
              <w:lastRenderedPageBreak/>
              <w:t>2</w:t>
            </w:r>
            <w:r w:rsidR="0091380C">
              <w:rPr>
                <w:color w:val="000000"/>
                <w:spacing w:val="-3"/>
                <w:sz w:val="16"/>
                <w:szCs w:val="16"/>
              </w:rPr>
              <w:t>7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Никита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Светлана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Дмитриевна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11.02.02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38.02.08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40.02.04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Правовое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обеспечение</w:t>
            </w:r>
          </w:p>
          <w:p w:rsidR="00C70953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профессиональной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деятельности;</w:t>
            </w:r>
          </w:p>
          <w:p w:rsidR="00C70953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 xml:space="preserve">Правовые основы </w:t>
            </w:r>
          </w:p>
          <w:p w:rsidR="00C70953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 xml:space="preserve">профессиональной </w:t>
            </w:r>
          </w:p>
          <w:p w:rsidR="00C70953" w:rsidRPr="003872C9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деятельности;</w:t>
            </w:r>
          </w:p>
          <w:p w:rsidR="00C70953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Семейное право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МДК.01.02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Трудовое право</w:t>
            </w:r>
          </w:p>
          <w:p w:rsidR="00C70953" w:rsidRPr="003872C9" w:rsidRDefault="00C70953" w:rsidP="00C7095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1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outlineLvl w:val="0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Молдавский государственный университет, 1995 г. Право. Юрист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91380C">
              <w:rPr>
                <w:sz w:val="16"/>
                <w:szCs w:val="16"/>
              </w:rPr>
              <w:t>6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24 года</w:t>
            </w: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29.08.2016</w:t>
            </w:r>
          </w:p>
        </w:tc>
        <w:tc>
          <w:tcPr>
            <w:tcW w:w="3261" w:type="dxa"/>
            <w:tcBorders>
              <w:top w:val="nil"/>
            </w:tcBorders>
          </w:tcPr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772411758444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Педагогиче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ское образование: преподаватель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правоведение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 СПО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2020 г.;</w:t>
            </w:r>
          </w:p>
          <w:p w:rsidR="00C70953" w:rsidRPr="0091380C" w:rsidRDefault="00C70953" w:rsidP="0091380C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2.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б/н</w:t>
            </w:r>
            <w:r w:rsidR="0091380C">
              <w:rPr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повышения квалификации: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Современный метод и технологии обучения в профессиональном образовании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февраль 2025 г.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Pr="003872C9" w:rsidRDefault="0091380C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28</w:t>
            </w:r>
          </w:p>
        </w:tc>
        <w:tc>
          <w:tcPr>
            <w:tcW w:w="1304" w:type="dxa"/>
          </w:tcPr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Никитина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Софья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Антоновна</w:t>
            </w:r>
          </w:p>
        </w:tc>
        <w:tc>
          <w:tcPr>
            <w:tcW w:w="1134" w:type="dxa"/>
          </w:tcPr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18.02.15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  <w:p w:rsidR="00C70953" w:rsidRDefault="00C70953" w:rsidP="00C70953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Биология;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Физика;</w:t>
            </w:r>
          </w:p>
          <w:p w:rsidR="00C70953" w:rsidRPr="003872C9" w:rsidRDefault="0091380C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Охрана труда</w:t>
            </w:r>
          </w:p>
        </w:tc>
        <w:tc>
          <w:tcPr>
            <w:tcW w:w="1559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Среднее профессиональное 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ГБП ОУ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химико-технологический колледж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2024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Биохимическое производство. Техник-технолог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91380C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C70953" w:rsidRPr="003872C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560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29.08.2024</w:t>
            </w:r>
          </w:p>
        </w:tc>
        <w:tc>
          <w:tcPr>
            <w:tcW w:w="3261" w:type="dxa"/>
          </w:tcPr>
          <w:p w:rsidR="00C70953" w:rsidRPr="0091380C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1. АНО ДПО</w:t>
            </w:r>
            <w:r>
              <w:rPr>
                <w:sz w:val="16"/>
                <w:szCs w:val="16"/>
              </w:rPr>
              <w:t xml:space="preserve"> «</w:t>
            </w:r>
            <w:r w:rsidRPr="003872C9">
              <w:rPr>
                <w:sz w:val="16"/>
                <w:szCs w:val="16"/>
              </w:rPr>
              <w:t>Московская академия профессиональных компетенций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диплом о профессиональной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переподготовк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е № 771800890179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 программе до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полнительного профессионального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Педагогическое образование (с двумя профилями подготовки): Теория и методика преподавания биологии и химии в образовательных организациях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2024 г.;</w:t>
            </w:r>
          </w:p>
          <w:p w:rsidR="0091380C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2. ООО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Институт развития образования, повышения квалификации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и переподготовки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удостоверение о повышении квалификации № 193105537649 по дополнительной профессиональной программе: Реализация учебного процесса и инновационных технологий для обучения предмету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Биология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 в организациях среднего профессионального образования с учетом требований</w:t>
            </w:r>
            <w:r w:rsidR="0091380C">
              <w:rPr>
                <w:sz w:val="16"/>
                <w:szCs w:val="16"/>
              </w:rPr>
              <w:t xml:space="preserve"> ФГОС и </w:t>
            </w:r>
            <w:proofErr w:type="spellStart"/>
            <w:r w:rsidR="0091380C">
              <w:rPr>
                <w:sz w:val="16"/>
                <w:szCs w:val="16"/>
              </w:rPr>
              <w:t>профстандарта</w:t>
            </w:r>
            <w:proofErr w:type="spellEnd"/>
            <w:r w:rsidR="0091380C">
              <w:rPr>
                <w:sz w:val="16"/>
                <w:szCs w:val="16"/>
              </w:rPr>
              <w:t xml:space="preserve"> педагога,</w:t>
            </w:r>
          </w:p>
          <w:p w:rsidR="00C70953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сентябрь 2025 г.</w:t>
            </w:r>
          </w:p>
          <w:p w:rsidR="0091380C" w:rsidRDefault="0091380C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3. </w:t>
            </w:r>
            <w:r w:rsidRPr="0091380C">
              <w:rPr>
                <w:sz w:val="16"/>
                <w:szCs w:val="16"/>
              </w:rPr>
              <w:t>ООО «</w:t>
            </w:r>
            <w:proofErr w:type="spellStart"/>
            <w:r w:rsidRPr="0091380C">
              <w:rPr>
                <w:sz w:val="16"/>
                <w:szCs w:val="16"/>
              </w:rPr>
              <w:t>Инфоурок</w:t>
            </w:r>
            <w:proofErr w:type="spellEnd"/>
            <w:r w:rsidRPr="0091380C">
              <w:rPr>
                <w:sz w:val="16"/>
                <w:szCs w:val="16"/>
              </w:rPr>
              <w:t xml:space="preserve">», удостоверение о повышении квалификации ПК 00811598 по программе повышения квалификации «Актуальные вопросы </w:t>
            </w:r>
            <w:proofErr w:type="spellStart"/>
            <w:r w:rsidRPr="0091380C">
              <w:rPr>
                <w:sz w:val="16"/>
                <w:szCs w:val="16"/>
              </w:rPr>
              <w:t>профориентационной</w:t>
            </w:r>
            <w:proofErr w:type="spellEnd"/>
            <w:r w:rsidRPr="0091380C">
              <w:rPr>
                <w:sz w:val="16"/>
                <w:szCs w:val="16"/>
              </w:rPr>
              <w:t xml:space="preserve"> работы в деятельности педагога»</w:t>
            </w:r>
            <w:r>
              <w:rPr>
                <w:sz w:val="16"/>
                <w:szCs w:val="16"/>
              </w:rPr>
              <w:t>,</w:t>
            </w:r>
          </w:p>
          <w:p w:rsidR="0091380C" w:rsidRPr="003872C9" w:rsidRDefault="0091380C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91380C">
              <w:rPr>
                <w:sz w:val="16"/>
                <w:szCs w:val="16"/>
              </w:rPr>
              <w:t>март 2026 г.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Первая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91380C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29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Петросян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Кристина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Олеговна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Теория государства и права;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Документационное обеспечение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управления;</w:t>
            </w:r>
          </w:p>
          <w:p w:rsid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Эксплуатация торгово-технологического оборудования и охрана труда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МДК 03.01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Корпоративное право;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 xml:space="preserve">МДК 03.03 </w:t>
            </w:r>
          </w:p>
          <w:p w:rsidR="0091380C" w:rsidRPr="0091380C" w:rsidRDefault="0091380C" w:rsidP="0091380C">
            <w:pPr>
              <w:jc w:val="center"/>
              <w:rPr>
                <w:color w:val="000000"/>
                <w:sz w:val="16"/>
                <w:szCs w:val="16"/>
              </w:rPr>
            </w:pPr>
            <w:r w:rsidRPr="0091380C">
              <w:rPr>
                <w:color w:val="000000"/>
                <w:sz w:val="16"/>
                <w:szCs w:val="16"/>
              </w:rPr>
              <w:t>Договоры в п</w:t>
            </w:r>
            <w:r>
              <w:rPr>
                <w:color w:val="000000"/>
                <w:sz w:val="16"/>
                <w:szCs w:val="16"/>
              </w:rPr>
              <w:t>редпринимательской деятельности</w:t>
            </w:r>
          </w:p>
          <w:p w:rsidR="00C70953" w:rsidRPr="003872C9" w:rsidRDefault="00C70953" w:rsidP="0091380C">
            <w:pPr>
              <w:jc w:val="center"/>
              <w:rPr>
                <w:sz w:val="16"/>
                <w:szCs w:val="16"/>
              </w:rPr>
            </w:pPr>
          </w:p>
          <w:p w:rsidR="00C70953" w:rsidRPr="003872C9" w:rsidRDefault="00C70953" w:rsidP="00C70953">
            <w:pPr>
              <w:suppressAutoHyphens/>
              <w:jc w:val="center"/>
              <w:rPr>
                <w:sz w:val="16"/>
                <w:szCs w:val="16"/>
              </w:rPr>
            </w:pPr>
          </w:p>
          <w:p w:rsidR="00C70953" w:rsidRPr="003872C9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Среднее профессиональное 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ГБП ОУ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химико-технологический колледж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2021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Право и судебное администрирование.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Специалист по судебному администрированию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91380C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C70953" w:rsidRPr="003872C9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28.08.2024</w:t>
            </w:r>
          </w:p>
        </w:tc>
        <w:tc>
          <w:tcPr>
            <w:tcW w:w="3261" w:type="dxa"/>
            <w:tcBorders>
              <w:top w:val="nil"/>
            </w:tcBorders>
          </w:tcPr>
          <w:p w:rsidR="0091380C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Лидер</w:t>
            </w:r>
            <w:r>
              <w:rPr>
                <w:color w:val="000000"/>
                <w:spacing w:val="-1"/>
                <w:sz w:val="16"/>
                <w:szCs w:val="16"/>
              </w:rPr>
              <w:t>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диплом о профессиональной переподготовке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№ 772419648586,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 программе до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полнительного профессионального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Педагогическое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="0091380C">
              <w:rPr>
                <w:sz w:val="16"/>
                <w:szCs w:val="16"/>
              </w:rPr>
              <w:t>образование: преподаватель пра</w:t>
            </w:r>
            <w:r w:rsidRPr="003872C9">
              <w:rPr>
                <w:sz w:val="16"/>
                <w:szCs w:val="16"/>
              </w:rPr>
              <w:t>воведения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в СПО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C70953" w:rsidRPr="003872C9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2024 г.</w:t>
            </w:r>
          </w:p>
          <w:p w:rsidR="0091380C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Лидер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диплом о 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профессиональной переподготовке № 772425104774,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 программе до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полнительного профессионального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Педагогическое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="0091380C">
              <w:rPr>
                <w:sz w:val="16"/>
                <w:szCs w:val="16"/>
              </w:rPr>
              <w:t xml:space="preserve">образование: преподаватель и </w:t>
            </w:r>
            <w:proofErr w:type="spellStart"/>
            <w:r w:rsidR="0091380C">
              <w:rPr>
                <w:sz w:val="16"/>
                <w:szCs w:val="16"/>
              </w:rPr>
              <w:t>н</w:t>
            </w:r>
            <w:r w:rsidRPr="003872C9">
              <w:rPr>
                <w:sz w:val="16"/>
                <w:szCs w:val="16"/>
              </w:rPr>
              <w:t>форматики</w:t>
            </w:r>
            <w:proofErr w:type="spellEnd"/>
            <w:r w:rsidRPr="003872C9">
              <w:rPr>
                <w:sz w:val="16"/>
                <w:szCs w:val="16"/>
              </w:rPr>
              <w:t xml:space="preserve"> и ИКТ</w:t>
            </w:r>
            <w:r w:rsidR="0091380C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в СПО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C70953" w:rsidRPr="0091380C" w:rsidRDefault="00C70953" w:rsidP="0091380C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2025 г.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Первая</w:t>
            </w: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</w:tcPr>
          <w:p w:rsidR="00C70953" w:rsidRPr="003872C9" w:rsidRDefault="004722E9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304" w:type="dxa"/>
          </w:tcPr>
          <w:p w:rsidR="004722E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Пирогова Ан</w:t>
            </w:r>
            <w:r w:rsidR="004722E9">
              <w:rPr>
                <w:b/>
                <w:color w:val="000000"/>
                <w:spacing w:val="-2"/>
                <w:sz w:val="16"/>
                <w:szCs w:val="16"/>
              </w:rPr>
              <w:t>на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</w:tcPr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09.02.01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09.02.06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09.02.07</w:t>
            </w:r>
          </w:p>
          <w:p w:rsidR="00C70953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19.02.01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20.02.01</w:t>
            </w:r>
          </w:p>
        </w:tc>
        <w:tc>
          <w:tcPr>
            <w:tcW w:w="1985" w:type="dxa"/>
          </w:tcPr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Основы</w:t>
            </w:r>
          </w:p>
          <w:p w:rsidR="00C70953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алгоритмизации и</w:t>
            </w:r>
          </w:p>
          <w:p w:rsidR="00C70953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программирования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4722E9" w:rsidRDefault="004722E9" w:rsidP="00C709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Основы проектирования баз данных;</w:t>
            </w:r>
          </w:p>
          <w:p w:rsidR="004722E9" w:rsidRDefault="004722E9" w:rsidP="00C70953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Инженерная компьютерная графика;</w:t>
            </w:r>
          </w:p>
          <w:p w:rsidR="00C70953" w:rsidRPr="001224C0" w:rsidRDefault="00C70953" w:rsidP="00C709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МДК.02.03 Введение в </w:t>
            </w:r>
            <w:r>
              <w:rPr>
                <w:sz w:val="16"/>
                <w:szCs w:val="16"/>
                <w:lang w:val="en-US"/>
              </w:rPr>
              <w:t>GMP</w:t>
            </w:r>
          </w:p>
        </w:tc>
        <w:tc>
          <w:tcPr>
            <w:tcW w:w="1559" w:type="dxa"/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Тверской государственный университет, 1997 г.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Химия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. Химик. Преподаватель по специальности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Химия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</w:p>
        </w:tc>
        <w:tc>
          <w:tcPr>
            <w:tcW w:w="1134" w:type="dxa"/>
          </w:tcPr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</w:tcPr>
          <w:p w:rsidR="00C70953" w:rsidRPr="003872C9" w:rsidRDefault="00C70953" w:rsidP="004722E9">
            <w:pPr>
              <w:pStyle w:val="a9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2</w:t>
            </w:r>
            <w:r w:rsidR="004722E9">
              <w:rPr>
                <w:color w:val="000000"/>
                <w:spacing w:val="-2"/>
                <w:sz w:val="16"/>
                <w:szCs w:val="16"/>
              </w:rPr>
              <w:t>7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лет</w:t>
            </w:r>
            <w:bookmarkStart w:id="0" w:name="_GoBack_Копия_1"/>
            <w:bookmarkEnd w:id="0"/>
          </w:p>
        </w:tc>
        <w:tc>
          <w:tcPr>
            <w:tcW w:w="1560" w:type="dxa"/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70953" w:rsidRPr="003872C9" w:rsidRDefault="00C70953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01.09.2023</w:t>
            </w:r>
          </w:p>
        </w:tc>
        <w:tc>
          <w:tcPr>
            <w:tcW w:w="3261" w:type="dxa"/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C70953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C70953" w:rsidRPr="003872C9" w:rsidRDefault="004722E9" w:rsidP="00C70953">
            <w:pPr>
              <w:shd w:val="clear" w:color="auto" w:fill="FFFFFF"/>
              <w:tabs>
                <w:tab w:val="left" w:pos="1593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30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Руденок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Алла</w:t>
            </w:r>
          </w:p>
          <w:p w:rsidR="00C70953" w:rsidRPr="003872C9" w:rsidRDefault="00C70953" w:rsidP="00C70953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38.02.05</w:t>
            </w:r>
          </w:p>
          <w:p w:rsidR="00C70953" w:rsidRPr="003872C9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38.02.08</w:t>
            </w:r>
          </w:p>
        </w:tc>
        <w:tc>
          <w:tcPr>
            <w:tcW w:w="1985" w:type="dxa"/>
            <w:tcBorders>
              <w:top w:val="nil"/>
            </w:tcBorders>
          </w:tcPr>
          <w:p w:rsidR="00C70953" w:rsidRPr="003872C9" w:rsidRDefault="00C70953" w:rsidP="00C70953">
            <w:pPr>
              <w:pStyle w:val="a9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Преподаватель/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Технология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производства</w:t>
            </w:r>
          </w:p>
          <w:p w:rsidR="00C70953" w:rsidRPr="003872C9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потребительских</w:t>
            </w:r>
          </w:p>
          <w:p w:rsidR="00C70953" w:rsidRDefault="00C70953" w:rsidP="00C70953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товаров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01.02</w:t>
            </w:r>
          </w:p>
          <w:p w:rsidR="004722E9" w:rsidRP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4722E9">
              <w:rPr>
                <w:color w:val="000000"/>
                <w:sz w:val="16"/>
                <w:szCs w:val="16"/>
              </w:rPr>
              <w:t>Организация и осуществление продаж;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02.01</w:t>
            </w:r>
          </w:p>
          <w:p w:rsidR="004722E9" w:rsidRP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4722E9">
              <w:rPr>
                <w:color w:val="000000"/>
                <w:sz w:val="16"/>
                <w:szCs w:val="16"/>
              </w:rPr>
              <w:t xml:space="preserve">Основы товароведения; 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02.02</w:t>
            </w:r>
          </w:p>
          <w:p w:rsidR="004722E9" w:rsidRP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4722E9">
              <w:rPr>
                <w:color w:val="000000"/>
                <w:sz w:val="16"/>
                <w:szCs w:val="16"/>
              </w:rPr>
              <w:t>Товароведение потребительских товаров;</w:t>
            </w:r>
          </w:p>
          <w:p w:rsidR="004722E9" w:rsidRP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02.03</w:t>
            </w:r>
          </w:p>
          <w:p w:rsidR="004722E9" w:rsidRP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4722E9">
              <w:rPr>
                <w:color w:val="000000"/>
                <w:sz w:val="16"/>
                <w:szCs w:val="16"/>
              </w:rPr>
              <w:t>Оценка качества и основы экспертизы потребительских товаров;</w:t>
            </w:r>
          </w:p>
          <w:p w:rsidR="004722E9" w:rsidRDefault="004722E9" w:rsidP="004722E9">
            <w:pPr>
              <w:pStyle w:val="a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02.04</w:t>
            </w:r>
          </w:p>
          <w:p w:rsidR="00C70953" w:rsidRPr="001224C0" w:rsidRDefault="004722E9" w:rsidP="004722E9">
            <w:pPr>
              <w:pStyle w:val="a9"/>
              <w:jc w:val="center"/>
              <w:rPr>
                <w:sz w:val="16"/>
                <w:szCs w:val="16"/>
              </w:rPr>
            </w:pPr>
            <w:r w:rsidRPr="004722E9">
              <w:rPr>
                <w:color w:val="000000"/>
                <w:sz w:val="16"/>
                <w:szCs w:val="16"/>
              </w:rPr>
              <w:t>Управление ассортиментом товаров</w:t>
            </w:r>
          </w:p>
        </w:tc>
        <w:tc>
          <w:tcPr>
            <w:tcW w:w="1559" w:type="dxa"/>
            <w:tcBorders>
              <w:top w:val="nil"/>
            </w:tcBorders>
          </w:tcPr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C70953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ГОУ ВПО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Московский государственный университет технологий и управления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2008 г.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Товароведение и экспертиза товаров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. Товаровед-эксперт</w:t>
            </w: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70953" w:rsidRPr="003872C9" w:rsidRDefault="00C70953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</w:t>
            </w:r>
            <w:r w:rsidR="004722E9">
              <w:rPr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5 лет</w:t>
            </w:r>
          </w:p>
        </w:tc>
        <w:tc>
          <w:tcPr>
            <w:tcW w:w="1275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19.01.2009</w:t>
            </w:r>
          </w:p>
        </w:tc>
        <w:tc>
          <w:tcPr>
            <w:tcW w:w="3261" w:type="dxa"/>
            <w:tcBorders>
              <w:top w:val="nil"/>
            </w:tcBorders>
          </w:tcPr>
          <w:p w:rsidR="005036FD" w:rsidRDefault="00C70953" w:rsidP="005036FD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</w:t>
            </w:r>
            <w:r w:rsidRPr="003872C9">
              <w:rPr>
                <w:sz w:val="16"/>
                <w:szCs w:val="16"/>
              </w:rPr>
              <w:t xml:space="preserve">ГБП ОУ </w:t>
            </w:r>
            <w:proofErr w:type="spellStart"/>
            <w:r w:rsidRPr="003872C9">
              <w:rPr>
                <w:sz w:val="16"/>
                <w:szCs w:val="16"/>
              </w:rPr>
              <w:t>Торжокский</w:t>
            </w:r>
            <w:proofErr w:type="spellEnd"/>
            <w:r w:rsidRPr="003872C9">
              <w:rPr>
                <w:sz w:val="16"/>
                <w:szCs w:val="16"/>
              </w:rPr>
              <w:t xml:space="preserve"> педагогический колледж им. Ф.В. </w:t>
            </w:r>
            <w:proofErr w:type="spellStart"/>
            <w:r w:rsidRPr="003872C9">
              <w:rPr>
                <w:sz w:val="16"/>
                <w:szCs w:val="16"/>
              </w:rPr>
              <w:t>Бадюлина</w:t>
            </w:r>
            <w:proofErr w:type="spellEnd"/>
            <w:r w:rsidRPr="003872C9">
              <w:rPr>
                <w:sz w:val="16"/>
                <w:szCs w:val="16"/>
              </w:rPr>
              <w:t>, удостоверение о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повышении квалификации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 xml:space="preserve">№ 692414993652 по программе дополнительного профессионального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Подготовка региональных экспертов конкурсов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профессионального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 xml:space="preserve">мастерства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3872C9">
              <w:rPr>
                <w:sz w:val="16"/>
                <w:szCs w:val="16"/>
              </w:rPr>
              <w:t>Абилимпикс</w:t>
            </w:r>
            <w:proofErr w:type="spellEnd"/>
            <w:r>
              <w:rPr>
                <w:sz w:val="16"/>
                <w:szCs w:val="16"/>
              </w:rPr>
              <w:t>»</w:t>
            </w:r>
            <w:r w:rsidR="005036FD">
              <w:rPr>
                <w:sz w:val="16"/>
                <w:szCs w:val="16"/>
              </w:rPr>
              <w:t>,</w:t>
            </w:r>
          </w:p>
          <w:p w:rsidR="00C70953" w:rsidRPr="005036FD" w:rsidRDefault="00C70953" w:rsidP="005036FD">
            <w:pPr>
              <w:tabs>
                <w:tab w:val="left" w:pos="-108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апрель 2023 г.</w:t>
            </w:r>
          </w:p>
        </w:tc>
        <w:tc>
          <w:tcPr>
            <w:tcW w:w="1134" w:type="dxa"/>
            <w:tcBorders>
              <w:top w:val="nil"/>
            </w:tcBorders>
          </w:tcPr>
          <w:p w:rsidR="00C70953" w:rsidRPr="003872C9" w:rsidRDefault="00C70953" w:rsidP="00C70953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551"/>
        </w:trPr>
        <w:tc>
          <w:tcPr>
            <w:tcW w:w="568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32</w:t>
            </w:r>
          </w:p>
        </w:tc>
        <w:tc>
          <w:tcPr>
            <w:tcW w:w="1304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Селезнева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Алиса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Всеволодовна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18.02.15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lastRenderedPageBreak/>
              <w:t>20.02.01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4722E9" w:rsidRPr="003872C9" w:rsidRDefault="004722E9" w:rsidP="004722E9">
            <w:pPr>
              <w:pStyle w:val="a9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Преподаватель/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Русский язык;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4722E9">
              <w:rPr>
                <w:sz w:val="16"/>
                <w:szCs w:val="16"/>
              </w:rPr>
              <w:lastRenderedPageBreak/>
              <w:t>ГОУ ВПО «Биробиджанский государственный педагогический институт», 2004 г., «Логопедия», Учитель-логопед</w:t>
            </w:r>
          </w:p>
        </w:tc>
        <w:tc>
          <w:tcPr>
            <w:tcW w:w="1134" w:type="dxa"/>
          </w:tcPr>
          <w:p w:rsidR="004722E9" w:rsidRDefault="004722E9" w:rsidP="004722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01.09.2026</w:t>
            </w:r>
          </w:p>
        </w:tc>
        <w:tc>
          <w:tcPr>
            <w:tcW w:w="3261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551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33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Скоркина</w:t>
            </w:r>
            <w:proofErr w:type="spellEnd"/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Елена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Михайловна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11.02.02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18.02.15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38.02.08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Математика;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И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нформатика;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Математические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методы решения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типовых задач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Калининский ордена Трудового красного Знамени политехнический институт,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1985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Автоматизация и комплексная механизация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химико-технологических процессов. Инженер по автоматизации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</w:t>
            </w:r>
            <w:r w:rsidRPr="003872C9">
              <w:rPr>
                <w:b/>
                <w:sz w:val="16"/>
                <w:szCs w:val="16"/>
              </w:rPr>
              <w:t>Почётный работник воспитания и просвещения Российской Федерации</w:t>
            </w:r>
            <w:r>
              <w:rPr>
                <w:b/>
                <w:sz w:val="16"/>
                <w:szCs w:val="16"/>
              </w:rPr>
              <w:t>»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10 лет</w:t>
            </w: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01.09.1996</w:t>
            </w:r>
          </w:p>
        </w:tc>
        <w:tc>
          <w:tcPr>
            <w:tcW w:w="3261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>ООО</w:t>
            </w:r>
            <w:r>
              <w:rPr>
                <w:sz w:val="16"/>
                <w:szCs w:val="16"/>
              </w:rPr>
              <w:t xml:space="preserve"> «</w:t>
            </w:r>
            <w:r w:rsidRPr="003872C9">
              <w:rPr>
                <w:sz w:val="16"/>
                <w:szCs w:val="16"/>
              </w:rPr>
              <w:t>Центр инновационного образования и воспитания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удостоверение о повышении квалификации б/н по программе повышения квалификации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Организация уроков информатики в соответствии с требованиями ФГОС ООО и ФГОС СОО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май 2023 г.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34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Смирнова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Светлана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Владимировна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19.02.11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3872C9">
              <w:rPr>
                <w:spacing w:val="-2"/>
                <w:sz w:val="16"/>
                <w:szCs w:val="16"/>
              </w:rPr>
              <w:t>Преподаватель/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МДК.01.02.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Технология хлеба,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хлебобулоч</w:t>
            </w:r>
            <w:r>
              <w:rPr>
                <w:spacing w:val="-2"/>
                <w:sz w:val="16"/>
                <w:szCs w:val="16"/>
              </w:rPr>
              <w:t xml:space="preserve">ных, макаронных и кондитерских 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и</w:t>
            </w:r>
            <w:r w:rsidRPr="007550A5">
              <w:rPr>
                <w:spacing w:val="-2"/>
                <w:sz w:val="16"/>
                <w:szCs w:val="16"/>
              </w:rPr>
              <w:t>зделий</w:t>
            </w:r>
            <w:r>
              <w:rPr>
                <w:spacing w:val="-2"/>
                <w:sz w:val="16"/>
                <w:szCs w:val="16"/>
              </w:rPr>
              <w:t>;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МДК 02.01</w:t>
            </w:r>
            <w:r>
              <w:rPr>
                <w:spacing w:val="-2"/>
                <w:sz w:val="16"/>
                <w:szCs w:val="16"/>
              </w:rPr>
              <w:t>.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Организаци</w:t>
            </w:r>
            <w:r>
              <w:rPr>
                <w:spacing w:val="-2"/>
                <w:sz w:val="16"/>
                <w:szCs w:val="16"/>
              </w:rPr>
              <w:t>я процессов производства хлеба,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хлебобуло</w:t>
            </w:r>
            <w:r>
              <w:rPr>
                <w:spacing w:val="-2"/>
                <w:sz w:val="16"/>
                <w:szCs w:val="16"/>
              </w:rPr>
              <w:t>чных, макаронных и кондитерских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изделий</w:t>
            </w:r>
            <w:r>
              <w:rPr>
                <w:spacing w:val="-2"/>
                <w:sz w:val="16"/>
                <w:szCs w:val="16"/>
              </w:rPr>
              <w:t>;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М</w:t>
            </w:r>
            <w:r>
              <w:rPr>
                <w:spacing w:val="-2"/>
                <w:sz w:val="16"/>
                <w:szCs w:val="16"/>
              </w:rPr>
              <w:t>ДК.02.01.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Технология про</w:t>
            </w:r>
            <w:r>
              <w:rPr>
                <w:spacing w:val="-2"/>
                <w:sz w:val="16"/>
                <w:szCs w:val="16"/>
              </w:rPr>
              <w:t>изводства хлеба и хлебобулочных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изделий</w:t>
            </w:r>
            <w:r>
              <w:rPr>
                <w:spacing w:val="-2"/>
                <w:sz w:val="16"/>
                <w:szCs w:val="16"/>
              </w:rPr>
              <w:t>;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МДК.03.02.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Технология п</w:t>
            </w:r>
            <w:r>
              <w:rPr>
                <w:spacing w:val="-2"/>
                <w:sz w:val="16"/>
                <w:szCs w:val="16"/>
              </w:rPr>
              <w:t>роизводства мучных кондитерских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7550A5">
              <w:rPr>
                <w:spacing w:val="-2"/>
                <w:sz w:val="16"/>
                <w:szCs w:val="16"/>
              </w:rPr>
              <w:t>изделий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Среднее профессиональное 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Московский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торгово-коммерческий техникум, 1995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Менеджмент в общественном питании.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Менеджер общественного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питания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 xml:space="preserve">Почётное звание </w:t>
            </w:r>
            <w:r>
              <w:rPr>
                <w:b/>
                <w:sz w:val="16"/>
                <w:szCs w:val="16"/>
              </w:rPr>
              <w:t>«</w:t>
            </w:r>
            <w:r w:rsidRPr="003872C9">
              <w:rPr>
                <w:b/>
                <w:sz w:val="16"/>
                <w:szCs w:val="16"/>
              </w:rPr>
              <w:t>Почётный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 xml:space="preserve"> работник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науки и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образования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Тверской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области</w:t>
            </w:r>
            <w:r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1417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09.10.2017</w:t>
            </w:r>
          </w:p>
        </w:tc>
        <w:tc>
          <w:tcPr>
            <w:tcW w:w="3261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1. АНО ДПО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Волгоградская Гуманитарная Академия профессиональной подготовки специалистов социальной сферы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 диплом о профессиональной переподготовке</w:t>
            </w:r>
            <w:r>
              <w:rPr>
                <w:sz w:val="16"/>
                <w:szCs w:val="16"/>
              </w:rPr>
              <w:t xml:space="preserve"> </w:t>
            </w:r>
            <w:r w:rsidRPr="003872C9">
              <w:rPr>
                <w:sz w:val="16"/>
                <w:szCs w:val="16"/>
              </w:rPr>
              <w:t xml:space="preserve">№ 342400006344 по программе дополнительного профессионального образования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Общая педагогика: теория и методика обучения и воспитания в условиях реализации ФГОС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 xml:space="preserve">, присвоена квалификация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Педагог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май 2018 г.;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2.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ЧОУ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переподготовки и повышения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удостоверение о повышении квалификации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612424220845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Организация общеобразовательного процесса с применением дистанционных технологий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март 2025 г.;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3. ГБОУ ДПО Тверской областной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усовершенствования учителей,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удостоверение о повышении квалификации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7664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Развитие профессиональной компетенции учителя: теория и практика. Профессиональное обучение в школе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сентябрь 2024 г.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35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Сосновская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Анастасия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Михайловна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09.02.06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11.02.02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18.02.15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4722E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38.02.08</w:t>
            </w:r>
          </w:p>
          <w:p w:rsidR="004722E9" w:rsidRPr="003872C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lastRenderedPageBreak/>
              <w:t>40.02.04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lastRenderedPageBreak/>
              <w:t>Преподаватель/</w:t>
            </w:r>
          </w:p>
          <w:p w:rsidR="004722E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География;</w:t>
            </w:r>
          </w:p>
          <w:p w:rsidR="004722E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Автоматизация технологических процессов;</w:t>
            </w:r>
          </w:p>
          <w:p w:rsidR="004722E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Охрана труда;</w:t>
            </w:r>
          </w:p>
          <w:p w:rsidR="004722E9" w:rsidRPr="003872C9" w:rsidRDefault="004722E9" w:rsidP="004722E9">
            <w:pPr>
              <w:pStyle w:val="a9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Инженерная графика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технический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, 2023 г. Эксплуатация 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lastRenderedPageBreak/>
              <w:t>транспортно-техно-логических машин и комплексов. Эксплуатация транспортно-технологических машин и комплексов</w:t>
            </w:r>
            <w:r>
              <w:rPr>
                <w:color w:val="000000"/>
                <w:spacing w:val="-2"/>
                <w:sz w:val="16"/>
                <w:szCs w:val="16"/>
              </w:rPr>
              <w:t>. Бакалавр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01.09.2023</w:t>
            </w:r>
          </w:p>
        </w:tc>
        <w:tc>
          <w:tcPr>
            <w:tcW w:w="3261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Учебный центр </w:t>
            </w:r>
            <w:r>
              <w:rPr>
                <w:color w:val="000000"/>
                <w:spacing w:val="-1"/>
                <w:sz w:val="16"/>
                <w:szCs w:val="16"/>
              </w:rPr>
              <w:t>«Лидер»»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Институт переподготовки работников социальной сферы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ИнРОСС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г. Москва, диплом о профессиональной переподготовке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№ 772422884351 по программе дополнительного профессионального образования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Педагогическое образование: учитель географии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декабрь 2024 года;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ГРУППКОНСАЛТ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3806 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Методы и технологии преподавания технических дисциплин с учетом ФГОС СПО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2024 года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Первая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Тихомирова</w:t>
            </w:r>
          </w:p>
          <w:p w:rsidR="004722E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Софья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Алексеевна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09.02.06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11.02.02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19.02.03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38.02.05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38.02.08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40.02.04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4722E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4722E9">
              <w:rPr>
                <w:color w:val="000000"/>
                <w:spacing w:val="-2"/>
                <w:sz w:val="16"/>
                <w:szCs w:val="16"/>
              </w:rPr>
              <w:t xml:space="preserve">Английский язык; Иностранный язык в профессиональной деятельности </w:t>
            </w:r>
          </w:p>
          <w:p w:rsidR="004722E9" w:rsidRP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4722E9">
              <w:rPr>
                <w:color w:val="000000"/>
                <w:spacing w:val="-2"/>
                <w:sz w:val="16"/>
                <w:szCs w:val="16"/>
              </w:rPr>
              <w:t>(английский)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4722E9" w:rsidRP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4722E9">
              <w:rPr>
                <w:sz w:val="16"/>
                <w:szCs w:val="16"/>
              </w:rPr>
              <w:t>ФГБОУ ВО «Тверской государственный университет», 2022 г. Лингвистика. Бакалавр</w:t>
            </w:r>
          </w:p>
          <w:p w:rsidR="004722E9" w:rsidRP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4722E9">
              <w:rPr>
                <w:sz w:val="16"/>
                <w:szCs w:val="16"/>
              </w:rPr>
              <w:t>Московский государственный университет имени М.В. Ломоносова, 2024 г. Лингвистика. Магистр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Федотов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Дмитрий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 w:rsidRPr="003872C9">
              <w:rPr>
                <w:b/>
                <w:color w:val="000000"/>
                <w:sz w:val="16"/>
                <w:szCs w:val="16"/>
              </w:rPr>
              <w:t>Алексеевич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09.02.06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11.02.02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19.02.03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38.02.05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38.02.08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40.02.04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Физическая культура</w:t>
            </w:r>
          </w:p>
          <w:p w:rsidR="004722E9" w:rsidRPr="003872C9" w:rsidRDefault="004722E9" w:rsidP="004722E9">
            <w:pPr>
              <w:jc w:val="center"/>
              <w:outlineLvl w:val="1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Великолукская государственная академия физической культуры и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спорта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2012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Физическая культура и спорт.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Специалист </w:t>
            </w:r>
            <w:r>
              <w:rPr>
                <w:color w:val="000000"/>
                <w:spacing w:val="-2"/>
                <w:sz w:val="16"/>
                <w:szCs w:val="16"/>
              </w:rPr>
              <w:t>по физической культуре и спорту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Звание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судьи Республиканской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категории</w:t>
            </w: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27.09.2010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Высшая школа делового администрирования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, сертификат № 1022002005, онлайн-семинар на тему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Профилактика терроризма и экстремизма в образовательной организации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2022 г.;</w:t>
            </w:r>
          </w:p>
          <w:p w:rsidR="005036FD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 б/н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по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преподавания физической культуры в соответствии с обновленными ФГОС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июнь 2023 г.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2555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Харитонова Анастасия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Владимировна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18.02.15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20.02.01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Индивидуальный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проект;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Химия;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Аналитическая химия;</w:t>
            </w:r>
          </w:p>
          <w:p w:rsidR="005036FD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Физическая и коллоидная химия;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Процессы и аппараты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пищевых производств;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МДК 01.01</w:t>
            </w:r>
            <w:r>
              <w:rPr>
                <w:color w:val="000000"/>
                <w:spacing w:val="-2"/>
                <w:sz w:val="16"/>
                <w:szCs w:val="16"/>
              </w:rPr>
              <w:t>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Основы обслуживания и эксплуатации оборудования биохимического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производства</w:t>
            </w:r>
            <w:r w:rsidR="005036FD">
              <w:rPr>
                <w:color w:val="000000"/>
                <w:spacing w:val="-2"/>
                <w:sz w:val="16"/>
                <w:szCs w:val="16"/>
              </w:rPr>
              <w:t>;</w:t>
            </w:r>
          </w:p>
          <w:p w:rsidR="005036FD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М</w:t>
            </w:r>
            <w:r>
              <w:rPr>
                <w:color w:val="000000"/>
                <w:spacing w:val="-2"/>
                <w:sz w:val="16"/>
                <w:szCs w:val="16"/>
              </w:rPr>
              <w:t>ДК 01.01</w:t>
            </w:r>
          </w:p>
          <w:p w:rsidR="005036FD" w:rsidRPr="003872C9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 xml:space="preserve">Проведение подготовительных работ для осуществления технологического процесса получения </w:t>
            </w:r>
            <w:r w:rsidRPr="005036FD">
              <w:rPr>
                <w:color w:val="000000"/>
                <w:spacing w:val="-2"/>
                <w:sz w:val="16"/>
                <w:szCs w:val="16"/>
              </w:rPr>
              <w:lastRenderedPageBreak/>
              <w:t>целевых и промежуточных продуктов биохимического производства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технический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2021 г. Биотехнология.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Бакалавр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5036FD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4722E9"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18.09.2023</w:t>
            </w:r>
          </w:p>
        </w:tc>
        <w:tc>
          <w:tcPr>
            <w:tcW w:w="3261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1.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proofErr w:type="spellStart"/>
            <w:r w:rsidRPr="003872C9">
              <w:rPr>
                <w:color w:val="000000"/>
                <w:spacing w:val="-1"/>
                <w:sz w:val="16"/>
                <w:szCs w:val="16"/>
              </w:rPr>
              <w:t>Знанио</w:t>
            </w:r>
            <w:proofErr w:type="spellEnd"/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6752577803453 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дополнительной профессиональной программе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Система работы учителя с неуспевающими и слабоуспевающими учащимися по преодолению пробелов в изучении программного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материала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сентябрь 2024 года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;</w:t>
            </w:r>
          </w:p>
          <w:p w:rsidR="005036FD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ГБОУ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Институт развития профессионального образования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773400467856 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дополнительной профессиональной программе 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>–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программе повышения квалификации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Преподавание общеобразовательной дисциплины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Химия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 в среднем профессиональном образовании в условиях обновления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содержания общеобразовательной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подготовки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="005036FD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октябрь 2025 года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Первая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39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Щёголева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Надежда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09.02.06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11.02.02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19.02.11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20.02.01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38.02.05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38.02.07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Экономика отрасли;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Страхование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4722E9" w:rsidRDefault="005036FD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Страхование</w:t>
            </w:r>
            <w:r w:rsidR="004722E9" w:rsidRPr="003872C9">
              <w:rPr>
                <w:color w:val="000000"/>
                <w:sz w:val="16"/>
                <w:szCs w:val="16"/>
              </w:rPr>
              <w:t>;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Финансы, денежное обращение и кредит;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МДК.03.01.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Управление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структурным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подразделением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организации;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МДК04.01.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Организация работы структурного</w:t>
            </w:r>
          </w:p>
          <w:p w:rsidR="004722E9" w:rsidRPr="003872C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подразделения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Всесоюзный заочный институт текстильной и легкой промышленности, 1984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Технология химических волокон. Инженер-химик-технолог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4"/>
                <w:sz w:val="16"/>
                <w:szCs w:val="16"/>
              </w:rPr>
              <w:t xml:space="preserve">Нагрудный знак </w:t>
            </w:r>
            <w:r>
              <w:rPr>
                <w:b/>
                <w:color w:val="000000"/>
                <w:spacing w:val="-4"/>
                <w:sz w:val="16"/>
                <w:szCs w:val="16"/>
              </w:rPr>
              <w:t>«</w:t>
            </w:r>
            <w:r w:rsidRPr="003872C9">
              <w:rPr>
                <w:b/>
                <w:color w:val="000000"/>
                <w:spacing w:val="-4"/>
                <w:sz w:val="16"/>
                <w:szCs w:val="16"/>
              </w:rPr>
              <w:t>Почётный</w:t>
            </w:r>
            <w:r>
              <w:rPr>
                <w:b/>
                <w:color w:val="000000"/>
                <w:spacing w:val="-4"/>
                <w:sz w:val="16"/>
                <w:szCs w:val="16"/>
              </w:rPr>
              <w:t xml:space="preserve"> </w:t>
            </w:r>
            <w:r w:rsidRPr="003872C9">
              <w:rPr>
                <w:b/>
                <w:color w:val="000000"/>
                <w:spacing w:val="-4"/>
                <w:sz w:val="16"/>
                <w:szCs w:val="16"/>
              </w:rPr>
              <w:t>работник начального профессионального образования РФ</w:t>
            </w:r>
            <w:r>
              <w:rPr>
                <w:b/>
                <w:color w:val="000000"/>
                <w:spacing w:val="-4"/>
                <w:sz w:val="16"/>
                <w:szCs w:val="16"/>
              </w:rPr>
              <w:t>»</w:t>
            </w:r>
          </w:p>
        </w:tc>
        <w:tc>
          <w:tcPr>
            <w:tcW w:w="1417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3</w:t>
            </w:r>
            <w:r w:rsidR="005036FD">
              <w:rPr>
                <w:sz w:val="16"/>
                <w:szCs w:val="16"/>
              </w:rPr>
              <w:t>5</w:t>
            </w:r>
            <w:r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16.09.2008</w:t>
            </w:r>
          </w:p>
        </w:tc>
        <w:tc>
          <w:tcPr>
            <w:tcW w:w="3261" w:type="dxa"/>
          </w:tcPr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1.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ГБОУ ДПО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Тверской областной институт усовершенствования учителей, удостоверение о повышении квалификации № 059183 по дополнительной профессиональной программе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Экспертная оценка профессиональной деятельности педагогических работников Тверской</w:t>
            </w:r>
            <w:r w:rsidR="00566A34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области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ноябрь 2023 г.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/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060F63">
        <w:trPr>
          <w:trHeight w:val="20"/>
        </w:trPr>
        <w:tc>
          <w:tcPr>
            <w:tcW w:w="16331" w:type="dxa"/>
            <w:gridSpan w:val="11"/>
          </w:tcPr>
          <w:p w:rsidR="004722E9" w:rsidRPr="0086575D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b/>
                <w:iCs/>
                <w:szCs w:val="16"/>
              </w:rPr>
            </w:pPr>
            <w:proofErr w:type="spellStart"/>
            <w:r w:rsidRPr="0086575D">
              <w:rPr>
                <w:b/>
                <w:iCs/>
                <w:szCs w:val="16"/>
              </w:rPr>
              <w:t>Редкинский</w:t>
            </w:r>
            <w:proofErr w:type="spellEnd"/>
            <w:r w:rsidRPr="0086575D">
              <w:rPr>
                <w:b/>
                <w:iCs/>
                <w:szCs w:val="16"/>
              </w:rPr>
              <w:t xml:space="preserve"> филиал ГБП ОУ «Тверской химико-технологический колледж»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40</w:t>
            </w:r>
          </w:p>
        </w:tc>
        <w:tc>
          <w:tcPr>
            <w:tcW w:w="1304" w:type="dxa"/>
            <w:tcBorders>
              <w:top w:val="nil"/>
            </w:tcBorders>
          </w:tcPr>
          <w:p w:rsidR="005036FD" w:rsidRDefault="005036FD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Байда</w:t>
            </w:r>
          </w:p>
          <w:p w:rsidR="005036FD" w:rsidRDefault="005036FD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Татьяна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  <w:p w:rsidR="005036FD" w:rsidRPr="003872C9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38.02.01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Математика</w:t>
            </w: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Туркменский государственный университет им. А.М. Горького, 1988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Матема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тика.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Математик, препода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ватель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</w:t>
            </w:r>
            <w:r w:rsidR="005036FD">
              <w:rPr>
                <w:sz w:val="16"/>
                <w:szCs w:val="16"/>
              </w:rPr>
              <w:t>1</w:t>
            </w:r>
            <w:r w:rsidRPr="003872C9">
              <w:rPr>
                <w:sz w:val="16"/>
                <w:szCs w:val="16"/>
              </w:rPr>
              <w:t xml:space="preserve"> </w:t>
            </w:r>
            <w:r w:rsidR="005036FD">
              <w:rPr>
                <w:sz w:val="16"/>
                <w:szCs w:val="16"/>
              </w:rPr>
              <w:t>год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01.01.2025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0"/>
                <w:tab w:val="left" w:pos="34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41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Зубаков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Станислав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Вадимович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  <w:p w:rsidR="005036FD" w:rsidRPr="003872C9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38.02.01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Безопасность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жизнедеятельности;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Физическая культура</w:t>
            </w:r>
            <w:r>
              <w:rPr>
                <w:spacing w:val="-1"/>
                <w:sz w:val="16"/>
                <w:szCs w:val="16"/>
              </w:rPr>
              <w:t>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География;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Биология;</w:t>
            </w:r>
          </w:p>
          <w:p w:rsidR="004722E9" w:rsidRPr="003872C9" w:rsidRDefault="004722E9" w:rsidP="004722E9">
            <w:pPr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Основ</w:t>
            </w:r>
            <w:r>
              <w:rPr>
                <w:spacing w:val="-1"/>
                <w:sz w:val="16"/>
                <w:szCs w:val="16"/>
              </w:rPr>
              <w:t>ы безопасности и защиты Родины;</w:t>
            </w:r>
          </w:p>
          <w:p w:rsidR="004722E9" w:rsidRPr="003872C9" w:rsidRDefault="004722E9" w:rsidP="005036FD">
            <w:pPr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Химия</w:t>
            </w: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Калининский государственный университет, 1993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География.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Географ. Преподаватель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jc w:val="center"/>
              <w:rPr>
                <w:b/>
                <w:bCs/>
                <w:sz w:val="16"/>
                <w:szCs w:val="16"/>
              </w:rPr>
            </w:pPr>
            <w:r w:rsidRPr="003872C9">
              <w:rPr>
                <w:b/>
                <w:bCs/>
                <w:sz w:val="16"/>
                <w:szCs w:val="16"/>
              </w:rPr>
              <w:t>Почётное звание</w:t>
            </w:r>
          </w:p>
          <w:p w:rsidR="004722E9" w:rsidRPr="003872C9" w:rsidRDefault="004722E9" w:rsidP="004722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«</w:t>
            </w:r>
            <w:r w:rsidRPr="003872C9">
              <w:rPr>
                <w:b/>
                <w:bCs/>
                <w:sz w:val="16"/>
                <w:szCs w:val="16"/>
              </w:rPr>
              <w:t>Почётный работник сферы образования Российской</w:t>
            </w:r>
          </w:p>
          <w:p w:rsidR="004722E9" w:rsidRPr="003872C9" w:rsidRDefault="004722E9" w:rsidP="004722E9">
            <w:pPr>
              <w:jc w:val="center"/>
              <w:rPr>
                <w:sz w:val="16"/>
                <w:szCs w:val="16"/>
              </w:rPr>
            </w:pPr>
            <w:r w:rsidRPr="003872C9">
              <w:rPr>
                <w:b/>
                <w:bCs/>
                <w:sz w:val="16"/>
                <w:szCs w:val="16"/>
              </w:rPr>
              <w:t>Федерации</w:t>
            </w:r>
            <w:r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3</w:t>
            </w:r>
            <w:r w:rsidR="005036FD">
              <w:rPr>
                <w:sz w:val="16"/>
                <w:szCs w:val="16"/>
              </w:rPr>
              <w:t>4</w:t>
            </w:r>
            <w:r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0"/>
                <w:tab w:val="left" w:pos="34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42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Колодезная</w:t>
            </w:r>
          </w:p>
          <w:p w:rsidR="005036FD" w:rsidRDefault="005036FD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Нина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Юрьевна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Допуски и технические измерения;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 xml:space="preserve">Допуски, посадки и технические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измерения;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Материаловедение;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Основы инженерной графики;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lastRenderedPageBreak/>
              <w:t>Основы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электротехники;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Основы электротехники и электроники;</w:t>
            </w:r>
          </w:p>
          <w:p w:rsidR="004722E9" w:rsidRPr="003872C9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5036FD">
              <w:rPr>
                <w:color w:val="000000"/>
                <w:spacing w:val="-2"/>
                <w:sz w:val="16"/>
                <w:szCs w:val="16"/>
              </w:rPr>
              <w:t>Техническая графика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черчения</w:t>
            </w: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Московский институт электронной техники, 1976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Вакуумная техника электрофизических установок.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lastRenderedPageBreak/>
              <w:t>Инженер электронной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техники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jc w:val="center"/>
              <w:rPr>
                <w:b/>
                <w:bCs/>
                <w:sz w:val="16"/>
                <w:szCs w:val="16"/>
              </w:rPr>
            </w:pPr>
            <w:r w:rsidRPr="003872C9">
              <w:rPr>
                <w:b/>
                <w:bCs/>
                <w:sz w:val="16"/>
                <w:szCs w:val="16"/>
              </w:rPr>
              <w:lastRenderedPageBreak/>
              <w:t>Почётное звание</w:t>
            </w:r>
            <w:r>
              <w:rPr>
                <w:b/>
                <w:bCs/>
                <w:sz w:val="16"/>
                <w:szCs w:val="16"/>
              </w:rPr>
              <w:t xml:space="preserve"> «</w:t>
            </w:r>
            <w:r w:rsidRPr="003872C9">
              <w:rPr>
                <w:b/>
                <w:bCs/>
                <w:sz w:val="16"/>
                <w:szCs w:val="16"/>
              </w:rPr>
              <w:t>Почётный работник воспитания и просвещения Российской</w:t>
            </w:r>
          </w:p>
          <w:p w:rsidR="004722E9" w:rsidRPr="003872C9" w:rsidRDefault="004722E9" w:rsidP="004722E9">
            <w:pPr>
              <w:jc w:val="center"/>
              <w:rPr>
                <w:b/>
                <w:bCs/>
                <w:sz w:val="16"/>
                <w:szCs w:val="16"/>
              </w:rPr>
            </w:pPr>
            <w:r w:rsidRPr="003872C9">
              <w:rPr>
                <w:b/>
                <w:bCs/>
                <w:sz w:val="16"/>
                <w:szCs w:val="16"/>
              </w:rPr>
              <w:t>Федерации</w:t>
            </w:r>
            <w:r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</w:t>
            </w:r>
            <w:r w:rsidR="005036FD">
              <w:rPr>
                <w:sz w:val="16"/>
                <w:szCs w:val="16"/>
              </w:rPr>
              <w:t>5</w:t>
            </w:r>
            <w:r w:rsidRPr="003872C9">
              <w:rPr>
                <w:sz w:val="16"/>
                <w:szCs w:val="16"/>
              </w:rPr>
              <w:t xml:space="preserve"> </w:t>
            </w:r>
            <w:r w:rsidR="005036FD">
              <w:rPr>
                <w:sz w:val="16"/>
                <w:szCs w:val="16"/>
              </w:rPr>
              <w:t>лет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01.01.2025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0"/>
                <w:tab w:val="left" w:pos="34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Высшая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lastRenderedPageBreak/>
              <w:t>43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Просвирова</w:t>
            </w:r>
            <w:proofErr w:type="spellEnd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 xml:space="preserve"> Елена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  <w:p w:rsidR="005036FD" w:rsidRPr="003872C9" w:rsidRDefault="005036FD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38.02.01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Русский язык;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Литература;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Английский язык;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Иностранный язык в профессиональной деятельности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(английский)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Российский государственный гуманитарный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2020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Культурология.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Бакалавр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5036FD">
              <w:rPr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01.01.2025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>1. ФГАОУ ДПО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Академия реализации государственной политики и профессионального развития работников образования Министерства просвещения Российской Федерации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№ 230000088580 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дополнительной профессиональной программе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Разговоры о важном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: система работы классного руководителя (куратора)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ноябрь 2022 года;</w:t>
            </w:r>
          </w:p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color w:val="000000"/>
                <w:spacing w:val="-1"/>
                <w:sz w:val="16"/>
                <w:szCs w:val="16"/>
              </w:rPr>
              <w:t xml:space="preserve">2. ООО </w:t>
            </w:r>
            <w:r>
              <w:rPr>
                <w:color w:val="000000"/>
                <w:spacing w:val="-1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Центр инновационного образования и воспитания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 удостоверение о повышении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б/н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по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программе повышения квалификации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«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Основы обеспечения информационной безопасности детей</w:t>
            </w:r>
            <w:r>
              <w:rPr>
                <w:color w:val="000000"/>
                <w:spacing w:val="-1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1"/>
                <w:sz w:val="16"/>
                <w:szCs w:val="16"/>
              </w:rPr>
              <w:t>,</w:t>
            </w:r>
          </w:p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май 2023 года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44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Татищева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Людмила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Викторовна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Информатика;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Индивидуальный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проект;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Основы финансовой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грамотности;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Физика</w:t>
            </w:r>
          </w:p>
        </w:tc>
        <w:tc>
          <w:tcPr>
            <w:tcW w:w="1559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Ташкентский политехнический институт,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1975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Электронные и вычислительные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машины.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Инженер-электрик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5036FD">
              <w:rPr>
                <w:sz w:val="16"/>
                <w:szCs w:val="16"/>
              </w:rPr>
              <w:t>7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01.01.2025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0"/>
                <w:tab w:val="left" w:pos="34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  <w:r w:rsidRPr="003872C9">
              <w:rPr>
                <w:iCs/>
                <w:sz w:val="16"/>
                <w:szCs w:val="16"/>
              </w:rPr>
              <w:t>Первая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45</w:t>
            </w:r>
          </w:p>
        </w:tc>
        <w:tc>
          <w:tcPr>
            <w:tcW w:w="130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Тестов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Александр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Николаевич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13450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15.01.05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15.01.37</w:t>
            </w:r>
          </w:p>
        </w:tc>
        <w:tc>
          <w:tcPr>
            <w:tcW w:w="1985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Преподаватель/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01.01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Средства автоматизации и измерения технологических процессов;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МДК.01.01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Технология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производства сварных конструкций;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01.02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Монтаж средств автоматизации;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МДК.01.02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Подготовительные и сборочные операции перед сваркой и контроль качества сварных соединений;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02.01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Наладка приборов систем автоматики;</w:t>
            </w:r>
          </w:p>
          <w:p w:rsid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МДК 02.01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Основы технологии сварки;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02.02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proofErr w:type="spellStart"/>
            <w:r w:rsidRPr="005036FD">
              <w:rPr>
                <w:spacing w:val="-2"/>
                <w:sz w:val="16"/>
                <w:szCs w:val="16"/>
              </w:rPr>
              <w:lastRenderedPageBreak/>
              <w:t>Пусконаладка</w:t>
            </w:r>
            <w:proofErr w:type="spellEnd"/>
            <w:r w:rsidRPr="005036FD">
              <w:rPr>
                <w:spacing w:val="-2"/>
                <w:sz w:val="16"/>
                <w:szCs w:val="16"/>
              </w:rPr>
              <w:t xml:space="preserve"> систем автоматики;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02.02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Техника и технология ручной дуговой сварки (наплавки) и резки металлов;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03.01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Сварочные материалы и оборудование для частично механизированной сварки (наплавки) плавлением;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03.01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Техническое обслуживание и эксплуатация систем автоматики;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03.02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Диагностика и ремонт систем автоматики;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 xml:space="preserve">МДК 03.02 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Техника и технология частично механизированной сварки (наплавки) плавлением;</w:t>
            </w:r>
          </w:p>
          <w:p w:rsidR="005036FD" w:rsidRPr="005036FD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Основы бережливого производства;</w:t>
            </w:r>
          </w:p>
          <w:p w:rsidR="004722E9" w:rsidRPr="00E76EA4" w:rsidRDefault="005036FD" w:rsidP="005036FD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FF0000"/>
                <w:spacing w:val="-2"/>
                <w:sz w:val="16"/>
                <w:szCs w:val="16"/>
              </w:rPr>
            </w:pPr>
            <w:r w:rsidRPr="005036FD">
              <w:rPr>
                <w:spacing w:val="-2"/>
                <w:sz w:val="16"/>
                <w:szCs w:val="16"/>
              </w:rPr>
              <w:t>Технология выполнения слесарных и сборочных работ</w:t>
            </w:r>
          </w:p>
        </w:tc>
        <w:tc>
          <w:tcPr>
            <w:tcW w:w="1559" w:type="dxa"/>
            <w:tcBorders>
              <w:top w:val="nil"/>
            </w:tcBorders>
          </w:tcPr>
          <w:p w:rsidR="004722E9" w:rsidRDefault="005036FD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Среднее профессиональное </w:t>
            </w:r>
            <w:r w:rsidR="004722E9"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ГБОУ НПО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Профессиональное училище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№ 31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» 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Тверская область п. Козлово, 1987 г.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По профессии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Тракторист-машинист широкого профиля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.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  <w:tab w:val="left" w:pos="2336"/>
              </w:tabs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Тракторист 3-го класса, слесарь 3-го разряда</w:t>
            </w: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1</w:t>
            </w:r>
            <w:r w:rsidR="005036FD">
              <w:rPr>
                <w:sz w:val="16"/>
                <w:szCs w:val="16"/>
              </w:rPr>
              <w:t>8</w:t>
            </w:r>
            <w:r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29.08.2025</w:t>
            </w:r>
          </w:p>
        </w:tc>
        <w:tc>
          <w:tcPr>
            <w:tcW w:w="3261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0"/>
                <w:tab w:val="left" w:pos="34"/>
              </w:tabs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Cs/>
                <w:sz w:val="16"/>
                <w:szCs w:val="16"/>
              </w:rPr>
            </w:pPr>
          </w:p>
        </w:tc>
      </w:tr>
      <w:tr w:rsidR="004722E9" w:rsidRPr="003872C9" w:rsidTr="00060F63">
        <w:trPr>
          <w:trHeight w:val="20"/>
        </w:trPr>
        <w:tc>
          <w:tcPr>
            <w:tcW w:w="16331" w:type="dxa"/>
            <w:gridSpan w:val="11"/>
            <w:tcBorders>
              <w:top w:val="nil"/>
            </w:tcBorders>
          </w:tcPr>
          <w:p w:rsidR="004722E9" w:rsidRPr="0086575D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b/>
                <w:iCs/>
                <w:szCs w:val="16"/>
              </w:rPr>
            </w:pPr>
            <w:r w:rsidRPr="0086575D">
              <w:rPr>
                <w:b/>
                <w:iCs/>
                <w:szCs w:val="16"/>
              </w:rPr>
              <w:lastRenderedPageBreak/>
              <w:t>Преподаватели – представители предприятий</w:t>
            </w: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46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proofErr w:type="spellStart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Вострухин</w:t>
            </w:r>
            <w:proofErr w:type="spellEnd"/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 xml:space="preserve"> Александр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Анатольевич</w:t>
            </w:r>
          </w:p>
        </w:tc>
        <w:tc>
          <w:tcPr>
            <w:tcW w:w="1134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Преподаватель-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совместитель/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Рижское высшее командно-инженерное Краснознаменное училище им. Маршала Советского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Союза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Бирюзова С.С,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1976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Летательные аппараты и технологическое оборудование к ним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военный инженер-механик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4722E9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</w:t>
            </w:r>
            <w:r w:rsidR="005036FD">
              <w:rPr>
                <w:sz w:val="16"/>
                <w:szCs w:val="16"/>
              </w:rPr>
              <w:t>3</w:t>
            </w:r>
            <w:r w:rsidRPr="003872C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-108"/>
                <w:tab w:val="left" w:pos="0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26.02.2021</w:t>
            </w:r>
          </w:p>
        </w:tc>
        <w:tc>
          <w:tcPr>
            <w:tcW w:w="3261" w:type="dxa"/>
          </w:tcPr>
          <w:p w:rsidR="004722E9" w:rsidRPr="003872C9" w:rsidRDefault="004722E9" w:rsidP="004722E9">
            <w:pPr>
              <w:pStyle w:val="a9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Высшая</w:t>
            </w:r>
          </w:p>
        </w:tc>
      </w:tr>
      <w:tr w:rsidR="005036FD" w:rsidRPr="003872C9" w:rsidTr="0086575D">
        <w:trPr>
          <w:trHeight w:val="20"/>
        </w:trPr>
        <w:tc>
          <w:tcPr>
            <w:tcW w:w="568" w:type="dxa"/>
          </w:tcPr>
          <w:p w:rsidR="005036FD" w:rsidRDefault="005036FD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47</w:t>
            </w:r>
          </w:p>
        </w:tc>
        <w:tc>
          <w:tcPr>
            <w:tcW w:w="1304" w:type="dxa"/>
          </w:tcPr>
          <w:p w:rsidR="005036FD" w:rsidRDefault="005036FD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Крылова</w:t>
            </w:r>
          </w:p>
          <w:p w:rsidR="005036FD" w:rsidRDefault="005036FD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Валерия</w:t>
            </w:r>
          </w:p>
          <w:p w:rsidR="005036FD" w:rsidRPr="003872C9" w:rsidRDefault="005036FD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Олеговна</w:t>
            </w:r>
          </w:p>
        </w:tc>
        <w:tc>
          <w:tcPr>
            <w:tcW w:w="1134" w:type="dxa"/>
          </w:tcPr>
          <w:p w:rsidR="005036FD" w:rsidRDefault="005036FD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40.02.04</w:t>
            </w:r>
          </w:p>
        </w:tc>
        <w:tc>
          <w:tcPr>
            <w:tcW w:w="1985" w:type="dxa"/>
          </w:tcPr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>Преподаватель-</w:t>
            </w:r>
          </w:p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>совместитель/</w:t>
            </w:r>
          </w:p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>Информатика</w:t>
            </w:r>
          </w:p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МДК 02.01</w:t>
            </w:r>
          </w:p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 xml:space="preserve">Судоустройство и правоохранительные органы; </w:t>
            </w:r>
          </w:p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МДК 02.03</w:t>
            </w:r>
          </w:p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>Уголовное право;</w:t>
            </w:r>
          </w:p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МДК 03.02</w:t>
            </w:r>
          </w:p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lastRenderedPageBreak/>
              <w:t xml:space="preserve">Правовые основы обеспечения конкуренции, надлежащей рекламы и инвестиционного </w:t>
            </w:r>
          </w:p>
          <w:p w:rsidR="005036FD" w:rsidRPr="005036FD" w:rsidRDefault="005036FD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 xml:space="preserve">регулирования; </w:t>
            </w:r>
          </w:p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МДК 03.04</w:t>
            </w:r>
          </w:p>
          <w:p w:rsidR="005036FD" w:rsidRPr="003872C9" w:rsidRDefault="005036FD" w:rsidP="00566A34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5036FD">
              <w:rPr>
                <w:spacing w:val="-1"/>
                <w:sz w:val="16"/>
                <w:szCs w:val="16"/>
              </w:rPr>
              <w:t>Судебная и альтернативные формы защиты прав орг</w:t>
            </w:r>
            <w:r w:rsidR="00566A34">
              <w:rPr>
                <w:spacing w:val="-1"/>
                <w:sz w:val="16"/>
                <w:szCs w:val="16"/>
              </w:rPr>
              <w:t>анизаций и юридических лиц</w:t>
            </w:r>
          </w:p>
        </w:tc>
        <w:tc>
          <w:tcPr>
            <w:tcW w:w="1559" w:type="dxa"/>
          </w:tcPr>
          <w:p w:rsidR="005036FD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Среднее профессиональное образование</w:t>
            </w:r>
          </w:p>
          <w:p w:rsidR="00566A34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566A34" w:rsidRPr="003872C9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ГБП ОУ «Тверской химико-технологический колледж», 2025 г. Право и су</w:t>
            </w:r>
            <w:r w:rsidRPr="00566A34">
              <w:rPr>
                <w:sz w:val="16"/>
                <w:szCs w:val="16"/>
              </w:rPr>
              <w:lastRenderedPageBreak/>
              <w:t>дебное администрирование. Специалист по судебному администрированию</w:t>
            </w:r>
          </w:p>
        </w:tc>
        <w:tc>
          <w:tcPr>
            <w:tcW w:w="1134" w:type="dxa"/>
          </w:tcPr>
          <w:p w:rsidR="005036FD" w:rsidRPr="003872C9" w:rsidRDefault="005036FD" w:rsidP="004722E9">
            <w:pPr>
              <w:shd w:val="clear" w:color="auto" w:fill="FFFFFF"/>
              <w:jc w:val="center"/>
              <w:rPr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5036FD" w:rsidRPr="003872C9" w:rsidRDefault="005036FD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5036FD" w:rsidRPr="003872C9" w:rsidRDefault="005036FD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5036FD" w:rsidRPr="003872C9" w:rsidRDefault="005036FD" w:rsidP="004722E9">
            <w:pPr>
              <w:tabs>
                <w:tab w:val="left" w:pos="-108"/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566A34" w:rsidRDefault="00566A34" w:rsidP="00566A34">
            <w:pPr>
              <w:pStyle w:val="a9"/>
              <w:jc w:val="both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 xml:space="preserve">АНО ДПО «Учебный центр </w:t>
            </w:r>
            <w:proofErr w:type="spellStart"/>
            <w:r w:rsidRPr="00566A34">
              <w:rPr>
                <w:sz w:val="16"/>
                <w:szCs w:val="16"/>
              </w:rPr>
              <w:t>ПрофРазвитие</w:t>
            </w:r>
            <w:proofErr w:type="spellEnd"/>
            <w:r w:rsidRPr="00566A34">
              <w:rPr>
                <w:sz w:val="16"/>
                <w:szCs w:val="16"/>
              </w:rPr>
              <w:t>», удостоверение о повышении квалификации № 960300002164, по программе дополнительного профессионального образования Теория и методика преподавания юридических дисци</w:t>
            </w:r>
            <w:r>
              <w:rPr>
                <w:sz w:val="16"/>
                <w:szCs w:val="16"/>
              </w:rPr>
              <w:t>плин в соответствии с ФГОС СПО,</w:t>
            </w:r>
          </w:p>
          <w:p w:rsidR="005036FD" w:rsidRPr="003872C9" w:rsidRDefault="00566A34" w:rsidP="00566A34">
            <w:pPr>
              <w:pStyle w:val="a9"/>
              <w:jc w:val="both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август 2026 г.</w:t>
            </w:r>
          </w:p>
        </w:tc>
        <w:tc>
          <w:tcPr>
            <w:tcW w:w="1134" w:type="dxa"/>
          </w:tcPr>
          <w:p w:rsidR="005036FD" w:rsidRPr="003872C9" w:rsidRDefault="005036FD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</w:tr>
      <w:tr w:rsidR="00566A34" w:rsidRPr="003872C9" w:rsidTr="007311A5">
        <w:trPr>
          <w:trHeight w:val="20"/>
        </w:trPr>
        <w:tc>
          <w:tcPr>
            <w:tcW w:w="568" w:type="dxa"/>
          </w:tcPr>
          <w:p w:rsidR="00566A34" w:rsidRPr="003872C9" w:rsidRDefault="00566A34" w:rsidP="007311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48</w:t>
            </w:r>
          </w:p>
        </w:tc>
        <w:tc>
          <w:tcPr>
            <w:tcW w:w="1304" w:type="dxa"/>
          </w:tcPr>
          <w:p w:rsidR="00566A34" w:rsidRDefault="00566A34" w:rsidP="007311A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Кудряшова</w:t>
            </w:r>
          </w:p>
          <w:p w:rsidR="00566A34" w:rsidRDefault="00566A34" w:rsidP="007311A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Наталья</w:t>
            </w:r>
          </w:p>
          <w:p w:rsidR="00566A34" w:rsidRPr="003872C9" w:rsidRDefault="00566A34" w:rsidP="007311A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</w:tcPr>
          <w:p w:rsidR="00566A34" w:rsidRPr="003872C9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38.02.05</w:t>
            </w:r>
          </w:p>
        </w:tc>
        <w:tc>
          <w:tcPr>
            <w:tcW w:w="1985" w:type="dxa"/>
          </w:tcPr>
          <w:p w:rsidR="00566A34" w:rsidRPr="003872C9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Преподаватель/</w:t>
            </w:r>
          </w:p>
          <w:p w:rsidR="00566A34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 04.01</w:t>
            </w:r>
          </w:p>
          <w:p w:rsidR="00566A34" w:rsidRPr="00C70953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  <w:r w:rsidRPr="00C70953">
              <w:rPr>
                <w:color w:val="000000"/>
                <w:sz w:val="16"/>
                <w:szCs w:val="16"/>
              </w:rPr>
              <w:t>Основы организации торговли и выполнение</w:t>
            </w:r>
          </w:p>
          <w:p w:rsidR="00566A34" w:rsidRPr="00C70953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  <w:r w:rsidRPr="00C70953">
              <w:rPr>
                <w:color w:val="000000"/>
                <w:sz w:val="16"/>
                <w:szCs w:val="16"/>
              </w:rPr>
              <w:t>контрольно-кассовых операций</w:t>
            </w:r>
          </w:p>
          <w:p w:rsidR="00566A34" w:rsidRPr="003872C9" w:rsidRDefault="00566A34" w:rsidP="007311A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566A34" w:rsidRDefault="00566A34" w:rsidP="007311A5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Высшее</w:t>
            </w:r>
          </w:p>
          <w:p w:rsidR="00566A34" w:rsidRDefault="00566A34" w:rsidP="007311A5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образование</w:t>
            </w:r>
          </w:p>
          <w:p w:rsidR="00566A34" w:rsidRDefault="00566A34" w:rsidP="007311A5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566A34" w:rsidRPr="00C70953" w:rsidRDefault="00566A34" w:rsidP="007311A5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C70953">
              <w:rPr>
                <w:color w:val="000000"/>
                <w:spacing w:val="-2"/>
                <w:sz w:val="16"/>
                <w:szCs w:val="16"/>
              </w:rPr>
              <w:t>ВПО «Тверской государственный университет», 2006 г.</w:t>
            </w:r>
          </w:p>
          <w:p w:rsidR="00566A34" w:rsidRPr="003872C9" w:rsidRDefault="00566A34" w:rsidP="007311A5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C70953">
              <w:rPr>
                <w:color w:val="000000"/>
                <w:spacing w:val="-2"/>
                <w:sz w:val="16"/>
                <w:szCs w:val="16"/>
              </w:rPr>
              <w:t>«Химия», бакалавр химии</w:t>
            </w:r>
          </w:p>
        </w:tc>
        <w:tc>
          <w:tcPr>
            <w:tcW w:w="1134" w:type="dxa"/>
          </w:tcPr>
          <w:p w:rsidR="00566A34" w:rsidRPr="003872C9" w:rsidRDefault="00566A34" w:rsidP="007311A5">
            <w:pPr>
              <w:shd w:val="clear" w:color="auto" w:fill="FFFFFF"/>
              <w:tabs>
                <w:tab w:val="left" w:pos="1627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566A34" w:rsidRPr="003872C9" w:rsidRDefault="00566A34" w:rsidP="007311A5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лет</w:t>
            </w:r>
          </w:p>
        </w:tc>
        <w:tc>
          <w:tcPr>
            <w:tcW w:w="1560" w:type="dxa"/>
          </w:tcPr>
          <w:p w:rsidR="00566A34" w:rsidRPr="003872C9" w:rsidRDefault="00566A34" w:rsidP="007311A5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лет</w:t>
            </w:r>
          </w:p>
        </w:tc>
        <w:tc>
          <w:tcPr>
            <w:tcW w:w="1275" w:type="dxa"/>
          </w:tcPr>
          <w:p w:rsidR="00566A34" w:rsidRPr="003872C9" w:rsidRDefault="00566A34" w:rsidP="007311A5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18.10.2021</w:t>
            </w:r>
          </w:p>
        </w:tc>
        <w:tc>
          <w:tcPr>
            <w:tcW w:w="3261" w:type="dxa"/>
          </w:tcPr>
          <w:p w:rsidR="00566A34" w:rsidRPr="00C70953" w:rsidRDefault="00566A34" w:rsidP="007311A5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C70953">
              <w:rPr>
                <w:color w:val="000000"/>
                <w:spacing w:val="-1"/>
                <w:sz w:val="16"/>
                <w:szCs w:val="16"/>
              </w:rPr>
              <w:t>ГОУ ВПО «Тверской государственный университет», диплом о профессиональной переподготовке ППК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C70953">
              <w:rPr>
                <w:color w:val="000000"/>
                <w:spacing w:val="-1"/>
                <w:sz w:val="16"/>
                <w:szCs w:val="16"/>
              </w:rPr>
              <w:t>№ 065314 по программе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C70953">
              <w:rPr>
                <w:color w:val="000000"/>
                <w:spacing w:val="-1"/>
                <w:sz w:val="16"/>
                <w:szCs w:val="16"/>
              </w:rPr>
              <w:t>профессиональной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r w:rsidRPr="00C70953">
              <w:rPr>
                <w:color w:val="000000"/>
                <w:spacing w:val="-1"/>
                <w:sz w:val="16"/>
                <w:szCs w:val="16"/>
              </w:rPr>
              <w:t>переподготовке «Химия. Преподаватель»,</w:t>
            </w:r>
          </w:p>
          <w:p w:rsidR="00566A34" w:rsidRPr="003872C9" w:rsidRDefault="00566A34" w:rsidP="007311A5">
            <w:pPr>
              <w:tabs>
                <w:tab w:val="left" w:pos="318"/>
                <w:tab w:val="left" w:pos="459"/>
              </w:tabs>
              <w:jc w:val="both"/>
              <w:rPr>
                <w:color w:val="000000"/>
                <w:spacing w:val="-1"/>
                <w:sz w:val="16"/>
                <w:szCs w:val="16"/>
              </w:rPr>
            </w:pPr>
            <w:r w:rsidRPr="00C70953">
              <w:rPr>
                <w:color w:val="000000"/>
                <w:spacing w:val="-1"/>
                <w:sz w:val="16"/>
                <w:szCs w:val="16"/>
              </w:rPr>
              <w:t>июль 2007 г.</w:t>
            </w:r>
          </w:p>
        </w:tc>
        <w:tc>
          <w:tcPr>
            <w:tcW w:w="1134" w:type="dxa"/>
          </w:tcPr>
          <w:p w:rsidR="00566A34" w:rsidRPr="003872C9" w:rsidRDefault="00566A34" w:rsidP="007311A5">
            <w:pPr>
              <w:tabs>
                <w:tab w:val="left" w:pos="-108"/>
                <w:tab w:val="left" w:pos="1451"/>
              </w:tabs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566A34" w:rsidRPr="003872C9" w:rsidTr="0086575D">
        <w:trPr>
          <w:trHeight w:val="20"/>
        </w:trPr>
        <w:tc>
          <w:tcPr>
            <w:tcW w:w="568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49</w:t>
            </w:r>
          </w:p>
        </w:tc>
        <w:tc>
          <w:tcPr>
            <w:tcW w:w="1304" w:type="dxa"/>
          </w:tcPr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Моргунов</w:t>
            </w:r>
          </w:p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Руслан</w:t>
            </w:r>
          </w:p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Алексеевич</w:t>
            </w:r>
          </w:p>
        </w:tc>
        <w:tc>
          <w:tcPr>
            <w:tcW w:w="1134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09.02.07</w:t>
            </w:r>
          </w:p>
        </w:tc>
        <w:tc>
          <w:tcPr>
            <w:tcW w:w="1985" w:type="dxa"/>
          </w:tcPr>
          <w:p w:rsidR="00566A34" w:rsidRPr="005036FD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Преподаватель-совместитель</w:t>
            </w:r>
          </w:p>
        </w:tc>
        <w:tc>
          <w:tcPr>
            <w:tcW w:w="1559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Среднее профессиональное образование</w:t>
            </w:r>
          </w:p>
          <w:p w:rsidR="00566A34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566A34" w:rsidRP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ЧПОУ «Международный открытый колледж»</w:t>
            </w:r>
          </w:p>
          <w:p w:rsidR="00566A34" w:rsidRP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 xml:space="preserve"> г. Одинцово, 2026 г.</w:t>
            </w:r>
          </w:p>
          <w:p w:rsid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Информационные системы и программирование. Программист</w:t>
            </w:r>
          </w:p>
        </w:tc>
        <w:tc>
          <w:tcPr>
            <w:tcW w:w="1134" w:type="dxa"/>
          </w:tcPr>
          <w:p w:rsidR="00566A34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566A34" w:rsidRPr="003872C9" w:rsidRDefault="00566A34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566A34" w:rsidRPr="003872C9" w:rsidRDefault="00566A34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566A34" w:rsidRPr="003872C9" w:rsidRDefault="00566A34" w:rsidP="004722E9">
            <w:pPr>
              <w:tabs>
                <w:tab w:val="left" w:pos="-108"/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01.09.2026</w:t>
            </w:r>
          </w:p>
        </w:tc>
        <w:tc>
          <w:tcPr>
            <w:tcW w:w="3261" w:type="dxa"/>
          </w:tcPr>
          <w:p w:rsidR="00566A34" w:rsidRPr="00566A34" w:rsidRDefault="00566A34" w:rsidP="00566A34">
            <w:pPr>
              <w:pStyle w:val="a9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66A34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</w:tr>
      <w:tr w:rsidR="00566A34" w:rsidRPr="003872C9" w:rsidTr="0086575D">
        <w:trPr>
          <w:trHeight w:val="20"/>
        </w:trPr>
        <w:tc>
          <w:tcPr>
            <w:tcW w:w="568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50</w:t>
            </w:r>
          </w:p>
        </w:tc>
        <w:tc>
          <w:tcPr>
            <w:tcW w:w="1304" w:type="dxa"/>
          </w:tcPr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Смирнова</w:t>
            </w:r>
          </w:p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Олеся</w:t>
            </w:r>
          </w:p>
          <w:p w:rsidR="00566A34" w:rsidRDefault="00566A34" w:rsidP="004722E9">
            <w:pPr>
              <w:shd w:val="clear" w:color="auto" w:fill="FFFFFF"/>
              <w:tabs>
                <w:tab w:val="left" w:pos="1593"/>
              </w:tabs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>
              <w:rPr>
                <w:b/>
                <w:color w:val="000000"/>
                <w:spacing w:val="-2"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</w:p>
        </w:tc>
        <w:tc>
          <w:tcPr>
            <w:tcW w:w="1985" w:type="dxa"/>
          </w:tcPr>
          <w:p w:rsidR="00566A34" w:rsidRDefault="00566A34" w:rsidP="005036FD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Преподаватель-совместитель</w:t>
            </w:r>
          </w:p>
        </w:tc>
        <w:tc>
          <w:tcPr>
            <w:tcW w:w="1559" w:type="dxa"/>
          </w:tcPr>
          <w:p w:rsidR="00566A34" w:rsidRDefault="00566A34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  <w:p w:rsid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566A34" w:rsidRP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ФГБОУ ВО «Тверской государственный технический университет», 2025 г.</w:t>
            </w:r>
          </w:p>
          <w:p w:rsidR="00566A34" w:rsidRDefault="00566A34" w:rsidP="00566A3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66A34">
              <w:rPr>
                <w:sz w:val="16"/>
                <w:szCs w:val="16"/>
              </w:rPr>
              <w:t>Психология, магистр 37.04.01 Психология</w:t>
            </w:r>
          </w:p>
        </w:tc>
        <w:tc>
          <w:tcPr>
            <w:tcW w:w="1134" w:type="dxa"/>
          </w:tcPr>
          <w:p w:rsidR="00566A34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566A34" w:rsidRPr="003872C9" w:rsidRDefault="00566A34" w:rsidP="005036FD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566A34" w:rsidRPr="003872C9" w:rsidRDefault="00566A34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566A34" w:rsidRDefault="00566A34" w:rsidP="004722E9">
            <w:pPr>
              <w:tabs>
                <w:tab w:val="left" w:pos="-108"/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01.09.2026</w:t>
            </w:r>
          </w:p>
        </w:tc>
        <w:tc>
          <w:tcPr>
            <w:tcW w:w="3261" w:type="dxa"/>
          </w:tcPr>
          <w:p w:rsidR="00566A34" w:rsidRPr="00566A34" w:rsidRDefault="00566A34" w:rsidP="00566A34">
            <w:pPr>
              <w:pStyle w:val="a9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66A34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51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Сорокина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b/>
                <w:color w:val="000000"/>
                <w:spacing w:val="-2"/>
                <w:sz w:val="16"/>
                <w:szCs w:val="16"/>
              </w:rPr>
              <w:t>Елизавета Алексеевна</w:t>
            </w:r>
          </w:p>
        </w:tc>
        <w:tc>
          <w:tcPr>
            <w:tcW w:w="1134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11.02.17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19.02.01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20.02.01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38.02.07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pacing w:val="-1"/>
                <w:sz w:val="16"/>
                <w:szCs w:val="16"/>
              </w:rPr>
              <w:t>Преподаватель-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совместитель/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Обществознание;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финансовой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pacing w:val="-1"/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грамотности</w:t>
            </w: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ФГБОУ ВО </w:t>
            </w:r>
            <w:r>
              <w:rPr>
                <w:color w:val="000000"/>
                <w:spacing w:val="-2"/>
                <w:sz w:val="16"/>
                <w:szCs w:val="16"/>
              </w:rPr>
              <w:t>«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Тверской государственный университет</w:t>
            </w:r>
            <w:r>
              <w:rPr>
                <w:color w:val="000000"/>
                <w:spacing w:val="-2"/>
                <w:sz w:val="16"/>
                <w:szCs w:val="16"/>
              </w:rPr>
              <w:t>»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, 2024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Социология.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Бакалавр 39.03.01 Социология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566A34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722E9" w:rsidRPr="003872C9">
              <w:rPr>
                <w:sz w:val="16"/>
                <w:szCs w:val="16"/>
              </w:rPr>
              <w:t xml:space="preserve"> год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28.10.2024</w:t>
            </w:r>
          </w:p>
        </w:tc>
        <w:tc>
          <w:tcPr>
            <w:tcW w:w="3261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4722E9" w:rsidRPr="003872C9" w:rsidTr="0086575D">
        <w:trPr>
          <w:trHeight w:val="20"/>
        </w:trPr>
        <w:tc>
          <w:tcPr>
            <w:tcW w:w="568" w:type="dxa"/>
          </w:tcPr>
          <w:p w:rsidR="004722E9" w:rsidRPr="003872C9" w:rsidRDefault="00566A34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52</w:t>
            </w:r>
          </w:p>
        </w:tc>
        <w:tc>
          <w:tcPr>
            <w:tcW w:w="1304" w:type="dxa"/>
          </w:tcPr>
          <w:p w:rsidR="004722E9" w:rsidRPr="003872C9" w:rsidRDefault="004722E9" w:rsidP="004722E9">
            <w:pPr>
              <w:jc w:val="center"/>
              <w:rPr>
                <w:b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Турков-Зарайский Юрий</w:t>
            </w:r>
          </w:p>
          <w:p w:rsidR="004722E9" w:rsidRPr="003872C9" w:rsidRDefault="004722E9" w:rsidP="004722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872C9">
              <w:rPr>
                <w:b/>
                <w:sz w:val="16"/>
                <w:szCs w:val="16"/>
              </w:rPr>
              <w:t>Николаевич</w:t>
            </w:r>
          </w:p>
          <w:p w:rsidR="004722E9" w:rsidRPr="003872C9" w:rsidRDefault="004722E9" w:rsidP="004722E9">
            <w:pPr>
              <w:shd w:val="clear" w:color="auto" w:fill="FFFFFF"/>
              <w:tabs>
                <w:tab w:val="left" w:pos="1254"/>
              </w:tabs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09.02.07</w:t>
            </w:r>
          </w:p>
        </w:tc>
        <w:tc>
          <w:tcPr>
            <w:tcW w:w="1985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Преподаватель-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>совместитель/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МДК.09.01.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Проектирование и</w:t>
            </w:r>
          </w:p>
          <w:p w:rsidR="004722E9" w:rsidRDefault="004722E9" w:rsidP="004722E9">
            <w:pPr>
              <w:jc w:val="center"/>
              <w:rPr>
                <w:color w:val="000000"/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t>разработка веб-</w:t>
            </w:r>
          </w:p>
          <w:p w:rsidR="004722E9" w:rsidRPr="003872C9" w:rsidRDefault="004722E9" w:rsidP="004722E9">
            <w:pPr>
              <w:jc w:val="center"/>
              <w:rPr>
                <w:sz w:val="16"/>
                <w:szCs w:val="16"/>
              </w:rPr>
            </w:pPr>
            <w:r w:rsidRPr="003872C9">
              <w:rPr>
                <w:color w:val="000000"/>
                <w:sz w:val="16"/>
                <w:szCs w:val="16"/>
              </w:rPr>
              <w:lastRenderedPageBreak/>
              <w:t>приложений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lastRenderedPageBreak/>
              <w:t>Высшее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</w:t>
            </w:r>
          </w:p>
          <w:p w:rsidR="004722E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lastRenderedPageBreak/>
              <w:t>Тверской государственный технический университет, 1997 г.</w:t>
            </w:r>
          </w:p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3872C9">
              <w:rPr>
                <w:color w:val="000000"/>
                <w:spacing w:val="-2"/>
                <w:sz w:val="16"/>
                <w:szCs w:val="16"/>
              </w:rPr>
              <w:t xml:space="preserve"> Вычислительные машины, комплексы, системы и сети</w:t>
            </w:r>
            <w:r>
              <w:rPr>
                <w:color w:val="000000"/>
                <w:spacing w:val="-2"/>
                <w:sz w:val="16"/>
                <w:szCs w:val="16"/>
              </w:rPr>
              <w:t>. Инженер-</w:t>
            </w:r>
            <w:proofErr w:type="spellStart"/>
            <w:r>
              <w:rPr>
                <w:color w:val="000000"/>
                <w:spacing w:val="-2"/>
                <w:sz w:val="16"/>
                <w:szCs w:val="16"/>
              </w:rPr>
              <w:t>си</w:t>
            </w:r>
            <w:r w:rsidRPr="003872C9">
              <w:rPr>
                <w:color w:val="000000"/>
                <w:spacing w:val="-2"/>
                <w:sz w:val="16"/>
                <w:szCs w:val="16"/>
              </w:rPr>
              <w:t>стемотехник</w:t>
            </w:r>
            <w:proofErr w:type="spellEnd"/>
          </w:p>
        </w:tc>
        <w:tc>
          <w:tcPr>
            <w:tcW w:w="1134" w:type="dxa"/>
          </w:tcPr>
          <w:p w:rsidR="004722E9" w:rsidRPr="003872C9" w:rsidRDefault="004722E9" w:rsidP="004722E9">
            <w:pPr>
              <w:shd w:val="clear" w:color="auto" w:fill="FFFFFF"/>
              <w:jc w:val="center"/>
              <w:rPr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417" w:type="dxa"/>
          </w:tcPr>
          <w:p w:rsidR="004722E9" w:rsidRPr="003872C9" w:rsidRDefault="00566A34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4722E9" w:rsidRPr="003872C9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60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2 года</w:t>
            </w:r>
          </w:p>
        </w:tc>
        <w:tc>
          <w:tcPr>
            <w:tcW w:w="1275" w:type="dxa"/>
          </w:tcPr>
          <w:p w:rsidR="004722E9" w:rsidRPr="003872C9" w:rsidRDefault="004722E9" w:rsidP="004722E9">
            <w:pPr>
              <w:tabs>
                <w:tab w:val="left" w:pos="318"/>
                <w:tab w:val="left" w:pos="459"/>
              </w:tabs>
              <w:jc w:val="center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01.02.2021</w:t>
            </w:r>
          </w:p>
        </w:tc>
        <w:tc>
          <w:tcPr>
            <w:tcW w:w="3261" w:type="dxa"/>
          </w:tcPr>
          <w:p w:rsidR="004722E9" w:rsidRPr="003872C9" w:rsidRDefault="004722E9" w:rsidP="00566A34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3872C9">
              <w:rPr>
                <w:sz w:val="16"/>
                <w:szCs w:val="16"/>
              </w:rPr>
              <w:t>Центр непрерывного образования</w:t>
            </w:r>
            <w:r>
              <w:rPr>
                <w:sz w:val="16"/>
                <w:szCs w:val="16"/>
              </w:rPr>
              <w:t>»</w:t>
            </w:r>
            <w:r w:rsidRPr="003872C9">
              <w:rPr>
                <w:sz w:val="16"/>
                <w:szCs w:val="16"/>
              </w:rPr>
              <w:t>,</w:t>
            </w:r>
          </w:p>
          <w:p w:rsidR="004722E9" w:rsidRPr="003872C9" w:rsidRDefault="00566A34" w:rsidP="00566A34">
            <w:pPr>
              <w:tabs>
                <w:tab w:val="left" w:pos="318"/>
                <w:tab w:val="left" w:pos="459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о профессиональной </w:t>
            </w:r>
            <w:r w:rsidR="004722E9" w:rsidRPr="003872C9">
              <w:rPr>
                <w:sz w:val="16"/>
                <w:szCs w:val="16"/>
              </w:rPr>
              <w:t>переподготовк</w:t>
            </w:r>
            <w:r>
              <w:rPr>
                <w:sz w:val="16"/>
                <w:szCs w:val="16"/>
              </w:rPr>
              <w:t xml:space="preserve">е № 342410160397 </w:t>
            </w:r>
            <w:bookmarkStart w:id="1" w:name="_GoBack"/>
            <w:bookmarkEnd w:id="1"/>
            <w:r w:rsidR="004722E9" w:rsidRPr="003872C9">
              <w:rPr>
                <w:sz w:val="16"/>
                <w:szCs w:val="16"/>
              </w:rPr>
              <w:t xml:space="preserve">по программе </w:t>
            </w:r>
            <w:r w:rsidR="004722E9">
              <w:rPr>
                <w:sz w:val="16"/>
                <w:szCs w:val="16"/>
              </w:rPr>
              <w:t>«</w:t>
            </w:r>
            <w:r w:rsidR="004722E9" w:rsidRPr="003872C9">
              <w:rPr>
                <w:sz w:val="16"/>
                <w:szCs w:val="16"/>
              </w:rPr>
              <w:t xml:space="preserve">Педагог дополнительного образования детей и </w:t>
            </w:r>
            <w:r w:rsidR="004722E9" w:rsidRPr="003872C9">
              <w:rPr>
                <w:sz w:val="16"/>
                <w:szCs w:val="16"/>
              </w:rPr>
              <w:lastRenderedPageBreak/>
              <w:t>взрослых: реализация дополнительных общеразвивающих программ технической направленности</w:t>
            </w:r>
            <w:r w:rsidR="004722E9">
              <w:rPr>
                <w:sz w:val="16"/>
                <w:szCs w:val="16"/>
              </w:rPr>
              <w:t>»</w:t>
            </w:r>
            <w:r w:rsidR="004722E9" w:rsidRPr="003872C9">
              <w:rPr>
                <w:sz w:val="16"/>
                <w:szCs w:val="16"/>
              </w:rPr>
              <w:t>,</w:t>
            </w:r>
          </w:p>
          <w:p w:rsidR="004722E9" w:rsidRPr="003872C9" w:rsidRDefault="004722E9" w:rsidP="00566A34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 w:rsidRPr="003872C9">
              <w:rPr>
                <w:sz w:val="16"/>
                <w:szCs w:val="16"/>
              </w:rPr>
              <w:t>февраль 2020 г.</w:t>
            </w:r>
          </w:p>
        </w:tc>
        <w:tc>
          <w:tcPr>
            <w:tcW w:w="1134" w:type="dxa"/>
          </w:tcPr>
          <w:p w:rsidR="004722E9" w:rsidRPr="003872C9" w:rsidRDefault="004722E9" w:rsidP="004722E9">
            <w:pPr>
              <w:tabs>
                <w:tab w:val="left" w:pos="-108"/>
              </w:tabs>
              <w:jc w:val="center"/>
              <w:rPr>
                <w:i/>
                <w:iCs/>
                <w:sz w:val="16"/>
                <w:szCs w:val="16"/>
              </w:rPr>
            </w:pPr>
          </w:p>
        </w:tc>
      </w:tr>
    </w:tbl>
    <w:p w:rsidR="000933E2" w:rsidRDefault="000933E2">
      <w:pPr>
        <w:jc w:val="center"/>
      </w:pPr>
    </w:p>
    <w:sectPr w:rsidR="000933E2" w:rsidSect="003872C9">
      <w:footerReference w:type="even" r:id="rId7"/>
      <w:footerReference w:type="default" r:id="rId8"/>
      <w:footerReference w:type="first" r:id="rId9"/>
      <w:pgSz w:w="16838" w:h="11906" w:orient="landscape"/>
      <w:pgMar w:top="289" w:right="295" w:bottom="289" w:left="289" w:header="0" w:footer="567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70D" w:rsidRDefault="008E670D">
      <w:r>
        <w:separator/>
      </w:r>
    </w:p>
  </w:endnote>
  <w:endnote w:type="continuationSeparator" w:id="0">
    <w:p w:rsidR="008E670D" w:rsidRDefault="008E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63" w:rsidRDefault="00060F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63" w:rsidRDefault="00060F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F63" w:rsidRDefault="00060F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70D" w:rsidRDefault="008E670D">
      <w:r>
        <w:separator/>
      </w:r>
    </w:p>
  </w:footnote>
  <w:footnote w:type="continuationSeparator" w:id="0">
    <w:p w:rsidR="008E670D" w:rsidRDefault="008E6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E2"/>
    <w:rsid w:val="00060F63"/>
    <w:rsid w:val="000933E2"/>
    <w:rsid w:val="000C703E"/>
    <w:rsid w:val="001019CC"/>
    <w:rsid w:val="001224C0"/>
    <w:rsid w:val="003640D9"/>
    <w:rsid w:val="003872C9"/>
    <w:rsid w:val="004722E9"/>
    <w:rsid w:val="00487CC5"/>
    <w:rsid w:val="004B4EA5"/>
    <w:rsid w:val="005036FD"/>
    <w:rsid w:val="00566A34"/>
    <w:rsid w:val="005B430F"/>
    <w:rsid w:val="005C0A56"/>
    <w:rsid w:val="00606B1D"/>
    <w:rsid w:val="00680300"/>
    <w:rsid w:val="00686A60"/>
    <w:rsid w:val="007550A5"/>
    <w:rsid w:val="00816902"/>
    <w:rsid w:val="0086575D"/>
    <w:rsid w:val="008A168D"/>
    <w:rsid w:val="008C21AD"/>
    <w:rsid w:val="008E1BEE"/>
    <w:rsid w:val="008E670D"/>
    <w:rsid w:val="0091380C"/>
    <w:rsid w:val="0098766D"/>
    <w:rsid w:val="009B5805"/>
    <w:rsid w:val="00A8385D"/>
    <w:rsid w:val="00B15279"/>
    <w:rsid w:val="00C70953"/>
    <w:rsid w:val="00E76EA4"/>
    <w:rsid w:val="00EE33E6"/>
    <w:rsid w:val="00F3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D67F"/>
  <w15:docId w15:val="{640DD624-FF8A-4F7A-8BBA-B8AC55CA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F33"/>
    <w:pPr>
      <w:suppressAutoHyphens w:val="0"/>
    </w:pPr>
  </w:style>
  <w:style w:type="paragraph" w:styleId="4">
    <w:name w:val="heading 4"/>
    <w:basedOn w:val="1"/>
    <w:next w:val="a0"/>
    <w:qFormat/>
    <w:rsid w:val="00036F6C"/>
    <w:pPr>
      <w:tabs>
        <w:tab w:val="left" w:pos="0"/>
      </w:tabs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qFormat/>
    <w:rsid w:val="004B0EA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0"/>
    <w:qFormat/>
    <w:rsid w:val="00036F6C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0">
    <w:name w:val="Body Text"/>
    <w:basedOn w:val="a"/>
    <w:rsid w:val="00036F6C"/>
    <w:pPr>
      <w:spacing w:after="140" w:line="276" w:lineRule="auto"/>
    </w:pPr>
  </w:style>
  <w:style w:type="paragraph" w:styleId="a6">
    <w:name w:val="List"/>
    <w:basedOn w:val="a0"/>
    <w:rsid w:val="00036F6C"/>
    <w:rPr>
      <w:rFonts w:ascii="PT Astra Serif" w:hAnsi="PT Astra Serif" w:cs="FreeSans"/>
    </w:rPr>
  </w:style>
  <w:style w:type="paragraph" w:styleId="a7">
    <w:name w:val="caption"/>
    <w:basedOn w:val="a"/>
    <w:qFormat/>
    <w:rsid w:val="00036F6C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8">
    <w:name w:val="index heading"/>
    <w:basedOn w:val="a"/>
    <w:qFormat/>
    <w:rsid w:val="00036F6C"/>
    <w:pPr>
      <w:suppressLineNumbers/>
    </w:pPr>
    <w:rPr>
      <w:rFonts w:ascii="PT Astra Serif" w:hAnsi="PT Astra Serif" w:cs="FreeSans"/>
    </w:rPr>
  </w:style>
  <w:style w:type="paragraph" w:styleId="a5">
    <w:name w:val="Balloon Text"/>
    <w:basedOn w:val="a"/>
    <w:link w:val="a4"/>
    <w:qFormat/>
    <w:rsid w:val="004B0EAC"/>
    <w:rPr>
      <w:rFonts w:ascii="Tahoma" w:hAnsi="Tahoma"/>
      <w:sz w:val="16"/>
      <w:szCs w:val="16"/>
    </w:rPr>
  </w:style>
  <w:style w:type="paragraph" w:styleId="a9">
    <w:name w:val="No Spacing"/>
    <w:uiPriority w:val="1"/>
    <w:qFormat/>
    <w:rsid w:val="00DF3612"/>
  </w:style>
  <w:style w:type="paragraph" w:customStyle="1" w:styleId="aa">
    <w:name w:val="Центрированный (таблица)"/>
    <w:basedOn w:val="a"/>
    <w:next w:val="a"/>
    <w:uiPriority w:val="99"/>
    <w:qFormat/>
    <w:rsid w:val="00F615BC"/>
    <w:pPr>
      <w:widowControl w:val="0"/>
      <w:jc w:val="center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E87BE1"/>
    <w:pPr>
      <w:ind w:left="720"/>
      <w:contextualSpacing/>
    </w:pPr>
  </w:style>
  <w:style w:type="paragraph" w:customStyle="1" w:styleId="ac">
    <w:name w:val="Содержимое таблицы"/>
    <w:basedOn w:val="a"/>
    <w:qFormat/>
    <w:rsid w:val="00036F6C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36F6C"/>
    <w:pPr>
      <w:jc w:val="center"/>
    </w:pPr>
    <w:rPr>
      <w:b/>
      <w:bCs/>
    </w:rPr>
  </w:style>
  <w:style w:type="paragraph" w:customStyle="1" w:styleId="HeaderandFooter">
    <w:name w:val="Header and Footer"/>
    <w:basedOn w:val="a"/>
    <w:qFormat/>
    <w:rsid w:val="00036F6C"/>
    <w:pPr>
      <w:suppressLineNumbers/>
      <w:tabs>
        <w:tab w:val="center" w:pos="7852"/>
        <w:tab w:val="right" w:pos="15704"/>
      </w:tabs>
    </w:pPr>
  </w:style>
  <w:style w:type="paragraph" w:styleId="ae">
    <w:name w:val="footer"/>
    <w:basedOn w:val="HeaderandFooter"/>
    <w:rsid w:val="00036F6C"/>
  </w:style>
  <w:style w:type="numbering" w:customStyle="1" w:styleId="af">
    <w:name w:val="Без списка"/>
    <w:uiPriority w:val="99"/>
    <w:semiHidden/>
    <w:unhideWhenUsed/>
    <w:qFormat/>
    <w:rsid w:val="00036F6C"/>
  </w:style>
  <w:style w:type="table" w:styleId="10">
    <w:name w:val="Table Grid 1"/>
    <w:basedOn w:val="a2"/>
    <w:rsid w:val="004A2B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0">
    <w:name w:val="Table Grid"/>
    <w:basedOn w:val="a2"/>
    <w:rsid w:val="00D66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ECF7D-E500-4C57-8F0D-334D2FD4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6413</Words>
  <Characters>36555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Б-2/01</vt:lpstr>
    </vt:vector>
  </TitlesOfParts>
  <Company>Microsoft</Company>
  <LinksUpToDate>false</LinksUpToDate>
  <CharactersWithSpaces>42883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Б-2/01</dc:title>
  <dc:subject/>
  <dc:creator>123</dc:creator>
  <cp:keywords/>
  <dc:description/>
  <cp:lastModifiedBy>Сотрудник</cp:lastModifiedBy>
  <cp:revision>10</cp:revision>
  <cp:lastPrinted>2025-09-11T15:07:00Z</cp:lastPrinted>
  <dcterms:created xsi:type="dcterms:W3CDTF">2024-09-09T14:02:00Z</dcterms:created>
  <dcterms:modified xsi:type="dcterms:W3CDTF">2026-09-10T15:35:00Z</dcterms:modified>
  <dc:language>ru-RU</dc:language>
</cp:coreProperties>
</file>