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E5" w:rsidRPr="000F4DE5" w:rsidRDefault="00A83312" w:rsidP="00A83312">
      <w:pPr>
        <w:pStyle w:val="a3"/>
        <w:jc w:val="center"/>
        <w:rPr>
          <w:b/>
          <w:bCs/>
        </w:rPr>
      </w:pPr>
      <w:r w:rsidRPr="000F4DE5">
        <w:rPr>
          <w:b/>
          <w:bCs/>
        </w:rPr>
        <w:t xml:space="preserve">Сценарий </w:t>
      </w:r>
    </w:p>
    <w:p w:rsidR="00A83312" w:rsidRPr="000F4DE5" w:rsidRDefault="00A83312" w:rsidP="00A83312">
      <w:pPr>
        <w:pStyle w:val="a3"/>
        <w:jc w:val="center"/>
        <w:rPr>
          <w:b/>
          <w:bCs/>
        </w:rPr>
      </w:pPr>
      <w:r w:rsidRPr="000F4DE5">
        <w:rPr>
          <w:b/>
          <w:bCs/>
        </w:rPr>
        <w:t>церемони</w:t>
      </w:r>
      <w:r w:rsidR="000F4DE5" w:rsidRPr="000F4DE5">
        <w:rPr>
          <w:b/>
          <w:bCs/>
        </w:rPr>
        <w:t>и</w:t>
      </w:r>
      <w:r w:rsidRPr="000F4DE5">
        <w:rPr>
          <w:b/>
          <w:bCs/>
        </w:rPr>
        <w:t xml:space="preserve"> чествования учащихся-отличников учебы</w:t>
      </w:r>
      <w:r w:rsidR="000F4DE5" w:rsidRPr="000F4DE5">
        <w:rPr>
          <w:b/>
          <w:bCs/>
        </w:rPr>
        <w:t xml:space="preserve"> по итогам 2015-2016 учебного года.</w:t>
      </w:r>
    </w:p>
    <w:p w:rsidR="000F4DE5" w:rsidRPr="000F4DE5" w:rsidRDefault="000F4DE5" w:rsidP="00A83312">
      <w:pPr>
        <w:pStyle w:val="a3"/>
        <w:jc w:val="center"/>
        <w:rPr>
          <w:b/>
          <w:bCs/>
        </w:rPr>
      </w:pPr>
    </w:p>
    <w:p w:rsidR="000F4DE5" w:rsidRPr="000F4DE5" w:rsidRDefault="000F4DE5" w:rsidP="000F4DE5">
      <w:pPr>
        <w:pStyle w:val="a3"/>
        <w:jc w:val="right"/>
        <w:rPr>
          <w:b/>
          <w:bCs/>
        </w:rPr>
      </w:pPr>
      <w:r w:rsidRPr="000F4DE5">
        <w:rPr>
          <w:b/>
          <w:bCs/>
        </w:rPr>
        <w:t>Авторы:</w:t>
      </w:r>
    </w:p>
    <w:p w:rsidR="000F4DE5" w:rsidRPr="000F4DE5" w:rsidRDefault="000F4DE5" w:rsidP="000F4DE5">
      <w:pPr>
        <w:pStyle w:val="a3"/>
        <w:jc w:val="right"/>
        <w:rPr>
          <w:bCs/>
        </w:rPr>
      </w:pPr>
      <w:r w:rsidRPr="000F4DE5">
        <w:rPr>
          <w:bCs/>
        </w:rPr>
        <w:t>Заместитель директора по ВР</w:t>
      </w:r>
    </w:p>
    <w:p w:rsidR="000F4DE5" w:rsidRPr="000F4DE5" w:rsidRDefault="000F4DE5" w:rsidP="000F4DE5">
      <w:pPr>
        <w:pStyle w:val="a3"/>
        <w:jc w:val="right"/>
        <w:rPr>
          <w:bCs/>
        </w:rPr>
      </w:pPr>
      <w:r w:rsidRPr="000F4DE5">
        <w:rPr>
          <w:bCs/>
        </w:rPr>
        <w:t>Шлома И.М.</w:t>
      </w:r>
    </w:p>
    <w:p w:rsidR="000F4DE5" w:rsidRPr="000F4DE5" w:rsidRDefault="000F4DE5" w:rsidP="000F4DE5">
      <w:pPr>
        <w:pStyle w:val="a3"/>
        <w:jc w:val="right"/>
        <w:rPr>
          <w:bCs/>
        </w:rPr>
      </w:pPr>
      <w:r w:rsidRPr="000F4DE5">
        <w:rPr>
          <w:bCs/>
        </w:rPr>
        <w:t>Ст. вожатая Игошина Ю.Е.</w:t>
      </w:r>
    </w:p>
    <w:p w:rsidR="000F4DE5" w:rsidRPr="000F4DE5" w:rsidRDefault="000F4DE5" w:rsidP="000F4DE5">
      <w:pPr>
        <w:pStyle w:val="a3"/>
        <w:rPr>
          <w:bCs/>
        </w:rPr>
      </w:pPr>
      <w:r w:rsidRPr="000F4DE5">
        <w:rPr>
          <w:bCs/>
        </w:rPr>
        <w:t>Цель:</w:t>
      </w:r>
    </w:p>
    <w:p w:rsidR="000F4DE5" w:rsidRPr="000F4DE5" w:rsidRDefault="000F4DE5" w:rsidP="000F4DE5">
      <w:pPr>
        <w:pStyle w:val="a3"/>
        <w:rPr>
          <w:bCs/>
        </w:rPr>
      </w:pPr>
      <w:r w:rsidRPr="000F4DE5">
        <w:rPr>
          <w:bCs/>
        </w:rPr>
        <w:t>Повышение престижа знаний и умений.</w:t>
      </w:r>
    </w:p>
    <w:p w:rsidR="000F4DE5" w:rsidRPr="000F4DE5" w:rsidRDefault="000F4DE5" w:rsidP="000F4DE5">
      <w:pPr>
        <w:pStyle w:val="a3"/>
        <w:rPr>
          <w:bCs/>
        </w:rPr>
      </w:pPr>
      <w:r w:rsidRPr="000F4DE5">
        <w:rPr>
          <w:bCs/>
        </w:rPr>
        <w:t>Задачи:</w:t>
      </w:r>
    </w:p>
    <w:p w:rsidR="000F4DE5" w:rsidRPr="000F4DE5" w:rsidRDefault="000F4DE5" w:rsidP="000F4DE5">
      <w:pPr>
        <w:pStyle w:val="a3"/>
        <w:numPr>
          <w:ilvl w:val="0"/>
          <w:numId w:val="5"/>
        </w:numPr>
        <w:jc w:val="both"/>
      </w:pPr>
      <w:r w:rsidRPr="000F4DE5">
        <w:rPr>
          <w:bCs/>
        </w:rPr>
        <w:t>Поощрить учащихся, добившихся в учебном году высоких результатов в учебе и творчестве.</w:t>
      </w:r>
    </w:p>
    <w:p w:rsidR="000F4DE5" w:rsidRPr="000F4DE5" w:rsidRDefault="000F4DE5" w:rsidP="000F4DE5">
      <w:pPr>
        <w:pStyle w:val="a3"/>
        <w:numPr>
          <w:ilvl w:val="0"/>
          <w:numId w:val="5"/>
        </w:numPr>
        <w:jc w:val="both"/>
      </w:pPr>
      <w:r w:rsidRPr="000F4DE5">
        <w:rPr>
          <w:bCs/>
        </w:rPr>
        <w:t xml:space="preserve">Поблагодарить учащихся и родителей за вклад в повышение авторитета школы. </w:t>
      </w:r>
    </w:p>
    <w:p w:rsidR="00A83312" w:rsidRPr="000F4DE5" w:rsidRDefault="00A83312" w:rsidP="00A83312">
      <w:pPr>
        <w:pStyle w:val="a3"/>
      </w:pPr>
      <w:r w:rsidRPr="000F4DE5">
        <w:rPr>
          <w:b/>
          <w:bCs/>
        </w:rPr>
        <w:t>1-й ведущий:</w:t>
      </w:r>
      <w:r w:rsidRPr="000F4DE5">
        <w:rPr>
          <w:rStyle w:val="apple-converted-space"/>
        </w:rPr>
        <w:t> </w:t>
      </w:r>
      <w:r w:rsidRPr="000F4DE5">
        <w:t>Добрый день, дорогие друзья!</w:t>
      </w:r>
    </w:p>
    <w:p w:rsidR="00A83312" w:rsidRPr="000F4DE5" w:rsidRDefault="00A83312" w:rsidP="00A83312">
      <w:pPr>
        <w:pStyle w:val="a3"/>
      </w:pPr>
      <w:r w:rsidRPr="000F4DE5">
        <w:rPr>
          <w:b/>
          <w:bCs/>
        </w:rPr>
        <w:t>2 ведущий:</w:t>
      </w:r>
      <w:r w:rsidRPr="000F4DE5">
        <w:rPr>
          <w:rStyle w:val="apple-converted-space"/>
        </w:rPr>
        <w:t> </w:t>
      </w:r>
      <w:r w:rsidRPr="000F4DE5">
        <w:t>Начинаем церемо</w:t>
      </w:r>
      <w:r w:rsidR="008B7885" w:rsidRPr="000F4DE5">
        <w:t>нию чествования отличников</w:t>
      </w:r>
      <w:r w:rsidRPr="000F4DE5">
        <w:t>.</w:t>
      </w:r>
    </w:p>
    <w:p w:rsidR="00A83312" w:rsidRPr="000F4DE5" w:rsidRDefault="00A83312" w:rsidP="00A83312">
      <w:pPr>
        <w:pStyle w:val="a3"/>
      </w:pPr>
      <w:r w:rsidRPr="000F4DE5">
        <w:rPr>
          <w:b/>
          <w:bCs/>
        </w:rPr>
        <w:t>1 ведущий:</w:t>
      </w:r>
      <w:r w:rsidRPr="000F4DE5">
        <w:rPr>
          <w:rStyle w:val="apple-converted-space"/>
        </w:rPr>
        <w:t> </w:t>
      </w:r>
      <w:r w:rsidRPr="000F4DE5">
        <w:t>Как хорошо, что возрождаются добрые традиции! Сегодня мы отмечаем самых добросовестных</w:t>
      </w:r>
      <w:r w:rsidR="008B7885" w:rsidRPr="000F4DE5">
        <w:t xml:space="preserve"> и</w:t>
      </w:r>
      <w:r w:rsidRPr="000F4DE5">
        <w:t xml:space="preserve"> </w:t>
      </w:r>
      <w:r w:rsidR="00A87B2B" w:rsidRPr="000F4DE5">
        <w:t xml:space="preserve">талантливых </w:t>
      </w:r>
      <w:r w:rsidRPr="000F4DE5">
        <w:t xml:space="preserve">учеников </w:t>
      </w:r>
      <w:r w:rsidR="00A87B2B" w:rsidRPr="000F4DE5">
        <w:t>нашей школы</w:t>
      </w:r>
      <w:r w:rsidRPr="000F4DE5">
        <w:t>.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>2-й ведущий</w:t>
      </w:r>
      <w:r w:rsidRPr="000F4DE5">
        <w:rPr>
          <w:rFonts w:ascii="Times New Roman" w:eastAsia="Times New Roman" w:hAnsi="Times New Roman" w:cs="Times New Roman"/>
          <w:sz w:val="24"/>
          <w:szCs w:val="24"/>
        </w:rPr>
        <w:t>: И таких школьников у нас не мало. Это те ребята, которыми мы гордимся, и которых хотелось бы, чтобы в нашей школе было больше.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>1-й ведущий</w:t>
      </w:r>
      <w:r w:rsidRPr="000F4DE5">
        <w:rPr>
          <w:rFonts w:ascii="Times New Roman" w:eastAsia="Times New Roman" w:hAnsi="Times New Roman" w:cs="Times New Roman"/>
          <w:sz w:val="24"/>
          <w:szCs w:val="24"/>
        </w:rPr>
        <w:t>. А интересно, все ли здесь собрались?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>2-й ведущий</w:t>
      </w:r>
      <w:r w:rsidRPr="000F4DE5">
        <w:rPr>
          <w:rFonts w:ascii="Times New Roman" w:eastAsia="Times New Roman" w:hAnsi="Times New Roman" w:cs="Times New Roman"/>
          <w:sz w:val="24"/>
          <w:szCs w:val="24"/>
        </w:rPr>
        <w:t>. Давайте проверим, старательные девочки здесь?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>Девочки. Здесь!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>1-й ведущий.</w:t>
      </w:r>
      <w:r w:rsidRPr="000F4DE5">
        <w:rPr>
          <w:rFonts w:ascii="Times New Roman" w:eastAsia="Times New Roman" w:hAnsi="Times New Roman" w:cs="Times New Roman"/>
          <w:sz w:val="24"/>
          <w:szCs w:val="24"/>
        </w:rPr>
        <w:t> Умные мальчики?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>Мальчики. Здесь!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>2-й ведущий</w:t>
      </w:r>
      <w:r w:rsidRPr="000F4DE5">
        <w:rPr>
          <w:rFonts w:ascii="Times New Roman" w:eastAsia="Times New Roman" w:hAnsi="Times New Roman" w:cs="Times New Roman"/>
          <w:sz w:val="24"/>
          <w:szCs w:val="24"/>
        </w:rPr>
        <w:t>. Сознательные девушки?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>Девушки. Здесь!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>1-й ведущий.</w:t>
      </w:r>
      <w:r w:rsidRPr="000F4DE5">
        <w:rPr>
          <w:rFonts w:ascii="Times New Roman" w:eastAsia="Times New Roman" w:hAnsi="Times New Roman" w:cs="Times New Roman"/>
          <w:sz w:val="24"/>
          <w:szCs w:val="24"/>
        </w:rPr>
        <w:t> Благоразумные юноши?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>Юноши. Здесь.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>2-й ведущий</w:t>
      </w:r>
      <w:r w:rsidRPr="000F4DE5">
        <w:rPr>
          <w:rFonts w:ascii="Times New Roman" w:eastAsia="Times New Roman" w:hAnsi="Times New Roman" w:cs="Times New Roman"/>
          <w:sz w:val="24"/>
          <w:szCs w:val="24"/>
        </w:rPr>
        <w:t>. Заботливые мамы и умелые папы?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>Родители. Здесь!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>1-й ведущий</w:t>
      </w:r>
      <w:r w:rsidRPr="000F4DE5">
        <w:rPr>
          <w:rFonts w:ascii="Times New Roman" w:eastAsia="Times New Roman" w:hAnsi="Times New Roman" w:cs="Times New Roman"/>
          <w:sz w:val="24"/>
          <w:szCs w:val="24"/>
        </w:rPr>
        <w:t>. Строгие, но справедливые учителя?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>Учителя. Здесь!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>Ведущие (вместе). Отлично!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>2-й ведущий.</w:t>
      </w:r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 Тогда праздник начинаем, и первые слова России посвящаем! </w:t>
      </w:r>
    </w:p>
    <w:p w:rsidR="00A87B2B" w:rsidRPr="000F4DE5" w:rsidRDefault="00A87B2B" w:rsidP="00A83312">
      <w:pPr>
        <w:pStyle w:val="a3"/>
      </w:pPr>
      <w:r w:rsidRPr="000F4DE5">
        <w:t>Гимны.</w:t>
      </w:r>
    </w:p>
    <w:p w:rsidR="00A83312" w:rsidRPr="000F4DE5" w:rsidRDefault="00A87B2B" w:rsidP="00A87B2B">
      <w:pPr>
        <w:pStyle w:val="a3"/>
        <w:jc w:val="both"/>
      </w:pPr>
      <w:r w:rsidRPr="000F4DE5">
        <w:lastRenderedPageBreak/>
        <w:t xml:space="preserve">В: </w:t>
      </w:r>
      <w:r w:rsidR="00A83312" w:rsidRPr="000F4DE5">
        <w:t xml:space="preserve">Слово для поздравления предоставляется </w:t>
      </w:r>
      <w:r w:rsidRPr="000F4DE5">
        <w:t xml:space="preserve">директору БОУСОШ № 6 </w:t>
      </w:r>
      <w:proofErr w:type="spellStart"/>
      <w:r w:rsidRPr="000F4DE5">
        <w:t>Хубановой</w:t>
      </w:r>
      <w:proofErr w:type="spellEnd"/>
      <w:r w:rsidRPr="000F4DE5">
        <w:t xml:space="preserve"> Н.Г</w:t>
      </w:r>
      <w:r w:rsidR="00A83312" w:rsidRPr="000F4DE5">
        <w:t>.</w:t>
      </w:r>
    </w:p>
    <w:p w:rsidR="00A83312" w:rsidRPr="000F4DE5" w:rsidRDefault="00A83312" w:rsidP="00A83312">
      <w:pPr>
        <w:pStyle w:val="a3"/>
      </w:pPr>
      <w:r w:rsidRPr="000F4DE5">
        <w:rPr>
          <w:b/>
          <w:bCs/>
        </w:rPr>
        <w:t>Ведущий:</w:t>
      </w:r>
      <w:r w:rsidRPr="000F4DE5">
        <w:rPr>
          <w:rStyle w:val="apple-converted-space"/>
        </w:rPr>
        <w:t> </w:t>
      </w:r>
      <w:r w:rsidRPr="000F4DE5">
        <w:t>Голова всему венец —</w:t>
      </w:r>
    </w:p>
    <w:p w:rsidR="00A83312" w:rsidRPr="000F4DE5" w:rsidRDefault="00A83312" w:rsidP="00A83312">
      <w:pPr>
        <w:pStyle w:val="a3"/>
      </w:pPr>
      <w:r w:rsidRPr="000F4DE5">
        <w:t>В ней начало и конец;</w:t>
      </w:r>
    </w:p>
    <w:p w:rsidR="00A83312" w:rsidRPr="000F4DE5" w:rsidRDefault="00A83312" w:rsidP="00A83312">
      <w:pPr>
        <w:pStyle w:val="a3"/>
      </w:pPr>
      <w:r w:rsidRPr="000F4DE5">
        <w:t>Без нее, сыны и дочки</w:t>
      </w:r>
    </w:p>
    <w:p w:rsidR="00A83312" w:rsidRPr="000F4DE5" w:rsidRDefault="00A83312" w:rsidP="00A83312">
      <w:pPr>
        <w:pStyle w:val="a3"/>
      </w:pPr>
      <w:r w:rsidRPr="000F4DE5">
        <w:t>Не прочтете вы ни строчки;</w:t>
      </w:r>
    </w:p>
    <w:p w:rsidR="00A83312" w:rsidRPr="000F4DE5" w:rsidRDefault="00A83312" w:rsidP="00A83312">
      <w:pPr>
        <w:pStyle w:val="a3"/>
      </w:pPr>
      <w:r w:rsidRPr="000F4DE5">
        <w:t>Жить с хорошей головой,</w:t>
      </w:r>
    </w:p>
    <w:p w:rsidR="00A83312" w:rsidRPr="000F4DE5" w:rsidRDefault="00A83312" w:rsidP="00A83312">
      <w:pPr>
        <w:pStyle w:val="a3"/>
      </w:pPr>
      <w:r w:rsidRPr="000F4DE5">
        <w:t>Что с богатой кладовой:</w:t>
      </w:r>
    </w:p>
    <w:p w:rsidR="00A83312" w:rsidRPr="000F4DE5" w:rsidRDefault="00A83312" w:rsidP="00A83312">
      <w:pPr>
        <w:pStyle w:val="a3"/>
      </w:pPr>
      <w:r w:rsidRPr="000F4DE5">
        <w:t>Словно в речке отраженья,</w:t>
      </w:r>
    </w:p>
    <w:p w:rsidR="00A83312" w:rsidRPr="000F4DE5" w:rsidRDefault="00A83312" w:rsidP="00A83312">
      <w:pPr>
        <w:pStyle w:val="a3"/>
      </w:pPr>
      <w:r w:rsidRPr="000F4DE5">
        <w:t>В ней хранятся сбереженья —</w:t>
      </w:r>
    </w:p>
    <w:p w:rsidR="00A83312" w:rsidRPr="000F4DE5" w:rsidRDefault="00A83312" w:rsidP="00A83312">
      <w:pPr>
        <w:pStyle w:val="a3"/>
      </w:pPr>
      <w:r w:rsidRPr="000F4DE5">
        <w:t>Запах леса, шум прибоя,</w:t>
      </w:r>
    </w:p>
    <w:p w:rsidR="00A83312" w:rsidRPr="000F4DE5" w:rsidRDefault="00A83312" w:rsidP="00A83312">
      <w:pPr>
        <w:pStyle w:val="a3"/>
      </w:pPr>
      <w:r w:rsidRPr="000F4DE5">
        <w:t>Звезды, небо голубое.</w:t>
      </w:r>
    </w:p>
    <w:p w:rsidR="00A87B2B" w:rsidRPr="000F4DE5" w:rsidRDefault="00A87B2B" w:rsidP="00A83312">
      <w:pPr>
        <w:pStyle w:val="a3"/>
        <w:rPr>
          <w:b/>
          <w:bCs/>
        </w:rPr>
      </w:pPr>
      <w:r w:rsidRPr="000F4DE5">
        <w:rPr>
          <w:b/>
          <w:bCs/>
        </w:rPr>
        <w:t xml:space="preserve">В: </w:t>
      </w:r>
    </w:p>
    <w:p w:rsidR="00A87B2B" w:rsidRPr="000F4DE5" w:rsidRDefault="00A87B2B" w:rsidP="00A87B2B">
      <w:pPr>
        <w:pStyle w:val="a3"/>
      </w:pPr>
      <w:r w:rsidRPr="000F4DE5">
        <w:t>Главный признак таланта – это когда человек знает, чего он хочет.</w:t>
      </w:r>
    </w:p>
    <w:p w:rsidR="00A87B2B" w:rsidRPr="000F4DE5" w:rsidRDefault="00A87B2B" w:rsidP="00A87B2B">
      <w:pPr>
        <w:pStyle w:val="a3"/>
        <w:rPr>
          <w:b/>
        </w:rPr>
      </w:pPr>
      <w:r w:rsidRPr="000F4DE5">
        <w:rPr>
          <w:b/>
        </w:rPr>
        <w:t>(Петр Леонидович Капица)</w:t>
      </w:r>
    </w:p>
    <w:p w:rsidR="00A87B2B" w:rsidRPr="000F4DE5" w:rsidRDefault="00A87B2B" w:rsidP="00A87B2B">
      <w:pPr>
        <w:pStyle w:val="a3"/>
      </w:pPr>
      <w:r w:rsidRPr="000F4DE5">
        <w:t>Человек талантливый талантлив во всех областях.</w:t>
      </w:r>
    </w:p>
    <w:p w:rsidR="00A87B2B" w:rsidRPr="000F4DE5" w:rsidRDefault="00A87B2B" w:rsidP="00A87B2B">
      <w:pPr>
        <w:pStyle w:val="a3"/>
        <w:rPr>
          <w:b/>
        </w:rPr>
      </w:pPr>
      <w:r w:rsidRPr="000F4DE5">
        <w:rPr>
          <w:b/>
        </w:rPr>
        <w:t>(Лион Фейхтвангер)</w:t>
      </w:r>
    </w:p>
    <w:p w:rsidR="00A87B2B" w:rsidRPr="000F4DE5" w:rsidRDefault="00A87B2B" w:rsidP="00A87B2B">
      <w:pPr>
        <w:pStyle w:val="a3"/>
      </w:pPr>
      <w:r w:rsidRPr="000F4DE5">
        <w:t>Почему я вам об этом сегодня говорю?</w:t>
      </w:r>
    </w:p>
    <w:p w:rsidR="00A87B2B" w:rsidRPr="000F4DE5" w:rsidRDefault="00A87B2B" w:rsidP="00A87B2B">
      <w:pPr>
        <w:pStyle w:val="a3"/>
      </w:pPr>
      <w:r w:rsidRPr="000F4DE5">
        <w:t>Оказывается, талант занимает второе место среди факторов, формирующих отличника.</w:t>
      </w:r>
    </w:p>
    <w:p w:rsidR="00A87B2B" w:rsidRPr="000F4DE5" w:rsidRDefault="00A87B2B" w:rsidP="00A87B2B">
      <w:pPr>
        <w:pStyle w:val="a3"/>
      </w:pPr>
      <w:r w:rsidRPr="000F4DE5">
        <w:t>Ученые выделили семь основных видов</w:t>
      </w:r>
      <w:r w:rsidRPr="000F4DE5">
        <w:rPr>
          <w:rStyle w:val="apple-converted-space"/>
        </w:rPr>
        <w:t> </w:t>
      </w:r>
      <w:r w:rsidRPr="000F4DE5">
        <w:rPr>
          <w:i/>
          <w:iCs/>
        </w:rPr>
        <w:t>врожденного</w:t>
      </w:r>
      <w:r w:rsidRPr="000F4DE5">
        <w:rPr>
          <w:rStyle w:val="apple-converted-space"/>
        </w:rPr>
        <w:t> </w:t>
      </w:r>
      <w:r w:rsidRPr="000F4DE5">
        <w:t>таланта, которые составили так называемый семигранный кристалл. Вот какие виды талантов они отметили:</w:t>
      </w:r>
    </w:p>
    <w:p w:rsidR="00A87B2B" w:rsidRPr="000F4DE5" w:rsidRDefault="00A87B2B" w:rsidP="00A87B2B">
      <w:pPr>
        <w:pStyle w:val="a3"/>
      </w:pPr>
      <w:r w:rsidRPr="000F4DE5">
        <w:t>1) музыкально-художественный;</w:t>
      </w:r>
    </w:p>
    <w:p w:rsidR="00A87B2B" w:rsidRPr="000F4DE5" w:rsidRDefault="00A87B2B" w:rsidP="00A87B2B">
      <w:pPr>
        <w:pStyle w:val="a3"/>
      </w:pPr>
      <w:r w:rsidRPr="000F4DE5">
        <w:t>2) литературный;</w:t>
      </w:r>
    </w:p>
    <w:p w:rsidR="00A87B2B" w:rsidRPr="000F4DE5" w:rsidRDefault="00A87B2B" w:rsidP="00A87B2B">
      <w:pPr>
        <w:pStyle w:val="a3"/>
      </w:pPr>
      <w:r w:rsidRPr="000F4DE5">
        <w:t>3) артистический;</w:t>
      </w:r>
    </w:p>
    <w:p w:rsidR="00A87B2B" w:rsidRPr="000F4DE5" w:rsidRDefault="00A87B2B" w:rsidP="00A87B2B">
      <w:pPr>
        <w:pStyle w:val="a3"/>
      </w:pPr>
      <w:r w:rsidRPr="000F4DE5">
        <w:t>4) педагогический;</w:t>
      </w:r>
    </w:p>
    <w:p w:rsidR="00A87B2B" w:rsidRPr="000F4DE5" w:rsidRDefault="00A87B2B" w:rsidP="00A87B2B">
      <w:pPr>
        <w:pStyle w:val="a3"/>
      </w:pPr>
      <w:r w:rsidRPr="000F4DE5">
        <w:t>5) предпринимательский;</w:t>
      </w:r>
    </w:p>
    <w:p w:rsidR="00A87B2B" w:rsidRPr="000F4DE5" w:rsidRDefault="00A87B2B" w:rsidP="00A87B2B">
      <w:pPr>
        <w:pStyle w:val="a3"/>
      </w:pPr>
      <w:r w:rsidRPr="000F4DE5">
        <w:t>6) руководительский, он же организаторский;</w:t>
      </w:r>
    </w:p>
    <w:p w:rsidR="00A87B2B" w:rsidRPr="000F4DE5" w:rsidRDefault="00A87B2B" w:rsidP="00A87B2B">
      <w:pPr>
        <w:pStyle w:val="a3"/>
      </w:pPr>
      <w:r w:rsidRPr="000F4DE5">
        <w:t xml:space="preserve">7) и – внимание! – </w:t>
      </w:r>
      <w:proofErr w:type="gramStart"/>
      <w:r w:rsidRPr="000F4DE5">
        <w:t>учебный</w:t>
      </w:r>
      <w:proofErr w:type="gramEnd"/>
      <w:r w:rsidRPr="000F4DE5">
        <w:t>.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1-й ведущий: </w:t>
      </w:r>
      <w:r w:rsidRPr="000F4DE5">
        <w:rPr>
          <w:rFonts w:ascii="Times New Roman" w:eastAsia="Times New Roman" w:hAnsi="Times New Roman" w:cs="Times New Roman"/>
          <w:sz w:val="24"/>
          <w:szCs w:val="24"/>
        </w:rPr>
        <w:t>Итак, начинаем церемонию награждения!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gramStart"/>
      <w:r w:rsidRPr="000F4DE5">
        <w:rPr>
          <w:rFonts w:ascii="Times New Roman" w:eastAsia="Times New Roman" w:hAnsi="Times New Roman" w:cs="Times New Roman"/>
          <w:sz w:val="24"/>
          <w:szCs w:val="24"/>
        </w:rPr>
        <w:t>первая</w:t>
      </w:r>
      <w:proofErr w:type="gramEnd"/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 номинация – «Ученье – свет!»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>1-й ведущий</w:t>
      </w:r>
      <w:r w:rsidRPr="000F4DE5">
        <w:rPr>
          <w:rFonts w:ascii="Times New Roman" w:eastAsia="Times New Roman" w:hAnsi="Times New Roman" w:cs="Times New Roman"/>
          <w:sz w:val="24"/>
          <w:szCs w:val="24"/>
        </w:rPr>
        <w:t>.  Это про гордость школы - отличников.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Ими гордятся все: родители, </w:t>
      </w:r>
      <w:proofErr w:type="spellStart"/>
      <w:r w:rsidRPr="000F4DE5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0F4DE5">
        <w:rPr>
          <w:rFonts w:ascii="Times New Roman" w:eastAsia="Times New Roman" w:hAnsi="Times New Roman" w:cs="Times New Roman"/>
          <w:sz w:val="24"/>
          <w:szCs w:val="24"/>
        </w:rPr>
        <w:t>. руководители, учителя, завучи, директор.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>Мы благодарим их за усердие, терпение, трудолюбие.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417" w:rsidRPr="000F4DE5" w:rsidRDefault="00A87B2B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 xml:space="preserve">В: </w:t>
      </w:r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эту номинацию заместитель директора школы по учебно-воспитательной работе </w:t>
      </w:r>
      <w:proofErr w:type="spellStart"/>
      <w:r w:rsidRPr="000F4DE5">
        <w:rPr>
          <w:rFonts w:ascii="Times New Roman" w:eastAsia="Times New Roman" w:hAnsi="Times New Roman" w:cs="Times New Roman"/>
          <w:sz w:val="24"/>
          <w:szCs w:val="24"/>
        </w:rPr>
        <w:t>Рубежанская</w:t>
      </w:r>
      <w:proofErr w:type="spellEnd"/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 Юлия Алексеевна</w:t>
      </w:r>
    </w:p>
    <w:p w:rsidR="0057367C" w:rsidRPr="000F4DE5" w:rsidRDefault="0057367C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A87B2B" w:rsidRPr="000F4DE5" w:rsidRDefault="00C91417" w:rsidP="00A87B2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>В:</w:t>
      </w:r>
      <w:r w:rsidR="00A87B2B" w:rsidRPr="000F4DE5">
        <w:rPr>
          <w:rFonts w:ascii="Times New Roman" w:eastAsia="Times New Roman" w:hAnsi="Times New Roman" w:cs="Times New Roman"/>
          <w:sz w:val="24"/>
          <w:szCs w:val="24"/>
        </w:rPr>
        <w:t xml:space="preserve"> Слово для награждения предоставляется директору школы </w:t>
      </w:r>
      <w:proofErr w:type="spellStart"/>
      <w:r w:rsidR="00A87B2B" w:rsidRPr="000F4DE5">
        <w:rPr>
          <w:rFonts w:ascii="Times New Roman" w:eastAsia="Times New Roman" w:hAnsi="Times New Roman" w:cs="Times New Roman"/>
          <w:sz w:val="24"/>
          <w:szCs w:val="24"/>
        </w:rPr>
        <w:t>Хубановой</w:t>
      </w:r>
      <w:proofErr w:type="spellEnd"/>
      <w:r w:rsidR="00A87B2B" w:rsidRPr="000F4DE5">
        <w:rPr>
          <w:rFonts w:ascii="Times New Roman" w:eastAsia="Times New Roman" w:hAnsi="Times New Roman" w:cs="Times New Roman"/>
          <w:sz w:val="24"/>
          <w:szCs w:val="24"/>
        </w:rPr>
        <w:t xml:space="preserve"> Наталье Геннадьевне.</w:t>
      </w:r>
    </w:p>
    <w:p w:rsidR="00A87B2B" w:rsidRPr="000F4DE5" w:rsidRDefault="00A87B2B" w:rsidP="00A87B2B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E82" w:rsidRPr="000F4DE5" w:rsidRDefault="00060E82" w:rsidP="00060E8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gramStart"/>
      <w:r w:rsidRPr="000F4DE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 традиции имена участников номинации «Ученье - свет» будут внесены в книгу почета школы. </w:t>
      </w:r>
    </w:p>
    <w:p w:rsidR="00060E82" w:rsidRPr="000F4DE5" w:rsidRDefault="00060E82" w:rsidP="00060E8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8B7885" w:rsidRPr="000F4DE5" w:rsidRDefault="008B7885" w:rsidP="00060E8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Вынос книги почета. </w:t>
      </w:r>
    </w:p>
    <w:p w:rsidR="008B7885" w:rsidRPr="000F4DE5" w:rsidRDefault="008B7885" w:rsidP="00060E8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060E82" w:rsidRPr="000F4DE5" w:rsidRDefault="00060E82" w:rsidP="00060E82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>Рубежанская</w:t>
      </w:r>
      <w:proofErr w:type="spellEnd"/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 xml:space="preserve"> Ю.А.:</w:t>
      </w:r>
    </w:p>
    <w:p w:rsidR="00060E82" w:rsidRPr="000F4DE5" w:rsidRDefault="00060E82" w:rsidP="00060E8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Я приглашаю на сцену тех ребят и их родителей, которые по итогам  года оказались лучшими в учении. Благодаря своему упорству и мастерству учителей, они имеют в своем табеле только отметки «пять». </w:t>
      </w:r>
    </w:p>
    <w:p w:rsidR="00060E82" w:rsidRPr="000F4DE5" w:rsidRDefault="007F19D9" w:rsidP="00060E8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>Итак, встречаем наших «отличников». А с ними их родител</w:t>
      </w:r>
      <w:r w:rsidR="008B7885" w:rsidRPr="000F4DE5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, которые внесли, наверное, решающий вклад в успехи ребят. </w:t>
      </w:r>
    </w:p>
    <w:p w:rsidR="00060E82" w:rsidRPr="000F4DE5" w:rsidRDefault="00060E82" w:rsidP="00060E8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1A4561" w:rsidRPr="000F4DE5" w:rsidRDefault="001A4561" w:rsidP="001A456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>В:</w:t>
      </w:r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4561" w:rsidRPr="000F4DE5" w:rsidRDefault="001A4561" w:rsidP="001A456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>Эти дети всех умнее,</w:t>
      </w:r>
      <w:r w:rsidRPr="000F4DE5">
        <w:rPr>
          <w:rFonts w:ascii="Times New Roman" w:eastAsia="Times New Roman" w:hAnsi="Times New Roman" w:cs="Times New Roman"/>
          <w:sz w:val="24"/>
          <w:szCs w:val="24"/>
        </w:rPr>
        <w:br/>
        <w:t>Лучше всех пишут сочинения,</w:t>
      </w:r>
      <w:r w:rsidRPr="000F4DE5">
        <w:rPr>
          <w:rFonts w:ascii="Times New Roman" w:eastAsia="Times New Roman" w:hAnsi="Times New Roman" w:cs="Times New Roman"/>
          <w:sz w:val="24"/>
          <w:szCs w:val="24"/>
        </w:rPr>
        <w:br/>
        <w:t>Отлично науки знают,</w:t>
      </w:r>
      <w:r w:rsidR="008B7885" w:rsidRPr="000F4DE5">
        <w:rPr>
          <w:rFonts w:ascii="Times New Roman" w:eastAsia="Times New Roman" w:hAnsi="Times New Roman" w:cs="Times New Roman"/>
          <w:sz w:val="24"/>
          <w:szCs w:val="24"/>
        </w:rPr>
        <w:br/>
        <w:t>Прекрасные граждане подрастают.</w:t>
      </w:r>
      <w:r w:rsidRPr="000F4DE5">
        <w:rPr>
          <w:rFonts w:ascii="Times New Roman" w:eastAsia="Times New Roman" w:hAnsi="Times New Roman" w:cs="Times New Roman"/>
          <w:sz w:val="24"/>
          <w:szCs w:val="24"/>
        </w:rPr>
        <w:br/>
        <w:t xml:space="preserve">В учебе нет им </w:t>
      </w:r>
      <w:proofErr w:type="gramStart"/>
      <w:r w:rsidRPr="000F4DE5">
        <w:rPr>
          <w:rFonts w:ascii="Times New Roman" w:eastAsia="Times New Roman" w:hAnsi="Times New Roman" w:cs="Times New Roman"/>
          <w:sz w:val="24"/>
          <w:szCs w:val="24"/>
        </w:rPr>
        <w:t>равных</w:t>
      </w:r>
      <w:proofErr w:type="gramEnd"/>
      <w:r w:rsidRPr="000F4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561" w:rsidRPr="000F4DE5" w:rsidRDefault="001A4561" w:rsidP="001A456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>Немного не хватило им терпения</w:t>
      </w:r>
    </w:p>
    <w:p w:rsidR="001A4561" w:rsidRPr="000F4DE5" w:rsidRDefault="001A4561" w:rsidP="001A456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>Чтобы высшие иметь достижения.</w:t>
      </w:r>
    </w:p>
    <w:p w:rsidR="001A4561" w:rsidRPr="000F4DE5" w:rsidRDefault="001A4561" w:rsidP="001A456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>И пусть они не стали «круглыми»</w:t>
      </w:r>
    </w:p>
    <w:p w:rsidR="001A4561" w:rsidRPr="000F4DE5" w:rsidRDefault="001A4561" w:rsidP="001A456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Поздравим  их с особыми заслугами. </w:t>
      </w:r>
    </w:p>
    <w:p w:rsidR="001A4561" w:rsidRPr="000F4DE5" w:rsidRDefault="001A4561" w:rsidP="001A456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1A4561" w:rsidRPr="000F4DE5" w:rsidRDefault="001A4561" w:rsidP="001A456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>1-й ведущий</w:t>
      </w:r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: И сейчас номинация “Пытливые умы”. </w:t>
      </w:r>
    </w:p>
    <w:p w:rsidR="001A4561" w:rsidRPr="000F4DE5" w:rsidRDefault="001A4561" w:rsidP="00060E8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>2-й ведущий</w:t>
      </w:r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: Представляет эту номинацию заместитель директора по учебно-воспитательной работе Яковлева Елена Николаевна. Слово для награждения учащихся предоставляется директору школы </w:t>
      </w:r>
      <w:proofErr w:type="spellStart"/>
      <w:r w:rsidRPr="000F4DE5">
        <w:rPr>
          <w:rFonts w:ascii="Times New Roman" w:eastAsia="Times New Roman" w:hAnsi="Times New Roman" w:cs="Times New Roman"/>
          <w:sz w:val="24"/>
          <w:szCs w:val="24"/>
        </w:rPr>
        <w:t>Хубановой</w:t>
      </w:r>
      <w:proofErr w:type="spellEnd"/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 Н.Г.</w:t>
      </w:r>
    </w:p>
    <w:p w:rsidR="008C1AAE" w:rsidRPr="000F4DE5" w:rsidRDefault="008C1AAE" w:rsidP="00060E82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>Яковлева Е.Н.:</w:t>
      </w:r>
    </w:p>
    <w:p w:rsidR="008C1AAE" w:rsidRPr="000F4DE5" w:rsidRDefault="008C1AAE" w:rsidP="00060E8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>На сцену приглашаются:</w:t>
      </w:r>
    </w:p>
    <w:p w:rsidR="008C1AAE" w:rsidRPr="000F4DE5" w:rsidRDefault="00A97D1E" w:rsidP="00060E8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>Горб Альбина</w:t>
      </w:r>
    </w:p>
    <w:p w:rsidR="00A97D1E" w:rsidRPr="000F4DE5" w:rsidRDefault="00A97D1E" w:rsidP="00060E8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4DE5">
        <w:rPr>
          <w:rFonts w:ascii="Times New Roman" w:eastAsia="Times New Roman" w:hAnsi="Times New Roman" w:cs="Times New Roman"/>
          <w:sz w:val="24"/>
          <w:szCs w:val="24"/>
        </w:rPr>
        <w:t>Фурса</w:t>
      </w:r>
      <w:proofErr w:type="spellEnd"/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4DE5">
        <w:rPr>
          <w:rFonts w:ascii="Times New Roman" w:eastAsia="Times New Roman" w:hAnsi="Times New Roman" w:cs="Times New Roman"/>
          <w:sz w:val="24"/>
          <w:szCs w:val="24"/>
        </w:rPr>
        <w:t>Виолетта</w:t>
      </w:r>
      <w:proofErr w:type="spellEnd"/>
    </w:p>
    <w:p w:rsidR="00A97D1E" w:rsidRPr="000F4DE5" w:rsidRDefault="00A97D1E" w:rsidP="00060E8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>Григорьева Ника</w:t>
      </w:r>
    </w:p>
    <w:p w:rsidR="00A97D1E" w:rsidRPr="000F4DE5" w:rsidRDefault="00A97D1E" w:rsidP="00060E8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>Иващенко Екатерина</w:t>
      </w:r>
    </w:p>
    <w:p w:rsidR="00A97D1E" w:rsidRPr="000F4DE5" w:rsidRDefault="00A97D1E" w:rsidP="00060E8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>Скляр Анастасия</w:t>
      </w:r>
    </w:p>
    <w:p w:rsidR="00A97D1E" w:rsidRPr="000F4DE5" w:rsidRDefault="00A97D1E" w:rsidP="00060E8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4DE5">
        <w:rPr>
          <w:rFonts w:ascii="Times New Roman" w:eastAsia="Times New Roman" w:hAnsi="Times New Roman" w:cs="Times New Roman"/>
          <w:sz w:val="24"/>
          <w:szCs w:val="24"/>
        </w:rPr>
        <w:t>Ротов</w:t>
      </w:r>
      <w:proofErr w:type="spellEnd"/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 Егор</w:t>
      </w:r>
    </w:p>
    <w:p w:rsidR="00A97D1E" w:rsidRPr="000F4DE5" w:rsidRDefault="00A97D1E" w:rsidP="00060E8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>Ефремова Екатерина</w:t>
      </w:r>
    </w:p>
    <w:p w:rsidR="00A97D1E" w:rsidRPr="000F4DE5" w:rsidRDefault="00A97D1E" w:rsidP="00060E8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4DE5">
        <w:rPr>
          <w:rFonts w:ascii="Times New Roman" w:eastAsia="Times New Roman" w:hAnsi="Times New Roman" w:cs="Times New Roman"/>
          <w:sz w:val="24"/>
          <w:szCs w:val="24"/>
        </w:rPr>
        <w:t>Коряковцев</w:t>
      </w:r>
      <w:proofErr w:type="spellEnd"/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 Даниил</w:t>
      </w:r>
    </w:p>
    <w:p w:rsidR="00060E82" w:rsidRPr="000F4DE5" w:rsidRDefault="00060E82" w:rsidP="00A87B2B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2B82" w:rsidRPr="000F4DE5" w:rsidRDefault="005C2B82" w:rsidP="00A87B2B">
      <w:pPr>
        <w:pStyle w:val="a3"/>
        <w:rPr>
          <w:bCs/>
        </w:rPr>
      </w:pPr>
      <w:r w:rsidRPr="000F4DE5">
        <w:rPr>
          <w:bCs/>
        </w:rPr>
        <w:lastRenderedPageBreak/>
        <w:t xml:space="preserve">В: </w:t>
      </w:r>
    </w:p>
    <w:p w:rsidR="00A87B2B" w:rsidRPr="000F4DE5" w:rsidRDefault="00A87B2B" w:rsidP="00A87B2B">
      <w:pPr>
        <w:pStyle w:val="a3"/>
      </w:pPr>
      <w:r w:rsidRPr="000F4DE5">
        <w:rPr>
          <w:bCs/>
        </w:rPr>
        <w:t>Каждый человек обладает как минимум четырьмя талантами из семи, при этом у определенной части людей преобладает какой-либо один из видов таланта.</w:t>
      </w:r>
    </w:p>
    <w:p w:rsidR="00A87B2B" w:rsidRPr="000F4DE5" w:rsidRDefault="00A87B2B" w:rsidP="00A87B2B">
      <w:pPr>
        <w:pStyle w:val="a3"/>
      </w:pPr>
      <w:r w:rsidRPr="000F4DE5">
        <w:t>Психологи выяснили, что чаще всего встречается музыкально-художественный талант, им обладает каждый второй человек на планете.</w:t>
      </w:r>
    </w:p>
    <w:p w:rsidR="00A87B2B" w:rsidRPr="000F4DE5" w:rsidRDefault="00A87B2B" w:rsidP="00A87B2B">
      <w:pPr>
        <w:pStyle w:val="a3"/>
      </w:pPr>
      <w:r w:rsidRPr="000F4DE5">
        <w:t>Артистическими талантами блещут десять процентов людей.</w:t>
      </w:r>
    </w:p>
    <w:p w:rsidR="00A87B2B" w:rsidRPr="000F4DE5" w:rsidRDefault="00A87B2B" w:rsidP="00A87B2B">
      <w:pPr>
        <w:pStyle w:val="a3"/>
      </w:pPr>
      <w:r w:rsidRPr="000F4DE5">
        <w:t>Педагогов по призванию чуть больше – пятнадцать процентов.</w:t>
      </w:r>
    </w:p>
    <w:p w:rsidR="005C2B82" w:rsidRPr="000F4DE5" w:rsidRDefault="00A87B2B" w:rsidP="00A87B2B">
      <w:pPr>
        <w:pStyle w:val="a3"/>
      </w:pPr>
      <w:r w:rsidRPr="000F4DE5">
        <w:t xml:space="preserve">Предпринимателей – одиннадцать. </w:t>
      </w:r>
    </w:p>
    <w:p w:rsidR="005C2B82" w:rsidRPr="000F4DE5" w:rsidRDefault="00A87B2B" w:rsidP="00A87B2B">
      <w:pPr>
        <w:pStyle w:val="a3"/>
      </w:pPr>
      <w:r w:rsidRPr="000F4DE5">
        <w:t xml:space="preserve">Меньше всего руководителей – четыре процента. </w:t>
      </w:r>
    </w:p>
    <w:p w:rsidR="005C2B82" w:rsidRPr="000F4DE5" w:rsidRDefault="005C2B82" w:rsidP="00A87B2B">
      <w:pPr>
        <w:pStyle w:val="a3"/>
      </w:pPr>
      <w:r w:rsidRPr="000F4DE5">
        <w:t>В: Но есть ребята сред учащихся нашей</w:t>
      </w:r>
      <w:r w:rsidR="008B7885" w:rsidRPr="000F4DE5">
        <w:t xml:space="preserve"> школы</w:t>
      </w:r>
      <w:r w:rsidRPr="000F4DE5">
        <w:t>, которые являются счастливыми обладателями всех перечисленных талантов. Это лидеры школьного ученического управления.</w:t>
      </w:r>
    </w:p>
    <w:p w:rsidR="005C2B82" w:rsidRPr="000F4DE5" w:rsidRDefault="005C2B82" w:rsidP="005C2B82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>2-й ведущий:</w:t>
      </w:r>
    </w:p>
    <w:p w:rsidR="005C2B82" w:rsidRPr="000F4DE5" w:rsidRDefault="005C2B82" w:rsidP="009A535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номинацию </w:t>
      </w:r>
      <w:r w:rsidR="009A5353" w:rsidRPr="000F4DE5">
        <w:rPr>
          <w:rFonts w:ascii="Times New Roman" w:eastAsia="Times New Roman" w:hAnsi="Times New Roman" w:cs="Times New Roman"/>
          <w:sz w:val="24"/>
          <w:szCs w:val="24"/>
        </w:rPr>
        <w:t xml:space="preserve">«Лидер» </w:t>
      </w:r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воспитательной работе Шлома Инесса </w:t>
      </w:r>
      <w:proofErr w:type="spellStart"/>
      <w:r w:rsidRPr="000F4DE5">
        <w:rPr>
          <w:rFonts w:ascii="Times New Roman" w:eastAsia="Times New Roman" w:hAnsi="Times New Roman" w:cs="Times New Roman"/>
          <w:sz w:val="24"/>
          <w:szCs w:val="24"/>
        </w:rPr>
        <w:t>Марьяновна</w:t>
      </w:r>
      <w:proofErr w:type="spellEnd"/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. Слово для награждения предоставляется директору школы </w:t>
      </w:r>
      <w:proofErr w:type="spellStart"/>
      <w:r w:rsidRPr="000F4DE5">
        <w:rPr>
          <w:rFonts w:ascii="Times New Roman" w:eastAsia="Times New Roman" w:hAnsi="Times New Roman" w:cs="Times New Roman"/>
          <w:sz w:val="24"/>
          <w:szCs w:val="24"/>
        </w:rPr>
        <w:t>Хубановой</w:t>
      </w:r>
      <w:proofErr w:type="spellEnd"/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 Наталье Геннадьевне. </w:t>
      </w:r>
    </w:p>
    <w:p w:rsidR="005C2B82" w:rsidRPr="000F4DE5" w:rsidRDefault="005C2B82" w:rsidP="005C2B8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5C2B82" w:rsidRPr="000F4DE5" w:rsidRDefault="005C2B82" w:rsidP="005C2B82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>Шлома И.М.:</w:t>
      </w:r>
    </w:p>
    <w:p w:rsidR="005C2B82" w:rsidRPr="000F4DE5" w:rsidRDefault="005C2B82" w:rsidP="005C2B82">
      <w:pPr>
        <w:pStyle w:val="a3"/>
      </w:pPr>
      <w:r w:rsidRPr="000F4DE5">
        <w:t>Я приглашаю для</w:t>
      </w:r>
      <w:r w:rsidR="00581F23" w:rsidRPr="000F4DE5">
        <w:t xml:space="preserve"> награждения следующих учащихся:</w:t>
      </w:r>
    </w:p>
    <w:p w:rsidR="00745128" w:rsidRPr="000F4DE5" w:rsidRDefault="00745128" w:rsidP="005C2B82">
      <w:pPr>
        <w:pStyle w:val="a3"/>
      </w:pPr>
      <w:proofErr w:type="gramStart"/>
      <w:r w:rsidRPr="000F4DE5">
        <w:rPr>
          <w:b/>
        </w:rPr>
        <w:t>В</w:t>
      </w:r>
      <w:proofErr w:type="gramEnd"/>
      <w:r w:rsidRPr="000F4DE5">
        <w:rPr>
          <w:b/>
        </w:rPr>
        <w:t>:</w:t>
      </w:r>
      <w:r w:rsidRPr="000F4DE5">
        <w:t xml:space="preserve"> Но вернемся к учебному таланту. </w:t>
      </w:r>
    </w:p>
    <w:p w:rsidR="00A87B2B" w:rsidRPr="000F4DE5" w:rsidRDefault="00745128" w:rsidP="00745128">
      <w:pPr>
        <w:pStyle w:val="a3"/>
        <w:jc w:val="both"/>
        <w:rPr>
          <w:bCs/>
        </w:rPr>
      </w:pPr>
      <w:proofErr w:type="gramStart"/>
      <w:r w:rsidRPr="000F4DE5">
        <w:rPr>
          <w:b/>
          <w:bCs/>
        </w:rPr>
        <w:t>В:</w:t>
      </w:r>
      <w:r w:rsidRPr="000F4DE5">
        <w:rPr>
          <w:bCs/>
        </w:rPr>
        <w:t xml:space="preserve"> </w:t>
      </w:r>
      <w:r w:rsidR="00A87B2B" w:rsidRPr="000F4DE5">
        <w:rPr>
          <w:bCs/>
        </w:rPr>
        <w:t>Учиться на отлично могут почти все.</w:t>
      </w:r>
      <w:proofErr w:type="gramEnd"/>
      <w:r w:rsidR="00A87B2B" w:rsidRPr="000F4DE5">
        <w:rPr>
          <w:bCs/>
        </w:rPr>
        <w:t xml:space="preserve"> Для этого надо разбудить свой учебный талант и заставить его работать в полную силу. Если к учебе приложить талант, она перестанет восприниматься как тяжелый труд и</w:t>
      </w:r>
      <w:r w:rsidRPr="000F4DE5">
        <w:rPr>
          <w:bCs/>
        </w:rPr>
        <w:t xml:space="preserve"> станет настоящим удовольствием. </w:t>
      </w:r>
    </w:p>
    <w:p w:rsidR="00745128" w:rsidRPr="000F4DE5" w:rsidRDefault="00745128" w:rsidP="00745128">
      <w:pPr>
        <w:pStyle w:val="a3"/>
        <w:jc w:val="both"/>
        <w:rPr>
          <w:bCs/>
        </w:rPr>
      </w:pPr>
      <w:r w:rsidRPr="000F4DE5">
        <w:rPr>
          <w:bCs/>
        </w:rPr>
        <w:t>В: Есть у нас учащиеся, которые нашли применение сво</w:t>
      </w:r>
      <w:r w:rsidR="009A5353" w:rsidRPr="000F4DE5">
        <w:rPr>
          <w:bCs/>
        </w:rPr>
        <w:t>е</w:t>
      </w:r>
      <w:r w:rsidRPr="000F4DE5">
        <w:rPr>
          <w:bCs/>
        </w:rPr>
        <w:t xml:space="preserve">му учебному таланту на </w:t>
      </w:r>
      <w:r w:rsidR="009A5353" w:rsidRPr="000F4DE5">
        <w:rPr>
          <w:bCs/>
        </w:rPr>
        <w:t>просторах науки и стали победителями предметных олимпиад и научно-практических конференций.</w:t>
      </w:r>
    </w:p>
    <w:p w:rsidR="009A5353" w:rsidRPr="000F4DE5" w:rsidRDefault="009A5353" w:rsidP="00745128">
      <w:pPr>
        <w:pStyle w:val="a3"/>
        <w:jc w:val="both"/>
      </w:pPr>
      <w:proofErr w:type="gramStart"/>
      <w:r w:rsidRPr="000F4DE5">
        <w:rPr>
          <w:bCs/>
        </w:rPr>
        <w:t>В</w:t>
      </w:r>
      <w:proofErr w:type="gramEnd"/>
      <w:r w:rsidRPr="000F4DE5">
        <w:rPr>
          <w:bCs/>
        </w:rPr>
        <w:t>: Следующая номинация – «</w:t>
      </w:r>
      <w:r w:rsidR="004C78FD" w:rsidRPr="000F4DE5">
        <w:rPr>
          <w:bCs/>
        </w:rPr>
        <w:t>Золотая голова</w:t>
      </w:r>
      <w:r w:rsidRPr="000F4DE5">
        <w:rPr>
          <w:bCs/>
        </w:rPr>
        <w:t>»</w:t>
      </w:r>
    </w:p>
    <w:p w:rsidR="004C78FD" w:rsidRPr="000F4DE5" w:rsidRDefault="004C78FD" w:rsidP="004C78FD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 xml:space="preserve">В: </w:t>
      </w:r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эту номинацию заместитель директора школы по учебно-воспитательной работе </w:t>
      </w:r>
      <w:proofErr w:type="spellStart"/>
      <w:r w:rsidRPr="000F4DE5">
        <w:rPr>
          <w:rFonts w:ascii="Times New Roman" w:eastAsia="Times New Roman" w:hAnsi="Times New Roman" w:cs="Times New Roman"/>
          <w:sz w:val="24"/>
          <w:szCs w:val="24"/>
        </w:rPr>
        <w:t>Рубежанская</w:t>
      </w:r>
      <w:proofErr w:type="spellEnd"/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 Юлия Алексеевна</w:t>
      </w:r>
    </w:p>
    <w:p w:rsidR="004C78FD" w:rsidRPr="000F4DE5" w:rsidRDefault="004C78FD" w:rsidP="004C78FD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A87B2B" w:rsidRPr="000F4DE5" w:rsidRDefault="004C78FD" w:rsidP="004C78FD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В: Слово для награждения предоставляется директору школы </w:t>
      </w:r>
      <w:proofErr w:type="spellStart"/>
      <w:r w:rsidRPr="000F4DE5">
        <w:rPr>
          <w:rFonts w:ascii="Times New Roman" w:eastAsia="Times New Roman" w:hAnsi="Times New Roman" w:cs="Times New Roman"/>
          <w:sz w:val="24"/>
          <w:szCs w:val="24"/>
        </w:rPr>
        <w:t>Хубановой</w:t>
      </w:r>
      <w:proofErr w:type="spellEnd"/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 Наталье Геннадьевне.</w:t>
      </w:r>
    </w:p>
    <w:p w:rsidR="00A83312" w:rsidRPr="000F4DE5" w:rsidRDefault="004C78FD" w:rsidP="00A83312">
      <w:pPr>
        <w:pStyle w:val="a3"/>
      </w:pPr>
      <w:proofErr w:type="spellStart"/>
      <w:r w:rsidRPr="000F4DE5">
        <w:rPr>
          <w:b/>
          <w:bCs/>
        </w:rPr>
        <w:t>Рубежанская</w:t>
      </w:r>
      <w:proofErr w:type="spellEnd"/>
      <w:r w:rsidRPr="000F4DE5">
        <w:rPr>
          <w:b/>
          <w:bCs/>
        </w:rPr>
        <w:t xml:space="preserve"> Ю.А.</w:t>
      </w:r>
      <w:r w:rsidR="00A83312" w:rsidRPr="000F4DE5">
        <w:rPr>
          <w:b/>
          <w:bCs/>
        </w:rPr>
        <w:t>:</w:t>
      </w:r>
      <w:r w:rsidR="00A83312" w:rsidRPr="000F4DE5">
        <w:rPr>
          <w:rStyle w:val="apple-converted-space"/>
        </w:rPr>
        <w:t> </w:t>
      </w:r>
      <w:r w:rsidR="0010231D" w:rsidRPr="000F4DE5">
        <w:t>Мы приглашаем</w:t>
      </w:r>
      <w:r w:rsidR="00A83312" w:rsidRPr="000F4DE5">
        <w:t xml:space="preserve"> на сцену учеников с «Золотыми голова</w:t>
      </w:r>
      <w:r w:rsidRPr="000F4DE5">
        <w:t>ми»:</w:t>
      </w:r>
    </w:p>
    <w:p w:rsidR="00A83312" w:rsidRPr="000F4DE5" w:rsidRDefault="00A83312" w:rsidP="00A83312">
      <w:pPr>
        <w:pStyle w:val="a3"/>
      </w:pPr>
      <w:r w:rsidRPr="000F4DE5">
        <w:rPr>
          <w:b/>
          <w:bCs/>
        </w:rPr>
        <w:t>Ведущий:</w:t>
      </w:r>
      <w:r w:rsidRPr="000F4DE5">
        <w:rPr>
          <w:rStyle w:val="apple-converted-space"/>
        </w:rPr>
        <w:t> </w:t>
      </w:r>
      <w:r w:rsidRPr="000F4DE5">
        <w:t xml:space="preserve">Вас приветствует </w:t>
      </w:r>
      <w:r w:rsidR="004C78FD" w:rsidRPr="000F4DE5">
        <w:t>_____________.</w:t>
      </w:r>
    </w:p>
    <w:p w:rsidR="004C78FD" w:rsidRPr="000F4DE5" w:rsidRDefault="004C78FD" w:rsidP="004C78FD">
      <w:pPr>
        <w:pStyle w:val="a3"/>
        <w:jc w:val="both"/>
      </w:pPr>
      <w:r w:rsidRPr="000F4DE5">
        <w:lastRenderedPageBreak/>
        <w:t xml:space="preserve">В: А теперь мы хотим поблагодарить ребят, которые в нынешнем учебном году проявили свой художественно-эстетический талант. Эти учащиеся стали победителями </w:t>
      </w:r>
      <w:r w:rsidR="00C212A3" w:rsidRPr="000F4DE5">
        <w:t>краевых, всероссийских, международных творческих конкурсов.</w:t>
      </w:r>
    </w:p>
    <w:p w:rsidR="00C212A3" w:rsidRPr="000F4DE5" w:rsidRDefault="00C212A3" w:rsidP="004C78FD">
      <w:pPr>
        <w:pStyle w:val="a3"/>
        <w:jc w:val="both"/>
      </w:pPr>
      <w:proofErr w:type="gramStart"/>
      <w:r w:rsidRPr="000F4DE5">
        <w:t>В</w:t>
      </w:r>
      <w:proofErr w:type="gramEnd"/>
      <w:r w:rsidRPr="000F4DE5">
        <w:t xml:space="preserve">: </w:t>
      </w:r>
      <w:proofErr w:type="gramStart"/>
      <w:r w:rsidRPr="000F4DE5">
        <w:t>Номинация</w:t>
      </w:r>
      <w:proofErr w:type="gramEnd"/>
      <w:r w:rsidRPr="000F4DE5">
        <w:t xml:space="preserve"> «</w:t>
      </w:r>
      <w:r w:rsidR="00AC3086" w:rsidRPr="000F4DE5">
        <w:t>Юные дарования</w:t>
      </w:r>
      <w:r w:rsidRPr="000F4DE5">
        <w:t>»</w:t>
      </w:r>
      <w:r w:rsidR="00AC3086" w:rsidRPr="000F4DE5">
        <w:t>.</w:t>
      </w:r>
    </w:p>
    <w:p w:rsidR="00AC3086" w:rsidRPr="000F4DE5" w:rsidRDefault="00AC3086" w:rsidP="00AC3086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>2-й ведущий:</w:t>
      </w:r>
    </w:p>
    <w:p w:rsidR="00AC3086" w:rsidRPr="000F4DE5" w:rsidRDefault="00AC3086" w:rsidP="00AC308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эту номинацию заместитель директора по воспитательной работе Шлома Инесса </w:t>
      </w:r>
      <w:proofErr w:type="spellStart"/>
      <w:r w:rsidRPr="000F4DE5">
        <w:rPr>
          <w:rFonts w:ascii="Times New Roman" w:eastAsia="Times New Roman" w:hAnsi="Times New Roman" w:cs="Times New Roman"/>
          <w:sz w:val="24"/>
          <w:szCs w:val="24"/>
        </w:rPr>
        <w:t>Марьяновна</w:t>
      </w:r>
      <w:proofErr w:type="spellEnd"/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. Слово для награждения предоставляется директору школы </w:t>
      </w:r>
      <w:proofErr w:type="spellStart"/>
      <w:r w:rsidRPr="000F4DE5">
        <w:rPr>
          <w:rFonts w:ascii="Times New Roman" w:eastAsia="Times New Roman" w:hAnsi="Times New Roman" w:cs="Times New Roman"/>
          <w:sz w:val="24"/>
          <w:szCs w:val="24"/>
        </w:rPr>
        <w:t>Хубановой</w:t>
      </w:r>
      <w:proofErr w:type="spellEnd"/>
      <w:r w:rsidRPr="000F4DE5">
        <w:rPr>
          <w:rFonts w:ascii="Times New Roman" w:eastAsia="Times New Roman" w:hAnsi="Times New Roman" w:cs="Times New Roman"/>
          <w:sz w:val="24"/>
          <w:szCs w:val="24"/>
        </w:rPr>
        <w:t xml:space="preserve"> Наталье Геннадьевне. </w:t>
      </w:r>
    </w:p>
    <w:p w:rsidR="00AC3086" w:rsidRPr="000F4DE5" w:rsidRDefault="00AC3086" w:rsidP="00AC308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AC3086" w:rsidRPr="000F4DE5" w:rsidRDefault="00AC3086" w:rsidP="00AC3086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DE5">
        <w:rPr>
          <w:rFonts w:ascii="Times New Roman" w:eastAsia="Times New Roman" w:hAnsi="Times New Roman" w:cs="Times New Roman"/>
          <w:b/>
          <w:sz w:val="24"/>
          <w:szCs w:val="24"/>
        </w:rPr>
        <w:t>Шлома И.М.:</w:t>
      </w:r>
    </w:p>
    <w:p w:rsidR="00AC3086" w:rsidRPr="000F4DE5" w:rsidRDefault="00AC3086" w:rsidP="00AC3086">
      <w:pPr>
        <w:pStyle w:val="a3"/>
      </w:pPr>
      <w:r w:rsidRPr="000F4DE5">
        <w:t>Я приглашаю для</w:t>
      </w:r>
      <w:r w:rsidR="0010231D" w:rsidRPr="000F4DE5">
        <w:t xml:space="preserve"> награждения следующих учащихся:</w:t>
      </w:r>
    </w:p>
    <w:p w:rsidR="0010231D" w:rsidRPr="000F4DE5" w:rsidRDefault="0010231D" w:rsidP="00AC3086">
      <w:pPr>
        <w:pStyle w:val="a3"/>
      </w:pPr>
      <w:r w:rsidRPr="000F4DE5">
        <w:t>Петрова Алена</w:t>
      </w:r>
    </w:p>
    <w:p w:rsidR="0010231D" w:rsidRPr="000F4DE5" w:rsidRDefault="0010231D" w:rsidP="00AC3086">
      <w:pPr>
        <w:pStyle w:val="a3"/>
      </w:pPr>
      <w:r w:rsidRPr="000F4DE5">
        <w:t>Сергеев Иван</w:t>
      </w:r>
    </w:p>
    <w:p w:rsidR="0010231D" w:rsidRPr="000F4DE5" w:rsidRDefault="0010231D" w:rsidP="00AC3086">
      <w:pPr>
        <w:pStyle w:val="a3"/>
      </w:pPr>
      <w:proofErr w:type="spellStart"/>
      <w:r w:rsidRPr="000F4DE5">
        <w:t>Золина</w:t>
      </w:r>
      <w:proofErr w:type="spellEnd"/>
      <w:r w:rsidRPr="000F4DE5">
        <w:t xml:space="preserve"> Варвара</w:t>
      </w:r>
    </w:p>
    <w:p w:rsidR="0010231D" w:rsidRPr="000F4DE5" w:rsidRDefault="0010231D" w:rsidP="00AC3086">
      <w:pPr>
        <w:pStyle w:val="a3"/>
      </w:pPr>
      <w:proofErr w:type="spellStart"/>
      <w:r w:rsidRPr="000F4DE5">
        <w:t>Завгородняя</w:t>
      </w:r>
      <w:proofErr w:type="spellEnd"/>
      <w:r w:rsidRPr="000F4DE5">
        <w:t xml:space="preserve"> Александра</w:t>
      </w:r>
    </w:p>
    <w:p w:rsidR="0010231D" w:rsidRPr="000F4DE5" w:rsidRDefault="0010231D" w:rsidP="00AC3086">
      <w:pPr>
        <w:pStyle w:val="a3"/>
      </w:pPr>
      <w:proofErr w:type="spellStart"/>
      <w:r w:rsidRPr="000F4DE5">
        <w:t>Завгородняя</w:t>
      </w:r>
      <w:proofErr w:type="spellEnd"/>
      <w:r w:rsidRPr="000F4DE5">
        <w:t xml:space="preserve"> Руслана</w:t>
      </w:r>
    </w:p>
    <w:p w:rsidR="00A45B29" w:rsidRPr="000F4DE5" w:rsidRDefault="00A45B29" w:rsidP="00AC3086">
      <w:pPr>
        <w:pStyle w:val="a3"/>
      </w:pPr>
      <w:r w:rsidRPr="000F4DE5">
        <w:t>Мельникова Анна</w:t>
      </w:r>
    </w:p>
    <w:p w:rsidR="00A45B29" w:rsidRPr="000F4DE5" w:rsidRDefault="00A45B29" w:rsidP="00AC3086">
      <w:pPr>
        <w:pStyle w:val="a3"/>
      </w:pPr>
      <w:r w:rsidRPr="000F4DE5">
        <w:t>Бакулина Анастасия</w:t>
      </w:r>
    </w:p>
    <w:p w:rsidR="00A45B29" w:rsidRPr="000F4DE5" w:rsidRDefault="00A45B29" w:rsidP="00AC3086">
      <w:pPr>
        <w:pStyle w:val="a3"/>
      </w:pPr>
      <w:proofErr w:type="spellStart"/>
      <w:r w:rsidRPr="000F4DE5">
        <w:t>Солгалова</w:t>
      </w:r>
      <w:proofErr w:type="spellEnd"/>
      <w:r w:rsidRPr="000F4DE5">
        <w:t xml:space="preserve"> Дарья</w:t>
      </w:r>
    </w:p>
    <w:p w:rsidR="00A45B29" w:rsidRPr="000F4DE5" w:rsidRDefault="00A45B29" w:rsidP="00AC3086">
      <w:pPr>
        <w:pStyle w:val="a3"/>
      </w:pPr>
      <w:r w:rsidRPr="000F4DE5">
        <w:t>Кондратенко Елизавета</w:t>
      </w:r>
    </w:p>
    <w:p w:rsidR="00A45B29" w:rsidRPr="000F4DE5" w:rsidRDefault="00A45B29" w:rsidP="00AC3086">
      <w:pPr>
        <w:pStyle w:val="a3"/>
      </w:pPr>
      <w:proofErr w:type="spellStart"/>
      <w:r w:rsidRPr="000F4DE5">
        <w:t>Попруженко</w:t>
      </w:r>
      <w:proofErr w:type="spellEnd"/>
      <w:r w:rsidRPr="000F4DE5">
        <w:t xml:space="preserve"> Анастасия</w:t>
      </w:r>
    </w:p>
    <w:p w:rsidR="00A45B29" w:rsidRPr="000F4DE5" w:rsidRDefault="00A45B29" w:rsidP="00AC3086">
      <w:pPr>
        <w:pStyle w:val="a3"/>
      </w:pPr>
      <w:r w:rsidRPr="000F4DE5">
        <w:t>Артамонова Ангелина</w:t>
      </w:r>
    </w:p>
    <w:p w:rsidR="00A45B29" w:rsidRPr="000F4DE5" w:rsidRDefault="00A45B29" w:rsidP="00AC3086">
      <w:pPr>
        <w:pStyle w:val="a3"/>
      </w:pPr>
      <w:r w:rsidRPr="000F4DE5">
        <w:t>Зуй Дарья</w:t>
      </w:r>
    </w:p>
    <w:p w:rsidR="00A45B29" w:rsidRPr="000F4DE5" w:rsidRDefault="008B7885" w:rsidP="00AC3086">
      <w:pPr>
        <w:pStyle w:val="a3"/>
      </w:pPr>
      <w:proofErr w:type="spellStart"/>
      <w:r w:rsidRPr="000F4DE5">
        <w:t>Бурлай</w:t>
      </w:r>
      <w:proofErr w:type="spellEnd"/>
      <w:r w:rsidRPr="000F4DE5">
        <w:t xml:space="preserve"> Елизавета</w:t>
      </w:r>
    </w:p>
    <w:p w:rsidR="008B7885" w:rsidRPr="000F4DE5" w:rsidRDefault="008B7885" w:rsidP="00AC3086">
      <w:pPr>
        <w:pStyle w:val="a3"/>
      </w:pPr>
      <w:proofErr w:type="spellStart"/>
      <w:r w:rsidRPr="000F4DE5">
        <w:t>Опришко</w:t>
      </w:r>
      <w:proofErr w:type="spellEnd"/>
      <w:r w:rsidRPr="000F4DE5">
        <w:t xml:space="preserve"> Виктория</w:t>
      </w:r>
    </w:p>
    <w:p w:rsidR="008B7885" w:rsidRPr="000F4DE5" w:rsidRDefault="008B7885" w:rsidP="00AC3086">
      <w:pPr>
        <w:pStyle w:val="a3"/>
      </w:pPr>
      <w:proofErr w:type="spellStart"/>
      <w:r w:rsidRPr="000F4DE5">
        <w:t>Опришко</w:t>
      </w:r>
      <w:proofErr w:type="spellEnd"/>
      <w:r w:rsidRPr="000F4DE5">
        <w:t xml:space="preserve"> Вероника</w:t>
      </w:r>
    </w:p>
    <w:p w:rsidR="00104736" w:rsidRPr="000F4DE5" w:rsidRDefault="00104736" w:rsidP="00AC3086">
      <w:pPr>
        <w:pStyle w:val="a3"/>
      </w:pPr>
      <w:r w:rsidRPr="000F4DE5">
        <w:t>Романская Елизавета</w:t>
      </w:r>
    </w:p>
    <w:p w:rsidR="00104736" w:rsidRPr="000F4DE5" w:rsidRDefault="00104736" w:rsidP="00AC3086">
      <w:pPr>
        <w:pStyle w:val="a3"/>
      </w:pPr>
      <w:proofErr w:type="spellStart"/>
      <w:r w:rsidRPr="000F4DE5">
        <w:t>Вердян</w:t>
      </w:r>
      <w:proofErr w:type="spellEnd"/>
      <w:r w:rsidRPr="000F4DE5">
        <w:t xml:space="preserve"> </w:t>
      </w:r>
      <w:proofErr w:type="spellStart"/>
      <w:r w:rsidRPr="000F4DE5">
        <w:t>Варсеник</w:t>
      </w:r>
      <w:proofErr w:type="spellEnd"/>
    </w:p>
    <w:p w:rsidR="00104736" w:rsidRPr="000F4DE5" w:rsidRDefault="00104736" w:rsidP="00AC3086">
      <w:pPr>
        <w:pStyle w:val="a3"/>
      </w:pPr>
      <w:proofErr w:type="spellStart"/>
      <w:r w:rsidRPr="000F4DE5">
        <w:t>Халабуда</w:t>
      </w:r>
      <w:proofErr w:type="spellEnd"/>
      <w:r w:rsidRPr="000F4DE5">
        <w:t xml:space="preserve"> Полина</w:t>
      </w:r>
    </w:p>
    <w:p w:rsidR="00104736" w:rsidRPr="000F4DE5" w:rsidRDefault="00104736" w:rsidP="00AC3086">
      <w:pPr>
        <w:pStyle w:val="a3"/>
      </w:pPr>
      <w:proofErr w:type="spellStart"/>
      <w:r w:rsidRPr="000F4DE5">
        <w:t>Рученко</w:t>
      </w:r>
      <w:proofErr w:type="spellEnd"/>
      <w:r w:rsidRPr="000F4DE5">
        <w:t xml:space="preserve"> Яна</w:t>
      </w:r>
    </w:p>
    <w:p w:rsidR="00104736" w:rsidRPr="000F4DE5" w:rsidRDefault="00104736" w:rsidP="00AC3086">
      <w:pPr>
        <w:pStyle w:val="a3"/>
      </w:pPr>
      <w:proofErr w:type="spellStart"/>
      <w:r w:rsidRPr="000F4DE5">
        <w:lastRenderedPageBreak/>
        <w:t>Дейнегова</w:t>
      </w:r>
      <w:proofErr w:type="spellEnd"/>
      <w:r w:rsidRPr="000F4DE5">
        <w:t xml:space="preserve"> Мария</w:t>
      </w:r>
    </w:p>
    <w:p w:rsidR="00104736" w:rsidRPr="000F4DE5" w:rsidRDefault="00104736" w:rsidP="00AC3086">
      <w:pPr>
        <w:pStyle w:val="a3"/>
      </w:pPr>
      <w:proofErr w:type="spellStart"/>
      <w:r w:rsidRPr="000F4DE5">
        <w:t>Дыденко</w:t>
      </w:r>
      <w:proofErr w:type="spellEnd"/>
      <w:r w:rsidRPr="000F4DE5">
        <w:t xml:space="preserve"> Алексей</w:t>
      </w:r>
    </w:p>
    <w:p w:rsidR="00104736" w:rsidRPr="000F4DE5" w:rsidRDefault="00104736" w:rsidP="00AC3086">
      <w:pPr>
        <w:pStyle w:val="a3"/>
      </w:pPr>
      <w:proofErr w:type="spellStart"/>
      <w:r w:rsidRPr="000F4DE5">
        <w:t>Шегай</w:t>
      </w:r>
      <w:proofErr w:type="spellEnd"/>
      <w:r w:rsidRPr="000F4DE5">
        <w:t xml:space="preserve"> Татьяна</w:t>
      </w:r>
    </w:p>
    <w:p w:rsidR="00104736" w:rsidRPr="000F4DE5" w:rsidRDefault="00104736" w:rsidP="00AC3086">
      <w:pPr>
        <w:pStyle w:val="a3"/>
      </w:pPr>
      <w:proofErr w:type="spellStart"/>
      <w:r w:rsidRPr="000F4DE5">
        <w:t>Гарьковенко</w:t>
      </w:r>
      <w:proofErr w:type="spellEnd"/>
      <w:r w:rsidRPr="000F4DE5">
        <w:t xml:space="preserve"> Татьяна</w:t>
      </w:r>
    </w:p>
    <w:p w:rsidR="00104736" w:rsidRPr="000F4DE5" w:rsidRDefault="00104736" w:rsidP="00AC3086">
      <w:pPr>
        <w:pStyle w:val="a3"/>
      </w:pPr>
      <w:r w:rsidRPr="000F4DE5">
        <w:t>Ищенко Артем</w:t>
      </w:r>
    </w:p>
    <w:p w:rsidR="00104736" w:rsidRPr="000F4DE5" w:rsidRDefault="00104736" w:rsidP="00AC3086">
      <w:pPr>
        <w:pStyle w:val="a3"/>
      </w:pPr>
      <w:r w:rsidRPr="000F4DE5">
        <w:t>Соломахина Виктория</w:t>
      </w:r>
    </w:p>
    <w:p w:rsidR="00104736" w:rsidRPr="000F4DE5" w:rsidRDefault="00104736" w:rsidP="00AC3086">
      <w:pPr>
        <w:pStyle w:val="a3"/>
      </w:pPr>
      <w:r w:rsidRPr="000F4DE5">
        <w:t>Образцова Юлия</w:t>
      </w:r>
    </w:p>
    <w:p w:rsidR="00104736" w:rsidRPr="000F4DE5" w:rsidRDefault="00104736" w:rsidP="00AC3086">
      <w:pPr>
        <w:pStyle w:val="a3"/>
      </w:pPr>
      <w:proofErr w:type="spellStart"/>
      <w:r w:rsidRPr="000F4DE5">
        <w:t>Коряковцев</w:t>
      </w:r>
      <w:proofErr w:type="spellEnd"/>
      <w:r w:rsidRPr="000F4DE5">
        <w:t xml:space="preserve"> Данил</w:t>
      </w:r>
    </w:p>
    <w:p w:rsidR="00104736" w:rsidRPr="000F4DE5" w:rsidRDefault="00104736" w:rsidP="00AC3086">
      <w:pPr>
        <w:pStyle w:val="a3"/>
      </w:pPr>
      <w:proofErr w:type="spellStart"/>
      <w:r w:rsidRPr="000F4DE5">
        <w:t>Радионов</w:t>
      </w:r>
      <w:proofErr w:type="spellEnd"/>
      <w:r w:rsidRPr="000F4DE5">
        <w:t xml:space="preserve"> Андрей</w:t>
      </w:r>
    </w:p>
    <w:p w:rsidR="00104736" w:rsidRPr="000F4DE5" w:rsidRDefault="00104736" w:rsidP="00AC3086">
      <w:pPr>
        <w:pStyle w:val="a3"/>
      </w:pPr>
      <w:r w:rsidRPr="000F4DE5">
        <w:t>Головина Евгения</w:t>
      </w:r>
    </w:p>
    <w:p w:rsidR="00104736" w:rsidRPr="000F4DE5" w:rsidRDefault="00104736" w:rsidP="00AC3086">
      <w:pPr>
        <w:pStyle w:val="a3"/>
      </w:pPr>
      <w:proofErr w:type="spellStart"/>
      <w:r w:rsidRPr="000F4DE5">
        <w:t>Кремлева</w:t>
      </w:r>
      <w:proofErr w:type="spellEnd"/>
      <w:r w:rsidRPr="000F4DE5">
        <w:t xml:space="preserve"> Ксения</w:t>
      </w:r>
    </w:p>
    <w:p w:rsidR="00104736" w:rsidRPr="000F4DE5" w:rsidRDefault="00104736" w:rsidP="00AC3086">
      <w:pPr>
        <w:pStyle w:val="a3"/>
      </w:pPr>
      <w:proofErr w:type="spellStart"/>
      <w:r w:rsidRPr="000F4DE5">
        <w:t>Ротова</w:t>
      </w:r>
      <w:proofErr w:type="spellEnd"/>
      <w:r w:rsidRPr="000F4DE5">
        <w:t xml:space="preserve"> Виктория</w:t>
      </w:r>
    </w:p>
    <w:p w:rsidR="00104736" w:rsidRPr="000F4DE5" w:rsidRDefault="00104736" w:rsidP="00AC3086">
      <w:pPr>
        <w:pStyle w:val="a3"/>
      </w:pPr>
      <w:r w:rsidRPr="000F4DE5">
        <w:t>Кравченко Богдан</w:t>
      </w:r>
    </w:p>
    <w:p w:rsidR="00A83312" w:rsidRPr="000F4DE5" w:rsidRDefault="00104736" w:rsidP="000F4DE5">
      <w:pPr>
        <w:pStyle w:val="a3"/>
      </w:pPr>
      <w:r w:rsidRPr="000F4DE5">
        <w:t>Радченко Екатерина</w:t>
      </w:r>
    </w:p>
    <w:p w:rsidR="00A83312" w:rsidRPr="000F4DE5" w:rsidRDefault="00A83312" w:rsidP="00A83312">
      <w:pPr>
        <w:pStyle w:val="a3"/>
      </w:pPr>
      <w:r w:rsidRPr="000F4DE5">
        <w:rPr>
          <w:b/>
          <w:bCs/>
        </w:rPr>
        <w:t>Ведущий:</w:t>
      </w:r>
      <w:r w:rsidRPr="000F4DE5">
        <w:rPr>
          <w:rStyle w:val="apple-converted-space"/>
        </w:rPr>
        <w:t> </w:t>
      </w:r>
      <w:r w:rsidRPr="000F4DE5">
        <w:t>Пятерки — не только старания учеников,</w:t>
      </w:r>
    </w:p>
    <w:p w:rsidR="00A83312" w:rsidRPr="000F4DE5" w:rsidRDefault="00A83312" w:rsidP="00A83312">
      <w:pPr>
        <w:pStyle w:val="a3"/>
      </w:pPr>
      <w:r w:rsidRPr="000F4DE5">
        <w:t>Это великий труд учителей — мастеров,</w:t>
      </w:r>
    </w:p>
    <w:p w:rsidR="00A83312" w:rsidRPr="000F4DE5" w:rsidRDefault="00A83312" w:rsidP="00A83312">
      <w:pPr>
        <w:pStyle w:val="a3"/>
      </w:pPr>
      <w:r w:rsidRPr="000F4DE5">
        <w:t>Это гены и усилия мам и отцов</w:t>
      </w:r>
    </w:p>
    <w:p w:rsidR="00A83312" w:rsidRPr="000F4DE5" w:rsidRDefault="00A83312" w:rsidP="00A83312">
      <w:pPr>
        <w:pStyle w:val="a3"/>
      </w:pPr>
      <w:r w:rsidRPr="000F4DE5">
        <w:t>А может быть даже и влияние других миров.</w:t>
      </w:r>
    </w:p>
    <w:p w:rsidR="00A83312" w:rsidRPr="000F4DE5" w:rsidRDefault="00A83312" w:rsidP="00A83312">
      <w:pPr>
        <w:pStyle w:val="a3"/>
      </w:pPr>
      <w:r w:rsidRPr="000F4DE5">
        <w:rPr>
          <w:b/>
          <w:bCs/>
        </w:rPr>
        <w:t>Ведущий:</w:t>
      </w:r>
      <w:r w:rsidRPr="000F4DE5">
        <w:rPr>
          <w:rStyle w:val="apple-converted-space"/>
        </w:rPr>
        <w:t> </w:t>
      </w:r>
      <w:r w:rsidRPr="000F4DE5">
        <w:t>Вас приветствует студия «Грация»</w:t>
      </w:r>
    </w:p>
    <w:p w:rsidR="00A83312" w:rsidRPr="000F4DE5" w:rsidRDefault="00A83312" w:rsidP="00A83312">
      <w:pPr>
        <w:pStyle w:val="a3"/>
        <w:jc w:val="center"/>
      </w:pPr>
      <w:r w:rsidRPr="000F4DE5">
        <w:rPr>
          <w:i/>
          <w:iCs/>
        </w:rPr>
        <w:t>Выступление гимнастов под музыку «А у нас во дворе»</w:t>
      </w:r>
    </w:p>
    <w:p w:rsidR="00A83312" w:rsidRPr="000F4DE5" w:rsidRDefault="00A83312" w:rsidP="00A83312">
      <w:pPr>
        <w:pStyle w:val="a3"/>
      </w:pPr>
      <w:r w:rsidRPr="000F4DE5">
        <w:rPr>
          <w:b/>
          <w:bCs/>
        </w:rPr>
        <w:t>Ведущий.</w:t>
      </w:r>
      <w:r w:rsidRPr="000F4DE5">
        <w:rPr>
          <w:rStyle w:val="apple-converted-space"/>
        </w:rPr>
        <w:t> </w:t>
      </w:r>
      <w:r w:rsidRPr="000F4DE5">
        <w:t>Не любить отличников нельзя</w:t>
      </w:r>
    </w:p>
    <w:p w:rsidR="00A83312" w:rsidRPr="000F4DE5" w:rsidRDefault="00A83312" w:rsidP="00A83312">
      <w:pPr>
        <w:pStyle w:val="a3"/>
      </w:pPr>
      <w:r w:rsidRPr="000F4DE5">
        <w:t>Нам они, признаться, симпатичны -</w:t>
      </w:r>
    </w:p>
    <w:p w:rsidR="00A83312" w:rsidRPr="000F4DE5" w:rsidRDefault="00A83312" w:rsidP="00A83312">
      <w:pPr>
        <w:pStyle w:val="a3"/>
      </w:pPr>
      <w:r w:rsidRPr="000F4DE5">
        <w:t>Верные, надёжные друзья,</w:t>
      </w:r>
    </w:p>
    <w:p w:rsidR="00A83312" w:rsidRPr="000F4DE5" w:rsidRDefault="00A83312" w:rsidP="00A83312">
      <w:pPr>
        <w:pStyle w:val="a3"/>
      </w:pPr>
      <w:r w:rsidRPr="000F4DE5">
        <w:t>Те, что носят звание “Отличник”.</w:t>
      </w:r>
    </w:p>
    <w:p w:rsidR="00A83312" w:rsidRPr="000F4DE5" w:rsidRDefault="00A83312" w:rsidP="00A83312">
      <w:pPr>
        <w:pStyle w:val="a3"/>
      </w:pPr>
      <w:r w:rsidRPr="000F4DE5">
        <w:t>Дорогие ребята!</w:t>
      </w:r>
    </w:p>
    <w:p w:rsidR="00A83312" w:rsidRPr="000F4DE5" w:rsidRDefault="00A83312" w:rsidP="00A83312">
      <w:pPr>
        <w:pStyle w:val="a3"/>
      </w:pPr>
      <w:r w:rsidRPr="000F4DE5">
        <w:t>Самое главное - будьте здоровыми,</w:t>
      </w:r>
    </w:p>
    <w:p w:rsidR="00A83312" w:rsidRPr="000F4DE5" w:rsidRDefault="00A83312" w:rsidP="00A83312">
      <w:pPr>
        <w:pStyle w:val="a3"/>
      </w:pPr>
      <w:r w:rsidRPr="000F4DE5">
        <w:lastRenderedPageBreak/>
        <w:t>Необязательно русскими новыми.</w:t>
      </w:r>
    </w:p>
    <w:p w:rsidR="00A83312" w:rsidRPr="000F4DE5" w:rsidRDefault="00A83312" w:rsidP="00A83312">
      <w:pPr>
        <w:pStyle w:val="a3"/>
      </w:pPr>
      <w:r w:rsidRPr="000F4DE5">
        <w:t>Сильными, умными, деловыми,</w:t>
      </w:r>
    </w:p>
    <w:p w:rsidR="00A83312" w:rsidRPr="000F4DE5" w:rsidRDefault="00A83312" w:rsidP="00A83312">
      <w:pPr>
        <w:pStyle w:val="a3"/>
      </w:pPr>
      <w:r w:rsidRPr="000F4DE5">
        <w:t>С планами и мечтами большими.</w:t>
      </w:r>
    </w:p>
    <w:p w:rsidR="00A83312" w:rsidRPr="000F4DE5" w:rsidRDefault="00A83312" w:rsidP="00A83312">
      <w:pPr>
        <w:pStyle w:val="a3"/>
      </w:pPr>
      <w:r w:rsidRPr="000F4DE5">
        <w:t>Всем вам желаем честно трудиться,</w:t>
      </w:r>
    </w:p>
    <w:p w:rsidR="00A83312" w:rsidRPr="000F4DE5" w:rsidRDefault="00A83312" w:rsidP="00A83312">
      <w:pPr>
        <w:pStyle w:val="a3"/>
      </w:pPr>
      <w:r w:rsidRPr="000F4DE5">
        <w:t>Встретить любовь – выйти замуж, жениться.</w:t>
      </w:r>
    </w:p>
    <w:p w:rsidR="00A83312" w:rsidRPr="000F4DE5" w:rsidRDefault="00A83312" w:rsidP="00A83312">
      <w:pPr>
        <w:pStyle w:val="a3"/>
      </w:pPr>
      <w:r w:rsidRPr="000F4DE5">
        <w:t>Будьте терпимы к людям другим,</w:t>
      </w:r>
    </w:p>
    <w:p w:rsidR="00A83312" w:rsidRPr="000F4DE5" w:rsidRDefault="00A83312" w:rsidP="00A83312">
      <w:pPr>
        <w:pStyle w:val="a3"/>
      </w:pPr>
      <w:r w:rsidRPr="000F4DE5">
        <w:t>Будьте горды государством своим.</w:t>
      </w:r>
    </w:p>
    <w:p w:rsidR="00A83312" w:rsidRPr="000F4DE5" w:rsidRDefault="00A83312" w:rsidP="00A83312">
      <w:pPr>
        <w:pStyle w:val="a3"/>
      </w:pPr>
      <w:r w:rsidRPr="000F4DE5">
        <w:t>Хочется верить, не зря вас растили,</w:t>
      </w:r>
    </w:p>
    <w:p w:rsidR="00A83312" w:rsidRPr="000F4DE5" w:rsidRDefault="00A83312" w:rsidP="00A83312">
      <w:pPr>
        <w:pStyle w:val="a3"/>
      </w:pPr>
      <w:r w:rsidRPr="000F4DE5">
        <w:t>Добрые корни вы в землю пустили.</w:t>
      </w:r>
    </w:p>
    <w:p w:rsidR="00A83312" w:rsidRPr="000F4DE5" w:rsidRDefault="00A83312" w:rsidP="00A83312">
      <w:pPr>
        <w:pStyle w:val="a3"/>
      </w:pPr>
      <w:r w:rsidRPr="000F4DE5">
        <w:t>Помните, в мире нет лучше и краше</w:t>
      </w:r>
    </w:p>
    <w:p w:rsidR="00A83312" w:rsidRPr="000F4DE5" w:rsidRDefault="00A83312" w:rsidP="00A83312">
      <w:pPr>
        <w:pStyle w:val="a3"/>
      </w:pPr>
      <w:r w:rsidRPr="000F4DE5">
        <w:t>Отчего дома и Родины вашей.</w:t>
      </w:r>
    </w:p>
    <w:p w:rsidR="00853089" w:rsidRPr="000F4DE5" w:rsidRDefault="00853089" w:rsidP="00A83312">
      <w:pPr>
        <w:pStyle w:val="a3"/>
      </w:pPr>
    </w:p>
    <w:p w:rsidR="00853089" w:rsidRPr="000F4DE5" w:rsidRDefault="00853089" w:rsidP="00A83312">
      <w:pPr>
        <w:pStyle w:val="a3"/>
      </w:pPr>
      <w:r w:rsidRPr="000F4DE5">
        <w:t>На этом наш праздник подошел к концу.</w:t>
      </w:r>
    </w:p>
    <w:p w:rsidR="00853089" w:rsidRPr="000F4DE5" w:rsidRDefault="00853089" w:rsidP="00A83312">
      <w:pPr>
        <w:pStyle w:val="a3"/>
      </w:pPr>
      <w:r w:rsidRPr="000F4DE5">
        <w:t>Приглашаем всех участников церемонии сфотографироваться на память.</w:t>
      </w:r>
    </w:p>
    <w:p w:rsidR="00D170C5" w:rsidRPr="000F4DE5" w:rsidRDefault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3E60D4" w:rsidRPr="000F4DE5" w:rsidRDefault="003E60D4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D170C5">
      <w:pPr>
        <w:rPr>
          <w:rFonts w:ascii="Times New Roman" w:hAnsi="Times New Roman" w:cs="Times New Roman"/>
          <w:sz w:val="24"/>
          <w:szCs w:val="24"/>
        </w:rPr>
      </w:pPr>
    </w:p>
    <w:p w:rsidR="002937C9" w:rsidRPr="000F4DE5" w:rsidRDefault="002937C9" w:rsidP="00D170C5">
      <w:pPr>
        <w:rPr>
          <w:rFonts w:ascii="Times New Roman" w:hAnsi="Times New Roman" w:cs="Times New Roman"/>
          <w:sz w:val="24"/>
          <w:szCs w:val="24"/>
        </w:rPr>
      </w:pPr>
    </w:p>
    <w:p w:rsidR="002937C9" w:rsidRPr="000F4DE5" w:rsidRDefault="002937C9" w:rsidP="00D170C5">
      <w:pPr>
        <w:rPr>
          <w:rFonts w:ascii="Times New Roman" w:hAnsi="Times New Roman" w:cs="Times New Roman"/>
          <w:sz w:val="24"/>
          <w:szCs w:val="24"/>
        </w:rPr>
      </w:pPr>
    </w:p>
    <w:p w:rsidR="002937C9" w:rsidRPr="000F4DE5" w:rsidRDefault="002937C9" w:rsidP="00D170C5">
      <w:pPr>
        <w:rPr>
          <w:rFonts w:ascii="Times New Roman" w:hAnsi="Times New Roman" w:cs="Times New Roman"/>
          <w:sz w:val="24"/>
          <w:szCs w:val="24"/>
        </w:rPr>
      </w:pPr>
    </w:p>
    <w:p w:rsidR="002937C9" w:rsidRPr="000F4DE5" w:rsidRDefault="002937C9" w:rsidP="00D170C5">
      <w:pPr>
        <w:rPr>
          <w:rFonts w:ascii="Times New Roman" w:hAnsi="Times New Roman" w:cs="Times New Roman"/>
          <w:sz w:val="24"/>
          <w:szCs w:val="24"/>
        </w:rPr>
      </w:pPr>
    </w:p>
    <w:p w:rsidR="00D170C5" w:rsidRPr="000F4DE5" w:rsidRDefault="00D170C5" w:rsidP="00104736">
      <w:pPr>
        <w:rPr>
          <w:rFonts w:ascii="Times New Roman" w:hAnsi="Times New Roman" w:cs="Times New Roman"/>
          <w:sz w:val="24"/>
          <w:szCs w:val="24"/>
        </w:rPr>
      </w:pPr>
    </w:p>
    <w:sectPr w:rsidR="00D170C5" w:rsidRPr="000F4DE5" w:rsidSect="00313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45AD"/>
    <w:multiLevelType w:val="multilevel"/>
    <w:tmpl w:val="694AC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70C1F"/>
    <w:multiLevelType w:val="hybridMultilevel"/>
    <w:tmpl w:val="796A3958"/>
    <w:lvl w:ilvl="0" w:tplc="42CC12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F7ECC"/>
    <w:multiLevelType w:val="multilevel"/>
    <w:tmpl w:val="47FCD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23CA1"/>
    <w:multiLevelType w:val="multilevel"/>
    <w:tmpl w:val="3DF402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16530D"/>
    <w:multiLevelType w:val="multilevel"/>
    <w:tmpl w:val="BC84A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312"/>
    <w:rsid w:val="00060E82"/>
    <w:rsid w:val="000F4DE5"/>
    <w:rsid w:val="0010231D"/>
    <w:rsid w:val="00104736"/>
    <w:rsid w:val="00180125"/>
    <w:rsid w:val="001A4561"/>
    <w:rsid w:val="00287247"/>
    <w:rsid w:val="002937C9"/>
    <w:rsid w:val="00313BB6"/>
    <w:rsid w:val="003E60D4"/>
    <w:rsid w:val="004C78FD"/>
    <w:rsid w:val="0057367C"/>
    <w:rsid w:val="00581F23"/>
    <w:rsid w:val="005C2B82"/>
    <w:rsid w:val="00745128"/>
    <w:rsid w:val="007F19D9"/>
    <w:rsid w:val="0081004C"/>
    <w:rsid w:val="00853089"/>
    <w:rsid w:val="008B7885"/>
    <w:rsid w:val="008C1AAE"/>
    <w:rsid w:val="00934628"/>
    <w:rsid w:val="009A5353"/>
    <w:rsid w:val="009F0DF7"/>
    <w:rsid w:val="00A45B29"/>
    <w:rsid w:val="00A83312"/>
    <w:rsid w:val="00A87B2B"/>
    <w:rsid w:val="00A97D1E"/>
    <w:rsid w:val="00AC3086"/>
    <w:rsid w:val="00AD4239"/>
    <w:rsid w:val="00BF2A00"/>
    <w:rsid w:val="00C212A3"/>
    <w:rsid w:val="00C91417"/>
    <w:rsid w:val="00D170C5"/>
    <w:rsid w:val="00D602FD"/>
    <w:rsid w:val="00F00546"/>
    <w:rsid w:val="00F15BE1"/>
    <w:rsid w:val="00F346D2"/>
    <w:rsid w:val="00FF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83312"/>
  </w:style>
  <w:style w:type="paragraph" w:styleId="a4">
    <w:name w:val="No Spacing"/>
    <w:uiPriority w:val="1"/>
    <w:qFormat/>
    <w:rsid w:val="00A87B2B"/>
    <w:pPr>
      <w:spacing w:after="0" w:line="240" w:lineRule="auto"/>
    </w:pPr>
  </w:style>
  <w:style w:type="character" w:styleId="a5">
    <w:name w:val="Strong"/>
    <w:basedOn w:val="a0"/>
    <w:uiPriority w:val="22"/>
    <w:qFormat/>
    <w:rsid w:val="005C2B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8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35</cp:revision>
  <cp:lastPrinted>2016-05-26T07:02:00Z</cp:lastPrinted>
  <dcterms:created xsi:type="dcterms:W3CDTF">2016-05-16T06:59:00Z</dcterms:created>
  <dcterms:modified xsi:type="dcterms:W3CDTF">2016-05-26T07:03:00Z</dcterms:modified>
</cp:coreProperties>
</file>