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B6242" w14:textId="1CB20BD8" w:rsidR="00F036A7" w:rsidRPr="00B00B77" w:rsidRDefault="00467B0D" w:rsidP="00F0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00B7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9E2E43" wp14:editId="5A6162BB">
            <wp:simplePos x="0" y="0"/>
            <wp:positionH relativeFrom="margin">
              <wp:posOffset>-56515</wp:posOffset>
            </wp:positionH>
            <wp:positionV relativeFrom="paragraph">
              <wp:posOffset>-382270</wp:posOffset>
            </wp:positionV>
            <wp:extent cx="2362200" cy="3315970"/>
            <wp:effectExtent l="19050" t="0" r="0" b="0"/>
            <wp:wrapTight wrapText="bothSides">
              <wp:wrapPolygon edited="0">
                <wp:start x="-174" y="0"/>
                <wp:lineTo x="-174" y="21468"/>
                <wp:lineTo x="21600" y="21468"/>
                <wp:lineTo x="21600" y="0"/>
                <wp:lineTo x="-17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p6R6yjCoL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0B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Иногда так жаль, что очень хорошие книги столь непопулярны, практически неизвестны и забыты.</w:t>
      </w:r>
    </w:p>
    <w:p w14:paraId="633566F3" w14:textId="77777777" w:rsidR="00B00B77" w:rsidRPr="00B00B77" w:rsidRDefault="00B00B77" w:rsidP="00F0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BB647A" w14:textId="77777777" w:rsidR="00467B0D" w:rsidRPr="00B00B77" w:rsidRDefault="00B00B77" w:rsidP="00F0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00B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r w:rsidR="00467B0D" w:rsidRPr="00B00B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редлагаем вашему вниманию замечательную книгу </w:t>
      </w:r>
      <w:bookmarkStart w:id="0" w:name="_GoBack"/>
      <w:bookmarkEnd w:id="0"/>
      <w:r w:rsidR="00467B0D" w:rsidRPr="00B00B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автора Серая Сова «</w:t>
      </w:r>
      <w:proofErr w:type="spellStart"/>
      <w:r w:rsidR="00467B0D" w:rsidRPr="00B00B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Саджо</w:t>
      </w:r>
      <w:proofErr w:type="spellEnd"/>
      <w:r w:rsidR="00467B0D" w:rsidRPr="00B00B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её бобры». Книгу о добром мире, в котором много отзывчивых людей. Книгу, в которой оп</w:t>
      </w:r>
      <w:r w:rsidR="00871D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исывается трогательная история дружбы</w:t>
      </w:r>
      <w:r w:rsidR="00467B0D" w:rsidRPr="00B00B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двух маленьких индейцев и двух маленьких бобрят.</w:t>
      </w:r>
    </w:p>
    <w:p w14:paraId="3A0A5AE3" w14:textId="77777777" w:rsidR="00467B0D" w:rsidRPr="00F036A7" w:rsidRDefault="00467B0D" w:rsidP="00467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3A4D83A4" w14:textId="77777777" w:rsidR="00467B0D" w:rsidRDefault="00467B0D" w:rsidP="00467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AC007DD" w14:textId="77777777" w:rsidR="00F036A7" w:rsidRDefault="00F036A7" w:rsidP="00F0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FA8898" w14:textId="77777777" w:rsidR="00B00B77" w:rsidRDefault="00B00B77" w:rsidP="00F0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570ADA" w14:textId="77777777" w:rsidR="00B00B77" w:rsidRDefault="00B00B77" w:rsidP="00F0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158815" wp14:editId="061279E7">
            <wp:simplePos x="0" y="0"/>
            <wp:positionH relativeFrom="page">
              <wp:posOffset>4648200</wp:posOffset>
            </wp:positionH>
            <wp:positionV relativeFrom="paragraph">
              <wp:posOffset>68580</wp:posOffset>
            </wp:positionV>
            <wp:extent cx="2724150" cy="363855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1KydISJTu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485305" w14:textId="77777777" w:rsidR="00B00B77" w:rsidRDefault="00B00B77" w:rsidP="00F0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A5AA2D" w14:textId="77777777" w:rsidR="00B00B77" w:rsidRDefault="00B00B77" w:rsidP="00F0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7E6580" w14:textId="73C9B858" w:rsidR="00467B0D" w:rsidRPr="00F036A7" w:rsidRDefault="00467B0D" w:rsidP="00F0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Автор</w:t>
      </w:r>
      <w:r w:rsidR="00B00B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этой</w:t>
      </w:r>
      <w:r w:rsidR="00B00B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замечательной</w:t>
      </w:r>
      <w:r w:rsidR="00B00B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книги</w:t>
      </w:r>
      <w:r w:rsidR="00B00B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англичанин</w:t>
      </w:r>
      <w:r w:rsidR="00871D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Арчибальд Стэнсфелд</w:t>
      </w:r>
      <w:r w:rsidR="00B00B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Билэйни родился в маленьком британском городе Гастингсе 18 сентября 1888 года. Отец его был фермером, который совсем не занимался семьёй. Арчибальд с детства увлекался историями об индейцах и мечтал уехать в Америку. В родной семье все были для него чужими, и уже в 18 лет Арчибальд уехал в Канаду. Он поселился среди канадских индейцев, взял себе имя Серая Сова (англ. </w:t>
      </w:r>
      <w:proofErr w:type="spellStart"/>
      <w:r w:rsidRPr="003C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GreyOwl</w:t>
      </w:r>
      <w:proofErr w:type="spellEnd"/>
      <w:r w:rsidRPr="003C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на языке оджибва</w:t>
      </w:r>
      <w:r w:rsidR="008607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C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Wa-Sha-Quon-Asin</w:t>
      </w:r>
      <w:proofErr w:type="spellEnd"/>
      <w:r w:rsidRPr="003C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— Тот, Кто </w:t>
      </w:r>
      <w:proofErr w:type="gramStart"/>
      <w:r w:rsidRPr="003C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Охотится</w:t>
      </w:r>
      <w:proofErr w:type="gramEnd"/>
      <w:r w:rsidRPr="003C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Ночам) и женился на индианке из племени ирокезов. Впоследствии, писатель не любил вспоминать о своей родной семье и выдавал себя за индейца.</w:t>
      </w:r>
    </w:p>
    <w:p w14:paraId="0608C196" w14:textId="77777777" w:rsidR="00467B0D" w:rsidRDefault="00467B0D" w:rsidP="00467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18F7420E" w14:textId="77777777" w:rsidR="00B00B77" w:rsidRDefault="00871D3E" w:rsidP="00467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DDB5874" wp14:editId="32DD2332">
            <wp:simplePos x="0" y="0"/>
            <wp:positionH relativeFrom="margin">
              <wp:posOffset>19685</wp:posOffset>
            </wp:positionH>
            <wp:positionV relativeFrom="paragraph">
              <wp:posOffset>64135</wp:posOffset>
            </wp:positionV>
            <wp:extent cx="2676525" cy="3543300"/>
            <wp:effectExtent l="1905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dVSN0mgsP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DCD27" w14:textId="77777777" w:rsidR="00B00B77" w:rsidRDefault="00B00B77" w:rsidP="00467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6A4489C" w14:textId="77777777" w:rsidR="00467B0D" w:rsidRPr="00F036A7" w:rsidRDefault="00467B0D" w:rsidP="00467B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6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Книги о природе Серой Совы очень высоко ценил Михаил Пришвин и всегда пропагандировал его творчество. И это не удивительно. Так как творчество Серой Совы похоже на творчество Пришвина. Это рассказы о красоте природы и о любви к животным. Особенно Серая Сова ценил бобров. Его рассказы о бобрах до сих пор вызывают у читателей любовь к этим милым животным.</w:t>
      </w:r>
    </w:p>
    <w:p w14:paraId="67822A50" w14:textId="77777777" w:rsidR="00D068D4" w:rsidRPr="00B00B77" w:rsidRDefault="008607ED" w:rsidP="00835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D068D4" w:rsidRPr="00B00B77" w:rsidSect="00F03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0DD56" w14:textId="77777777" w:rsidR="00853DBB" w:rsidRDefault="00853DBB" w:rsidP="00467B0D">
      <w:pPr>
        <w:spacing w:after="0" w:line="240" w:lineRule="auto"/>
      </w:pPr>
      <w:r>
        <w:separator/>
      </w:r>
    </w:p>
  </w:endnote>
  <w:endnote w:type="continuationSeparator" w:id="0">
    <w:p w14:paraId="4BE89738" w14:textId="77777777" w:rsidR="00853DBB" w:rsidRDefault="00853DBB" w:rsidP="0046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66BD0" w14:textId="77777777" w:rsidR="00467B0D" w:rsidRDefault="00467B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2756C" w14:textId="77777777" w:rsidR="00467B0D" w:rsidRDefault="00467B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9B5C1" w14:textId="77777777" w:rsidR="00467B0D" w:rsidRDefault="00467B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C12D3" w14:textId="77777777" w:rsidR="00853DBB" w:rsidRDefault="00853DBB" w:rsidP="00467B0D">
      <w:pPr>
        <w:spacing w:after="0" w:line="240" w:lineRule="auto"/>
      </w:pPr>
      <w:r>
        <w:separator/>
      </w:r>
    </w:p>
  </w:footnote>
  <w:footnote w:type="continuationSeparator" w:id="0">
    <w:p w14:paraId="5E362A15" w14:textId="77777777" w:rsidR="00853DBB" w:rsidRDefault="00853DBB" w:rsidP="00467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3D3BF" w14:textId="77777777" w:rsidR="00467B0D" w:rsidRDefault="008607ED">
    <w:pPr>
      <w:pStyle w:val="a3"/>
    </w:pPr>
    <w:r>
      <w:rPr>
        <w:noProof/>
      </w:rPr>
      <w:pict w14:anchorId="29F9E7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74219" o:spid="_x0000_s2050" type="#_x0000_t75" style="position:absolute;margin-left:0;margin-top:0;width:600pt;height:800.25pt;z-index:-251657216;mso-position-horizontal:center;mso-position-horizontal-relative:margin;mso-position-vertical:center;mso-position-vertical-relative:margin" o:allowincell="f">
          <v:imagedata r:id="rId1" o:title="np6R6yjCoL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6208F" w14:textId="77777777" w:rsidR="00467B0D" w:rsidRDefault="008607ED">
    <w:pPr>
      <w:pStyle w:val="a3"/>
    </w:pPr>
    <w:r>
      <w:rPr>
        <w:noProof/>
      </w:rPr>
      <w:pict w14:anchorId="733C54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74220" o:spid="_x0000_s2051" type="#_x0000_t75" style="position:absolute;margin-left:0;margin-top:0;width:600pt;height:800.25pt;z-index:-251656192;mso-position-horizontal:center;mso-position-horizontal-relative:margin;mso-position-vertical:center;mso-position-vertical-relative:margin" o:allowincell="f">
          <v:imagedata r:id="rId1" o:title="np6R6yjCoL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AD6EB" w14:textId="77777777" w:rsidR="00467B0D" w:rsidRDefault="008607ED">
    <w:pPr>
      <w:pStyle w:val="a3"/>
    </w:pPr>
    <w:r>
      <w:rPr>
        <w:noProof/>
      </w:rPr>
      <w:pict w14:anchorId="6C73D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74218" o:spid="_x0000_s2049" type="#_x0000_t75" style="position:absolute;margin-left:0;margin-top:0;width:600pt;height:800.25pt;z-index:-251658240;mso-position-horizontal:center;mso-position-horizontal-relative:margin;mso-position-vertical:center;mso-position-vertical-relative:margin" o:allowincell="f">
          <v:imagedata r:id="rId1" o:title="np6R6yjCoL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E26"/>
    <w:rsid w:val="00272667"/>
    <w:rsid w:val="00337F5D"/>
    <w:rsid w:val="003C6490"/>
    <w:rsid w:val="003E1903"/>
    <w:rsid w:val="00422E26"/>
    <w:rsid w:val="00467B0D"/>
    <w:rsid w:val="008350E0"/>
    <w:rsid w:val="00853DBB"/>
    <w:rsid w:val="008607ED"/>
    <w:rsid w:val="00871D3E"/>
    <w:rsid w:val="00B00B77"/>
    <w:rsid w:val="00CC34AC"/>
    <w:rsid w:val="00F03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3620515"/>
  <w15:docId w15:val="{093C6E06-66D5-4541-9B42-20023EA2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B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ldate">
    <w:name w:val="rel_date"/>
    <w:basedOn w:val="a0"/>
    <w:rsid w:val="003C6490"/>
  </w:style>
  <w:style w:type="paragraph" w:styleId="a3">
    <w:name w:val="header"/>
    <w:basedOn w:val="a"/>
    <w:link w:val="a4"/>
    <w:uiPriority w:val="99"/>
    <w:unhideWhenUsed/>
    <w:rsid w:val="00467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B0D"/>
  </w:style>
  <w:style w:type="paragraph" w:styleId="a5">
    <w:name w:val="footer"/>
    <w:basedOn w:val="a"/>
    <w:link w:val="a6"/>
    <w:uiPriority w:val="99"/>
    <w:unhideWhenUsed/>
    <w:rsid w:val="00467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7035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413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8135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2022-02-25T18:15:00Z</dcterms:created>
  <dcterms:modified xsi:type="dcterms:W3CDTF">2022-02-28T10:05:00Z</dcterms:modified>
</cp:coreProperties>
</file>