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58C2" w:rsidRDefault="000858C2" w:rsidP="000858C2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8C2" w:rsidRDefault="000858C2" w:rsidP="000858C2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3</w:t>
      </w: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выбытии</w:t>
      </w: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ПРИКАЗЫВАЮ:</w:t>
      </w:r>
    </w:p>
    <w:p w:rsidR="008745B5" w:rsidRPr="008745B5" w:rsidRDefault="000858C2" w:rsidP="008745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745B5"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1. Отчислить из объединения 1А </w:t>
      </w:r>
      <w:proofErr w:type="gramStart"/>
      <w:r w:rsidR="008745B5" w:rsidRPr="008745B5">
        <w:rPr>
          <w:rFonts w:ascii="Times New Roman" w:eastAsia="Times New Roman" w:hAnsi="Times New Roman" w:cs="Times New Roman"/>
          <w:color w:val="000000"/>
          <w:sz w:val="27"/>
        </w:rPr>
        <w:t>ВЛ</w:t>
      </w:r>
      <w:proofErr w:type="gramEnd"/>
      <w:r w:rsidR="008745B5"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1.1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Кореев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Матвей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1.2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Никоян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Вероника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2. Отчислить из объединения 1В ИВ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2.1 Яшкин Артем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3. Отчислить из объединения 1А ВТ</w:t>
      </w:r>
      <w:proofErr w:type="gramStart"/>
      <w:r w:rsidRPr="008745B5">
        <w:rPr>
          <w:rFonts w:ascii="Times New Roman" w:eastAsia="Times New Roman" w:hAnsi="Times New Roman" w:cs="Times New Roman"/>
          <w:color w:val="000000"/>
          <w:sz w:val="27"/>
        </w:rPr>
        <w:t>1</w:t>
      </w:r>
      <w:proofErr w:type="gram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3.1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Кореев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Матвей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3.2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Никоян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Вероника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4. Отчислить из объединения 1А ТКЧ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4.1 Ткачук Даниил В.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5. Отчислить из объединения 1А ШАХ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5.1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Казарян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Алик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5.2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Никоян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Самвел</w:t>
      </w:r>
      <w:proofErr w:type="spellEnd"/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6. Отчислить из объединения 1А ШАШ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6.1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Казарян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Алик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6.2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Никоян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Самвел</w:t>
      </w:r>
      <w:proofErr w:type="spellEnd"/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7. Отчислить из объединения 1Б ТКЧ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7.1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Баялиев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Амир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М.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8. Отчислить из объединения 1Б ШАХ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8.1 Кириллов Мирон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lastRenderedPageBreak/>
        <w:t>8.2 Чернышев Арсений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8.3 Щербаков Кирилл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9. Отчислить из объединения 1Б ШАШ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9.1 Кириллов Мирон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9.2 Чернышев Арсений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9.3 Щербаков Кирилл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>10. Отчислить из объединения 1А СОЛ Т следующих учеников: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10.1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Маркарова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Анжела</w:t>
      </w:r>
    </w:p>
    <w:p w:rsidR="008745B5" w:rsidRPr="008745B5" w:rsidRDefault="008745B5" w:rsidP="00874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10.2 </w:t>
      </w:r>
      <w:proofErr w:type="spellStart"/>
      <w:r w:rsidRPr="008745B5">
        <w:rPr>
          <w:rFonts w:ascii="Times New Roman" w:eastAsia="Times New Roman" w:hAnsi="Times New Roman" w:cs="Times New Roman"/>
          <w:color w:val="000000"/>
          <w:sz w:val="27"/>
        </w:rPr>
        <w:t>Читчян</w:t>
      </w:r>
      <w:proofErr w:type="spellEnd"/>
      <w:r w:rsidRPr="008745B5">
        <w:rPr>
          <w:rFonts w:ascii="Times New Roman" w:eastAsia="Times New Roman" w:hAnsi="Times New Roman" w:cs="Times New Roman"/>
          <w:color w:val="000000"/>
          <w:sz w:val="27"/>
        </w:rPr>
        <w:t xml:space="preserve"> Анна</w:t>
      </w:r>
    </w:p>
    <w:p w:rsidR="000858C2" w:rsidRPr="008745B5" w:rsidRDefault="000858C2" w:rsidP="0087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/>
    <w:p w:rsidR="005B2C9E" w:rsidRDefault="005B2C9E"/>
    <w:sectPr w:rsidR="005B2C9E" w:rsidSect="00F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8C2"/>
    <w:rsid w:val="000858C2"/>
    <w:rsid w:val="005B2C9E"/>
    <w:rsid w:val="008745B5"/>
    <w:rsid w:val="00F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7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2023-01-19T08:31:00Z</cp:lastPrinted>
  <dcterms:created xsi:type="dcterms:W3CDTF">2023-01-11T10:54:00Z</dcterms:created>
  <dcterms:modified xsi:type="dcterms:W3CDTF">2023-01-19T08:32:00Z</dcterms:modified>
</cp:coreProperties>
</file>