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71" w:rsidRDefault="00717771" w:rsidP="00717771">
      <w:pPr>
        <w:pStyle w:val="ConsPlusTitle"/>
        <w:widowControl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717771" w:rsidRDefault="00717771" w:rsidP="00717771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717771" w:rsidRDefault="00717771" w:rsidP="00717771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 от 18.03.2014 г. № 57 «О внесении  </w:t>
      </w:r>
    </w:p>
    <w:p w:rsidR="00717771" w:rsidRDefault="00717771" w:rsidP="00717771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изменений в постановление Администрации  </w:t>
      </w:r>
    </w:p>
    <w:p w:rsidR="00717771" w:rsidRDefault="00717771" w:rsidP="00717771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муниципального </w:t>
      </w:r>
      <w:proofErr w:type="spellStart"/>
      <w:r>
        <w:rPr>
          <w:sz w:val="22"/>
          <w:szCs w:val="22"/>
        </w:rPr>
        <w:t>обракзования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07.11.2013г. </w:t>
      </w:r>
    </w:p>
    <w:p w:rsidR="00717771" w:rsidRDefault="00717771" w:rsidP="00717771">
      <w:pPr>
        <w:tabs>
          <w:tab w:val="left" w:pos="4253"/>
        </w:tabs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№ 314 «Об   утверждении муниципальной </w:t>
      </w:r>
      <w:hyperlink r:id="rId5" w:history="1">
        <w:r>
          <w:rPr>
            <w:sz w:val="22"/>
            <w:szCs w:val="22"/>
          </w:rPr>
          <w:t>программы</w:t>
        </w:r>
      </w:hyperlink>
      <w:r>
        <w:rPr>
          <w:sz w:val="22"/>
          <w:szCs w:val="22"/>
        </w:rPr>
        <w:t xml:space="preserve"> </w:t>
      </w:r>
    </w:p>
    <w:p w:rsidR="00717771" w:rsidRDefault="00717771" w:rsidP="00717771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«Развитие       материально  -    </w:t>
      </w:r>
      <w:proofErr w:type="gramStart"/>
      <w:r>
        <w:rPr>
          <w:rFonts w:eastAsia="Times New Roman"/>
          <w:sz w:val="22"/>
          <w:szCs w:val="22"/>
        </w:rPr>
        <w:t>технической</w:t>
      </w:r>
      <w:proofErr w:type="gramEnd"/>
      <w:r>
        <w:rPr>
          <w:rFonts w:eastAsia="Times New Roman"/>
          <w:sz w:val="22"/>
          <w:szCs w:val="22"/>
        </w:rPr>
        <w:t xml:space="preserve">    </w:t>
      </w:r>
    </w:p>
    <w:p w:rsidR="00717771" w:rsidRDefault="00717771" w:rsidP="00717771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базы и </w:t>
      </w:r>
      <w:proofErr w:type="gramStart"/>
      <w:r>
        <w:rPr>
          <w:rFonts w:eastAsia="Times New Roman"/>
          <w:sz w:val="22"/>
          <w:szCs w:val="22"/>
        </w:rPr>
        <w:t>информационно-коммуникационных</w:t>
      </w:r>
      <w:proofErr w:type="gramEnd"/>
      <w:r>
        <w:rPr>
          <w:rFonts w:eastAsia="Times New Roman"/>
          <w:sz w:val="22"/>
          <w:szCs w:val="22"/>
        </w:rPr>
        <w:t xml:space="preserve"> </w:t>
      </w:r>
    </w:p>
    <w:p w:rsidR="00717771" w:rsidRDefault="00717771" w:rsidP="00717771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технологий Администрации муниципального образования </w:t>
      </w:r>
    </w:p>
    <w:p w:rsidR="00717771" w:rsidRDefault="00717771" w:rsidP="00717771">
      <w:pPr>
        <w:tabs>
          <w:tab w:val="left" w:pos="4253"/>
        </w:tabs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</w:t>
      </w:r>
      <w:proofErr w:type="spellStart"/>
      <w:r>
        <w:rPr>
          <w:rFonts w:eastAsia="Times New Roman"/>
          <w:sz w:val="22"/>
          <w:szCs w:val="22"/>
        </w:rPr>
        <w:t>Югское</w:t>
      </w:r>
      <w:proofErr w:type="spellEnd"/>
      <w:r>
        <w:rPr>
          <w:rFonts w:eastAsia="Times New Roman"/>
          <w:sz w:val="22"/>
          <w:szCs w:val="22"/>
        </w:rPr>
        <w:t xml:space="preserve"> на 2014 - 2016 годы»</w:t>
      </w:r>
    </w:p>
    <w:p w:rsidR="00717771" w:rsidRDefault="00717771" w:rsidP="00717771">
      <w:pPr>
        <w:tabs>
          <w:tab w:val="left" w:pos="4253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717771" w:rsidRDefault="00717771" w:rsidP="0071777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717771" w:rsidRDefault="00717771" w:rsidP="00717771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717771" w:rsidRDefault="00717771" w:rsidP="0071777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«Развитие материально-технической  базы и </w:t>
      </w:r>
      <w:proofErr w:type="gramStart"/>
      <w:r>
        <w:rPr>
          <w:b/>
          <w:sz w:val="22"/>
          <w:szCs w:val="22"/>
        </w:rPr>
        <w:t>информационно-коммуникационных</w:t>
      </w:r>
      <w:proofErr w:type="gramEnd"/>
      <w:r>
        <w:rPr>
          <w:b/>
          <w:sz w:val="22"/>
          <w:szCs w:val="22"/>
        </w:rPr>
        <w:t xml:space="preserve"> </w:t>
      </w:r>
    </w:p>
    <w:p w:rsidR="00717771" w:rsidRDefault="00717771" w:rsidP="00717771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 xml:space="preserve">технологий   Администрации муниципального образования </w:t>
      </w:r>
      <w:proofErr w:type="spellStart"/>
      <w:r>
        <w:rPr>
          <w:b/>
          <w:sz w:val="22"/>
          <w:szCs w:val="22"/>
        </w:rPr>
        <w:t>Югское</w:t>
      </w:r>
      <w:proofErr w:type="spellEnd"/>
      <w:r>
        <w:rPr>
          <w:b/>
          <w:sz w:val="22"/>
          <w:szCs w:val="22"/>
        </w:rPr>
        <w:t xml:space="preserve">  на 2014 - 2016 годы</w:t>
      </w:r>
      <w:r>
        <w:rPr>
          <w:rFonts w:eastAsia="Times New Roman"/>
          <w:b/>
          <w:sz w:val="22"/>
          <w:szCs w:val="22"/>
        </w:rPr>
        <w:t xml:space="preserve">» </w:t>
      </w:r>
    </w:p>
    <w:p w:rsidR="00717771" w:rsidRDefault="00717771" w:rsidP="0071777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717771" w:rsidRDefault="00717771" w:rsidP="00717771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W w:w="10030" w:type="dxa"/>
        <w:tblInd w:w="31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030"/>
      </w:tblGrid>
      <w:tr w:rsidR="00717771" w:rsidTr="001D0C2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717771" w:rsidRDefault="00717771" w:rsidP="001D0C2E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717771" w:rsidRDefault="00717771" w:rsidP="001D0C2E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717771" w:rsidTr="001D0C2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t xml:space="preserve">«Развитие материально-технической  базы и информационно-коммуникационных технологий  Администрации муниципального образования </w:t>
            </w:r>
            <w:proofErr w:type="spellStart"/>
            <w:r>
              <w:t>Югское</w:t>
            </w:r>
            <w:proofErr w:type="spellEnd"/>
            <w:r>
              <w:t xml:space="preserve"> на 2014 - 2016 годы» </w:t>
            </w:r>
          </w:p>
        </w:tc>
      </w:tr>
      <w:tr w:rsidR="00717771" w:rsidTr="001D0C2E">
        <w:tblPrEx>
          <w:tblCellMar>
            <w:top w:w="0" w:type="dxa"/>
            <w:bottom w:w="0" w:type="dxa"/>
          </w:tblCellMar>
        </w:tblPrEx>
        <w:trPr>
          <w:trHeight w:val="225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717771" w:rsidRDefault="00717771" w:rsidP="001D0C2E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717771" w:rsidRDefault="00717771" w:rsidP="001D0C2E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сти муниципальных  программ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вержденный постановлением Администрации 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от 24.09.2013 № 258 (с последующими дополнениями и изменениями)</w:t>
            </w:r>
          </w:p>
        </w:tc>
      </w:tr>
      <w:tr w:rsidR="00717771" w:rsidTr="001D0C2E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Основной целью Программы является: </w:t>
            </w:r>
          </w:p>
          <w:p w:rsidR="00717771" w:rsidRDefault="00717771" w:rsidP="001D0C2E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1.1. обеспечение     благоприятных     условий    для    эффективного функционирования и дальнейшего развития материально-технической базы Администрации 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Югское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17771" w:rsidRDefault="00717771" w:rsidP="001D0C2E">
            <w:pPr>
              <w:ind w:left="405" w:hanging="36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использования информационно-коммуникационных технологий в социальной сфере.</w:t>
            </w:r>
          </w:p>
          <w:p w:rsidR="00717771" w:rsidRDefault="00717771" w:rsidP="001D0C2E">
            <w:pPr>
              <w:jc w:val="both"/>
              <w:rPr>
                <w:sz w:val="22"/>
                <w:szCs w:val="22"/>
              </w:rPr>
            </w:pPr>
          </w:p>
        </w:tc>
      </w:tr>
      <w:tr w:rsidR="00717771" w:rsidTr="001D0C2E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371"/>
              </w:tabs>
              <w:spacing w:line="240" w:lineRule="auto"/>
              <w:ind w:left="513" w:hanging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717771" w:rsidRDefault="00717771" w:rsidP="001D0C2E">
            <w:pPr>
              <w:pStyle w:val="a7"/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   практических   мер   поддержки   материально-технической базы Администрации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17771" w:rsidRDefault="00717771" w:rsidP="001D0C2E">
            <w:pPr>
              <w:pStyle w:val="a7"/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эффективности функционирования Администрации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717771" w:rsidRDefault="00717771" w:rsidP="001D0C2E">
            <w:pPr>
              <w:pStyle w:val="a7"/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сохранности культурных ценностей, доступности услуг в сфере культуры на базе развития информационных систем сферы культуры, оцифровки культурного наследия и предоставления доступа к культурным ценностям через Интернет;</w:t>
            </w:r>
          </w:p>
          <w:p w:rsidR="00717771" w:rsidRDefault="00717771" w:rsidP="001D0C2E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текущего и капитального ремонта зданий, сооружений, автотранспорта, оборудования;</w:t>
            </w:r>
          </w:p>
          <w:p w:rsidR="00717771" w:rsidRDefault="00717771" w:rsidP="001D0C2E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эксплуатационных требований, предъявляемых к учреждениям, согласно санитарно-эпидемиологическим нормам;</w:t>
            </w:r>
          </w:p>
          <w:p w:rsidR="00717771" w:rsidRDefault="00717771" w:rsidP="001D0C2E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717771" w:rsidRDefault="00717771" w:rsidP="001D0C2E">
            <w:pPr>
              <w:numPr>
                <w:ilvl w:val="1"/>
                <w:numId w:val="3"/>
              </w:numPr>
              <w:tabs>
                <w:tab w:val="left" w:pos="371"/>
              </w:tabs>
              <w:ind w:left="371" w:hanging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оснащение Администрации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, современным оборудованием, мебелью, оргтехникой, автотранспортом, в том числе замена физически изношенного и морально-устаревшего оборудования и автотранспорта.</w:t>
            </w:r>
          </w:p>
        </w:tc>
      </w:tr>
      <w:tr w:rsidR="00717771" w:rsidTr="001D0C2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717771" w:rsidTr="001D0C2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</w:p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структурного подразделения - главный бухгалтер</w:t>
            </w:r>
          </w:p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Чернова Татьяна Анатольевна</w:t>
            </w:r>
          </w:p>
        </w:tc>
      </w:tr>
      <w:tr w:rsidR="00717771" w:rsidTr="001D0C2E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</w:p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Старичкова</w:t>
            </w:r>
            <w:proofErr w:type="spellEnd"/>
            <w:r>
              <w:rPr>
                <w:rFonts w:ascii="Times New Roman" w:hAnsi="Times New Roman"/>
              </w:rPr>
              <w:t xml:space="preserve"> Нина Васильевна</w:t>
            </w:r>
          </w:p>
        </w:tc>
      </w:tr>
      <w:tr w:rsidR="00717771" w:rsidTr="001D0C2E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717771" w:rsidRDefault="00717771" w:rsidP="001D0C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717771" w:rsidTr="001D0C2E">
              <w:tc>
                <w:tcPr>
                  <w:tcW w:w="4035" w:type="dxa"/>
                </w:tcPr>
                <w:p w:rsidR="00717771" w:rsidRDefault="00717771" w:rsidP="001D0C2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717771" w:rsidTr="001D0C2E">
              <w:tc>
                <w:tcPr>
                  <w:tcW w:w="4035" w:type="dxa"/>
                </w:tcPr>
                <w:p w:rsidR="00717771" w:rsidRDefault="00717771" w:rsidP="001D0C2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410,0</w:t>
                  </w: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rPr>
                      <w:rFonts w:ascii="Times New Roman" w:hAnsi="Times New Roman"/>
                    </w:rPr>
                  </w:pPr>
                </w:p>
                <w:p w:rsidR="00717771" w:rsidRDefault="00717771" w:rsidP="001D0C2E">
                  <w:pPr>
                    <w:pStyle w:val="ConsPlusCell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345,0</w:t>
                  </w: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240,0</w:t>
                  </w:r>
                </w:p>
              </w:tc>
            </w:tr>
            <w:tr w:rsidR="00717771" w:rsidTr="001D0C2E">
              <w:tc>
                <w:tcPr>
                  <w:tcW w:w="4035" w:type="dxa"/>
                </w:tcPr>
                <w:p w:rsidR="00717771" w:rsidRDefault="00717771" w:rsidP="001D0C2E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717771" w:rsidRDefault="00717771" w:rsidP="001D0C2E">
                  <w:pPr>
                    <w:ind w:firstLine="257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17771" w:rsidTr="001D0C2E">
              <w:tc>
                <w:tcPr>
                  <w:tcW w:w="4035" w:type="dxa"/>
                </w:tcPr>
                <w:p w:rsidR="00717771" w:rsidRDefault="00717771" w:rsidP="001D0C2E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410,0</w:t>
                  </w: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345,0</w:t>
                  </w: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240,0</w:t>
                  </w:r>
                </w:p>
              </w:tc>
            </w:tr>
            <w:tr w:rsidR="00717771" w:rsidTr="001D0C2E">
              <w:tc>
                <w:tcPr>
                  <w:tcW w:w="4035" w:type="dxa"/>
                </w:tcPr>
                <w:p w:rsidR="00717771" w:rsidRDefault="00717771" w:rsidP="001D0C2E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717771" w:rsidTr="001D0C2E">
              <w:tc>
                <w:tcPr>
                  <w:tcW w:w="4035" w:type="dxa"/>
                </w:tcPr>
                <w:p w:rsidR="00717771" w:rsidRDefault="00717771" w:rsidP="001D0C2E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717771" w:rsidTr="001D0C2E">
              <w:tc>
                <w:tcPr>
                  <w:tcW w:w="4035" w:type="dxa"/>
                </w:tcPr>
                <w:p w:rsidR="00717771" w:rsidRDefault="00717771" w:rsidP="001D0C2E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717771" w:rsidTr="001D0C2E">
              <w:tc>
                <w:tcPr>
                  <w:tcW w:w="4035" w:type="dxa"/>
                </w:tcPr>
                <w:p w:rsidR="00717771" w:rsidRDefault="00717771" w:rsidP="001D0C2E">
                  <w:pPr>
                    <w:ind w:firstLine="257"/>
                    <w:jc w:val="both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717771" w:rsidRDefault="00717771" w:rsidP="001D0C2E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717771" w:rsidTr="001D0C2E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Программы  </w:t>
            </w:r>
          </w:p>
          <w:p w:rsidR="00717771" w:rsidRDefault="00717771" w:rsidP="001D0C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результате реализации Программы произойдет:</w:t>
            </w:r>
          </w:p>
          <w:p w:rsidR="00717771" w:rsidRDefault="00717771" w:rsidP="007177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качества обслуживания населения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, повышение доступности и качества предоставляемых муниципальных услуг населению;</w:t>
            </w:r>
          </w:p>
          <w:p w:rsidR="00717771" w:rsidRDefault="00717771" w:rsidP="007177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оснащенности Администрации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современным оборудованием;</w:t>
            </w:r>
          </w:p>
          <w:p w:rsidR="00717771" w:rsidRDefault="00717771" w:rsidP="007177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количества площади помещений, требующих капитального ремонта;</w:t>
            </w:r>
          </w:p>
          <w:p w:rsidR="00717771" w:rsidRDefault="00717771" w:rsidP="0071777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эффективности работы подвижного состава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</w:p>
          <w:p w:rsidR="00717771" w:rsidRDefault="00717771" w:rsidP="001D0C2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717771" w:rsidRDefault="00717771" w:rsidP="00717771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717771" w:rsidRDefault="00717771" w:rsidP="00717771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717771" w:rsidRDefault="00717771" w:rsidP="00717771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717771" w:rsidRDefault="00717771" w:rsidP="00717771">
      <w:pPr>
        <w:autoSpaceDE w:val="0"/>
        <w:autoSpaceDN w:val="0"/>
        <w:adjustRightInd w:val="0"/>
        <w:ind w:firstLine="720"/>
        <w:jc w:val="both"/>
      </w:pPr>
      <w:r>
        <w:lastRenderedPageBreak/>
        <w:t xml:space="preserve">Эффективное функционирование Администрации муниципального образования </w:t>
      </w:r>
      <w:proofErr w:type="spellStart"/>
      <w:r>
        <w:t>Югское</w:t>
      </w:r>
      <w:proofErr w:type="spellEnd"/>
      <w:r>
        <w:t xml:space="preserve">  (далее – администрация поселения)  невозможно без надежной материально-технической базы. </w:t>
      </w:r>
    </w:p>
    <w:p w:rsidR="00717771" w:rsidRDefault="00717771" w:rsidP="0071777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Администрации 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2014 - 2016 годы» является логическим продолжением проводимой Администрацией поселения  целенаправленной работы в части укрепления, совершенствования и развития материально-технической базы и информационно-телекоммуникационных технологий 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– поселение).</w:t>
      </w:r>
    </w:p>
    <w:p w:rsidR="00717771" w:rsidRDefault="00717771" w:rsidP="00717771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Работа по укреплению материально-технической базы  Администрации муниципального образования </w:t>
      </w:r>
      <w:proofErr w:type="spellStart"/>
      <w:r>
        <w:rPr>
          <w:rFonts w:eastAsia="Times New Roman"/>
        </w:rPr>
        <w:t>Югское</w:t>
      </w:r>
      <w:proofErr w:type="spellEnd"/>
      <w:r>
        <w:rPr>
          <w:rFonts w:eastAsia="Times New Roman"/>
        </w:rPr>
        <w:t xml:space="preserve">  проводилась по следующим направлениям: были приобретены </w:t>
      </w:r>
      <w:proofErr w:type="spellStart"/>
      <w:r>
        <w:rPr>
          <w:rFonts w:eastAsia="Times New Roman"/>
        </w:rPr>
        <w:t>эл.счетчики</w:t>
      </w:r>
      <w:proofErr w:type="spellEnd"/>
      <w:r>
        <w:rPr>
          <w:rFonts w:eastAsia="Times New Roman"/>
        </w:rPr>
        <w:t xml:space="preserve">, сотовые телефоны, сейф, конвектора, ксерокс, мебель, бензопила, вентиляторы, жалюзи,  отремонтированы: текущий ремонт администрации </w:t>
      </w:r>
      <w:proofErr w:type="spellStart"/>
      <w:r>
        <w:rPr>
          <w:rFonts w:eastAsia="Times New Roman"/>
        </w:rPr>
        <w:t>д</w:t>
      </w:r>
      <w:proofErr w:type="gramStart"/>
      <w:r>
        <w:rPr>
          <w:rFonts w:eastAsia="Times New Roman"/>
        </w:rPr>
        <w:t>.Ш</w:t>
      </w:r>
      <w:proofErr w:type="gramEnd"/>
      <w:r>
        <w:rPr>
          <w:rFonts w:eastAsia="Times New Roman"/>
        </w:rPr>
        <w:t>алимово</w:t>
      </w:r>
      <w:proofErr w:type="spellEnd"/>
      <w:r>
        <w:rPr>
          <w:rFonts w:eastAsia="Times New Roman"/>
        </w:rPr>
        <w:t xml:space="preserve">, ремонт и обслуживание автомобилей.  Вместе с тем, в последние годы, в связи с проведением политики оптимизации бюджетных расходов и экономии бюджетных средств в условиях финансового кризиса наблюдалось систематическое недофинансирование вышеуказанных расходов бюджета муниципального образования </w:t>
      </w:r>
      <w:proofErr w:type="spellStart"/>
      <w:r>
        <w:rPr>
          <w:rFonts w:eastAsia="Times New Roman"/>
        </w:rPr>
        <w:t>Югское</w:t>
      </w:r>
      <w:proofErr w:type="spellEnd"/>
      <w:r>
        <w:rPr>
          <w:rFonts w:eastAsia="Times New Roman"/>
        </w:rPr>
        <w:t xml:space="preserve"> (далее – бюджет поселения), в связи с чем, на сегодняшний день в поселении сложилась недостаточно благоприятная картина развития данной отрасли.  </w:t>
      </w:r>
    </w:p>
    <w:p w:rsidR="00717771" w:rsidRDefault="00717771" w:rsidP="00717771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t xml:space="preserve">Большая часть зданий данных учреждений эксплуатируется  уже много лет - без проведения капитальных  и текущих ремонтов, </w:t>
      </w:r>
      <w:proofErr w:type="gramStart"/>
      <w:r>
        <w:t>а</w:t>
      </w:r>
      <w:proofErr w:type="gramEnd"/>
      <w:r>
        <w:t xml:space="preserve"> следовательно, подверглась физическому и моральному износу и частично утратила свои первоначальные эксплуатационные качества, что в конечном итоге создает </w:t>
      </w:r>
      <w:r>
        <w:rPr>
          <w:rFonts w:eastAsia="Times New Roman"/>
        </w:rPr>
        <w:t>угрозу жизни и здоровью  работников данных учреждений и населения поселения,  в том числе детей, посещающих кружки и секции учреждения культуры поселения.</w:t>
      </w:r>
    </w:p>
    <w:p w:rsidR="00717771" w:rsidRDefault="00717771" w:rsidP="00717771">
      <w:pPr>
        <w:tabs>
          <w:tab w:val="left" w:pos="0"/>
        </w:tabs>
        <w:ind w:firstLine="720"/>
        <w:jc w:val="both"/>
      </w:pPr>
      <w:r>
        <w:t xml:space="preserve">Обследование надзорными органами помещений Администрации муниципального образования </w:t>
      </w:r>
      <w:proofErr w:type="spellStart"/>
      <w:r>
        <w:t>Югское</w:t>
      </w:r>
      <w:proofErr w:type="spellEnd"/>
      <w:r>
        <w:t xml:space="preserve">   показало безотлагательную необходимость проведения ремонтных работ, повышения технической оснащенности, приобретения современного оборудования, обновления мебели, повышения эффективности работы подвижного состава вышеуказанных юридических лиц.  </w:t>
      </w:r>
    </w:p>
    <w:p w:rsidR="00717771" w:rsidRDefault="00717771" w:rsidP="00717771">
      <w:pPr>
        <w:tabs>
          <w:tab w:val="left" w:pos="0"/>
        </w:tabs>
        <w:ind w:firstLine="720"/>
        <w:jc w:val="both"/>
      </w:pPr>
      <w:r>
        <w:t xml:space="preserve">Вместе с тем, в настоящее время в условиях ограниченного финансирования Администрация муниципального образования </w:t>
      </w:r>
      <w:proofErr w:type="spellStart"/>
      <w:r>
        <w:t>Югское</w:t>
      </w:r>
      <w:proofErr w:type="spellEnd"/>
      <w:r>
        <w:t xml:space="preserve">  не в силах решить указанные проблемы без концентрации ресурсов и применения программно-целевого метода.  </w:t>
      </w:r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Несоответствие современным требованиям к производительности и функциональности парка вычислительной техники, отсутствие лицензионного программного обеспечения и недостаточная компьютерная грамотность муниципальных служащих и работников  муниципального  бюджетного учреждения  поселения также являются сдерживающими факторами в повышении качества обслуживания населения  муниципального образования </w:t>
      </w:r>
      <w:proofErr w:type="spellStart"/>
      <w:r>
        <w:t>Югское</w:t>
      </w:r>
      <w:proofErr w:type="spellEnd"/>
      <w:r>
        <w:t xml:space="preserve">,  а также повышении доступности  предоставляемых муниципальных услуг населению. </w:t>
      </w:r>
    </w:p>
    <w:p w:rsidR="00717771" w:rsidRDefault="00717771" w:rsidP="00717771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Развитие информационно-коммуникационных технологий на базе современных программных и технических средств и их широкое применение в деятельности Администрации поселения и бюджетного учреждения культуры поселения позволит освоить   новые программные продукты и современные технологии, а также в полном объеме использовать все имеющиеся информационно-телекоммуникационные ресурсы уже установленного программного обеспечения. </w:t>
      </w:r>
    </w:p>
    <w:p w:rsidR="00717771" w:rsidRDefault="00717771" w:rsidP="00717771">
      <w:pPr>
        <w:tabs>
          <w:tab w:val="left" w:pos="0"/>
        </w:tabs>
        <w:ind w:firstLine="720"/>
        <w:jc w:val="both"/>
        <w:rPr>
          <w:rFonts w:eastAsia="Times New Roman"/>
        </w:rPr>
      </w:pPr>
      <w:r>
        <w:t xml:space="preserve"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улучшению состояния материально-технической базы учреждений, тем самым повысит качество и увеличит объем  предоставляемых услуг в учреждениях. Кроме того, </w:t>
      </w:r>
      <w:r>
        <w:rPr>
          <w:rFonts w:eastAsia="Times New Roman"/>
        </w:rPr>
        <w:t>на муниципальном ведомственном уровне программа позволит осуществить систему мер, направленных на улучшение материально-технической базы поселения, принять неотложные меры по выполнению  требований законодательства  по обеспечению бюджетного процесса на уровне современных нормативов.</w:t>
      </w:r>
    </w:p>
    <w:p w:rsidR="00717771" w:rsidRDefault="00717771" w:rsidP="00717771">
      <w:pPr>
        <w:autoSpaceDE w:val="0"/>
        <w:autoSpaceDN w:val="0"/>
        <w:adjustRightInd w:val="0"/>
        <w:ind w:firstLine="708"/>
        <w:jc w:val="both"/>
      </w:pPr>
    </w:p>
    <w:p w:rsidR="00717771" w:rsidRDefault="00717771" w:rsidP="00717771">
      <w:pPr>
        <w:ind w:firstLine="709"/>
        <w:jc w:val="both"/>
      </w:pPr>
    </w:p>
    <w:p w:rsidR="00717771" w:rsidRDefault="00717771" w:rsidP="00717771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Приоритеты в сфере реализации Программы;</w:t>
      </w:r>
    </w:p>
    <w:p w:rsidR="00717771" w:rsidRDefault="00717771" w:rsidP="0071777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717771" w:rsidRDefault="00717771" w:rsidP="00717771">
      <w:pPr>
        <w:widowControl w:val="0"/>
        <w:autoSpaceDE w:val="0"/>
        <w:autoSpaceDN w:val="0"/>
        <w:adjustRightInd w:val="0"/>
        <w:ind w:firstLine="540"/>
        <w:jc w:val="both"/>
      </w:pPr>
    </w:p>
    <w:p w:rsidR="00717771" w:rsidRDefault="00717771" w:rsidP="00717771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материально-технической базы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а также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муниципальных услуг, качества обслуживания населения за счет широкомасштабного использования информационно-коммуникационных технологий в социальной сфере.</w:t>
      </w:r>
    </w:p>
    <w:p w:rsidR="00717771" w:rsidRDefault="00717771" w:rsidP="00717771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717771" w:rsidRDefault="00717771" w:rsidP="00717771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осуществление    практических   мер   поддержки   материально-технической базы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17771" w:rsidRDefault="00717771" w:rsidP="00717771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эффективности функционирования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</w:r>
    </w:p>
    <w:p w:rsidR="00717771" w:rsidRDefault="00717771" w:rsidP="00717771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сохранности культурных ценностей, доступности услуг в сфере культуры на базе развития информационных систем сферы культуры, оцифровки культурного наследия и предоставления доступа к культурным ценностям через Интернет;</w:t>
      </w:r>
    </w:p>
    <w:p w:rsidR="00717771" w:rsidRDefault="00717771" w:rsidP="00717771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717771" w:rsidRDefault="00717771" w:rsidP="00717771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санитарно-эпидемиологическим нормам;</w:t>
      </w:r>
    </w:p>
    <w:p w:rsidR="00717771" w:rsidRDefault="00717771" w:rsidP="00717771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</w:r>
    </w:p>
    <w:p w:rsidR="00717771" w:rsidRDefault="00717771" w:rsidP="00717771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оснащение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современным оборудованием, мебелью, оргтехникой, автотранспортом, в том числе замена физически изношенного и морально-устаревшего оборудования и автотранспорта.</w:t>
      </w:r>
    </w:p>
    <w:p w:rsidR="00717771" w:rsidRDefault="00717771" w:rsidP="00717771">
      <w:pPr>
        <w:tabs>
          <w:tab w:val="left" w:pos="2775"/>
        </w:tabs>
        <w:ind w:firstLine="709"/>
        <w:jc w:val="both"/>
      </w:pPr>
      <w:r>
        <w:t>Успешное решение приоритетных  задач в этой</w:t>
      </w:r>
      <w:r>
        <w:tab/>
        <w:t xml:space="preserve"> области осуществляется путем скоординированного выполнения взаимоувязанных по срокам, ресурсам и результатам мероприятий. К перечню мероприятий, направленных на решение вышеуказанных задач, относятся: </w:t>
      </w:r>
    </w:p>
    <w:p w:rsidR="00717771" w:rsidRDefault="00717771" w:rsidP="00717771">
      <w:pPr>
        <w:tabs>
          <w:tab w:val="left" w:pos="261"/>
        </w:tabs>
        <w:autoSpaceDE w:val="0"/>
        <w:autoSpaceDN w:val="0"/>
        <w:adjustRightInd w:val="0"/>
        <w:jc w:val="both"/>
      </w:pPr>
      <w:r>
        <w:t>1.Текущий ремонт помещений здания  администрации д</w:t>
      </w:r>
      <w:proofErr w:type="gramStart"/>
      <w:r>
        <w:t>.Н</w:t>
      </w:r>
      <w:proofErr w:type="gramEnd"/>
      <w:r>
        <w:t xml:space="preserve">овое </w:t>
      </w:r>
      <w:proofErr w:type="spellStart"/>
      <w:r>
        <w:t>Домозерово</w:t>
      </w:r>
      <w:proofErr w:type="spellEnd"/>
    </w:p>
    <w:p w:rsidR="00717771" w:rsidRDefault="00717771" w:rsidP="00717771">
      <w:pPr>
        <w:tabs>
          <w:tab w:val="left" w:pos="261"/>
        </w:tabs>
        <w:autoSpaceDE w:val="0"/>
        <w:autoSpaceDN w:val="0"/>
        <w:adjustRightInd w:val="0"/>
        <w:jc w:val="both"/>
      </w:pPr>
      <w:r>
        <w:t>2. Сантехнические работы (отопление) в административном здании д</w:t>
      </w:r>
      <w:proofErr w:type="gramStart"/>
      <w:r>
        <w:t>.Н</w:t>
      </w:r>
      <w:proofErr w:type="gramEnd"/>
      <w:r>
        <w:t xml:space="preserve">овое </w:t>
      </w:r>
      <w:proofErr w:type="spellStart"/>
      <w:r>
        <w:t>Домозерово</w:t>
      </w:r>
      <w:proofErr w:type="spellEnd"/>
    </w:p>
    <w:p w:rsidR="00717771" w:rsidRDefault="00717771" w:rsidP="00717771">
      <w:pPr>
        <w:tabs>
          <w:tab w:val="left" w:pos="261"/>
        </w:tabs>
        <w:autoSpaceDE w:val="0"/>
        <w:autoSpaceDN w:val="0"/>
        <w:adjustRightInd w:val="0"/>
        <w:jc w:val="both"/>
      </w:pPr>
      <w:r>
        <w:t>3. Текущий ремонт и обслуживание автомобилей</w:t>
      </w:r>
    </w:p>
    <w:p w:rsidR="00717771" w:rsidRDefault="00717771" w:rsidP="00717771">
      <w:pPr>
        <w:tabs>
          <w:tab w:val="left" w:pos="261"/>
        </w:tabs>
        <w:autoSpaceDE w:val="0"/>
        <w:autoSpaceDN w:val="0"/>
        <w:adjustRightInd w:val="0"/>
        <w:jc w:val="both"/>
      </w:pPr>
      <w:r>
        <w:t>4. Текущий ремонт и обслуживание оргтехники</w:t>
      </w:r>
    </w:p>
    <w:p w:rsidR="00717771" w:rsidRDefault="00717771" w:rsidP="00717771">
      <w:pPr>
        <w:tabs>
          <w:tab w:val="left" w:pos="261"/>
        </w:tabs>
        <w:autoSpaceDE w:val="0"/>
        <w:autoSpaceDN w:val="0"/>
        <w:adjustRightInd w:val="0"/>
        <w:jc w:val="both"/>
      </w:pPr>
      <w:r>
        <w:t>5. Приобретение компьютера</w:t>
      </w:r>
    </w:p>
    <w:p w:rsidR="00717771" w:rsidRDefault="00717771" w:rsidP="00717771">
      <w:pPr>
        <w:pStyle w:val="a7"/>
        <w:tabs>
          <w:tab w:val="left" w:pos="261"/>
        </w:tabs>
        <w:ind w:left="0"/>
        <w:jc w:val="both"/>
        <w:rPr>
          <w:bCs/>
        </w:rPr>
      </w:pPr>
      <w:r>
        <w:rPr>
          <w:bCs/>
        </w:rPr>
        <w:t>6. Приобретение принтера</w:t>
      </w:r>
    </w:p>
    <w:p w:rsidR="00717771" w:rsidRDefault="00717771" w:rsidP="00717771">
      <w:pPr>
        <w:pStyle w:val="a7"/>
        <w:tabs>
          <w:tab w:val="left" w:pos="261"/>
        </w:tabs>
        <w:ind w:left="0"/>
        <w:jc w:val="both"/>
        <w:rPr>
          <w:bCs/>
        </w:rPr>
      </w:pPr>
      <w:r>
        <w:rPr>
          <w:bCs/>
        </w:rPr>
        <w:t>7. Приобретение ксерокса</w:t>
      </w:r>
    </w:p>
    <w:p w:rsidR="00717771" w:rsidRDefault="00717771" w:rsidP="00717771">
      <w:pPr>
        <w:pStyle w:val="a7"/>
        <w:tabs>
          <w:tab w:val="left" w:pos="261"/>
        </w:tabs>
        <w:ind w:left="0"/>
        <w:jc w:val="both"/>
        <w:rPr>
          <w:bCs/>
        </w:rPr>
      </w:pPr>
      <w:r>
        <w:rPr>
          <w:bCs/>
        </w:rPr>
        <w:t>8. Расходы по установке гаража</w:t>
      </w:r>
    </w:p>
    <w:p w:rsidR="00717771" w:rsidRDefault="00717771" w:rsidP="00717771">
      <w:pPr>
        <w:autoSpaceDE w:val="0"/>
        <w:autoSpaceDN w:val="0"/>
        <w:adjustRightInd w:val="0"/>
        <w:ind w:firstLine="700"/>
        <w:jc w:val="both"/>
      </w:pPr>
    </w:p>
    <w:p w:rsidR="00717771" w:rsidRDefault="00717771" w:rsidP="00717771">
      <w:pPr>
        <w:autoSpaceDE w:val="0"/>
        <w:autoSpaceDN w:val="0"/>
        <w:adjustRightInd w:val="0"/>
        <w:ind w:firstLine="700"/>
        <w:jc w:val="both"/>
      </w:pPr>
      <w:r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 данной отрасли;   осуществить целенаправленное вложение сре</w:t>
      </w:r>
      <w:proofErr w:type="gramStart"/>
      <w:r>
        <w:t>дств  с ц</w:t>
      </w:r>
      <w:proofErr w:type="gramEnd"/>
      <w:r>
        <w:t xml:space="preserve">елью создания благоприятных условий для эффективного функционирования и дальнейшего развития материально-технической базы Администрации муниципального образования </w:t>
      </w:r>
      <w:proofErr w:type="spellStart"/>
      <w:r>
        <w:t>Югское</w:t>
      </w:r>
      <w:proofErr w:type="spellEnd"/>
      <w:r>
        <w:t>.</w:t>
      </w:r>
    </w:p>
    <w:p w:rsidR="00717771" w:rsidRDefault="00717771" w:rsidP="00717771">
      <w:pPr>
        <w:autoSpaceDE w:val="0"/>
        <w:autoSpaceDN w:val="0"/>
        <w:adjustRightInd w:val="0"/>
        <w:ind w:firstLine="700"/>
        <w:jc w:val="both"/>
      </w:pPr>
    </w:p>
    <w:p w:rsidR="00717771" w:rsidRDefault="00717771" w:rsidP="00717771">
      <w:pPr>
        <w:ind w:firstLine="720"/>
        <w:jc w:val="both"/>
        <w:rPr>
          <w:sz w:val="22"/>
          <w:szCs w:val="22"/>
        </w:rPr>
      </w:pPr>
      <w:r>
        <w:t xml:space="preserve">Сроки реализации Программы: 2014-2016 годы. </w:t>
      </w:r>
    </w:p>
    <w:p w:rsidR="00717771" w:rsidRDefault="00717771" w:rsidP="00717771">
      <w:pPr>
        <w:ind w:firstLine="720"/>
        <w:jc w:val="both"/>
        <w:rPr>
          <w:sz w:val="22"/>
          <w:szCs w:val="22"/>
        </w:rPr>
      </w:pPr>
    </w:p>
    <w:p w:rsidR="00717771" w:rsidRDefault="00717771" w:rsidP="00717771">
      <w:pPr>
        <w:ind w:firstLine="720"/>
        <w:jc w:val="both"/>
        <w:rPr>
          <w:sz w:val="22"/>
          <w:szCs w:val="22"/>
        </w:rPr>
      </w:pPr>
    </w:p>
    <w:p w:rsidR="00717771" w:rsidRDefault="00717771" w:rsidP="00717771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717771" w:rsidRDefault="00717771" w:rsidP="0071777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717771" w:rsidRDefault="00717771" w:rsidP="00717771">
      <w:pPr>
        <w:pStyle w:val="a6"/>
        <w:rPr>
          <w:rStyle w:val="a5"/>
          <w:rFonts w:ascii="Times New Roman" w:hAnsi="Times New Roman"/>
          <w:b w:val="0"/>
          <w:sz w:val="24"/>
          <w:szCs w:val="24"/>
        </w:rPr>
      </w:pPr>
    </w:p>
    <w:p w:rsidR="00717771" w:rsidRDefault="00717771" w:rsidP="00717771">
      <w:pPr>
        <w:autoSpaceDE w:val="0"/>
        <w:autoSpaceDN w:val="0"/>
        <w:adjustRightInd w:val="0"/>
        <w:ind w:firstLine="720"/>
        <w:jc w:val="both"/>
      </w:pPr>
      <w:r>
        <w:lastRenderedPageBreak/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поселения, а также высокая социальная значимость проблемы.</w:t>
      </w:r>
    </w:p>
    <w:p w:rsidR="00717771" w:rsidRDefault="00717771" w:rsidP="00717771">
      <w:pPr>
        <w:autoSpaceDE w:val="0"/>
        <w:autoSpaceDN w:val="0"/>
        <w:adjustRightInd w:val="0"/>
        <w:ind w:firstLine="720"/>
        <w:jc w:val="both"/>
      </w:pPr>
    </w:p>
    <w:p w:rsidR="00717771" w:rsidRDefault="00717771" w:rsidP="00717771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995,0 тыс. ру</w:t>
      </w:r>
      <w:r>
        <w:t>б</w:t>
      </w:r>
      <w:r>
        <w:t>лей, в том числе по годам реализации Программы:</w:t>
      </w: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717771" w:rsidTr="001D0C2E">
        <w:trPr>
          <w:trHeight w:val="245"/>
        </w:trPr>
        <w:tc>
          <w:tcPr>
            <w:tcW w:w="1217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 год</w:t>
            </w:r>
          </w:p>
        </w:tc>
        <w:tc>
          <w:tcPr>
            <w:tcW w:w="416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410,0</w:t>
            </w:r>
          </w:p>
        </w:tc>
        <w:tc>
          <w:tcPr>
            <w:tcW w:w="1131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уб.,</w:t>
            </w:r>
          </w:p>
        </w:tc>
        <w:tc>
          <w:tcPr>
            <w:tcW w:w="4462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ния - </w:t>
            </w:r>
          </w:p>
        </w:tc>
        <w:tc>
          <w:tcPr>
            <w:tcW w:w="943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410,0</w:t>
            </w:r>
          </w:p>
        </w:tc>
        <w:tc>
          <w:tcPr>
            <w:tcW w:w="1080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</w:tr>
      <w:tr w:rsidR="00717771" w:rsidTr="001D0C2E">
        <w:tc>
          <w:tcPr>
            <w:tcW w:w="1217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 год</w:t>
            </w:r>
          </w:p>
        </w:tc>
        <w:tc>
          <w:tcPr>
            <w:tcW w:w="416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345,0</w:t>
            </w:r>
          </w:p>
        </w:tc>
        <w:tc>
          <w:tcPr>
            <w:tcW w:w="1131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  <w:tc>
          <w:tcPr>
            <w:tcW w:w="4462" w:type="dxa"/>
          </w:tcPr>
          <w:p w:rsidR="00717771" w:rsidRDefault="00717771" w:rsidP="001D0C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345,0</w:t>
            </w:r>
          </w:p>
        </w:tc>
        <w:tc>
          <w:tcPr>
            <w:tcW w:w="1080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</w:tr>
      <w:tr w:rsidR="00717771" w:rsidTr="001D0C2E">
        <w:tc>
          <w:tcPr>
            <w:tcW w:w="1217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 год</w:t>
            </w:r>
          </w:p>
        </w:tc>
        <w:tc>
          <w:tcPr>
            <w:tcW w:w="416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4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240,0</w:t>
            </w:r>
          </w:p>
        </w:tc>
        <w:tc>
          <w:tcPr>
            <w:tcW w:w="1131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  <w:tc>
          <w:tcPr>
            <w:tcW w:w="4462" w:type="dxa"/>
          </w:tcPr>
          <w:p w:rsidR="00717771" w:rsidRDefault="00717771" w:rsidP="001D0C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 за счет бюджета посел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ния -</w:t>
            </w:r>
          </w:p>
        </w:tc>
        <w:tc>
          <w:tcPr>
            <w:tcW w:w="943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240,0</w:t>
            </w:r>
          </w:p>
        </w:tc>
        <w:tc>
          <w:tcPr>
            <w:tcW w:w="1080" w:type="dxa"/>
          </w:tcPr>
          <w:p w:rsidR="00717771" w:rsidRDefault="00717771" w:rsidP="001D0C2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тыс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уб.</w:t>
            </w:r>
          </w:p>
        </w:tc>
      </w:tr>
    </w:tbl>
    <w:p w:rsidR="00717771" w:rsidRDefault="00717771" w:rsidP="00717771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717771" w:rsidRDefault="00717771" w:rsidP="00717771">
      <w:pPr>
        <w:pStyle w:val="2"/>
        <w:spacing w:after="0" w:line="240" w:lineRule="auto"/>
        <w:ind w:left="0" w:firstLine="720"/>
        <w:jc w:val="both"/>
      </w:pPr>
      <w:r>
        <w:t xml:space="preserve">Объем ресурсного обеспечения на 2014 и 2015 годы определен с учетом показателей бюджета муниципального образования </w:t>
      </w:r>
      <w:proofErr w:type="spellStart"/>
      <w:r>
        <w:t>Югское</w:t>
      </w:r>
      <w:proofErr w:type="spellEnd"/>
      <w:r>
        <w:t xml:space="preserve"> (далее – бюджет поселения), утвержденных на 2013 - 2015 годы соответственно; объем бюджетных а</w:t>
      </w:r>
      <w:r>
        <w:t>с</w:t>
      </w:r>
      <w:r>
        <w:t>сигнований на реализацию Программы  на 2016 год заложен исходя из финансовых возможн</w:t>
      </w:r>
      <w:r>
        <w:t>о</w:t>
      </w:r>
      <w:r>
        <w:t>стей бюджета поселения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717771" w:rsidRDefault="00717771" w:rsidP="00717771">
      <w:pPr>
        <w:autoSpaceDE w:val="0"/>
        <w:autoSpaceDN w:val="0"/>
        <w:adjustRightInd w:val="0"/>
        <w:ind w:firstLine="720"/>
        <w:jc w:val="both"/>
      </w:pPr>
    </w:p>
    <w:p w:rsidR="00717771" w:rsidRDefault="00717771" w:rsidP="00717771">
      <w:pPr>
        <w:autoSpaceDE w:val="0"/>
        <w:autoSpaceDN w:val="0"/>
        <w:adjustRightInd w:val="0"/>
        <w:ind w:firstLine="720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вступления его в законную силу.</w:t>
      </w:r>
    </w:p>
    <w:p w:rsidR="00717771" w:rsidRDefault="00717771" w:rsidP="00717771">
      <w:pPr>
        <w:autoSpaceDE w:val="0"/>
        <w:autoSpaceDN w:val="0"/>
        <w:adjustRightInd w:val="0"/>
        <w:ind w:firstLine="720"/>
        <w:jc w:val="both"/>
      </w:pPr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717771" w:rsidRDefault="00717771" w:rsidP="00717771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717771" w:rsidRDefault="00717771" w:rsidP="00717771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717771" w:rsidRDefault="00717771" w:rsidP="00717771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717771" w:rsidRDefault="00717771" w:rsidP="0071777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717771" w:rsidRDefault="00717771" w:rsidP="0071777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717771" w:rsidRDefault="00717771" w:rsidP="0071777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за счет средств бюджета  муниципального образования </w:t>
      </w:r>
      <w:proofErr w:type="spellStart"/>
      <w:r>
        <w:t>Югское</w:t>
      </w:r>
      <w:proofErr w:type="spellEnd"/>
    </w:p>
    <w:p w:rsidR="00717771" w:rsidRDefault="00717771" w:rsidP="0071777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717771" w:rsidTr="001D0C2E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717771" w:rsidTr="001D0C2E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717771" w:rsidTr="001D0C2E">
        <w:trPr>
          <w:trHeight w:val="300"/>
        </w:trPr>
        <w:tc>
          <w:tcPr>
            <w:tcW w:w="4305" w:type="dxa"/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17771" w:rsidTr="001D0C2E">
        <w:trPr>
          <w:trHeight w:val="436"/>
        </w:trPr>
        <w:tc>
          <w:tcPr>
            <w:tcW w:w="4305" w:type="dxa"/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98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</w:tc>
        <w:tc>
          <w:tcPr>
            <w:tcW w:w="198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717771" w:rsidTr="001D0C2E">
        <w:trPr>
          <w:trHeight w:val="444"/>
        </w:trPr>
        <w:tc>
          <w:tcPr>
            <w:tcW w:w="4305" w:type="dxa"/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</w:t>
            </w:r>
          </w:p>
          <w:p w:rsidR="00717771" w:rsidRDefault="00717771" w:rsidP="001D0C2E">
            <w:r>
              <w:t>Чернова Татьяна Анатольевна</w:t>
            </w:r>
          </w:p>
          <w:p w:rsidR="00717771" w:rsidRDefault="00717771" w:rsidP="001D0C2E">
            <w:r>
              <w:t>Соисполнитель:</w:t>
            </w:r>
          </w:p>
          <w:p w:rsidR="00717771" w:rsidRDefault="00717771" w:rsidP="001D0C2E">
            <w:pPr>
              <w:rPr>
                <w:sz w:val="22"/>
                <w:szCs w:val="22"/>
              </w:rPr>
            </w:pPr>
            <w:proofErr w:type="spellStart"/>
            <w:r>
              <w:t>Старичкова</w:t>
            </w:r>
            <w:proofErr w:type="spellEnd"/>
            <w:r>
              <w:t xml:space="preserve"> Нина Васильевна</w:t>
            </w:r>
          </w:p>
        </w:tc>
        <w:tc>
          <w:tcPr>
            <w:tcW w:w="1980" w:type="dxa"/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717771" w:rsidRDefault="00717771" w:rsidP="001D0C2E">
            <w:pPr>
              <w:pStyle w:val="ConsPlusCell"/>
              <w:rPr>
                <w:rFonts w:ascii="Times New Roman" w:hAnsi="Times New Roman"/>
              </w:rPr>
            </w:pPr>
          </w:p>
        </w:tc>
      </w:tr>
    </w:tbl>
    <w:p w:rsidR="00717771" w:rsidRDefault="00717771" w:rsidP="0071777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17771" w:rsidRDefault="00717771" w:rsidP="0071777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17771" w:rsidRDefault="00717771" w:rsidP="0071777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717771" w:rsidRDefault="00717771" w:rsidP="0071777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717771" w:rsidRDefault="00717771" w:rsidP="0071777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распределении средств, </w:t>
      </w:r>
    </w:p>
    <w:p w:rsidR="00717771" w:rsidRDefault="00717771" w:rsidP="00717771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717771" w:rsidRDefault="00717771" w:rsidP="0071777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717771" w:rsidRDefault="00717771" w:rsidP="0071777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717771" w:rsidTr="001D0C2E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717771" w:rsidTr="001D0C2E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717771" w:rsidTr="001D0C2E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17771" w:rsidTr="001D0C2E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«Развитие материально-технической  базы и информационно-коммуникационных технологий  Администрации  муниципального образования </w:t>
            </w:r>
            <w:proofErr w:type="spellStart"/>
            <w:r>
              <w:rPr>
                <w:b/>
                <w:sz w:val="22"/>
                <w:szCs w:val="22"/>
              </w:rPr>
              <w:t>Югское</w:t>
            </w:r>
            <w:proofErr w:type="spellEnd"/>
            <w:r>
              <w:rPr>
                <w:b/>
                <w:sz w:val="22"/>
                <w:szCs w:val="22"/>
              </w:rPr>
              <w:t xml:space="preserve"> на 2014 - 2016 годы»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410,0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345,0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240,0</w:t>
            </w:r>
          </w:p>
        </w:tc>
      </w:tr>
      <w:tr w:rsidR="00717771" w:rsidTr="001D0C2E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  <w:p w:rsidR="00717771" w:rsidRDefault="00717771" w:rsidP="001D0C2E">
            <w:pPr>
              <w:rPr>
                <w:sz w:val="22"/>
                <w:szCs w:val="22"/>
              </w:rPr>
            </w:pPr>
          </w:p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1.Текущий ремонт помещений здания  администрации 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</w:tr>
      <w:tr w:rsidR="00717771" w:rsidTr="001D0C2E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Сантехнические работы (отопление</w:t>
            </w:r>
            <w:proofErr w:type="gramStart"/>
            <w:r>
              <w:rPr>
                <w:sz w:val="22"/>
                <w:szCs w:val="22"/>
              </w:rPr>
              <w:t>0</w:t>
            </w:r>
            <w:proofErr w:type="gramEnd"/>
            <w:r>
              <w:rPr>
                <w:sz w:val="22"/>
                <w:szCs w:val="22"/>
              </w:rPr>
              <w:t xml:space="preserve"> в административном здании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</w:tr>
      <w:tr w:rsidR="00717771" w:rsidTr="001D0C2E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Текущий ремонт и обслуживание автомобилей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</w:tr>
      <w:tr w:rsidR="00717771" w:rsidTr="001D0C2E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Текущий ремонт и обслуживание оргтехники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717771" w:rsidTr="001D0C2E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Приобретение компьютера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</w:tr>
      <w:tr w:rsidR="00717771" w:rsidTr="001D0C2E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a7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 Приобретение принтера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</w:tr>
      <w:tr w:rsidR="00717771" w:rsidTr="001D0C2E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a7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 Приобретение ксерокса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</w:tr>
      <w:tr w:rsidR="00717771" w:rsidTr="001D0C2E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a7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</w:rPr>
              <w:t>8. Расходы по установке гаража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</w:tr>
      <w:tr w:rsidR="00717771" w:rsidTr="001D0C2E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pStyle w:val="a7"/>
              <w:tabs>
                <w:tab w:val="left" w:pos="261"/>
              </w:tabs>
              <w:ind w:left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</w:tr>
    </w:tbl>
    <w:p w:rsidR="00717771" w:rsidRDefault="00717771" w:rsidP="00717771">
      <w:pPr>
        <w:jc w:val="both"/>
        <w:rPr>
          <w:b/>
          <w:bCs/>
          <w:sz w:val="22"/>
          <w:szCs w:val="22"/>
        </w:rPr>
      </w:pPr>
    </w:p>
    <w:p w:rsidR="00717771" w:rsidRDefault="00717771" w:rsidP="00717771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федерального,  областного, районного бюджетов, бюджета муниципального образования </w:t>
      </w:r>
      <w:proofErr w:type="spellStart"/>
      <w:r>
        <w:t>Югское</w:t>
      </w:r>
      <w:proofErr w:type="spellEnd"/>
      <w:r>
        <w:t xml:space="preserve"> и средств из внебюджетных источников на реализацию целей Программы приведена в таблице 3: </w:t>
      </w:r>
    </w:p>
    <w:p w:rsidR="00717771" w:rsidRDefault="00717771" w:rsidP="0071777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717771" w:rsidRDefault="00717771" w:rsidP="0071777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3</w:t>
      </w:r>
    </w:p>
    <w:p w:rsidR="00717771" w:rsidRDefault="00717771" w:rsidP="0071777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717771" w:rsidRDefault="00717771" w:rsidP="0071777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 муниципального образования </w:t>
      </w:r>
      <w:proofErr w:type="spellStart"/>
      <w:r>
        <w:t>Югское</w:t>
      </w:r>
      <w:proofErr w:type="spellEnd"/>
      <w:r>
        <w:t xml:space="preserve"> и средств из внебюджетных источников на реализацию целей муниципальной программы  </w:t>
      </w:r>
    </w:p>
    <w:p w:rsidR="00717771" w:rsidRDefault="00717771" w:rsidP="0071777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717771" w:rsidTr="001D0C2E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717771" w:rsidTr="001D0C2E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717771" w:rsidTr="001D0C2E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17771" w:rsidTr="001D0C2E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717771" w:rsidTr="001D0C2E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717771" w:rsidTr="001D0C2E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7771" w:rsidTr="001D0C2E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7771" w:rsidTr="001D0C2E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7771" w:rsidTr="001D0C2E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17771" w:rsidRDefault="00717771" w:rsidP="00717771">
      <w:pPr>
        <w:jc w:val="both"/>
        <w:rPr>
          <w:b/>
          <w:bCs/>
          <w:sz w:val="22"/>
          <w:szCs w:val="22"/>
        </w:rPr>
      </w:pPr>
    </w:p>
    <w:p w:rsidR="00717771" w:rsidRDefault="00717771" w:rsidP="00717771">
      <w:pPr>
        <w:jc w:val="both"/>
        <w:rPr>
          <w:b/>
          <w:bCs/>
          <w:sz w:val="22"/>
          <w:szCs w:val="22"/>
        </w:rPr>
      </w:pPr>
    </w:p>
    <w:p w:rsidR="00717771" w:rsidRDefault="00717771" w:rsidP="00717771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717771" w:rsidRDefault="00717771" w:rsidP="0071777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717771" w:rsidRDefault="00717771" w:rsidP="00717771">
      <w:pPr>
        <w:pStyle w:val="2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717771" w:rsidRDefault="00717771" w:rsidP="00717771">
      <w:pPr>
        <w:pStyle w:val="2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Общее число мероприятий ежегодно - __</w:t>
      </w:r>
      <w:r>
        <w:rPr>
          <w:u w:val="single"/>
        </w:rPr>
        <w:t>10</w:t>
      </w:r>
      <w:r>
        <w:t>_____.</w:t>
      </w:r>
    </w:p>
    <w:p w:rsidR="00717771" w:rsidRDefault="00717771" w:rsidP="00717771">
      <w:pPr>
        <w:pStyle w:val="2"/>
        <w:spacing w:after="0" w:line="240" w:lineRule="auto"/>
        <w:ind w:left="0" w:firstLine="709"/>
        <w:jc w:val="both"/>
      </w:pPr>
    </w:p>
    <w:p w:rsidR="00717771" w:rsidRDefault="00717771" w:rsidP="00717771">
      <w:pPr>
        <w:pStyle w:val="2"/>
        <w:spacing w:after="0" w:line="240" w:lineRule="auto"/>
        <w:ind w:left="0" w:firstLine="709"/>
        <w:jc w:val="both"/>
      </w:pPr>
    </w:p>
    <w:p w:rsidR="00717771" w:rsidRDefault="00717771" w:rsidP="00717771">
      <w:pPr>
        <w:pStyle w:val="2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717771" w:rsidRDefault="00717771" w:rsidP="00717771">
      <w:pPr>
        <w:pStyle w:val="2"/>
        <w:spacing w:after="0" w:line="240" w:lineRule="auto"/>
        <w:ind w:left="0" w:firstLine="709"/>
        <w:jc w:val="both"/>
        <w:rPr>
          <w:sz w:val="22"/>
          <w:szCs w:val="22"/>
        </w:rPr>
      </w:pPr>
    </w:p>
    <w:p w:rsidR="00717771" w:rsidRDefault="00717771" w:rsidP="0071777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717771" w:rsidRDefault="00717771" w:rsidP="00717771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717771" w:rsidRDefault="00717771" w:rsidP="00717771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554"/>
        <w:gridCol w:w="2040"/>
        <w:gridCol w:w="720"/>
        <w:gridCol w:w="720"/>
        <w:gridCol w:w="840"/>
        <w:gridCol w:w="720"/>
        <w:gridCol w:w="720"/>
        <w:gridCol w:w="720"/>
      </w:tblGrid>
      <w:tr w:rsidR="00717771" w:rsidTr="001D0C2E">
        <w:trPr>
          <w:cantSplit/>
        </w:trPr>
        <w:tc>
          <w:tcPr>
            <w:tcW w:w="514" w:type="dxa"/>
            <w:vMerge w:val="restart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54" w:type="dxa"/>
            <w:vMerge w:val="restart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040" w:type="dxa"/>
            <w:vMerge w:val="restart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720" w:type="dxa"/>
            <w:gridSpan w:val="5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717771" w:rsidTr="001D0C2E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bottom w:val="single" w:sz="4" w:space="0" w:color="auto"/>
            </w:tcBorders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717771" w:rsidTr="001D0C2E">
        <w:tc>
          <w:tcPr>
            <w:tcW w:w="514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54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4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17771" w:rsidTr="001D0C2E">
        <w:trPr>
          <w:cantSplit/>
          <w:trHeight w:val="2489"/>
        </w:trPr>
        <w:tc>
          <w:tcPr>
            <w:tcW w:w="514" w:type="dxa"/>
            <w:vMerge w:val="restart"/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 w:val="restart"/>
          </w:tcPr>
          <w:p w:rsidR="00717771" w:rsidRDefault="00717771" w:rsidP="001D0C2E">
            <w:pPr>
              <w:pStyle w:val="a7"/>
              <w:tabs>
                <w:tab w:val="left" w:pos="371"/>
              </w:tabs>
              <w:ind w:left="-5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   практических   мер   поддержки   материально-технической базы Администрации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; повышение эффективности функционирования Администрации муниципального образования, повышение оперативности и качества предоставления муниципальных услуг за счет расширения использования информационно – телекоммуникационных технологий; осуществление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санитарно-эпидемиологическим нормам; 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 оснащение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Адми-нистрации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>,   современным оборудованием, мебелью, оргтехникой, автотранспортом, в том числе замена физически изношенного и морально-устаревшего оборудования и автотранспорта.</w:t>
            </w:r>
          </w:p>
          <w:p w:rsidR="00717771" w:rsidRDefault="00717771" w:rsidP="001D0C2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 w:rsidR="00717771" w:rsidRDefault="00717771" w:rsidP="001D0C2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Удовлетворенность населения деятельностью органов местного самоуправления, в том числе их информационной открытостью*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717771" w:rsidTr="001D0C2E">
        <w:trPr>
          <w:cantSplit/>
          <w:trHeight w:val="1234"/>
        </w:trPr>
        <w:tc>
          <w:tcPr>
            <w:tcW w:w="514" w:type="dxa"/>
            <w:vMerge/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</w:tcPr>
          <w:p w:rsidR="00717771" w:rsidRDefault="00717771" w:rsidP="001D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717771" w:rsidRDefault="00717771" w:rsidP="001D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Оснащенность АРМ       </w:t>
            </w:r>
          </w:p>
          <w:p w:rsidR="00717771" w:rsidRDefault="00717771" w:rsidP="001D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лицензионным ПО        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17771" w:rsidTr="001D0C2E">
        <w:trPr>
          <w:cantSplit/>
          <w:trHeight w:val="1234"/>
        </w:trPr>
        <w:tc>
          <w:tcPr>
            <w:tcW w:w="514" w:type="dxa"/>
            <w:vMerge/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</w:tcPr>
          <w:p w:rsidR="00717771" w:rsidRDefault="00717771" w:rsidP="001D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717771" w:rsidRDefault="00717771" w:rsidP="001D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Оснащенность           </w:t>
            </w:r>
          </w:p>
          <w:p w:rsidR="00717771" w:rsidRDefault="00717771" w:rsidP="001D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специализированным ПО  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17771" w:rsidTr="001D0C2E">
        <w:trPr>
          <w:cantSplit/>
          <w:trHeight w:val="1234"/>
        </w:trPr>
        <w:tc>
          <w:tcPr>
            <w:tcW w:w="514" w:type="dxa"/>
            <w:vMerge/>
          </w:tcPr>
          <w:p w:rsidR="00717771" w:rsidRDefault="00717771" w:rsidP="001D0C2E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Merge/>
          </w:tcPr>
          <w:p w:rsidR="00717771" w:rsidRDefault="00717771" w:rsidP="001D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717771" w:rsidRDefault="00717771" w:rsidP="001D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парка            </w:t>
            </w:r>
          </w:p>
          <w:p w:rsidR="00717771" w:rsidRDefault="00717771" w:rsidP="001D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вычислительной техники 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</w:tcPr>
          <w:p w:rsidR="00717771" w:rsidRDefault="00717771" w:rsidP="001D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717771" w:rsidRDefault="00717771" w:rsidP="00717771">
      <w:pPr>
        <w:pStyle w:val="a6"/>
        <w:spacing w:before="0" w:after="0"/>
        <w:ind w:firstLine="720"/>
        <w:jc w:val="both"/>
        <w:rPr>
          <w:rStyle w:val="a5"/>
          <w:rFonts w:ascii="Times New Roman" w:hAnsi="Times New Roman"/>
          <w:b w:val="0"/>
          <w:sz w:val="24"/>
          <w:szCs w:val="24"/>
        </w:rPr>
      </w:pPr>
    </w:p>
    <w:p w:rsidR="00717771" w:rsidRDefault="00717771" w:rsidP="00717771">
      <w:pPr>
        <w:widowControl w:val="0"/>
        <w:autoSpaceDE w:val="0"/>
        <w:autoSpaceDN w:val="0"/>
        <w:adjustRightInd w:val="0"/>
        <w:jc w:val="center"/>
        <w:outlineLvl w:val="1"/>
      </w:pPr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 xml:space="preserve">При этом:  </w:t>
      </w:r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- оснащенность автоматизированных рабочих мест лицензионным обеспечением измеряется в процентах от общего количества автоматизированных рабочих мест;</w:t>
      </w:r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программного обеспечения является необходимой</w:t>
      </w:r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717771" w:rsidRDefault="00717771" w:rsidP="00717771">
      <w:pPr>
        <w:widowControl w:val="0"/>
        <w:autoSpaceDE w:val="0"/>
        <w:autoSpaceDN w:val="0"/>
        <w:adjustRightInd w:val="0"/>
        <w:jc w:val="center"/>
        <w:outlineLvl w:val="1"/>
      </w:pPr>
    </w:p>
    <w:p w:rsidR="00717771" w:rsidRDefault="00717771" w:rsidP="00717771">
      <w:pPr>
        <w:keepNext/>
        <w:rPr>
          <w:szCs w:val="28"/>
        </w:rPr>
      </w:pPr>
    </w:p>
    <w:p w:rsidR="00717771" w:rsidRDefault="00717771" w:rsidP="00717771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5. Прогноз конечных результатов реализации Программы</w:t>
      </w:r>
    </w:p>
    <w:p w:rsidR="00717771" w:rsidRDefault="00717771" w:rsidP="00717771">
      <w:pPr>
        <w:keepNext/>
        <w:rPr>
          <w:b/>
        </w:rPr>
      </w:pPr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</w:pPr>
      <w:r>
        <w:t>Эффективность Программы будет оцениваться по следующим показателям:</w:t>
      </w:r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</w:pPr>
      <w:r>
        <w:t>- сокращение количества зданий, требующих текущего ремонта,</w:t>
      </w:r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соответствие учреждений требованиям </w:t>
      </w:r>
      <w:proofErr w:type="spellStart"/>
      <w:r>
        <w:t>Роспотребнадзора</w:t>
      </w:r>
      <w:proofErr w:type="spellEnd"/>
      <w:r>
        <w:t>,  нормативно-правовым актам федерального, регионального и муниципального уровней.</w:t>
      </w:r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</w:pPr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</w:pPr>
      <w:r>
        <w:t>Результатами Программы будут являться:</w:t>
      </w:r>
    </w:p>
    <w:p w:rsidR="00717771" w:rsidRDefault="00717771" w:rsidP="00717771">
      <w:pPr>
        <w:autoSpaceDE w:val="0"/>
        <w:autoSpaceDN w:val="0"/>
        <w:adjustRightInd w:val="0"/>
        <w:ind w:firstLine="720"/>
        <w:jc w:val="both"/>
      </w:pPr>
      <w:r>
        <w:t>- повышение качества обслуживания населения поселения, повышение доступности и качества предоставляемых муниципальных услуг населению;</w:t>
      </w:r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повышение оснащенности Администрации муниципального образования </w:t>
      </w:r>
      <w:proofErr w:type="spellStart"/>
      <w:r>
        <w:t>Югское</w:t>
      </w:r>
      <w:proofErr w:type="spellEnd"/>
      <w:r>
        <w:t>,    оборудованием и мебелью в соответствии с современными требованиями и нормами,</w:t>
      </w:r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- улучшение состояния материально-технической базы, </w:t>
      </w:r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</w:pPr>
      <w:r>
        <w:t>- уменьшение количества площади помещений, требующих капитального ремонта;</w:t>
      </w:r>
    </w:p>
    <w:p w:rsidR="00717771" w:rsidRDefault="00717771" w:rsidP="00717771">
      <w:pPr>
        <w:autoSpaceDE w:val="0"/>
        <w:autoSpaceDN w:val="0"/>
        <w:adjustRightInd w:val="0"/>
        <w:ind w:firstLine="720"/>
        <w:jc w:val="both"/>
      </w:pPr>
      <w:r>
        <w:t xml:space="preserve">- повышение </w:t>
      </w:r>
      <w:proofErr w:type="gramStart"/>
      <w:r>
        <w:t>эффективности работы подвижного состава Администрации муниципального образования</w:t>
      </w:r>
      <w:proofErr w:type="gramEnd"/>
      <w:r>
        <w:t xml:space="preserve"> </w:t>
      </w:r>
      <w:proofErr w:type="spellStart"/>
      <w:r>
        <w:t>Югское</w:t>
      </w:r>
      <w:proofErr w:type="spellEnd"/>
    </w:p>
    <w:p w:rsidR="00717771" w:rsidRDefault="00717771" w:rsidP="00717771">
      <w:pPr>
        <w:widowControl w:val="0"/>
        <w:autoSpaceDE w:val="0"/>
        <w:autoSpaceDN w:val="0"/>
        <w:adjustRightInd w:val="0"/>
        <w:ind w:firstLine="720"/>
        <w:jc w:val="both"/>
      </w:pPr>
      <w:r>
        <w:t>- создание здоровых и безопасных условий труда.</w:t>
      </w:r>
    </w:p>
    <w:p w:rsidR="00717771" w:rsidRDefault="00717771" w:rsidP="00717771">
      <w:pPr>
        <w:ind w:firstLine="720"/>
        <w:jc w:val="both"/>
        <w:sectPr w:rsidR="00717771">
          <w:pgSz w:w="11906" w:h="16838"/>
          <w:pgMar w:top="851" w:right="851" w:bottom="993" w:left="1200" w:header="709" w:footer="709" w:gutter="0"/>
          <w:cols w:space="708"/>
          <w:docGrid w:linePitch="360"/>
        </w:sectPr>
      </w:pPr>
    </w:p>
    <w:p w:rsidR="00D22DD6" w:rsidRDefault="00D22DD6"/>
    <w:sectPr w:rsidR="00D22DD6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7771"/>
    <w:rsid w:val="00000481"/>
    <w:rsid w:val="000008DF"/>
    <w:rsid w:val="00001C29"/>
    <w:rsid w:val="00002126"/>
    <w:rsid w:val="000035E6"/>
    <w:rsid w:val="000037B5"/>
    <w:rsid w:val="00003852"/>
    <w:rsid w:val="00003D17"/>
    <w:rsid w:val="00004922"/>
    <w:rsid w:val="00005249"/>
    <w:rsid w:val="000054F7"/>
    <w:rsid w:val="000063FB"/>
    <w:rsid w:val="00006FBA"/>
    <w:rsid w:val="00007E04"/>
    <w:rsid w:val="000105FE"/>
    <w:rsid w:val="00011594"/>
    <w:rsid w:val="00011726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F39"/>
    <w:rsid w:val="00017298"/>
    <w:rsid w:val="00017330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CF0"/>
    <w:rsid w:val="0002217C"/>
    <w:rsid w:val="000225EC"/>
    <w:rsid w:val="000231BA"/>
    <w:rsid w:val="000235EF"/>
    <w:rsid w:val="00023C69"/>
    <w:rsid w:val="00023F1A"/>
    <w:rsid w:val="00025051"/>
    <w:rsid w:val="000270E1"/>
    <w:rsid w:val="00027528"/>
    <w:rsid w:val="000275A4"/>
    <w:rsid w:val="00027CEA"/>
    <w:rsid w:val="00030616"/>
    <w:rsid w:val="0003143D"/>
    <w:rsid w:val="0003145F"/>
    <w:rsid w:val="00031DC5"/>
    <w:rsid w:val="00032184"/>
    <w:rsid w:val="00032ED7"/>
    <w:rsid w:val="00033881"/>
    <w:rsid w:val="00033AD7"/>
    <w:rsid w:val="00033FEB"/>
    <w:rsid w:val="00034872"/>
    <w:rsid w:val="0003490C"/>
    <w:rsid w:val="0003565E"/>
    <w:rsid w:val="000358D0"/>
    <w:rsid w:val="00035A55"/>
    <w:rsid w:val="00035F4A"/>
    <w:rsid w:val="00036B68"/>
    <w:rsid w:val="00036D73"/>
    <w:rsid w:val="000370D2"/>
    <w:rsid w:val="00037688"/>
    <w:rsid w:val="000377E9"/>
    <w:rsid w:val="00037C7F"/>
    <w:rsid w:val="00037D34"/>
    <w:rsid w:val="00037F2A"/>
    <w:rsid w:val="00040C82"/>
    <w:rsid w:val="00041DAD"/>
    <w:rsid w:val="00041DE7"/>
    <w:rsid w:val="00042E60"/>
    <w:rsid w:val="00043B22"/>
    <w:rsid w:val="00043CBF"/>
    <w:rsid w:val="00043F2A"/>
    <w:rsid w:val="00044653"/>
    <w:rsid w:val="00045663"/>
    <w:rsid w:val="00045C6B"/>
    <w:rsid w:val="00046F37"/>
    <w:rsid w:val="00047677"/>
    <w:rsid w:val="000502CC"/>
    <w:rsid w:val="00050B4A"/>
    <w:rsid w:val="0005128D"/>
    <w:rsid w:val="00051E8B"/>
    <w:rsid w:val="000520B9"/>
    <w:rsid w:val="00052811"/>
    <w:rsid w:val="00053322"/>
    <w:rsid w:val="00053919"/>
    <w:rsid w:val="00054AAD"/>
    <w:rsid w:val="00055C20"/>
    <w:rsid w:val="000569D1"/>
    <w:rsid w:val="000572C5"/>
    <w:rsid w:val="00057B8F"/>
    <w:rsid w:val="00060A35"/>
    <w:rsid w:val="00060E1C"/>
    <w:rsid w:val="000610E1"/>
    <w:rsid w:val="00061AD1"/>
    <w:rsid w:val="00061FBF"/>
    <w:rsid w:val="000623F1"/>
    <w:rsid w:val="00062E11"/>
    <w:rsid w:val="00062EEF"/>
    <w:rsid w:val="00062FC9"/>
    <w:rsid w:val="00062FF4"/>
    <w:rsid w:val="0006375A"/>
    <w:rsid w:val="00063A1D"/>
    <w:rsid w:val="0006454E"/>
    <w:rsid w:val="00064DEE"/>
    <w:rsid w:val="00065B52"/>
    <w:rsid w:val="00067465"/>
    <w:rsid w:val="00067DA6"/>
    <w:rsid w:val="0007028A"/>
    <w:rsid w:val="00070419"/>
    <w:rsid w:val="0007137F"/>
    <w:rsid w:val="000719A3"/>
    <w:rsid w:val="000725A2"/>
    <w:rsid w:val="00072DAC"/>
    <w:rsid w:val="0007370E"/>
    <w:rsid w:val="00073814"/>
    <w:rsid w:val="00073A3E"/>
    <w:rsid w:val="00073B4E"/>
    <w:rsid w:val="00073B7A"/>
    <w:rsid w:val="00075063"/>
    <w:rsid w:val="000760D9"/>
    <w:rsid w:val="0007698B"/>
    <w:rsid w:val="000775EF"/>
    <w:rsid w:val="00077BFF"/>
    <w:rsid w:val="00080070"/>
    <w:rsid w:val="00080104"/>
    <w:rsid w:val="00080ACA"/>
    <w:rsid w:val="00080BC3"/>
    <w:rsid w:val="0008178A"/>
    <w:rsid w:val="00081D44"/>
    <w:rsid w:val="000824AA"/>
    <w:rsid w:val="00082CC4"/>
    <w:rsid w:val="00083144"/>
    <w:rsid w:val="00083858"/>
    <w:rsid w:val="00083918"/>
    <w:rsid w:val="000841FA"/>
    <w:rsid w:val="000845F4"/>
    <w:rsid w:val="00084C49"/>
    <w:rsid w:val="00085123"/>
    <w:rsid w:val="00086146"/>
    <w:rsid w:val="0008753D"/>
    <w:rsid w:val="00091499"/>
    <w:rsid w:val="000915EE"/>
    <w:rsid w:val="00091B8E"/>
    <w:rsid w:val="00092878"/>
    <w:rsid w:val="00094F36"/>
    <w:rsid w:val="000958AE"/>
    <w:rsid w:val="00095BBB"/>
    <w:rsid w:val="000963EA"/>
    <w:rsid w:val="000967C0"/>
    <w:rsid w:val="00096D1D"/>
    <w:rsid w:val="00096F20"/>
    <w:rsid w:val="00097D4C"/>
    <w:rsid w:val="000A0036"/>
    <w:rsid w:val="000A04C6"/>
    <w:rsid w:val="000A054D"/>
    <w:rsid w:val="000A07D0"/>
    <w:rsid w:val="000A1040"/>
    <w:rsid w:val="000A1409"/>
    <w:rsid w:val="000A170B"/>
    <w:rsid w:val="000A2548"/>
    <w:rsid w:val="000A263D"/>
    <w:rsid w:val="000A2780"/>
    <w:rsid w:val="000A2B1A"/>
    <w:rsid w:val="000A419E"/>
    <w:rsid w:val="000A44C9"/>
    <w:rsid w:val="000A4B90"/>
    <w:rsid w:val="000A4DEA"/>
    <w:rsid w:val="000A6F99"/>
    <w:rsid w:val="000A7122"/>
    <w:rsid w:val="000A724E"/>
    <w:rsid w:val="000A73B7"/>
    <w:rsid w:val="000A77AA"/>
    <w:rsid w:val="000B08C7"/>
    <w:rsid w:val="000B1A89"/>
    <w:rsid w:val="000B31B3"/>
    <w:rsid w:val="000B340D"/>
    <w:rsid w:val="000B3A7A"/>
    <w:rsid w:val="000B41F8"/>
    <w:rsid w:val="000B4445"/>
    <w:rsid w:val="000B4AE0"/>
    <w:rsid w:val="000B4B3D"/>
    <w:rsid w:val="000B4E03"/>
    <w:rsid w:val="000B615C"/>
    <w:rsid w:val="000B6500"/>
    <w:rsid w:val="000B6610"/>
    <w:rsid w:val="000B6D44"/>
    <w:rsid w:val="000B6E2C"/>
    <w:rsid w:val="000B738E"/>
    <w:rsid w:val="000B73FF"/>
    <w:rsid w:val="000B748D"/>
    <w:rsid w:val="000B7AAD"/>
    <w:rsid w:val="000B7DBB"/>
    <w:rsid w:val="000C0822"/>
    <w:rsid w:val="000C2396"/>
    <w:rsid w:val="000C2547"/>
    <w:rsid w:val="000C3FB8"/>
    <w:rsid w:val="000C3FF5"/>
    <w:rsid w:val="000C474A"/>
    <w:rsid w:val="000C4B76"/>
    <w:rsid w:val="000C541A"/>
    <w:rsid w:val="000C60C2"/>
    <w:rsid w:val="000C7D09"/>
    <w:rsid w:val="000D0350"/>
    <w:rsid w:val="000D0378"/>
    <w:rsid w:val="000D0F10"/>
    <w:rsid w:val="000D14BC"/>
    <w:rsid w:val="000D153F"/>
    <w:rsid w:val="000D2233"/>
    <w:rsid w:val="000D2B5B"/>
    <w:rsid w:val="000D395F"/>
    <w:rsid w:val="000D396A"/>
    <w:rsid w:val="000D3AAC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D7785"/>
    <w:rsid w:val="000E1F25"/>
    <w:rsid w:val="000E224A"/>
    <w:rsid w:val="000E227D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E6E64"/>
    <w:rsid w:val="000F04D1"/>
    <w:rsid w:val="000F062F"/>
    <w:rsid w:val="000F0C88"/>
    <w:rsid w:val="000F16C5"/>
    <w:rsid w:val="000F17DF"/>
    <w:rsid w:val="000F1978"/>
    <w:rsid w:val="000F19D4"/>
    <w:rsid w:val="000F3962"/>
    <w:rsid w:val="000F4387"/>
    <w:rsid w:val="000F474E"/>
    <w:rsid w:val="000F563B"/>
    <w:rsid w:val="000F5D71"/>
    <w:rsid w:val="000F6814"/>
    <w:rsid w:val="000F7AE1"/>
    <w:rsid w:val="000F7C81"/>
    <w:rsid w:val="00100226"/>
    <w:rsid w:val="001009A8"/>
    <w:rsid w:val="00101641"/>
    <w:rsid w:val="0010279E"/>
    <w:rsid w:val="00103136"/>
    <w:rsid w:val="001039EE"/>
    <w:rsid w:val="001041C9"/>
    <w:rsid w:val="00104309"/>
    <w:rsid w:val="00104AD2"/>
    <w:rsid w:val="0010534F"/>
    <w:rsid w:val="00105CEC"/>
    <w:rsid w:val="0010607B"/>
    <w:rsid w:val="00106883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275"/>
    <w:rsid w:val="0011362C"/>
    <w:rsid w:val="00113749"/>
    <w:rsid w:val="00113AF0"/>
    <w:rsid w:val="00115764"/>
    <w:rsid w:val="00115DC4"/>
    <w:rsid w:val="00116501"/>
    <w:rsid w:val="00117C9F"/>
    <w:rsid w:val="00117D46"/>
    <w:rsid w:val="0012010B"/>
    <w:rsid w:val="00121F44"/>
    <w:rsid w:val="00121FBF"/>
    <w:rsid w:val="00122078"/>
    <w:rsid w:val="00123CEC"/>
    <w:rsid w:val="0012476A"/>
    <w:rsid w:val="001259A9"/>
    <w:rsid w:val="001259CE"/>
    <w:rsid w:val="00126494"/>
    <w:rsid w:val="00126C52"/>
    <w:rsid w:val="00127524"/>
    <w:rsid w:val="00130484"/>
    <w:rsid w:val="00131990"/>
    <w:rsid w:val="001321FD"/>
    <w:rsid w:val="001323F2"/>
    <w:rsid w:val="0013279B"/>
    <w:rsid w:val="00133302"/>
    <w:rsid w:val="00133A63"/>
    <w:rsid w:val="00135022"/>
    <w:rsid w:val="001364C2"/>
    <w:rsid w:val="001365AF"/>
    <w:rsid w:val="00136FED"/>
    <w:rsid w:val="00140736"/>
    <w:rsid w:val="0014162E"/>
    <w:rsid w:val="00141986"/>
    <w:rsid w:val="00141F19"/>
    <w:rsid w:val="0014210F"/>
    <w:rsid w:val="001428D0"/>
    <w:rsid w:val="001433A2"/>
    <w:rsid w:val="001434BF"/>
    <w:rsid w:val="001443F1"/>
    <w:rsid w:val="001449ED"/>
    <w:rsid w:val="00145C13"/>
    <w:rsid w:val="00145FE8"/>
    <w:rsid w:val="00146742"/>
    <w:rsid w:val="00146C76"/>
    <w:rsid w:val="00146CF2"/>
    <w:rsid w:val="001477B6"/>
    <w:rsid w:val="001501CA"/>
    <w:rsid w:val="00150345"/>
    <w:rsid w:val="00151183"/>
    <w:rsid w:val="00151292"/>
    <w:rsid w:val="0015172C"/>
    <w:rsid w:val="001517EC"/>
    <w:rsid w:val="001518E3"/>
    <w:rsid w:val="00152386"/>
    <w:rsid w:val="00152A58"/>
    <w:rsid w:val="00153542"/>
    <w:rsid w:val="00155311"/>
    <w:rsid w:val="00155EFA"/>
    <w:rsid w:val="00155F7A"/>
    <w:rsid w:val="00156589"/>
    <w:rsid w:val="00156762"/>
    <w:rsid w:val="00156D52"/>
    <w:rsid w:val="0016017A"/>
    <w:rsid w:val="00160CC6"/>
    <w:rsid w:val="00160E16"/>
    <w:rsid w:val="00160F89"/>
    <w:rsid w:val="00161621"/>
    <w:rsid w:val="0016245C"/>
    <w:rsid w:val="00162F81"/>
    <w:rsid w:val="00163443"/>
    <w:rsid w:val="00163DCB"/>
    <w:rsid w:val="0016462C"/>
    <w:rsid w:val="0016494A"/>
    <w:rsid w:val="00164A80"/>
    <w:rsid w:val="001654F9"/>
    <w:rsid w:val="001656E6"/>
    <w:rsid w:val="0016595D"/>
    <w:rsid w:val="0016639D"/>
    <w:rsid w:val="0016665C"/>
    <w:rsid w:val="0016674F"/>
    <w:rsid w:val="00166A30"/>
    <w:rsid w:val="00167038"/>
    <w:rsid w:val="00167940"/>
    <w:rsid w:val="00167D9F"/>
    <w:rsid w:val="00167DAA"/>
    <w:rsid w:val="00170592"/>
    <w:rsid w:val="00170863"/>
    <w:rsid w:val="00171573"/>
    <w:rsid w:val="00172266"/>
    <w:rsid w:val="00172327"/>
    <w:rsid w:val="00172880"/>
    <w:rsid w:val="0017326C"/>
    <w:rsid w:val="001738CB"/>
    <w:rsid w:val="0017390E"/>
    <w:rsid w:val="00173951"/>
    <w:rsid w:val="00173B75"/>
    <w:rsid w:val="0017421A"/>
    <w:rsid w:val="00174BA4"/>
    <w:rsid w:val="00175172"/>
    <w:rsid w:val="0017596D"/>
    <w:rsid w:val="00176392"/>
    <w:rsid w:val="001763FC"/>
    <w:rsid w:val="00176F7B"/>
    <w:rsid w:val="001772AA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8D0"/>
    <w:rsid w:val="00187AD4"/>
    <w:rsid w:val="001916D1"/>
    <w:rsid w:val="0019177B"/>
    <w:rsid w:val="00191DB4"/>
    <w:rsid w:val="00192751"/>
    <w:rsid w:val="0019417F"/>
    <w:rsid w:val="00194201"/>
    <w:rsid w:val="001944DD"/>
    <w:rsid w:val="00194770"/>
    <w:rsid w:val="0019550A"/>
    <w:rsid w:val="00195BC3"/>
    <w:rsid w:val="001960A6"/>
    <w:rsid w:val="001967F2"/>
    <w:rsid w:val="00196813"/>
    <w:rsid w:val="001969D9"/>
    <w:rsid w:val="00196ABB"/>
    <w:rsid w:val="00196C84"/>
    <w:rsid w:val="001975BD"/>
    <w:rsid w:val="00197CFB"/>
    <w:rsid w:val="001A0310"/>
    <w:rsid w:val="001A0800"/>
    <w:rsid w:val="001A11AB"/>
    <w:rsid w:val="001A1C32"/>
    <w:rsid w:val="001A1FEF"/>
    <w:rsid w:val="001A2EA9"/>
    <w:rsid w:val="001A5948"/>
    <w:rsid w:val="001A61B2"/>
    <w:rsid w:val="001A7226"/>
    <w:rsid w:val="001A774D"/>
    <w:rsid w:val="001A7ED0"/>
    <w:rsid w:val="001B039F"/>
    <w:rsid w:val="001B0F22"/>
    <w:rsid w:val="001B1EB3"/>
    <w:rsid w:val="001B2054"/>
    <w:rsid w:val="001B25BC"/>
    <w:rsid w:val="001B2C09"/>
    <w:rsid w:val="001B2D36"/>
    <w:rsid w:val="001B2EB7"/>
    <w:rsid w:val="001B32D2"/>
    <w:rsid w:val="001B33CB"/>
    <w:rsid w:val="001B4D25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11F6"/>
    <w:rsid w:val="001C15ED"/>
    <w:rsid w:val="001C2077"/>
    <w:rsid w:val="001C2543"/>
    <w:rsid w:val="001C3080"/>
    <w:rsid w:val="001C3A1C"/>
    <w:rsid w:val="001C41EF"/>
    <w:rsid w:val="001C4219"/>
    <w:rsid w:val="001C4AC6"/>
    <w:rsid w:val="001C4ECB"/>
    <w:rsid w:val="001C4F49"/>
    <w:rsid w:val="001C529B"/>
    <w:rsid w:val="001C6205"/>
    <w:rsid w:val="001C636D"/>
    <w:rsid w:val="001C6D8B"/>
    <w:rsid w:val="001C71DB"/>
    <w:rsid w:val="001C7237"/>
    <w:rsid w:val="001C7477"/>
    <w:rsid w:val="001C7D0F"/>
    <w:rsid w:val="001C7DAD"/>
    <w:rsid w:val="001D03AD"/>
    <w:rsid w:val="001D235E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6235"/>
    <w:rsid w:val="001D6BEC"/>
    <w:rsid w:val="001D7991"/>
    <w:rsid w:val="001D7B7A"/>
    <w:rsid w:val="001E0D88"/>
    <w:rsid w:val="001E1D14"/>
    <w:rsid w:val="001E1D52"/>
    <w:rsid w:val="001E2C9B"/>
    <w:rsid w:val="001E3DDA"/>
    <w:rsid w:val="001E3F00"/>
    <w:rsid w:val="001E42E4"/>
    <w:rsid w:val="001E4688"/>
    <w:rsid w:val="001E5BDE"/>
    <w:rsid w:val="001E668A"/>
    <w:rsid w:val="001E6D6F"/>
    <w:rsid w:val="001E7B96"/>
    <w:rsid w:val="001F014C"/>
    <w:rsid w:val="001F0386"/>
    <w:rsid w:val="001F0BB6"/>
    <w:rsid w:val="001F11D1"/>
    <w:rsid w:val="001F1AD1"/>
    <w:rsid w:val="001F1C44"/>
    <w:rsid w:val="001F1ED0"/>
    <w:rsid w:val="001F22CA"/>
    <w:rsid w:val="001F22E5"/>
    <w:rsid w:val="001F3990"/>
    <w:rsid w:val="001F424D"/>
    <w:rsid w:val="001F44F1"/>
    <w:rsid w:val="001F6603"/>
    <w:rsid w:val="001F667A"/>
    <w:rsid w:val="001F704B"/>
    <w:rsid w:val="001F7666"/>
    <w:rsid w:val="001F7D10"/>
    <w:rsid w:val="00200BE5"/>
    <w:rsid w:val="0020199E"/>
    <w:rsid w:val="00201AC3"/>
    <w:rsid w:val="00201F25"/>
    <w:rsid w:val="0020366A"/>
    <w:rsid w:val="0020392F"/>
    <w:rsid w:val="00203FED"/>
    <w:rsid w:val="00205072"/>
    <w:rsid w:val="00205600"/>
    <w:rsid w:val="00205CF9"/>
    <w:rsid w:val="0020626A"/>
    <w:rsid w:val="002066C7"/>
    <w:rsid w:val="00207998"/>
    <w:rsid w:val="00207B3A"/>
    <w:rsid w:val="00207B71"/>
    <w:rsid w:val="00207D36"/>
    <w:rsid w:val="0021146D"/>
    <w:rsid w:val="0021178B"/>
    <w:rsid w:val="0021185A"/>
    <w:rsid w:val="00211937"/>
    <w:rsid w:val="00211AE0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941"/>
    <w:rsid w:val="00214B4A"/>
    <w:rsid w:val="00214E42"/>
    <w:rsid w:val="00214F9E"/>
    <w:rsid w:val="0021578D"/>
    <w:rsid w:val="00215A8F"/>
    <w:rsid w:val="00216455"/>
    <w:rsid w:val="00217495"/>
    <w:rsid w:val="00217D63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10A"/>
    <w:rsid w:val="002253B6"/>
    <w:rsid w:val="0022637B"/>
    <w:rsid w:val="002263FD"/>
    <w:rsid w:val="00227F04"/>
    <w:rsid w:val="00230637"/>
    <w:rsid w:val="00230F06"/>
    <w:rsid w:val="002312F6"/>
    <w:rsid w:val="002315CC"/>
    <w:rsid w:val="00231BED"/>
    <w:rsid w:val="00232019"/>
    <w:rsid w:val="00232147"/>
    <w:rsid w:val="002337B9"/>
    <w:rsid w:val="002338D7"/>
    <w:rsid w:val="002346D8"/>
    <w:rsid w:val="0023491F"/>
    <w:rsid w:val="00234BDC"/>
    <w:rsid w:val="002350D5"/>
    <w:rsid w:val="00235511"/>
    <w:rsid w:val="0023567D"/>
    <w:rsid w:val="002359B5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4A72"/>
    <w:rsid w:val="002451C7"/>
    <w:rsid w:val="00245E05"/>
    <w:rsid w:val="00246123"/>
    <w:rsid w:val="002467A6"/>
    <w:rsid w:val="00246DD1"/>
    <w:rsid w:val="0024729A"/>
    <w:rsid w:val="00247A2F"/>
    <w:rsid w:val="002504EE"/>
    <w:rsid w:val="002506A2"/>
    <w:rsid w:val="002507E5"/>
    <w:rsid w:val="00251E5E"/>
    <w:rsid w:val="002523D9"/>
    <w:rsid w:val="0025308F"/>
    <w:rsid w:val="00253613"/>
    <w:rsid w:val="00253FBB"/>
    <w:rsid w:val="00254745"/>
    <w:rsid w:val="00254C75"/>
    <w:rsid w:val="00254F91"/>
    <w:rsid w:val="00254FCE"/>
    <w:rsid w:val="002550FC"/>
    <w:rsid w:val="00255284"/>
    <w:rsid w:val="00257244"/>
    <w:rsid w:val="00257B94"/>
    <w:rsid w:val="00257F45"/>
    <w:rsid w:val="002601F5"/>
    <w:rsid w:val="0026076A"/>
    <w:rsid w:val="00260EEE"/>
    <w:rsid w:val="00261692"/>
    <w:rsid w:val="00262C37"/>
    <w:rsid w:val="0026353D"/>
    <w:rsid w:val="0026378D"/>
    <w:rsid w:val="002646F7"/>
    <w:rsid w:val="00265C7E"/>
    <w:rsid w:val="00265E6B"/>
    <w:rsid w:val="00266B16"/>
    <w:rsid w:val="0026707A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24F6"/>
    <w:rsid w:val="00272E8D"/>
    <w:rsid w:val="00273951"/>
    <w:rsid w:val="002745AD"/>
    <w:rsid w:val="00274DB6"/>
    <w:rsid w:val="002750D4"/>
    <w:rsid w:val="002751A3"/>
    <w:rsid w:val="002754C0"/>
    <w:rsid w:val="0027550A"/>
    <w:rsid w:val="0027662B"/>
    <w:rsid w:val="002768CC"/>
    <w:rsid w:val="00276C0D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4B34"/>
    <w:rsid w:val="00285146"/>
    <w:rsid w:val="00286863"/>
    <w:rsid w:val="00286BDC"/>
    <w:rsid w:val="00287333"/>
    <w:rsid w:val="00287384"/>
    <w:rsid w:val="002878FC"/>
    <w:rsid w:val="00290458"/>
    <w:rsid w:val="00290656"/>
    <w:rsid w:val="00291702"/>
    <w:rsid w:val="00292102"/>
    <w:rsid w:val="002924CB"/>
    <w:rsid w:val="00292531"/>
    <w:rsid w:val="00293544"/>
    <w:rsid w:val="00293956"/>
    <w:rsid w:val="00293D6F"/>
    <w:rsid w:val="0029474C"/>
    <w:rsid w:val="00294E35"/>
    <w:rsid w:val="0029509D"/>
    <w:rsid w:val="002953A3"/>
    <w:rsid w:val="002961E3"/>
    <w:rsid w:val="00296680"/>
    <w:rsid w:val="002968AF"/>
    <w:rsid w:val="00296C0E"/>
    <w:rsid w:val="00296CE8"/>
    <w:rsid w:val="00296ED9"/>
    <w:rsid w:val="002973E5"/>
    <w:rsid w:val="0029773A"/>
    <w:rsid w:val="0029786B"/>
    <w:rsid w:val="002A086F"/>
    <w:rsid w:val="002A09E9"/>
    <w:rsid w:val="002A0B88"/>
    <w:rsid w:val="002A17CE"/>
    <w:rsid w:val="002A19DE"/>
    <w:rsid w:val="002A2216"/>
    <w:rsid w:val="002A2660"/>
    <w:rsid w:val="002A2891"/>
    <w:rsid w:val="002A3C79"/>
    <w:rsid w:val="002A4B5E"/>
    <w:rsid w:val="002A5109"/>
    <w:rsid w:val="002A54C9"/>
    <w:rsid w:val="002A57CC"/>
    <w:rsid w:val="002A5806"/>
    <w:rsid w:val="002A59AF"/>
    <w:rsid w:val="002A6892"/>
    <w:rsid w:val="002A6968"/>
    <w:rsid w:val="002A755D"/>
    <w:rsid w:val="002A75C4"/>
    <w:rsid w:val="002B006A"/>
    <w:rsid w:val="002B1154"/>
    <w:rsid w:val="002B2505"/>
    <w:rsid w:val="002B2709"/>
    <w:rsid w:val="002B28D8"/>
    <w:rsid w:val="002B2CF2"/>
    <w:rsid w:val="002B3E02"/>
    <w:rsid w:val="002B4426"/>
    <w:rsid w:val="002B4535"/>
    <w:rsid w:val="002B4F4C"/>
    <w:rsid w:val="002B68AB"/>
    <w:rsid w:val="002B6C1E"/>
    <w:rsid w:val="002B71B9"/>
    <w:rsid w:val="002B7AA2"/>
    <w:rsid w:val="002B7F81"/>
    <w:rsid w:val="002C0551"/>
    <w:rsid w:val="002C0618"/>
    <w:rsid w:val="002C0F07"/>
    <w:rsid w:val="002C0F4E"/>
    <w:rsid w:val="002C15CC"/>
    <w:rsid w:val="002C181A"/>
    <w:rsid w:val="002C18BB"/>
    <w:rsid w:val="002C1AAE"/>
    <w:rsid w:val="002C228A"/>
    <w:rsid w:val="002C2B73"/>
    <w:rsid w:val="002C2BF3"/>
    <w:rsid w:val="002C2DA6"/>
    <w:rsid w:val="002C2E78"/>
    <w:rsid w:val="002C46DD"/>
    <w:rsid w:val="002C5A9C"/>
    <w:rsid w:val="002C5CAB"/>
    <w:rsid w:val="002C77DD"/>
    <w:rsid w:val="002D0747"/>
    <w:rsid w:val="002D0F94"/>
    <w:rsid w:val="002D1D49"/>
    <w:rsid w:val="002D27F8"/>
    <w:rsid w:val="002D2BA2"/>
    <w:rsid w:val="002D3BED"/>
    <w:rsid w:val="002D4677"/>
    <w:rsid w:val="002D56C4"/>
    <w:rsid w:val="002D6F1B"/>
    <w:rsid w:val="002D752B"/>
    <w:rsid w:val="002E0FEE"/>
    <w:rsid w:val="002E1892"/>
    <w:rsid w:val="002E202A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6B9B"/>
    <w:rsid w:val="002E6FF9"/>
    <w:rsid w:val="002E72AD"/>
    <w:rsid w:val="002E74BF"/>
    <w:rsid w:val="002E7599"/>
    <w:rsid w:val="002F02B6"/>
    <w:rsid w:val="002F0476"/>
    <w:rsid w:val="002F04FF"/>
    <w:rsid w:val="002F0A68"/>
    <w:rsid w:val="002F174E"/>
    <w:rsid w:val="002F18C8"/>
    <w:rsid w:val="002F26D2"/>
    <w:rsid w:val="002F28E0"/>
    <w:rsid w:val="002F2ADE"/>
    <w:rsid w:val="002F307E"/>
    <w:rsid w:val="002F3ED4"/>
    <w:rsid w:val="002F4A4A"/>
    <w:rsid w:val="002F4AE5"/>
    <w:rsid w:val="002F4FED"/>
    <w:rsid w:val="002F5655"/>
    <w:rsid w:val="002F5FED"/>
    <w:rsid w:val="002F60F3"/>
    <w:rsid w:val="002F6283"/>
    <w:rsid w:val="002F64BE"/>
    <w:rsid w:val="002F6573"/>
    <w:rsid w:val="002F731E"/>
    <w:rsid w:val="002F7324"/>
    <w:rsid w:val="002F758A"/>
    <w:rsid w:val="002F7E74"/>
    <w:rsid w:val="00300434"/>
    <w:rsid w:val="00300497"/>
    <w:rsid w:val="00300560"/>
    <w:rsid w:val="00301A96"/>
    <w:rsid w:val="00302772"/>
    <w:rsid w:val="00302ABD"/>
    <w:rsid w:val="00302D30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49A7"/>
    <w:rsid w:val="0031515B"/>
    <w:rsid w:val="00315C1A"/>
    <w:rsid w:val="00315C4E"/>
    <w:rsid w:val="00315F1B"/>
    <w:rsid w:val="00316043"/>
    <w:rsid w:val="003162C1"/>
    <w:rsid w:val="00316C1F"/>
    <w:rsid w:val="003212B2"/>
    <w:rsid w:val="003213D4"/>
    <w:rsid w:val="0032198E"/>
    <w:rsid w:val="00322CC9"/>
    <w:rsid w:val="00322E2C"/>
    <w:rsid w:val="00323081"/>
    <w:rsid w:val="003233FB"/>
    <w:rsid w:val="00323FF4"/>
    <w:rsid w:val="00325FE6"/>
    <w:rsid w:val="003263E7"/>
    <w:rsid w:val="00326A44"/>
    <w:rsid w:val="00326CB3"/>
    <w:rsid w:val="003270EA"/>
    <w:rsid w:val="00327220"/>
    <w:rsid w:val="00327BFF"/>
    <w:rsid w:val="0033042C"/>
    <w:rsid w:val="003311D9"/>
    <w:rsid w:val="00332757"/>
    <w:rsid w:val="00332DD6"/>
    <w:rsid w:val="003334A1"/>
    <w:rsid w:val="00333F10"/>
    <w:rsid w:val="00334784"/>
    <w:rsid w:val="00334B31"/>
    <w:rsid w:val="00335449"/>
    <w:rsid w:val="003354F3"/>
    <w:rsid w:val="0033577E"/>
    <w:rsid w:val="00335CCF"/>
    <w:rsid w:val="00335F42"/>
    <w:rsid w:val="00335FC1"/>
    <w:rsid w:val="0033661B"/>
    <w:rsid w:val="00336CA7"/>
    <w:rsid w:val="003371CE"/>
    <w:rsid w:val="00337223"/>
    <w:rsid w:val="00340200"/>
    <w:rsid w:val="00340A56"/>
    <w:rsid w:val="00340EDE"/>
    <w:rsid w:val="00341D1B"/>
    <w:rsid w:val="00342098"/>
    <w:rsid w:val="003420E7"/>
    <w:rsid w:val="003426B6"/>
    <w:rsid w:val="00343011"/>
    <w:rsid w:val="00343120"/>
    <w:rsid w:val="003433F5"/>
    <w:rsid w:val="003434FA"/>
    <w:rsid w:val="003436FB"/>
    <w:rsid w:val="00343B9F"/>
    <w:rsid w:val="00343C69"/>
    <w:rsid w:val="00344507"/>
    <w:rsid w:val="0034466A"/>
    <w:rsid w:val="00344690"/>
    <w:rsid w:val="00344CEE"/>
    <w:rsid w:val="003454EB"/>
    <w:rsid w:val="003459AC"/>
    <w:rsid w:val="0034717E"/>
    <w:rsid w:val="00347213"/>
    <w:rsid w:val="00347D26"/>
    <w:rsid w:val="00350561"/>
    <w:rsid w:val="003506EF"/>
    <w:rsid w:val="003507E3"/>
    <w:rsid w:val="003534DF"/>
    <w:rsid w:val="0035440E"/>
    <w:rsid w:val="003545E9"/>
    <w:rsid w:val="00355DDF"/>
    <w:rsid w:val="00356704"/>
    <w:rsid w:val="00356803"/>
    <w:rsid w:val="00356867"/>
    <w:rsid w:val="00356D0A"/>
    <w:rsid w:val="0036095A"/>
    <w:rsid w:val="00360C0D"/>
    <w:rsid w:val="00361286"/>
    <w:rsid w:val="00361A58"/>
    <w:rsid w:val="00361C43"/>
    <w:rsid w:val="00362A7E"/>
    <w:rsid w:val="00362C02"/>
    <w:rsid w:val="00362F55"/>
    <w:rsid w:val="003634B7"/>
    <w:rsid w:val="00364093"/>
    <w:rsid w:val="00364724"/>
    <w:rsid w:val="00364A3C"/>
    <w:rsid w:val="00364D5C"/>
    <w:rsid w:val="00364F88"/>
    <w:rsid w:val="0036537A"/>
    <w:rsid w:val="00365D7B"/>
    <w:rsid w:val="00366CE9"/>
    <w:rsid w:val="00367449"/>
    <w:rsid w:val="00367818"/>
    <w:rsid w:val="00370373"/>
    <w:rsid w:val="00370536"/>
    <w:rsid w:val="00370B75"/>
    <w:rsid w:val="00370DF7"/>
    <w:rsid w:val="00372C8F"/>
    <w:rsid w:val="003731B0"/>
    <w:rsid w:val="0037459C"/>
    <w:rsid w:val="00374CE5"/>
    <w:rsid w:val="003753D1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7AD"/>
    <w:rsid w:val="00384848"/>
    <w:rsid w:val="003848F4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0FD1"/>
    <w:rsid w:val="00392347"/>
    <w:rsid w:val="003927D7"/>
    <w:rsid w:val="00392BF2"/>
    <w:rsid w:val="0039327E"/>
    <w:rsid w:val="003932F2"/>
    <w:rsid w:val="00393C15"/>
    <w:rsid w:val="00394A8E"/>
    <w:rsid w:val="0039564D"/>
    <w:rsid w:val="00395818"/>
    <w:rsid w:val="00395843"/>
    <w:rsid w:val="003964FE"/>
    <w:rsid w:val="003965BF"/>
    <w:rsid w:val="00396F72"/>
    <w:rsid w:val="00397094"/>
    <w:rsid w:val="0039796D"/>
    <w:rsid w:val="00397FA1"/>
    <w:rsid w:val="003A039E"/>
    <w:rsid w:val="003A09D3"/>
    <w:rsid w:val="003A0AFA"/>
    <w:rsid w:val="003A0B2B"/>
    <w:rsid w:val="003A0F25"/>
    <w:rsid w:val="003A100C"/>
    <w:rsid w:val="003A1242"/>
    <w:rsid w:val="003A165B"/>
    <w:rsid w:val="003A1AF5"/>
    <w:rsid w:val="003A1BEF"/>
    <w:rsid w:val="003A2B12"/>
    <w:rsid w:val="003A2B3A"/>
    <w:rsid w:val="003A2B97"/>
    <w:rsid w:val="003A2C82"/>
    <w:rsid w:val="003A4160"/>
    <w:rsid w:val="003A52E8"/>
    <w:rsid w:val="003A5B7E"/>
    <w:rsid w:val="003A5EC3"/>
    <w:rsid w:val="003A669A"/>
    <w:rsid w:val="003A68DC"/>
    <w:rsid w:val="003A7D8F"/>
    <w:rsid w:val="003B0E8D"/>
    <w:rsid w:val="003B10BB"/>
    <w:rsid w:val="003B1859"/>
    <w:rsid w:val="003B1AAA"/>
    <w:rsid w:val="003B1B47"/>
    <w:rsid w:val="003B1C5A"/>
    <w:rsid w:val="003B221D"/>
    <w:rsid w:val="003B2AE4"/>
    <w:rsid w:val="003B32EB"/>
    <w:rsid w:val="003B336C"/>
    <w:rsid w:val="003B3BEF"/>
    <w:rsid w:val="003B3EE8"/>
    <w:rsid w:val="003B41D0"/>
    <w:rsid w:val="003B4402"/>
    <w:rsid w:val="003B45A2"/>
    <w:rsid w:val="003B468A"/>
    <w:rsid w:val="003B4C2F"/>
    <w:rsid w:val="003B56D9"/>
    <w:rsid w:val="003B5F69"/>
    <w:rsid w:val="003B6BC9"/>
    <w:rsid w:val="003B76AC"/>
    <w:rsid w:val="003C04BD"/>
    <w:rsid w:val="003C0779"/>
    <w:rsid w:val="003C0CF5"/>
    <w:rsid w:val="003C1169"/>
    <w:rsid w:val="003C128B"/>
    <w:rsid w:val="003C1876"/>
    <w:rsid w:val="003C1B06"/>
    <w:rsid w:val="003C3BD2"/>
    <w:rsid w:val="003C4EB3"/>
    <w:rsid w:val="003C5264"/>
    <w:rsid w:val="003C5666"/>
    <w:rsid w:val="003C5821"/>
    <w:rsid w:val="003C60E5"/>
    <w:rsid w:val="003C6CE5"/>
    <w:rsid w:val="003C797B"/>
    <w:rsid w:val="003C7AA9"/>
    <w:rsid w:val="003C7ED8"/>
    <w:rsid w:val="003D2F6A"/>
    <w:rsid w:val="003D348E"/>
    <w:rsid w:val="003D408D"/>
    <w:rsid w:val="003D442F"/>
    <w:rsid w:val="003D4EC9"/>
    <w:rsid w:val="003D51F0"/>
    <w:rsid w:val="003D6A33"/>
    <w:rsid w:val="003D730B"/>
    <w:rsid w:val="003D7383"/>
    <w:rsid w:val="003D7425"/>
    <w:rsid w:val="003D7FBD"/>
    <w:rsid w:val="003E070A"/>
    <w:rsid w:val="003E07A1"/>
    <w:rsid w:val="003E08CE"/>
    <w:rsid w:val="003E1525"/>
    <w:rsid w:val="003E169B"/>
    <w:rsid w:val="003E1E9D"/>
    <w:rsid w:val="003E24FE"/>
    <w:rsid w:val="003E2EB5"/>
    <w:rsid w:val="003E3C62"/>
    <w:rsid w:val="003E43DF"/>
    <w:rsid w:val="003E4568"/>
    <w:rsid w:val="003E5C90"/>
    <w:rsid w:val="003E60A4"/>
    <w:rsid w:val="003E6961"/>
    <w:rsid w:val="003E6D98"/>
    <w:rsid w:val="003E742F"/>
    <w:rsid w:val="003E78D2"/>
    <w:rsid w:val="003E7B5D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398F"/>
    <w:rsid w:val="003F4194"/>
    <w:rsid w:val="003F4A73"/>
    <w:rsid w:val="003F4F41"/>
    <w:rsid w:val="003F5EF2"/>
    <w:rsid w:val="003F60F4"/>
    <w:rsid w:val="003F6707"/>
    <w:rsid w:val="003F682D"/>
    <w:rsid w:val="003F6AF0"/>
    <w:rsid w:val="003F6E60"/>
    <w:rsid w:val="003F7D9E"/>
    <w:rsid w:val="004003CB"/>
    <w:rsid w:val="00400628"/>
    <w:rsid w:val="00400CBD"/>
    <w:rsid w:val="00400EE5"/>
    <w:rsid w:val="00401632"/>
    <w:rsid w:val="00401EDF"/>
    <w:rsid w:val="00402488"/>
    <w:rsid w:val="0040283F"/>
    <w:rsid w:val="004037DA"/>
    <w:rsid w:val="004038D2"/>
    <w:rsid w:val="00403D6F"/>
    <w:rsid w:val="00404335"/>
    <w:rsid w:val="0040450C"/>
    <w:rsid w:val="00405625"/>
    <w:rsid w:val="00405D94"/>
    <w:rsid w:val="00405F6F"/>
    <w:rsid w:val="004063CD"/>
    <w:rsid w:val="004066D3"/>
    <w:rsid w:val="0040744F"/>
    <w:rsid w:val="00407971"/>
    <w:rsid w:val="00407E77"/>
    <w:rsid w:val="00410676"/>
    <w:rsid w:val="00410C21"/>
    <w:rsid w:val="004110BE"/>
    <w:rsid w:val="00411428"/>
    <w:rsid w:val="0041173C"/>
    <w:rsid w:val="00411F49"/>
    <w:rsid w:val="00412AD3"/>
    <w:rsid w:val="0041323C"/>
    <w:rsid w:val="004132B4"/>
    <w:rsid w:val="0041434E"/>
    <w:rsid w:val="004144A5"/>
    <w:rsid w:val="004145C7"/>
    <w:rsid w:val="0041484E"/>
    <w:rsid w:val="00414927"/>
    <w:rsid w:val="0041533E"/>
    <w:rsid w:val="0041546D"/>
    <w:rsid w:val="00415AED"/>
    <w:rsid w:val="00415E41"/>
    <w:rsid w:val="00417D9B"/>
    <w:rsid w:val="00420159"/>
    <w:rsid w:val="00421218"/>
    <w:rsid w:val="00421356"/>
    <w:rsid w:val="004213F4"/>
    <w:rsid w:val="00421594"/>
    <w:rsid w:val="00421BB3"/>
    <w:rsid w:val="004221E7"/>
    <w:rsid w:val="00422398"/>
    <w:rsid w:val="004224B5"/>
    <w:rsid w:val="00422BE9"/>
    <w:rsid w:val="004239E3"/>
    <w:rsid w:val="00423B16"/>
    <w:rsid w:val="00423C49"/>
    <w:rsid w:val="004251F9"/>
    <w:rsid w:val="00425449"/>
    <w:rsid w:val="00425F44"/>
    <w:rsid w:val="0042624E"/>
    <w:rsid w:val="0042629C"/>
    <w:rsid w:val="004267E4"/>
    <w:rsid w:val="004271ED"/>
    <w:rsid w:val="00427210"/>
    <w:rsid w:val="00427C5D"/>
    <w:rsid w:val="004306B7"/>
    <w:rsid w:val="004319A3"/>
    <w:rsid w:val="00431E2B"/>
    <w:rsid w:val="00432108"/>
    <w:rsid w:val="004321C5"/>
    <w:rsid w:val="00432529"/>
    <w:rsid w:val="00432611"/>
    <w:rsid w:val="00432E9D"/>
    <w:rsid w:val="0043393E"/>
    <w:rsid w:val="00434165"/>
    <w:rsid w:val="0043418E"/>
    <w:rsid w:val="0043444F"/>
    <w:rsid w:val="00434F2C"/>
    <w:rsid w:val="00435093"/>
    <w:rsid w:val="00435DA0"/>
    <w:rsid w:val="00436D9A"/>
    <w:rsid w:val="00437141"/>
    <w:rsid w:val="00437A20"/>
    <w:rsid w:val="004403D3"/>
    <w:rsid w:val="00440CC6"/>
    <w:rsid w:val="00441203"/>
    <w:rsid w:val="00441704"/>
    <w:rsid w:val="00441D0A"/>
    <w:rsid w:val="00441F6D"/>
    <w:rsid w:val="00443E35"/>
    <w:rsid w:val="004449AF"/>
    <w:rsid w:val="00444B16"/>
    <w:rsid w:val="004452E4"/>
    <w:rsid w:val="00445FB7"/>
    <w:rsid w:val="0044600F"/>
    <w:rsid w:val="004461E4"/>
    <w:rsid w:val="00446544"/>
    <w:rsid w:val="00446BBA"/>
    <w:rsid w:val="00447402"/>
    <w:rsid w:val="00447629"/>
    <w:rsid w:val="00447C54"/>
    <w:rsid w:val="004503E0"/>
    <w:rsid w:val="00450585"/>
    <w:rsid w:val="0045082D"/>
    <w:rsid w:val="00450898"/>
    <w:rsid w:val="00450964"/>
    <w:rsid w:val="0045099C"/>
    <w:rsid w:val="004509C8"/>
    <w:rsid w:val="00451367"/>
    <w:rsid w:val="00451BBF"/>
    <w:rsid w:val="0045201C"/>
    <w:rsid w:val="004521BD"/>
    <w:rsid w:val="00452ED0"/>
    <w:rsid w:val="0045392F"/>
    <w:rsid w:val="00454410"/>
    <w:rsid w:val="0045470F"/>
    <w:rsid w:val="0045543F"/>
    <w:rsid w:val="00455FDD"/>
    <w:rsid w:val="004605CA"/>
    <w:rsid w:val="004607A1"/>
    <w:rsid w:val="0046098A"/>
    <w:rsid w:val="00461BD7"/>
    <w:rsid w:val="00462859"/>
    <w:rsid w:val="0046396E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419"/>
    <w:rsid w:val="004736C0"/>
    <w:rsid w:val="0047391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6E1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875F9"/>
    <w:rsid w:val="004904DA"/>
    <w:rsid w:val="004907BD"/>
    <w:rsid w:val="00490A8C"/>
    <w:rsid w:val="00490BC9"/>
    <w:rsid w:val="00490E35"/>
    <w:rsid w:val="004917FE"/>
    <w:rsid w:val="00493188"/>
    <w:rsid w:val="00494AE2"/>
    <w:rsid w:val="004958C0"/>
    <w:rsid w:val="004962F6"/>
    <w:rsid w:val="0049665A"/>
    <w:rsid w:val="00496672"/>
    <w:rsid w:val="00496A07"/>
    <w:rsid w:val="00496BE7"/>
    <w:rsid w:val="004979A8"/>
    <w:rsid w:val="00497E1C"/>
    <w:rsid w:val="004A031A"/>
    <w:rsid w:val="004A0D55"/>
    <w:rsid w:val="004A0F2E"/>
    <w:rsid w:val="004A0F6B"/>
    <w:rsid w:val="004A10C9"/>
    <w:rsid w:val="004A451A"/>
    <w:rsid w:val="004A526B"/>
    <w:rsid w:val="004A6553"/>
    <w:rsid w:val="004A6780"/>
    <w:rsid w:val="004A703B"/>
    <w:rsid w:val="004A7AC5"/>
    <w:rsid w:val="004A7F92"/>
    <w:rsid w:val="004B0483"/>
    <w:rsid w:val="004B08EA"/>
    <w:rsid w:val="004B0FD0"/>
    <w:rsid w:val="004B2AF1"/>
    <w:rsid w:val="004B2BAD"/>
    <w:rsid w:val="004B3150"/>
    <w:rsid w:val="004B4041"/>
    <w:rsid w:val="004B5931"/>
    <w:rsid w:val="004B6163"/>
    <w:rsid w:val="004B70F6"/>
    <w:rsid w:val="004C1204"/>
    <w:rsid w:val="004C1893"/>
    <w:rsid w:val="004C259D"/>
    <w:rsid w:val="004C2A6F"/>
    <w:rsid w:val="004C2C90"/>
    <w:rsid w:val="004C2E57"/>
    <w:rsid w:val="004C2FA2"/>
    <w:rsid w:val="004C33FD"/>
    <w:rsid w:val="004C3978"/>
    <w:rsid w:val="004C3EE5"/>
    <w:rsid w:val="004C43BA"/>
    <w:rsid w:val="004C4D76"/>
    <w:rsid w:val="004C5A6B"/>
    <w:rsid w:val="004C5BD6"/>
    <w:rsid w:val="004C7235"/>
    <w:rsid w:val="004C78BB"/>
    <w:rsid w:val="004C7965"/>
    <w:rsid w:val="004D09E4"/>
    <w:rsid w:val="004D148D"/>
    <w:rsid w:val="004D16FD"/>
    <w:rsid w:val="004D19E9"/>
    <w:rsid w:val="004D1B59"/>
    <w:rsid w:val="004D1C7A"/>
    <w:rsid w:val="004D1D3F"/>
    <w:rsid w:val="004D2193"/>
    <w:rsid w:val="004D3106"/>
    <w:rsid w:val="004D38E5"/>
    <w:rsid w:val="004D3EE5"/>
    <w:rsid w:val="004D40D7"/>
    <w:rsid w:val="004D43DB"/>
    <w:rsid w:val="004D4470"/>
    <w:rsid w:val="004D5AC1"/>
    <w:rsid w:val="004D5F6F"/>
    <w:rsid w:val="004D7FCD"/>
    <w:rsid w:val="004E0053"/>
    <w:rsid w:val="004E02DD"/>
    <w:rsid w:val="004E085C"/>
    <w:rsid w:val="004E0FF7"/>
    <w:rsid w:val="004E1AB5"/>
    <w:rsid w:val="004E2937"/>
    <w:rsid w:val="004E2A4A"/>
    <w:rsid w:val="004E3EA7"/>
    <w:rsid w:val="004E49A7"/>
    <w:rsid w:val="004E4B51"/>
    <w:rsid w:val="004E54E0"/>
    <w:rsid w:val="004E5CC1"/>
    <w:rsid w:val="004E5E1C"/>
    <w:rsid w:val="004E613E"/>
    <w:rsid w:val="004E7194"/>
    <w:rsid w:val="004E7392"/>
    <w:rsid w:val="004E79BC"/>
    <w:rsid w:val="004E7A25"/>
    <w:rsid w:val="004E7E64"/>
    <w:rsid w:val="004F025F"/>
    <w:rsid w:val="004F1016"/>
    <w:rsid w:val="004F1184"/>
    <w:rsid w:val="004F1C13"/>
    <w:rsid w:val="004F1FDD"/>
    <w:rsid w:val="004F2F49"/>
    <w:rsid w:val="004F2F4F"/>
    <w:rsid w:val="004F3659"/>
    <w:rsid w:val="004F3818"/>
    <w:rsid w:val="004F3D4B"/>
    <w:rsid w:val="004F437E"/>
    <w:rsid w:val="004F460E"/>
    <w:rsid w:val="004F4EA6"/>
    <w:rsid w:val="004F5D1B"/>
    <w:rsid w:val="004F6517"/>
    <w:rsid w:val="004F67CE"/>
    <w:rsid w:val="004F686C"/>
    <w:rsid w:val="004F6CF2"/>
    <w:rsid w:val="004F6F6D"/>
    <w:rsid w:val="004F717F"/>
    <w:rsid w:val="004F76CD"/>
    <w:rsid w:val="004F7E14"/>
    <w:rsid w:val="00500886"/>
    <w:rsid w:val="005008DB"/>
    <w:rsid w:val="00500F24"/>
    <w:rsid w:val="00501CED"/>
    <w:rsid w:val="0050208A"/>
    <w:rsid w:val="00502710"/>
    <w:rsid w:val="00502854"/>
    <w:rsid w:val="00502F8D"/>
    <w:rsid w:val="00503067"/>
    <w:rsid w:val="005031F4"/>
    <w:rsid w:val="00503436"/>
    <w:rsid w:val="00503518"/>
    <w:rsid w:val="00503897"/>
    <w:rsid w:val="00503B0A"/>
    <w:rsid w:val="0050437A"/>
    <w:rsid w:val="005047B6"/>
    <w:rsid w:val="0050526A"/>
    <w:rsid w:val="005061D6"/>
    <w:rsid w:val="005067A1"/>
    <w:rsid w:val="00506D64"/>
    <w:rsid w:val="005077F6"/>
    <w:rsid w:val="005078FB"/>
    <w:rsid w:val="00507ABE"/>
    <w:rsid w:val="00507EB0"/>
    <w:rsid w:val="005101C0"/>
    <w:rsid w:val="005104BD"/>
    <w:rsid w:val="0051079F"/>
    <w:rsid w:val="00510AF1"/>
    <w:rsid w:val="00511862"/>
    <w:rsid w:val="00511BCC"/>
    <w:rsid w:val="00511D5B"/>
    <w:rsid w:val="00512105"/>
    <w:rsid w:val="00512726"/>
    <w:rsid w:val="00513F44"/>
    <w:rsid w:val="005149A1"/>
    <w:rsid w:val="0051563E"/>
    <w:rsid w:val="005161B3"/>
    <w:rsid w:val="00516412"/>
    <w:rsid w:val="00516977"/>
    <w:rsid w:val="005169B3"/>
    <w:rsid w:val="00516A35"/>
    <w:rsid w:val="005174A9"/>
    <w:rsid w:val="00520011"/>
    <w:rsid w:val="00521546"/>
    <w:rsid w:val="00521834"/>
    <w:rsid w:val="005219B3"/>
    <w:rsid w:val="00521B04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CE5"/>
    <w:rsid w:val="00524EB1"/>
    <w:rsid w:val="00525ABF"/>
    <w:rsid w:val="005261C4"/>
    <w:rsid w:val="00526C4B"/>
    <w:rsid w:val="005270BD"/>
    <w:rsid w:val="00527229"/>
    <w:rsid w:val="00527834"/>
    <w:rsid w:val="00530A97"/>
    <w:rsid w:val="00530CF2"/>
    <w:rsid w:val="00531432"/>
    <w:rsid w:val="00531632"/>
    <w:rsid w:val="00531D9D"/>
    <w:rsid w:val="005340A3"/>
    <w:rsid w:val="005342E2"/>
    <w:rsid w:val="005344F3"/>
    <w:rsid w:val="00535844"/>
    <w:rsid w:val="00536117"/>
    <w:rsid w:val="005366F3"/>
    <w:rsid w:val="0053682F"/>
    <w:rsid w:val="00536A4D"/>
    <w:rsid w:val="00536E9E"/>
    <w:rsid w:val="005372AF"/>
    <w:rsid w:val="005377D5"/>
    <w:rsid w:val="00537B4C"/>
    <w:rsid w:val="00537F1F"/>
    <w:rsid w:val="0054072B"/>
    <w:rsid w:val="005413F9"/>
    <w:rsid w:val="005420A2"/>
    <w:rsid w:val="00542709"/>
    <w:rsid w:val="00542769"/>
    <w:rsid w:val="005428C3"/>
    <w:rsid w:val="00542E52"/>
    <w:rsid w:val="00542FBC"/>
    <w:rsid w:val="00543299"/>
    <w:rsid w:val="005440D4"/>
    <w:rsid w:val="00544F81"/>
    <w:rsid w:val="00545BC6"/>
    <w:rsid w:val="00545C1A"/>
    <w:rsid w:val="00546356"/>
    <w:rsid w:val="00546C99"/>
    <w:rsid w:val="00547149"/>
    <w:rsid w:val="00547E95"/>
    <w:rsid w:val="005517F0"/>
    <w:rsid w:val="005529D7"/>
    <w:rsid w:val="00552C22"/>
    <w:rsid w:val="00552E0C"/>
    <w:rsid w:val="0055392F"/>
    <w:rsid w:val="00553F92"/>
    <w:rsid w:val="00553FF9"/>
    <w:rsid w:val="00554318"/>
    <w:rsid w:val="00554563"/>
    <w:rsid w:val="0055480F"/>
    <w:rsid w:val="00555B1A"/>
    <w:rsid w:val="00555F2F"/>
    <w:rsid w:val="005562A4"/>
    <w:rsid w:val="00556702"/>
    <w:rsid w:val="00557276"/>
    <w:rsid w:val="00557A3A"/>
    <w:rsid w:val="00557CD4"/>
    <w:rsid w:val="00557FD8"/>
    <w:rsid w:val="0056024B"/>
    <w:rsid w:val="0056055A"/>
    <w:rsid w:val="00560E26"/>
    <w:rsid w:val="0056220E"/>
    <w:rsid w:val="0056280C"/>
    <w:rsid w:val="005647E5"/>
    <w:rsid w:val="005648F7"/>
    <w:rsid w:val="00565A04"/>
    <w:rsid w:val="00565AAA"/>
    <w:rsid w:val="00565C51"/>
    <w:rsid w:val="00565D97"/>
    <w:rsid w:val="0056648C"/>
    <w:rsid w:val="00566A10"/>
    <w:rsid w:val="00566A40"/>
    <w:rsid w:val="00566C66"/>
    <w:rsid w:val="00566DD2"/>
    <w:rsid w:val="00566EA5"/>
    <w:rsid w:val="00570B72"/>
    <w:rsid w:val="00570E84"/>
    <w:rsid w:val="0057205A"/>
    <w:rsid w:val="00572ABC"/>
    <w:rsid w:val="00572F48"/>
    <w:rsid w:val="0057339D"/>
    <w:rsid w:val="00573EE7"/>
    <w:rsid w:val="005748B2"/>
    <w:rsid w:val="005750BC"/>
    <w:rsid w:val="0057521A"/>
    <w:rsid w:val="005754A7"/>
    <w:rsid w:val="0057554A"/>
    <w:rsid w:val="00575AF2"/>
    <w:rsid w:val="00575DCA"/>
    <w:rsid w:val="005767C3"/>
    <w:rsid w:val="00576F1F"/>
    <w:rsid w:val="0057727B"/>
    <w:rsid w:val="00577542"/>
    <w:rsid w:val="005775BB"/>
    <w:rsid w:val="005776DE"/>
    <w:rsid w:val="00577864"/>
    <w:rsid w:val="00577C8A"/>
    <w:rsid w:val="0058001D"/>
    <w:rsid w:val="00580931"/>
    <w:rsid w:val="00581380"/>
    <w:rsid w:val="005814E0"/>
    <w:rsid w:val="00582B37"/>
    <w:rsid w:val="00582B60"/>
    <w:rsid w:val="005832BA"/>
    <w:rsid w:val="0058350B"/>
    <w:rsid w:val="00583898"/>
    <w:rsid w:val="005839B1"/>
    <w:rsid w:val="00583FAF"/>
    <w:rsid w:val="005840E8"/>
    <w:rsid w:val="00584649"/>
    <w:rsid w:val="0058508F"/>
    <w:rsid w:val="0058579A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072"/>
    <w:rsid w:val="00595417"/>
    <w:rsid w:val="005954CA"/>
    <w:rsid w:val="0059589B"/>
    <w:rsid w:val="00595D48"/>
    <w:rsid w:val="00595DB7"/>
    <w:rsid w:val="005963DD"/>
    <w:rsid w:val="005964DE"/>
    <w:rsid w:val="00596EE3"/>
    <w:rsid w:val="00597804"/>
    <w:rsid w:val="0059798B"/>
    <w:rsid w:val="005979AF"/>
    <w:rsid w:val="005A0060"/>
    <w:rsid w:val="005A0B14"/>
    <w:rsid w:val="005A0BF0"/>
    <w:rsid w:val="005A0C3D"/>
    <w:rsid w:val="005A1034"/>
    <w:rsid w:val="005A18B7"/>
    <w:rsid w:val="005A1BB7"/>
    <w:rsid w:val="005A1C47"/>
    <w:rsid w:val="005A1C87"/>
    <w:rsid w:val="005A200C"/>
    <w:rsid w:val="005A2166"/>
    <w:rsid w:val="005A284B"/>
    <w:rsid w:val="005A28BA"/>
    <w:rsid w:val="005A2A5D"/>
    <w:rsid w:val="005A332F"/>
    <w:rsid w:val="005A3490"/>
    <w:rsid w:val="005A35F9"/>
    <w:rsid w:val="005A3623"/>
    <w:rsid w:val="005A396B"/>
    <w:rsid w:val="005A39CD"/>
    <w:rsid w:val="005A3EB7"/>
    <w:rsid w:val="005A4D56"/>
    <w:rsid w:val="005A5795"/>
    <w:rsid w:val="005A59BA"/>
    <w:rsid w:val="005A666C"/>
    <w:rsid w:val="005A6B65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CD1"/>
    <w:rsid w:val="005B25CF"/>
    <w:rsid w:val="005B27B8"/>
    <w:rsid w:val="005B3601"/>
    <w:rsid w:val="005B4396"/>
    <w:rsid w:val="005B4E5B"/>
    <w:rsid w:val="005B4E5C"/>
    <w:rsid w:val="005B4F56"/>
    <w:rsid w:val="005B5EE3"/>
    <w:rsid w:val="005B630F"/>
    <w:rsid w:val="005B664C"/>
    <w:rsid w:val="005B74C6"/>
    <w:rsid w:val="005B74F6"/>
    <w:rsid w:val="005B7F0D"/>
    <w:rsid w:val="005C04E6"/>
    <w:rsid w:val="005C1A65"/>
    <w:rsid w:val="005C1C1D"/>
    <w:rsid w:val="005C1ED4"/>
    <w:rsid w:val="005C204C"/>
    <w:rsid w:val="005C27E8"/>
    <w:rsid w:val="005C298E"/>
    <w:rsid w:val="005C378E"/>
    <w:rsid w:val="005C51EB"/>
    <w:rsid w:val="005C6283"/>
    <w:rsid w:val="005C6676"/>
    <w:rsid w:val="005C67AA"/>
    <w:rsid w:val="005C780D"/>
    <w:rsid w:val="005D032A"/>
    <w:rsid w:val="005D074F"/>
    <w:rsid w:val="005D0AD4"/>
    <w:rsid w:val="005D0EF6"/>
    <w:rsid w:val="005D1408"/>
    <w:rsid w:val="005D1B69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5C00"/>
    <w:rsid w:val="005D6DF4"/>
    <w:rsid w:val="005D7CCB"/>
    <w:rsid w:val="005E024B"/>
    <w:rsid w:val="005E0491"/>
    <w:rsid w:val="005E06CB"/>
    <w:rsid w:val="005E07D0"/>
    <w:rsid w:val="005E10BE"/>
    <w:rsid w:val="005E1BF6"/>
    <w:rsid w:val="005E1F62"/>
    <w:rsid w:val="005E2966"/>
    <w:rsid w:val="005E2DB0"/>
    <w:rsid w:val="005E2FE1"/>
    <w:rsid w:val="005E31A5"/>
    <w:rsid w:val="005E32B2"/>
    <w:rsid w:val="005E358A"/>
    <w:rsid w:val="005E3B51"/>
    <w:rsid w:val="005E3FD1"/>
    <w:rsid w:val="005E3FDE"/>
    <w:rsid w:val="005E43CE"/>
    <w:rsid w:val="005E4687"/>
    <w:rsid w:val="005E4BE3"/>
    <w:rsid w:val="005E4FE0"/>
    <w:rsid w:val="005E54E9"/>
    <w:rsid w:val="005E5D19"/>
    <w:rsid w:val="005E63B9"/>
    <w:rsid w:val="005E6FFC"/>
    <w:rsid w:val="005E7515"/>
    <w:rsid w:val="005E76EC"/>
    <w:rsid w:val="005E7802"/>
    <w:rsid w:val="005E78A0"/>
    <w:rsid w:val="005F0624"/>
    <w:rsid w:val="005F1382"/>
    <w:rsid w:val="005F168B"/>
    <w:rsid w:val="005F2BEC"/>
    <w:rsid w:val="005F2E1A"/>
    <w:rsid w:val="005F3783"/>
    <w:rsid w:val="005F37C0"/>
    <w:rsid w:val="005F3C23"/>
    <w:rsid w:val="005F40C3"/>
    <w:rsid w:val="005F4113"/>
    <w:rsid w:val="005F4760"/>
    <w:rsid w:val="005F479C"/>
    <w:rsid w:val="005F47DD"/>
    <w:rsid w:val="005F4A89"/>
    <w:rsid w:val="005F4EBC"/>
    <w:rsid w:val="005F5855"/>
    <w:rsid w:val="005F6C51"/>
    <w:rsid w:val="005F749B"/>
    <w:rsid w:val="005F79BF"/>
    <w:rsid w:val="00600672"/>
    <w:rsid w:val="00600E56"/>
    <w:rsid w:val="00601797"/>
    <w:rsid w:val="00602025"/>
    <w:rsid w:val="006028B6"/>
    <w:rsid w:val="0060356C"/>
    <w:rsid w:val="0060399A"/>
    <w:rsid w:val="006040F0"/>
    <w:rsid w:val="006052E8"/>
    <w:rsid w:val="0060542D"/>
    <w:rsid w:val="0060598F"/>
    <w:rsid w:val="00605F4B"/>
    <w:rsid w:val="00606772"/>
    <w:rsid w:val="006069E2"/>
    <w:rsid w:val="00606E1A"/>
    <w:rsid w:val="00606EB5"/>
    <w:rsid w:val="006075FB"/>
    <w:rsid w:val="00610224"/>
    <w:rsid w:val="006105C1"/>
    <w:rsid w:val="00610780"/>
    <w:rsid w:val="00610BA9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5DD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2AB7"/>
    <w:rsid w:val="0062324E"/>
    <w:rsid w:val="00623F1F"/>
    <w:rsid w:val="00624097"/>
    <w:rsid w:val="00624DC7"/>
    <w:rsid w:val="0062509B"/>
    <w:rsid w:val="00625ACE"/>
    <w:rsid w:val="006262E6"/>
    <w:rsid w:val="00626448"/>
    <w:rsid w:val="006265C0"/>
    <w:rsid w:val="00626716"/>
    <w:rsid w:val="00626765"/>
    <w:rsid w:val="00626BF0"/>
    <w:rsid w:val="00626E88"/>
    <w:rsid w:val="0062722F"/>
    <w:rsid w:val="00627412"/>
    <w:rsid w:val="006279A7"/>
    <w:rsid w:val="00627FD2"/>
    <w:rsid w:val="006307ED"/>
    <w:rsid w:val="00630954"/>
    <w:rsid w:val="00630E2F"/>
    <w:rsid w:val="00631554"/>
    <w:rsid w:val="00631CB5"/>
    <w:rsid w:val="00632B91"/>
    <w:rsid w:val="00633226"/>
    <w:rsid w:val="0063471D"/>
    <w:rsid w:val="00634D5E"/>
    <w:rsid w:val="00634E30"/>
    <w:rsid w:val="00634F6D"/>
    <w:rsid w:val="00636070"/>
    <w:rsid w:val="00636081"/>
    <w:rsid w:val="00636996"/>
    <w:rsid w:val="006371BB"/>
    <w:rsid w:val="0063748F"/>
    <w:rsid w:val="006374F9"/>
    <w:rsid w:val="00637815"/>
    <w:rsid w:val="00637DFA"/>
    <w:rsid w:val="0064062C"/>
    <w:rsid w:val="00640E1C"/>
    <w:rsid w:val="006417D5"/>
    <w:rsid w:val="00641DEC"/>
    <w:rsid w:val="0064223E"/>
    <w:rsid w:val="006425E4"/>
    <w:rsid w:val="00642A15"/>
    <w:rsid w:val="0064317A"/>
    <w:rsid w:val="0064382D"/>
    <w:rsid w:val="00645095"/>
    <w:rsid w:val="00645772"/>
    <w:rsid w:val="0064653A"/>
    <w:rsid w:val="0064698C"/>
    <w:rsid w:val="00646F31"/>
    <w:rsid w:val="0064732E"/>
    <w:rsid w:val="00647491"/>
    <w:rsid w:val="006477FA"/>
    <w:rsid w:val="00647B71"/>
    <w:rsid w:val="00647CD7"/>
    <w:rsid w:val="00650361"/>
    <w:rsid w:val="006509E1"/>
    <w:rsid w:val="00650B8D"/>
    <w:rsid w:val="006517C3"/>
    <w:rsid w:val="00652776"/>
    <w:rsid w:val="00652E89"/>
    <w:rsid w:val="006537A7"/>
    <w:rsid w:val="006544BF"/>
    <w:rsid w:val="006554EE"/>
    <w:rsid w:val="0065553E"/>
    <w:rsid w:val="00656A87"/>
    <w:rsid w:val="006573E5"/>
    <w:rsid w:val="006576FD"/>
    <w:rsid w:val="00660714"/>
    <w:rsid w:val="006608CA"/>
    <w:rsid w:val="00660C61"/>
    <w:rsid w:val="00660DBD"/>
    <w:rsid w:val="00661417"/>
    <w:rsid w:val="00661DE5"/>
    <w:rsid w:val="0066267A"/>
    <w:rsid w:val="006641FD"/>
    <w:rsid w:val="00664A8A"/>
    <w:rsid w:val="00665667"/>
    <w:rsid w:val="0066599A"/>
    <w:rsid w:val="00665D55"/>
    <w:rsid w:val="00665E5F"/>
    <w:rsid w:val="00665EA0"/>
    <w:rsid w:val="0066696C"/>
    <w:rsid w:val="00666E42"/>
    <w:rsid w:val="006677FC"/>
    <w:rsid w:val="0066792B"/>
    <w:rsid w:val="00670040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4D6F"/>
    <w:rsid w:val="00675279"/>
    <w:rsid w:val="00675BE6"/>
    <w:rsid w:val="0067672C"/>
    <w:rsid w:val="006768E0"/>
    <w:rsid w:val="00676A98"/>
    <w:rsid w:val="00676D37"/>
    <w:rsid w:val="00676EA6"/>
    <w:rsid w:val="00676ED0"/>
    <w:rsid w:val="006770BC"/>
    <w:rsid w:val="00677305"/>
    <w:rsid w:val="006774C7"/>
    <w:rsid w:val="00677D47"/>
    <w:rsid w:val="006815A4"/>
    <w:rsid w:val="006818B1"/>
    <w:rsid w:val="00681AC2"/>
    <w:rsid w:val="00681B34"/>
    <w:rsid w:val="00682124"/>
    <w:rsid w:val="006831B5"/>
    <w:rsid w:val="00683387"/>
    <w:rsid w:val="006840A5"/>
    <w:rsid w:val="0068415D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2FB5"/>
    <w:rsid w:val="00692FDB"/>
    <w:rsid w:val="00693398"/>
    <w:rsid w:val="00693776"/>
    <w:rsid w:val="00693A31"/>
    <w:rsid w:val="00693ED9"/>
    <w:rsid w:val="006944AE"/>
    <w:rsid w:val="0069464E"/>
    <w:rsid w:val="0069505E"/>
    <w:rsid w:val="0069576D"/>
    <w:rsid w:val="0069590C"/>
    <w:rsid w:val="00695F77"/>
    <w:rsid w:val="00695FE3"/>
    <w:rsid w:val="00696C5D"/>
    <w:rsid w:val="00696FBE"/>
    <w:rsid w:val="006A0298"/>
    <w:rsid w:val="006A0384"/>
    <w:rsid w:val="006A065F"/>
    <w:rsid w:val="006A0DF3"/>
    <w:rsid w:val="006A1050"/>
    <w:rsid w:val="006A1720"/>
    <w:rsid w:val="006A18E6"/>
    <w:rsid w:val="006A19CC"/>
    <w:rsid w:val="006A2174"/>
    <w:rsid w:val="006A22E0"/>
    <w:rsid w:val="006A23EC"/>
    <w:rsid w:val="006A53C8"/>
    <w:rsid w:val="006A5A53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AB6"/>
    <w:rsid w:val="006B3D2C"/>
    <w:rsid w:val="006B3DCD"/>
    <w:rsid w:val="006B3F9A"/>
    <w:rsid w:val="006B4DB5"/>
    <w:rsid w:val="006B5C5E"/>
    <w:rsid w:val="006B719A"/>
    <w:rsid w:val="006B7CE6"/>
    <w:rsid w:val="006B7E92"/>
    <w:rsid w:val="006C00E8"/>
    <w:rsid w:val="006C020C"/>
    <w:rsid w:val="006C0283"/>
    <w:rsid w:val="006C04A7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42E1"/>
    <w:rsid w:val="006C4951"/>
    <w:rsid w:val="006C4C67"/>
    <w:rsid w:val="006C4D21"/>
    <w:rsid w:val="006C5201"/>
    <w:rsid w:val="006C54F5"/>
    <w:rsid w:val="006C55AC"/>
    <w:rsid w:val="006C5BDD"/>
    <w:rsid w:val="006C6609"/>
    <w:rsid w:val="006C6A1B"/>
    <w:rsid w:val="006C6B47"/>
    <w:rsid w:val="006C6CE0"/>
    <w:rsid w:val="006C7892"/>
    <w:rsid w:val="006D02B0"/>
    <w:rsid w:val="006D0760"/>
    <w:rsid w:val="006D0804"/>
    <w:rsid w:val="006D08C8"/>
    <w:rsid w:val="006D13CF"/>
    <w:rsid w:val="006D1843"/>
    <w:rsid w:val="006D1AD5"/>
    <w:rsid w:val="006D20C1"/>
    <w:rsid w:val="006D2290"/>
    <w:rsid w:val="006D22FB"/>
    <w:rsid w:val="006D35DD"/>
    <w:rsid w:val="006D39BA"/>
    <w:rsid w:val="006D3E0B"/>
    <w:rsid w:val="006D4295"/>
    <w:rsid w:val="006D463D"/>
    <w:rsid w:val="006D4F7F"/>
    <w:rsid w:val="006D52C2"/>
    <w:rsid w:val="006D54FF"/>
    <w:rsid w:val="006D55FF"/>
    <w:rsid w:val="006D59C6"/>
    <w:rsid w:val="006D6468"/>
    <w:rsid w:val="006D6519"/>
    <w:rsid w:val="006D682B"/>
    <w:rsid w:val="006D69DF"/>
    <w:rsid w:val="006D6AE3"/>
    <w:rsid w:val="006D6D06"/>
    <w:rsid w:val="006D6FDB"/>
    <w:rsid w:val="006D79ED"/>
    <w:rsid w:val="006E0D52"/>
    <w:rsid w:val="006E14CD"/>
    <w:rsid w:val="006E17D8"/>
    <w:rsid w:val="006E1826"/>
    <w:rsid w:val="006E1D54"/>
    <w:rsid w:val="006E1D5E"/>
    <w:rsid w:val="006E3174"/>
    <w:rsid w:val="006E337C"/>
    <w:rsid w:val="006E352A"/>
    <w:rsid w:val="006E3B4F"/>
    <w:rsid w:val="006E4E19"/>
    <w:rsid w:val="006E4F49"/>
    <w:rsid w:val="006E4F9A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2475"/>
    <w:rsid w:val="006F268F"/>
    <w:rsid w:val="006F2C5C"/>
    <w:rsid w:val="006F3466"/>
    <w:rsid w:val="006F42A8"/>
    <w:rsid w:val="006F51DB"/>
    <w:rsid w:val="006F5856"/>
    <w:rsid w:val="006F6BB5"/>
    <w:rsid w:val="006F6EFA"/>
    <w:rsid w:val="006F71DB"/>
    <w:rsid w:val="006F7F44"/>
    <w:rsid w:val="00700480"/>
    <w:rsid w:val="00700B0B"/>
    <w:rsid w:val="00700D68"/>
    <w:rsid w:val="007012F3"/>
    <w:rsid w:val="007015B1"/>
    <w:rsid w:val="00701C3B"/>
    <w:rsid w:val="007020D6"/>
    <w:rsid w:val="00702D2A"/>
    <w:rsid w:val="007037F4"/>
    <w:rsid w:val="007039BE"/>
    <w:rsid w:val="0070456D"/>
    <w:rsid w:val="0070557A"/>
    <w:rsid w:val="00706F6F"/>
    <w:rsid w:val="00707031"/>
    <w:rsid w:val="00707771"/>
    <w:rsid w:val="00711267"/>
    <w:rsid w:val="00711342"/>
    <w:rsid w:val="0071136D"/>
    <w:rsid w:val="00711529"/>
    <w:rsid w:val="00711777"/>
    <w:rsid w:val="00711C63"/>
    <w:rsid w:val="0071209B"/>
    <w:rsid w:val="007131AC"/>
    <w:rsid w:val="0071361D"/>
    <w:rsid w:val="00713C8A"/>
    <w:rsid w:val="00713E2F"/>
    <w:rsid w:val="007156A8"/>
    <w:rsid w:val="0071667B"/>
    <w:rsid w:val="00717270"/>
    <w:rsid w:val="007174C3"/>
    <w:rsid w:val="00717771"/>
    <w:rsid w:val="00717DE0"/>
    <w:rsid w:val="00717F48"/>
    <w:rsid w:val="007204F3"/>
    <w:rsid w:val="0072075D"/>
    <w:rsid w:val="00720942"/>
    <w:rsid w:val="00720972"/>
    <w:rsid w:val="00720F76"/>
    <w:rsid w:val="0072115B"/>
    <w:rsid w:val="00721208"/>
    <w:rsid w:val="007212B8"/>
    <w:rsid w:val="00721484"/>
    <w:rsid w:val="00721659"/>
    <w:rsid w:val="00721C61"/>
    <w:rsid w:val="00721E86"/>
    <w:rsid w:val="00722052"/>
    <w:rsid w:val="007225EB"/>
    <w:rsid w:val="00722C6A"/>
    <w:rsid w:val="00723017"/>
    <w:rsid w:val="00723311"/>
    <w:rsid w:val="00723A45"/>
    <w:rsid w:val="00723B34"/>
    <w:rsid w:val="00723C28"/>
    <w:rsid w:val="00724DF3"/>
    <w:rsid w:val="00725169"/>
    <w:rsid w:val="007254D9"/>
    <w:rsid w:val="00726D89"/>
    <w:rsid w:val="00726E17"/>
    <w:rsid w:val="00726E3C"/>
    <w:rsid w:val="007275FB"/>
    <w:rsid w:val="0072770F"/>
    <w:rsid w:val="00727726"/>
    <w:rsid w:val="00730351"/>
    <w:rsid w:val="00732305"/>
    <w:rsid w:val="00732D72"/>
    <w:rsid w:val="00733225"/>
    <w:rsid w:val="00733D68"/>
    <w:rsid w:val="007351CF"/>
    <w:rsid w:val="0073625B"/>
    <w:rsid w:val="007362FF"/>
    <w:rsid w:val="007410FF"/>
    <w:rsid w:val="0074110D"/>
    <w:rsid w:val="0074167F"/>
    <w:rsid w:val="0074271A"/>
    <w:rsid w:val="0074379E"/>
    <w:rsid w:val="00744E85"/>
    <w:rsid w:val="00745005"/>
    <w:rsid w:val="007450D2"/>
    <w:rsid w:val="00745554"/>
    <w:rsid w:val="00746106"/>
    <w:rsid w:val="00746A10"/>
    <w:rsid w:val="00747691"/>
    <w:rsid w:val="007509D2"/>
    <w:rsid w:val="00751326"/>
    <w:rsid w:val="0075220A"/>
    <w:rsid w:val="00752F35"/>
    <w:rsid w:val="00753039"/>
    <w:rsid w:val="0075374C"/>
    <w:rsid w:val="00754373"/>
    <w:rsid w:val="0075531A"/>
    <w:rsid w:val="00755DA3"/>
    <w:rsid w:val="00756913"/>
    <w:rsid w:val="00756BB5"/>
    <w:rsid w:val="0075718E"/>
    <w:rsid w:val="0075729A"/>
    <w:rsid w:val="00757E1B"/>
    <w:rsid w:val="00760292"/>
    <w:rsid w:val="00761408"/>
    <w:rsid w:val="00763907"/>
    <w:rsid w:val="00763E80"/>
    <w:rsid w:val="00765561"/>
    <w:rsid w:val="007657FA"/>
    <w:rsid w:val="0076586B"/>
    <w:rsid w:val="00765A0D"/>
    <w:rsid w:val="0076647B"/>
    <w:rsid w:val="007668C6"/>
    <w:rsid w:val="00770430"/>
    <w:rsid w:val="00770DA0"/>
    <w:rsid w:val="00770E4A"/>
    <w:rsid w:val="00771BFE"/>
    <w:rsid w:val="00772D58"/>
    <w:rsid w:val="007730AE"/>
    <w:rsid w:val="00773702"/>
    <w:rsid w:val="00773A53"/>
    <w:rsid w:val="0077420D"/>
    <w:rsid w:val="007753EE"/>
    <w:rsid w:val="00775F57"/>
    <w:rsid w:val="0077725F"/>
    <w:rsid w:val="00777349"/>
    <w:rsid w:val="00780B84"/>
    <w:rsid w:val="00780DDD"/>
    <w:rsid w:val="00780F4C"/>
    <w:rsid w:val="0078227D"/>
    <w:rsid w:val="0078273A"/>
    <w:rsid w:val="007849F9"/>
    <w:rsid w:val="00786E29"/>
    <w:rsid w:val="00787034"/>
    <w:rsid w:val="0078744B"/>
    <w:rsid w:val="00787D5D"/>
    <w:rsid w:val="00790AF8"/>
    <w:rsid w:val="00790DDF"/>
    <w:rsid w:val="007910B0"/>
    <w:rsid w:val="00791655"/>
    <w:rsid w:val="00791A12"/>
    <w:rsid w:val="00792101"/>
    <w:rsid w:val="007921E5"/>
    <w:rsid w:val="00793276"/>
    <w:rsid w:val="00793409"/>
    <w:rsid w:val="0079376F"/>
    <w:rsid w:val="00793B25"/>
    <w:rsid w:val="00794D70"/>
    <w:rsid w:val="00795DAB"/>
    <w:rsid w:val="0079680F"/>
    <w:rsid w:val="0079694F"/>
    <w:rsid w:val="00796C7B"/>
    <w:rsid w:val="007A0095"/>
    <w:rsid w:val="007A0436"/>
    <w:rsid w:val="007A12F0"/>
    <w:rsid w:val="007A25AE"/>
    <w:rsid w:val="007A285E"/>
    <w:rsid w:val="007A2946"/>
    <w:rsid w:val="007A2E88"/>
    <w:rsid w:val="007A3640"/>
    <w:rsid w:val="007A432E"/>
    <w:rsid w:val="007A5E57"/>
    <w:rsid w:val="007A67B5"/>
    <w:rsid w:val="007B07B8"/>
    <w:rsid w:val="007B0DCB"/>
    <w:rsid w:val="007B123E"/>
    <w:rsid w:val="007B189B"/>
    <w:rsid w:val="007B22E6"/>
    <w:rsid w:val="007B2772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062"/>
    <w:rsid w:val="007C3864"/>
    <w:rsid w:val="007C39BF"/>
    <w:rsid w:val="007C3E2A"/>
    <w:rsid w:val="007C4996"/>
    <w:rsid w:val="007C5207"/>
    <w:rsid w:val="007C5A57"/>
    <w:rsid w:val="007C5D47"/>
    <w:rsid w:val="007C6823"/>
    <w:rsid w:val="007C6F9A"/>
    <w:rsid w:val="007C7392"/>
    <w:rsid w:val="007C7F66"/>
    <w:rsid w:val="007D0193"/>
    <w:rsid w:val="007D044F"/>
    <w:rsid w:val="007D28C4"/>
    <w:rsid w:val="007D2C2B"/>
    <w:rsid w:val="007D2D33"/>
    <w:rsid w:val="007D2E3C"/>
    <w:rsid w:val="007D33C0"/>
    <w:rsid w:val="007D3870"/>
    <w:rsid w:val="007D3B3F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A13"/>
    <w:rsid w:val="007E2E65"/>
    <w:rsid w:val="007E2F16"/>
    <w:rsid w:val="007E3F7D"/>
    <w:rsid w:val="007E4641"/>
    <w:rsid w:val="007E4734"/>
    <w:rsid w:val="007E4B5D"/>
    <w:rsid w:val="007E4F4F"/>
    <w:rsid w:val="007E5544"/>
    <w:rsid w:val="007E57D5"/>
    <w:rsid w:val="007E5D1E"/>
    <w:rsid w:val="007E6A8E"/>
    <w:rsid w:val="007E6C8D"/>
    <w:rsid w:val="007E6FA7"/>
    <w:rsid w:val="007F0049"/>
    <w:rsid w:val="007F008F"/>
    <w:rsid w:val="007F0AB8"/>
    <w:rsid w:val="007F1B01"/>
    <w:rsid w:val="007F2FDD"/>
    <w:rsid w:val="007F371F"/>
    <w:rsid w:val="007F3D2E"/>
    <w:rsid w:val="007F4184"/>
    <w:rsid w:val="007F4C93"/>
    <w:rsid w:val="007F51B3"/>
    <w:rsid w:val="007F578E"/>
    <w:rsid w:val="007F5A09"/>
    <w:rsid w:val="007F7159"/>
    <w:rsid w:val="007F7198"/>
    <w:rsid w:val="007F755F"/>
    <w:rsid w:val="007F7C50"/>
    <w:rsid w:val="007F7E18"/>
    <w:rsid w:val="008002DF"/>
    <w:rsid w:val="0080039C"/>
    <w:rsid w:val="00800D1F"/>
    <w:rsid w:val="008017A4"/>
    <w:rsid w:val="00801C35"/>
    <w:rsid w:val="008036BD"/>
    <w:rsid w:val="00803C24"/>
    <w:rsid w:val="00803CAA"/>
    <w:rsid w:val="00804470"/>
    <w:rsid w:val="008045B9"/>
    <w:rsid w:val="00805F75"/>
    <w:rsid w:val="008063D5"/>
    <w:rsid w:val="00806406"/>
    <w:rsid w:val="00806448"/>
    <w:rsid w:val="00807E5B"/>
    <w:rsid w:val="0081007B"/>
    <w:rsid w:val="00810A1E"/>
    <w:rsid w:val="00811702"/>
    <w:rsid w:val="0081202A"/>
    <w:rsid w:val="00812879"/>
    <w:rsid w:val="008136E3"/>
    <w:rsid w:val="00814B40"/>
    <w:rsid w:val="00814DC9"/>
    <w:rsid w:val="008152E9"/>
    <w:rsid w:val="0081532C"/>
    <w:rsid w:val="008153F2"/>
    <w:rsid w:val="00815971"/>
    <w:rsid w:val="00816150"/>
    <w:rsid w:val="00816855"/>
    <w:rsid w:val="00816E07"/>
    <w:rsid w:val="008170C4"/>
    <w:rsid w:val="00817191"/>
    <w:rsid w:val="008171EB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5D10"/>
    <w:rsid w:val="008260ED"/>
    <w:rsid w:val="008264D8"/>
    <w:rsid w:val="008274C3"/>
    <w:rsid w:val="0082750F"/>
    <w:rsid w:val="00830C33"/>
    <w:rsid w:val="00830F5C"/>
    <w:rsid w:val="00831104"/>
    <w:rsid w:val="0083180F"/>
    <w:rsid w:val="00831AF7"/>
    <w:rsid w:val="00831F1F"/>
    <w:rsid w:val="00832CA7"/>
    <w:rsid w:val="00832CE0"/>
    <w:rsid w:val="00833DC9"/>
    <w:rsid w:val="00834139"/>
    <w:rsid w:val="008346B6"/>
    <w:rsid w:val="00835413"/>
    <w:rsid w:val="008365F7"/>
    <w:rsid w:val="0083746B"/>
    <w:rsid w:val="008375A6"/>
    <w:rsid w:val="008375D5"/>
    <w:rsid w:val="00837649"/>
    <w:rsid w:val="008378F7"/>
    <w:rsid w:val="00837C9C"/>
    <w:rsid w:val="00837CD2"/>
    <w:rsid w:val="00840E14"/>
    <w:rsid w:val="00840F32"/>
    <w:rsid w:val="008410A7"/>
    <w:rsid w:val="008413FD"/>
    <w:rsid w:val="008421A2"/>
    <w:rsid w:val="00842A53"/>
    <w:rsid w:val="00842F2E"/>
    <w:rsid w:val="008451A5"/>
    <w:rsid w:val="00845391"/>
    <w:rsid w:val="0084603E"/>
    <w:rsid w:val="008466D6"/>
    <w:rsid w:val="00846DDA"/>
    <w:rsid w:val="008473DF"/>
    <w:rsid w:val="00850998"/>
    <w:rsid w:val="00850C58"/>
    <w:rsid w:val="00851300"/>
    <w:rsid w:val="00851802"/>
    <w:rsid w:val="008520C9"/>
    <w:rsid w:val="008521F0"/>
    <w:rsid w:val="008530BF"/>
    <w:rsid w:val="0085319C"/>
    <w:rsid w:val="008541C9"/>
    <w:rsid w:val="0085432C"/>
    <w:rsid w:val="0085441E"/>
    <w:rsid w:val="0085550F"/>
    <w:rsid w:val="00855AE4"/>
    <w:rsid w:val="0085605E"/>
    <w:rsid w:val="0085639D"/>
    <w:rsid w:val="00856F02"/>
    <w:rsid w:val="0085711C"/>
    <w:rsid w:val="0085737E"/>
    <w:rsid w:val="00857A3B"/>
    <w:rsid w:val="00860320"/>
    <w:rsid w:val="008606D2"/>
    <w:rsid w:val="00860C5B"/>
    <w:rsid w:val="00860E3C"/>
    <w:rsid w:val="00861DC1"/>
    <w:rsid w:val="00862488"/>
    <w:rsid w:val="00862CEB"/>
    <w:rsid w:val="00863075"/>
    <w:rsid w:val="0086340F"/>
    <w:rsid w:val="008647ED"/>
    <w:rsid w:val="00865DF6"/>
    <w:rsid w:val="008664B8"/>
    <w:rsid w:val="0086689F"/>
    <w:rsid w:val="0086720D"/>
    <w:rsid w:val="00867279"/>
    <w:rsid w:val="00867E44"/>
    <w:rsid w:val="00867F78"/>
    <w:rsid w:val="00870A7B"/>
    <w:rsid w:val="008712C0"/>
    <w:rsid w:val="008712D3"/>
    <w:rsid w:val="00872498"/>
    <w:rsid w:val="00875649"/>
    <w:rsid w:val="0087610E"/>
    <w:rsid w:val="008765E7"/>
    <w:rsid w:val="00880BD9"/>
    <w:rsid w:val="00881E00"/>
    <w:rsid w:val="008824F5"/>
    <w:rsid w:val="00882EF1"/>
    <w:rsid w:val="00883506"/>
    <w:rsid w:val="008851F0"/>
    <w:rsid w:val="0088534C"/>
    <w:rsid w:val="00885612"/>
    <w:rsid w:val="0088587A"/>
    <w:rsid w:val="00885969"/>
    <w:rsid w:val="00887525"/>
    <w:rsid w:val="00887A4E"/>
    <w:rsid w:val="0089078F"/>
    <w:rsid w:val="00890813"/>
    <w:rsid w:val="00890C01"/>
    <w:rsid w:val="008919A6"/>
    <w:rsid w:val="00893A59"/>
    <w:rsid w:val="00893BBA"/>
    <w:rsid w:val="00893CCA"/>
    <w:rsid w:val="00893D0E"/>
    <w:rsid w:val="00894490"/>
    <w:rsid w:val="00894609"/>
    <w:rsid w:val="00894A47"/>
    <w:rsid w:val="00894A70"/>
    <w:rsid w:val="00896C6E"/>
    <w:rsid w:val="0089740C"/>
    <w:rsid w:val="00897627"/>
    <w:rsid w:val="00897748"/>
    <w:rsid w:val="00897F69"/>
    <w:rsid w:val="008A00BD"/>
    <w:rsid w:val="008A0444"/>
    <w:rsid w:val="008A09D8"/>
    <w:rsid w:val="008A1636"/>
    <w:rsid w:val="008A1697"/>
    <w:rsid w:val="008A182F"/>
    <w:rsid w:val="008A20E7"/>
    <w:rsid w:val="008A25FF"/>
    <w:rsid w:val="008A42B2"/>
    <w:rsid w:val="008A436E"/>
    <w:rsid w:val="008A4C0B"/>
    <w:rsid w:val="008A569F"/>
    <w:rsid w:val="008A56EE"/>
    <w:rsid w:val="008A5E27"/>
    <w:rsid w:val="008A6439"/>
    <w:rsid w:val="008A67A7"/>
    <w:rsid w:val="008A6890"/>
    <w:rsid w:val="008A6B43"/>
    <w:rsid w:val="008A7866"/>
    <w:rsid w:val="008A79BC"/>
    <w:rsid w:val="008B0AD3"/>
    <w:rsid w:val="008B1018"/>
    <w:rsid w:val="008B12E9"/>
    <w:rsid w:val="008B15D4"/>
    <w:rsid w:val="008B169D"/>
    <w:rsid w:val="008B1A55"/>
    <w:rsid w:val="008B1C27"/>
    <w:rsid w:val="008B2003"/>
    <w:rsid w:val="008B2238"/>
    <w:rsid w:val="008B2E41"/>
    <w:rsid w:val="008B2FEA"/>
    <w:rsid w:val="008B3BEC"/>
    <w:rsid w:val="008B46B2"/>
    <w:rsid w:val="008B5825"/>
    <w:rsid w:val="008B5D9A"/>
    <w:rsid w:val="008C00B9"/>
    <w:rsid w:val="008C03F5"/>
    <w:rsid w:val="008C0B2A"/>
    <w:rsid w:val="008C0E8D"/>
    <w:rsid w:val="008C1466"/>
    <w:rsid w:val="008C2789"/>
    <w:rsid w:val="008C29A5"/>
    <w:rsid w:val="008C457E"/>
    <w:rsid w:val="008C4EA1"/>
    <w:rsid w:val="008C5255"/>
    <w:rsid w:val="008C5BFE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2322"/>
    <w:rsid w:val="008D3AB4"/>
    <w:rsid w:val="008D3BED"/>
    <w:rsid w:val="008D3FEC"/>
    <w:rsid w:val="008D454D"/>
    <w:rsid w:val="008D5B92"/>
    <w:rsid w:val="008D5E3F"/>
    <w:rsid w:val="008D6A12"/>
    <w:rsid w:val="008D6A86"/>
    <w:rsid w:val="008D729E"/>
    <w:rsid w:val="008E140F"/>
    <w:rsid w:val="008E170A"/>
    <w:rsid w:val="008E1C1E"/>
    <w:rsid w:val="008E2091"/>
    <w:rsid w:val="008E24E5"/>
    <w:rsid w:val="008E3337"/>
    <w:rsid w:val="008E34D4"/>
    <w:rsid w:val="008E3877"/>
    <w:rsid w:val="008E3F37"/>
    <w:rsid w:val="008E3FBD"/>
    <w:rsid w:val="008E57FA"/>
    <w:rsid w:val="008E5E0A"/>
    <w:rsid w:val="008E6D2C"/>
    <w:rsid w:val="008E72D7"/>
    <w:rsid w:val="008E7661"/>
    <w:rsid w:val="008F08AE"/>
    <w:rsid w:val="008F0FB3"/>
    <w:rsid w:val="008F1063"/>
    <w:rsid w:val="008F135E"/>
    <w:rsid w:val="008F167E"/>
    <w:rsid w:val="008F19E7"/>
    <w:rsid w:val="008F1B01"/>
    <w:rsid w:val="008F1D5D"/>
    <w:rsid w:val="008F2385"/>
    <w:rsid w:val="008F2ACE"/>
    <w:rsid w:val="008F3FC4"/>
    <w:rsid w:val="008F4395"/>
    <w:rsid w:val="008F43B4"/>
    <w:rsid w:val="008F4524"/>
    <w:rsid w:val="008F4F53"/>
    <w:rsid w:val="008F4F87"/>
    <w:rsid w:val="008F5478"/>
    <w:rsid w:val="008F5533"/>
    <w:rsid w:val="008F6333"/>
    <w:rsid w:val="008F7B21"/>
    <w:rsid w:val="008F7B6C"/>
    <w:rsid w:val="0090096F"/>
    <w:rsid w:val="00900C4C"/>
    <w:rsid w:val="00900E13"/>
    <w:rsid w:val="00901113"/>
    <w:rsid w:val="00901DB6"/>
    <w:rsid w:val="0090224E"/>
    <w:rsid w:val="00902EFD"/>
    <w:rsid w:val="009030EA"/>
    <w:rsid w:val="00903311"/>
    <w:rsid w:val="00903587"/>
    <w:rsid w:val="0090427D"/>
    <w:rsid w:val="0090442F"/>
    <w:rsid w:val="00904609"/>
    <w:rsid w:val="00904913"/>
    <w:rsid w:val="00904962"/>
    <w:rsid w:val="00905603"/>
    <w:rsid w:val="0090752F"/>
    <w:rsid w:val="009079B7"/>
    <w:rsid w:val="00907F45"/>
    <w:rsid w:val="0091202D"/>
    <w:rsid w:val="0091285D"/>
    <w:rsid w:val="00913000"/>
    <w:rsid w:val="0091387F"/>
    <w:rsid w:val="00913CCB"/>
    <w:rsid w:val="009143B6"/>
    <w:rsid w:val="0091590F"/>
    <w:rsid w:val="0091591D"/>
    <w:rsid w:val="00915D0E"/>
    <w:rsid w:val="0091615E"/>
    <w:rsid w:val="00916471"/>
    <w:rsid w:val="00916955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0847"/>
    <w:rsid w:val="00930B80"/>
    <w:rsid w:val="00931095"/>
    <w:rsid w:val="00931911"/>
    <w:rsid w:val="009330FD"/>
    <w:rsid w:val="009331BE"/>
    <w:rsid w:val="00933508"/>
    <w:rsid w:val="00933554"/>
    <w:rsid w:val="00933BAF"/>
    <w:rsid w:val="00933C82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079"/>
    <w:rsid w:val="0094346A"/>
    <w:rsid w:val="00943F62"/>
    <w:rsid w:val="0094467D"/>
    <w:rsid w:val="00944CF1"/>
    <w:rsid w:val="009450C5"/>
    <w:rsid w:val="00945625"/>
    <w:rsid w:val="00945F50"/>
    <w:rsid w:val="009462FC"/>
    <w:rsid w:val="00946520"/>
    <w:rsid w:val="00946645"/>
    <w:rsid w:val="00946679"/>
    <w:rsid w:val="00946A13"/>
    <w:rsid w:val="00946D8B"/>
    <w:rsid w:val="00946F22"/>
    <w:rsid w:val="0094737A"/>
    <w:rsid w:val="00947453"/>
    <w:rsid w:val="009474B0"/>
    <w:rsid w:val="00947628"/>
    <w:rsid w:val="00947FF7"/>
    <w:rsid w:val="0095023A"/>
    <w:rsid w:val="00951C1E"/>
    <w:rsid w:val="009522F6"/>
    <w:rsid w:val="00952AB7"/>
    <w:rsid w:val="009530EE"/>
    <w:rsid w:val="00953AE2"/>
    <w:rsid w:val="00954191"/>
    <w:rsid w:val="0095530C"/>
    <w:rsid w:val="00955BA0"/>
    <w:rsid w:val="009563DE"/>
    <w:rsid w:val="009572A6"/>
    <w:rsid w:val="00957BEF"/>
    <w:rsid w:val="00960721"/>
    <w:rsid w:val="0096098E"/>
    <w:rsid w:val="00960FE0"/>
    <w:rsid w:val="00961A67"/>
    <w:rsid w:val="009624D8"/>
    <w:rsid w:val="009629E6"/>
    <w:rsid w:val="00962A5B"/>
    <w:rsid w:val="00963643"/>
    <w:rsid w:val="00963763"/>
    <w:rsid w:val="009637C3"/>
    <w:rsid w:val="00963DEF"/>
    <w:rsid w:val="009652DF"/>
    <w:rsid w:val="009667DE"/>
    <w:rsid w:val="00966FE5"/>
    <w:rsid w:val="00967F66"/>
    <w:rsid w:val="00970727"/>
    <w:rsid w:val="00970898"/>
    <w:rsid w:val="009709F8"/>
    <w:rsid w:val="00972D02"/>
    <w:rsid w:val="00973225"/>
    <w:rsid w:val="00973746"/>
    <w:rsid w:val="00973B17"/>
    <w:rsid w:val="009743C4"/>
    <w:rsid w:val="00974B22"/>
    <w:rsid w:val="0097522D"/>
    <w:rsid w:val="00975622"/>
    <w:rsid w:val="00975C10"/>
    <w:rsid w:val="0097637C"/>
    <w:rsid w:val="0097692F"/>
    <w:rsid w:val="0097792A"/>
    <w:rsid w:val="00977F46"/>
    <w:rsid w:val="00977F77"/>
    <w:rsid w:val="00980CEB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4B9"/>
    <w:rsid w:val="009836CB"/>
    <w:rsid w:val="0098395D"/>
    <w:rsid w:val="00984496"/>
    <w:rsid w:val="00984CED"/>
    <w:rsid w:val="00984DAF"/>
    <w:rsid w:val="0098599C"/>
    <w:rsid w:val="009859F8"/>
    <w:rsid w:val="00985BF0"/>
    <w:rsid w:val="009865B6"/>
    <w:rsid w:val="0098775C"/>
    <w:rsid w:val="00987812"/>
    <w:rsid w:val="00987F3A"/>
    <w:rsid w:val="009908AF"/>
    <w:rsid w:val="0099112B"/>
    <w:rsid w:val="00991BE7"/>
    <w:rsid w:val="0099203C"/>
    <w:rsid w:val="009920D2"/>
    <w:rsid w:val="00992B03"/>
    <w:rsid w:val="0099399F"/>
    <w:rsid w:val="00993C09"/>
    <w:rsid w:val="009940F9"/>
    <w:rsid w:val="00994348"/>
    <w:rsid w:val="009943D2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97467"/>
    <w:rsid w:val="00997E13"/>
    <w:rsid w:val="009A17A1"/>
    <w:rsid w:val="009A1DC9"/>
    <w:rsid w:val="009A2959"/>
    <w:rsid w:val="009A2C74"/>
    <w:rsid w:val="009A2E81"/>
    <w:rsid w:val="009A3DC3"/>
    <w:rsid w:val="009A3E57"/>
    <w:rsid w:val="009A4F0E"/>
    <w:rsid w:val="009A5024"/>
    <w:rsid w:val="009A5C44"/>
    <w:rsid w:val="009A7188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EFD"/>
    <w:rsid w:val="009B22B1"/>
    <w:rsid w:val="009B2981"/>
    <w:rsid w:val="009B2ED9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6C5B"/>
    <w:rsid w:val="009B705A"/>
    <w:rsid w:val="009C0160"/>
    <w:rsid w:val="009C041D"/>
    <w:rsid w:val="009C0596"/>
    <w:rsid w:val="009C0BE4"/>
    <w:rsid w:val="009C10C8"/>
    <w:rsid w:val="009C1227"/>
    <w:rsid w:val="009C1567"/>
    <w:rsid w:val="009C20FC"/>
    <w:rsid w:val="009C2293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5C78"/>
    <w:rsid w:val="009C610C"/>
    <w:rsid w:val="009C63BD"/>
    <w:rsid w:val="009C63C0"/>
    <w:rsid w:val="009C6E1A"/>
    <w:rsid w:val="009D01C3"/>
    <w:rsid w:val="009D0ABF"/>
    <w:rsid w:val="009D0CB0"/>
    <w:rsid w:val="009D1248"/>
    <w:rsid w:val="009D1872"/>
    <w:rsid w:val="009D197B"/>
    <w:rsid w:val="009D303B"/>
    <w:rsid w:val="009D3657"/>
    <w:rsid w:val="009D39C4"/>
    <w:rsid w:val="009D3FFA"/>
    <w:rsid w:val="009D58B5"/>
    <w:rsid w:val="009D5D8E"/>
    <w:rsid w:val="009D6B3E"/>
    <w:rsid w:val="009D6F99"/>
    <w:rsid w:val="009D7941"/>
    <w:rsid w:val="009D7E6C"/>
    <w:rsid w:val="009E015E"/>
    <w:rsid w:val="009E0946"/>
    <w:rsid w:val="009E121D"/>
    <w:rsid w:val="009E1DFD"/>
    <w:rsid w:val="009E2016"/>
    <w:rsid w:val="009E219F"/>
    <w:rsid w:val="009E2BA3"/>
    <w:rsid w:val="009E3399"/>
    <w:rsid w:val="009E3B99"/>
    <w:rsid w:val="009E50E8"/>
    <w:rsid w:val="009E5DFB"/>
    <w:rsid w:val="009E65F8"/>
    <w:rsid w:val="009E6A97"/>
    <w:rsid w:val="009E6C07"/>
    <w:rsid w:val="009E6F66"/>
    <w:rsid w:val="009F0339"/>
    <w:rsid w:val="009F0481"/>
    <w:rsid w:val="009F0638"/>
    <w:rsid w:val="009F0711"/>
    <w:rsid w:val="009F08F2"/>
    <w:rsid w:val="009F0987"/>
    <w:rsid w:val="009F0EB2"/>
    <w:rsid w:val="009F1143"/>
    <w:rsid w:val="009F25B6"/>
    <w:rsid w:val="009F2659"/>
    <w:rsid w:val="009F2796"/>
    <w:rsid w:val="009F2F8D"/>
    <w:rsid w:val="009F3563"/>
    <w:rsid w:val="009F3A04"/>
    <w:rsid w:val="009F3BE3"/>
    <w:rsid w:val="009F3F7E"/>
    <w:rsid w:val="009F431C"/>
    <w:rsid w:val="009F44CF"/>
    <w:rsid w:val="009F4B1C"/>
    <w:rsid w:val="009F4D4D"/>
    <w:rsid w:val="009F53C9"/>
    <w:rsid w:val="009F5408"/>
    <w:rsid w:val="009F605F"/>
    <w:rsid w:val="009F64D4"/>
    <w:rsid w:val="009F6D39"/>
    <w:rsid w:val="009F6EEF"/>
    <w:rsid w:val="00A0028F"/>
    <w:rsid w:val="00A01013"/>
    <w:rsid w:val="00A014E7"/>
    <w:rsid w:val="00A0177A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65C0"/>
    <w:rsid w:val="00A06E69"/>
    <w:rsid w:val="00A07A4C"/>
    <w:rsid w:val="00A07C36"/>
    <w:rsid w:val="00A07CB4"/>
    <w:rsid w:val="00A103D8"/>
    <w:rsid w:val="00A106B8"/>
    <w:rsid w:val="00A10ED8"/>
    <w:rsid w:val="00A10F7F"/>
    <w:rsid w:val="00A1101B"/>
    <w:rsid w:val="00A11168"/>
    <w:rsid w:val="00A120D1"/>
    <w:rsid w:val="00A12189"/>
    <w:rsid w:val="00A1334F"/>
    <w:rsid w:val="00A147E2"/>
    <w:rsid w:val="00A14989"/>
    <w:rsid w:val="00A14A32"/>
    <w:rsid w:val="00A15268"/>
    <w:rsid w:val="00A15467"/>
    <w:rsid w:val="00A1597A"/>
    <w:rsid w:val="00A15C45"/>
    <w:rsid w:val="00A2068D"/>
    <w:rsid w:val="00A2220E"/>
    <w:rsid w:val="00A222BC"/>
    <w:rsid w:val="00A22392"/>
    <w:rsid w:val="00A22948"/>
    <w:rsid w:val="00A22BA8"/>
    <w:rsid w:val="00A22D95"/>
    <w:rsid w:val="00A23808"/>
    <w:rsid w:val="00A23CB9"/>
    <w:rsid w:val="00A242AF"/>
    <w:rsid w:val="00A24A83"/>
    <w:rsid w:val="00A2562F"/>
    <w:rsid w:val="00A25DB3"/>
    <w:rsid w:val="00A25E85"/>
    <w:rsid w:val="00A26060"/>
    <w:rsid w:val="00A266BF"/>
    <w:rsid w:val="00A26B0C"/>
    <w:rsid w:val="00A27042"/>
    <w:rsid w:val="00A271E8"/>
    <w:rsid w:val="00A273F4"/>
    <w:rsid w:val="00A2766E"/>
    <w:rsid w:val="00A27813"/>
    <w:rsid w:val="00A27D74"/>
    <w:rsid w:val="00A300B1"/>
    <w:rsid w:val="00A305D1"/>
    <w:rsid w:val="00A308B2"/>
    <w:rsid w:val="00A30AA5"/>
    <w:rsid w:val="00A30B21"/>
    <w:rsid w:val="00A31225"/>
    <w:rsid w:val="00A31291"/>
    <w:rsid w:val="00A32249"/>
    <w:rsid w:val="00A32B08"/>
    <w:rsid w:val="00A33163"/>
    <w:rsid w:val="00A332D9"/>
    <w:rsid w:val="00A33B8E"/>
    <w:rsid w:val="00A3431A"/>
    <w:rsid w:val="00A343A2"/>
    <w:rsid w:val="00A343CB"/>
    <w:rsid w:val="00A34762"/>
    <w:rsid w:val="00A34D3E"/>
    <w:rsid w:val="00A36414"/>
    <w:rsid w:val="00A3704B"/>
    <w:rsid w:val="00A401BF"/>
    <w:rsid w:val="00A4021B"/>
    <w:rsid w:val="00A403BB"/>
    <w:rsid w:val="00A4060A"/>
    <w:rsid w:val="00A406AB"/>
    <w:rsid w:val="00A419FC"/>
    <w:rsid w:val="00A41FB1"/>
    <w:rsid w:val="00A43B97"/>
    <w:rsid w:val="00A43F02"/>
    <w:rsid w:val="00A441F6"/>
    <w:rsid w:val="00A44898"/>
    <w:rsid w:val="00A44C4D"/>
    <w:rsid w:val="00A46369"/>
    <w:rsid w:val="00A478D6"/>
    <w:rsid w:val="00A505DD"/>
    <w:rsid w:val="00A51865"/>
    <w:rsid w:val="00A518D0"/>
    <w:rsid w:val="00A52A4D"/>
    <w:rsid w:val="00A5363B"/>
    <w:rsid w:val="00A537D2"/>
    <w:rsid w:val="00A53BD5"/>
    <w:rsid w:val="00A53F3E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0B6"/>
    <w:rsid w:val="00A614D8"/>
    <w:rsid w:val="00A61D71"/>
    <w:rsid w:val="00A61FD7"/>
    <w:rsid w:val="00A621E7"/>
    <w:rsid w:val="00A627C9"/>
    <w:rsid w:val="00A63605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6C3"/>
    <w:rsid w:val="00A7186C"/>
    <w:rsid w:val="00A71F52"/>
    <w:rsid w:val="00A735AE"/>
    <w:rsid w:val="00A73941"/>
    <w:rsid w:val="00A73D14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63E"/>
    <w:rsid w:val="00A81B7C"/>
    <w:rsid w:val="00A82685"/>
    <w:rsid w:val="00A82D32"/>
    <w:rsid w:val="00A83807"/>
    <w:rsid w:val="00A83915"/>
    <w:rsid w:val="00A843A8"/>
    <w:rsid w:val="00A84B50"/>
    <w:rsid w:val="00A84BBE"/>
    <w:rsid w:val="00A85EF0"/>
    <w:rsid w:val="00A86586"/>
    <w:rsid w:val="00A867E7"/>
    <w:rsid w:val="00A86C2B"/>
    <w:rsid w:val="00A87A74"/>
    <w:rsid w:val="00A87D7C"/>
    <w:rsid w:val="00A902EF"/>
    <w:rsid w:val="00A915C0"/>
    <w:rsid w:val="00A916AF"/>
    <w:rsid w:val="00A9190B"/>
    <w:rsid w:val="00A91A85"/>
    <w:rsid w:val="00A91F1D"/>
    <w:rsid w:val="00A932D5"/>
    <w:rsid w:val="00A94169"/>
    <w:rsid w:val="00A943ED"/>
    <w:rsid w:val="00A945B7"/>
    <w:rsid w:val="00A95B41"/>
    <w:rsid w:val="00A95BA2"/>
    <w:rsid w:val="00A96208"/>
    <w:rsid w:val="00A97109"/>
    <w:rsid w:val="00A97B3F"/>
    <w:rsid w:val="00AA0784"/>
    <w:rsid w:val="00AA0A55"/>
    <w:rsid w:val="00AA0AD6"/>
    <w:rsid w:val="00AA167B"/>
    <w:rsid w:val="00AA2CB5"/>
    <w:rsid w:val="00AA3169"/>
    <w:rsid w:val="00AA318F"/>
    <w:rsid w:val="00AA344F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A7D75"/>
    <w:rsid w:val="00AB130F"/>
    <w:rsid w:val="00AB13DE"/>
    <w:rsid w:val="00AB18B4"/>
    <w:rsid w:val="00AB1B6C"/>
    <w:rsid w:val="00AB20C0"/>
    <w:rsid w:val="00AB30F7"/>
    <w:rsid w:val="00AB311F"/>
    <w:rsid w:val="00AB3268"/>
    <w:rsid w:val="00AB3607"/>
    <w:rsid w:val="00AB3975"/>
    <w:rsid w:val="00AB3BBE"/>
    <w:rsid w:val="00AB418E"/>
    <w:rsid w:val="00AB4230"/>
    <w:rsid w:val="00AB43B1"/>
    <w:rsid w:val="00AB4A28"/>
    <w:rsid w:val="00AB55AA"/>
    <w:rsid w:val="00AB5AA5"/>
    <w:rsid w:val="00AB5C23"/>
    <w:rsid w:val="00AB5C4E"/>
    <w:rsid w:val="00AB5E6B"/>
    <w:rsid w:val="00AB6E13"/>
    <w:rsid w:val="00AB74C0"/>
    <w:rsid w:val="00AB76DF"/>
    <w:rsid w:val="00AC06F7"/>
    <w:rsid w:val="00AC0C61"/>
    <w:rsid w:val="00AC1163"/>
    <w:rsid w:val="00AC1660"/>
    <w:rsid w:val="00AC24F2"/>
    <w:rsid w:val="00AC2F99"/>
    <w:rsid w:val="00AC3002"/>
    <w:rsid w:val="00AC3278"/>
    <w:rsid w:val="00AC3691"/>
    <w:rsid w:val="00AC36A0"/>
    <w:rsid w:val="00AC3858"/>
    <w:rsid w:val="00AC42E1"/>
    <w:rsid w:val="00AC4714"/>
    <w:rsid w:val="00AC5A3B"/>
    <w:rsid w:val="00AC5FB6"/>
    <w:rsid w:val="00AC66F4"/>
    <w:rsid w:val="00AC7EB1"/>
    <w:rsid w:val="00AD023D"/>
    <w:rsid w:val="00AD0F5B"/>
    <w:rsid w:val="00AD1028"/>
    <w:rsid w:val="00AD11B8"/>
    <w:rsid w:val="00AD1851"/>
    <w:rsid w:val="00AD188E"/>
    <w:rsid w:val="00AD209A"/>
    <w:rsid w:val="00AD37EB"/>
    <w:rsid w:val="00AD394F"/>
    <w:rsid w:val="00AD3FD4"/>
    <w:rsid w:val="00AD3FEA"/>
    <w:rsid w:val="00AD48FA"/>
    <w:rsid w:val="00AD5072"/>
    <w:rsid w:val="00AD514F"/>
    <w:rsid w:val="00AD62A9"/>
    <w:rsid w:val="00AD654C"/>
    <w:rsid w:val="00AD6DBE"/>
    <w:rsid w:val="00AD762B"/>
    <w:rsid w:val="00AE259A"/>
    <w:rsid w:val="00AE2D20"/>
    <w:rsid w:val="00AE2F1C"/>
    <w:rsid w:val="00AE31B0"/>
    <w:rsid w:val="00AE3693"/>
    <w:rsid w:val="00AE4FCE"/>
    <w:rsid w:val="00AE5312"/>
    <w:rsid w:val="00AE5320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210C"/>
    <w:rsid w:val="00AF37B6"/>
    <w:rsid w:val="00AF4496"/>
    <w:rsid w:val="00AF641E"/>
    <w:rsid w:val="00AF68B6"/>
    <w:rsid w:val="00AF6EF4"/>
    <w:rsid w:val="00AF70DC"/>
    <w:rsid w:val="00AF7AEF"/>
    <w:rsid w:val="00AF7CFD"/>
    <w:rsid w:val="00B003E9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4F7B"/>
    <w:rsid w:val="00B0501B"/>
    <w:rsid w:val="00B059F4"/>
    <w:rsid w:val="00B05E9C"/>
    <w:rsid w:val="00B05ED5"/>
    <w:rsid w:val="00B06BD3"/>
    <w:rsid w:val="00B06E25"/>
    <w:rsid w:val="00B07E98"/>
    <w:rsid w:val="00B10C00"/>
    <w:rsid w:val="00B10C96"/>
    <w:rsid w:val="00B111B8"/>
    <w:rsid w:val="00B12306"/>
    <w:rsid w:val="00B14760"/>
    <w:rsid w:val="00B14771"/>
    <w:rsid w:val="00B14A95"/>
    <w:rsid w:val="00B14EAB"/>
    <w:rsid w:val="00B14EFF"/>
    <w:rsid w:val="00B15985"/>
    <w:rsid w:val="00B15C02"/>
    <w:rsid w:val="00B15C7C"/>
    <w:rsid w:val="00B160DB"/>
    <w:rsid w:val="00B1633E"/>
    <w:rsid w:val="00B163D7"/>
    <w:rsid w:val="00B16898"/>
    <w:rsid w:val="00B17541"/>
    <w:rsid w:val="00B177F8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643"/>
    <w:rsid w:val="00B25664"/>
    <w:rsid w:val="00B25AC5"/>
    <w:rsid w:val="00B25B4D"/>
    <w:rsid w:val="00B25E57"/>
    <w:rsid w:val="00B262F9"/>
    <w:rsid w:val="00B2670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61D"/>
    <w:rsid w:val="00B32F17"/>
    <w:rsid w:val="00B338D7"/>
    <w:rsid w:val="00B33DA9"/>
    <w:rsid w:val="00B34400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07F0"/>
    <w:rsid w:val="00B4083C"/>
    <w:rsid w:val="00B413FD"/>
    <w:rsid w:val="00B414D9"/>
    <w:rsid w:val="00B41DEA"/>
    <w:rsid w:val="00B42044"/>
    <w:rsid w:val="00B42CEE"/>
    <w:rsid w:val="00B42E4F"/>
    <w:rsid w:val="00B42F06"/>
    <w:rsid w:val="00B43292"/>
    <w:rsid w:val="00B44607"/>
    <w:rsid w:val="00B44909"/>
    <w:rsid w:val="00B4533A"/>
    <w:rsid w:val="00B4565C"/>
    <w:rsid w:val="00B45D15"/>
    <w:rsid w:val="00B461AF"/>
    <w:rsid w:val="00B4782A"/>
    <w:rsid w:val="00B47AB3"/>
    <w:rsid w:val="00B506AD"/>
    <w:rsid w:val="00B50717"/>
    <w:rsid w:val="00B50873"/>
    <w:rsid w:val="00B50A4B"/>
    <w:rsid w:val="00B50A8E"/>
    <w:rsid w:val="00B50AA3"/>
    <w:rsid w:val="00B50C04"/>
    <w:rsid w:val="00B5108A"/>
    <w:rsid w:val="00B527D2"/>
    <w:rsid w:val="00B534AC"/>
    <w:rsid w:val="00B5387C"/>
    <w:rsid w:val="00B54D47"/>
    <w:rsid w:val="00B54E74"/>
    <w:rsid w:val="00B55A20"/>
    <w:rsid w:val="00B55A87"/>
    <w:rsid w:val="00B55BC3"/>
    <w:rsid w:val="00B56083"/>
    <w:rsid w:val="00B569E9"/>
    <w:rsid w:val="00B56F3C"/>
    <w:rsid w:val="00B57187"/>
    <w:rsid w:val="00B57573"/>
    <w:rsid w:val="00B575A9"/>
    <w:rsid w:val="00B60006"/>
    <w:rsid w:val="00B600AC"/>
    <w:rsid w:val="00B60607"/>
    <w:rsid w:val="00B6087E"/>
    <w:rsid w:val="00B61390"/>
    <w:rsid w:val="00B6247D"/>
    <w:rsid w:val="00B636FE"/>
    <w:rsid w:val="00B64154"/>
    <w:rsid w:val="00B6417D"/>
    <w:rsid w:val="00B645BF"/>
    <w:rsid w:val="00B66B63"/>
    <w:rsid w:val="00B67DA6"/>
    <w:rsid w:val="00B7015C"/>
    <w:rsid w:val="00B7028E"/>
    <w:rsid w:val="00B70320"/>
    <w:rsid w:val="00B70FC1"/>
    <w:rsid w:val="00B7110E"/>
    <w:rsid w:val="00B7150C"/>
    <w:rsid w:val="00B71B75"/>
    <w:rsid w:val="00B7242F"/>
    <w:rsid w:val="00B7386F"/>
    <w:rsid w:val="00B73DED"/>
    <w:rsid w:val="00B73EC7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9D2"/>
    <w:rsid w:val="00B80D22"/>
    <w:rsid w:val="00B811E2"/>
    <w:rsid w:val="00B812CF"/>
    <w:rsid w:val="00B81BDA"/>
    <w:rsid w:val="00B81FD0"/>
    <w:rsid w:val="00B825EE"/>
    <w:rsid w:val="00B83A98"/>
    <w:rsid w:val="00B83E50"/>
    <w:rsid w:val="00B842FD"/>
    <w:rsid w:val="00B844A1"/>
    <w:rsid w:val="00B84B10"/>
    <w:rsid w:val="00B853AA"/>
    <w:rsid w:val="00B854E5"/>
    <w:rsid w:val="00B85AD1"/>
    <w:rsid w:val="00B85FCC"/>
    <w:rsid w:val="00B861D5"/>
    <w:rsid w:val="00B86473"/>
    <w:rsid w:val="00B869D0"/>
    <w:rsid w:val="00B877E0"/>
    <w:rsid w:val="00B87851"/>
    <w:rsid w:val="00B879B1"/>
    <w:rsid w:val="00B90464"/>
    <w:rsid w:val="00B9110B"/>
    <w:rsid w:val="00B9140B"/>
    <w:rsid w:val="00B93288"/>
    <w:rsid w:val="00B934F2"/>
    <w:rsid w:val="00B93510"/>
    <w:rsid w:val="00B938DD"/>
    <w:rsid w:val="00B94528"/>
    <w:rsid w:val="00B94909"/>
    <w:rsid w:val="00B94C3D"/>
    <w:rsid w:val="00B94D5E"/>
    <w:rsid w:val="00B953C9"/>
    <w:rsid w:val="00B95681"/>
    <w:rsid w:val="00B9587D"/>
    <w:rsid w:val="00B95B91"/>
    <w:rsid w:val="00B97121"/>
    <w:rsid w:val="00B97DAE"/>
    <w:rsid w:val="00BA0DF6"/>
    <w:rsid w:val="00BA2042"/>
    <w:rsid w:val="00BA2F0E"/>
    <w:rsid w:val="00BA32FA"/>
    <w:rsid w:val="00BA370A"/>
    <w:rsid w:val="00BA3C18"/>
    <w:rsid w:val="00BA5211"/>
    <w:rsid w:val="00BA558B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5E63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2D34"/>
    <w:rsid w:val="00BC34E9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4F9E"/>
    <w:rsid w:val="00BC50DC"/>
    <w:rsid w:val="00BC51BC"/>
    <w:rsid w:val="00BC51D9"/>
    <w:rsid w:val="00BC53F2"/>
    <w:rsid w:val="00BC5C24"/>
    <w:rsid w:val="00BC5CDE"/>
    <w:rsid w:val="00BC60B0"/>
    <w:rsid w:val="00BC6A2E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534C"/>
    <w:rsid w:val="00BD6012"/>
    <w:rsid w:val="00BD61AE"/>
    <w:rsid w:val="00BD6D83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58AE"/>
    <w:rsid w:val="00BE6183"/>
    <w:rsid w:val="00BE6396"/>
    <w:rsid w:val="00BE6D74"/>
    <w:rsid w:val="00BE6D76"/>
    <w:rsid w:val="00BE7B4F"/>
    <w:rsid w:val="00BE7C83"/>
    <w:rsid w:val="00BF0592"/>
    <w:rsid w:val="00BF0ABE"/>
    <w:rsid w:val="00BF0D18"/>
    <w:rsid w:val="00BF0F8E"/>
    <w:rsid w:val="00BF10CA"/>
    <w:rsid w:val="00BF11F5"/>
    <w:rsid w:val="00BF2D7F"/>
    <w:rsid w:val="00BF32B2"/>
    <w:rsid w:val="00BF3D38"/>
    <w:rsid w:val="00BF3FFB"/>
    <w:rsid w:val="00BF5093"/>
    <w:rsid w:val="00BF6CF6"/>
    <w:rsid w:val="00BF6D56"/>
    <w:rsid w:val="00BF6EF4"/>
    <w:rsid w:val="00C007EE"/>
    <w:rsid w:val="00C008D0"/>
    <w:rsid w:val="00C00DEF"/>
    <w:rsid w:val="00C01856"/>
    <w:rsid w:val="00C0200B"/>
    <w:rsid w:val="00C0252A"/>
    <w:rsid w:val="00C026E8"/>
    <w:rsid w:val="00C0326F"/>
    <w:rsid w:val="00C034A7"/>
    <w:rsid w:val="00C0355E"/>
    <w:rsid w:val="00C03DB6"/>
    <w:rsid w:val="00C048E5"/>
    <w:rsid w:val="00C04964"/>
    <w:rsid w:val="00C04A79"/>
    <w:rsid w:val="00C0533D"/>
    <w:rsid w:val="00C0543B"/>
    <w:rsid w:val="00C0593B"/>
    <w:rsid w:val="00C05D42"/>
    <w:rsid w:val="00C05F46"/>
    <w:rsid w:val="00C0628B"/>
    <w:rsid w:val="00C06378"/>
    <w:rsid w:val="00C07A3D"/>
    <w:rsid w:val="00C07FF9"/>
    <w:rsid w:val="00C108C0"/>
    <w:rsid w:val="00C10918"/>
    <w:rsid w:val="00C11C8A"/>
    <w:rsid w:val="00C12A7F"/>
    <w:rsid w:val="00C12F90"/>
    <w:rsid w:val="00C1364B"/>
    <w:rsid w:val="00C14895"/>
    <w:rsid w:val="00C14991"/>
    <w:rsid w:val="00C15572"/>
    <w:rsid w:val="00C15A15"/>
    <w:rsid w:val="00C15F52"/>
    <w:rsid w:val="00C165F0"/>
    <w:rsid w:val="00C1684B"/>
    <w:rsid w:val="00C16B7F"/>
    <w:rsid w:val="00C16FC5"/>
    <w:rsid w:val="00C17BC5"/>
    <w:rsid w:val="00C17CA3"/>
    <w:rsid w:val="00C20CE4"/>
    <w:rsid w:val="00C20EB1"/>
    <w:rsid w:val="00C210AC"/>
    <w:rsid w:val="00C21374"/>
    <w:rsid w:val="00C2232A"/>
    <w:rsid w:val="00C22A90"/>
    <w:rsid w:val="00C22D23"/>
    <w:rsid w:val="00C22FBA"/>
    <w:rsid w:val="00C22FD9"/>
    <w:rsid w:val="00C2342E"/>
    <w:rsid w:val="00C23BAD"/>
    <w:rsid w:val="00C24B1A"/>
    <w:rsid w:val="00C24C0E"/>
    <w:rsid w:val="00C24F56"/>
    <w:rsid w:val="00C2505B"/>
    <w:rsid w:val="00C256A5"/>
    <w:rsid w:val="00C258BD"/>
    <w:rsid w:val="00C25E1A"/>
    <w:rsid w:val="00C26306"/>
    <w:rsid w:val="00C26423"/>
    <w:rsid w:val="00C26A03"/>
    <w:rsid w:val="00C26FC8"/>
    <w:rsid w:val="00C272CD"/>
    <w:rsid w:val="00C27478"/>
    <w:rsid w:val="00C2797D"/>
    <w:rsid w:val="00C27FD2"/>
    <w:rsid w:val="00C302F8"/>
    <w:rsid w:val="00C303D3"/>
    <w:rsid w:val="00C311E3"/>
    <w:rsid w:val="00C311F8"/>
    <w:rsid w:val="00C32A63"/>
    <w:rsid w:val="00C32F7A"/>
    <w:rsid w:val="00C33435"/>
    <w:rsid w:val="00C33B8C"/>
    <w:rsid w:val="00C33F35"/>
    <w:rsid w:val="00C34368"/>
    <w:rsid w:val="00C347FF"/>
    <w:rsid w:val="00C34A74"/>
    <w:rsid w:val="00C350F6"/>
    <w:rsid w:val="00C35114"/>
    <w:rsid w:val="00C357A9"/>
    <w:rsid w:val="00C35ED2"/>
    <w:rsid w:val="00C367DA"/>
    <w:rsid w:val="00C36BDD"/>
    <w:rsid w:val="00C37B2B"/>
    <w:rsid w:val="00C4001D"/>
    <w:rsid w:val="00C40177"/>
    <w:rsid w:val="00C40567"/>
    <w:rsid w:val="00C408F8"/>
    <w:rsid w:val="00C408FC"/>
    <w:rsid w:val="00C40F9D"/>
    <w:rsid w:val="00C41250"/>
    <w:rsid w:val="00C417C4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0D0F"/>
    <w:rsid w:val="00C51464"/>
    <w:rsid w:val="00C51F1F"/>
    <w:rsid w:val="00C523EB"/>
    <w:rsid w:val="00C52640"/>
    <w:rsid w:val="00C52ED4"/>
    <w:rsid w:val="00C539EF"/>
    <w:rsid w:val="00C53DEE"/>
    <w:rsid w:val="00C53FBC"/>
    <w:rsid w:val="00C5406E"/>
    <w:rsid w:val="00C542F3"/>
    <w:rsid w:val="00C54CEE"/>
    <w:rsid w:val="00C54E87"/>
    <w:rsid w:val="00C55645"/>
    <w:rsid w:val="00C56495"/>
    <w:rsid w:val="00C564C0"/>
    <w:rsid w:val="00C565A7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6A1"/>
    <w:rsid w:val="00C63ABC"/>
    <w:rsid w:val="00C63EEF"/>
    <w:rsid w:val="00C64B25"/>
    <w:rsid w:val="00C64CE6"/>
    <w:rsid w:val="00C64FE6"/>
    <w:rsid w:val="00C660F4"/>
    <w:rsid w:val="00C67276"/>
    <w:rsid w:val="00C674E0"/>
    <w:rsid w:val="00C71BAD"/>
    <w:rsid w:val="00C7203A"/>
    <w:rsid w:val="00C724BE"/>
    <w:rsid w:val="00C7274C"/>
    <w:rsid w:val="00C72D6E"/>
    <w:rsid w:val="00C73867"/>
    <w:rsid w:val="00C74424"/>
    <w:rsid w:val="00C75D89"/>
    <w:rsid w:val="00C766A1"/>
    <w:rsid w:val="00C76C23"/>
    <w:rsid w:val="00C77BAC"/>
    <w:rsid w:val="00C77F9A"/>
    <w:rsid w:val="00C8090A"/>
    <w:rsid w:val="00C80B00"/>
    <w:rsid w:val="00C80C9F"/>
    <w:rsid w:val="00C80F04"/>
    <w:rsid w:val="00C82250"/>
    <w:rsid w:val="00C8265A"/>
    <w:rsid w:val="00C83B21"/>
    <w:rsid w:val="00C84E97"/>
    <w:rsid w:val="00C85483"/>
    <w:rsid w:val="00C85EAA"/>
    <w:rsid w:val="00C867B8"/>
    <w:rsid w:val="00C87832"/>
    <w:rsid w:val="00C87EB0"/>
    <w:rsid w:val="00C90515"/>
    <w:rsid w:val="00C9068F"/>
    <w:rsid w:val="00C9101C"/>
    <w:rsid w:val="00C91566"/>
    <w:rsid w:val="00C91AAE"/>
    <w:rsid w:val="00C92E44"/>
    <w:rsid w:val="00C931B4"/>
    <w:rsid w:val="00C9379A"/>
    <w:rsid w:val="00C9398A"/>
    <w:rsid w:val="00C93AE0"/>
    <w:rsid w:val="00C948C0"/>
    <w:rsid w:val="00C94A9F"/>
    <w:rsid w:val="00C94EE0"/>
    <w:rsid w:val="00C951B1"/>
    <w:rsid w:val="00C95303"/>
    <w:rsid w:val="00C95504"/>
    <w:rsid w:val="00C95950"/>
    <w:rsid w:val="00C974A1"/>
    <w:rsid w:val="00CA042A"/>
    <w:rsid w:val="00CA061B"/>
    <w:rsid w:val="00CA0630"/>
    <w:rsid w:val="00CA0CED"/>
    <w:rsid w:val="00CA1CC6"/>
    <w:rsid w:val="00CA20DB"/>
    <w:rsid w:val="00CA2816"/>
    <w:rsid w:val="00CA2A6A"/>
    <w:rsid w:val="00CA3593"/>
    <w:rsid w:val="00CA39C4"/>
    <w:rsid w:val="00CA3A74"/>
    <w:rsid w:val="00CA4497"/>
    <w:rsid w:val="00CA4FAF"/>
    <w:rsid w:val="00CA51C8"/>
    <w:rsid w:val="00CA576B"/>
    <w:rsid w:val="00CA58B4"/>
    <w:rsid w:val="00CA59A7"/>
    <w:rsid w:val="00CA5BA6"/>
    <w:rsid w:val="00CA60DD"/>
    <w:rsid w:val="00CA6334"/>
    <w:rsid w:val="00CA6E63"/>
    <w:rsid w:val="00CA78BC"/>
    <w:rsid w:val="00CB0B8F"/>
    <w:rsid w:val="00CB0C28"/>
    <w:rsid w:val="00CB0E33"/>
    <w:rsid w:val="00CB17B0"/>
    <w:rsid w:val="00CB1D5B"/>
    <w:rsid w:val="00CB22C1"/>
    <w:rsid w:val="00CB28CC"/>
    <w:rsid w:val="00CB2A03"/>
    <w:rsid w:val="00CB2A3A"/>
    <w:rsid w:val="00CB2EB4"/>
    <w:rsid w:val="00CB3A7F"/>
    <w:rsid w:val="00CB4367"/>
    <w:rsid w:val="00CB43A8"/>
    <w:rsid w:val="00CB493A"/>
    <w:rsid w:val="00CB4E9D"/>
    <w:rsid w:val="00CB50D8"/>
    <w:rsid w:val="00CB5BE7"/>
    <w:rsid w:val="00CB6052"/>
    <w:rsid w:val="00CB7314"/>
    <w:rsid w:val="00CB797E"/>
    <w:rsid w:val="00CB7EC0"/>
    <w:rsid w:val="00CC01E4"/>
    <w:rsid w:val="00CC13DB"/>
    <w:rsid w:val="00CC17E1"/>
    <w:rsid w:val="00CC1E9C"/>
    <w:rsid w:val="00CC1F6C"/>
    <w:rsid w:val="00CC37D1"/>
    <w:rsid w:val="00CC3BBF"/>
    <w:rsid w:val="00CC4320"/>
    <w:rsid w:val="00CC4845"/>
    <w:rsid w:val="00CC5663"/>
    <w:rsid w:val="00CC6537"/>
    <w:rsid w:val="00CC790D"/>
    <w:rsid w:val="00CD089D"/>
    <w:rsid w:val="00CD3104"/>
    <w:rsid w:val="00CD315B"/>
    <w:rsid w:val="00CD317D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ED9"/>
    <w:rsid w:val="00CE0F5B"/>
    <w:rsid w:val="00CE2487"/>
    <w:rsid w:val="00CE2945"/>
    <w:rsid w:val="00CE2AFF"/>
    <w:rsid w:val="00CE304D"/>
    <w:rsid w:val="00CE3DC5"/>
    <w:rsid w:val="00CE52D7"/>
    <w:rsid w:val="00CE5BFA"/>
    <w:rsid w:val="00CE5EA2"/>
    <w:rsid w:val="00CE6211"/>
    <w:rsid w:val="00CE6366"/>
    <w:rsid w:val="00CE691A"/>
    <w:rsid w:val="00CE6CF4"/>
    <w:rsid w:val="00CE6F84"/>
    <w:rsid w:val="00CE702A"/>
    <w:rsid w:val="00CE72C3"/>
    <w:rsid w:val="00CE7557"/>
    <w:rsid w:val="00CE7DD4"/>
    <w:rsid w:val="00CF0070"/>
    <w:rsid w:val="00CF03A4"/>
    <w:rsid w:val="00CF0A15"/>
    <w:rsid w:val="00CF0C64"/>
    <w:rsid w:val="00CF1379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B3D"/>
    <w:rsid w:val="00D01F5F"/>
    <w:rsid w:val="00D026EC"/>
    <w:rsid w:val="00D02C26"/>
    <w:rsid w:val="00D039B1"/>
    <w:rsid w:val="00D03A34"/>
    <w:rsid w:val="00D07CCD"/>
    <w:rsid w:val="00D07E0A"/>
    <w:rsid w:val="00D07F8D"/>
    <w:rsid w:val="00D11150"/>
    <w:rsid w:val="00D12C5E"/>
    <w:rsid w:val="00D13F7A"/>
    <w:rsid w:val="00D156D8"/>
    <w:rsid w:val="00D16431"/>
    <w:rsid w:val="00D16AED"/>
    <w:rsid w:val="00D17C83"/>
    <w:rsid w:val="00D200C3"/>
    <w:rsid w:val="00D208FC"/>
    <w:rsid w:val="00D20920"/>
    <w:rsid w:val="00D21373"/>
    <w:rsid w:val="00D22365"/>
    <w:rsid w:val="00D223B9"/>
    <w:rsid w:val="00D22D27"/>
    <w:rsid w:val="00D22DD6"/>
    <w:rsid w:val="00D22F74"/>
    <w:rsid w:val="00D2303F"/>
    <w:rsid w:val="00D23FFB"/>
    <w:rsid w:val="00D244B6"/>
    <w:rsid w:val="00D24ED0"/>
    <w:rsid w:val="00D25A18"/>
    <w:rsid w:val="00D25FE9"/>
    <w:rsid w:val="00D26851"/>
    <w:rsid w:val="00D26A9B"/>
    <w:rsid w:val="00D26C0B"/>
    <w:rsid w:val="00D2702D"/>
    <w:rsid w:val="00D2724A"/>
    <w:rsid w:val="00D30A48"/>
    <w:rsid w:val="00D30BEF"/>
    <w:rsid w:val="00D31CF7"/>
    <w:rsid w:val="00D3262B"/>
    <w:rsid w:val="00D3308E"/>
    <w:rsid w:val="00D33305"/>
    <w:rsid w:val="00D333BC"/>
    <w:rsid w:val="00D33A77"/>
    <w:rsid w:val="00D34303"/>
    <w:rsid w:val="00D34543"/>
    <w:rsid w:val="00D3468E"/>
    <w:rsid w:val="00D34D73"/>
    <w:rsid w:val="00D3501A"/>
    <w:rsid w:val="00D352DD"/>
    <w:rsid w:val="00D359D5"/>
    <w:rsid w:val="00D37160"/>
    <w:rsid w:val="00D37199"/>
    <w:rsid w:val="00D3742B"/>
    <w:rsid w:val="00D37883"/>
    <w:rsid w:val="00D40003"/>
    <w:rsid w:val="00D41291"/>
    <w:rsid w:val="00D4172E"/>
    <w:rsid w:val="00D41CA3"/>
    <w:rsid w:val="00D4219F"/>
    <w:rsid w:val="00D422EA"/>
    <w:rsid w:val="00D42834"/>
    <w:rsid w:val="00D42877"/>
    <w:rsid w:val="00D428DB"/>
    <w:rsid w:val="00D42BF7"/>
    <w:rsid w:val="00D42DC4"/>
    <w:rsid w:val="00D43AAF"/>
    <w:rsid w:val="00D43D41"/>
    <w:rsid w:val="00D43D9C"/>
    <w:rsid w:val="00D441B9"/>
    <w:rsid w:val="00D446CB"/>
    <w:rsid w:val="00D45631"/>
    <w:rsid w:val="00D45D6F"/>
    <w:rsid w:val="00D46BDC"/>
    <w:rsid w:val="00D472EE"/>
    <w:rsid w:val="00D50E9E"/>
    <w:rsid w:val="00D513A9"/>
    <w:rsid w:val="00D5145B"/>
    <w:rsid w:val="00D51648"/>
    <w:rsid w:val="00D520F8"/>
    <w:rsid w:val="00D52CAE"/>
    <w:rsid w:val="00D52FCF"/>
    <w:rsid w:val="00D5366B"/>
    <w:rsid w:val="00D53F6E"/>
    <w:rsid w:val="00D5474A"/>
    <w:rsid w:val="00D55708"/>
    <w:rsid w:val="00D557C7"/>
    <w:rsid w:val="00D56039"/>
    <w:rsid w:val="00D56315"/>
    <w:rsid w:val="00D5744F"/>
    <w:rsid w:val="00D576DE"/>
    <w:rsid w:val="00D5794C"/>
    <w:rsid w:val="00D611BC"/>
    <w:rsid w:val="00D61B15"/>
    <w:rsid w:val="00D61C90"/>
    <w:rsid w:val="00D61D1E"/>
    <w:rsid w:val="00D623B6"/>
    <w:rsid w:val="00D625C7"/>
    <w:rsid w:val="00D627D9"/>
    <w:rsid w:val="00D63095"/>
    <w:rsid w:val="00D63506"/>
    <w:rsid w:val="00D64013"/>
    <w:rsid w:val="00D64AF9"/>
    <w:rsid w:val="00D654C2"/>
    <w:rsid w:val="00D65CFB"/>
    <w:rsid w:val="00D65E22"/>
    <w:rsid w:val="00D66213"/>
    <w:rsid w:val="00D66833"/>
    <w:rsid w:val="00D67095"/>
    <w:rsid w:val="00D672B1"/>
    <w:rsid w:val="00D67347"/>
    <w:rsid w:val="00D67572"/>
    <w:rsid w:val="00D70314"/>
    <w:rsid w:val="00D70815"/>
    <w:rsid w:val="00D709B3"/>
    <w:rsid w:val="00D716FC"/>
    <w:rsid w:val="00D71A00"/>
    <w:rsid w:val="00D71BBF"/>
    <w:rsid w:val="00D72397"/>
    <w:rsid w:val="00D7268D"/>
    <w:rsid w:val="00D73246"/>
    <w:rsid w:val="00D7341F"/>
    <w:rsid w:val="00D7393B"/>
    <w:rsid w:val="00D74237"/>
    <w:rsid w:val="00D754D2"/>
    <w:rsid w:val="00D75E7D"/>
    <w:rsid w:val="00D761BF"/>
    <w:rsid w:val="00D7657D"/>
    <w:rsid w:val="00D768C9"/>
    <w:rsid w:val="00D800F5"/>
    <w:rsid w:val="00D80201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9FF"/>
    <w:rsid w:val="00D84E78"/>
    <w:rsid w:val="00D84F4A"/>
    <w:rsid w:val="00D859AF"/>
    <w:rsid w:val="00D86D85"/>
    <w:rsid w:val="00D87B39"/>
    <w:rsid w:val="00D87F8C"/>
    <w:rsid w:val="00D90F17"/>
    <w:rsid w:val="00D92424"/>
    <w:rsid w:val="00D92C95"/>
    <w:rsid w:val="00D942F3"/>
    <w:rsid w:val="00D94F78"/>
    <w:rsid w:val="00D9505C"/>
    <w:rsid w:val="00D95B67"/>
    <w:rsid w:val="00D95B7C"/>
    <w:rsid w:val="00D96695"/>
    <w:rsid w:val="00D966E8"/>
    <w:rsid w:val="00D9737A"/>
    <w:rsid w:val="00D9741F"/>
    <w:rsid w:val="00D97D36"/>
    <w:rsid w:val="00DA13A9"/>
    <w:rsid w:val="00DA15D3"/>
    <w:rsid w:val="00DA1AC2"/>
    <w:rsid w:val="00DA1C9B"/>
    <w:rsid w:val="00DA310B"/>
    <w:rsid w:val="00DA314A"/>
    <w:rsid w:val="00DA370C"/>
    <w:rsid w:val="00DA3AB3"/>
    <w:rsid w:val="00DA52D7"/>
    <w:rsid w:val="00DA5493"/>
    <w:rsid w:val="00DA5792"/>
    <w:rsid w:val="00DA5CFC"/>
    <w:rsid w:val="00DA5F97"/>
    <w:rsid w:val="00DA6B58"/>
    <w:rsid w:val="00DA6D3A"/>
    <w:rsid w:val="00DA7007"/>
    <w:rsid w:val="00DA7D21"/>
    <w:rsid w:val="00DB0C14"/>
    <w:rsid w:val="00DB0F92"/>
    <w:rsid w:val="00DB1C9B"/>
    <w:rsid w:val="00DB245C"/>
    <w:rsid w:val="00DB399A"/>
    <w:rsid w:val="00DB4256"/>
    <w:rsid w:val="00DB474A"/>
    <w:rsid w:val="00DB4A5B"/>
    <w:rsid w:val="00DB4DF7"/>
    <w:rsid w:val="00DB5604"/>
    <w:rsid w:val="00DB5AB3"/>
    <w:rsid w:val="00DB6053"/>
    <w:rsid w:val="00DB68D6"/>
    <w:rsid w:val="00DB6D78"/>
    <w:rsid w:val="00DB6EB8"/>
    <w:rsid w:val="00DC1156"/>
    <w:rsid w:val="00DC184B"/>
    <w:rsid w:val="00DC2152"/>
    <w:rsid w:val="00DC2498"/>
    <w:rsid w:val="00DC273F"/>
    <w:rsid w:val="00DC2CFD"/>
    <w:rsid w:val="00DC319D"/>
    <w:rsid w:val="00DC3407"/>
    <w:rsid w:val="00DC3BB1"/>
    <w:rsid w:val="00DC3DF4"/>
    <w:rsid w:val="00DC414E"/>
    <w:rsid w:val="00DC46B0"/>
    <w:rsid w:val="00DC5914"/>
    <w:rsid w:val="00DC59BD"/>
    <w:rsid w:val="00DC5BFF"/>
    <w:rsid w:val="00DC67DE"/>
    <w:rsid w:val="00DC729F"/>
    <w:rsid w:val="00DC7492"/>
    <w:rsid w:val="00DC75A8"/>
    <w:rsid w:val="00DC7AA1"/>
    <w:rsid w:val="00DD0652"/>
    <w:rsid w:val="00DD11AF"/>
    <w:rsid w:val="00DD1364"/>
    <w:rsid w:val="00DD1853"/>
    <w:rsid w:val="00DD1B9C"/>
    <w:rsid w:val="00DD20A5"/>
    <w:rsid w:val="00DD21EC"/>
    <w:rsid w:val="00DD3700"/>
    <w:rsid w:val="00DD4287"/>
    <w:rsid w:val="00DD49DB"/>
    <w:rsid w:val="00DD4B98"/>
    <w:rsid w:val="00DD4DF9"/>
    <w:rsid w:val="00DD56B3"/>
    <w:rsid w:val="00DD5A30"/>
    <w:rsid w:val="00DD5CAA"/>
    <w:rsid w:val="00DD6306"/>
    <w:rsid w:val="00DD72DC"/>
    <w:rsid w:val="00DD782A"/>
    <w:rsid w:val="00DD7BE8"/>
    <w:rsid w:val="00DD7F19"/>
    <w:rsid w:val="00DE04C6"/>
    <w:rsid w:val="00DE17F9"/>
    <w:rsid w:val="00DE2608"/>
    <w:rsid w:val="00DE272F"/>
    <w:rsid w:val="00DE2C4C"/>
    <w:rsid w:val="00DE3980"/>
    <w:rsid w:val="00DE48E8"/>
    <w:rsid w:val="00DE4F91"/>
    <w:rsid w:val="00DE7150"/>
    <w:rsid w:val="00DF0646"/>
    <w:rsid w:val="00DF11F7"/>
    <w:rsid w:val="00DF21DC"/>
    <w:rsid w:val="00DF2483"/>
    <w:rsid w:val="00DF2A73"/>
    <w:rsid w:val="00DF2D97"/>
    <w:rsid w:val="00DF39A9"/>
    <w:rsid w:val="00DF3FAF"/>
    <w:rsid w:val="00DF40B5"/>
    <w:rsid w:val="00DF4513"/>
    <w:rsid w:val="00DF4CBA"/>
    <w:rsid w:val="00DF502B"/>
    <w:rsid w:val="00DF5BB5"/>
    <w:rsid w:val="00DF6279"/>
    <w:rsid w:val="00DF7039"/>
    <w:rsid w:val="00DF70D6"/>
    <w:rsid w:val="00E00D43"/>
    <w:rsid w:val="00E00F39"/>
    <w:rsid w:val="00E0180C"/>
    <w:rsid w:val="00E0197F"/>
    <w:rsid w:val="00E0213C"/>
    <w:rsid w:val="00E0349D"/>
    <w:rsid w:val="00E03806"/>
    <w:rsid w:val="00E03AC4"/>
    <w:rsid w:val="00E04044"/>
    <w:rsid w:val="00E056BE"/>
    <w:rsid w:val="00E0615F"/>
    <w:rsid w:val="00E06ADD"/>
    <w:rsid w:val="00E06BFA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631"/>
    <w:rsid w:val="00E15868"/>
    <w:rsid w:val="00E15963"/>
    <w:rsid w:val="00E1596F"/>
    <w:rsid w:val="00E16EFD"/>
    <w:rsid w:val="00E17695"/>
    <w:rsid w:val="00E17988"/>
    <w:rsid w:val="00E17EAF"/>
    <w:rsid w:val="00E21623"/>
    <w:rsid w:val="00E216B0"/>
    <w:rsid w:val="00E21DA0"/>
    <w:rsid w:val="00E22664"/>
    <w:rsid w:val="00E22885"/>
    <w:rsid w:val="00E23105"/>
    <w:rsid w:val="00E232F4"/>
    <w:rsid w:val="00E239EE"/>
    <w:rsid w:val="00E23C42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6441"/>
    <w:rsid w:val="00E26EFE"/>
    <w:rsid w:val="00E27756"/>
    <w:rsid w:val="00E27D40"/>
    <w:rsid w:val="00E302B0"/>
    <w:rsid w:val="00E306ED"/>
    <w:rsid w:val="00E308ED"/>
    <w:rsid w:val="00E30CE2"/>
    <w:rsid w:val="00E31476"/>
    <w:rsid w:val="00E3188E"/>
    <w:rsid w:val="00E31A35"/>
    <w:rsid w:val="00E32801"/>
    <w:rsid w:val="00E33805"/>
    <w:rsid w:val="00E33A6E"/>
    <w:rsid w:val="00E346B7"/>
    <w:rsid w:val="00E34733"/>
    <w:rsid w:val="00E3494D"/>
    <w:rsid w:val="00E34D4A"/>
    <w:rsid w:val="00E34D5D"/>
    <w:rsid w:val="00E35D35"/>
    <w:rsid w:val="00E3623B"/>
    <w:rsid w:val="00E371B0"/>
    <w:rsid w:val="00E379A7"/>
    <w:rsid w:val="00E379B0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FBC"/>
    <w:rsid w:val="00E43094"/>
    <w:rsid w:val="00E434FD"/>
    <w:rsid w:val="00E43519"/>
    <w:rsid w:val="00E43DE6"/>
    <w:rsid w:val="00E443EA"/>
    <w:rsid w:val="00E45CE5"/>
    <w:rsid w:val="00E4601F"/>
    <w:rsid w:val="00E46D9D"/>
    <w:rsid w:val="00E50234"/>
    <w:rsid w:val="00E50369"/>
    <w:rsid w:val="00E5062C"/>
    <w:rsid w:val="00E51941"/>
    <w:rsid w:val="00E522A6"/>
    <w:rsid w:val="00E52438"/>
    <w:rsid w:val="00E5330C"/>
    <w:rsid w:val="00E53776"/>
    <w:rsid w:val="00E53C65"/>
    <w:rsid w:val="00E54043"/>
    <w:rsid w:val="00E54293"/>
    <w:rsid w:val="00E548B6"/>
    <w:rsid w:val="00E550FC"/>
    <w:rsid w:val="00E5612C"/>
    <w:rsid w:val="00E563DD"/>
    <w:rsid w:val="00E56B7A"/>
    <w:rsid w:val="00E56F8E"/>
    <w:rsid w:val="00E57F33"/>
    <w:rsid w:val="00E6001A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0049"/>
    <w:rsid w:val="00E718B9"/>
    <w:rsid w:val="00E72852"/>
    <w:rsid w:val="00E72C94"/>
    <w:rsid w:val="00E73F40"/>
    <w:rsid w:val="00E741A8"/>
    <w:rsid w:val="00E74202"/>
    <w:rsid w:val="00E744DF"/>
    <w:rsid w:val="00E74A27"/>
    <w:rsid w:val="00E74EB2"/>
    <w:rsid w:val="00E75430"/>
    <w:rsid w:val="00E75C2B"/>
    <w:rsid w:val="00E760B3"/>
    <w:rsid w:val="00E77BEA"/>
    <w:rsid w:val="00E77CDC"/>
    <w:rsid w:val="00E80722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50E1"/>
    <w:rsid w:val="00E8590B"/>
    <w:rsid w:val="00E85919"/>
    <w:rsid w:val="00E86183"/>
    <w:rsid w:val="00E86BD9"/>
    <w:rsid w:val="00E870D1"/>
    <w:rsid w:val="00E90595"/>
    <w:rsid w:val="00E9087D"/>
    <w:rsid w:val="00E91C1B"/>
    <w:rsid w:val="00E9292A"/>
    <w:rsid w:val="00E92A4A"/>
    <w:rsid w:val="00E93884"/>
    <w:rsid w:val="00E93C86"/>
    <w:rsid w:val="00E94278"/>
    <w:rsid w:val="00E94F59"/>
    <w:rsid w:val="00E97102"/>
    <w:rsid w:val="00EA00C9"/>
    <w:rsid w:val="00EA0DC8"/>
    <w:rsid w:val="00EA1335"/>
    <w:rsid w:val="00EA2B48"/>
    <w:rsid w:val="00EA35DA"/>
    <w:rsid w:val="00EA3650"/>
    <w:rsid w:val="00EA391E"/>
    <w:rsid w:val="00EA3D85"/>
    <w:rsid w:val="00EA3EA8"/>
    <w:rsid w:val="00EA43E4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0EFA"/>
    <w:rsid w:val="00EB1BBE"/>
    <w:rsid w:val="00EB229C"/>
    <w:rsid w:val="00EB3587"/>
    <w:rsid w:val="00EB367B"/>
    <w:rsid w:val="00EB3BF3"/>
    <w:rsid w:val="00EB3F6A"/>
    <w:rsid w:val="00EB3FDC"/>
    <w:rsid w:val="00EB422E"/>
    <w:rsid w:val="00EB4B0F"/>
    <w:rsid w:val="00EB4C39"/>
    <w:rsid w:val="00EB4F4C"/>
    <w:rsid w:val="00EB5787"/>
    <w:rsid w:val="00EB65AB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440"/>
    <w:rsid w:val="00EC47C2"/>
    <w:rsid w:val="00EC5D73"/>
    <w:rsid w:val="00EC5F2E"/>
    <w:rsid w:val="00EC6CE0"/>
    <w:rsid w:val="00EC7246"/>
    <w:rsid w:val="00EC75D8"/>
    <w:rsid w:val="00EC7626"/>
    <w:rsid w:val="00EC7634"/>
    <w:rsid w:val="00EC7A20"/>
    <w:rsid w:val="00ED09ED"/>
    <w:rsid w:val="00ED23D2"/>
    <w:rsid w:val="00ED2FA8"/>
    <w:rsid w:val="00ED331F"/>
    <w:rsid w:val="00ED33AA"/>
    <w:rsid w:val="00ED3515"/>
    <w:rsid w:val="00ED385B"/>
    <w:rsid w:val="00ED3F47"/>
    <w:rsid w:val="00ED41AB"/>
    <w:rsid w:val="00ED49EB"/>
    <w:rsid w:val="00ED4C14"/>
    <w:rsid w:val="00ED507F"/>
    <w:rsid w:val="00ED5091"/>
    <w:rsid w:val="00ED5392"/>
    <w:rsid w:val="00ED5507"/>
    <w:rsid w:val="00ED59FE"/>
    <w:rsid w:val="00ED5C9E"/>
    <w:rsid w:val="00ED5CDB"/>
    <w:rsid w:val="00ED5E81"/>
    <w:rsid w:val="00ED6CD7"/>
    <w:rsid w:val="00ED6E50"/>
    <w:rsid w:val="00ED6F0F"/>
    <w:rsid w:val="00ED758D"/>
    <w:rsid w:val="00ED7BC2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D70"/>
    <w:rsid w:val="00EE5E40"/>
    <w:rsid w:val="00EE6234"/>
    <w:rsid w:val="00EE656B"/>
    <w:rsid w:val="00EE6793"/>
    <w:rsid w:val="00EE6CDD"/>
    <w:rsid w:val="00EE72D2"/>
    <w:rsid w:val="00EF139E"/>
    <w:rsid w:val="00EF163E"/>
    <w:rsid w:val="00EF1C65"/>
    <w:rsid w:val="00EF3226"/>
    <w:rsid w:val="00EF3E5F"/>
    <w:rsid w:val="00EF3F3F"/>
    <w:rsid w:val="00EF4708"/>
    <w:rsid w:val="00EF4A2C"/>
    <w:rsid w:val="00EF4F88"/>
    <w:rsid w:val="00EF698F"/>
    <w:rsid w:val="00EF7DC6"/>
    <w:rsid w:val="00F00EFF"/>
    <w:rsid w:val="00F0164F"/>
    <w:rsid w:val="00F01F79"/>
    <w:rsid w:val="00F02814"/>
    <w:rsid w:val="00F02CE3"/>
    <w:rsid w:val="00F031D7"/>
    <w:rsid w:val="00F0323F"/>
    <w:rsid w:val="00F03D9A"/>
    <w:rsid w:val="00F04366"/>
    <w:rsid w:val="00F0461A"/>
    <w:rsid w:val="00F04701"/>
    <w:rsid w:val="00F04879"/>
    <w:rsid w:val="00F0510F"/>
    <w:rsid w:val="00F0558E"/>
    <w:rsid w:val="00F07AEF"/>
    <w:rsid w:val="00F103F6"/>
    <w:rsid w:val="00F10FD3"/>
    <w:rsid w:val="00F111DF"/>
    <w:rsid w:val="00F11390"/>
    <w:rsid w:val="00F11CE6"/>
    <w:rsid w:val="00F127B3"/>
    <w:rsid w:val="00F137AF"/>
    <w:rsid w:val="00F13D02"/>
    <w:rsid w:val="00F14624"/>
    <w:rsid w:val="00F1476D"/>
    <w:rsid w:val="00F14A18"/>
    <w:rsid w:val="00F17305"/>
    <w:rsid w:val="00F17307"/>
    <w:rsid w:val="00F203F9"/>
    <w:rsid w:val="00F212AD"/>
    <w:rsid w:val="00F21482"/>
    <w:rsid w:val="00F22114"/>
    <w:rsid w:val="00F22294"/>
    <w:rsid w:val="00F22CC9"/>
    <w:rsid w:val="00F22E58"/>
    <w:rsid w:val="00F237CD"/>
    <w:rsid w:val="00F2517E"/>
    <w:rsid w:val="00F2551F"/>
    <w:rsid w:val="00F25551"/>
    <w:rsid w:val="00F255B0"/>
    <w:rsid w:val="00F2611A"/>
    <w:rsid w:val="00F27F9D"/>
    <w:rsid w:val="00F30EE9"/>
    <w:rsid w:val="00F31280"/>
    <w:rsid w:val="00F3165B"/>
    <w:rsid w:val="00F32720"/>
    <w:rsid w:val="00F337D5"/>
    <w:rsid w:val="00F337ED"/>
    <w:rsid w:val="00F34A30"/>
    <w:rsid w:val="00F36DD1"/>
    <w:rsid w:val="00F36DEC"/>
    <w:rsid w:val="00F373BA"/>
    <w:rsid w:val="00F3788B"/>
    <w:rsid w:val="00F37AFB"/>
    <w:rsid w:val="00F37D1F"/>
    <w:rsid w:val="00F401AF"/>
    <w:rsid w:val="00F407B8"/>
    <w:rsid w:val="00F40A02"/>
    <w:rsid w:val="00F4143E"/>
    <w:rsid w:val="00F41482"/>
    <w:rsid w:val="00F417ED"/>
    <w:rsid w:val="00F418E1"/>
    <w:rsid w:val="00F41FBD"/>
    <w:rsid w:val="00F42ACE"/>
    <w:rsid w:val="00F42FF8"/>
    <w:rsid w:val="00F43775"/>
    <w:rsid w:val="00F43BA0"/>
    <w:rsid w:val="00F43D53"/>
    <w:rsid w:val="00F44CD9"/>
    <w:rsid w:val="00F4540E"/>
    <w:rsid w:val="00F46123"/>
    <w:rsid w:val="00F467A1"/>
    <w:rsid w:val="00F47583"/>
    <w:rsid w:val="00F477C0"/>
    <w:rsid w:val="00F478FD"/>
    <w:rsid w:val="00F47C8E"/>
    <w:rsid w:val="00F50255"/>
    <w:rsid w:val="00F50F19"/>
    <w:rsid w:val="00F50FD5"/>
    <w:rsid w:val="00F5165E"/>
    <w:rsid w:val="00F5171F"/>
    <w:rsid w:val="00F518DC"/>
    <w:rsid w:val="00F51D8A"/>
    <w:rsid w:val="00F525BB"/>
    <w:rsid w:val="00F53816"/>
    <w:rsid w:val="00F53DD0"/>
    <w:rsid w:val="00F5449F"/>
    <w:rsid w:val="00F54B6B"/>
    <w:rsid w:val="00F54C62"/>
    <w:rsid w:val="00F550F5"/>
    <w:rsid w:val="00F55D40"/>
    <w:rsid w:val="00F55E61"/>
    <w:rsid w:val="00F561FA"/>
    <w:rsid w:val="00F5659E"/>
    <w:rsid w:val="00F5675C"/>
    <w:rsid w:val="00F56AA3"/>
    <w:rsid w:val="00F56D56"/>
    <w:rsid w:val="00F60D34"/>
    <w:rsid w:val="00F613F2"/>
    <w:rsid w:val="00F618DE"/>
    <w:rsid w:val="00F61B27"/>
    <w:rsid w:val="00F61C36"/>
    <w:rsid w:val="00F62358"/>
    <w:rsid w:val="00F6255C"/>
    <w:rsid w:val="00F6287A"/>
    <w:rsid w:val="00F62C47"/>
    <w:rsid w:val="00F62E0B"/>
    <w:rsid w:val="00F62F4F"/>
    <w:rsid w:val="00F6397C"/>
    <w:rsid w:val="00F63F62"/>
    <w:rsid w:val="00F6463C"/>
    <w:rsid w:val="00F64DC8"/>
    <w:rsid w:val="00F64E4B"/>
    <w:rsid w:val="00F65AC4"/>
    <w:rsid w:val="00F65E0E"/>
    <w:rsid w:val="00F70A69"/>
    <w:rsid w:val="00F7210B"/>
    <w:rsid w:val="00F72DDA"/>
    <w:rsid w:val="00F73949"/>
    <w:rsid w:val="00F74493"/>
    <w:rsid w:val="00F74D7D"/>
    <w:rsid w:val="00F74F22"/>
    <w:rsid w:val="00F75342"/>
    <w:rsid w:val="00F75816"/>
    <w:rsid w:val="00F763C6"/>
    <w:rsid w:val="00F764EB"/>
    <w:rsid w:val="00F765AB"/>
    <w:rsid w:val="00F76AA7"/>
    <w:rsid w:val="00F77323"/>
    <w:rsid w:val="00F8051E"/>
    <w:rsid w:val="00F819B2"/>
    <w:rsid w:val="00F82153"/>
    <w:rsid w:val="00F82669"/>
    <w:rsid w:val="00F826C1"/>
    <w:rsid w:val="00F82B19"/>
    <w:rsid w:val="00F838B8"/>
    <w:rsid w:val="00F86A29"/>
    <w:rsid w:val="00F86D28"/>
    <w:rsid w:val="00F86FAE"/>
    <w:rsid w:val="00F873FB"/>
    <w:rsid w:val="00F87DE9"/>
    <w:rsid w:val="00F903BA"/>
    <w:rsid w:val="00F903F4"/>
    <w:rsid w:val="00F91761"/>
    <w:rsid w:val="00F91784"/>
    <w:rsid w:val="00F91FB2"/>
    <w:rsid w:val="00F92C73"/>
    <w:rsid w:val="00F9384D"/>
    <w:rsid w:val="00F93A45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29B2"/>
    <w:rsid w:val="00FA35FD"/>
    <w:rsid w:val="00FA4548"/>
    <w:rsid w:val="00FA4EFE"/>
    <w:rsid w:val="00FA54C0"/>
    <w:rsid w:val="00FA57CD"/>
    <w:rsid w:val="00FA58BD"/>
    <w:rsid w:val="00FA5C2F"/>
    <w:rsid w:val="00FA5EDF"/>
    <w:rsid w:val="00FA5FD1"/>
    <w:rsid w:val="00FA6919"/>
    <w:rsid w:val="00FA6951"/>
    <w:rsid w:val="00FA78EA"/>
    <w:rsid w:val="00FB00E3"/>
    <w:rsid w:val="00FB0A00"/>
    <w:rsid w:val="00FB0DAD"/>
    <w:rsid w:val="00FB1000"/>
    <w:rsid w:val="00FB161C"/>
    <w:rsid w:val="00FB241A"/>
    <w:rsid w:val="00FB2B25"/>
    <w:rsid w:val="00FB2FEB"/>
    <w:rsid w:val="00FB3729"/>
    <w:rsid w:val="00FB37E6"/>
    <w:rsid w:val="00FB3F10"/>
    <w:rsid w:val="00FB4060"/>
    <w:rsid w:val="00FB4DD8"/>
    <w:rsid w:val="00FB4F1E"/>
    <w:rsid w:val="00FB7B57"/>
    <w:rsid w:val="00FC056C"/>
    <w:rsid w:val="00FC0857"/>
    <w:rsid w:val="00FC0B0D"/>
    <w:rsid w:val="00FC0B99"/>
    <w:rsid w:val="00FC1346"/>
    <w:rsid w:val="00FC14E2"/>
    <w:rsid w:val="00FC157E"/>
    <w:rsid w:val="00FC3B44"/>
    <w:rsid w:val="00FC423B"/>
    <w:rsid w:val="00FC4652"/>
    <w:rsid w:val="00FC47B8"/>
    <w:rsid w:val="00FC48D8"/>
    <w:rsid w:val="00FC56C5"/>
    <w:rsid w:val="00FC5ECE"/>
    <w:rsid w:val="00FC655B"/>
    <w:rsid w:val="00FC67F5"/>
    <w:rsid w:val="00FC70D8"/>
    <w:rsid w:val="00FC758E"/>
    <w:rsid w:val="00FC7909"/>
    <w:rsid w:val="00FC7C1D"/>
    <w:rsid w:val="00FC7FA8"/>
    <w:rsid w:val="00FD04EA"/>
    <w:rsid w:val="00FD0C72"/>
    <w:rsid w:val="00FD10C9"/>
    <w:rsid w:val="00FD1588"/>
    <w:rsid w:val="00FD203E"/>
    <w:rsid w:val="00FD3226"/>
    <w:rsid w:val="00FD4569"/>
    <w:rsid w:val="00FD5474"/>
    <w:rsid w:val="00FD586B"/>
    <w:rsid w:val="00FD5D2B"/>
    <w:rsid w:val="00FD667D"/>
    <w:rsid w:val="00FD6802"/>
    <w:rsid w:val="00FD695B"/>
    <w:rsid w:val="00FD6B3C"/>
    <w:rsid w:val="00FD6CDB"/>
    <w:rsid w:val="00FD6F67"/>
    <w:rsid w:val="00FD74BB"/>
    <w:rsid w:val="00FD7C91"/>
    <w:rsid w:val="00FE01F3"/>
    <w:rsid w:val="00FE0802"/>
    <w:rsid w:val="00FE0A5E"/>
    <w:rsid w:val="00FE0B3A"/>
    <w:rsid w:val="00FE135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1187"/>
    <w:rsid w:val="00FF2790"/>
    <w:rsid w:val="00FF2B7A"/>
    <w:rsid w:val="00FF32DA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17771"/>
    <w:rPr>
      <w:rFonts w:ascii="Tahoma" w:hAnsi="Tahoma" w:cs="Tahoma"/>
      <w:sz w:val="18"/>
      <w:szCs w:val="18"/>
    </w:rPr>
  </w:style>
  <w:style w:type="character" w:customStyle="1" w:styleId="a4">
    <w:name w:val="Основной текст Знак"/>
    <w:basedOn w:val="a0"/>
    <w:link w:val="a3"/>
    <w:semiHidden/>
    <w:rsid w:val="00717771"/>
    <w:rPr>
      <w:rFonts w:ascii="Tahoma" w:eastAsia="Calibri" w:hAnsi="Tahoma" w:cs="Tahoma"/>
      <w:sz w:val="18"/>
      <w:szCs w:val="18"/>
      <w:lang w:eastAsia="ru-RU"/>
    </w:rPr>
  </w:style>
  <w:style w:type="character" w:styleId="a5">
    <w:name w:val="Strong"/>
    <w:qFormat/>
    <w:rsid w:val="00717771"/>
    <w:rPr>
      <w:rFonts w:cs="Times New Roman"/>
      <w:b/>
      <w:bCs/>
    </w:rPr>
  </w:style>
  <w:style w:type="paragraph" w:styleId="a6">
    <w:name w:val="Normal (Web)"/>
    <w:basedOn w:val="a"/>
    <w:semiHidden/>
    <w:rsid w:val="00717771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717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717771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717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17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71777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7177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semiHidden/>
    <w:rsid w:val="007177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1777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71777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List Paragraph"/>
    <w:basedOn w:val="a"/>
    <w:qFormat/>
    <w:rsid w:val="00717771"/>
    <w:pPr>
      <w:ind w:left="720"/>
      <w:contextualSpacing/>
    </w:pPr>
    <w:rPr>
      <w:rFonts w:eastAsia="Times New Roman"/>
    </w:rPr>
  </w:style>
  <w:style w:type="paragraph" w:customStyle="1" w:styleId="a8">
    <w:name w:val="Прижатый влево"/>
    <w:basedOn w:val="a"/>
    <w:next w:val="a"/>
    <w:rsid w:val="0071777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2789</Words>
  <Characters>15899</Characters>
  <Application>Microsoft Office Word</Application>
  <DocSecurity>0</DocSecurity>
  <Lines>132</Lines>
  <Paragraphs>37</Paragraphs>
  <ScaleCrop>false</ScaleCrop>
  <Company>Home</Company>
  <LinksUpToDate>false</LinksUpToDate>
  <CharactersWithSpaces>18651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2014-03-21T13:00:00Z</dcterms:created>
  <dcterms:modified xsi:type="dcterms:W3CDTF">2014-03-21T13:01:00Z</dcterms:modified>
</cp:coreProperties>
</file>