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4168F" w14:textId="77777777" w:rsidR="00531434" w:rsidRPr="00531434" w:rsidRDefault="00531434" w:rsidP="00531434">
      <w:pPr>
        <w:rPr>
          <w:rFonts w:ascii="Times New Roman" w:hAnsi="Times New Roman" w:cs="Times New Roman"/>
          <w:lang w:val="en-US"/>
        </w:rPr>
      </w:pPr>
      <w:r w:rsidRPr="00531434">
        <w:rPr>
          <w:b/>
          <w:lang w:val="en-US"/>
        </w:rPr>
        <w:t>2</w:t>
      </w:r>
      <w:r w:rsidRPr="00531434">
        <w:rPr>
          <w:rFonts w:ascii="Times New Roman" w:hAnsi="Times New Roman" w:cs="Times New Roman"/>
          <w:b/>
          <w:lang w:val="en-US"/>
        </w:rPr>
        <w:t xml:space="preserve">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2"/>
        <w:gridCol w:w="4483"/>
        <w:gridCol w:w="1144"/>
        <w:gridCol w:w="1570"/>
        <w:gridCol w:w="1647"/>
        <w:gridCol w:w="1198"/>
        <w:gridCol w:w="1917"/>
      </w:tblGrid>
      <w:tr w:rsidR="00531434" w:rsidRPr="00531434" w14:paraId="0974F541" w14:textId="77777777" w:rsidTr="00531434">
        <w:trPr>
          <w:trHeight w:val="144"/>
        </w:trPr>
        <w:tc>
          <w:tcPr>
            <w:tcW w:w="3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32534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№ п/п </w:t>
            </w:r>
          </w:p>
          <w:p w14:paraId="20B190C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BEEC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Тема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урока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7FD4CD0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CAFD0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Количество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часов</w:t>
            </w:r>
            <w:proofErr w:type="spellEnd"/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59F44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Дата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изучения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2CFBF4A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E53D0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Электронные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цифровые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образовательные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ресурсы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6D62FC4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76EF1C03" w14:textId="77777777" w:rsidTr="00531434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F180C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E614A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B42E8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Всего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1D68D5C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E98C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Контрольные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работы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4B98B1F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EFFAC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Практические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b/>
                <w:lang w:val="en-US"/>
              </w:rPr>
              <w:t>работы</w:t>
            </w:r>
            <w:proofErr w:type="spellEnd"/>
            <w:r w:rsidRPr="0053143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0074073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45DD4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463F1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D3BA737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283F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5CA146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Наша Родина ‒ Россия, Российская Федерация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3C36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8C69D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516B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5AB3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02.09.2024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857DE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2C2716A0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AA78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A730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Народы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России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Родная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2BFD8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AB0FE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8D9FD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9677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04.09.2024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43768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3EEE7EF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BBC1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8B682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Родной край, его природные достопримечательности.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Город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село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7FAE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091F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7C466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A50A6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09.09.2024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8CBB0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19CA226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49C1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5A14E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A23F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31E95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D23E5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AF951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11.09.2024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726E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78AFF7AC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0535B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E98F6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Охрана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природы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2E726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E79E2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AA211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C5608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16.09.2024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4F2B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AC0E868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BD6D3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1468F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Заповедники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России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0CBC1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8230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83D21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20092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18.09.2024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B477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D88B2C4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0D19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6938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Заповедники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России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Охрана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природы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7A3C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42C01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F1D8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D67B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23.09.2024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719C5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BE7E601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EE35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A46E2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город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село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2971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A83A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68752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6345D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25.09.2024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7A24F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9466132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F6D8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9EAF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Неживая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живая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природа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Явления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природы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73F5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570A3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2F864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ED7F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30.09.2024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EE7F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4F80C0A4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0BB34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E964C9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CC63A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73E4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D108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F994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02.10.2024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8264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49F4C3A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B276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D43DE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Явления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природы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571DA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18A67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B7228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B4ACA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07.10.2024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F3B3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28330816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3C1D1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34FB4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профессии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важны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97EF3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0DB7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B0067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F5412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09.10.2024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2206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354C5905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9EB9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FD12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Невидимые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нити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природы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E7A21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1BC1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9D4F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CBBEF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14.10.2024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696B7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B9FB308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FFF5C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84886C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72426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69E82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BA9E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B2262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16.10.2024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6E618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737F02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A42EF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A9C91C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95372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718FE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ABA99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955FD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21.10.2024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8B9DF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4829004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5302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lastRenderedPageBreak/>
              <w:t>16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155183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E4E66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7F91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CD163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9406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23.10.2024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895B5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031A2F08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BE11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7F273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Земля - живая планета Солнечной системы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CE23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8054C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40C0C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30DA3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06.11.2024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FC80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32916B4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8B020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D88767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CF5D3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92A2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1211B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EC8F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11.11.2024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B06EA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AA9D37D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DA3F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8096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Какие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бывают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растения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DA9F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EDBC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A3043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E67DE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13.11.2024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79471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28B9E93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2345D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3B245F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F0D2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782C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C1EE2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DB305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18.11.2024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DADE3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366DB2C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4F48E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AC245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Какие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бывают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животные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B5C2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AF45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CCC4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69B3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20.11.2024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BE30E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12FAA4D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2E4D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434090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10B06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C1BF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D97D3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A5807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25.11.2024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3D6A9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78C223D3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53EB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62C34C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EB20E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597BF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F62C0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37B9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27.11.2024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A8CCB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211D269C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E5615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3507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Невидимые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нити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Впереди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лето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1EE1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7EFE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1B3AF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B1416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02.12.2024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28324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3888202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EE23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lastRenderedPageBreak/>
              <w:t>25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198BBC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27BD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25F16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ABA1E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6F542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04.12.2024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FBC38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76B8A97C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0658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323D0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31B88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013D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5026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BB171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09.12.2024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70DC1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79890AA4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4AE44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500F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Комнатные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растения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A2D6E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1B273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C7E3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3BD6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11.12.2024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6110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BB24EF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A3D9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C8FDF5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C3536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63877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17D8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AA4C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16.12.2024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A11BC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062F9973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C5F1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294E92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B826F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C536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D8B00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5979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18.12.2024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F56BA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715E169E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E71A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FBA35D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6CC2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C3A65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D09F0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71F0C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23.12.2024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2F4B0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34079B22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96ABC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47C46F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47AE7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FBEFE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2F5C7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FA27B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25.12.2024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1F74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DD6877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7405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CD27E5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05C8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6B575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1FDB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F4B4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08.01.2025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75E3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D1A3557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1813D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lastRenderedPageBreak/>
              <w:t>33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BDBB47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6780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740D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80517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1A09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13.01.2025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3A855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BE722C6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7D499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7DBB03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Заповедники: значение для охраны природы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C5E0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FD04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5684F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38E38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15.01.2025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CC6E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0274F42D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2DC8C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7BE1F1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Мир профессий жителей нашего региона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97B31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F543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DFB4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C8E1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20.01.2025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94831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394D9413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C8236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259EC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406BC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72ADB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F472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A99A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22.01.2025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45BC1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431BAA2C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366EF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4B3624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Резервный урок. Из чего что сделано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69099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1280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9E71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346E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27.01.2025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74EFA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D64B7D7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5C2A2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A2802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6DA8A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EBAC9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7FC7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C0C4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29.01.2025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601DD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DEAA166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D6F9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E244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Если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хочешь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быть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здоров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22BBB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93CD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EFF59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AEB5B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03.02.2025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7E2F5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36831DA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EB7E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0BC7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Витамины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здоровье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ребёнка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B85B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7483F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F731B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3BCA1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05.02.2025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3E70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2179D11F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5AA9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F6183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8CD0E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381B5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7DD37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27380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10.02.2025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E3C3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028C153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58476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lastRenderedPageBreak/>
              <w:t>42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B7727D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AFF0D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824C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66CB1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8B10E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12.02.2025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14EB1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ED2073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6D7D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32C6C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AC097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513F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AF75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FA8E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17.02.2025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C0BAF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6921EF8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6BFFF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7235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воде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и в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лесу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Опасные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незнакомцы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24539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A7B9A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AD1F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A5570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19.02.2025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8402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06D8814A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BABAC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9D38D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Правила культурного поведения в общественных местах.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Что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такое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этикет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A7F6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15559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81B29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DF75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24.02.2025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F5C6C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779F797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E4AD0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CFBC4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Подробнее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о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лесных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опасностях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764FC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02FE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99C4B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1CBBF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26.02.2025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637C2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01D4BDB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0420D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6C20E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Наша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дружная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семья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65CF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9218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93CC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8D38E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03.03.2025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CC6F4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8581D16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7F230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F553A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57DD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589C8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7AE76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D136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05.03.2025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DD88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C883D7B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0CCC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9DBF51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1876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35ED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B413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D0C6C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12.03.2025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6744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A3B79B3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AB888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A16BA6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AB999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0315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E1974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75028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17.03.2025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EF451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0A6C751E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88DC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lastRenderedPageBreak/>
              <w:t>51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435F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Правила безопасного поведения пассажира наземного транспорта.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Мы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—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пассажиры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37AFA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599E5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1C23D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976D0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19.03.2025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3DBC4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EB933DA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5AF7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B9C247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EC11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2231A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D874A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08E3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31.03.2025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5D134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2F49DEC2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0720B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EE35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Правила безопасного поведения пассажира метро.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Знаки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безопасности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метро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E3AEA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AF61C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4702E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7628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02.04.2025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9BFD1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02DA0B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F38C2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5549B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Родословная. Родословное древо, история семьи.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Предшествующие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поколения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F9507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8FAEA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2B3D7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E0E18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07.04.2025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9E5B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337E4FE8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7BC8E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D7FF4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Модели Земли - глобус, карта, план.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Практическая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68C55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68960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50F73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29D7D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09.04.2025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4B516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5C2E41A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C445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55A0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Карта мира. Материки и океаны.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Практическая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C65E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E768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B625E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921B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14.04.2025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EC9D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0C7E8F8E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5717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FC38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Практическая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C899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86B88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1CAB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AA6C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16.04.2025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CBC62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7E521A64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600F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F0CE4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Резервный урок. Формы земной поверхности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E840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2C14D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7CE6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26008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21.04.2025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F6DB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5D5C305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B5EA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AC49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Животные и их потомство. Размножение животных.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Стадии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развития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насекомого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земноводных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3ECB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ACA32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FC39B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E981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23.04.2025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5E75B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3F26E157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767B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439E18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Москва ‒ столица России. Герб Москвы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14CFC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466C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6C2F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186A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28.04.2025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58364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4873547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9F8C2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00A2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Достопримечательности Москвы: Большой театр, МГУ, Московский цирк, Театр кукол </w:t>
            </w:r>
            <w:r w:rsidRPr="00531434">
              <w:rPr>
                <w:rFonts w:ascii="Times New Roman" w:hAnsi="Times New Roman" w:cs="Times New Roman"/>
              </w:rPr>
              <w:lastRenderedPageBreak/>
              <w:t xml:space="preserve">имени С.В. Образцова.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Путешествие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Москве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1980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lastRenderedPageBreak/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D1870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35EC9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C2168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30.04.2025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E7F3F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4B92212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13C9D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44B20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32DFA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BB832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A4504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99CF2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05.05.2025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F6DD3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6EF6856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0EFDF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326917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F6683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86C5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31B44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CE95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07.05.2025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EFC21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2572C85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68F3C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5DAD42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C6FC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E91BF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E33B3C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64387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12.05.2025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D7655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177CCC5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53BE7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BE8E09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BA8B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6540B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706F17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62B18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14.05.2025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2532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3D4DC3E6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8296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1941AB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Явления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природы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. В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гости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к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весне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Впереди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лето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8EA2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3BBA6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9D769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798528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19.05.2025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5FF3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D29F699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611A7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01C79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910315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00E2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9BB9A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CDF4F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21.05.2025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7F854E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E02CC78" w14:textId="77777777" w:rsidTr="00531434">
        <w:trPr>
          <w:trHeight w:val="144"/>
        </w:trPr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62FB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04030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Города</w:t>
            </w:r>
            <w:proofErr w:type="spellEnd"/>
            <w:r w:rsidRPr="005314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1434">
              <w:rPr>
                <w:rFonts w:ascii="Times New Roman" w:hAnsi="Times New Roman" w:cs="Times New Roman"/>
                <w:lang w:val="en-US"/>
              </w:rPr>
              <w:t>России</w:t>
            </w:r>
            <w:proofErr w:type="spellEnd"/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B55B1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1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342A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E0512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68BF4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26.05.2025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3E55D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434" w:rsidRPr="00531434" w14:paraId="50F122B9" w14:textId="77777777" w:rsidTr="0053143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6AED77" w14:textId="77777777" w:rsidR="00531434" w:rsidRPr="00531434" w:rsidRDefault="00531434" w:rsidP="00531434">
            <w:pPr>
              <w:rPr>
                <w:rFonts w:ascii="Times New Roman" w:hAnsi="Times New Roman" w:cs="Times New Roman"/>
              </w:rPr>
            </w:pPr>
            <w:r w:rsidRPr="00531434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4A7DA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</w:rPr>
              <w:t xml:space="preserve"> </w:t>
            </w:r>
            <w:r w:rsidRPr="00531434">
              <w:rPr>
                <w:rFonts w:ascii="Times New Roman" w:hAnsi="Times New Roman" w:cs="Times New Roman"/>
                <w:lang w:val="en-US"/>
              </w:rPr>
              <w:t xml:space="preserve">68 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4823D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3 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931006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  <w:r w:rsidRPr="00531434">
              <w:rPr>
                <w:rFonts w:ascii="Times New Roman" w:hAnsi="Times New Roman" w:cs="Times New Roman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A7CC3" w14:textId="77777777" w:rsidR="00531434" w:rsidRPr="00531434" w:rsidRDefault="00531434" w:rsidP="0053143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AEEEDEB" w14:textId="77777777" w:rsidR="007D0245" w:rsidRDefault="007D0245"/>
    <w:sectPr w:rsidR="007D0245" w:rsidSect="005314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34"/>
    <w:rsid w:val="00531434"/>
    <w:rsid w:val="007D0245"/>
    <w:rsid w:val="00C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2FEC"/>
  <w15:chartTrackingRefBased/>
  <w15:docId w15:val="{4C893310-43E7-4972-9F4A-9EE7C2A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1140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Жерновая</dc:creator>
  <cp:keywords/>
  <dc:description/>
  <cp:lastModifiedBy>Татьяна Жерновая</cp:lastModifiedBy>
  <cp:revision>1</cp:revision>
  <dcterms:created xsi:type="dcterms:W3CDTF">2024-09-23T18:12:00Z</dcterms:created>
  <dcterms:modified xsi:type="dcterms:W3CDTF">2024-09-23T18:13:00Z</dcterms:modified>
</cp:coreProperties>
</file>