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362" w:rsidRPr="003B6362" w:rsidRDefault="003B6362" w:rsidP="003B6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6362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бюджетное образовательное учреждение</w:t>
      </w:r>
    </w:p>
    <w:p w:rsidR="003B6362" w:rsidRPr="003B6362" w:rsidRDefault="003B6362" w:rsidP="003B636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6362">
        <w:rPr>
          <w:rFonts w:ascii="Times New Roman" w:eastAsia="Times New Roman" w:hAnsi="Times New Roman" w:cs="Times New Roman"/>
          <w:sz w:val="28"/>
          <w:szCs w:val="24"/>
          <w:lang w:eastAsia="ru-RU"/>
        </w:rPr>
        <w:t>«Иртовская основная общеобразовательная школа»</w:t>
      </w:r>
    </w:p>
    <w:p w:rsidR="003B6362" w:rsidRPr="003B6362" w:rsidRDefault="003B6362" w:rsidP="003B636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6362" w:rsidRPr="003B6362" w:rsidRDefault="003B6362" w:rsidP="003B6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63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пер. </w:t>
      </w:r>
      <w:proofErr w:type="gramStart"/>
      <w:r w:rsidRPr="003B6362">
        <w:rPr>
          <w:rFonts w:ascii="Times New Roman" w:eastAsia="Times New Roman" w:hAnsi="Times New Roman" w:cs="Times New Roman"/>
          <w:sz w:val="28"/>
          <w:szCs w:val="24"/>
          <w:lang w:eastAsia="ru-RU"/>
        </w:rPr>
        <w:t>Школьный,д.</w:t>
      </w:r>
      <w:proofErr w:type="gramEnd"/>
      <w:r w:rsidRPr="003B63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2, с. Ирта, Ленский район, Архангельская область, 165772,тел.(81859)77136, факс(8185977135) </w:t>
      </w:r>
      <w:r w:rsidRPr="003B636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E</w:t>
      </w:r>
      <w:r w:rsidRPr="003B6362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3B636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mail</w:t>
      </w:r>
      <w:r w:rsidRPr="003B63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proofErr w:type="spellStart"/>
      <w:r w:rsidRPr="003B636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irta</w:t>
      </w:r>
      <w:proofErr w:type="spellEnd"/>
      <w:r w:rsidRPr="003B6362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proofErr w:type="spellStart"/>
      <w:r w:rsidRPr="003B636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schkola</w:t>
      </w:r>
      <w:proofErr w:type="spellEnd"/>
      <w:r w:rsidRPr="003B6362">
        <w:rPr>
          <w:rFonts w:ascii="Times New Roman" w:eastAsia="Times New Roman" w:hAnsi="Times New Roman" w:cs="Times New Roman"/>
          <w:sz w:val="28"/>
          <w:szCs w:val="24"/>
          <w:lang w:eastAsia="ru-RU"/>
        </w:rPr>
        <w:t>@</w:t>
      </w:r>
      <w:proofErr w:type="spellStart"/>
      <w:r w:rsidRPr="003B636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yandex</w:t>
      </w:r>
      <w:proofErr w:type="spellEnd"/>
      <w:r w:rsidRPr="003B636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Pr="003B636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proofErr w:type="spellEnd"/>
    </w:p>
    <w:p w:rsidR="003B6362" w:rsidRDefault="003B6362" w:rsidP="003B63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362" w:rsidRPr="003B6362" w:rsidRDefault="003B6362" w:rsidP="003B6362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3B6362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t xml:space="preserve">ПРИНЯТО: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t>                       </w:t>
      </w:r>
      <w:r w:rsidRPr="003B6362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t>УТВЕРЖДАЮ</w:t>
      </w:r>
    </w:p>
    <w:p w:rsidR="003B6362" w:rsidRPr="003B6362" w:rsidRDefault="003B6362" w:rsidP="003B6362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3B6362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t xml:space="preserve">На педагогическом совете школы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t>                         </w:t>
      </w:r>
      <w:proofErr w:type="gramStart"/>
      <w:r w:rsidRPr="003B6362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t>Директор  МБОУ</w:t>
      </w:r>
      <w:proofErr w:type="gramEnd"/>
      <w:r w:rsidRPr="003B6362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t xml:space="preserve"> «Иртовская ОШ»</w:t>
      </w:r>
    </w:p>
    <w:p w:rsidR="003B6362" w:rsidRPr="003B6362" w:rsidRDefault="004B273A" w:rsidP="003B6362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t>Протокол №2</w:t>
      </w:r>
      <w:r w:rsidR="003B6362" w:rsidRPr="003B6362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t xml:space="preserve">                                                </w:t>
      </w:r>
      <w:r w:rsidR="003B6362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t xml:space="preserve">                              </w:t>
      </w:r>
      <w:r w:rsidR="003B6362" w:rsidRPr="003B6362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t>_____________О.В. Вяткина</w:t>
      </w:r>
    </w:p>
    <w:p w:rsidR="003B6362" w:rsidRPr="00D43D81" w:rsidRDefault="00D43D81" w:rsidP="003B6362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17"/>
          <w:lang w:eastAsia="ru-RU"/>
        </w:rPr>
      </w:pPr>
      <w:r w:rsidRPr="00D43D81">
        <w:rPr>
          <w:rFonts w:ascii="Times New Roman" w:eastAsia="Times New Roman" w:hAnsi="Times New Roman" w:cs="Times New Roman"/>
          <w:sz w:val="24"/>
          <w:szCs w:val="16"/>
          <w:lang w:eastAsia="ru-RU"/>
        </w:rPr>
        <w:t>«_</w:t>
      </w:r>
      <w:r w:rsidR="00DB47CB">
        <w:rPr>
          <w:rFonts w:ascii="Times New Roman" w:eastAsia="Times New Roman" w:hAnsi="Times New Roman" w:cs="Times New Roman"/>
          <w:sz w:val="24"/>
          <w:szCs w:val="16"/>
          <w:lang w:eastAsia="ru-RU"/>
        </w:rPr>
        <w:t>29</w:t>
      </w:r>
      <w:r w:rsidRPr="00D43D81">
        <w:rPr>
          <w:rFonts w:ascii="Times New Roman" w:eastAsia="Times New Roman" w:hAnsi="Times New Roman" w:cs="Times New Roman"/>
          <w:sz w:val="24"/>
          <w:szCs w:val="16"/>
          <w:lang w:eastAsia="ru-RU"/>
        </w:rPr>
        <w:t>_» _</w:t>
      </w:r>
      <w:r w:rsidR="00DB47CB">
        <w:rPr>
          <w:rFonts w:ascii="Times New Roman" w:eastAsia="Times New Roman" w:hAnsi="Times New Roman" w:cs="Times New Roman"/>
          <w:sz w:val="24"/>
          <w:szCs w:val="16"/>
          <w:lang w:eastAsia="ru-RU"/>
        </w:rPr>
        <w:t>февраля</w:t>
      </w:r>
      <w:r w:rsidRPr="00D43D81">
        <w:rPr>
          <w:rFonts w:ascii="Times New Roman" w:eastAsia="Times New Roman" w:hAnsi="Times New Roman" w:cs="Times New Roman"/>
          <w:sz w:val="24"/>
          <w:szCs w:val="16"/>
          <w:lang w:eastAsia="ru-RU"/>
        </w:rPr>
        <w:t>_ 2016</w:t>
      </w:r>
      <w:r w:rsidR="003B6362" w:rsidRPr="00D43D81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г.                                  </w:t>
      </w:r>
      <w:r w:rsidRPr="00D43D81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                              «_</w:t>
      </w:r>
      <w:r w:rsidR="00DB47CB">
        <w:rPr>
          <w:rFonts w:ascii="Times New Roman" w:eastAsia="Times New Roman" w:hAnsi="Times New Roman" w:cs="Times New Roman"/>
          <w:sz w:val="24"/>
          <w:szCs w:val="16"/>
          <w:lang w:eastAsia="ru-RU"/>
        </w:rPr>
        <w:t>01</w:t>
      </w:r>
      <w:proofErr w:type="gramStart"/>
      <w:r w:rsidRPr="00D43D81">
        <w:rPr>
          <w:rFonts w:ascii="Times New Roman" w:eastAsia="Times New Roman" w:hAnsi="Times New Roman" w:cs="Times New Roman"/>
          <w:sz w:val="24"/>
          <w:szCs w:val="16"/>
          <w:lang w:eastAsia="ru-RU"/>
        </w:rPr>
        <w:t>_»_</w:t>
      </w:r>
      <w:proofErr w:type="gramEnd"/>
      <w:r w:rsidR="00DB47CB">
        <w:rPr>
          <w:rFonts w:ascii="Times New Roman" w:eastAsia="Times New Roman" w:hAnsi="Times New Roman" w:cs="Times New Roman"/>
          <w:sz w:val="24"/>
          <w:szCs w:val="16"/>
          <w:lang w:eastAsia="ru-RU"/>
        </w:rPr>
        <w:t>марта</w:t>
      </w:r>
      <w:r w:rsidRPr="00D43D81">
        <w:rPr>
          <w:rFonts w:ascii="Times New Roman" w:eastAsia="Times New Roman" w:hAnsi="Times New Roman" w:cs="Times New Roman"/>
          <w:sz w:val="24"/>
          <w:szCs w:val="16"/>
          <w:lang w:eastAsia="ru-RU"/>
        </w:rPr>
        <w:t>__</w:t>
      </w:r>
      <w:r w:rsidR="003B6362" w:rsidRPr="00D43D81">
        <w:rPr>
          <w:rFonts w:ascii="Times New Roman" w:eastAsia="Times New Roman" w:hAnsi="Times New Roman" w:cs="Times New Roman"/>
          <w:sz w:val="24"/>
          <w:szCs w:val="16"/>
          <w:lang w:eastAsia="ru-RU"/>
        </w:rPr>
        <w:t>201</w:t>
      </w:r>
      <w:r w:rsidRPr="00D43D81">
        <w:rPr>
          <w:rFonts w:ascii="Times New Roman" w:eastAsia="Times New Roman" w:hAnsi="Times New Roman" w:cs="Times New Roman"/>
          <w:sz w:val="24"/>
          <w:szCs w:val="16"/>
          <w:lang w:eastAsia="ru-RU"/>
        </w:rPr>
        <w:t>6</w:t>
      </w:r>
      <w:r w:rsidR="003B6362" w:rsidRPr="00D43D81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г.</w:t>
      </w:r>
    </w:p>
    <w:p w:rsidR="003B6362" w:rsidRPr="003B6362" w:rsidRDefault="003B6362" w:rsidP="003B6362">
      <w:pPr>
        <w:spacing w:after="0" w:line="360" w:lineRule="atLeast"/>
        <w:rPr>
          <w:rFonts w:ascii="Arial" w:eastAsia="Times New Roman" w:hAnsi="Arial" w:cs="Arial"/>
          <w:color w:val="FF0000"/>
          <w:sz w:val="17"/>
          <w:szCs w:val="17"/>
          <w:lang w:eastAsia="ru-RU"/>
        </w:rPr>
      </w:pPr>
      <w:r w:rsidRPr="003B6362">
        <w:rPr>
          <w:rFonts w:ascii="Arial" w:eastAsia="Times New Roman" w:hAnsi="Arial" w:cs="Arial"/>
          <w:color w:val="FF0000"/>
          <w:sz w:val="17"/>
          <w:szCs w:val="17"/>
          <w:lang w:eastAsia="ru-RU"/>
        </w:rPr>
        <w:t> </w:t>
      </w:r>
    </w:p>
    <w:p w:rsidR="003B6362" w:rsidRPr="003B6362" w:rsidRDefault="003B6362" w:rsidP="003B6362">
      <w:pPr>
        <w:spacing w:after="0" w:line="360" w:lineRule="atLeast"/>
        <w:rPr>
          <w:rFonts w:ascii="Arial" w:eastAsia="Times New Roman" w:hAnsi="Arial" w:cs="Arial"/>
          <w:color w:val="FF0000"/>
          <w:sz w:val="17"/>
          <w:szCs w:val="17"/>
          <w:lang w:eastAsia="ru-RU"/>
        </w:rPr>
      </w:pPr>
      <w:r w:rsidRPr="003B6362">
        <w:rPr>
          <w:rFonts w:ascii="Arial" w:eastAsia="Times New Roman" w:hAnsi="Arial" w:cs="Arial"/>
          <w:color w:val="FF0000"/>
          <w:sz w:val="17"/>
          <w:szCs w:val="17"/>
          <w:lang w:eastAsia="ru-RU"/>
        </w:rPr>
        <w:t> </w:t>
      </w:r>
    </w:p>
    <w:p w:rsidR="00DB47CB" w:rsidRDefault="00DB47CB" w:rsidP="003B636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DB47CB" w:rsidRDefault="00DB47CB" w:rsidP="003B636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DB47CB" w:rsidRDefault="00DB47CB" w:rsidP="003B636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DB47CB" w:rsidRDefault="00DB47CB" w:rsidP="003B636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3B6362" w:rsidRPr="003B6362" w:rsidRDefault="003B6362" w:rsidP="003B6362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17"/>
          <w:lang w:eastAsia="ru-RU"/>
        </w:rPr>
      </w:pPr>
      <w:r w:rsidRPr="003B6362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ПРОГРАММА РАЗВИТИЯ ШКОЛЬНОГО СПОРТИВНОГО КЛУБА</w:t>
      </w:r>
    </w:p>
    <w:p w:rsidR="003B6362" w:rsidRDefault="003B6362" w:rsidP="003B636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3B6362" w:rsidRPr="003B6362" w:rsidRDefault="003B6362" w:rsidP="003B6362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17"/>
          <w:lang w:eastAsia="ru-RU"/>
        </w:rPr>
      </w:pPr>
      <w:r w:rsidRPr="003B6362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МБОУ «Иртовская ОШ»</w:t>
      </w:r>
    </w:p>
    <w:p w:rsidR="003B6362" w:rsidRPr="002D3892" w:rsidRDefault="003B6362" w:rsidP="003B6362">
      <w:pPr>
        <w:spacing w:after="0" w:line="360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D38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3B6362" w:rsidRDefault="003B6362" w:rsidP="003B6362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3B6362" w:rsidRDefault="003B6362" w:rsidP="003B6362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3B6362" w:rsidRDefault="003B6362" w:rsidP="003B6362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3B6362" w:rsidRDefault="003B6362" w:rsidP="003B6362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3B6362" w:rsidRDefault="003B6362" w:rsidP="003B6362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3B6362" w:rsidRDefault="003B6362" w:rsidP="003B6362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3B6362" w:rsidRDefault="003B6362" w:rsidP="003B6362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3B6362" w:rsidRDefault="003B6362" w:rsidP="003B6362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3B6362" w:rsidRDefault="003B6362" w:rsidP="003B6362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3B6362" w:rsidRDefault="003B6362" w:rsidP="003B6362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3B6362" w:rsidRDefault="003B6362" w:rsidP="003B6362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3B6362" w:rsidRDefault="003B6362" w:rsidP="003B6362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3B6362" w:rsidRDefault="003B6362" w:rsidP="003B6362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3B6362" w:rsidRDefault="003B6362" w:rsidP="003B6362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3B6362" w:rsidRDefault="003B6362" w:rsidP="003B6362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3B6362" w:rsidRPr="003B6362" w:rsidRDefault="003B6362" w:rsidP="00DB47C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3B6362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с. Ирта</w:t>
      </w:r>
    </w:p>
    <w:p w:rsidR="003B6362" w:rsidRPr="003B6362" w:rsidRDefault="003B6362" w:rsidP="00DB47C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3B6362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2016 год</w:t>
      </w:r>
    </w:p>
    <w:p w:rsidR="003B6362" w:rsidRPr="002D3892" w:rsidRDefault="003B6362" w:rsidP="003B6362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D38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3B6362" w:rsidRPr="003B6362" w:rsidRDefault="003B6362" w:rsidP="003B6362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ПАСПОРТ ПРОГРАММЫ  РАЗВИТИЯ ШКОЛЬНОГО СПОРТИВНОГО КЛУБА</w:t>
      </w:r>
    </w:p>
    <w:p w:rsidR="003B6362" w:rsidRPr="003B6362" w:rsidRDefault="003B6362" w:rsidP="003B63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7938"/>
      </w:tblGrid>
      <w:tr w:rsidR="003B6362" w:rsidRPr="003B6362" w:rsidTr="00617C9A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62" w:rsidRPr="003B6362" w:rsidRDefault="003B6362" w:rsidP="006C62E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заказчик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62" w:rsidRPr="003B6362" w:rsidRDefault="003B6362" w:rsidP="006C62E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Управление образования </w:t>
            </w:r>
          </w:p>
          <w:p w:rsidR="003B6362" w:rsidRPr="003B6362" w:rsidRDefault="003B6362" w:rsidP="003B63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МО «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Ленский муниципальный район</w:t>
            </w: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3B6362" w:rsidRPr="003B6362" w:rsidTr="00617C9A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62" w:rsidRPr="003B6362" w:rsidRDefault="003B6362" w:rsidP="006C62E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разработчики</w:t>
            </w:r>
          </w:p>
          <w:p w:rsidR="003B6362" w:rsidRPr="003B6362" w:rsidRDefault="003B6362" w:rsidP="006C62E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62" w:rsidRPr="003B6362" w:rsidRDefault="003B6362" w:rsidP="006C62E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Руководитель школьного спортивного клуба, заместитель директора по учебно-воспитательной работе  МБОУ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«Иртовская ОШ», </w:t>
            </w: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педагоги школы.</w:t>
            </w:r>
          </w:p>
        </w:tc>
      </w:tr>
      <w:tr w:rsidR="003B6362" w:rsidRPr="003B6362" w:rsidTr="00617C9A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62" w:rsidRPr="003B6362" w:rsidRDefault="003B6362" w:rsidP="006C62E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цель программы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62" w:rsidRPr="003B6362" w:rsidRDefault="003B6362" w:rsidP="006C62E7">
            <w:pPr>
              <w:spacing w:after="0" w:line="360" w:lineRule="atLeast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Стратегическая цель</w:t>
            </w: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Привлечение учащихся, </w:t>
            </w:r>
            <w:proofErr w:type="gramStart"/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педагогов, </w:t>
            </w:r>
            <w:r w:rsidR="00DB4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End"/>
            <w:r w:rsidR="00DB4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</w:t>
            </w:r>
            <w:proofErr w:type="spellEnd"/>
            <w:r w:rsidR="00617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</w:t>
            </w: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дителей        и   жителей поселка </w:t>
            </w:r>
          </w:p>
          <w:p w:rsidR="003B6362" w:rsidRPr="003B6362" w:rsidRDefault="003B6362" w:rsidP="006C62E7">
            <w:pPr>
              <w:spacing w:after="0" w:line="360" w:lineRule="atLeast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к регулярным занятиям  физической культурой и спортом; </w:t>
            </w:r>
          </w:p>
          <w:p w:rsidR="003B6362" w:rsidRPr="003B6362" w:rsidRDefault="003B6362" w:rsidP="006C62E7">
            <w:pPr>
              <w:spacing w:after="0" w:line="360" w:lineRule="atLeast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формирование здорового  образа жизни, организация                                     спортивно-массового отдыха,</w:t>
            </w:r>
          </w:p>
          <w:p w:rsidR="003B6362" w:rsidRPr="003B6362" w:rsidRDefault="003B6362" w:rsidP="006C62E7">
            <w:pPr>
              <w:spacing w:after="0" w:line="360" w:lineRule="atLeast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повышение уровня физического развития  учащихся.</w:t>
            </w:r>
          </w:p>
          <w:p w:rsidR="003B6362" w:rsidRPr="003B6362" w:rsidRDefault="003B6362" w:rsidP="006C62E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Тактическая цель:</w:t>
            </w: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Создание образовательного пространства,  способствующего образованию  </w:t>
            </w:r>
            <w:proofErr w:type="spellStart"/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референтных</w:t>
            </w:r>
            <w:proofErr w:type="spellEnd"/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спортивно -        массовых групп для        профилактики вредных привычек, борьбы с ними, организации совместной деятельности  подростков, развитию у них коммуникативных качеств.</w:t>
            </w:r>
          </w:p>
        </w:tc>
      </w:tr>
      <w:tr w:rsidR="003B6362" w:rsidRPr="003B6362" w:rsidTr="00617C9A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62" w:rsidRPr="003B6362" w:rsidRDefault="003B6362" w:rsidP="006C62E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задачи    программы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362" w:rsidRPr="003B6362" w:rsidRDefault="003B6362" w:rsidP="006C62E7">
            <w:pPr>
              <w:spacing w:after="0" w:line="360" w:lineRule="atLeast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Задачи: </w:t>
            </w:r>
          </w:p>
          <w:p w:rsidR="003B6362" w:rsidRPr="003B6362" w:rsidRDefault="003B6362" w:rsidP="006C62E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создать оптимальные  условия для активного отдыха  детей и взрослых;</w:t>
            </w:r>
          </w:p>
          <w:p w:rsidR="003B6362" w:rsidRPr="003B6362" w:rsidRDefault="003B6362" w:rsidP="006C62E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сформировать разновозрастные группы, группы по   интересам, по уровню физической  подготовленности;</w:t>
            </w:r>
          </w:p>
          <w:p w:rsidR="003B6362" w:rsidRPr="003B6362" w:rsidRDefault="003B6362" w:rsidP="006C62E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организовать занятия в спортивных секциях;</w:t>
            </w:r>
          </w:p>
          <w:p w:rsidR="003B6362" w:rsidRPr="003B6362" w:rsidRDefault="003B6362" w:rsidP="006C62E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  массовые</w:t>
            </w:r>
            <w:proofErr w:type="gramEnd"/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физкультурно-оздоровительные и спортивные мероприятия и праздники, заложенные в  плане школы;</w:t>
            </w:r>
          </w:p>
          <w:p w:rsidR="003B6362" w:rsidRPr="003B6362" w:rsidRDefault="003B6362" w:rsidP="006C62E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осуществлять  профилактику асоциального поведения детей и подростков средствами физической    культуры и спорта;</w:t>
            </w:r>
          </w:p>
          <w:p w:rsidR="003B6362" w:rsidRPr="003B6362" w:rsidRDefault="003B6362" w:rsidP="006C62E7">
            <w:pPr>
              <w:spacing w:after="0" w:line="360" w:lineRule="atLeast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    -  вовлекать детей и </w:t>
            </w:r>
            <w:proofErr w:type="gramStart"/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взрослых  к</w:t>
            </w:r>
            <w:proofErr w:type="gramEnd"/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поддержанию порядка на </w:t>
            </w:r>
            <w:r w:rsidR="00617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proofErr w:type="spellStart"/>
            <w:r w:rsidR="00617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</w:t>
            </w:r>
            <w:proofErr w:type="spellEnd"/>
            <w:r w:rsidR="00617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спорти</w:t>
            </w: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вных             </w:t>
            </w:r>
            <w:proofErr w:type="spellStart"/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площадках,</w:t>
            </w:r>
            <w:r w:rsidR="00617C9A"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spellEnd"/>
            <w:r w:rsidR="00617C9A"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проведению ремонтных</w:t>
            </w:r>
          </w:p>
          <w:p w:rsidR="003B6362" w:rsidRPr="003B6362" w:rsidRDefault="00617C9A" w:rsidP="006C62E7">
            <w:pPr>
              <w:spacing w:after="0" w:line="360" w:lineRule="atLeast"/>
              <w:ind w:left="-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</w:t>
            </w:r>
            <w:r w:rsidR="003B6362"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работ;  </w:t>
            </w:r>
          </w:p>
          <w:p w:rsidR="003B6362" w:rsidRPr="003B6362" w:rsidRDefault="003B6362" w:rsidP="006C62E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пропагандировать  деятельность ШСК через взаимодействие со СМИ, выступления  на родительских собраниях, проведения          массовых спортивных  мероприятий.</w:t>
            </w:r>
          </w:p>
          <w:p w:rsidR="003B6362" w:rsidRPr="003B6362" w:rsidRDefault="003B6362" w:rsidP="00617C9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создать условия для деятельности школьника, результат которой - самоопределение, самореализация, физическое самовоспитание;     формирование ключевых направлений развития каждого учащегося </w:t>
            </w:r>
            <w:proofErr w:type="spellStart"/>
            <w:r w:rsidR="00617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щколы</w:t>
            </w:r>
            <w:proofErr w:type="spellEnd"/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3B6362" w:rsidRPr="003B6362" w:rsidRDefault="003B6362" w:rsidP="003B63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B6362" w:rsidRPr="003B6362" w:rsidSect="003B6362">
          <w:pgSz w:w="11906" w:h="16838"/>
          <w:pgMar w:top="1134" w:right="850" w:bottom="1134" w:left="1701" w:header="708" w:footer="708" w:gutter="0"/>
          <w:cols w:space="708"/>
        </w:sectPr>
      </w:pPr>
    </w:p>
    <w:p w:rsidR="002D3892" w:rsidRPr="003B6362" w:rsidRDefault="002D3892" w:rsidP="003B6362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3892" w:rsidRPr="003B6362" w:rsidRDefault="002D3892" w:rsidP="003B6362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7285"/>
      </w:tblGrid>
      <w:tr w:rsidR="002D3892" w:rsidRPr="003B6362" w:rsidTr="00617C9A"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7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617C9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201</w:t>
            </w:r>
            <w:r w:rsidR="00617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617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2D3892" w:rsidRPr="003B6362" w:rsidTr="00617C9A"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МБОУ </w:t>
            </w:r>
            <w:r w:rsid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«Иртовская ОШ»</w:t>
            </w:r>
          </w:p>
          <w:p w:rsidR="002D3892" w:rsidRPr="003B6362" w:rsidRDefault="002D3892" w:rsidP="003B63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D3892" w:rsidRPr="003B6362" w:rsidTr="00617C9A"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источники дополнительного финансирования</w:t>
            </w:r>
          </w:p>
        </w:tc>
        <w:tc>
          <w:tcPr>
            <w:tcW w:w="7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Источником финансирования программы развития  является бюджет образовательного учреждения.</w:t>
            </w:r>
          </w:p>
        </w:tc>
      </w:tr>
      <w:tr w:rsidR="002D3892" w:rsidRPr="003B6362" w:rsidTr="00617C9A"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управления программой и контроль</w:t>
            </w:r>
          </w:p>
        </w:tc>
        <w:tc>
          <w:tcPr>
            <w:tcW w:w="7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Контроль над ходом реализации программы осуществляют </w:t>
            </w:r>
            <w:r w:rsidR="00617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дминистрация МБОУ </w:t>
            </w:r>
            <w:r w:rsid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«Иртовская ОШ»</w:t>
            </w: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617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</w:t>
            </w: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МО « </w:t>
            </w:r>
            <w:r w:rsidR="00617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Ленский муниципальный район</w:t>
            </w: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D3892" w:rsidRPr="003B6362" w:rsidRDefault="002D3892" w:rsidP="003B63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D3892" w:rsidRPr="003B6362" w:rsidTr="00617C9A"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</w:t>
            </w:r>
          </w:p>
        </w:tc>
        <w:tc>
          <w:tcPr>
            <w:tcW w:w="7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В результате реализации программы увеличение числа систематически занимающихся учащихся школы в спортивных  секциях до </w:t>
            </w:r>
            <w:r w:rsidR="00617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 в 201</w:t>
            </w:r>
            <w:r w:rsidR="00617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году.</w:t>
            </w:r>
          </w:p>
          <w:p w:rsidR="002D3892" w:rsidRPr="003B6362" w:rsidRDefault="002D3892" w:rsidP="003B63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Увеличение  количества спортивных соревнований различного ранга, и соответственно рост числа  участников.</w:t>
            </w:r>
          </w:p>
          <w:p w:rsidR="002D3892" w:rsidRPr="003B6362" w:rsidRDefault="002D3892" w:rsidP="003B63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D3892" w:rsidRPr="003B6362" w:rsidRDefault="002D3892" w:rsidP="003B63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 201</w:t>
            </w:r>
            <w:r w:rsidR="00617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– привлечение родителей учащихся школы к активному участию в работе школьного спортивного клуба.</w:t>
            </w:r>
          </w:p>
          <w:p w:rsidR="002D3892" w:rsidRPr="003B6362" w:rsidRDefault="002D3892" w:rsidP="003B63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 201</w:t>
            </w:r>
            <w:r w:rsidR="00617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– проведение открытых спортивно-массовых </w:t>
            </w:r>
            <w:proofErr w:type="gramStart"/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мероприятий </w:t>
            </w:r>
            <w:r w:rsidR="00617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2D3892" w:rsidRPr="003B6362" w:rsidRDefault="002D3892" w:rsidP="003B63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Активное сотрудничество со СМИ в вопросах пропаганды здорового образа жизни и отказе от вредных привычек в пользу физической культуры.</w:t>
            </w:r>
          </w:p>
          <w:p w:rsidR="002D3892" w:rsidRPr="003B6362" w:rsidRDefault="002D3892" w:rsidP="003B63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D3892" w:rsidRPr="003B6362" w:rsidRDefault="002D3892" w:rsidP="003B6362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3892" w:rsidRPr="003B6362" w:rsidRDefault="002D3892" w:rsidP="003B6362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3892" w:rsidRPr="003B6362" w:rsidRDefault="002D3892" w:rsidP="003B6362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ОБОСНОВАНИЕ ПРОГРАММЫ:</w:t>
      </w:r>
    </w:p>
    <w:p w:rsidR="002D3892" w:rsidRPr="003B6362" w:rsidRDefault="002D3892" w:rsidP="003B6362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3892" w:rsidRPr="003B6362" w:rsidRDefault="002D3892" w:rsidP="003B6362">
      <w:pPr>
        <w:spacing w:after="0" w:line="360" w:lineRule="atLeast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3B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3B6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Богатые спортивные традиции школы:</w:t>
      </w:r>
    </w:p>
    <w:p w:rsidR="002D3892" w:rsidRPr="003B6362" w:rsidRDefault="002D3892" w:rsidP="003B6362">
      <w:pPr>
        <w:spacing w:after="0" w:line="360" w:lineRule="atLeast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3892" w:rsidRPr="003B6362" w:rsidRDefault="002D3892" w:rsidP="003B6362">
      <w:pPr>
        <w:spacing w:after="0" w:line="360" w:lineRule="atLeast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- ежегодно</w:t>
      </w:r>
      <w:r w:rsidR="00D4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зимой</w:t>
      </w:r>
      <w:r w:rsidRPr="003B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весной проводятся </w:t>
      </w:r>
      <w:r w:rsidRPr="00D43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Здоровья</w:t>
      </w:r>
      <w:r w:rsidRPr="003B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целью которых является организация активного здорового отдыха,    основанного на организации спортивных соревнований;</w:t>
      </w:r>
    </w:p>
    <w:p w:rsidR="00617C9A" w:rsidRDefault="002D3892" w:rsidP="003B6362">
      <w:pPr>
        <w:spacing w:after="0" w:line="360" w:lineRule="atLeast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          - регулярное участие в массовых спортивных мероприятиях: “ </w:t>
      </w:r>
    </w:p>
    <w:p w:rsidR="00617C9A" w:rsidRDefault="002D3892" w:rsidP="003B6362">
      <w:pPr>
        <w:spacing w:after="0" w:line="360" w:lineRule="atLeast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Кросс наций ”,</w:t>
      </w:r>
      <w:r w:rsidR="00D43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«Лыжня России»</w:t>
      </w:r>
      <w:r w:rsidRPr="003B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Всероссийские спортивные соревнования школьников «Президентские состязания»,</w:t>
      </w:r>
    </w:p>
    <w:p w:rsidR="002D3892" w:rsidRPr="003B6362" w:rsidRDefault="002D3892" w:rsidP="003B6362">
      <w:pPr>
        <w:spacing w:after="0" w:line="360" w:lineRule="atLeast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- на протяжении многих лет учащиеся школы успешно выступают в соревнованиях районной  Спартакиад</w:t>
      </w:r>
      <w:r w:rsidR="0061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B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школьников;</w:t>
      </w:r>
    </w:p>
    <w:p w:rsidR="002D3892" w:rsidRPr="003B6362" w:rsidRDefault="002D3892" w:rsidP="00617C9A">
      <w:pPr>
        <w:spacing w:after="0" w:line="360" w:lineRule="atLeast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 - команды школы – неоднократные призеры </w:t>
      </w:r>
      <w:r w:rsidR="0061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</w:t>
      </w:r>
      <w:r w:rsidRPr="003B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соревнований по баскетболу</w:t>
      </w:r>
      <w:r w:rsidR="0061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    </w:t>
      </w:r>
    </w:p>
    <w:p w:rsidR="002D3892" w:rsidRPr="003B6362" w:rsidRDefault="002D3892" w:rsidP="00617C9A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2D3892" w:rsidRPr="003B6362" w:rsidRDefault="002D3892" w:rsidP="003B6362">
      <w:pPr>
        <w:spacing w:after="0" w:line="360" w:lineRule="atLeast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="00617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3B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3B6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внеклассной работы </w:t>
      </w:r>
      <w:r w:rsidRPr="003B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физической культуре осуществляется </w:t>
      </w:r>
      <w:r w:rsidR="0061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работу спортивных секций, на которых дети занимаются</w:t>
      </w:r>
      <w:r w:rsidRPr="003B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волейбол</w:t>
      </w:r>
      <w:r w:rsidR="0061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3B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баскетбол</w:t>
      </w:r>
      <w:r w:rsidR="0061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3B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футбол</w:t>
      </w:r>
      <w:r w:rsidR="0061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3B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пулев</w:t>
      </w:r>
      <w:r w:rsidR="0061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3B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стрельб</w:t>
      </w:r>
      <w:r w:rsidR="0061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гимнастикой и подвижными играми.</w:t>
      </w:r>
    </w:p>
    <w:p w:rsidR="002D3892" w:rsidRPr="003B6362" w:rsidRDefault="002D3892" w:rsidP="00617C9A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3892" w:rsidRPr="003B6362" w:rsidRDefault="002D3892" w:rsidP="003B6362">
      <w:pPr>
        <w:spacing w:after="0" w:line="360" w:lineRule="atLeast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3892" w:rsidRPr="003B6362" w:rsidRDefault="002D3892" w:rsidP="003B6362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РЕСУРСНОЕ ОБЕСПЕЧЕНИЕ  ШСК.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3230"/>
        <w:gridCol w:w="1559"/>
        <w:gridCol w:w="3126"/>
      </w:tblGrid>
      <w:tr w:rsidR="002D3892" w:rsidRPr="003B6362" w:rsidTr="00D43D81">
        <w:trPr>
          <w:trHeight w:val="376"/>
          <w:jc w:val="center"/>
        </w:trPr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617C9A" w:rsidRDefault="002D3892" w:rsidP="003B63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17C9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КАДРОВОЕ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617C9A" w:rsidRDefault="002D3892" w:rsidP="003B63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17C9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МАТЕРИАЛЬНО-</w:t>
            </w:r>
          </w:p>
          <w:p w:rsidR="002D3892" w:rsidRPr="00617C9A" w:rsidRDefault="002D3892" w:rsidP="003B63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17C9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ТЕХНИЧЕСКОЕ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617C9A" w:rsidRDefault="002D3892" w:rsidP="003B63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17C9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ФИНАНСОВОЕ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617C9A" w:rsidRDefault="002D3892" w:rsidP="003B63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17C9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НОРМАТИВНО-</w:t>
            </w:r>
          </w:p>
          <w:p w:rsidR="002D3892" w:rsidRPr="00617C9A" w:rsidRDefault="002D3892" w:rsidP="003B63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17C9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ПРАВОВОЕ</w:t>
            </w:r>
          </w:p>
        </w:tc>
      </w:tr>
      <w:tr w:rsidR="002D3892" w:rsidRPr="003B6362" w:rsidTr="00D43D81">
        <w:trPr>
          <w:trHeight w:val="3204"/>
          <w:jc w:val="center"/>
        </w:trPr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школы    -</w:t>
            </w:r>
            <w:r w:rsidRPr="00617C9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FB09D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  <w:p w:rsidR="002D3892" w:rsidRPr="003B6362" w:rsidRDefault="002D3892" w:rsidP="003B636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зал</w:t>
            </w:r>
          </w:p>
          <w:p w:rsidR="002D3892" w:rsidRPr="003B6362" w:rsidRDefault="00617C9A" w:rsidP="003B63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</w:t>
            </w:r>
            <w:r w:rsidR="002D3892"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  <w:r w:rsidR="002D3892"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</w:t>
            </w:r>
          </w:p>
          <w:p w:rsidR="002D3892" w:rsidRPr="003B6362" w:rsidRDefault="002D3892" w:rsidP="003B63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Открытая спортивная площадка</w:t>
            </w:r>
            <w:r w:rsidR="00617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волейбола</w:t>
            </w:r>
          </w:p>
          <w:p w:rsidR="002D3892" w:rsidRDefault="00617C9A" w:rsidP="003B63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2D3892"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D3892"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</w:t>
            </w:r>
          </w:p>
          <w:p w:rsidR="00617C9A" w:rsidRPr="003B6362" w:rsidRDefault="00617C9A" w:rsidP="003B63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Футбольное поле 40х20м</w:t>
            </w:r>
          </w:p>
          <w:p w:rsidR="002D3892" w:rsidRPr="003B6362" w:rsidRDefault="002D3892" w:rsidP="003B63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Оснащение спортивным оборудованием и </w:t>
            </w:r>
            <w:proofErr w:type="gramStart"/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инвентарем  </w:t>
            </w:r>
            <w:r w:rsidR="00DB4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DB4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необходимого)</w:t>
            </w: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 на </w:t>
            </w:r>
            <w:r w:rsidR="00DB4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0 %</w:t>
            </w:r>
          </w:p>
          <w:p w:rsidR="002D3892" w:rsidRPr="003B6362" w:rsidRDefault="002D3892" w:rsidP="003B63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D3892" w:rsidRPr="003B6362" w:rsidRDefault="002D3892" w:rsidP="003B63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</w:t>
            </w:r>
          </w:p>
          <w:p w:rsidR="002D3892" w:rsidRPr="003B6362" w:rsidRDefault="002D3892" w:rsidP="003B63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РФ</w:t>
            </w:r>
          </w:p>
          <w:p w:rsidR="002D3892" w:rsidRPr="003B6362" w:rsidRDefault="002D3892" w:rsidP="003B63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“Об образовании”</w:t>
            </w:r>
          </w:p>
          <w:p w:rsidR="002D3892" w:rsidRPr="003B6362" w:rsidRDefault="002D3892" w:rsidP="003B63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ФЗ РФ «О физической культуре и спорте в Российской Федерации»</w:t>
            </w:r>
          </w:p>
          <w:p w:rsidR="002D3892" w:rsidRPr="003B6362" w:rsidRDefault="002D3892" w:rsidP="003B63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ШСК школы</w:t>
            </w:r>
          </w:p>
          <w:p w:rsidR="002D3892" w:rsidRPr="003B6362" w:rsidRDefault="002D3892" w:rsidP="00617C9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Устав МБОУ </w:t>
            </w:r>
            <w:r w:rsidR="00617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«Иртовская ОШ»</w:t>
            </w:r>
          </w:p>
          <w:p w:rsidR="002D3892" w:rsidRPr="003B6362" w:rsidRDefault="002D3892" w:rsidP="003B63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работы/календарь спортивно-массовых мероприятий ШСК</w:t>
            </w:r>
          </w:p>
        </w:tc>
      </w:tr>
    </w:tbl>
    <w:p w:rsidR="002D3892" w:rsidRPr="003B6362" w:rsidRDefault="002D3892" w:rsidP="003B63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3892" w:rsidRPr="003B6362" w:rsidRDefault="002D3892" w:rsidP="003B63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892" w:rsidRPr="003B6362" w:rsidRDefault="002D3892" w:rsidP="003B63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3892" w:rsidRPr="003B6362" w:rsidRDefault="002D3892" w:rsidP="003B6362">
      <w:pPr>
        <w:spacing w:after="0" w:line="360" w:lineRule="atLeast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3892" w:rsidRPr="003B6362" w:rsidRDefault="002D3892" w:rsidP="003B6362">
      <w:pPr>
        <w:spacing w:after="0" w:line="360" w:lineRule="atLeast"/>
        <w:ind w:left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НАПРАВЛЕНИЕ ДЕЯТЕЛЬНОСТИ ШСК</w:t>
      </w:r>
    </w:p>
    <w:p w:rsidR="002D3892" w:rsidRPr="003B6362" w:rsidRDefault="002D3892" w:rsidP="003B6362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3969"/>
        <w:gridCol w:w="2984"/>
      </w:tblGrid>
      <w:tr w:rsidR="002D3892" w:rsidRPr="003B6362" w:rsidTr="00FB09D4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деятельности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Индикаторы</w:t>
            </w:r>
          </w:p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D3892" w:rsidRPr="003B6362" w:rsidTr="00D43D81">
        <w:tc>
          <w:tcPr>
            <w:tcW w:w="9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ind w:left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Информационно – агитационная  деятельность:</w:t>
            </w:r>
          </w:p>
        </w:tc>
      </w:tr>
      <w:tr w:rsidR="002D3892" w:rsidRPr="003B6362" w:rsidTr="00FB09D4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исходной ситуации.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Инвентаризация МТБ, кадровое и финансовое обеспечение. Наличие в клубе спортивного инвентаря и оборудования.</w:t>
            </w:r>
          </w:p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DB47CB">
            <w:pPr>
              <w:spacing w:after="0" w:line="360" w:lineRule="atLeast"/>
              <w:ind w:left="6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спортинвентаря и оборудования – </w:t>
            </w:r>
            <w:r w:rsidR="00DB4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 от желаемого количества. </w:t>
            </w:r>
          </w:p>
        </w:tc>
      </w:tr>
      <w:tr w:rsidR="002D3892" w:rsidRPr="003B6362" w:rsidTr="00D43D81">
        <w:tc>
          <w:tcPr>
            <w:tcW w:w="9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ind w:left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Организационная деятельность:</w:t>
            </w:r>
          </w:p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D3892" w:rsidRPr="003B6362" w:rsidTr="00FB09D4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  Школьного спортивного клуба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</w:t>
            </w:r>
            <w:proofErr w:type="spellStart"/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спортивного актива среди учащихся. Методическое объединение классных руководителей. Изготовление рекламных стендов и другой наглядной агитации о спорте и учащихся/выпускниках/- спортсменах.</w:t>
            </w:r>
          </w:p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D3892" w:rsidRPr="003B6362" w:rsidRDefault="002D3892" w:rsidP="003B63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D3892" w:rsidRPr="003B6362" w:rsidRDefault="002D3892" w:rsidP="003B63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FD249A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 назначении руководителя клуба, должностные обязанности руководителя, план работы, расписание спортивных секций, создание  </w:t>
            </w: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направления </w:t>
            </w: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«СПОРТ» на школьном сайте.</w:t>
            </w:r>
          </w:p>
        </w:tc>
      </w:tr>
      <w:tr w:rsidR="002D3892" w:rsidRPr="003B6362" w:rsidTr="00FB09D4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символики ШСК.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на название ШСК, создание эмблемы, флага, девиза.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Атрибутика ШСК</w:t>
            </w:r>
          </w:p>
          <w:p w:rsidR="002D3892" w:rsidRPr="003B6362" w:rsidRDefault="002D3892" w:rsidP="003B63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D3892" w:rsidRPr="003B6362" w:rsidRDefault="002D3892" w:rsidP="003B636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D3892" w:rsidRPr="003B6362" w:rsidTr="00FB09D4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спортивно-массовых мероприятий как системы.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спортивно-массовых мероприятий по плану мероприятий ШСК</w:t>
            </w:r>
          </w:p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D43D81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</w:t>
            </w:r>
            <w:r w:rsidR="00D43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 от общего количества учащихся школы.</w:t>
            </w:r>
          </w:p>
        </w:tc>
      </w:tr>
      <w:tr w:rsidR="002D3892" w:rsidRPr="003B6362" w:rsidTr="00FB09D4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созданию программ дополнительного образования детей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дополнительных образовательных программ  физкультурно-оздоровительной направленности.</w:t>
            </w:r>
          </w:p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D3892" w:rsidRPr="003B6362" w:rsidRDefault="002D3892" w:rsidP="003B63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D43D81">
            <w:pPr>
              <w:spacing w:after="0" w:line="360" w:lineRule="atLeast"/>
              <w:ind w:left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Программы:</w:t>
            </w:r>
          </w:p>
          <w:p w:rsidR="002D3892" w:rsidRPr="003B6362" w:rsidRDefault="00D43D81" w:rsidP="00D43D8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       </w:t>
            </w:r>
            <w:r w:rsidR="002D3892"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- 1</w:t>
            </w:r>
          </w:p>
          <w:p w:rsidR="002D3892" w:rsidRPr="003B6362" w:rsidRDefault="00D43D81" w:rsidP="00D43D8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Мини-футбол  </w:t>
            </w:r>
            <w:r w:rsidR="002D3892"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- 1</w:t>
            </w:r>
          </w:p>
          <w:p w:rsidR="002D3892" w:rsidRPr="003B6362" w:rsidRDefault="00D43D81" w:rsidP="00D43D8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         </w:t>
            </w:r>
            <w:r w:rsidR="002D3892"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- 1</w:t>
            </w:r>
          </w:p>
          <w:p w:rsidR="002D3892" w:rsidRPr="003B6362" w:rsidRDefault="002D3892" w:rsidP="00D43D8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Настольный теннис  -1</w:t>
            </w:r>
          </w:p>
          <w:p w:rsidR="002D3892" w:rsidRPr="003B6362" w:rsidRDefault="002D3892" w:rsidP="00D43D8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Пулевая стрельба    - 1</w:t>
            </w:r>
          </w:p>
          <w:p w:rsidR="002D3892" w:rsidRPr="003B6362" w:rsidRDefault="002D3892" w:rsidP="00D43D8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Шахматы</w:t>
            </w:r>
            <w:r w:rsidR="00D43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43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Шашки    </w:t>
            </w: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</w:t>
            </w:r>
          </w:p>
          <w:p w:rsidR="002D3892" w:rsidRPr="003B6362" w:rsidRDefault="002D3892" w:rsidP="00D43D8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</w:t>
            </w:r>
          </w:p>
        </w:tc>
      </w:tr>
      <w:tr w:rsidR="002D3892" w:rsidRPr="003B6362" w:rsidTr="00D43D81">
        <w:tc>
          <w:tcPr>
            <w:tcW w:w="9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ind w:left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деятельность:</w:t>
            </w:r>
          </w:p>
        </w:tc>
      </w:tr>
      <w:tr w:rsidR="002D3892" w:rsidRPr="003B6362" w:rsidTr="00FB09D4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привлечению учащихся к деятельности по управлению ШСК</w:t>
            </w:r>
          </w:p>
          <w:p w:rsidR="002D3892" w:rsidRPr="003B6362" w:rsidRDefault="002D3892" w:rsidP="003B636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9D4" w:rsidRDefault="00FB09D4" w:rsidP="00FB09D4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Совета клуба.</w:t>
            </w:r>
          </w:p>
          <w:p w:rsidR="002D3892" w:rsidRPr="003B6362" w:rsidRDefault="002D3892" w:rsidP="00FB09D4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</w:t>
            </w:r>
            <w:r w:rsidR="00FB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вание, организация и проведение </w:t>
            </w: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мероприятий.       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Совета  клуба. Отчеты о проведении мероприятий. Фоторепортажи, газеты, буклеты.</w:t>
            </w:r>
          </w:p>
        </w:tc>
      </w:tr>
      <w:tr w:rsidR="002D3892" w:rsidRPr="003B6362" w:rsidTr="00FB09D4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занятий по интересам, возрастам, уровню физической подготовленности.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количества учащихся, постоянно занимающихся в секциях ШСК</w:t>
            </w:r>
          </w:p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D43D81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</w:t>
            </w:r>
            <w:r w:rsidR="00D43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от числа учащихся школы.</w:t>
            </w:r>
          </w:p>
        </w:tc>
      </w:tr>
      <w:tr w:rsidR="002D3892" w:rsidRPr="003B6362" w:rsidTr="00FB09D4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деятельности с учащимися, оказавшимися в трудной жизненной ситуации.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Занятость  в клубе детей с ослабленным здоровьем, стоящих на учете в КДН,  сирот,  инвалидов, детей из малообеспеченных семей.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количества пропусков уроков по болезни, снижение числа учащихся «группы риска» и стоящих на учете в КДН.</w:t>
            </w:r>
          </w:p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D3892" w:rsidRPr="003B6362" w:rsidTr="00FB09D4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взаимодействия с ДЮСШ и другими ОУ.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D43D81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педагогов </w:t>
            </w:r>
            <w:r w:rsidRPr="00D43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 образования</w:t>
            </w:r>
            <w:r w:rsidR="00D43D81" w:rsidRPr="00D43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педагогов на</w:t>
            </w: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базе МБОУ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Договора</w:t>
            </w:r>
          </w:p>
        </w:tc>
      </w:tr>
      <w:tr w:rsidR="002D3892" w:rsidRPr="003B6362" w:rsidTr="00D43D81">
        <w:tc>
          <w:tcPr>
            <w:tcW w:w="9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ind w:left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ОБЕСПЕЧЕНИЕ:</w:t>
            </w:r>
          </w:p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D3892" w:rsidRPr="003B6362" w:rsidTr="00FB09D4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Кадровое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профиля профессионального  образования осуществляемой деятельности.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 об образовании, переподготовке. Удостоверение о повышении квалификации.</w:t>
            </w:r>
          </w:p>
        </w:tc>
      </w:tr>
      <w:tr w:rsidR="002D3892" w:rsidRPr="003B6362" w:rsidTr="00FB09D4">
        <w:trPr>
          <w:trHeight w:val="1194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в МБОУ спортивного зала и спортивной площадки, </w:t>
            </w:r>
            <w:proofErr w:type="gramStart"/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соответствующих  требованиям</w:t>
            </w:r>
            <w:proofErr w:type="gramEnd"/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техники безопасности.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зал и спортивная площадка. Документы, разрешающие их эксплуатацию.</w:t>
            </w:r>
          </w:p>
        </w:tc>
      </w:tr>
      <w:tr w:rsidR="002D3892" w:rsidRPr="003B6362" w:rsidTr="00FB09D4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в бюджете затрат на проведение спортивно – массовых мероприятий.</w:t>
            </w:r>
          </w:p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проектов клуба в  различных конкурсах.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D3892" w:rsidRPr="003B6362" w:rsidTr="00FB09D4">
        <w:trPr>
          <w:trHeight w:val="1025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 затрат и результатов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Эффективность использования финансовых средств, выделенных на  </w:t>
            </w:r>
            <w:proofErr w:type="spellStart"/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–массовую работу клуба.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  Соотношение затрат по   </w:t>
            </w:r>
          </w:p>
          <w:p w:rsidR="002D3892" w:rsidRPr="003B6362" w:rsidRDefault="002D3892" w:rsidP="003B636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 статьям.</w:t>
            </w:r>
          </w:p>
        </w:tc>
      </w:tr>
    </w:tbl>
    <w:p w:rsidR="002D3892" w:rsidRPr="003B6362" w:rsidRDefault="002D3892" w:rsidP="003B6362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3892" w:rsidRPr="003B6362" w:rsidRDefault="002D3892" w:rsidP="003B6362">
      <w:pPr>
        <w:spacing w:after="0" w:line="360" w:lineRule="atLeast"/>
        <w:ind w:left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ПЕРСПЕКТИВЫ РАЗВИТИЯ ШСК.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  <w:gridCol w:w="3220"/>
        <w:gridCol w:w="2941"/>
      </w:tblGrid>
      <w:tr w:rsidR="002D3892" w:rsidRPr="003B6362" w:rsidTr="002D3892">
        <w:trPr>
          <w:trHeight w:val="947"/>
        </w:trPr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Аналитическая работа по сопровождению учащихся</w:t>
            </w:r>
          </w:p>
        </w:tc>
        <w:tc>
          <w:tcPr>
            <w:tcW w:w="5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деятельности во внеурочное время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ind w:left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Организационно-информационная деятельность</w:t>
            </w:r>
          </w:p>
        </w:tc>
      </w:tr>
      <w:tr w:rsidR="002D3892" w:rsidRPr="003B6362" w:rsidTr="002D3892"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 Составление  банка данных учащихся подготовительной и специальной медицинских групп, детей – инвалидов</w:t>
            </w:r>
          </w:p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  Выпуск бюллетеней о профилактике нарушения осанки, плоскостопия, ОРУ.</w:t>
            </w:r>
          </w:p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 Выявление личных качеств учащихся.</w:t>
            </w:r>
          </w:p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 Выявление социального статуса ребенка, изучение межличностных отношений среди ровесников.</w:t>
            </w:r>
          </w:p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 Составление паспорта социальной инфраструктуры поселка.</w:t>
            </w:r>
          </w:p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 Организация   семинаров и тренингов с работниками по   организации работы по укреплению здоровья и повышению работоспособности организма детей.</w:t>
            </w:r>
          </w:p>
        </w:tc>
        <w:tc>
          <w:tcPr>
            <w:tcW w:w="5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 Выявление интересов и потребностей учащихся, вовлечение подростков в проекты, секции.</w:t>
            </w:r>
          </w:p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       Создание и работа </w:t>
            </w:r>
            <w:proofErr w:type="gramStart"/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  различной</w:t>
            </w:r>
            <w:proofErr w:type="gramEnd"/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направленности, контроль за их деятельностью и посещением занятий учащимися “группы риска” и различных медицинских групп.</w:t>
            </w:r>
          </w:p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 Информирование учащихся  о работе  ШСК</w:t>
            </w:r>
          </w:p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       Разнообразные формы внеклассной работы: Дни Здоровья, соревнования, </w:t>
            </w:r>
            <w:proofErr w:type="gramStart"/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фестивали,  конкурсы</w:t>
            </w:r>
            <w:proofErr w:type="gramEnd"/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 акции,  беседы, смотры  и т. д.</w:t>
            </w:r>
          </w:p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 Разработка проектов по каникулярной занятости детей.</w:t>
            </w:r>
          </w:p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DB47C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 Информированность населения поселка по организации ШСК.</w:t>
            </w:r>
          </w:p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 Деятельность Совета клуба по организации самоуправления.</w:t>
            </w:r>
          </w:p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 Профилактика простудных заболеваний и правонарушений в МБОУ.</w:t>
            </w:r>
          </w:p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 Встречи с представителями спортивной общественности, работниками здравоохранения.</w:t>
            </w:r>
          </w:p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D3892" w:rsidRPr="003B6362" w:rsidRDefault="002D3892" w:rsidP="00D43D81">
      <w:pPr>
        <w:spacing w:after="0" w:line="360" w:lineRule="atLeast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3892" w:rsidRPr="003B6362" w:rsidRDefault="002D3892" w:rsidP="003B6362">
      <w:pPr>
        <w:spacing w:after="0" w:line="360" w:lineRule="atLeast"/>
        <w:ind w:left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ЭФФЕКТ</w:t>
      </w:r>
    </w:p>
    <w:tbl>
      <w:tblPr>
        <w:tblW w:w="910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502"/>
      </w:tblGrid>
      <w:tr w:rsidR="002D3892" w:rsidRPr="003B6362" w:rsidTr="00D43D81">
        <w:trPr>
          <w:trHeight w:val="441"/>
          <w:jc w:val="center"/>
        </w:trPr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Образовательный эффект</w:t>
            </w:r>
          </w:p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Социальный эффект</w:t>
            </w:r>
          </w:p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D3892" w:rsidRPr="003B6362" w:rsidTr="00D43D81">
        <w:trPr>
          <w:trHeight w:val="2076"/>
          <w:jc w:val="center"/>
        </w:trPr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D3892" w:rsidRPr="003B6362" w:rsidRDefault="002D3892" w:rsidP="00D43D81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рост общефизической подготовки  учащихся; </w:t>
            </w:r>
          </w:p>
          <w:p w:rsidR="002D3892" w:rsidRPr="003B6362" w:rsidRDefault="002D3892" w:rsidP="00D43D81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разнообразие спортивной деятельности во внеурочное время; </w:t>
            </w:r>
          </w:p>
          <w:p w:rsidR="002D3892" w:rsidRPr="003B6362" w:rsidRDefault="002D3892" w:rsidP="00D43D81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рост показателей спортивных достижений уч</w:t>
            </w:r>
            <w:r w:rsidR="00D43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ащихся на уровне школы, района.</w:t>
            </w: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профориентация старшеклассников (выбор педагогических вузов);</w:t>
            </w:r>
          </w:p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D3892" w:rsidRPr="003B6362" w:rsidRDefault="002D3892" w:rsidP="00D43D81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снижение пропусков уроков по болезни благодаря закаливанию организма; </w:t>
            </w:r>
          </w:p>
          <w:p w:rsidR="002D3892" w:rsidRPr="003B6362" w:rsidRDefault="002D3892" w:rsidP="00D43D81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профилактика простудных заболеваний.</w:t>
            </w:r>
          </w:p>
        </w:tc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D3892" w:rsidRPr="003B6362" w:rsidRDefault="002D3892" w:rsidP="00D43D81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школа – центр спортивно-массового отдыха в поселке; </w:t>
            </w:r>
          </w:p>
          <w:p w:rsidR="002D3892" w:rsidRPr="003B6362" w:rsidRDefault="002D3892" w:rsidP="00D43D81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вовлечение трудных детей поселка в секции и мероприятия  клуба,                    </w:t>
            </w:r>
          </w:p>
          <w:p w:rsidR="002D3892" w:rsidRPr="003B6362" w:rsidRDefault="002D3892" w:rsidP="00D43D81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-привлечение родителей к сотрудничеству в ШСК,</w:t>
            </w:r>
          </w:p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организованный спортивный досуг в каникулярное время через  краткосрочные спортивные модули,</w:t>
            </w:r>
          </w:p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вовлечение родителей в </w:t>
            </w:r>
            <w:proofErr w:type="spellStart"/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–массовые мероприятия школы.</w:t>
            </w:r>
          </w:p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D3892" w:rsidRPr="003B6362" w:rsidRDefault="002D3892" w:rsidP="003B6362">
            <w:pPr>
              <w:spacing w:after="0" w:line="360" w:lineRule="atLeast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D3892" w:rsidRPr="003B6362" w:rsidRDefault="002D3892" w:rsidP="003B63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3892" w:rsidRPr="003B6362" w:rsidRDefault="002D3892" w:rsidP="003B636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3892" w:rsidRPr="003B6362" w:rsidRDefault="002D3892" w:rsidP="003B6362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1203" w:rsidRPr="003B6362" w:rsidRDefault="002D3892" w:rsidP="003B6362">
      <w:pPr>
        <w:rPr>
          <w:rFonts w:ascii="Times New Roman" w:hAnsi="Times New Roman" w:cs="Times New Roman"/>
          <w:sz w:val="28"/>
          <w:szCs w:val="28"/>
        </w:rPr>
      </w:pPr>
      <w:r w:rsidRPr="003B63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101111"/>
          <w:lang w:eastAsia="ru-RU"/>
        </w:rPr>
        <w:br/>
      </w:r>
    </w:p>
    <w:sectPr w:rsidR="00AB1203" w:rsidRPr="003B6362" w:rsidSect="006B0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3892"/>
    <w:rsid w:val="000910B2"/>
    <w:rsid w:val="002D3892"/>
    <w:rsid w:val="003555A2"/>
    <w:rsid w:val="003B6362"/>
    <w:rsid w:val="004B273A"/>
    <w:rsid w:val="00617C9A"/>
    <w:rsid w:val="006B0348"/>
    <w:rsid w:val="007D54EE"/>
    <w:rsid w:val="00BC2BC7"/>
    <w:rsid w:val="00D43D81"/>
    <w:rsid w:val="00DB47CB"/>
    <w:rsid w:val="00F354B7"/>
    <w:rsid w:val="00FB09D4"/>
    <w:rsid w:val="00FD2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5D88B-2A36-4748-8616-B54ECF89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3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3892"/>
    <w:rPr>
      <w:b/>
      <w:bCs/>
    </w:rPr>
  </w:style>
  <w:style w:type="character" w:customStyle="1" w:styleId="apple-converted-space">
    <w:name w:val="apple-converted-space"/>
    <w:basedOn w:val="a0"/>
    <w:rsid w:val="002D3892"/>
  </w:style>
  <w:style w:type="character" w:styleId="a5">
    <w:name w:val="Hyperlink"/>
    <w:basedOn w:val="a0"/>
    <w:uiPriority w:val="99"/>
    <w:semiHidden/>
    <w:unhideWhenUsed/>
    <w:rsid w:val="002D389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B47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B2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2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5</cp:revision>
  <cp:lastPrinted>2016-03-10T10:36:00Z</cp:lastPrinted>
  <dcterms:created xsi:type="dcterms:W3CDTF">2016-01-31T19:06:00Z</dcterms:created>
  <dcterms:modified xsi:type="dcterms:W3CDTF">2016-03-10T10:37:00Z</dcterms:modified>
</cp:coreProperties>
</file>