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B9" w:rsidRPr="00011F1C" w:rsidRDefault="004C53AF">
      <w:pPr>
        <w:rPr>
          <w:b/>
        </w:rPr>
      </w:pPr>
      <w:bookmarkStart w:id="0" w:name="_GoBack"/>
      <w:bookmarkEnd w:id="0"/>
      <w:r w:rsidRPr="00011F1C">
        <w:rPr>
          <w:b/>
        </w:rPr>
        <w:t>«А за спиной четыре года - штыки, окопы, медсанбат...»</w:t>
      </w:r>
    </w:p>
    <w:p w:rsidR="004C53AF" w:rsidRDefault="004C53AF" w:rsidP="004C53AF">
      <w:pPr>
        <w:jc w:val="both"/>
      </w:pPr>
      <w:r>
        <w:t xml:space="preserve">Матвеев Курган, улица Мира. Стандартная табличка: «Здесь живет ветеран войны». Слова «мир» и «война» стали соседями. Жизнь, как сквозь строй, проходит между ними. Чечня врывается в нее с экрана телевизора. И каждый день - бой. </w:t>
      </w:r>
    </w:p>
    <w:p w:rsidR="004C53AF" w:rsidRDefault="004C53AF" w:rsidP="004C53AF">
      <w:pPr>
        <w:jc w:val="both"/>
      </w:pPr>
      <w:r>
        <w:t>Петр Михайлович Кулик рассказывает:</w:t>
      </w:r>
    </w:p>
    <w:p w:rsidR="004C53AF" w:rsidRDefault="004C53AF" w:rsidP="004C53AF">
      <w:pPr>
        <w:jc w:val="both"/>
      </w:pPr>
      <w:r>
        <w:t>- Лопатой копал огород. Почувствовал, как ноги наливаются жаром. Я ухватился рукой за забор...</w:t>
      </w:r>
    </w:p>
    <w:p w:rsidR="004C53AF" w:rsidRDefault="004C53AF" w:rsidP="004C53AF">
      <w:pPr>
        <w:jc w:val="both"/>
      </w:pPr>
      <w:r>
        <w:t>Старые фронтовые раны напомнили о его войне. Она не закончилась. Боль от ран не проходит.</w:t>
      </w:r>
    </w:p>
    <w:p w:rsidR="004C53AF" w:rsidRDefault="004C53AF" w:rsidP="004C53AF">
      <w:pPr>
        <w:jc w:val="both"/>
      </w:pPr>
      <w:r>
        <w:t>...Колхозного агронома Петра Кулика призвали в армию в начале августа 41-ого. Но ему ужасно не везло. Чужеземцев сапоги топтали наши поля, его заставляли прозябать в Ростове и на скучных занятиях постигать азы военной науки, рыть за городом окопы. Штыковая лопата да фляжка для воды - вот и все «</w:t>
      </w:r>
      <w:proofErr w:type="spellStart"/>
      <w:r>
        <w:t>боеснаряжение</w:t>
      </w:r>
      <w:proofErr w:type="spellEnd"/>
      <w:r>
        <w:t xml:space="preserve">». Оружия не выдавали. </w:t>
      </w:r>
    </w:p>
    <w:p w:rsidR="00EC5DAB" w:rsidRDefault="00EC5DAB" w:rsidP="004C53AF">
      <w:pPr>
        <w:jc w:val="both"/>
      </w:pPr>
      <w:r>
        <w:t xml:space="preserve">Поезд на фронт шёл долго. Шёл, прощаясь с тишиной, навстречу неизвестности. Из Нальчика, куда попал Кулик, дорога вела в Сталинград, потом - через Воронеж - в Москву. На станции Сортировочная запомнил он сигнал тревоги, когда по вагону </w:t>
      </w:r>
      <w:proofErr w:type="spellStart"/>
      <w:r>
        <w:t>гахнул</w:t>
      </w:r>
      <w:proofErr w:type="spellEnd"/>
      <w:r>
        <w:t xml:space="preserve"> кусок металла... Служить ему довелось в гвардейской стрелковой дивизии. Был связистом-телефонистом. Принимал донесения командиров, передавал их в штаб корпуса и, казалось, слышал стоны раненой земли. Ей бы рожать, колосьями петь, а она вся в кроваво-черных ожогах. За нее, матушку, Кулич, как он говорил, «щипал» фашист</w:t>
      </w:r>
      <w:r w:rsidR="00011F1C">
        <w:t>с</w:t>
      </w:r>
      <w:r>
        <w:t>к</w:t>
      </w:r>
      <w:r w:rsidR="00011F1C">
        <w:t>у</w:t>
      </w:r>
      <w:r>
        <w:t xml:space="preserve">ю </w:t>
      </w:r>
      <w:proofErr w:type="gramStart"/>
      <w:r>
        <w:t>нечисть</w:t>
      </w:r>
      <w:proofErr w:type="gramEnd"/>
      <w:r>
        <w:t xml:space="preserve"> в тяжелых боях, докарабкался до Днепра и дальше, дальше, вплоть до Немана. Сердце, как рация, было настроено на прием. </w:t>
      </w:r>
    </w:p>
    <w:p w:rsidR="00EC5DAB" w:rsidRDefault="00EC5DAB" w:rsidP="004C53AF">
      <w:pPr>
        <w:jc w:val="both"/>
      </w:pPr>
      <w:r>
        <w:t>Но удача не всегда, естественно, улыбалась</w:t>
      </w:r>
      <w:r w:rsidR="00EB21DB">
        <w:t xml:space="preserve">. Первый раз он был ранен под Витебском в 43-м. Случилось это так. Во время наступления возле него разорвался вражеский снаряд. Горячий осколок со свистом угодил прямо в бедро. Вторично, уже в Пруссии, через год его догнал другой осколок и - </w:t>
      </w:r>
      <w:proofErr w:type="gramStart"/>
      <w:r w:rsidR="00EB21DB">
        <w:t>бац</w:t>
      </w:r>
      <w:proofErr w:type="gramEnd"/>
      <w:r w:rsidR="00EB21DB">
        <w:t>! - снизу обжег ту же левую, ногу.</w:t>
      </w:r>
    </w:p>
    <w:p w:rsidR="00EB21DB" w:rsidRDefault="00EB21DB" w:rsidP="004C53AF">
      <w:pPr>
        <w:jc w:val="both"/>
      </w:pPr>
      <w:r>
        <w:t>Висел Кулик на волоске от смерти. Над лесной избушкой, в которой отдыхал он с отрядом, появился в небе немецкий самолет. Он с рёвом круто развернулся, раздался оглушительный взрыв. Крышу срезало, как пилой, а сама избушка, оторвавшись от земли, повисла в воздухе. Спаслись, считает Кулик, чудом, обошлось без жертв.</w:t>
      </w:r>
    </w:p>
    <w:p w:rsidR="00EB21DB" w:rsidRDefault="00EB21DB" w:rsidP="004C53AF">
      <w:pPr>
        <w:jc w:val="both"/>
      </w:pPr>
      <w:r>
        <w:t xml:space="preserve">Петр Михайлович - удивительный человек. Он помнит все дороги до мельчайших подробностей, называет города и села, которые освобождал, фамилии военачальников. Будто это было не полвека, а месяц назад. Вернулся он домой, в мир сельской тишины, в ноябре </w:t>
      </w:r>
      <w:proofErr w:type="gramStart"/>
      <w:r>
        <w:t>победного</w:t>
      </w:r>
      <w:proofErr w:type="gramEnd"/>
      <w:r>
        <w:t xml:space="preserve"> 45-го</w:t>
      </w:r>
      <w:r w:rsidR="003406BA">
        <w:t xml:space="preserve"> и первым делом... женился. На самой лучшей. И был счастливый-пресчастливый! С Ольгой Григорьевной, своей любовью, делит семейные ценности и хлопоты 54 года. У них семеро сыновей, шестнадцать внуков и семь правнуков. Их дед и прадед воевал и на другом, мирном, фонте: выращивал хлеба, строил в колхозах фермы, детсады, а в </w:t>
      </w:r>
      <w:proofErr w:type="spellStart"/>
      <w:r w:rsidR="003406BA">
        <w:t>райпо</w:t>
      </w:r>
      <w:proofErr w:type="spellEnd"/>
      <w:r w:rsidR="003406BA">
        <w:t xml:space="preserve"> - торговые центры, гостиницы, хлебозавод... Строил жизнь.</w:t>
      </w:r>
    </w:p>
    <w:p w:rsidR="00011F1C" w:rsidRDefault="003406BA" w:rsidP="004C53AF">
      <w:pPr>
        <w:jc w:val="both"/>
      </w:pPr>
      <w:r>
        <w:t xml:space="preserve">А в тот день, когда он по-пенсионерски не спеша </w:t>
      </w:r>
      <w:proofErr w:type="gramStart"/>
      <w:r>
        <w:t>копался в огороде и ему стало</w:t>
      </w:r>
      <w:proofErr w:type="gramEnd"/>
      <w:r>
        <w:t xml:space="preserve"> плохо, приезжала «скорая». </w:t>
      </w:r>
      <w:proofErr w:type="spellStart"/>
      <w:r>
        <w:t>Медсе</w:t>
      </w:r>
      <w:r w:rsidR="00011F1C">
        <w:t>с</w:t>
      </w:r>
      <w:r>
        <w:t>тричка</w:t>
      </w:r>
      <w:proofErr w:type="spellEnd"/>
      <w:r>
        <w:t xml:space="preserve"> сделала укол и все прошло. Будто радуясь этому, из-за туч выглянуло солнце и цветами лучей засыпало улицу Мира. Слова «мир» и «война» стали соседями. Жизнь, как сквозь строй, проходит между ними. Об этом напомнили старые раны. </w:t>
      </w:r>
    </w:p>
    <w:p w:rsidR="00EC5DAB" w:rsidRDefault="00011F1C" w:rsidP="004C53AF">
      <w:pPr>
        <w:jc w:val="both"/>
      </w:pPr>
      <w:r>
        <w:t xml:space="preserve">                                                                                                                                          </w:t>
      </w:r>
      <w:r w:rsidR="003406BA">
        <w:t xml:space="preserve">А. </w:t>
      </w:r>
      <w:proofErr w:type="spellStart"/>
      <w:r w:rsidR="003406BA">
        <w:t>Черногузов</w:t>
      </w:r>
      <w:proofErr w:type="spellEnd"/>
      <w:r w:rsidR="00EC5DAB">
        <w:t xml:space="preserve">                                                                                                                                                                                         </w:t>
      </w:r>
    </w:p>
    <w:sectPr w:rsidR="00EC5DAB" w:rsidSect="00F5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AF"/>
    <w:rsid w:val="00011F1C"/>
    <w:rsid w:val="003406BA"/>
    <w:rsid w:val="004C53AF"/>
    <w:rsid w:val="00C401FB"/>
    <w:rsid w:val="00EB21DB"/>
    <w:rsid w:val="00EC5DAB"/>
    <w:rsid w:val="00F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ркм</cp:lastModifiedBy>
  <cp:revision>2</cp:revision>
  <dcterms:created xsi:type="dcterms:W3CDTF">2020-03-16T12:46:00Z</dcterms:created>
  <dcterms:modified xsi:type="dcterms:W3CDTF">2020-03-16T12:46:00Z</dcterms:modified>
</cp:coreProperties>
</file>