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AD6804" w:rsidRPr="00AC050F" w:rsidRDefault="00AD6804" w:rsidP="00AD6804">
      <w:pPr>
        <w:jc w:val="center"/>
        <w:rPr>
          <w:sz w:val="22"/>
          <w:szCs w:val="22"/>
        </w:rPr>
      </w:pPr>
    </w:p>
    <w:p w:rsidR="00AD6804" w:rsidRPr="00AC050F" w:rsidRDefault="00AD6804" w:rsidP="00AD68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 </w:t>
      </w:r>
      <w:r w:rsidR="00CA18C3">
        <w:rPr>
          <w:rFonts w:ascii="Times New Roman" w:hAnsi="Times New Roman" w:cs="Times New Roman"/>
          <w:sz w:val="22"/>
          <w:szCs w:val="22"/>
        </w:rPr>
        <w:t xml:space="preserve">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</w:t>
      </w:r>
      <w:r w:rsidR="00CA18C3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AD6804" w:rsidRPr="00AC050F" w:rsidRDefault="00AD6804" w:rsidP="00AD6804">
      <w:pPr>
        <w:rPr>
          <w:sz w:val="22"/>
          <w:szCs w:val="22"/>
        </w:rPr>
      </w:pPr>
    </w:p>
    <w:p w:rsidR="00AD6804" w:rsidRPr="00AC050F" w:rsidRDefault="00AD6804" w:rsidP="00AD6804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 w:rsidR="00CA18C3"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AD6804" w:rsidRPr="00AC050F" w:rsidRDefault="00AD6804" w:rsidP="00AD6804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  <w:r w:rsidR="00CA18C3"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</w:t>
      </w:r>
      <w:r w:rsidR="00CA18C3">
        <w:rPr>
          <w:rFonts w:ascii="Times New Roman" w:eastAsia="Times New Roman" w:hAnsi="Times New Roman" w:cs="Times New Roman"/>
          <w:sz w:val="22"/>
          <w:szCs w:val="22"/>
        </w:rPr>
        <w:t>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</w:t>
      </w:r>
    </w:p>
    <w:p w:rsidR="00AD6804" w:rsidRPr="00AC050F" w:rsidRDefault="00AD6804" w:rsidP="00AD6804">
      <w:pPr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             (фамилия, имя, отчество (при наличии) законного представителя несовершеннолетнего лица, зачисляемого на обучение)</w:t>
      </w:r>
      <w:r w:rsidRPr="00AC050F">
        <w:rPr>
          <w:sz w:val="22"/>
          <w:szCs w:val="22"/>
        </w:rPr>
        <w:t xml:space="preserve"> </w:t>
      </w:r>
    </w:p>
    <w:p w:rsidR="00AD6804" w:rsidRPr="00AC050F" w:rsidRDefault="00AD6804" w:rsidP="00AD6804">
      <w:pPr>
        <w:rPr>
          <w:i/>
          <w:iCs/>
          <w:sz w:val="22"/>
          <w:szCs w:val="22"/>
          <w:bdr w:val="none" w:sz="0" w:space="0" w:color="auto" w:frame="1"/>
        </w:rPr>
      </w:pPr>
      <w:r w:rsidRPr="00AC050F">
        <w:rPr>
          <w:sz w:val="22"/>
          <w:szCs w:val="22"/>
        </w:rPr>
        <w:t>именуемый в дальнейшем «Заказчик», действующий в интересах несовершеннолетнего __________________________________________________________</w:t>
      </w:r>
      <w:r w:rsidR="00CA18C3">
        <w:rPr>
          <w:sz w:val="22"/>
          <w:szCs w:val="22"/>
        </w:rPr>
        <w:t>________</w:t>
      </w:r>
      <w:r w:rsidRPr="00AC050F">
        <w:rPr>
          <w:sz w:val="22"/>
          <w:szCs w:val="22"/>
        </w:rPr>
        <w:t>___________________</w:t>
      </w: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</w:t>
      </w:r>
    </w:p>
    <w:p w:rsidR="00AD6804" w:rsidRPr="00AC050F" w:rsidRDefault="00AD6804" w:rsidP="00AD6804">
      <w:pPr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                                  </w:t>
      </w: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AD6804" w:rsidRPr="00AC050F" w:rsidRDefault="00AD6804" w:rsidP="00AD6804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AD6804" w:rsidRPr="00CA18C3" w:rsidRDefault="00AD6804" w:rsidP="00AD6804">
      <w:pPr>
        <w:jc w:val="center"/>
        <w:rPr>
          <w:b/>
          <w:sz w:val="22"/>
          <w:szCs w:val="22"/>
        </w:rPr>
      </w:pPr>
      <w:r w:rsidRPr="00CA18C3">
        <w:rPr>
          <w:b/>
          <w:sz w:val="22"/>
          <w:szCs w:val="22"/>
        </w:rPr>
        <w:t>I. Предмет Договора</w:t>
      </w:r>
    </w:p>
    <w:p w:rsidR="00AD6804" w:rsidRPr="00CA18C3" w:rsidRDefault="00AD6804" w:rsidP="00AD6804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sz w:val="22"/>
          <w:szCs w:val="22"/>
        </w:rPr>
        <w:t>1.1. Исполнитель обязуется предоставить образовательную услугу</w:t>
      </w:r>
      <w:r w:rsidRPr="00CA18C3">
        <w:rPr>
          <w:rFonts w:eastAsia="Calibri"/>
          <w:spacing w:val="-3"/>
          <w:sz w:val="22"/>
          <w:szCs w:val="22"/>
        </w:rPr>
        <w:t>, а Заказчик обязуется оплатить образовательную услугу по проведению занятий по программе «</w:t>
      </w:r>
      <w:r w:rsidR="00085C2B">
        <w:rPr>
          <w:rFonts w:eastAsia="Calibri"/>
          <w:spacing w:val="-3"/>
          <w:sz w:val="22"/>
          <w:szCs w:val="22"/>
        </w:rPr>
        <w:t>ОФП для детей</w:t>
      </w:r>
      <w:r w:rsidRPr="00CA18C3">
        <w:rPr>
          <w:rFonts w:eastAsia="Calibri"/>
          <w:spacing w:val="-3"/>
          <w:sz w:val="22"/>
          <w:szCs w:val="22"/>
        </w:rPr>
        <w:t>».</w:t>
      </w:r>
    </w:p>
    <w:p w:rsidR="00AD6804" w:rsidRPr="00CA18C3" w:rsidRDefault="00AD6804" w:rsidP="00CA18C3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rFonts w:eastAsia="Calibri"/>
          <w:spacing w:val="-3"/>
          <w:sz w:val="22"/>
          <w:szCs w:val="22"/>
        </w:rPr>
        <w:t>1</w:t>
      </w:r>
      <w:r w:rsidR="00085C2B">
        <w:rPr>
          <w:rFonts w:eastAsia="Calibri"/>
          <w:spacing w:val="-3"/>
          <w:sz w:val="22"/>
          <w:szCs w:val="22"/>
        </w:rPr>
        <w:t>.2. Срок освоения программы с 14</w:t>
      </w:r>
      <w:bookmarkStart w:id="0" w:name="_GoBack"/>
      <w:bookmarkEnd w:id="0"/>
      <w:r w:rsidRPr="00CA18C3">
        <w:rPr>
          <w:rFonts w:eastAsia="Calibri"/>
          <w:spacing w:val="-3"/>
          <w:sz w:val="22"/>
          <w:szCs w:val="22"/>
        </w:rPr>
        <w:t xml:space="preserve"> сентября 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2026 года до </w:t>
      </w:r>
      <w:r w:rsidR="00CA18C3" w:rsidRPr="00CA18C3">
        <w:rPr>
          <w:rFonts w:eastAsia="Calibri"/>
          <w:color w:val="000000" w:themeColor="text1"/>
          <w:spacing w:val="-3"/>
          <w:sz w:val="22"/>
          <w:szCs w:val="22"/>
        </w:rPr>
        <w:t>26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 мая 2027 года. </w:t>
      </w:r>
      <w:r w:rsidRPr="00CA18C3">
        <w:rPr>
          <w:rFonts w:eastAsia="Calibri"/>
          <w:spacing w:val="-3"/>
          <w:sz w:val="22"/>
          <w:szCs w:val="22"/>
        </w:rPr>
        <w:t>Форма обучения – очная,</w:t>
      </w:r>
      <w:r w:rsidRPr="00CA18C3">
        <w:rPr>
          <w:sz w:val="22"/>
          <w:szCs w:val="22"/>
        </w:rPr>
        <w:t xml:space="preserve"> язык обучения - русский.</w:t>
      </w:r>
    </w:p>
    <w:p w:rsidR="00AD6804" w:rsidRPr="00AC050F" w:rsidRDefault="00AD6804" w:rsidP="00AD6804">
      <w:pPr>
        <w:jc w:val="center"/>
        <w:rPr>
          <w:sz w:val="22"/>
          <w:szCs w:val="22"/>
        </w:rPr>
      </w:pPr>
      <w:r w:rsidRPr="00CA18C3">
        <w:rPr>
          <w:b/>
          <w:sz w:val="22"/>
          <w:szCs w:val="22"/>
        </w:rPr>
        <w:t>II. Права Исполнителя, Заказчика и Обучающегося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AD6804" w:rsidRPr="00AC050F" w:rsidRDefault="00AD6804" w:rsidP="00CA18C3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 w:rsidRPr="00AC050F">
        <w:rPr>
          <w:sz w:val="22"/>
          <w:szCs w:val="22"/>
        </w:rPr>
        <w:lastRenderedPageBreak/>
        <w:t>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AD6804" w:rsidRPr="00AC050F" w:rsidRDefault="00AD6804" w:rsidP="00CA18C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 За один час занятий: 350</w:t>
      </w:r>
      <w:r w:rsidR="00CA18C3">
        <w:rPr>
          <w:sz w:val="22"/>
          <w:szCs w:val="22"/>
        </w:rPr>
        <w:t xml:space="preserve">,00 (Триста пятьдесят) </w:t>
      </w:r>
      <w:r w:rsidRPr="00AC050F">
        <w:rPr>
          <w:sz w:val="22"/>
          <w:szCs w:val="22"/>
        </w:rPr>
        <w:t>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D6804" w:rsidRPr="00AC050F" w:rsidRDefault="00AD6804" w:rsidP="00AD6804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производится за каждый месяц до 1 числа месяца, в котором будет оказываться услуга.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AD6804" w:rsidRPr="00AC050F" w:rsidRDefault="00AD6804" w:rsidP="00AD680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D6804" w:rsidRPr="00AC050F" w:rsidRDefault="00AD6804" w:rsidP="00AD680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AD6804" w:rsidRPr="00AC050F" w:rsidRDefault="00AD6804" w:rsidP="00AD680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D6804" w:rsidRPr="00AC050F" w:rsidRDefault="00AD6804" w:rsidP="00AD680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AD6804" w:rsidRPr="00AC050F" w:rsidRDefault="00AD6804" w:rsidP="00AD6804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AD6804" w:rsidRPr="00AC050F" w:rsidRDefault="00AD6804" w:rsidP="00AD680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D6804" w:rsidRPr="00AC050F" w:rsidRDefault="00AD6804" w:rsidP="00AD680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AC050F">
        <w:rPr>
          <w:sz w:val="22"/>
          <w:szCs w:val="22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D6804" w:rsidRPr="00AC050F" w:rsidRDefault="00AD6804" w:rsidP="00AD680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A18C3" w:rsidRDefault="00CA18C3" w:rsidP="00AD6804">
      <w:pPr>
        <w:jc w:val="center"/>
        <w:rPr>
          <w:b/>
          <w:sz w:val="22"/>
          <w:szCs w:val="22"/>
        </w:rPr>
      </w:pP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A18C3" w:rsidRDefault="00CA18C3" w:rsidP="00AD6804">
      <w:pPr>
        <w:jc w:val="center"/>
        <w:rPr>
          <w:b/>
          <w:sz w:val="22"/>
          <w:szCs w:val="22"/>
        </w:rPr>
      </w:pPr>
    </w:p>
    <w:p w:rsidR="00AD6804" w:rsidRPr="00AC050F" w:rsidRDefault="00AD6804" w:rsidP="00AD680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D6804" w:rsidRPr="00AC050F" w:rsidRDefault="00AD6804" w:rsidP="00AD680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AD6804" w:rsidRDefault="00AD6804" w:rsidP="00AD6804">
      <w:pPr>
        <w:ind w:firstLine="708"/>
        <w:jc w:val="center"/>
        <w:rPr>
          <w:b/>
          <w:sz w:val="22"/>
          <w:szCs w:val="22"/>
        </w:rPr>
      </w:pPr>
    </w:p>
    <w:p w:rsidR="00AD6804" w:rsidRPr="00AC050F" w:rsidRDefault="00AD6804" w:rsidP="00AD6804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AD6804" w:rsidRPr="00AC050F" w:rsidTr="007E525F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AD6804" w:rsidRPr="00AC050F" w:rsidRDefault="00AD6804" w:rsidP="007E525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AD6804" w:rsidRPr="00AC050F" w:rsidRDefault="00AD6804" w:rsidP="007E525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AD6804" w:rsidRPr="00AC050F" w:rsidTr="007E525F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AD6804" w:rsidRPr="00AC050F" w:rsidRDefault="00AD6804" w:rsidP="00AD6804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AD6804" w:rsidRPr="00AC050F" w:rsidRDefault="00AD6804" w:rsidP="00AD6804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AD6804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AD6804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AD6804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НИЖ</w:t>
            </w:r>
            <w:r w:rsidR="00CA18C3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ГОРОДСКОЙ ОБЛАСТИ, 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AD6804" w:rsidRPr="00AC050F" w:rsidRDefault="00AD6804" w:rsidP="00AD680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D6804" w:rsidRPr="00AC050F" w:rsidRDefault="00AD6804" w:rsidP="007E525F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AD6804" w:rsidRPr="00AC050F" w:rsidRDefault="00AD680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D6804" w:rsidRPr="00AC050F" w:rsidRDefault="00AD6804" w:rsidP="007E525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AD6804" w:rsidRPr="00AC050F" w:rsidRDefault="00AD6804" w:rsidP="00AD6804">
      <w:pPr>
        <w:rPr>
          <w:sz w:val="22"/>
          <w:szCs w:val="22"/>
        </w:rPr>
      </w:pPr>
    </w:p>
    <w:p w:rsidR="00AD6804" w:rsidRPr="00AC050F" w:rsidRDefault="00AD6804" w:rsidP="00AD6804">
      <w:pPr>
        <w:rPr>
          <w:sz w:val="22"/>
          <w:szCs w:val="22"/>
        </w:rPr>
      </w:pPr>
    </w:p>
    <w:p w:rsidR="00AD6804" w:rsidRPr="00AC050F" w:rsidRDefault="00AD6804" w:rsidP="00AD6804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AD6804" w:rsidRPr="00AC050F" w:rsidRDefault="00AD6804" w:rsidP="00AD6804">
      <w:pPr>
        <w:rPr>
          <w:sz w:val="22"/>
          <w:szCs w:val="22"/>
        </w:rPr>
      </w:pPr>
    </w:p>
    <w:p w:rsidR="00AD6804" w:rsidRPr="00AC050F" w:rsidRDefault="00AD6804" w:rsidP="00AD6804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AD6804" w:rsidRPr="00AC050F" w:rsidRDefault="00AD6804" w:rsidP="00AD6804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AD6804" w:rsidRPr="00AC050F" w:rsidRDefault="00AD6804" w:rsidP="00AD6804">
      <w:pPr>
        <w:rPr>
          <w:sz w:val="22"/>
          <w:szCs w:val="22"/>
        </w:rPr>
      </w:pPr>
    </w:p>
    <w:p w:rsidR="007643DA" w:rsidRDefault="007643DA"/>
    <w:sectPr w:rsidR="0076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04"/>
    <w:rsid w:val="00085C2B"/>
    <w:rsid w:val="006B1808"/>
    <w:rsid w:val="007643DA"/>
    <w:rsid w:val="00AD6804"/>
    <w:rsid w:val="00C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FA63"/>
  <w15:chartTrackingRefBased/>
  <w15:docId w15:val="{5ECAEC73-7000-4903-970B-0564DAD5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D68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18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18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2026-09-01T12:05:00Z</cp:lastPrinted>
  <dcterms:created xsi:type="dcterms:W3CDTF">2026-09-01T07:53:00Z</dcterms:created>
  <dcterms:modified xsi:type="dcterms:W3CDTF">2026-09-16T05:35:00Z</dcterms:modified>
</cp:coreProperties>
</file>