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7D" w:rsidRPr="00F54535" w:rsidRDefault="00357E7D" w:rsidP="00357E7D">
      <w:pPr>
        <w:spacing w:after="0" w:line="240" w:lineRule="auto"/>
        <w:ind w:left="4956" w:firstLine="708"/>
        <w:rPr>
          <w:b/>
        </w:rPr>
      </w:pPr>
      <w:r w:rsidRPr="00F54535">
        <w:rPr>
          <w:b/>
        </w:rPr>
        <w:t>УТВЕРЖДЕНО</w:t>
      </w:r>
    </w:p>
    <w:p w:rsidR="00357E7D" w:rsidRDefault="00357E7D" w:rsidP="00357E7D">
      <w:pPr>
        <w:spacing w:after="0" w:line="240" w:lineRule="auto"/>
        <w:ind w:left="4956" w:firstLine="708"/>
      </w:pPr>
    </w:p>
    <w:p w:rsidR="00F54535" w:rsidRPr="00F54535" w:rsidRDefault="00F54535" w:rsidP="00357E7D">
      <w:pPr>
        <w:spacing w:after="0" w:line="240" w:lineRule="auto"/>
        <w:ind w:left="4956" w:firstLine="708"/>
        <w:rPr>
          <w:b/>
        </w:rPr>
      </w:pPr>
      <w:r w:rsidRPr="00F54535">
        <w:rPr>
          <w:b/>
        </w:rPr>
        <w:t>ПРИЛОЖЕНИЕ</w:t>
      </w:r>
    </w:p>
    <w:p w:rsidR="00357E7D" w:rsidRDefault="00F54535" w:rsidP="00357E7D">
      <w:pPr>
        <w:spacing w:after="0" w:line="240" w:lineRule="auto"/>
        <w:ind w:left="4956" w:firstLine="708"/>
      </w:pPr>
      <w:r>
        <w:t xml:space="preserve">к </w:t>
      </w:r>
      <w:r w:rsidR="00357E7D">
        <w:t>приказ</w:t>
      </w:r>
      <w:r>
        <w:t>у</w:t>
      </w:r>
      <w:r w:rsidR="00357E7D">
        <w:t xml:space="preserve"> МБОУ СОШ №1</w:t>
      </w:r>
    </w:p>
    <w:p w:rsidR="00357E7D" w:rsidRPr="005C12AA" w:rsidRDefault="00357E7D" w:rsidP="00357E7D">
      <w:pPr>
        <w:spacing w:after="0" w:line="240" w:lineRule="auto"/>
        <w:ind w:left="4956" w:firstLine="708"/>
      </w:pPr>
      <w:r>
        <w:t>пос. Мостовского</w:t>
      </w:r>
    </w:p>
    <w:p w:rsidR="005C12AA" w:rsidRPr="005C12AA" w:rsidRDefault="00F54535" w:rsidP="00F54535">
      <w:pPr>
        <w:spacing w:after="0" w:line="240" w:lineRule="auto"/>
        <w:jc w:val="center"/>
      </w:pPr>
      <w:r>
        <w:t xml:space="preserve">                                                                         </w:t>
      </w:r>
      <w:proofErr w:type="gramStart"/>
      <w:r w:rsidR="00D26685">
        <w:t>от</w:t>
      </w:r>
      <w:proofErr w:type="gramEnd"/>
      <w:r w:rsidR="00D26685">
        <w:t xml:space="preserve"> 11 февраля 2019 г. № 44</w:t>
      </w:r>
    </w:p>
    <w:p w:rsidR="003C3B2C" w:rsidRDefault="003C3B2C" w:rsidP="00357E7D">
      <w:pPr>
        <w:spacing w:after="0" w:line="240" w:lineRule="auto"/>
        <w:jc w:val="center"/>
      </w:pPr>
    </w:p>
    <w:p w:rsidR="005C12AA" w:rsidRPr="00E13E51" w:rsidRDefault="005C12AA" w:rsidP="00357E7D">
      <w:pPr>
        <w:spacing w:after="0" w:line="240" w:lineRule="auto"/>
        <w:jc w:val="center"/>
        <w:rPr>
          <w:b/>
        </w:rPr>
      </w:pPr>
      <w:r w:rsidRPr="00E13E51">
        <w:rPr>
          <w:b/>
        </w:rPr>
        <w:t>Положение</w:t>
      </w:r>
    </w:p>
    <w:p w:rsidR="005C12AA" w:rsidRPr="00E13E51" w:rsidRDefault="005C12AA" w:rsidP="00357E7D">
      <w:pPr>
        <w:spacing w:after="0" w:line="240" w:lineRule="auto"/>
        <w:jc w:val="center"/>
        <w:rPr>
          <w:b/>
        </w:rPr>
      </w:pPr>
      <w:r w:rsidRPr="00E13E51">
        <w:rPr>
          <w:b/>
        </w:rPr>
        <w:t>о добровольных пожертвованиях и целевых взносах</w:t>
      </w:r>
    </w:p>
    <w:p w:rsidR="005C12AA" w:rsidRPr="00E13E51" w:rsidRDefault="005C12AA" w:rsidP="00357E7D">
      <w:pPr>
        <w:spacing w:after="0" w:line="240" w:lineRule="auto"/>
        <w:jc w:val="center"/>
        <w:rPr>
          <w:b/>
        </w:rPr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1. Общие положения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1.1.</w:t>
      </w:r>
      <w:r w:rsidR="005C12AA" w:rsidRPr="005C12AA">
        <w:t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Указом Президента Российской Федерации от 31.08.1999 № 1134 «О дополнительных мерах по поддержке общеобразовательных учреждений в Российской Федерации», иными нормативными правов</w:t>
      </w:r>
      <w:r>
        <w:t>ыми актами Российской Федерации</w:t>
      </w:r>
      <w:r w:rsidR="005C12AA" w:rsidRPr="005C12AA">
        <w:t>, Уставом школы.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1.2.</w:t>
      </w:r>
      <w:r w:rsidR="005C12AA" w:rsidRPr="005C12AA">
        <w:t>Настоящее Положение разработано с целью: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создания дополнительных условий для развития образовательного учр</w:t>
      </w:r>
      <w:r>
        <w:t xml:space="preserve">еждения (далее по тексту - </w:t>
      </w:r>
      <w:r w:rsidR="005C12AA">
        <w:t>учреждение)</w:t>
      </w:r>
      <w:r w:rsidR="005C12AA" w:rsidRPr="005C12AA">
        <w:t>,</w:t>
      </w:r>
      <w:r w:rsidR="005C12AA">
        <w:t xml:space="preserve"> </w:t>
      </w:r>
      <w:r w:rsidR="005C12AA" w:rsidRPr="005C12AA">
        <w:t>в том числе совершенствования материально-технической базы, обеспечивающей образовательный процесс, организацию отдыха и досуга детей в учреждении;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правовой защиты участников образовательного процесса в учреждении и оказания практической помощи руководителю учреждения, осуществляющего привлечение целевых взносов, добровольных пожертвований и иной поддержки.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1.3.</w:t>
      </w:r>
      <w:r w:rsidR="005C12AA" w:rsidRPr="005C12AA">
        <w:t>Источники финансирования образовательного учреждения,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за собой сокращения объемов финансирования учреждения из бюджетов регионального и муниципального уровней.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1.4.</w:t>
      </w:r>
      <w:r w:rsidR="005C12AA" w:rsidRPr="005C12AA">
        <w:t>Дополнительная поддержка учреждению оказывается в следующих формах:</w:t>
      </w:r>
    </w:p>
    <w:p w:rsidR="005C12AA" w:rsidRPr="005C12AA" w:rsidRDefault="00357E7D" w:rsidP="00357E7D">
      <w:pPr>
        <w:spacing w:after="0" w:line="240" w:lineRule="auto"/>
        <w:ind w:firstLine="708"/>
      </w:pPr>
      <w:r>
        <w:t>-</w:t>
      </w:r>
      <w:r w:rsidR="005C12AA" w:rsidRPr="005C12AA">
        <w:t>добровольные пожертвования;</w:t>
      </w:r>
    </w:p>
    <w:p w:rsidR="005C12AA" w:rsidRPr="005C12AA" w:rsidRDefault="00357E7D" w:rsidP="00357E7D">
      <w:pPr>
        <w:spacing w:after="0" w:line="240" w:lineRule="auto"/>
        <w:ind w:firstLine="708"/>
      </w:pPr>
      <w:r>
        <w:t>-</w:t>
      </w:r>
      <w:r w:rsidR="005C12AA" w:rsidRPr="005C12AA">
        <w:t>целевые взносы;</w:t>
      </w:r>
    </w:p>
    <w:p w:rsidR="005C12AA" w:rsidRPr="005C12AA" w:rsidRDefault="00357E7D" w:rsidP="00357E7D">
      <w:pPr>
        <w:spacing w:after="0" w:line="240" w:lineRule="auto"/>
        <w:ind w:firstLine="708"/>
      </w:pPr>
      <w:r>
        <w:t>-</w:t>
      </w:r>
      <w:r w:rsidR="005C12AA" w:rsidRPr="005C12AA">
        <w:t>безвозмездное выполнение работ, предоставление услуг (безвозмездная помощь).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lastRenderedPageBreak/>
        <w:t>1.5.</w:t>
      </w:r>
      <w:r w:rsidR="005C12AA" w:rsidRPr="005C12AA">
        <w:t>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1.6.</w:t>
      </w:r>
      <w:r w:rsidR="005C12AA" w:rsidRPr="005C12AA">
        <w:t>Настоящее Положение не распространяет свое действие на отношения по привлечению учреждением спонсорской помощи.</w:t>
      </w:r>
    </w:p>
    <w:p w:rsidR="00357E7D" w:rsidRDefault="00357E7D" w:rsidP="00357E7D">
      <w:pPr>
        <w:spacing w:after="0" w:line="240" w:lineRule="auto"/>
        <w:jc w:val="center"/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2. Основные понятия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2.1.</w:t>
      </w:r>
      <w:r w:rsidR="005C12AA" w:rsidRPr="005C12AA">
        <w:t>В рамках настоящего Положения используются следующие понятия и термины: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 xml:space="preserve">Законные представители - </w:t>
      </w:r>
      <w:r w:rsidR="005C12AA" w:rsidRPr="005C12AA">
        <w:t>родители, усыновители, опекуны, попечители детей, посещающих учреждение.</w:t>
      </w:r>
    </w:p>
    <w:p w:rsidR="005C12AA" w:rsidRDefault="005C12AA" w:rsidP="00357E7D">
      <w:pPr>
        <w:spacing w:after="0" w:line="240" w:lineRule="auto"/>
        <w:ind w:firstLine="708"/>
        <w:jc w:val="both"/>
      </w:pPr>
      <w:r w:rsidRPr="005C12AA">
        <w:t xml:space="preserve">Родительский комитет учреждения (далее по </w:t>
      </w:r>
      <w:proofErr w:type="gramStart"/>
      <w:r w:rsidRPr="005C12AA">
        <w:t>тексту  –</w:t>
      </w:r>
      <w:proofErr w:type="gramEnd"/>
      <w:r w:rsidRPr="005C12AA">
        <w:t xml:space="preserve">  родительский комитет)  –  родители (законные представители) детей, посещающих учреждение, избранные решением родителей на классном или общешкольном родительском собрании в состав классного или общешкольного родительского комитета, деятельность которых направлена на содействие привлечению внебюджетных средств для обеспечения деятельности и развития учреждения.</w:t>
      </w:r>
    </w:p>
    <w:p w:rsidR="0093503E" w:rsidRDefault="0093503E" w:rsidP="00330002">
      <w:pPr>
        <w:spacing w:after="0" w:line="240" w:lineRule="auto"/>
        <w:ind w:firstLine="708"/>
        <w:jc w:val="both"/>
        <w:rPr>
          <w:color w:val="000000"/>
        </w:rPr>
      </w:pPr>
      <w:r>
        <w:t>Совет школы</w:t>
      </w:r>
      <w:r w:rsidR="00330002">
        <w:t xml:space="preserve"> - </w:t>
      </w:r>
      <w:r w:rsidRPr="00BA5E51">
        <w:rPr>
          <w:color w:val="000000"/>
        </w:rPr>
        <w:t>орган самоуправления</w:t>
      </w:r>
      <w:r>
        <w:rPr>
          <w:color w:val="000000"/>
        </w:rPr>
        <w:t xml:space="preserve">, созданный в </w:t>
      </w:r>
      <w:r w:rsidRPr="00BA5E51">
        <w:rPr>
          <w:color w:val="000000"/>
        </w:rPr>
        <w:t xml:space="preserve">  целях содействия осуществлению  самоуправленческих начал, развитию инициативы коллектива, реализации прав  образовательного учреждения  в решении вопросов, способствующих организации  образовательного процесса и финансово-хозяйственной деятельности, расширению коллегиальных,  демократических форм управления и воплощению в жизнь государственно-об</w:t>
      </w:r>
      <w:r w:rsidR="00330002">
        <w:rPr>
          <w:color w:val="000000"/>
        </w:rPr>
        <w:t>щественных принципов управления.</w:t>
      </w:r>
      <w:r w:rsidRPr="00BA5E51">
        <w:rPr>
          <w:color w:val="000000"/>
        </w:rPr>
        <w:t xml:space="preserve"> </w:t>
      </w:r>
    </w:p>
    <w:p w:rsidR="005C12AA" w:rsidRPr="005C12AA" w:rsidRDefault="005C12AA" w:rsidP="00357E7D">
      <w:pPr>
        <w:spacing w:after="0" w:line="240" w:lineRule="auto"/>
        <w:ind w:firstLine="708"/>
        <w:jc w:val="both"/>
      </w:pPr>
      <w:r w:rsidRPr="005C12AA">
        <w:t>Целевые взносы</w:t>
      </w:r>
      <w:r>
        <w:t xml:space="preserve"> </w:t>
      </w:r>
      <w:r w:rsidRPr="005C12AA">
        <w:t xml:space="preserve">- 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</w:t>
      </w:r>
    </w:p>
    <w:p w:rsidR="005C12AA" w:rsidRPr="005C12AA" w:rsidRDefault="005C12AA" w:rsidP="00357E7D">
      <w:pPr>
        <w:spacing w:after="0" w:line="240" w:lineRule="auto"/>
        <w:jc w:val="both"/>
      </w:pPr>
      <w:r w:rsidRPr="005C12AA">
        <w:t>назначению. В контексте данного Положения целевое назначение - развитие образовательного учреждения.</w:t>
      </w:r>
    </w:p>
    <w:p w:rsidR="005C12AA" w:rsidRPr="005C12AA" w:rsidRDefault="005C12AA" w:rsidP="00357E7D">
      <w:pPr>
        <w:spacing w:after="0" w:line="240" w:lineRule="auto"/>
        <w:ind w:firstLine="708"/>
        <w:jc w:val="both"/>
      </w:pPr>
      <w:r w:rsidRPr="005C12AA">
        <w:t>Добровольное пожертвование</w:t>
      </w:r>
      <w:r>
        <w:t xml:space="preserve"> </w:t>
      </w:r>
      <w:r w:rsidRPr="005C12AA">
        <w:t>-  дарение вещи (включая деньги, ценные бумаги) или права в общеполезных</w:t>
      </w:r>
      <w:r>
        <w:t xml:space="preserve"> </w:t>
      </w:r>
      <w:r w:rsidRPr="005C12AA">
        <w:t>целях. В контексте данного Положения общеполезная цель – развитие учреждения.</w:t>
      </w:r>
    </w:p>
    <w:p w:rsidR="005C12AA" w:rsidRPr="005C12AA" w:rsidRDefault="005C12AA" w:rsidP="00357E7D">
      <w:pPr>
        <w:spacing w:after="0" w:line="240" w:lineRule="auto"/>
        <w:ind w:firstLine="708"/>
        <w:jc w:val="both"/>
      </w:pPr>
      <w:r w:rsidRPr="005C12AA">
        <w:t>Жертвователь</w:t>
      </w:r>
      <w:r>
        <w:t xml:space="preserve"> </w:t>
      </w:r>
      <w:r w:rsidRPr="005C12AA">
        <w:t>-  юридическое или физическое лицо (в том числе законные представители), осуществляющее добровольное пожертвование.</w:t>
      </w:r>
    </w:p>
    <w:p w:rsidR="005C12AA" w:rsidRPr="005C12AA" w:rsidRDefault="005C12AA" w:rsidP="00357E7D">
      <w:pPr>
        <w:spacing w:after="0" w:line="240" w:lineRule="auto"/>
        <w:ind w:firstLine="708"/>
        <w:jc w:val="both"/>
      </w:pPr>
      <w:r w:rsidRPr="005C12AA">
        <w:t>Одаряемый</w:t>
      </w:r>
      <w:r>
        <w:t xml:space="preserve"> </w:t>
      </w:r>
      <w:proofErr w:type="gramStart"/>
      <w:r w:rsidRPr="005C12AA">
        <w:t>–  образовательное</w:t>
      </w:r>
      <w:proofErr w:type="gramEnd"/>
      <w:r w:rsidRPr="005C12AA">
        <w:t xml:space="preserve"> учреждение, принимающее  целевые взносы, добровольные пожертвования от жертвователей на основании заключенного между сторонами договора о целевых взносах и добровольных </w:t>
      </w:r>
    </w:p>
    <w:p w:rsidR="005C12AA" w:rsidRPr="005C12AA" w:rsidRDefault="005C12AA" w:rsidP="00357E7D">
      <w:pPr>
        <w:spacing w:after="0" w:line="240" w:lineRule="auto"/>
        <w:jc w:val="both"/>
      </w:pPr>
      <w:proofErr w:type="gramStart"/>
      <w:r w:rsidRPr="005C12AA">
        <w:t>пожертвованиях</w:t>
      </w:r>
      <w:proofErr w:type="gramEnd"/>
      <w:r w:rsidRPr="005C12AA">
        <w:t>. В настоящем Положении понятия «одаряемый» и «учреждение» используются в равных значениях.</w:t>
      </w:r>
    </w:p>
    <w:p w:rsidR="005C12AA" w:rsidRDefault="005C12AA" w:rsidP="00357E7D">
      <w:pPr>
        <w:spacing w:after="0" w:line="240" w:lineRule="auto"/>
        <w:ind w:firstLine="708"/>
        <w:jc w:val="both"/>
      </w:pPr>
      <w:r w:rsidRPr="005C12AA">
        <w:t>Безвозмездная помощь (содействие)</w:t>
      </w:r>
      <w:r>
        <w:t xml:space="preserve"> </w:t>
      </w:r>
      <w:r w:rsidRPr="005C12AA">
        <w:t>-  выполняемые для учреждения работы и оказываемые услуги в качестве помощи (содействия) на безвозмездной основе юридическими и физическими лицами.</w:t>
      </w:r>
    </w:p>
    <w:p w:rsidR="00357E7D" w:rsidRPr="005C12AA" w:rsidRDefault="00357E7D" w:rsidP="00357E7D">
      <w:pPr>
        <w:spacing w:after="0" w:line="240" w:lineRule="auto"/>
        <w:ind w:firstLine="708"/>
        <w:jc w:val="both"/>
      </w:pPr>
    </w:p>
    <w:p w:rsidR="00B77B84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3. Порядок привлечения целевых взносов и</w:t>
      </w: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lastRenderedPageBreak/>
        <w:t xml:space="preserve"> добровольных пожертвований</w:t>
      </w:r>
    </w:p>
    <w:p w:rsidR="005C12AA" w:rsidRPr="005C12AA" w:rsidRDefault="00357E7D" w:rsidP="00357E7D">
      <w:pPr>
        <w:spacing w:after="0" w:line="240" w:lineRule="auto"/>
        <w:ind w:firstLine="708"/>
      </w:pPr>
      <w:r>
        <w:t>3.1.</w:t>
      </w:r>
      <w:r w:rsidR="005C12AA" w:rsidRPr="005C12AA">
        <w:t>Порядок привлечения добровольных пожертвований и целевых взносов для нужд учреждения относится к компетенции учреждения.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3.2.</w:t>
      </w:r>
      <w:r w:rsidR="005C12AA" w:rsidRPr="005C12AA">
        <w:t>На принятие добровольных пожертвований от юридических и физических лиц не требуется разрешения и согласия учредителя.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3.3.</w:t>
      </w:r>
      <w:r w:rsidR="005C12AA" w:rsidRPr="005C12AA">
        <w:t>Целевые взносы  и добровольные пожертвования в виде денежных средств зачисляются на лицевой внебюджетный счет учреждения в безналичной форме расчетов.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3.4.</w:t>
      </w:r>
      <w:r w:rsidR="005C12AA" w:rsidRPr="005C12AA">
        <w:t>Привлечение целевых взносов может иметь своей целью приобретение необходимого учреждению имущества, развитие и укрепление материально-технической базы учреждения, охрану жизни и здоровья, обеспечение безопасности детей в период образовательного процесса либо решение иных задач, не противоречащих уставной деятельности учреждения и действующему законодательству Российской</w:t>
      </w:r>
      <w:r w:rsidR="005C12AA">
        <w:t xml:space="preserve"> </w:t>
      </w:r>
      <w:r w:rsidR="005C12AA" w:rsidRPr="005C12AA">
        <w:t>Федерации.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3.5.</w:t>
      </w:r>
      <w:r w:rsidR="005C12AA" w:rsidRPr="005C12AA">
        <w:t>Решение о необходимости привлечения целевых взносов законных представителей принимается общешкольным родительским комитетом</w:t>
      </w:r>
      <w:r>
        <w:t>, советом школы</w:t>
      </w:r>
      <w:r w:rsidR="005C12AA" w:rsidRPr="005C12AA">
        <w:t xml:space="preserve"> с указанием цели их привлечения. Руководитель учреждения представляет расчеты предполагаемых расходов и финансовых 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3.6.</w:t>
      </w:r>
      <w:r w:rsidR="005C12AA" w:rsidRPr="005C12AA">
        <w:t>При внесении целевых взносов на основании решения родительского комитета</w:t>
      </w:r>
      <w:r w:rsidR="003F0433">
        <w:t>, совета школы</w:t>
      </w:r>
      <w:r w:rsidR="005C12AA" w:rsidRPr="005C12AA">
        <w:t xml:space="preserve"> о целевых взносах жертвователи (законные представители) в письменной форме оформляют договор пожертвования денежных средств учреждению </w:t>
      </w:r>
      <w:proofErr w:type="gramStart"/>
      <w:r w:rsidR="005C12AA" w:rsidRPr="005C12AA">
        <w:t>на  определенные</w:t>
      </w:r>
      <w:proofErr w:type="gramEnd"/>
      <w:r w:rsidR="005C12AA" w:rsidRPr="005C12AA">
        <w:t xml:space="preserve"> цели (целевые взносы) по прилагаемой к настоящему Положению форме (типовая форма - Приложение № 1).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3.7.</w:t>
      </w:r>
      <w:r w:rsidR="005C12AA" w:rsidRPr="005C12AA">
        <w:t>Учреждение не имеет права самостоятельно по собственной инициативе  привлекать целевые взносы без согласия родительского комитета</w:t>
      </w:r>
      <w:r>
        <w:t>, совета школы</w:t>
      </w:r>
      <w:r w:rsidR="005C12AA" w:rsidRPr="005C12AA">
        <w:t>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3.8.</w:t>
      </w:r>
      <w:r w:rsidR="005C12AA" w:rsidRPr="005C12AA">
        <w:t>Добровольные пожертвования учреждению могут осуществляться юридическими и физическими лицами, в том числе законными представителями.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3.9.</w:t>
      </w:r>
      <w:r w:rsidR="005C12AA" w:rsidRPr="005C12AA">
        <w:t>При внесении добровольных пожертвований жертвователь вправе: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- Приложение № 2);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передать полномочия родительскому комитету по определению целевого назначения вносимого им пожертвования, заключив договор пожертвования  имущества по прилагаемой к настоящему Положению форме (типовая форма - Приложение № 2);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3.10.</w:t>
      </w:r>
      <w:r w:rsidR="005C12AA" w:rsidRPr="005C12AA">
        <w:t>По результатам заседаний общешкольного родительского комитета</w:t>
      </w:r>
      <w:r w:rsidR="00330002">
        <w:t>, совета школы</w:t>
      </w:r>
      <w:r w:rsidR="005C12AA" w:rsidRPr="005C12AA">
        <w:t xml:space="preserve"> формируется решение о добровольных </w:t>
      </w:r>
      <w:r w:rsidR="005C12AA" w:rsidRPr="005C12AA">
        <w:lastRenderedPageBreak/>
        <w:t>пожертвованиях, которое должно содержать сведения о целях и сроках использования поступивших добровольных пожертвований.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3.11.</w:t>
      </w:r>
      <w:r w:rsidR="005C12AA" w:rsidRPr="005C12AA">
        <w:t xml:space="preserve">Руководитель учреждения организует с помощью бухгалтерии раздельный бухгалтерский учет целевых взносов и добровольных пожертвований в соответствии с требованиями бюджетного и налогового </w:t>
      </w:r>
    </w:p>
    <w:p w:rsidR="005C12AA" w:rsidRPr="005C12AA" w:rsidRDefault="005C12AA" w:rsidP="00357E7D">
      <w:pPr>
        <w:spacing w:after="0" w:line="240" w:lineRule="auto"/>
        <w:jc w:val="both"/>
      </w:pPr>
      <w:r w:rsidRPr="005C12AA">
        <w:t>законодательства.</w:t>
      </w:r>
    </w:p>
    <w:p w:rsidR="005C12AA" w:rsidRDefault="00357E7D" w:rsidP="00357E7D">
      <w:pPr>
        <w:spacing w:after="0" w:line="240" w:lineRule="auto"/>
        <w:ind w:firstLine="708"/>
        <w:jc w:val="both"/>
      </w:pPr>
      <w:r>
        <w:t>3.12.</w:t>
      </w:r>
      <w:r w:rsidR="005C12AA" w:rsidRPr="005C12AA">
        <w:t>Целевые взносы и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2, 3 к настоящему Положению и подписываются руководителем учреждения и жертвователем.</w:t>
      </w:r>
    </w:p>
    <w:p w:rsidR="00357E7D" w:rsidRPr="005C12AA" w:rsidRDefault="00357E7D" w:rsidP="00357E7D">
      <w:pPr>
        <w:spacing w:after="0" w:line="240" w:lineRule="auto"/>
        <w:ind w:firstLine="708"/>
        <w:jc w:val="both"/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4. Порядок привлечения бе</w:t>
      </w:r>
      <w:r w:rsidR="00F54535">
        <w:rPr>
          <w:b/>
        </w:rPr>
        <w:t>звозмездной помощи (содействие)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4.1.</w:t>
      </w:r>
      <w:r w:rsidR="005C12AA" w:rsidRPr="005C12AA">
        <w:t>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4.2.</w:t>
      </w:r>
      <w:r w:rsidR="005C12AA" w:rsidRPr="005C12AA">
        <w:t xml:space="preserve">При оказании безвозмездной помощи между учреждением и жертвователем заключается договор на безвозмездное выполнение работ (оказание услуг) по форме, прилагаемой к настоящему Положению (типовая </w:t>
      </w:r>
      <w:proofErr w:type="gramStart"/>
      <w:r w:rsidR="005C12AA" w:rsidRPr="005C12AA">
        <w:t>форма  -</w:t>
      </w:r>
      <w:proofErr w:type="gramEnd"/>
      <w:r w:rsidR="005C12AA" w:rsidRPr="005C12AA">
        <w:t xml:space="preserve">  Приложение № 4)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к настоящему Положению образца (типовая форма – Приложение №5).</w:t>
      </w:r>
    </w:p>
    <w:p w:rsidR="00357E7D" w:rsidRPr="005C12AA" w:rsidRDefault="00357E7D" w:rsidP="00357E7D">
      <w:pPr>
        <w:spacing w:after="0" w:line="240" w:lineRule="auto"/>
        <w:ind w:firstLine="708"/>
        <w:jc w:val="both"/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5. Полномочия родительского комитета</w:t>
      </w:r>
      <w:r w:rsidR="00357E7D" w:rsidRPr="00F54535">
        <w:rPr>
          <w:b/>
        </w:rPr>
        <w:t>, совета школы</w:t>
      </w:r>
    </w:p>
    <w:p w:rsidR="005C12AA" w:rsidRPr="005C12AA" w:rsidRDefault="00357E7D" w:rsidP="00357E7D">
      <w:pPr>
        <w:spacing w:after="0" w:line="240" w:lineRule="auto"/>
        <w:ind w:firstLine="708"/>
      </w:pPr>
      <w:r>
        <w:t>5.1.</w:t>
      </w:r>
      <w:r w:rsidR="005C12AA" w:rsidRPr="005C12AA">
        <w:t>В рамках настоящего положения к полномочиям родительского комитета</w:t>
      </w:r>
      <w:r>
        <w:t>, совета школы</w:t>
      </w:r>
      <w:r w:rsidR="005C12AA" w:rsidRPr="005C12AA">
        <w:t xml:space="preserve"> относится: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содействие привлечению внебюджетных средств для обеспечения деятельности и развития учреждения;</w:t>
      </w:r>
    </w:p>
    <w:p w:rsidR="005C12AA" w:rsidRPr="005C12AA" w:rsidRDefault="00357E7D" w:rsidP="00330002">
      <w:pPr>
        <w:spacing w:after="0" w:line="240" w:lineRule="auto"/>
        <w:ind w:firstLine="708"/>
        <w:jc w:val="both"/>
      </w:pPr>
      <w:r>
        <w:t>-</w:t>
      </w:r>
      <w:r w:rsidR="005C12AA" w:rsidRPr="005C12AA">
        <w:t>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определение целевого назначения и сроков освоения денежных средств;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определение формы отчетности, по которой предоставляется отчет жертвователям, с указанием сроков предоставления отчета;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-</w:t>
      </w:r>
      <w:r w:rsidR="005C12AA" w:rsidRPr="005C12AA">
        <w:t>осуществление контроля за использованием пожертвований жертвователей на нужды учреждения.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5.2.</w:t>
      </w:r>
      <w:r w:rsidR="005C12AA" w:rsidRPr="005C12AA">
        <w:t xml:space="preserve">В соответствии с уставом учреждения общешкольный родительский комитет, </w:t>
      </w:r>
      <w:r w:rsidR="00330002">
        <w:t xml:space="preserve">совет школы, </w:t>
      </w:r>
      <w:r w:rsidR="005C12AA" w:rsidRPr="005C12AA">
        <w:t>принимая решение о целевом назначении поступивших пожертвований, может направить денежные средства на следующие цели: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1)</w:t>
      </w:r>
      <w:r w:rsidR="005C12AA" w:rsidRPr="005C12AA">
        <w:t>приобретение имущества, оборудования;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2)</w:t>
      </w:r>
      <w:r w:rsidR="005C12AA" w:rsidRPr="005C12AA">
        <w:t>приобретение хозяйственных товаров, строительных материалов;</w:t>
      </w:r>
    </w:p>
    <w:p w:rsidR="008E6E1A" w:rsidRDefault="00357E7D" w:rsidP="00357E7D">
      <w:pPr>
        <w:spacing w:after="0" w:line="240" w:lineRule="auto"/>
        <w:ind w:firstLine="708"/>
        <w:jc w:val="both"/>
      </w:pPr>
      <w:r>
        <w:t>3)</w:t>
      </w:r>
      <w:r w:rsidR="008E6E1A">
        <w:t>улу</w:t>
      </w:r>
      <w:r w:rsidR="00330002">
        <w:t>чшение качества питания в школе.</w:t>
      </w:r>
    </w:p>
    <w:p w:rsidR="00330002" w:rsidRDefault="00330002" w:rsidP="00357E7D">
      <w:pPr>
        <w:spacing w:after="0" w:line="240" w:lineRule="auto"/>
        <w:ind w:firstLine="708"/>
        <w:jc w:val="both"/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6. Ведение бухгалтерского и налогового учета целевых взносов и добровольных пожертвований</w:t>
      </w:r>
      <w:r w:rsidR="008E6E1A" w:rsidRPr="00F54535">
        <w:rPr>
          <w:b/>
        </w:rPr>
        <w:t>.</w:t>
      </w:r>
    </w:p>
    <w:p w:rsidR="005C12AA" w:rsidRPr="005C12AA" w:rsidRDefault="00B77B84" w:rsidP="00357E7D">
      <w:pPr>
        <w:spacing w:after="0" w:line="240" w:lineRule="auto"/>
        <w:ind w:firstLine="708"/>
        <w:jc w:val="both"/>
      </w:pPr>
      <w:r>
        <w:t>6</w:t>
      </w:r>
      <w:r w:rsidR="00357E7D">
        <w:t>.1.</w:t>
      </w:r>
      <w:r w:rsidR="005C12AA" w:rsidRPr="005C12AA">
        <w:t xml:space="preserve">Учреждение ведет через бухгалтерию обособленный раздельный бухгалтерский и налоговый учет всех операций целевых взносов и добровольных пожертвований, для  использования которых установлено </w:t>
      </w:r>
    </w:p>
    <w:p w:rsidR="005C12AA" w:rsidRPr="005C12AA" w:rsidRDefault="005C12AA" w:rsidP="00357E7D">
      <w:pPr>
        <w:spacing w:after="0" w:line="240" w:lineRule="auto"/>
        <w:jc w:val="both"/>
      </w:pPr>
      <w:r w:rsidRPr="005C12AA">
        <w:t>определенное назначение.</w:t>
      </w:r>
    </w:p>
    <w:p w:rsidR="005C12AA" w:rsidRPr="005C12AA" w:rsidRDefault="005C12AA" w:rsidP="00357E7D">
      <w:pPr>
        <w:spacing w:after="0" w:line="240" w:lineRule="auto"/>
        <w:ind w:firstLine="708"/>
        <w:jc w:val="both"/>
      </w:pPr>
      <w:r w:rsidRPr="005C12AA"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5C12AA" w:rsidRPr="005C12AA" w:rsidRDefault="00B77B84" w:rsidP="00357E7D">
      <w:pPr>
        <w:spacing w:after="0" w:line="240" w:lineRule="auto"/>
        <w:ind w:firstLine="708"/>
        <w:jc w:val="both"/>
      </w:pPr>
      <w:r>
        <w:t>6</w:t>
      </w:r>
      <w:r w:rsidR="00357E7D">
        <w:t>.2.</w:t>
      </w:r>
      <w:r w:rsidR="005C12AA" w:rsidRPr="005C12AA">
        <w:t>При безналичном поступлении денежных средств бухгалтер приходует их на основании банковской выписки и прилагаемого платежного документа (квитанция, реестр платежей). Целевые взносы жертвователи вносят на лицевой внебюджетный счет учреждения через отделения почты, банки Российской Федерации, с которыми заключен договор на обслуживание по приему платежей.</w:t>
      </w:r>
    </w:p>
    <w:p w:rsidR="005C12AA" w:rsidRDefault="00B77B84" w:rsidP="00357E7D">
      <w:pPr>
        <w:spacing w:after="0" w:line="240" w:lineRule="auto"/>
        <w:ind w:firstLine="708"/>
        <w:jc w:val="both"/>
      </w:pPr>
      <w:r>
        <w:t>6</w:t>
      </w:r>
      <w:r w:rsidR="00357E7D">
        <w:t>.3.</w:t>
      </w:r>
      <w:r w:rsidR="005C12AA" w:rsidRPr="005C12AA">
        <w:t>Налоговый учет в учреждении ведется в бухгалтерии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:rsidR="00357E7D" w:rsidRPr="005C12AA" w:rsidRDefault="00357E7D" w:rsidP="00357E7D">
      <w:pPr>
        <w:spacing w:after="0" w:line="240" w:lineRule="auto"/>
        <w:ind w:firstLine="708"/>
        <w:jc w:val="both"/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7. Отчетность по целевым взносам и добровольным пожертвованиям</w:t>
      </w:r>
    </w:p>
    <w:p w:rsidR="005C12AA" w:rsidRPr="005C12AA" w:rsidRDefault="00357E7D" w:rsidP="00357E7D">
      <w:pPr>
        <w:spacing w:after="0" w:line="240" w:lineRule="auto"/>
        <w:ind w:firstLine="708"/>
      </w:pPr>
      <w:r>
        <w:t>7.1.</w:t>
      </w:r>
      <w:r w:rsidR="005C12AA" w:rsidRPr="005C12AA">
        <w:t>Учреждение предоставляет Учредителю, в налоговый орган отчеты по установленной форме в установленные законодательством сроки.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7.2.</w:t>
      </w:r>
      <w:r w:rsidR="005C12AA" w:rsidRPr="005C12AA">
        <w:t xml:space="preserve">Учреждение обязано на собраниях родителей в установленные сроки и по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</w:t>
      </w:r>
    </w:p>
    <w:p w:rsidR="005C12AA" w:rsidRPr="005C12AA" w:rsidRDefault="005C12AA" w:rsidP="00357E7D">
      <w:pPr>
        <w:spacing w:after="0" w:line="240" w:lineRule="auto"/>
        <w:ind w:firstLine="708"/>
        <w:jc w:val="both"/>
      </w:pPr>
      <w:r w:rsidRPr="005C12AA">
        <w:t>Отчет должен содержать достоверную и полную информацию в доступной и наглядной 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учреждения.</w:t>
      </w:r>
    </w:p>
    <w:p w:rsidR="005C12AA" w:rsidRDefault="00357E7D" w:rsidP="00357E7D">
      <w:pPr>
        <w:spacing w:after="0" w:line="240" w:lineRule="auto"/>
        <w:ind w:firstLine="708"/>
        <w:jc w:val="both"/>
      </w:pPr>
      <w:r>
        <w:t>7.3.</w:t>
      </w:r>
      <w:r w:rsidR="005C12AA" w:rsidRPr="005C12AA">
        <w:t>Отчет, сформированный за отчетный период и содержащий  показатели о суммах поступивших средств по группам и в целом по учреждению, и об израсходованных суммах по направлениям расходов рассматривается и утверждается общешкольным родительским комитетом или Советом школы, о чем составляется соответствующий протокол заседания родительского комитета или Совета школы.</w:t>
      </w:r>
    </w:p>
    <w:p w:rsidR="00357E7D" w:rsidRPr="005C12AA" w:rsidRDefault="00357E7D" w:rsidP="00357E7D">
      <w:pPr>
        <w:spacing w:after="0" w:line="240" w:lineRule="auto"/>
        <w:ind w:firstLine="708"/>
        <w:jc w:val="both"/>
      </w:pPr>
    </w:p>
    <w:p w:rsidR="005C12AA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8. Ответственность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lastRenderedPageBreak/>
        <w:t>8.1.</w:t>
      </w:r>
      <w:r w:rsidR="005C12AA" w:rsidRPr="005C12AA">
        <w:t xml:space="preserve">Руководитель учреждения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</w:t>
      </w:r>
    </w:p>
    <w:p w:rsidR="005C12AA" w:rsidRPr="005C12AA" w:rsidRDefault="005C12AA" w:rsidP="00357E7D">
      <w:pPr>
        <w:spacing w:after="0" w:line="240" w:lineRule="auto"/>
        <w:jc w:val="both"/>
      </w:pPr>
      <w:r w:rsidRPr="005C12AA">
        <w:t>законодательством.</w:t>
      </w:r>
    </w:p>
    <w:p w:rsidR="00357E7D" w:rsidRDefault="00357E7D" w:rsidP="00357E7D">
      <w:pPr>
        <w:spacing w:after="0" w:line="240" w:lineRule="auto"/>
        <w:jc w:val="center"/>
      </w:pPr>
    </w:p>
    <w:p w:rsidR="00357E7D" w:rsidRPr="00F54535" w:rsidRDefault="005C12AA" w:rsidP="00357E7D">
      <w:pPr>
        <w:spacing w:after="0" w:line="240" w:lineRule="auto"/>
        <w:jc w:val="center"/>
        <w:rPr>
          <w:b/>
        </w:rPr>
      </w:pPr>
      <w:r w:rsidRPr="00F54535">
        <w:rPr>
          <w:b/>
        </w:rPr>
        <w:t>9. Особые положения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9.1.</w:t>
      </w:r>
      <w:r w:rsidR="005C12AA" w:rsidRPr="005C12AA">
        <w:t>Запрещается отказывать законным представителям в приеме детей в учреждение или исключать из него из-за невозможности или нежелания законных представителей вносить целевые взносы, добровольные пожертвования.</w:t>
      </w:r>
    </w:p>
    <w:p w:rsidR="005C12AA" w:rsidRPr="005C12AA" w:rsidRDefault="00357E7D" w:rsidP="00357E7D">
      <w:pPr>
        <w:spacing w:after="0" w:line="240" w:lineRule="auto"/>
        <w:ind w:firstLine="708"/>
        <w:jc w:val="both"/>
      </w:pPr>
      <w:r>
        <w:t>9.2.</w:t>
      </w:r>
      <w:r w:rsidR="005C12AA" w:rsidRPr="005C12AA">
        <w:t>Запрещается принуждение со стороны работников учреждений к внесению законными представителями целевых взносов, добровольных пожертвований.</w:t>
      </w:r>
    </w:p>
    <w:p w:rsidR="00A210B7" w:rsidRDefault="00357E7D" w:rsidP="00357E7D">
      <w:pPr>
        <w:spacing w:after="0" w:line="240" w:lineRule="auto"/>
        <w:ind w:firstLine="708"/>
        <w:jc w:val="both"/>
      </w:pPr>
      <w:r>
        <w:t>9.3.</w:t>
      </w:r>
      <w:r w:rsidR="005C12AA" w:rsidRPr="005C12AA">
        <w:t>Запрещается сбор целевых взносов и добровольных пожертвований в виде наличных денежных средств работниками учреждения.</w:t>
      </w:r>
    </w:p>
    <w:p w:rsidR="00F434AD" w:rsidRDefault="00F434AD" w:rsidP="00357E7D">
      <w:pPr>
        <w:spacing w:after="0" w:line="240" w:lineRule="auto"/>
        <w:ind w:firstLine="708"/>
        <w:jc w:val="both"/>
      </w:pPr>
    </w:p>
    <w:p w:rsidR="00F434AD" w:rsidRDefault="00F434AD" w:rsidP="00357E7D">
      <w:pPr>
        <w:spacing w:after="0" w:line="240" w:lineRule="auto"/>
        <w:ind w:firstLine="708"/>
        <w:jc w:val="both"/>
      </w:pPr>
    </w:p>
    <w:p w:rsidR="00F434AD" w:rsidRDefault="00F434AD" w:rsidP="00F434AD">
      <w:pPr>
        <w:spacing w:after="0" w:line="240" w:lineRule="auto"/>
        <w:jc w:val="both"/>
      </w:pPr>
    </w:p>
    <w:p w:rsidR="00F434AD" w:rsidRDefault="00F434AD" w:rsidP="00F434AD">
      <w:pPr>
        <w:spacing w:after="0" w:line="240" w:lineRule="auto"/>
        <w:jc w:val="both"/>
      </w:pPr>
      <w:r>
        <w:t xml:space="preserve">Директор МБОУ СОШ №1 </w:t>
      </w:r>
    </w:p>
    <w:p w:rsidR="00F434AD" w:rsidRPr="005C12AA" w:rsidRDefault="00F434AD" w:rsidP="00F434AD">
      <w:pPr>
        <w:spacing w:after="0" w:line="240" w:lineRule="auto"/>
        <w:jc w:val="both"/>
      </w:pPr>
      <w:r>
        <w:t xml:space="preserve">пос. Мостовского                                                          </w:t>
      </w:r>
      <w:r w:rsidR="00D26685">
        <w:t xml:space="preserve">                  </w:t>
      </w:r>
      <w:proofErr w:type="spellStart"/>
      <w:r w:rsidR="00D26685">
        <w:t>Л.В.Аношкина</w:t>
      </w:r>
      <w:bookmarkStart w:id="0" w:name="_GoBack"/>
      <w:bookmarkEnd w:id="0"/>
      <w:proofErr w:type="spellEnd"/>
    </w:p>
    <w:sectPr w:rsidR="00F434AD" w:rsidRPr="005C12AA" w:rsidSect="00A2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AA"/>
    <w:rsid w:val="000000E8"/>
    <w:rsid w:val="000001B1"/>
    <w:rsid w:val="00000447"/>
    <w:rsid w:val="00000C57"/>
    <w:rsid w:val="00000D39"/>
    <w:rsid w:val="00001FA8"/>
    <w:rsid w:val="00002641"/>
    <w:rsid w:val="00002B98"/>
    <w:rsid w:val="000045D8"/>
    <w:rsid w:val="0000533B"/>
    <w:rsid w:val="00005FA6"/>
    <w:rsid w:val="00006015"/>
    <w:rsid w:val="0000768B"/>
    <w:rsid w:val="00010CD9"/>
    <w:rsid w:val="00010D73"/>
    <w:rsid w:val="00010F64"/>
    <w:rsid w:val="00011435"/>
    <w:rsid w:val="00011704"/>
    <w:rsid w:val="00011958"/>
    <w:rsid w:val="00012F71"/>
    <w:rsid w:val="000137E6"/>
    <w:rsid w:val="00013896"/>
    <w:rsid w:val="000139D7"/>
    <w:rsid w:val="00013EF4"/>
    <w:rsid w:val="00013F43"/>
    <w:rsid w:val="00015844"/>
    <w:rsid w:val="00015CCE"/>
    <w:rsid w:val="00015DBD"/>
    <w:rsid w:val="00015E56"/>
    <w:rsid w:val="0001663B"/>
    <w:rsid w:val="00016667"/>
    <w:rsid w:val="00017197"/>
    <w:rsid w:val="000172ED"/>
    <w:rsid w:val="000175F2"/>
    <w:rsid w:val="00017FF7"/>
    <w:rsid w:val="000202B8"/>
    <w:rsid w:val="000209BA"/>
    <w:rsid w:val="000209D3"/>
    <w:rsid w:val="00020E49"/>
    <w:rsid w:val="0002112D"/>
    <w:rsid w:val="00021F06"/>
    <w:rsid w:val="000226CC"/>
    <w:rsid w:val="0002287B"/>
    <w:rsid w:val="00022EFB"/>
    <w:rsid w:val="00023047"/>
    <w:rsid w:val="0002349E"/>
    <w:rsid w:val="0002461C"/>
    <w:rsid w:val="00024F45"/>
    <w:rsid w:val="000256AC"/>
    <w:rsid w:val="0002594F"/>
    <w:rsid w:val="00026118"/>
    <w:rsid w:val="0002622D"/>
    <w:rsid w:val="00026365"/>
    <w:rsid w:val="00026937"/>
    <w:rsid w:val="000269CD"/>
    <w:rsid w:val="00026A5F"/>
    <w:rsid w:val="00026B07"/>
    <w:rsid w:val="00026C24"/>
    <w:rsid w:val="000278A4"/>
    <w:rsid w:val="00027BC7"/>
    <w:rsid w:val="00027CF9"/>
    <w:rsid w:val="000306F6"/>
    <w:rsid w:val="00030AD5"/>
    <w:rsid w:val="00030D59"/>
    <w:rsid w:val="00030E42"/>
    <w:rsid w:val="00030F68"/>
    <w:rsid w:val="00031077"/>
    <w:rsid w:val="00031B7F"/>
    <w:rsid w:val="00031D94"/>
    <w:rsid w:val="00032153"/>
    <w:rsid w:val="00032F1C"/>
    <w:rsid w:val="0003344D"/>
    <w:rsid w:val="00033AAE"/>
    <w:rsid w:val="0003407A"/>
    <w:rsid w:val="00034B40"/>
    <w:rsid w:val="00034B56"/>
    <w:rsid w:val="00034BA3"/>
    <w:rsid w:val="00034D5D"/>
    <w:rsid w:val="00034E2B"/>
    <w:rsid w:val="00034FF2"/>
    <w:rsid w:val="00037328"/>
    <w:rsid w:val="0004095A"/>
    <w:rsid w:val="000409A2"/>
    <w:rsid w:val="00040D4A"/>
    <w:rsid w:val="0004107A"/>
    <w:rsid w:val="000410E3"/>
    <w:rsid w:val="000415A0"/>
    <w:rsid w:val="00042065"/>
    <w:rsid w:val="00042421"/>
    <w:rsid w:val="0004256A"/>
    <w:rsid w:val="00042670"/>
    <w:rsid w:val="00042C09"/>
    <w:rsid w:val="000431C9"/>
    <w:rsid w:val="00043D9F"/>
    <w:rsid w:val="00044798"/>
    <w:rsid w:val="000451BF"/>
    <w:rsid w:val="00045992"/>
    <w:rsid w:val="00045AFB"/>
    <w:rsid w:val="000462CE"/>
    <w:rsid w:val="000465F6"/>
    <w:rsid w:val="000476BD"/>
    <w:rsid w:val="0005009E"/>
    <w:rsid w:val="000503B1"/>
    <w:rsid w:val="00050494"/>
    <w:rsid w:val="000508D0"/>
    <w:rsid w:val="00051B5A"/>
    <w:rsid w:val="00051BD4"/>
    <w:rsid w:val="00051E1C"/>
    <w:rsid w:val="00052182"/>
    <w:rsid w:val="00052C67"/>
    <w:rsid w:val="00053484"/>
    <w:rsid w:val="00054A0C"/>
    <w:rsid w:val="00054FA8"/>
    <w:rsid w:val="00055522"/>
    <w:rsid w:val="00055E00"/>
    <w:rsid w:val="00055F9B"/>
    <w:rsid w:val="0005620F"/>
    <w:rsid w:val="000563EB"/>
    <w:rsid w:val="000564EB"/>
    <w:rsid w:val="0005701A"/>
    <w:rsid w:val="000570BB"/>
    <w:rsid w:val="000577F0"/>
    <w:rsid w:val="00057B88"/>
    <w:rsid w:val="00057C95"/>
    <w:rsid w:val="00057F4D"/>
    <w:rsid w:val="000601BE"/>
    <w:rsid w:val="000614EE"/>
    <w:rsid w:val="00061616"/>
    <w:rsid w:val="00062DCC"/>
    <w:rsid w:val="0006384E"/>
    <w:rsid w:val="00064543"/>
    <w:rsid w:val="0006467C"/>
    <w:rsid w:val="000655AA"/>
    <w:rsid w:val="00065C77"/>
    <w:rsid w:val="0006644B"/>
    <w:rsid w:val="0006794D"/>
    <w:rsid w:val="000703B5"/>
    <w:rsid w:val="000706D6"/>
    <w:rsid w:val="00071485"/>
    <w:rsid w:val="000728DE"/>
    <w:rsid w:val="000730CD"/>
    <w:rsid w:val="00073506"/>
    <w:rsid w:val="00073627"/>
    <w:rsid w:val="000739FF"/>
    <w:rsid w:val="00074501"/>
    <w:rsid w:val="00074CAE"/>
    <w:rsid w:val="00075406"/>
    <w:rsid w:val="0007601E"/>
    <w:rsid w:val="000767CB"/>
    <w:rsid w:val="0007701F"/>
    <w:rsid w:val="0007782C"/>
    <w:rsid w:val="000778B4"/>
    <w:rsid w:val="00077A6A"/>
    <w:rsid w:val="0008099E"/>
    <w:rsid w:val="0008154F"/>
    <w:rsid w:val="000816E4"/>
    <w:rsid w:val="00083075"/>
    <w:rsid w:val="000830A9"/>
    <w:rsid w:val="000836E2"/>
    <w:rsid w:val="000839DE"/>
    <w:rsid w:val="000839FA"/>
    <w:rsid w:val="000841BF"/>
    <w:rsid w:val="00084465"/>
    <w:rsid w:val="00084528"/>
    <w:rsid w:val="0008489E"/>
    <w:rsid w:val="00084F49"/>
    <w:rsid w:val="000856C2"/>
    <w:rsid w:val="00085B0B"/>
    <w:rsid w:val="00085E84"/>
    <w:rsid w:val="000869D2"/>
    <w:rsid w:val="00087665"/>
    <w:rsid w:val="00087803"/>
    <w:rsid w:val="00090324"/>
    <w:rsid w:val="0009060D"/>
    <w:rsid w:val="00090645"/>
    <w:rsid w:val="00090A61"/>
    <w:rsid w:val="000917B2"/>
    <w:rsid w:val="00092717"/>
    <w:rsid w:val="0009335C"/>
    <w:rsid w:val="000934BA"/>
    <w:rsid w:val="00093530"/>
    <w:rsid w:val="00093765"/>
    <w:rsid w:val="00093B0B"/>
    <w:rsid w:val="00094EA9"/>
    <w:rsid w:val="000951CC"/>
    <w:rsid w:val="00095F3B"/>
    <w:rsid w:val="00096145"/>
    <w:rsid w:val="00096321"/>
    <w:rsid w:val="0009663D"/>
    <w:rsid w:val="00096D24"/>
    <w:rsid w:val="00097132"/>
    <w:rsid w:val="00097A09"/>
    <w:rsid w:val="00097A1E"/>
    <w:rsid w:val="000A0F7E"/>
    <w:rsid w:val="000A175C"/>
    <w:rsid w:val="000A286B"/>
    <w:rsid w:val="000A4661"/>
    <w:rsid w:val="000A4841"/>
    <w:rsid w:val="000A51A0"/>
    <w:rsid w:val="000A5400"/>
    <w:rsid w:val="000A5A95"/>
    <w:rsid w:val="000A5E9F"/>
    <w:rsid w:val="000A6663"/>
    <w:rsid w:val="000A69DE"/>
    <w:rsid w:val="000A6A5B"/>
    <w:rsid w:val="000A6A82"/>
    <w:rsid w:val="000A6B04"/>
    <w:rsid w:val="000A6C78"/>
    <w:rsid w:val="000A7409"/>
    <w:rsid w:val="000B0393"/>
    <w:rsid w:val="000B03C4"/>
    <w:rsid w:val="000B0F41"/>
    <w:rsid w:val="000B1FC3"/>
    <w:rsid w:val="000B2374"/>
    <w:rsid w:val="000B32FC"/>
    <w:rsid w:val="000B3C15"/>
    <w:rsid w:val="000B4597"/>
    <w:rsid w:val="000B481A"/>
    <w:rsid w:val="000B4BB0"/>
    <w:rsid w:val="000B5172"/>
    <w:rsid w:val="000B58D4"/>
    <w:rsid w:val="000B6A51"/>
    <w:rsid w:val="000B6D71"/>
    <w:rsid w:val="000B6F2D"/>
    <w:rsid w:val="000B717C"/>
    <w:rsid w:val="000B7523"/>
    <w:rsid w:val="000C085C"/>
    <w:rsid w:val="000C11BA"/>
    <w:rsid w:val="000C25B9"/>
    <w:rsid w:val="000C283E"/>
    <w:rsid w:val="000C2ADA"/>
    <w:rsid w:val="000C2D98"/>
    <w:rsid w:val="000C316C"/>
    <w:rsid w:val="000C31DC"/>
    <w:rsid w:val="000C34BA"/>
    <w:rsid w:val="000C3AA9"/>
    <w:rsid w:val="000C3FAF"/>
    <w:rsid w:val="000C4362"/>
    <w:rsid w:val="000C45F1"/>
    <w:rsid w:val="000C4C85"/>
    <w:rsid w:val="000C4E04"/>
    <w:rsid w:val="000C4E83"/>
    <w:rsid w:val="000C4EE7"/>
    <w:rsid w:val="000C5195"/>
    <w:rsid w:val="000C7622"/>
    <w:rsid w:val="000C7823"/>
    <w:rsid w:val="000C7BCF"/>
    <w:rsid w:val="000D0629"/>
    <w:rsid w:val="000D0839"/>
    <w:rsid w:val="000D0C2E"/>
    <w:rsid w:val="000D107D"/>
    <w:rsid w:val="000D1286"/>
    <w:rsid w:val="000D13C0"/>
    <w:rsid w:val="000D1491"/>
    <w:rsid w:val="000D17B7"/>
    <w:rsid w:val="000D1F73"/>
    <w:rsid w:val="000D1FF8"/>
    <w:rsid w:val="000D2070"/>
    <w:rsid w:val="000D2713"/>
    <w:rsid w:val="000D27A4"/>
    <w:rsid w:val="000D2A1D"/>
    <w:rsid w:val="000D2CA1"/>
    <w:rsid w:val="000D3309"/>
    <w:rsid w:val="000D39B3"/>
    <w:rsid w:val="000D4941"/>
    <w:rsid w:val="000D49A8"/>
    <w:rsid w:val="000D7E2D"/>
    <w:rsid w:val="000E0713"/>
    <w:rsid w:val="000E0BFD"/>
    <w:rsid w:val="000E0CEF"/>
    <w:rsid w:val="000E14A6"/>
    <w:rsid w:val="000E1EFE"/>
    <w:rsid w:val="000E2995"/>
    <w:rsid w:val="000E300F"/>
    <w:rsid w:val="000E3548"/>
    <w:rsid w:val="000E4003"/>
    <w:rsid w:val="000E45FD"/>
    <w:rsid w:val="000E4C24"/>
    <w:rsid w:val="000E4C72"/>
    <w:rsid w:val="000E6364"/>
    <w:rsid w:val="000E6373"/>
    <w:rsid w:val="000E656F"/>
    <w:rsid w:val="000E681D"/>
    <w:rsid w:val="000E6BC3"/>
    <w:rsid w:val="000E7CED"/>
    <w:rsid w:val="000F061F"/>
    <w:rsid w:val="000F1086"/>
    <w:rsid w:val="000F11AB"/>
    <w:rsid w:val="000F16A8"/>
    <w:rsid w:val="000F21D8"/>
    <w:rsid w:val="000F222B"/>
    <w:rsid w:val="000F290E"/>
    <w:rsid w:val="000F44B5"/>
    <w:rsid w:val="000F455B"/>
    <w:rsid w:val="000F4A60"/>
    <w:rsid w:val="000F50D5"/>
    <w:rsid w:val="000F6076"/>
    <w:rsid w:val="000F7062"/>
    <w:rsid w:val="000F756B"/>
    <w:rsid w:val="000F7CD2"/>
    <w:rsid w:val="000F7D4C"/>
    <w:rsid w:val="000F7FBB"/>
    <w:rsid w:val="00100534"/>
    <w:rsid w:val="00101767"/>
    <w:rsid w:val="001019F6"/>
    <w:rsid w:val="00101D02"/>
    <w:rsid w:val="00101D8A"/>
    <w:rsid w:val="00102681"/>
    <w:rsid w:val="001030B3"/>
    <w:rsid w:val="00103D17"/>
    <w:rsid w:val="00103E91"/>
    <w:rsid w:val="00103F4C"/>
    <w:rsid w:val="00103F73"/>
    <w:rsid w:val="00104D6B"/>
    <w:rsid w:val="0010525C"/>
    <w:rsid w:val="001058FF"/>
    <w:rsid w:val="00105ABE"/>
    <w:rsid w:val="00106271"/>
    <w:rsid w:val="00106720"/>
    <w:rsid w:val="00106AD7"/>
    <w:rsid w:val="00106EE5"/>
    <w:rsid w:val="0010758F"/>
    <w:rsid w:val="00107B78"/>
    <w:rsid w:val="00107C7F"/>
    <w:rsid w:val="00107E71"/>
    <w:rsid w:val="001101B6"/>
    <w:rsid w:val="00110352"/>
    <w:rsid w:val="00111489"/>
    <w:rsid w:val="00112073"/>
    <w:rsid w:val="00112801"/>
    <w:rsid w:val="00115206"/>
    <w:rsid w:val="001157E3"/>
    <w:rsid w:val="00115AEA"/>
    <w:rsid w:val="00115C78"/>
    <w:rsid w:val="001162E1"/>
    <w:rsid w:val="00116CF8"/>
    <w:rsid w:val="00116DCB"/>
    <w:rsid w:val="001174B0"/>
    <w:rsid w:val="001174F4"/>
    <w:rsid w:val="0011790D"/>
    <w:rsid w:val="00117ACA"/>
    <w:rsid w:val="0012043A"/>
    <w:rsid w:val="0012061A"/>
    <w:rsid w:val="00120B43"/>
    <w:rsid w:val="0012129C"/>
    <w:rsid w:val="00121364"/>
    <w:rsid w:val="0012146B"/>
    <w:rsid w:val="001219C4"/>
    <w:rsid w:val="001227A8"/>
    <w:rsid w:val="001240C6"/>
    <w:rsid w:val="00124562"/>
    <w:rsid w:val="00124ECF"/>
    <w:rsid w:val="001250BF"/>
    <w:rsid w:val="00125270"/>
    <w:rsid w:val="0012544A"/>
    <w:rsid w:val="0012571E"/>
    <w:rsid w:val="00125F44"/>
    <w:rsid w:val="00126306"/>
    <w:rsid w:val="001263D8"/>
    <w:rsid w:val="0012666F"/>
    <w:rsid w:val="001270E3"/>
    <w:rsid w:val="0012736C"/>
    <w:rsid w:val="00127DAE"/>
    <w:rsid w:val="00127E03"/>
    <w:rsid w:val="0013178F"/>
    <w:rsid w:val="00134263"/>
    <w:rsid w:val="00134361"/>
    <w:rsid w:val="00134553"/>
    <w:rsid w:val="00134796"/>
    <w:rsid w:val="00134C66"/>
    <w:rsid w:val="00134C6C"/>
    <w:rsid w:val="0013501D"/>
    <w:rsid w:val="001357EE"/>
    <w:rsid w:val="00135EA8"/>
    <w:rsid w:val="00136A4E"/>
    <w:rsid w:val="001373D0"/>
    <w:rsid w:val="00137962"/>
    <w:rsid w:val="00142AD1"/>
    <w:rsid w:val="001431E9"/>
    <w:rsid w:val="00143291"/>
    <w:rsid w:val="00144252"/>
    <w:rsid w:val="00144917"/>
    <w:rsid w:val="00144BAE"/>
    <w:rsid w:val="001455F1"/>
    <w:rsid w:val="0014597F"/>
    <w:rsid w:val="00145A3F"/>
    <w:rsid w:val="00145C6D"/>
    <w:rsid w:val="00145F10"/>
    <w:rsid w:val="00146144"/>
    <w:rsid w:val="00146EEA"/>
    <w:rsid w:val="0014797A"/>
    <w:rsid w:val="00150ADD"/>
    <w:rsid w:val="001510AE"/>
    <w:rsid w:val="001514CD"/>
    <w:rsid w:val="00151906"/>
    <w:rsid w:val="0015228B"/>
    <w:rsid w:val="0015260B"/>
    <w:rsid w:val="00153041"/>
    <w:rsid w:val="00153577"/>
    <w:rsid w:val="00155202"/>
    <w:rsid w:val="00155428"/>
    <w:rsid w:val="0015543F"/>
    <w:rsid w:val="001554AD"/>
    <w:rsid w:val="0015575A"/>
    <w:rsid w:val="00155C36"/>
    <w:rsid w:val="00156D24"/>
    <w:rsid w:val="00160225"/>
    <w:rsid w:val="00160377"/>
    <w:rsid w:val="001605E6"/>
    <w:rsid w:val="00160E26"/>
    <w:rsid w:val="00161203"/>
    <w:rsid w:val="0016145D"/>
    <w:rsid w:val="001629D7"/>
    <w:rsid w:val="001648F6"/>
    <w:rsid w:val="0016499E"/>
    <w:rsid w:val="00164CF1"/>
    <w:rsid w:val="00165182"/>
    <w:rsid w:val="001664BF"/>
    <w:rsid w:val="001668B2"/>
    <w:rsid w:val="00166AAB"/>
    <w:rsid w:val="00167AC0"/>
    <w:rsid w:val="00170F6E"/>
    <w:rsid w:val="00172E33"/>
    <w:rsid w:val="00172FEC"/>
    <w:rsid w:val="00173157"/>
    <w:rsid w:val="00173EBD"/>
    <w:rsid w:val="00174332"/>
    <w:rsid w:val="001747A6"/>
    <w:rsid w:val="00174CD2"/>
    <w:rsid w:val="00174D9D"/>
    <w:rsid w:val="00175B4E"/>
    <w:rsid w:val="001765E1"/>
    <w:rsid w:val="00177896"/>
    <w:rsid w:val="0018006B"/>
    <w:rsid w:val="0018022C"/>
    <w:rsid w:val="00180A5E"/>
    <w:rsid w:val="00180F35"/>
    <w:rsid w:val="0018158A"/>
    <w:rsid w:val="0018163E"/>
    <w:rsid w:val="00181B89"/>
    <w:rsid w:val="00181FB0"/>
    <w:rsid w:val="0018240D"/>
    <w:rsid w:val="001824E8"/>
    <w:rsid w:val="0018296C"/>
    <w:rsid w:val="0018326A"/>
    <w:rsid w:val="00183599"/>
    <w:rsid w:val="00183753"/>
    <w:rsid w:val="00183AF5"/>
    <w:rsid w:val="0018502D"/>
    <w:rsid w:val="0018512C"/>
    <w:rsid w:val="001854AD"/>
    <w:rsid w:val="00185623"/>
    <w:rsid w:val="001859E0"/>
    <w:rsid w:val="00186015"/>
    <w:rsid w:val="0018695E"/>
    <w:rsid w:val="00186B6C"/>
    <w:rsid w:val="001908CE"/>
    <w:rsid w:val="0019179F"/>
    <w:rsid w:val="00191B17"/>
    <w:rsid w:val="001931B4"/>
    <w:rsid w:val="001936B9"/>
    <w:rsid w:val="001938EA"/>
    <w:rsid w:val="001939CB"/>
    <w:rsid w:val="00193ABA"/>
    <w:rsid w:val="00193D49"/>
    <w:rsid w:val="00194AD2"/>
    <w:rsid w:val="00194D67"/>
    <w:rsid w:val="00195005"/>
    <w:rsid w:val="001969F2"/>
    <w:rsid w:val="00196AB7"/>
    <w:rsid w:val="00196ECE"/>
    <w:rsid w:val="0019750F"/>
    <w:rsid w:val="001975BE"/>
    <w:rsid w:val="001A01F4"/>
    <w:rsid w:val="001A0BA4"/>
    <w:rsid w:val="001A10C6"/>
    <w:rsid w:val="001A18B5"/>
    <w:rsid w:val="001A1BAF"/>
    <w:rsid w:val="001A2208"/>
    <w:rsid w:val="001A43EA"/>
    <w:rsid w:val="001A457E"/>
    <w:rsid w:val="001A4A08"/>
    <w:rsid w:val="001A54D4"/>
    <w:rsid w:val="001A5FAA"/>
    <w:rsid w:val="001A65DE"/>
    <w:rsid w:val="001A6686"/>
    <w:rsid w:val="001A6703"/>
    <w:rsid w:val="001A6996"/>
    <w:rsid w:val="001A6A6F"/>
    <w:rsid w:val="001A6BB4"/>
    <w:rsid w:val="001A6BE9"/>
    <w:rsid w:val="001A6D23"/>
    <w:rsid w:val="001A6E81"/>
    <w:rsid w:val="001A774A"/>
    <w:rsid w:val="001A7874"/>
    <w:rsid w:val="001A7F65"/>
    <w:rsid w:val="001A7F70"/>
    <w:rsid w:val="001B02A2"/>
    <w:rsid w:val="001B0B53"/>
    <w:rsid w:val="001B0B62"/>
    <w:rsid w:val="001B1689"/>
    <w:rsid w:val="001B1B39"/>
    <w:rsid w:val="001B23C4"/>
    <w:rsid w:val="001B2DE7"/>
    <w:rsid w:val="001B334E"/>
    <w:rsid w:val="001B3593"/>
    <w:rsid w:val="001B37E2"/>
    <w:rsid w:val="001B3CA8"/>
    <w:rsid w:val="001B3EA8"/>
    <w:rsid w:val="001B4118"/>
    <w:rsid w:val="001B49D5"/>
    <w:rsid w:val="001B52BD"/>
    <w:rsid w:val="001B5EBD"/>
    <w:rsid w:val="001B61A9"/>
    <w:rsid w:val="001B67CB"/>
    <w:rsid w:val="001B695F"/>
    <w:rsid w:val="001B6C63"/>
    <w:rsid w:val="001C006C"/>
    <w:rsid w:val="001C0256"/>
    <w:rsid w:val="001C050C"/>
    <w:rsid w:val="001C0C6C"/>
    <w:rsid w:val="001C0E08"/>
    <w:rsid w:val="001C107E"/>
    <w:rsid w:val="001C14BC"/>
    <w:rsid w:val="001C1D80"/>
    <w:rsid w:val="001C262A"/>
    <w:rsid w:val="001C2878"/>
    <w:rsid w:val="001C2B2D"/>
    <w:rsid w:val="001C2EF1"/>
    <w:rsid w:val="001C2EFC"/>
    <w:rsid w:val="001C3C18"/>
    <w:rsid w:val="001C544E"/>
    <w:rsid w:val="001C6931"/>
    <w:rsid w:val="001C6E8F"/>
    <w:rsid w:val="001C79DA"/>
    <w:rsid w:val="001D04D0"/>
    <w:rsid w:val="001D0F70"/>
    <w:rsid w:val="001D1072"/>
    <w:rsid w:val="001D1927"/>
    <w:rsid w:val="001D2F0A"/>
    <w:rsid w:val="001D39CF"/>
    <w:rsid w:val="001D407A"/>
    <w:rsid w:val="001D4FCE"/>
    <w:rsid w:val="001D55F3"/>
    <w:rsid w:val="001D5AC4"/>
    <w:rsid w:val="001D6189"/>
    <w:rsid w:val="001D618E"/>
    <w:rsid w:val="001D63F7"/>
    <w:rsid w:val="001D6850"/>
    <w:rsid w:val="001D6B0F"/>
    <w:rsid w:val="001D7360"/>
    <w:rsid w:val="001E0C87"/>
    <w:rsid w:val="001E1D50"/>
    <w:rsid w:val="001E1D9A"/>
    <w:rsid w:val="001E2109"/>
    <w:rsid w:val="001E2132"/>
    <w:rsid w:val="001E2674"/>
    <w:rsid w:val="001E2939"/>
    <w:rsid w:val="001E2F17"/>
    <w:rsid w:val="001E3E0F"/>
    <w:rsid w:val="001E4927"/>
    <w:rsid w:val="001E54D9"/>
    <w:rsid w:val="001E5782"/>
    <w:rsid w:val="001E6C7C"/>
    <w:rsid w:val="001E7E60"/>
    <w:rsid w:val="001E7F3C"/>
    <w:rsid w:val="001F01C7"/>
    <w:rsid w:val="001F0378"/>
    <w:rsid w:val="001F0D2E"/>
    <w:rsid w:val="001F0E9E"/>
    <w:rsid w:val="001F1078"/>
    <w:rsid w:val="001F1638"/>
    <w:rsid w:val="001F177A"/>
    <w:rsid w:val="001F2A6C"/>
    <w:rsid w:val="001F2BD9"/>
    <w:rsid w:val="001F2FA3"/>
    <w:rsid w:val="001F390F"/>
    <w:rsid w:val="001F4DF5"/>
    <w:rsid w:val="001F5F7F"/>
    <w:rsid w:val="001F60A3"/>
    <w:rsid w:val="001F67AA"/>
    <w:rsid w:val="001F7467"/>
    <w:rsid w:val="00200D71"/>
    <w:rsid w:val="00200F08"/>
    <w:rsid w:val="00201459"/>
    <w:rsid w:val="002018EF"/>
    <w:rsid w:val="00201A63"/>
    <w:rsid w:val="00201FDC"/>
    <w:rsid w:val="00202007"/>
    <w:rsid w:val="00203A7A"/>
    <w:rsid w:val="00203AA4"/>
    <w:rsid w:val="00204368"/>
    <w:rsid w:val="0020466A"/>
    <w:rsid w:val="002048CE"/>
    <w:rsid w:val="0020496D"/>
    <w:rsid w:val="00204CB6"/>
    <w:rsid w:val="00204CD6"/>
    <w:rsid w:val="00204EF8"/>
    <w:rsid w:val="00205E16"/>
    <w:rsid w:val="00206B65"/>
    <w:rsid w:val="00206D5F"/>
    <w:rsid w:val="00207397"/>
    <w:rsid w:val="00207878"/>
    <w:rsid w:val="00207E3E"/>
    <w:rsid w:val="002100D6"/>
    <w:rsid w:val="0021039A"/>
    <w:rsid w:val="0021155E"/>
    <w:rsid w:val="0021264B"/>
    <w:rsid w:val="002133E0"/>
    <w:rsid w:val="002137AB"/>
    <w:rsid w:val="0021401B"/>
    <w:rsid w:val="0021478C"/>
    <w:rsid w:val="002150C1"/>
    <w:rsid w:val="00215766"/>
    <w:rsid w:val="00215B64"/>
    <w:rsid w:val="00215EF5"/>
    <w:rsid w:val="00216054"/>
    <w:rsid w:val="00216076"/>
    <w:rsid w:val="0021729D"/>
    <w:rsid w:val="00217F35"/>
    <w:rsid w:val="00220818"/>
    <w:rsid w:val="00220858"/>
    <w:rsid w:val="002208D1"/>
    <w:rsid w:val="00221F91"/>
    <w:rsid w:val="002224BD"/>
    <w:rsid w:val="00222888"/>
    <w:rsid w:val="00222955"/>
    <w:rsid w:val="00222CC3"/>
    <w:rsid w:val="00223E06"/>
    <w:rsid w:val="00223EBF"/>
    <w:rsid w:val="0022421E"/>
    <w:rsid w:val="0022431A"/>
    <w:rsid w:val="0022447A"/>
    <w:rsid w:val="00224952"/>
    <w:rsid w:val="00224B06"/>
    <w:rsid w:val="00224B92"/>
    <w:rsid w:val="00224E39"/>
    <w:rsid w:val="0022514E"/>
    <w:rsid w:val="00225BAA"/>
    <w:rsid w:val="0022614D"/>
    <w:rsid w:val="00226558"/>
    <w:rsid w:val="00226671"/>
    <w:rsid w:val="00226FBB"/>
    <w:rsid w:val="00227643"/>
    <w:rsid w:val="002276CB"/>
    <w:rsid w:val="00230110"/>
    <w:rsid w:val="002305DF"/>
    <w:rsid w:val="00230804"/>
    <w:rsid w:val="0023174A"/>
    <w:rsid w:val="00231ABD"/>
    <w:rsid w:val="00231C69"/>
    <w:rsid w:val="002321B5"/>
    <w:rsid w:val="00232A3C"/>
    <w:rsid w:val="00232B85"/>
    <w:rsid w:val="00232DA6"/>
    <w:rsid w:val="00233152"/>
    <w:rsid w:val="002336FE"/>
    <w:rsid w:val="00233867"/>
    <w:rsid w:val="00233B34"/>
    <w:rsid w:val="00233D6F"/>
    <w:rsid w:val="002341A4"/>
    <w:rsid w:val="0023447B"/>
    <w:rsid w:val="00234547"/>
    <w:rsid w:val="002346E3"/>
    <w:rsid w:val="00235751"/>
    <w:rsid w:val="00235E08"/>
    <w:rsid w:val="00235F6D"/>
    <w:rsid w:val="0023635C"/>
    <w:rsid w:val="0023685C"/>
    <w:rsid w:val="00236ECF"/>
    <w:rsid w:val="00237406"/>
    <w:rsid w:val="00237489"/>
    <w:rsid w:val="00237782"/>
    <w:rsid w:val="00237B2E"/>
    <w:rsid w:val="00240933"/>
    <w:rsid w:val="00240C50"/>
    <w:rsid w:val="0024121B"/>
    <w:rsid w:val="00242345"/>
    <w:rsid w:val="0024264C"/>
    <w:rsid w:val="00242895"/>
    <w:rsid w:val="00242CBA"/>
    <w:rsid w:val="00242CEA"/>
    <w:rsid w:val="00243D07"/>
    <w:rsid w:val="0024400E"/>
    <w:rsid w:val="0024437E"/>
    <w:rsid w:val="00244461"/>
    <w:rsid w:val="002444A0"/>
    <w:rsid w:val="00244E55"/>
    <w:rsid w:val="00244E85"/>
    <w:rsid w:val="002456C8"/>
    <w:rsid w:val="00245BCE"/>
    <w:rsid w:val="002460EA"/>
    <w:rsid w:val="00246662"/>
    <w:rsid w:val="0024678D"/>
    <w:rsid w:val="002472A4"/>
    <w:rsid w:val="002477FE"/>
    <w:rsid w:val="00250D83"/>
    <w:rsid w:val="00250F5D"/>
    <w:rsid w:val="00251D6A"/>
    <w:rsid w:val="002524CE"/>
    <w:rsid w:val="00252C4E"/>
    <w:rsid w:val="00252EAD"/>
    <w:rsid w:val="00253410"/>
    <w:rsid w:val="002537BB"/>
    <w:rsid w:val="002537DE"/>
    <w:rsid w:val="00253DA5"/>
    <w:rsid w:val="00253E4B"/>
    <w:rsid w:val="00254385"/>
    <w:rsid w:val="00254856"/>
    <w:rsid w:val="00254872"/>
    <w:rsid w:val="002551B2"/>
    <w:rsid w:val="00255221"/>
    <w:rsid w:val="00257385"/>
    <w:rsid w:val="0025745C"/>
    <w:rsid w:val="00257AD9"/>
    <w:rsid w:val="00260E2A"/>
    <w:rsid w:val="00260FAE"/>
    <w:rsid w:val="00261143"/>
    <w:rsid w:val="002614B8"/>
    <w:rsid w:val="0026184E"/>
    <w:rsid w:val="00261914"/>
    <w:rsid w:val="00262961"/>
    <w:rsid w:val="0026298E"/>
    <w:rsid w:val="00262E5E"/>
    <w:rsid w:val="0026330C"/>
    <w:rsid w:val="00263357"/>
    <w:rsid w:val="002633A9"/>
    <w:rsid w:val="00263699"/>
    <w:rsid w:val="00264D69"/>
    <w:rsid w:val="00265256"/>
    <w:rsid w:val="00265365"/>
    <w:rsid w:val="00265989"/>
    <w:rsid w:val="00265E1C"/>
    <w:rsid w:val="00266254"/>
    <w:rsid w:val="00266262"/>
    <w:rsid w:val="00266C57"/>
    <w:rsid w:val="002703A2"/>
    <w:rsid w:val="002704AA"/>
    <w:rsid w:val="00271490"/>
    <w:rsid w:val="0027193C"/>
    <w:rsid w:val="00272CC9"/>
    <w:rsid w:val="002733A9"/>
    <w:rsid w:val="0027363B"/>
    <w:rsid w:val="00273CA9"/>
    <w:rsid w:val="00273CEE"/>
    <w:rsid w:val="00273EF2"/>
    <w:rsid w:val="00273F0A"/>
    <w:rsid w:val="00274E1C"/>
    <w:rsid w:val="00274F88"/>
    <w:rsid w:val="00275BEA"/>
    <w:rsid w:val="00276230"/>
    <w:rsid w:val="002764C6"/>
    <w:rsid w:val="00276CF1"/>
    <w:rsid w:val="0027741D"/>
    <w:rsid w:val="002774C1"/>
    <w:rsid w:val="00277BA5"/>
    <w:rsid w:val="00277E0D"/>
    <w:rsid w:val="00280372"/>
    <w:rsid w:val="002812E8"/>
    <w:rsid w:val="0028162C"/>
    <w:rsid w:val="002819C8"/>
    <w:rsid w:val="00282135"/>
    <w:rsid w:val="002828F0"/>
    <w:rsid w:val="00282AAE"/>
    <w:rsid w:val="00282C13"/>
    <w:rsid w:val="00282EDB"/>
    <w:rsid w:val="002831CA"/>
    <w:rsid w:val="00283F46"/>
    <w:rsid w:val="00283FDC"/>
    <w:rsid w:val="00284CC2"/>
    <w:rsid w:val="00284F96"/>
    <w:rsid w:val="00285F6C"/>
    <w:rsid w:val="00286092"/>
    <w:rsid w:val="00287278"/>
    <w:rsid w:val="002873EB"/>
    <w:rsid w:val="00287F49"/>
    <w:rsid w:val="0029017F"/>
    <w:rsid w:val="002903B9"/>
    <w:rsid w:val="00290B3E"/>
    <w:rsid w:val="00291231"/>
    <w:rsid w:val="00292A32"/>
    <w:rsid w:val="002940A6"/>
    <w:rsid w:val="0029479E"/>
    <w:rsid w:val="00294F45"/>
    <w:rsid w:val="00294FC3"/>
    <w:rsid w:val="002951FE"/>
    <w:rsid w:val="0029553F"/>
    <w:rsid w:val="00295D09"/>
    <w:rsid w:val="002965E6"/>
    <w:rsid w:val="0029756C"/>
    <w:rsid w:val="00297ABD"/>
    <w:rsid w:val="002A01DA"/>
    <w:rsid w:val="002A07BE"/>
    <w:rsid w:val="002A0A50"/>
    <w:rsid w:val="002A0EE6"/>
    <w:rsid w:val="002A1206"/>
    <w:rsid w:val="002A1770"/>
    <w:rsid w:val="002A1EBC"/>
    <w:rsid w:val="002A2558"/>
    <w:rsid w:val="002A3271"/>
    <w:rsid w:val="002A435E"/>
    <w:rsid w:val="002A628E"/>
    <w:rsid w:val="002A6663"/>
    <w:rsid w:val="002A6902"/>
    <w:rsid w:val="002A6917"/>
    <w:rsid w:val="002A69DF"/>
    <w:rsid w:val="002A6C14"/>
    <w:rsid w:val="002A6CCD"/>
    <w:rsid w:val="002A701D"/>
    <w:rsid w:val="002A7D66"/>
    <w:rsid w:val="002A7F23"/>
    <w:rsid w:val="002A7F3B"/>
    <w:rsid w:val="002B0053"/>
    <w:rsid w:val="002B0083"/>
    <w:rsid w:val="002B05EE"/>
    <w:rsid w:val="002B10AD"/>
    <w:rsid w:val="002B17F5"/>
    <w:rsid w:val="002B1DB1"/>
    <w:rsid w:val="002B1E6A"/>
    <w:rsid w:val="002B1FCC"/>
    <w:rsid w:val="002B200B"/>
    <w:rsid w:val="002B30EA"/>
    <w:rsid w:val="002B43BC"/>
    <w:rsid w:val="002B551D"/>
    <w:rsid w:val="002B6C26"/>
    <w:rsid w:val="002B7330"/>
    <w:rsid w:val="002B7560"/>
    <w:rsid w:val="002C0307"/>
    <w:rsid w:val="002C09BD"/>
    <w:rsid w:val="002C0DBC"/>
    <w:rsid w:val="002C1082"/>
    <w:rsid w:val="002C1A6A"/>
    <w:rsid w:val="002C1CE0"/>
    <w:rsid w:val="002C1F28"/>
    <w:rsid w:val="002C2376"/>
    <w:rsid w:val="002C237C"/>
    <w:rsid w:val="002C3DF7"/>
    <w:rsid w:val="002C441D"/>
    <w:rsid w:val="002C48AF"/>
    <w:rsid w:val="002C4DFB"/>
    <w:rsid w:val="002C6011"/>
    <w:rsid w:val="002C6153"/>
    <w:rsid w:val="002C6DBA"/>
    <w:rsid w:val="002C77CA"/>
    <w:rsid w:val="002D05BA"/>
    <w:rsid w:val="002D0954"/>
    <w:rsid w:val="002D0F45"/>
    <w:rsid w:val="002D10D9"/>
    <w:rsid w:val="002D12AA"/>
    <w:rsid w:val="002D138A"/>
    <w:rsid w:val="002D18A7"/>
    <w:rsid w:val="002D201D"/>
    <w:rsid w:val="002D2697"/>
    <w:rsid w:val="002D309F"/>
    <w:rsid w:val="002D345F"/>
    <w:rsid w:val="002D3489"/>
    <w:rsid w:val="002D34F9"/>
    <w:rsid w:val="002D38DF"/>
    <w:rsid w:val="002D3C3C"/>
    <w:rsid w:val="002D3CE2"/>
    <w:rsid w:val="002D4F81"/>
    <w:rsid w:val="002D5EDA"/>
    <w:rsid w:val="002D635A"/>
    <w:rsid w:val="002D66D6"/>
    <w:rsid w:val="002D6AE9"/>
    <w:rsid w:val="002D73C0"/>
    <w:rsid w:val="002D7A95"/>
    <w:rsid w:val="002E00B7"/>
    <w:rsid w:val="002E01E2"/>
    <w:rsid w:val="002E03E1"/>
    <w:rsid w:val="002E0430"/>
    <w:rsid w:val="002E05EB"/>
    <w:rsid w:val="002E06BC"/>
    <w:rsid w:val="002E0ADE"/>
    <w:rsid w:val="002E0F39"/>
    <w:rsid w:val="002E1555"/>
    <w:rsid w:val="002E1958"/>
    <w:rsid w:val="002E1C8E"/>
    <w:rsid w:val="002E1E4A"/>
    <w:rsid w:val="002E1EAF"/>
    <w:rsid w:val="002E1FC1"/>
    <w:rsid w:val="002E225C"/>
    <w:rsid w:val="002E243E"/>
    <w:rsid w:val="002E2D38"/>
    <w:rsid w:val="002E34C6"/>
    <w:rsid w:val="002E5625"/>
    <w:rsid w:val="002E611C"/>
    <w:rsid w:val="002E6C81"/>
    <w:rsid w:val="002E6CD4"/>
    <w:rsid w:val="002E76B6"/>
    <w:rsid w:val="002F004F"/>
    <w:rsid w:val="002F11C8"/>
    <w:rsid w:val="002F130B"/>
    <w:rsid w:val="002F16F5"/>
    <w:rsid w:val="002F1E9A"/>
    <w:rsid w:val="002F2069"/>
    <w:rsid w:val="002F20A8"/>
    <w:rsid w:val="002F2349"/>
    <w:rsid w:val="002F237D"/>
    <w:rsid w:val="002F27DB"/>
    <w:rsid w:val="002F281B"/>
    <w:rsid w:val="002F2ACE"/>
    <w:rsid w:val="002F338F"/>
    <w:rsid w:val="002F416A"/>
    <w:rsid w:val="002F487C"/>
    <w:rsid w:val="002F49F7"/>
    <w:rsid w:val="002F57D6"/>
    <w:rsid w:val="002F5F95"/>
    <w:rsid w:val="002F78F2"/>
    <w:rsid w:val="002F7C04"/>
    <w:rsid w:val="00300A7B"/>
    <w:rsid w:val="00300F9F"/>
    <w:rsid w:val="00301059"/>
    <w:rsid w:val="003011E2"/>
    <w:rsid w:val="00301A2B"/>
    <w:rsid w:val="0030248D"/>
    <w:rsid w:val="00302588"/>
    <w:rsid w:val="00303C38"/>
    <w:rsid w:val="003043E3"/>
    <w:rsid w:val="00304957"/>
    <w:rsid w:val="00304C24"/>
    <w:rsid w:val="0030501E"/>
    <w:rsid w:val="00305150"/>
    <w:rsid w:val="00305432"/>
    <w:rsid w:val="003056F7"/>
    <w:rsid w:val="0030694F"/>
    <w:rsid w:val="00306CD0"/>
    <w:rsid w:val="003103CA"/>
    <w:rsid w:val="0031114B"/>
    <w:rsid w:val="003121BB"/>
    <w:rsid w:val="003122B7"/>
    <w:rsid w:val="00312A27"/>
    <w:rsid w:val="00312A35"/>
    <w:rsid w:val="00312A6D"/>
    <w:rsid w:val="0031302E"/>
    <w:rsid w:val="00313FF5"/>
    <w:rsid w:val="003140A5"/>
    <w:rsid w:val="00314912"/>
    <w:rsid w:val="00314BE7"/>
    <w:rsid w:val="00314C6D"/>
    <w:rsid w:val="003154F5"/>
    <w:rsid w:val="00315B19"/>
    <w:rsid w:val="00315EC0"/>
    <w:rsid w:val="0031609F"/>
    <w:rsid w:val="0031784E"/>
    <w:rsid w:val="0032017C"/>
    <w:rsid w:val="003203E9"/>
    <w:rsid w:val="00320952"/>
    <w:rsid w:val="00320B00"/>
    <w:rsid w:val="00320B5A"/>
    <w:rsid w:val="00321E82"/>
    <w:rsid w:val="00322ECF"/>
    <w:rsid w:val="00323635"/>
    <w:rsid w:val="00323743"/>
    <w:rsid w:val="00323D5F"/>
    <w:rsid w:val="00323D83"/>
    <w:rsid w:val="003244BA"/>
    <w:rsid w:val="00324583"/>
    <w:rsid w:val="003245B0"/>
    <w:rsid w:val="003247B3"/>
    <w:rsid w:val="00324ADE"/>
    <w:rsid w:val="00324FE7"/>
    <w:rsid w:val="00325184"/>
    <w:rsid w:val="00325453"/>
    <w:rsid w:val="00327881"/>
    <w:rsid w:val="00330002"/>
    <w:rsid w:val="0033027F"/>
    <w:rsid w:val="00330943"/>
    <w:rsid w:val="00330F2B"/>
    <w:rsid w:val="00332198"/>
    <w:rsid w:val="003322B4"/>
    <w:rsid w:val="003323CF"/>
    <w:rsid w:val="0033272F"/>
    <w:rsid w:val="0033284B"/>
    <w:rsid w:val="00332B10"/>
    <w:rsid w:val="00332F29"/>
    <w:rsid w:val="0033349E"/>
    <w:rsid w:val="003335D5"/>
    <w:rsid w:val="003342B3"/>
    <w:rsid w:val="00334BC8"/>
    <w:rsid w:val="00334EA9"/>
    <w:rsid w:val="00334F6A"/>
    <w:rsid w:val="003355BE"/>
    <w:rsid w:val="00335AFC"/>
    <w:rsid w:val="00335F91"/>
    <w:rsid w:val="00335FC4"/>
    <w:rsid w:val="00336D66"/>
    <w:rsid w:val="00337138"/>
    <w:rsid w:val="00337852"/>
    <w:rsid w:val="003378DF"/>
    <w:rsid w:val="00337BCF"/>
    <w:rsid w:val="00337C6A"/>
    <w:rsid w:val="00337DAA"/>
    <w:rsid w:val="003402EB"/>
    <w:rsid w:val="003424F2"/>
    <w:rsid w:val="00342A30"/>
    <w:rsid w:val="00342A68"/>
    <w:rsid w:val="00342AC6"/>
    <w:rsid w:val="00343094"/>
    <w:rsid w:val="003436D1"/>
    <w:rsid w:val="003437D0"/>
    <w:rsid w:val="00343D9B"/>
    <w:rsid w:val="00344007"/>
    <w:rsid w:val="00345521"/>
    <w:rsid w:val="00345DD3"/>
    <w:rsid w:val="00345EC4"/>
    <w:rsid w:val="00346526"/>
    <w:rsid w:val="00346BF0"/>
    <w:rsid w:val="00346D3C"/>
    <w:rsid w:val="00347471"/>
    <w:rsid w:val="00347D00"/>
    <w:rsid w:val="003500C0"/>
    <w:rsid w:val="00350534"/>
    <w:rsid w:val="00350570"/>
    <w:rsid w:val="00351825"/>
    <w:rsid w:val="00352B4A"/>
    <w:rsid w:val="00352F39"/>
    <w:rsid w:val="003531A8"/>
    <w:rsid w:val="0035349C"/>
    <w:rsid w:val="00353B4E"/>
    <w:rsid w:val="00355269"/>
    <w:rsid w:val="00355296"/>
    <w:rsid w:val="003557B2"/>
    <w:rsid w:val="0035596C"/>
    <w:rsid w:val="00356861"/>
    <w:rsid w:val="00356D52"/>
    <w:rsid w:val="00356ECD"/>
    <w:rsid w:val="00356FA6"/>
    <w:rsid w:val="00357C1D"/>
    <w:rsid w:val="00357E7D"/>
    <w:rsid w:val="003600C7"/>
    <w:rsid w:val="003601E7"/>
    <w:rsid w:val="0036053B"/>
    <w:rsid w:val="0036087B"/>
    <w:rsid w:val="00360B04"/>
    <w:rsid w:val="003622BA"/>
    <w:rsid w:val="00362386"/>
    <w:rsid w:val="00362C9C"/>
    <w:rsid w:val="00362D02"/>
    <w:rsid w:val="00362DCD"/>
    <w:rsid w:val="0036377C"/>
    <w:rsid w:val="00363BA4"/>
    <w:rsid w:val="00363CEE"/>
    <w:rsid w:val="00364E43"/>
    <w:rsid w:val="0036541C"/>
    <w:rsid w:val="00365624"/>
    <w:rsid w:val="00365EB4"/>
    <w:rsid w:val="003670CF"/>
    <w:rsid w:val="0036791C"/>
    <w:rsid w:val="00367E2A"/>
    <w:rsid w:val="00370915"/>
    <w:rsid w:val="00370916"/>
    <w:rsid w:val="00370CE5"/>
    <w:rsid w:val="00371301"/>
    <w:rsid w:val="0037195D"/>
    <w:rsid w:val="00371BBB"/>
    <w:rsid w:val="00372E54"/>
    <w:rsid w:val="00373071"/>
    <w:rsid w:val="00373140"/>
    <w:rsid w:val="00373626"/>
    <w:rsid w:val="0037391E"/>
    <w:rsid w:val="00374AD6"/>
    <w:rsid w:val="003753C2"/>
    <w:rsid w:val="00375B0C"/>
    <w:rsid w:val="00375C82"/>
    <w:rsid w:val="00375E91"/>
    <w:rsid w:val="0037713E"/>
    <w:rsid w:val="00377B14"/>
    <w:rsid w:val="00377CBA"/>
    <w:rsid w:val="00380057"/>
    <w:rsid w:val="00380935"/>
    <w:rsid w:val="00381096"/>
    <w:rsid w:val="0038129D"/>
    <w:rsid w:val="00381804"/>
    <w:rsid w:val="00381D72"/>
    <w:rsid w:val="00381FF0"/>
    <w:rsid w:val="00382BAB"/>
    <w:rsid w:val="003837CC"/>
    <w:rsid w:val="00384849"/>
    <w:rsid w:val="003848C4"/>
    <w:rsid w:val="00384D40"/>
    <w:rsid w:val="00384D45"/>
    <w:rsid w:val="003851A1"/>
    <w:rsid w:val="00386235"/>
    <w:rsid w:val="00386505"/>
    <w:rsid w:val="00386845"/>
    <w:rsid w:val="00386B8F"/>
    <w:rsid w:val="00387556"/>
    <w:rsid w:val="00387953"/>
    <w:rsid w:val="00390201"/>
    <w:rsid w:val="00390713"/>
    <w:rsid w:val="00391125"/>
    <w:rsid w:val="00391190"/>
    <w:rsid w:val="00391358"/>
    <w:rsid w:val="003913F1"/>
    <w:rsid w:val="0039162A"/>
    <w:rsid w:val="00391BB9"/>
    <w:rsid w:val="00391D17"/>
    <w:rsid w:val="0039257F"/>
    <w:rsid w:val="00392F08"/>
    <w:rsid w:val="00393100"/>
    <w:rsid w:val="003932B9"/>
    <w:rsid w:val="003935AA"/>
    <w:rsid w:val="00393763"/>
    <w:rsid w:val="00393BA7"/>
    <w:rsid w:val="00393CFF"/>
    <w:rsid w:val="00393E4E"/>
    <w:rsid w:val="00393FBF"/>
    <w:rsid w:val="0039468E"/>
    <w:rsid w:val="003946FD"/>
    <w:rsid w:val="00394A2E"/>
    <w:rsid w:val="0039556E"/>
    <w:rsid w:val="0039582E"/>
    <w:rsid w:val="00395AB4"/>
    <w:rsid w:val="00395D8A"/>
    <w:rsid w:val="00396176"/>
    <w:rsid w:val="0039651C"/>
    <w:rsid w:val="0039661F"/>
    <w:rsid w:val="003966C9"/>
    <w:rsid w:val="00396AAA"/>
    <w:rsid w:val="00396C7E"/>
    <w:rsid w:val="00396D7F"/>
    <w:rsid w:val="0039754C"/>
    <w:rsid w:val="003A0EA1"/>
    <w:rsid w:val="003A0F56"/>
    <w:rsid w:val="003A2110"/>
    <w:rsid w:val="003A2130"/>
    <w:rsid w:val="003A2BA6"/>
    <w:rsid w:val="003A3BA6"/>
    <w:rsid w:val="003A3C4C"/>
    <w:rsid w:val="003A58E8"/>
    <w:rsid w:val="003A5D27"/>
    <w:rsid w:val="003A5FB3"/>
    <w:rsid w:val="003A6BE8"/>
    <w:rsid w:val="003A7D83"/>
    <w:rsid w:val="003B0576"/>
    <w:rsid w:val="003B1FC2"/>
    <w:rsid w:val="003B31E0"/>
    <w:rsid w:val="003B3317"/>
    <w:rsid w:val="003B3570"/>
    <w:rsid w:val="003B362A"/>
    <w:rsid w:val="003B415E"/>
    <w:rsid w:val="003B468B"/>
    <w:rsid w:val="003B4715"/>
    <w:rsid w:val="003B4DD4"/>
    <w:rsid w:val="003B51D2"/>
    <w:rsid w:val="003B51F6"/>
    <w:rsid w:val="003B540A"/>
    <w:rsid w:val="003B5C31"/>
    <w:rsid w:val="003B5CFB"/>
    <w:rsid w:val="003B5E21"/>
    <w:rsid w:val="003B61BE"/>
    <w:rsid w:val="003B70F2"/>
    <w:rsid w:val="003B735F"/>
    <w:rsid w:val="003B75F6"/>
    <w:rsid w:val="003B766F"/>
    <w:rsid w:val="003B7859"/>
    <w:rsid w:val="003B794D"/>
    <w:rsid w:val="003B7A25"/>
    <w:rsid w:val="003B7DAC"/>
    <w:rsid w:val="003C02E8"/>
    <w:rsid w:val="003C0670"/>
    <w:rsid w:val="003C09F7"/>
    <w:rsid w:val="003C1540"/>
    <w:rsid w:val="003C252B"/>
    <w:rsid w:val="003C2C15"/>
    <w:rsid w:val="003C2D3E"/>
    <w:rsid w:val="003C325A"/>
    <w:rsid w:val="003C33B8"/>
    <w:rsid w:val="003C3B2C"/>
    <w:rsid w:val="003C3C66"/>
    <w:rsid w:val="003C4511"/>
    <w:rsid w:val="003C4D0C"/>
    <w:rsid w:val="003C4FBA"/>
    <w:rsid w:val="003C553B"/>
    <w:rsid w:val="003C5609"/>
    <w:rsid w:val="003C5653"/>
    <w:rsid w:val="003C57D9"/>
    <w:rsid w:val="003C6105"/>
    <w:rsid w:val="003C64DB"/>
    <w:rsid w:val="003C6722"/>
    <w:rsid w:val="003C6876"/>
    <w:rsid w:val="003C6D69"/>
    <w:rsid w:val="003D0493"/>
    <w:rsid w:val="003D073A"/>
    <w:rsid w:val="003D0E41"/>
    <w:rsid w:val="003D1416"/>
    <w:rsid w:val="003D2ED3"/>
    <w:rsid w:val="003D38FF"/>
    <w:rsid w:val="003D59FD"/>
    <w:rsid w:val="003D5C4F"/>
    <w:rsid w:val="003D5F2D"/>
    <w:rsid w:val="003D6537"/>
    <w:rsid w:val="003D6618"/>
    <w:rsid w:val="003D66CE"/>
    <w:rsid w:val="003D66EC"/>
    <w:rsid w:val="003D761F"/>
    <w:rsid w:val="003D78A6"/>
    <w:rsid w:val="003E04C5"/>
    <w:rsid w:val="003E0772"/>
    <w:rsid w:val="003E0793"/>
    <w:rsid w:val="003E0FEB"/>
    <w:rsid w:val="003E104C"/>
    <w:rsid w:val="003E133E"/>
    <w:rsid w:val="003E137B"/>
    <w:rsid w:val="003E16A8"/>
    <w:rsid w:val="003E22E4"/>
    <w:rsid w:val="003E297F"/>
    <w:rsid w:val="003E2DD2"/>
    <w:rsid w:val="003E3392"/>
    <w:rsid w:val="003E33AE"/>
    <w:rsid w:val="003E5B4A"/>
    <w:rsid w:val="003E61E7"/>
    <w:rsid w:val="003E648E"/>
    <w:rsid w:val="003E64E8"/>
    <w:rsid w:val="003E721E"/>
    <w:rsid w:val="003F015D"/>
    <w:rsid w:val="003F0433"/>
    <w:rsid w:val="003F047C"/>
    <w:rsid w:val="003F05D3"/>
    <w:rsid w:val="003F06A2"/>
    <w:rsid w:val="003F0CFD"/>
    <w:rsid w:val="003F0D91"/>
    <w:rsid w:val="003F0EA5"/>
    <w:rsid w:val="003F138C"/>
    <w:rsid w:val="003F2143"/>
    <w:rsid w:val="003F27E8"/>
    <w:rsid w:val="003F2A12"/>
    <w:rsid w:val="003F2A40"/>
    <w:rsid w:val="003F2BC5"/>
    <w:rsid w:val="003F3219"/>
    <w:rsid w:val="003F3572"/>
    <w:rsid w:val="003F37D7"/>
    <w:rsid w:val="003F3D3A"/>
    <w:rsid w:val="003F3E1A"/>
    <w:rsid w:val="003F3ED7"/>
    <w:rsid w:val="003F3F6E"/>
    <w:rsid w:val="003F4284"/>
    <w:rsid w:val="003F4E42"/>
    <w:rsid w:val="003F50B6"/>
    <w:rsid w:val="003F59AA"/>
    <w:rsid w:val="003F7052"/>
    <w:rsid w:val="003F76A5"/>
    <w:rsid w:val="003F784C"/>
    <w:rsid w:val="003F7922"/>
    <w:rsid w:val="003F7B6C"/>
    <w:rsid w:val="003F7E34"/>
    <w:rsid w:val="004009F9"/>
    <w:rsid w:val="00400A6A"/>
    <w:rsid w:val="00400F72"/>
    <w:rsid w:val="00401B78"/>
    <w:rsid w:val="00401EDC"/>
    <w:rsid w:val="00401F66"/>
    <w:rsid w:val="00403076"/>
    <w:rsid w:val="00404C95"/>
    <w:rsid w:val="004051B1"/>
    <w:rsid w:val="004055F5"/>
    <w:rsid w:val="00406C53"/>
    <w:rsid w:val="00406EC7"/>
    <w:rsid w:val="0040711B"/>
    <w:rsid w:val="004071C2"/>
    <w:rsid w:val="00407461"/>
    <w:rsid w:val="00407F7F"/>
    <w:rsid w:val="00410182"/>
    <w:rsid w:val="00410FEF"/>
    <w:rsid w:val="00411BC2"/>
    <w:rsid w:val="00411CFA"/>
    <w:rsid w:val="00412320"/>
    <w:rsid w:val="004126C7"/>
    <w:rsid w:val="004129EA"/>
    <w:rsid w:val="00412A0A"/>
    <w:rsid w:val="00412C47"/>
    <w:rsid w:val="004138FF"/>
    <w:rsid w:val="00414114"/>
    <w:rsid w:val="004146A7"/>
    <w:rsid w:val="00414D8E"/>
    <w:rsid w:val="00414EAE"/>
    <w:rsid w:val="00415108"/>
    <w:rsid w:val="004151E5"/>
    <w:rsid w:val="0041564B"/>
    <w:rsid w:val="00416553"/>
    <w:rsid w:val="0041657B"/>
    <w:rsid w:val="00416AED"/>
    <w:rsid w:val="00417C88"/>
    <w:rsid w:val="00417F02"/>
    <w:rsid w:val="004204BD"/>
    <w:rsid w:val="00420DF3"/>
    <w:rsid w:val="004211B1"/>
    <w:rsid w:val="00421FEB"/>
    <w:rsid w:val="00423F9A"/>
    <w:rsid w:val="0042408B"/>
    <w:rsid w:val="004243C5"/>
    <w:rsid w:val="0042489F"/>
    <w:rsid w:val="0042496C"/>
    <w:rsid w:val="00424EB8"/>
    <w:rsid w:val="0042600E"/>
    <w:rsid w:val="004262F5"/>
    <w:rsid w:val="004276B2"/>
    <w:rsid w:val="004276CB"/>
    <w:rsid w:val="00427703"/>
    <w:rsid w:val="0042796A"/>
    <w:rsid w:val="00427A49"/>
    <w:rsid w:val="00430BD2"/>
    <w:rsid w:val="00430BFA"/>
    <w:rsid w:val="00431543"/>
    <w:rsid w:val="0043195B"/>
    <w:rsid w:val="00432062"/>
    <w:rsid w:val="0043315A"/>
    <w:rsid w:val="00433567"/>
    <w:rsid w:val="004335B9"/>
    <w:rsid w:val="00433A7F"/>
    <w:rsid w:val="0043430F"/>
    <w:rsid w:val="0043491A"/>
    <w:rsid w:val="004352FA"/>
    <w:rsid w:val="00435311"/>
    <w:rsid w:val="00435870"/>
    <w:rsid w:val="00435999"/>
    <w:rsid w:val="00435B9E"/>
    <w:rsid w:val="00435FC2"/>
    <w:rsid w:val="004363F9"/>
    <w:rsid w:val="004367CB"/>
    <w:rsid w:val="004368E9"/>
    <w:rsid w:val="0043698F"/>
    <w:rsid w:val="0043769E"/>
    <w:rsid w:val="004376A7"/>
    <w:rsid w:val="00437CE9"/>
    <w:rsid w:val="0044020A"/>
    <w:rsid w:val="0044026C"/>
    <w:rsid w:val="00440913"/>
    <w:rsid w:val="00440F86"/>
    <w:rsid w:val="0044112F"/>
    <w:rsid w:val="004418B8"/>
    <w:rsid w:val="00441BBA"/>
    <w:rsid w:val="00441D4F"/>
    <w:rsid w:val="00441E9A"/>
    <w:rsid w:val="004421A2"/>
    <w:rsid w:val="00442CA1"/>
    <w:rsid w:val="004430BB"/>
    <w:rsid w:val="004442A9"/>
    <w:rsid w:val="00444703"/>
    <w:rsid w:val="0044522A"/>
    <w:rsid w:val="00445E50"/>
    <w:rsid w:val="00446019"/>
    <w:rsid w:val="004461DB"/>
    <w:rsid w:val="004469D6"/>
    <w:rsid w:val="0044722E"/>
    <w:rsid w:val="0044731E"/>
    <w:rsid w:val="00447373"/>
    <w:rsid w:val="00447BAE"/>
    <w:rsid w:val="00447D10"/>
    <w:rsid w:val="00450AFB"/>
    <w:rsid w:val="00450D01"/>
    <w:rsid w:val="00451AFE"/>
    <w:rsid w:val="00451C95"/>
    <w:rsid w:val="00451DBC"/>
    <w:rsid w:val="004524C6"/>
    <w:rsid w:val="004535EB"/>
    <w:rsid w:val="0045497C"/>
    <w:rsid w:val="0045521F"/>
    <w:rsid w:val="0045614E"/>
    <w:rsid w:val="004561FA"/>
    <w:rsid w:val="004568E5"/>
    <w:rsid w:val="004570BD"/>
    <w:rsid w:val="004574AB"/>
    <w:rsid w:val="00457E8B"/>
    <w:rsid w:val="00457EC5"/>
    <w:rsid w:val="00457F8E"/>
    <w:rsid w:val="0046000C"/>
    <w:rsid w:val="004610CE"/>
    <w:rsid w:val="00461920"/>
    <w:rsid w:val="00461FE2"/>
    <w:rsid w:val="0046271E"/>
    <w:rsid w:val="00462AB4"/>
    <w:rsid w:val="004635F7"/>
    <w:rsid w:val="004636D9"/>
    <w:rsid w:val="0046449F"/>
    <w:rsid w:val="00465176"/>
    <w:rsid w:val="00466875"/>
    <w:rsid w:val="004668BB"/>
    <w:rsid w:val="0046710E"/>
    <w:rsid w:val="004671CA"/>
    <w:rsid w:val="00467363"/>
    <w:rsid w:val="00467D83"/>
    <w:rsid w:val="00471477"/>
    <w:rsid w:val="00472958"/>
    <w:rsid w:val="00472C2A"/>
    <w:rsid w:val="00472E0F"/>
    <w:rsid w:val="0047311E"/>
    <w:rsid w:val="00473251"/>
    <w:rsid w:val="00473A18"/>
    <w:rsid w:val="00473EE1"/>
    <w:rsid w:val="004746BB"/>
    <w:rsid w:val="00474A93"/>
    <w:rsid w:val="00474C82"/>
    <w:rsid w:val="00474FB0"/>
    <w:rsid w:val="0047523A"/>
    <w:rsid w:val="00475308"/>
    <w:rsid w:val="0047534D"/>
    <w:rsid w:val="00475A75"/>
    <w:rsid w:val="00475F40"/>
    <w:rsid w:val="004765EB"/>
    <w:rsid w:val="004766E7"/>
    <w:rsid w:val="00476DC3"/>
    <w:rsid w:val="0047748E"/>
    <w:rsid w:val="004777A2"/>
    <w:rsid w:val="00477962"/>
    <w:rsid w:val="00477ACF"/>
    <w:rsid w:val="00477DAD"/>
    <w:rsid w:val="004802C1"/>
    <w:rsid w:val="004804DE"/>
    <w:rsid w:val="00480B15"/>
    <w:rsid w:val="00481F9F"/>
    <w:rsid w:val="00482115"/>
    <w:rsid w:val="004827AE"/>
    <w:rsid w:val="00483071"/>
    <w:rsid w:val="004835D6"/>
    <w:rsid w:val="00483C27"/>
    <w:rsid w:val="00483F00"/>
    <w:rsid w:val="00483FE1"/>
    <w:rsid w:val="00484860"/>
    <w:rsid w:val="00485AAE"/>
    <w:rsid w:val="00485F95"/>
    <w:rsid w:val="00486002"/>
    <w:rsid w:val="004863A9"/>
    <w:rsid w:val="00486562"/>
    <w:rsid w:val="004866D5"/>
    <w:rsid w:val="004877C7"/>
    <w:rsid w:val="00487F8D"/>
    <w:rsid w:val="0049054B"/>
    <w:rsid w:val="00490BD2"/>
    <w:rsid w:val="004916BD"/>
    <w:rsid w:val="00492026"/>
    <w:rsid w:val="00492502"/>
    <w:rsid w:val="00493094"/>
    <w:rsid w:val="004936F8"/>
    <w:rsid w:val="00493AED"/>
    <w:rsid w:val="00493F56"/>
    <w:rsid w:val="00494D7F"/>
    <w:rsid w:val="00494F8C"/>
    <w:rsid w:val="004958A9"/>
    <w:rsid w:val="004958CF"/>
    <w:rsid w:val="00495B3D"/>
    <w:rsid w:val="0049640F"/>
    <w:rsid w:val="0049681D"/>
    <w:rsid w:val="004972FB"/>
    <w:rsid w:val="00497927"/>
    <w:rsid w:val="00497B21"/>
    <w:rsid w:val="004A09DF"/>
    <w:rsid w:val="004A0C40"/>
    <w:rsid w:val="004A1A9C"/>
    <w:rsid w:val="004A2A0E"/>
    <w:rsid w:val="004A2F13"/>
    <w:rsid w:val="004A3DB2"/>
    <w:rsid w:val="004A4754"/>
    <w:rsid w:val="004A59BF"/>
    <w:rsid w:val="004A5B28"/>
    <w:rsid w:val="004A6499"/>
    <w:rsid w:val="004A760D"/>
    <w:rsid w:val="004B1208"/>
    <w:rsid w:val="004B1455"/>
    <w:rsid w:val="004B299D"/>
    <w:rsid w:val="004B390C"/>
    <w:rsid w:val="004B39E2"/>
    <w:rsid w:val="004B40A8"/>
    <w:rsid w:val="004B49EE"/>
    <w:rsid w:val="004B511B"/>
    <w:rsid w:val="004B5CCD"/>
    <w:rsid w:val="004B5E3D"/>
    <w:rsid w:val="004B6484"/>
    <w:rsid w:val="004B692F"/>
    <w:rsid w:val="004B69CE"/>
    <w:rsid w:val="004B7283"/>
    <w:rsid w:val="004B728A"/>
    <w:rsid w:val="004B746A"/>
    <w:rsid w:val="004B78C8"/>
    <w:rsid w:val="004B7F0B"/>
    <w:rsid w:val="004C08EF"/>
    <w:rsid w:val="004C0958"/>
    <w:rsid w:val="004C09E5"/>
    <w:rsid w:val="004C122F"/>
    <w:rsid w:val="004C14E3"/>
    <w:rsid w:val="004C1555"/>
    <w:rsid w:val="004C176B"/>
    <w:rsid w:val="004C19B4"/>
    <w:rsid w:val="004C19BE"/>
    <w:rsid w:val="004C1CFA"/>
    <w:rsid w:val="004C2405"/>
    <w:rsid w:val="004C2A16"/>
    <w:rsid w:val="004C310F"/>
    <w:rsid w:val="004C3194"/>
    <w:rsid w:val="004C32A1"/>
    <w:rsid w:val="004C3A67"/>
    <w:rsid w:val="004C3B7A"/>
    <w:rsid w:val="004C411B"/>
    <w:rsid w:val="004C50BD"/>
    <w:rsid w:val="004C5E87"/>
    <w:rsid w:val="004C686D"/>
    <w:rsid w:val="004C76E0"/>
    <w:rsid w:val="004C7EC5"/>
    <w:rsid w:val="004D000C"/>
    <w:rsid w:val="004D0330"/>
    <w:rsid w:val="004D048A"/>
    <w:rsid w:val="004D0C65"/>
    <w:rsid w:val="004D1E7E"/>
    <w:rsid w:val="004D2C33"/>
    <w:rsid w:val="004D3029"/>
    <w:rsid w:val="004D37BF"/>
    <w:rsid w:val="004D3F8B"/>
    <w:rsid w:val="004D3FCA"/>
    <w:rsid w:val="004D4116"/>
    <w:rsid w:val="004D43C9"/>
    <w:rsid w:val="004D4A0B"/>
    <w:rsid w:val="004D4CBD"/>
    <w:rsid w:val="004D4CF0"/>
    <w:rsid w:val="004D5222"/>
    <w:rsid w:val="004D5A45"/>
    <w:rsid w:val="004D5E0E"/>
    <w:rsid w:val="004D61A4"/>
    <w:rsid w:val="004D6E12"/>
    <w:rsid w:val="004D6FFD"/>
    <w:rsid w:val="004D793F"/>
    <w:rsid w:val="004D7DAE"/>
    <w:rsid w:val="004E064E"/>
    <w:rsid w:val="004E0864"/>
    <w:rsid w:val="004E0BBF"/>
    <w:rsid w:val="004E100D"/>
    <w:rsid w:val="004E1C9F"/>
    <w:rsid w:val="004E2094"/>
    <w:rsid w:val="004E3E8C"/>
    <w:rsid w:val="004E4038"/>
    <w:rsid w:val="004E4065"/>
    <w:rsid w:val="004E43FF"/>
    <w:rsid w:val="004E5C41"/>
    <w:rsid w:val="004E5F6C"/>
    <w:rsid w:val="004E67F4"/>
    <w:rsid w:val="004E708B"/>
    <w:rsid w:val="004E74B0"/>
    <w:rsid w:val="004E77DF"/>
    <w:rsid w:val="004E7B5C"/>
    <w:rsid w:val="004E7EAB"/>
    <w:rsid w:val="004F075A"/>
    <w:rsid w:val="004F09CE"/>
    <w:rsid w:val="004F0F34"/>
    <w:rsid w:val="004F161B"/>
    <w:rsid w:val="004F21DB"/>
    <w:rsid w:val="004F2660"/>
    <w:rsid w:val="004F2C00"/>
    <w:rsid w:val="004F2C28"/>
    <w:rsid w:val="004F305E"/>
    <w:rsid w:val="004F3D8D"/>
    <w:rsid w:val="004F4986"/>
    <w:rsid w:val="004F4B6C"/>
    <w:rsid w:val="004F4E4D"/>
    <w:rsid w:val="004F5D84"/>
    <w:rsid w:val="004F6951"/>
    <w:rsid w:val="004F6C2A"/>
    <w:rsid w:val="004F6D2C"/>
    <w:rsid w:val="005009CE"/>
    <w:rsid w:val="005011C8"/>
    <w:rsid w:val="00501B9F"/>
    <w:rsid w:val="00502481"/>
    <w:rsid w:val="00502F7A"/>
    <w:rsid w:val="00503F87"/>
    <w:rsid w:val="00504232"/>
    <w:rsid w:val="005045D7"/>
    <w:rsid w:val="00504FE0"/>
    <w:rsid w:val="00507048"/>
    <w:rsid w:val="00507C0A"/>
    <w:rsid w:val="005108A2"/>
    <w:rsid w:val="00510EDE"/>
    <w:rsid w:val="00511049"/>
    <w:rsid w:val="00511497"/>
    <w:rsid w:val="00511EAF"/>
    <w:rsid w:val="0051225A"/>
    <w:rsid w:val="005125CF"/>
    <w:rsid w:val="00512D3C"/>
    <w:rsid w:val="005137AF"/>
    <w:rsid w:val="0051387D"/>
    <w:rsid w:val="0051390A"/>
    <w:rsid w:val="005141AC"/>
    <w:rsid w:val="005143B4"/>
    <w:rsid w:val="005153AF"/>
    <w:rsid w:val="00515D24"/>
    <w:rsid w:val="00515D27"/>
    <w:rsid w:val="00515D36"/>
    <w:rsid w:val="00515F98"/>
    <w:rsid w:val="00516B5B"/>
    <w:rsid w:val="005178B2"/>
    <w:rsid w:val="00517F5E"/>
    <w:rsid w:val="00520459"/>
    <w:rsid w:val="00520EDC"/>
    <w:rsid w:val="00520F25"/>
    <w:rsid w:val="00521187"/>
    <w:rsid w:val="00521682"/>
    <w:rsid w:val="00521854"/>
    <w:rsid w:val="00521A23"/>
    <w:rsid w:val="00522580"/>
    <w:rsid w:val="00522776"/>
    <w:rsid w:val="005228DB"/>
    <w:rsid w:val="00522ADD"/>
    <w:rsid w:val="00522D08"/>
    <w:rsid w:val="00522FEC"/>
    <w:rsid w:val="00523928"/>
    <w:rsid w:val="00524F8A"/>
    <w:rsid w:val="00525387"/>
    <w:rsid w:val="0052591E"/>
    <w:rsid w:val="00525AD0"/>
    <w:rsid w:val="00525B0F"/>
    <w:rsid w:val="00525EEF"/>
    <w:rsid w:val="00527250"/>
    <w:rsid w:val="005272B0"/>
    <w:rsid w:val="0052745B"/>
    <w:rsid w:val="005279C2"/>
    <w:rsid w:val="00527AFB"/>
    <w:rsid w:val="00530274"/>
    <w:rsid w:val="00530C99"/>
    <w:rsid w:val="00531A29"/>
    <w:rsid w:val="00532405"/>
    <w:rsid w:val="00532D14"/>
    <w:rsid w:val="005330CF"/>
    <w:rsid w:val="00534945"/>
    <w:rsid w:val="00534E6B"/>
    <w:rsid w:val="005350E0"/>
    <w:rsid w:val="0053529C"/>
    <w:rsid w:val="00535365"/>
    <w:rsid w:val="00535FA9"/>
    <w:rsid w:val="00536A90"/>
    <w:rsid w:val="00537195"/>
    <w:rsid w:val="00537490"/>
    <w:rsid w:val="00540FBF"/>
    <w:rsid w:val="00543041"/>
    <w:rsid w:val="0054342B"/>
    <w:rsid w:val="00544324"/>
    <w:rsid w:val="005443DA"/>
    <w:rsid w:val="0054467D"/>
    <w:rsid w:val="00544BED"/>
    <w:rsid w:val="00544CE0"/>
    <w:rsid w:val="00545BF9"/>
    <w:rsid w:val="005467FC"/>
    <w:rsid w:val="0054770F"/>
    <w:rsid w:val="00547BA9"/>
    <w:rsid w:val="00547CD0"/>
    <w:rsid w:val="00550023"/>
    <w:rsid w:val="005504A7"/>
    <w:rsid w:val="00550711"/>
    <w:rsid w:val="00550B19"/>
    <w:rsid w:val="005513A3"/>
    <w:rsid w:val="005517CE"/>
    <w:rsid w:val="00551C37"/>
    <w:rsid w:val="00552B0F"/>
    <w:rsid w:val="005533BA"/>
    <w:rsid w:val="005536A8"/>
    <w:rsid w:val="00553CE1"/>
    <w:rsid w:val="005542B2"/>
    <w:rsid w:val="0055462C"/>
    <w:rsid w:val="005546D7"/>
    <w:rsid w:val="0055474D"/>
    <w:rsid w:val="00554E28"/>
    <w:rsid w:val="00555617"/>
    <w:rsid w:val="00555C7F"/>
    <w:rsid w:val="00556ADE"/>
    <w:rsid w:val="00556CE3"/>
    <w:rsid w:val="00556F66"/>
    <w:rsid w:val="00556FD8"/>
    <w:rsid w:val="00557D2A"/>
    <w:rsid w:val="00557DE1"/>
    <w:rsid w:val="00560131"/>
    <w:rsid w:val="00560DDB"/>
    <w:rsid w:val="00561F3C"/>
    <w:rsid w:val="005628D5"/>
    <w:rsid w:val="00562A06"/>
    <w:rsid w:val="005630CC"/>
    <w:rsid w:val="00564201"/>
    <w:rsid w:val="0056481A"/>
    <w:rsid w:val="0056481D"/>
    <w:rsid w:val="005656F7"/>
    <w:rsid w:val="00565869"/>
    <w:rsid w:val="00565A1A"/>
    <w:rsid w:val="00565C0D"/>
    <w:rsid w:val="00566424"/>
    <w:rsid w:val="00566B04"/>
    <w:rsid w:val="00567003"/>
    <w:rsid w:val="005673C6"/>
    <w:rsid w:val="00567458"/>
    <w:rsid w:val="00567C86"/>
    <w:rsid w:val="0057004A"/>
    <w:rsid w:val="00570318"/>
    <w:rsid w:val="005716FB"/>
    <w:rsid w:val="00571E64"/>
    <w:rsid w:val="00571EDF"/>
    <w:rsid w:val="00572201"/>
    <w:rsid w:val="005723E9"/>
    <w:rsid w:val="00572A36"/>
    <w:rsid w:val="00573253"/>
    <w:rsid w:val="00573396"/>
    <w:rsid w:val="00573445"/>
    <w:rsid w:val="005737D5"/>
    <w:rsid w:val="005738AC"/>
    <w:rsid w:val="00573CED"/>
    <w:rsid w:val="005740BD"/>
    <w:rsid w:val="00574247"/>
    <w:rsid w:val="005745FD"/>
    <w:rsid w:val="00574CEA"/>
    <w:rsid w:val="0057513F"/>
    <w:rsid w:val="0057522B"/>
    <w:rsid w:val="005753F6"/>
    <w:rsid w:val="00575776"/>
    <w:rsid w:val="00575B47"/>
    <w:rsid w:val="00576312"/>
    <w:rsid w:val="005766A7"/>
    <w:rsid w:val="005769EA"/>
    <w:rsid w:val="00577DA3"/>
    <w:rsid w:val="005801BA"/>
    <w:rsid w:val="0058091E"/>
    <w:rsid w:val="00580DE3"/>
    <w:rsid w:val="005810B4"/>
    <w:rsid w:val="00581B91"/>
    <w:rsid w:val="00581DE8"/>
    <w:rsid w:val="00581E36"/>
    <w:rsid w:val="0058263E"/>
    <w:rsid w:val="00582EA1"/>
    <w:rsid w:val="00582F1E"/>
    <w:rsid w:val="00583023"/>
    <w:rsid w:val="00583796"/>
    <w:rsid w:val="005843EA"/>
    <w:rsid w:val="00584AD8"/>
    <w:rsid w:val="005856FC"/>
    <w:rsid w:val="0058611F"/>
    <w:rsid w:val="005868EB"/>
    <w:rsid w:val="0058697A"/>
    <w:rsid w:val="00586C63"/>
    <w:rsid w:val="00587285"/>
    <w:rsid w:val="00587535"/>
    <w:rsid w:val="0058763C"/>
    <w:rsid w:val="00590FE0"/>
    <w:rsid w:val="00591ACC"/>
    <w:rsid w:val="00591BE7"/>
    <w:rsid w:val="00592696"/>
    <w:rsid w:val="005928F0"/>
    <w:rsid w:val="00592DBE"/>
    <w:rsid w:val="00592F7D"/>
    <w:rsid w:val="00593447"/>
    <w:rsid w:val="0059381C"/>
    <w:rsid w:val="00593A88"/>
    <w:rsid w:val="00593D64"/>
    <w:rsid w:val="00593FF1"/>
    <w:rsid w:val="00594A3C"/>
    <w:rsid w:val="00594A68"/>
    <w:rsid w:val="00594D8D"/>
    <w:rsid w:val="0059518A"/>
    <w:rsid w:val="005953E4"/>
    <w:rsid w:val="00595482"/>
    <w:rsid w:val="005967AC"/>
    <w:rsid w:val="005973CC"/>
    <w:rsid w:val="005973D8"/>
    <w:rsid w:val="00597BDF"/>
    <w:rsid w:val="005A0178"/>
    <w:rsid w:val="005A08B7"/>
    <w:rsid w:val="005A0D96"/>
    <w:rsid w:val="005A11F4"/>
    <w:rsid w:val="005A1676"/>
    <w:rsid w:val="005A1B94"/>
    <w:rsid w:val="005A20DD"/>
    <w:rsid w:val="005A2620"/>
    <w:rsid w:val="005A2998"/>
    <w:rsid w:val="005A2B2C"/>
    <w:rsid w:val="005A2D7C"/>
    <w:rsid w:val="005A3014"/>
    <w:rsid w:val="005A3ADF"/>
    <w:rsid w:val="005A3CB8"/>
    <w:rsid w:val="005A3E07"/>
    <w:rsid w:val="005A4DD8"/>
    <w:rsid w:val="005A4FED"/>
    <w:rsid w:val="005A506E"/>
    <w:rsid w:val="005A5914"/>
    <w:rsid w:val="005A628E"/>
    <w:rsid w:val="005A6A78"/>
    <w:rsid w:val="005A6F35"/>
    <w:rsid w:val="005A77F0"/>
    <w:rsid w:val="005A7864"/>
    <w:rsid w:val="005A7C8B"/>
    <w:rsid w:val="005B0032"/>
    <w:rsid w:val="005B0154"/>
    <w:rsid w:val="005B0F18"/>
    <w:rsid w:val="005B10E4"/>
    <w:rsid w:val="005B177F"/>
    <w:rsid w:val="005B1B00"/>
    <w:rsid w:val="005B1CF1"/>
    <w:rsid w:val="005B224E"/>
    <w:rsid w:val="005B251D"/>
    <w:rsid w:val="005B253A"/>
    <w:rsid w:val="005B2F95"/>
    <w:rsid w:val="005B301D"/>
    <w:rsid w:val="005B355F"/>
    <w:rsid w:val="005B4280"/>
    <w:rsid w:val="005B511F"/>
    <w:rsid w:val="005B533C"/>
    <w:rsid w:val="005B591F"/>
    <w:rsid w:val="005B5944"/>
    <w:rsid w:val="005B5CF5"/>
    <w:rsid w:val="005B7078"/>
    <w:rsid w:val="005B70EB"/>
    <w:rsid w:val="005B7FC6"/>
    <w:rsid w:val="005C02AF"/>
    <w:rsid w:val="005C0F3E"/>
    <w:rsid w:val="005C12AA"/>
    <w:rsid w:val="005C13B1"/>
    <w:rsid w:val="005C1DB7"/>
    <w:rsid w:val="005C1EB1"/>
    <w:rsid w:val="005C2594"/>
    <w:rsid w:val="005C2CE4"/>
    <w:rsid w:val="005C3845"/>
    <w:rsid w:val="005C38A6"/>
    <w:rsid w:val="005C4878"/>
    <w:rsid w:val="005C4943"/>
    <w:rsid w:val="005C504E"/>
    <w:rsid w:val="005C58B6"/>
    <w:rsid w:val="005C69D1"/>
    <w:rsid w:val="005C6DE1"/>
    <w:rsid w:val="005C735F"/>
    <w:rsid w:val="005D0EE9"/>
    <w:rsid w:val="005D169D"/>
    <w:rsid w:val="005D1BCA"/>
    <w:rsid w:val="005D2D37"/>
    <w:rsid w:val="005D2FD3"/>
    <w:rsid w:val="005D3C1C"/>
    <w:rsid w:val="005D4396"/>
    <w:rsid w:val="005D494E"/>
    <w:rsid w:val="005D4A2A"/>
    <w:rsid w:val="005D4D10"/>
    <w:rsid w:val="005D6F56"/>
    <w:rsid w:val="005D7367"/>
    <w:rsid w:val="005E03CA"/>
    <w:rsid w:val="005E19B1"/>
    <w:rsid w:val="005E1B11"/>
    <w:rsid w:val="005E2B69"/>
    <w:rsid w:val="005E2FA7"/>
    <w:rsid w:val="005E3659"/>
    <w:rsid w:val="005E4831"/>
    <w:rsid w:val="005E4C3A"/>
    <w:rsid w:val="005E4EDB"/>
    <w:rsid w:val="005E5122"/>
    <w:rsid w:val="005E53E3"/>
    <w:rsid w:val="005E5651"/>
    <w:rsid w:val="005E6A3B"/>
    <w:rsid w:val="005E7DE2"/>
    <w:rsid w:val="005F06CA"/>
    <w:rsid w:val="005F08D8"/>
    <w:rsid w:val="005F0C92"/>
    <w:rsid w:val="005F109A"/>
    <w:rsid w:val="005F1779"/>
    <w:rsid w:val="005F1E5A"/>
    <w:rsid w:val="005F222C"/>
    <w:rsid w:val="005F27A7"/>
    <w:rsid w:val="005F32CF"/>
    <w:rsid w:val="005F3A2C"/>
    <w:rsid w:val="005F4ADC"/>
    <w:rsid w:val="005F4B33"/>
    <w:rsid w:val="005F54C2"/>
    <w:rsid w:val="005F58A6"/>
    <w:rsid w:val="005F5D8F"/>
    <w:rsid w:val="005F6242"/>
    <w:rsid w:val="005F63D9"/>
    <w:rsid w:val="005F6579"/>
    <w:rsid w:val="005F673E"/>
    <w:rsid w:val="005F675B"/>
    <w:rsid w:val="005F6D3A"/>
    <w:rsid w:val="005F70BC"/>
    <w:rsid w:val="005F71E7"/>
    <w:rsid w:val="005F7DFA"/>
    <w:rsid w:val="006008ED"/>
    <w:rsid w:val="00600DDB"/>
    <w:rsid w:val="0060101E"/>
    <w:rsid w:val="006014AD"/>
    <w:rsid w:val="0060200F"/>
    <w:rsid w:val="0060243D"/>
    <w:rsid w:val="00602C55"/>
    <w:rsid w:val="0060387E"/>
    <w:rsid w:val="0060396A"/>
    <w:rsid w:val="00603E92"/>
    <w:rsid w:val="00604018"/>
    <w:rsid w:val="00604151"/>
    <w:rsid w:val="00605151"/>
    <w:rsid w:val="00605944"/>
    <w:rsid w:val="00605F9A"/>
    <w:rsid w:val="006069DD"/>
    <w:rsid w:val="00606A16"/>
    <w:rsid w:val="00606E38"/>
    <w:rsid w:val="00607567"/>
    <w:rsid w:val="00607716"/>
    <w:rsid w:val="00607737"/>
    <w:rsid w:val="00607D54"/>
    <w:rsid w:val="00610337"/>
    <w:rsid w:val="006109AA"/>
    <w:rsid w:val="00610D2D"/>
    <w:rsid w:val="00611C14"/>
    <w:rsid w:val="00611D0D"/>
    <w:rsid w:val="00612A1C"/>
    <w:rsid w:val="00613084"/>
    <w:rsid w:val="00613665"/>
    <w:rsid w:val="00614225"/>
    <w:rsid w:val="00614628"/>
    <w:rsid w:val="0061485C"/>
    <w:rsid w:val="006148BD"/>
    <w:rsid w:val="006164AA"/>
    <w:rsid w:val="006164D9"/>
    <w:rsid w:val="00616C8D"/>
    <w:rsid w:val="006170EC"/>
    <w:rsid w:val="00617179"/>
    <w:rsid w:val="0061772B"/>
    <w:rsid w:val="006179E0"/>
    <w:rsid w:val="00617AB5"/>
    <w:rsid w:val="00620140"/>
    <w:rsid w:val="00620EF9"/>
    <w:rsid w:val="00620F1F"/>
    <w:rsid w:val="006210E9"/>
    <w:rsid w:val="0062122E"/>
    <w:rsid w:val="006215F3"/>
    <w:rsid w:val="00621B28"/>
    <w:rsid w:val="00622AC0"/>
    <w:rsid w:val="00622D66"/>
    <w:rsid w:val="00622F58"/>
    <w:rsid w:val="006232FE"/>
    <w:rsid w:val="00623468"/>
    <w:rsid w:val="00623B42"/>
    <w:rsid w:val="00624C6D"/>
    <w:rsid w:val="00624E54"/>
    <w:rsid w:val="00624F52"/>
    <w:rsid w:val="00625193"/>
    <w:rsid w:val="0062645F"/>
    <w:rsid w:val="00626F62"/>
    <w:rsid w:val="006271E0"/>
    <w:rsid w:val="00627747"/>
    <w:rsid w:val="006279A6"/>
    <w:rsid w:val="006300D7"/>
    <w:rsid w:val="0063066E"/>
    <w:rsid w:val="00630C62"/>
    <w:rsid w:val="0063124B"/>
    <w:rsid w:val="00631C3D"/>
    <w:rsid w:val="00631CCF"/>
    <w:rsid w:val="00632266"/>
    <w:rsid w:val="00633088"/>
    <w:rsid w:val="006333CA"/>
    <w:rsid w:val="0063354D"/>
    <w:rsid w:val="0063530D"/>
    <w:rsid w:val="0063569A"/>
    <w:rsid w:val="006371C6"/>
    <w:rsid w:val="00640427"/>
    <w:rsid w:val="006411AF"/>
    <w:rsid w:val="00641D02"/>
    <w:rsid w:val="00641F85"/>
    <w:rsid w:val="00642FD1"/>
    <w:rsid w:val="006432B7"/>
    <w:rsid w:val="00644487"/>
    <w:rsid w:val="00644721"/>
    <w:rsid w:val="006449AE"/>
    <w:rsid w:val="00644DCE"/>
    <w:rsid w:val="00645322"/>
    <w:rsid w:val="006457F3"/>
    <w:rsid w:val="00645B42"/>
    <w:rsid w:val="00646A9F"/>
    <w:rsid w:val="00646F03"/>
    <w:rsid w:val="006472FB"/>
    <w:rsid w:val="0065016F"/>
    <w:rsid w:val="006506BB"/>
    <w:rsid w:val="006508FF"/>
    <w:rsid w:val="006509B1"/>
    <w:rsid w:val="006510BF"/>
    <w:rsid w:val="006518C4"/>
    <w:rsid w:val="00653759"/>
    <w:rsid w:val="006538EC"/>
    <w:rsid w:val="00654617"/>
    <w:rsid w:val="006548DE"/>
    <w:rsid w:val="00654A43"/>
    <w:rsid w:val="00655134"/>
    <w:rsid w:val="00655509"/>
    <w:rsid w:val="00655949"/>
    <w:rsid w:val="00656143"/>
    <w:rsid w:val="006571F8"/>
    <w:rsid w:val="00657612"/>
    <w:rsid w:val="00657804"/>
    <w:rsid w:val="00657FF5"/>
    <w:rsid w:val="00660117"/>
    <w:rsid w:val="00660252"/>
    <w:rsid w:val="00660521"/>
    <w:rsid w:val="0066071E"/>
    <w:rsid w:val="0066103A"/>
    <w:rsid w:val="00662B51"/>
    <w:rsid w:val="00662BA9"/>
    <w:rsid w:val="006634B7"/>
    <w:rsid w:val="00663649"/>
    <w:rsid w:val="00663755"/>
    <w:rsid w:val="0066381F"/>
    <w:rsid w:val="00663836"/>
    <w:rsid w:val="00663884"/>
    <w:rsid w:val="00663B26"/>
    <w:rsid w:val="006640AF"/>
    <w:rsid w:val="006646A8"/>
    <w:rsid w:val="006649C4"/>
    <w:rsid w:val="00664FB9"/>
    <w:rsid w:val="00665379"/>
    <w:rsid w:val="006653B8"/>
    <w:rsid w:val="00665B6E"/>
    <w:rsid w:val="006669AD"/>
    <w:rsid w:val="006671BF"/>
    <w:rsid w:val="00667FEF"/>
    <w:rsid w:val="0067058F"/>
    <w:rsid w:val="00670D6D"/>
    <w:rsid w:val="00671561"/>
    <w:rsid w:val="006719AA"/>
    <w:rsid w:val="00671ADB"/>
    <w:rsid w:val="00671C7F"/>
    <w:rsid w:val="006733B1"/>
    <w:rsid w:val="006738AB"/>
    <w:rsid w:val="0067399F"/>
    <w:rsid w:val="006739D5"/>
    <w:rsid w:val="00673A6F"/>
    <w:rsid w:val="00673BD5"/>
    <w:rsid w:val="00673D20"/>
    <w:rsid w:val="00673D95"/>
    <w:rsid w:val="0067504E"/>
    <w:rsid w:val="006753A7"/>
    <w:rsid w:val="00676222"/>
    <w:rsid w:val="0067663D"/>
    <w:rsid w:val="006766EE"/>
    <w:rsid w:val="00676F00"/>
    <w:rsid w:val="006772A0"/>
    <w:rsid w:val="00677E81"/>
    <w:rsid w:val="0068179F"/>
    <w:rsid w:val="006817DF"/>
    <w:rsid w:val="00682F8C"/>
    <w:rsid w:val="006830F4"/>
    <w:rsid w:val="0068328E"/>
    <w:rsid w:val="0068443F"/>
    <w:rsid w:val="0068477B"/>
    <w:rsid w:val="0068577A"/>
    <w:rsid w:val="006862DA"/>
    <w:rsid w:val="006868C0"/>
    <w:rsid w:val="006879D7"/>
    <w:rsid w:val="00687BCC"/>
    <w:rsid w:val="00690156"/>
    <w:rsid w:val="0069021D"/>
    <w:rsid w:val="00690C97"/>
    <w:rsid w:val="00691236"/>
    <w:rsid w:val="00691297"/>
    <w:rsid w:val="006912DE"/>
    <w:rsid w:val="00692C52"/>
    <w:rsid w:val="0069310E"/>
    <w:rsid w:val="00694D05"/>
    <w:rsid w:val="006951DA"/>
    <w:rsid w:val="006959A6"/>
    <w:rsid w:val="006961FA"/>
    <w:rsid w:val="00696A16"/>
    <w:rsid w:val="006975D3"/>
    <w:rsid w:val="006A0596"/>
    <w:rsid w:val="006A06D0"/>
    <w:rsid w:val="006A0991"/>
    <w:rsid w:val="006A0DE4"/>
    <w:rsid w:val="006A151C"/>
    <w:rsid w:val="006A1FB7"/>
    <w:rsid w:val="006A1FD5"/>
    <w:rsid w:val="006A2128"/>
    <w:rsid w:val="006A234C"/>
    <w:rsid w:val="006A23C6"/>
    <w:rsid w:val="006A2E15"/>
    <w:rsid w:val="006A2FB5"/>
    <w:rsid w:val="006A31C7"/>
    <w:rsid w:val="006A43C9"/>
    <w:rsid w:val="006A4686"/>
    <w:rsid w:val="006A46C6"/>
    <w:rsid w:val="006A4753"/>
    <w:rsid w:val="006A4887"/>
    <w:rsid w:val="006A4CF9"/>
    <w:rsid w:val="006A60AC"/>
    <w:rsid w:val="006A6265"/>
    <w:rsid w:val="006A6B70"/>
    <w:rsid w:val="006A6CAF"/>
    <w:rsid w:val="006A73C5"/>
    <w:rsid w:val="006A7526"/>
    <w:rsid w:val="006A7A73"/>
    <w:rsid w:val="006A7FCB"/>
    <w:rsid w:val="006B00C1"/>
    <w:rsid w:val="006B0360"/>
    <w:rsid w:val="006B08D1"/>
    <w:rsid w:val="006B0B7E"/>
    <w:rsid w:val="006B0D20"/>
    <w:rsid w:val="006B134F"/>
    <w:rsid w:val="006B1465"/>
    <w:rsid w:val="006B1639"/>
    <w:rsid w:val="006B2862"/>
    <w:rsid w:val="006B28AE"/>
    <w:rsid w:val="006B2EC9"/>
    <w:rsid w:val="006B2F7A"/>
    <w:rsid w:val="006B311E"/>
    <w:rsid w:val="006B3213"/>
    <w:rsid w:val="006B3886"/>
    <w:rsid w:val="006B3E64"/>
    <w:rsid w:val="006B42A6"/>
    <w:rsid w:val="006B4416"/>
    <w:rsid w:val="006B4677"/>
    <w:rsid w:val="006B4856"/>
    <w:rsid w:val="006B518A"/>
    <w:rsid w:val="006B5CE1"/>
    <w:rsid w:val="006B5D9E"/>
    <w:rsid w:val="006B66A2"/>
    <w:rsid w:val="006B6773"/>
    <w:rsid w:val="006B702D"/>
    <w:rsid w:val="006B7417"/>
    <w:rsid w:val="006B7A0B"/>
    <w:rsid w:val="006B7F76"/>
    <w:rsid w:val="006C0292"/>
    <w:rsid w:val="006C0514"/>
    <w:rsid w:val="006C0ACE"/>
    <w:rsid w:val="006C0C12"/>
    <w:rsid w:val="006C1384"/>
    <w:rsid w:val="006C27E8"/>
    <w:rsid w:val="006C2813"/>
    <w:rsid w:val="006C283F"/>
    <w:rsid w:val="006C297B"/>
    <w:rsid w:val="006C2BA6"/>
    <w:rsid w:val="006C2C29"/>
    <w:rsid w:val="006C322C"/>
    <w:rsid w:val="006C39B8"/>
    <w:rsid w:val="006C3BA3"/>
    <w:rsid w:val="006C4627"/>
    <w:rsid w:val="006C46EC"/>
    <w:rsid w:val="006C4AA8"/>
    <w:rsid w:val="006C5ECC"/>
    <w:rsid w:val="006C64C4"/>
    <w:rsid w:val="006C6BE2"/>
    <w:rsid w:val="006C6DA8"/>
    <w:rsid w:val="006C71F8"/>
    <w:rsid w:val="006C792B"/>
    <w:rsid w:val="006C7E2E"/>
    <w:rsid w:val="006D12C3"/>
    <w:rsid w:val="006D1318"/>
    <w:rsid w:val="006D1557"/>
    <w:rsid w:val="006D1798"/>
    <w:rsid w:val="006D1A31"/>
    <w:rsid w:val="006D1E13"/>
    <w:rsid w:val="006D2029"/>
    <w:rsid w:val="006D3CB1"/>
    <w:rsid w:val="006D3D43"/>
    <w:rsid w:val="006D3F00"/>
    <w:rsid w:val="006D3F7A"/>
    <w:rsid w:val="006D40A7"/>
    <w:rsid w:val="006D4264"/>
    <w:rsid w:val="006D4308"/>
    <w:rsid w:val="006D4B1A"/>
    <w:rsid w:val="006D5485"/>
    <w:rsid w:val="006D56A9"/>
    <w:rsid w:val="006D598C"/>
    <w:rsid w:val="006D5C47"/>
    <w:rsid w:val="006D6064"/>
    <w:rsid w:val="006D6098"/>
    <w:rsid w:val="006E0846"/>
    <w:rsid w:val="006E10A4"/>
    <w:rsid w:val="006E1891"/>
    <w:rsid w:val="006E18B1"/>
    <w:rsid w:val="006E1E7C"/>
    <w:rsid w:val="006E2EA1"/>
    <w:rsid w:val="006E32C7"/>
    <w:rsid w:val="006E3AD6"/>
    <w:rsid w:val="006E3B97"/>
    <w:rsid w:val="006E3BDB"/>
    <w:rsid w:val="006E402A"/>
    <w:rsid w:val="006E408B"/>
    <w:rsid w:val="006E42C7"/>
    <w:rsid w:val="006E4957"/>
    <w:rsid w:val="006E514F"/>
    <w:rsid w:val="006E62B7"/>
    <w:rsid w:val="006E6E7F"/>
    <w:rsid w:val="006E743D"/>
    <w:rsid w:val="006E755F"/>
    <w:rsid w:val="006E786C"/>
    <w:rsid w:val="006E7A22"/>
    <w:rsid w:val="006F0022"/>
    <w:rsid w:val="006F00A5"/>
    <w:rsid w:val="006F0FBE"/>
    <w:rsid w:val="006F23C3"/>
    <w:rsid w:val="006F2A2D"/>
    <w:rsid w:val="006F2FB8"/>
    <w:rsid w:val="006F31CF"/>
    <w:rsid w:val="006F418D"/>
    <w:rsid w:val="006F4242"/>
    <w:rsid w:val="006F4DCE"/>
    <w:rsid w:val="006F5288"/>
    <w:rsid w:val="006F5754"/>
    <w:rsid w:val="006F5CAF"/>
    <w:rsid w:val="006F612C"/>
    <w:rsid w:val="006F6CF9"/>
    <w:rsid w:val="006F73DE"/>
    <w:rsid w:val="006F7880"/>
    <w:rsid w:val="006F7AE8"/>
    <w:rsid w:val="00700A59"/>
    <w:rsid w:val="00700E69"/>
    <w:rsid w:val="00700F70"/>
    <w:rsid w:val="007014D7"/>
    <w:rsid w:val="00702EC4"/>
    <w:rsid w:val="00702F10"/>
    <w:rsid w:val="00702F5E"/>
    <w:rsid w:val="00703C04"/>
    <w:rsid w:val="00703D52"/>
    <w:rsid w:val="00704740"/>
    <w:rsid w:val="00704E8D"/>
    <w:rsid w:val="00704EDB"/>
    <w:rsid w:val="00705951"/>
    <w:rsid w:val="0070648E"/>
    <w:rsid w:val="007066B0"/>
    <w:rsid w:val="00707CF5"/>
    <w:rsid w:val="00707E37"/>
    <w:rsid w:val="007100CA"/>
    <w:rsid w:val="00710C6F"/>
    <w:rsid w:val="007121A9"/>
    <w:rsid w:val="007125DF"/>
    <w:rsid w:val="00712A86"/>
    <w:rsid w:val="007132E9"/>
    <w:rsid w:val="00714B41"/>
    <w:rsid w:val="00715519"/>
    <w:rsid w:val="00715E00"/>
    <w:rsid w:val="00715E63"/>
    <w:rsid w:val="00715F23"/>
    <w:rsid w:val="00716504"/>
    <w:rsid w:val="00716F78"/>
    <w:rsid w:val="00717BB5"/>
    <w:rsid w:val="00717D15"/>
    <w:rsid w:val="00720628"/>
    <w:rsid w:val="0072094E"/>
    <w:rsid w:val="007212E1"/>
    <w:rsid w:val="007219F2"/>
    <w:rsid w:val="00722078"/>
    <w:rsid w:val="00722C59"/>
    <w:rsid w:val="00723186"/>
    <w:rsid w:val="007240FA"/>
    <w:rsid w:val="007243C3"/>
    <w:rsid w:val="00724713"/>
    <w:rsid w:val="007247F3"/>
    <w:rsid w:val="00724C6A"/>
    <w:rsid w:val="00724D9C"/>
    <w:rsid w:val="00724DC6"/>
    <w:rsid w:val="007252E5"/>
    <w:rsid w:val="0072557A"/>
    <w:rsid w:val="00725E17"/>
    <w:rsid w:val="007261FC"/>
    <w:rsid w:val="007267D6"/>
    <w:rsid w:val="00726D46"/>
    <w:rsid w:val="00727DFF"/>
    <w:rsid w:val="00727E63"/>
    <w:rsid w:val="00730110"/>
    <w:rsid w:val="00730201"/>
    <w:rsid w:val="00730F97"/>
    <w:rsid w:val="007318BB"/>
    <w:rsid w:val="00731C8A"/>
    <w:rsid w:val="0073215F"/>
    <w:rsid w:val="007322AE"/>
    <w:rsid w:val="00732522"/>
    <w:rsid w:val="00733B2E"/>
    <w:rsid w:val="00733CC4"/>
    <w:rsid w:val="00733FDE"/>
    <w:rsid w:val="00734B2B"/>
    <w:rsid w:val="00734B76"/>
    <w:rsid w:val="00736339"/>
    <w:rsid w:val="00736428"/>
    <w:rsid w:val="00736FDA"/>
    <w:rsid w:val="0073700B"/>
    <w:rsid w:val="007401AB"/>
    <w:rsid w:val="0074021B"/>
    <w:rsid w:val="007403E2"/>
    <w:rsid w:val="00740CF3"/>
    <w:rsid w:val="007410C2"/>
    <w:rsid w:val="007413A8"/>
    <w:rsid w:val="0074142E"/>
    <w:rsid w:val="00742588"/>
    <w:rsid w:val="00742F9A"/>
    <w:rsid w:val="0074349E"/>
    <w:rsid w:val="007438D7"/>
    <w:rsid w:val="007438FB"/>
    <w:rsid w:val="007439B4"/>
    <w:rsid w:val="00744B10"/>
    <w:rsid w:val="00744EE2"/>
    <w:rsid w:val="007461BC"/>
    <w:rsid w:val="007467CD"/>
    <w:rsid w:val="00747873"/>
    <w:rsid w:val="00750384"/>
    <w:rsid w:val="00751348"/>
    <w:rsid w:val="007514D7"/>
    <w:rsid w:val="007516BA"/>
    <w:rsid w:val="0075188C"/>
    <w:rsid w:val="007519F7"/>
    <w:rsid w:val="00752664"/>
    <w:rsid w:val="00752C8B"/>
    <w:rsid w:val="00752D80"/>
    <w:rsid w:val="00752F09"/>
    <w:rsid w:val="00753239"/>
    <w:rsid w:val="0075371D"/>
    <w:rsid w:val="00753803"/>
    <w:rsid w:val="00754566"/>
    <w:rsid w:val="0075501C"/>
    <w:rsid w:val="00755110"/>
    <w:rsid w:val="007553FD"/>
    <w:rsid w:val="0075559E"/>
    <w:rsid w:val="007559D9"/>
    <w:rsid w:val="00755ED7"/>
    <w:rsid w:val="00756E26"/>
    <w:rsid w:val="00757707"/>
    <w:rsid w:val="0075771F"/>
    <w:rsid w:val="00757C13"/>
    <w:rsid w:val="0076006D"/>
    <w:rsid w:val="007603DC"/>
    <w:rsid w:val="007606DF"/>
    <w:rsid w:val="00760C6C"/>
    <w:rsid w:val="00760C77"/>
    <w:rsid w:val="00760DFD"/>
    <w:rsid w:val="00761B68"/>
    <w:rsid w:val="00761C24"/>
    <w:rsid w:val="0076397D"/>
    <w:rsid w:val="007641B0"/>
    <w:rsid w:val="00765135"/>
    <w:rsid w:val="00765392"/>
    <w:rsid w:val="00765520"/>
    <w:rsid w:val="007658AA"/>
    <w:rsid w:val="00765C1D"/>
    <w:rsid w:val="00765FA2"/>
    <w:rsid w:val="0076606A"/>
    <w:rsid w:val="007669A2"/>
    <w:rsid w:val="00766B73"/>
    <w:rsid w:val="00766EF8"/>
    <w:rsid w:val="00767301"/>
    <w:rsid w:val="00767600"/>
    <w:rsid w:val="007679EE"/>
    <w:rsid w:val="00767A3E"/>
    <w:rsid w:val="00767F67"/>
    <w:rsid w:val="007700D6"/>
    <w:rsid w:val="00770BB5"/>
    <w:rsid w:val="00771D9C"/>
    <w:rsid w:val="00771EE5"/>
    <w:rsid w:val="0077211C"/>
    <w:rsid w:val="007724CF"/>
    <w:rsid w:val="00773064"/>
    <w:rsid w:val="00773317"/>
    <w:rsid w:val="00773463"/>
    <w:rsid w:val="007735DB"/>
    <w:rsid w:val="00774388"/>
    <w:rsid w:val="0077438D"/>
    <w:rsid w:val="0077476C"/>
    <w:rsid w:val="00775348"/>
    <w:rsid w:val="00775D57"/>
    <w:rsid w:val="00775F4A"/>
    <w:rsid w:val="007763F9"/>
    <w:rsid w:val="007767B1"/>
    <w:rsid w:val="00776B7B"/>
    <w:rsid w:val="00777413"/>
    <w:rsid w:val="007778E0"/>
    <w:rsid w:val="00777F01"/>
    <w:rsid w:val="0078127E"/>
    <w:rsid w:val="007812FE"/>
    <w:rsid w:val="0078156D"/>
    <w:rsid w:val="00782371"/>
    <w:rsid w:val="00782D1C"/>
    <w:rsid w:val="00782E73"/>
    <w:rsid w:val="00782EB3"/>
    <w:rsid w:val="0078314D"/>
    <w:rsid w:val="007842CA"/>
    <w:rsid w:val="007846B4"/>
    <w:rsid w:val="00784747"/>
    <w:rsid w:val="00784F83"/>
    <w:rsid w:val="00785813"/>
    <w:rsid w:val="00785D98"/>
    <w:rsid w:val="00785EC8"/>
    <w:rsid w:val="00786700"/>
    <w:rsid w:val="0078680A"/>
    <w:rsid w:val="00786D70"/>
    <w:rsid w:val="00787F16"/>
    <w:rsid w:val="007906B8"/>
    <w:rsid w:val="00790958"/>
    <w:rsid w:val="007910BE"/>
    <w:rsid w:val="007916F0"/>
    <w:rsid w:val="007923A8"/>
    <w:rsid w:val="00792AAD"/>
    <w:rsid w:val="00792F04"/>
    <w:rsid w:val="00793070"/>
    <w:rsid w:val="007930A0"/>
    <w:rsid w:val="00793376"/>
    <w:rsid w:val="007939D0"/>
    <w:rsid w:val="00793D23"/>
    <w:rsid w:val="0079414E"/>
    <w:rsid w:val="0079417D"/>
    <w:rsid w:val="0079438B"/>
    <w:rsid w:val="00794550"/>
    <w:rsid w:val="0079467F"/>
    <w:rsid w:val="0079521E"/>
    <w:rsid w:val="007954D8"/>
    <w:rsid w:val="00795D81"/>
    <w:rsid w:val="007966D8"/>
    <w:rsid w:val="007977C6"/>
    <w:rsid w:val="007A00A6"/>
    <w:rsid w:val="007A0459"/>
    <w:rsid w:val="007A04C1"/>
    <w:rsid w:val="007A089E"/>
    <w:rsid w:val="007A0A94"/>
    <w:rsid w:val="007A100F"/>
    <w:rsid w:val="007A16E0"/>
    <w:rsid w:val="007A20A1"/>
    <w:rsid w:val="007A267F"/>
    <w:rsid w:val="007A2790"/>
    <w:rsid w:val="007A2A01"/>
    <w:rsid w:val="007A3041"/>
    <w:rsid w:val="007A324A"/>
    <w:rsid w:val="007A3D98"/>
    <w:rsid w:val="007A3DBE"/>
    <w:rsid w:val="007A3EDA"/>
    <w:rsid w:val="007A41C4"/>
    <w:rsid w:val="007A4327"/>
    <w:rsid w:val="007A4EE0"/>
    <w:rsid w:val="007A5AF6"/>
    <w:rsid w:val="007A5BB1"/>
    <w:rsid w:val="007A60EE"/>
    <w:rsid w:val="007A64DF"/>
    <w:rsid w:val="007A6B94"/>
    <w:rsid w:val="007A70DE"/>
    <w:rsid w:val="007A787A"/>
    <w:rsid w:val="007A7A11"/>
    <w:rsid w:val="007B075C"/>
    <w:rsid w:val="007B09FC"/>
    <w:rsid w:val="007B0B99"/>
    <w:rsid w:val="007B0C9F"/>
    <w:rsid w:val="007B0D0A"/>
    <w:rsid w:val="007B1430"/>
    <w:rsid w:val="007B18FE"/>
    <w:rsid w:val="007B192B"/>
    <w:rsid w:val="007B2A8B"/>
    <w:rsid w:val="007B2CE6"/>
    <w:rsid w:val="007B41C8"/>
    <w:rsid w:val="007B526A"/>
    <w:rsid w:val="007B5340"/>
    <w:rsid w:val="007B56A5"/>
    <w:rsid w:val="007B6C5B"/>
    <w:rsid w:val="007B72A1"/>
    <w:rsid w:val="007B7DB7"/>
    <w:rsid w:val="007B7E79"/>
    <w:rsid w:val="007B7F12"/>
    <w:rsid w:val="007C012A"/>
    <w:rsid w:val="007C06A3"/>
    <w:rsid w:val="007C08C6"/>
    <w:rsid w:val="007C0952"/>
    <w:rsid w:val="007C0CFB"/>
    <w:rsid w:val="007C11BD"/>
    <w:rsid w:val="007C122F"/>
    <w:rsid w:val="007C138B"/>
    <w:rsid w:val="007C1A6D"/>
    <w:rsid w:val="007C28A9"/>
    <w:rsid w:val="007C2E5C"/>
    <w:rsid w:val="007C2FC1"/>
    <w:rsid w:val="007C330B"/>
    <w:rsid w:val="007C48CB"/>
    <w:rsid w:val="007C4B42"/>
    <w:rsid w:val="007C6BC5"/>
    <w:rsid w:val="007C6C95"/>
    <w:rsid w:val="007C70A8"/>
    <w:rsid w:val="007D0855"/>
    <w:rsid w:val="007D0E06"/>
    <w:rsid w:val="007D18A0"/>
    <w:rsid w:val="007D220A"/>
    <w:rsid w:val="007D27C4"/>
    <w:rsid w:val="007D33BC"/>
    <w:rsid w:val="007D4038"/>
    <w:rsid w:val="007D48AB"/>
    <w:rsid w:val="007D4F0A"/>
    <w:rsid w:val="007D4F25"/>
    <w:rsid w:val="007D531D"/>
    <w:rsid w:val="007D5B5F"/>
    <w:rsid w:val="007D5DDE"/>
    <w:rsid w:val="007D6526"/>
    <w:rsid w:val="007D68E3"/>
    <w:rsid w:val="007D6971"/>
    <w:rsid w:val="007D7616"/>
    <w:rsid w:val="007D76C2"/>
    <w:rsid w:val="007D7C46"/>
    <w:rsid w:val="007E167B"/>
    <w:rsid w:val="007E1954"/>
    <w:rsid w:val="007E235F"/>
    <w:rsid w:val="007E25B8"/>
    <w:rsid w:val="007E27AD"/>
    <w:rsid w:val="007E2E03"/>
    <w:rsid w:val="007E2F97"/>
    <w:rsid w:val="007E30F7"/>
    <w:rsid w:val="007E3195"/>
    <w:rsid w:val="007E32A2"/>
    <w:rsid w:val="007E4319"/>
    <w:rsid w:val="007E45D4"/>
    <w:rsid w:val="007E4948"/>
    <w:rsid w:val="007E58E9"/>
    <w:rsid w:val="007E6407"/>
    <w:rsid w:val="007E68C1"/>
    <w:rsid w:val="007E754E"/>
    <w:rsid w:val="007F0FED"/>
    <w:rsid w:val="007F1726"/>
    <w:rsid w:val="007F1A7E"/>
    <w:rsid w:val="007F24D2"/>
    <w:rsid w:val="007F27AF"/>
    <w:rsid w:val="007F2DBA"/>
    <w:rsid w:val="007F33C1"/>
    <w:rsid w:val="007F355F"/>
    <w:rsid w:val="007F3D4A"/>
    <w:rsid w:val="007F4094"/>
    <w:rsid w:val="007F40A7"/>
    <w:rsid w:val="007F42DC"/>
    <w:rsid w:val="007F4446"/>
    <w:rsid w:val="007F4A4D"/>
    <w:rsid w:val="007F51FC"/>
    <w:rsid w:val="007F5942"/>
    <w:rsid w:val="007F5BD8"/>
    <w:rsid w:val="007F6184"/>
    <w:rsid w:val="007F62E0"/>
    <w:rsid w:val="007F63C0"/>
    <w:rsid w:val="007F645A"/>
    <w:rsid w:val="007F681A"/>
    <w:rsid w:val="007F6F72"/>
    <w:rsid w:val="007F72CF"/>
    <w:rsid w:val="00800DB4"/>
    <w:rsid w:val="00800E28"/>
    <w:rsid w:val="008014ED"/>
    <w:rsid w:val="00801C47"/>
    <w:rsid w:val="008021C6"/>
    <w:rsid w:val="008036BF"/>
    <w:rsid w:val="00804A21"/>
    <w:rsid w:val="0080575A"/>
    <w:rsid w:val="00805AF2"/>
    <w:rsid w:val="00805F8E"/>
    <w:rsid w:val="008065CC"/>
    <w:rsid w:val="008071BA"/>
    <w:rsid w:val="0080748C"/>
    <w:rsid w:val="0080797A"/>
    <w:rsid w:val="0080797B"/>
    <w:rsid w:val="008100EF"/>
    <w:rsid w:val="00810229"/>
    <w:rsid w:val="00810771"/>
    <w:rsid w:val="0081222C"/>
    <w:rsid w:val="00812C83"/>
    <w:rsid w:val="00812E68"/>
    <w:rsid w:val="00813094"/>
    <w:rsid w:val="008130DA"/>
    <w:rsid w:val="00813ADE"/>
    <w:rsid w:val="00813DD8"/>
    <w:rsid w:val="008141BB"/>
    <w:rsid w:val="008144E9"/>
    <w:rsid w:val="008145A1"/>
    <w:rsid w:val="008147FF"/>
    <w:rsid w:val="00814BE9"/>
    <w:rsid w:val="00814FA3"/>
    <w:rsid w:val="00816032"/>
    <w:rsid w:val="00816140"/>
    <w:rsid w:val="0081661F"/>
    <w:rsid w:val="008166F5"/>
    <w:rsid w:val="00817FF3"/>
    <w:rsid w:val="008204E4"/>
    <w:rsid w:val="008211B6"/>
    <w:rsid w:val="00821311"/>
    <w:rsid w:val="00821796"/>
    <w:rsid w:val="00821E92"/>
    <w:rsid w:val="008224D8"/>
    <w:rsid w:val="00822B1C"/>
    <w:rsid w:val="00822EE2"/>
    <w:rsid w:val="0082382B"/>
    <w:rsid w:val="00823D9F"/>
    <w:rsid w:val="008240CF"/>
    <w:rsid w:val="00824473"/>
    <w:rsid w:val="00824F78"/>
    <w:rsid w:val="00825B3C"/>
    <w:rsid w:val="00825F60"/>
    <w:rsid w:val="00826D09"/>
    <w:rsid w:val="0082781F"/>
    <w:rsid w:val="00827B1D"/>
    <w:rsid w:val="00827C0A"/>
    <w:rsid w:val="008309D2"/>
    <w:rsid w:val="00830BAC"/>
    <w:rsid w:val="00831013"/>
    <w:rsid w:val="0083152F"/>
    <w:rsid w:val="0083189C"/>
    <w:rsid w:val="00832D49"/>
    <w:rsid w:val="008338ED"/>
    <w:rsid w:val="00833AD5"/>
    <w:rsid w:val="00833D52"/>
    <w:rsid w:val="008351C9"/>
    <w:rsid w:val="0083549F"/>
    <w:rsid w:val="008363D2"/>
    <w:rsid w:val="008368CB"/>
    <w:rsid w:val="008369D6"/>
    <w:rsid w:val="008370AA"/>
    <w:rsid w:val="008373FD"/>
    <w:rsid w:val="0083764B"/>
    <w:rsid w:val="00840373"/>
    <w:rsid w:val="008408FF"/>
    <w:rsid w:val="00842AA6"/>
    <w:rsid w:val="00842D11"/>
    <w:rsid w:val="008430C4"/>
    <w:rsid w:val="008431C6"/>
    <w:rsid w:val="00844AEC"/>
    <w:rsid w:val="00844D86"/>
    <w:rsid w:val="00845333"/>
    <w:rsid w:val="008453B8"/>
    <w:rsid w:val="00845FD0"/>
    <w:rsid w:val="008461A9"/>
    <w:rsid w:val="00846350"/>
    <w:rsid w:val="008464DF"/>
    <w:rsid w:val="008467F1"/>
    <w:rsid w:val="008475EC"/>
    <w:rsid w:val="00847954"/>
    <w:rsid w:val="00847E1A"/>
    <w:rsid w:val="00850290"/>
    <w:rsid w:val="008502D9"/>
    <w:rsid w:val="00850B47"/>
    <w:rsid w:val="008525F9"/>
    <w:rsid w:val="00852655"/>
    <w:rsid w:val="00852753"/>
    <w:rsid w:val="00852858"/>
    <w:rsid w:val="00852E57"/>
    <w:rsid w:val="00853533"/>
    <w:rsid w:val="00853678"/>
    <w:rsid w:val="008537EE"/>
    <w:rsid w:val="00854C41"/>
    <w:rsid w:val="00854F8D"/>
    <w:rsid w:val="008550F3"/>
    <w:rsid w:val="00855A54"/>
    <w:rsid w:val="00855C5E"/>
    <w:rsid w:val="00856698"/>
    <w:rsid w:val="00857432"/>
    <w:rsid w:val="0086054C"/>
    <w:rsid w:val="008612FF"/>
    <w:rsid w:val="008616F3"/>
    <w:rsid w:val="00861D26"/>
    <w:rsid w:val="0086333C"/>
    <w:rsid w:val="00863A82"/>
    <w:rsid w:val="00864479"/>
    <w:rsid w:val="008647AD"/>
    <w:rsid w:val="008647D3"/>
    <w:rsid w:val="00864EF7"/>
    <w:rsid w:val="00865313"/>
    <w:rsid w:val="008656C0"/>
    <w:rsid w:val="0086573B"/>
    <w:rsid w:val="008664D8"/>
    <w:rsid w:val="008664F8"/>
    <w:rsid w:val="00866638"/>
    <w:rsid w:val="00866643"/>
    <w:rsid w:val="00866924"/>
    <w:rsid w:val="008674A7"/>
    <w:rsid w:val="00867BFA"/>
    <w:rsid w:val="00870452"/>
    <w:rsid w:val="00870518"/>
    <w:rsid w:val="0087057D"/>
    <w:rsid w:val="00870776"/>
    <w:rsid w:val="00870A9C"/>
    <w:rsid w:val="00870ACE"/>
    <w:rsid w:val="00871015"/>
    <w:rsid w:val="00872067"/>
    <w:rsid w:val="0087216F"/>
    <w:rsid w:val="008734AF"/>
    <w:rsid w:val="00873770"/>
    <w:rsid w:val="00873E93"/>
    <w:rsid w:val="00874BFB"/>
    <w:rsid w:val="008760AC"/>
    <w:rsid w:val="0087671F"/>
    <w:rsid w:val="00876D0F"/>
    <w:rsid w:val="00877E79"/>
    <w:rsid w:val="008800F7"/>
    <w:rsid w:val="00880156"/>
    <w:rsid w:val="008801F9"/>
    <w:rsid w:val="008802EF"/>
    <w:rsid w:val="0088098C"/>
    <w:rsid w:val="008839D8"/>
    <w:rsid w:val="00883C14"/>
    <w:rsid w:val="008848F9"/>
    <w:rsid w:val="00884F4D"/>
    <w:rsid w:val="0088537B"/>
    <w:rsid w:val="008854E1"/>
    <w:rsid w:val="008856E8"/>
    <w:rsid w:val="008867D9"/>
    <w:rsid w:val="00886CD9"/>
    <w:rsid w:val="00886E67"/>
    <w:rsid w:val="0088721A"/>
    <w:rsid w:val="00887510"/>
    <w:rsid w:val="0088771E"/>
    <w:rsid w:val="0089014A"/>
    <w:rsid w:val="00890404"/>
    <w:rsid w:val="0089189A"/>
    <w:rsid w:val="00891DD1"/>
    <w:rsid w:val="00891FD0"/>
    <w:rsid w:val="00892408"/>
    <w:rsid w:val="00892F5B"/>
    <w:rsid w:val="008931D9"/>
    <w:rsid w:val="00893503"/>
    <w:rsid w:val="00893BF2"/>
    <w:rsid w:val="00893E9D"/>
    <w:rsid w:val="00894009"/>
    <w:rsid w:val="008946D2"/>
    <w:rsid w:val="00894945"/>
    <w:rsid w:val="00894B2D"/>
    <w:rsid w:val="00895063"/>
    <w:rsid w:val="0089527C"/>
    <w:rsid w:val="00895F77"/>
    <w:rsid w:val="00896564"/>
    <w:rsid w:val="008968F3"/>
    <w:rsid w:val="00896DA4"/>
    <w:rsid w:val="008A0106"/>
    <w:rsid w:val="008A0423"/>
    <w:rsid w:val="008A0968"/>
    <w:rsid w:val="008A162F"/>
    <w:rsid w:val="008A2C02"/>
    <w:rsid w:val="008A2E9D"/>
    <w:rsid w:val="008A327A"/>
    <w:rsid w:val="008A330E"/>
    <w:rsid w:val="008A33EE"/>
    <w:rsid w:val="008A36EE"/>
    <w:rsid w:val="008A3915"/>
    <w:rsid w:val="008A398F"/>
    <w:rsid w:val="008A4873"/>
    <w:rsid w:val="008A5353"/>
    <w:rsid w:val="008A5C39"/>
    <w:rsid w:val="008A63D0"/>
    <w:rsid w:val="008A6421"/>
    <w:rsid w:val="008A6611"/>
    <w:rsid w:val="008B00AB"/>
    <w:rsid w:val="008B0332"/>
    <w:rsid w:val="008B05C3"/>
    <w:rsid w:val="008B0934"/>
    <w:rsid w:val="008B10C6"/>
    <w:rsid w:val="008B122A"/>
    <w:rsid w:val="008B1256"/>
    <w:rsid w:val="008B23F3"/>
    <w:rsid w:val="008B27EB"/>
    <w:rsid w:val="008B2934"/>
    <w:rsid w:val="008B2942"/>
    <w:rsid w:val="008B2EC3"/>
    <w:rsid w:val="008B3202"/>
    <w:rsid w:val="008B3BE9"/>
    <w:rsid w:val="008B40B8"/>
    <w:rsid w:val="008B4395"/>
    <w:rsid w:val="008B43B1"/>
    <w:rsid w:val="008B4B14"/>
    <w:rsid w:val="008B4E63"/>
    <w:rsid w:val="008B7737"/>
    <w:rsid w:val="008B7C90"/>
    <w:rsid w:val="008B7CAF"/>
    <w:rsid w:val="008C0455"/>
    <w:rsid w:val="008C073A"/>
    <w:rsid w:val="008C094F"/>
    <w:rsid w:val="008C0ACC"/>
    <w:rsid w:val="008C0BB4"/>
    <w:rsid w:val="008C0EA0"/>
    <w:rsid w:val="008C16F8"/>
    <w:rsid w:val="008C1B09"/>
    <w:rsid w:val="008C1BF5"/>
    <w:rsid w:val="008C3267"/>
    <w:rsid w:val="008C36F2"/>
    <w:rsid w:val="008C3A03"/>
    <w:rsid w:val="008C3C01"/>
    <w:rsid w:val="008C4777"/>
    <w:rsid w:val="008C4814"/>
    <w:rsid w:val="008C4A38"/>
    <w:rsid w:val="008C588F"/>
    <w:rsid w:val="008C5C92"/>
    <w:rsid w:val="008C6213"/>
    <w:rsid w:val="008C67FA"/>
    <w:rsid w:val="008C68B3"/>
    <w:rsid w:val="008C6CF7"/>
    <w:rsid w:val="008C6D4E"/>
    <w:rsid w:val="008C73AB"/>
    <w:rsid w:val="008C7708"/>
    <w:rsid w:val="008C7C8F"/>
    <w:rsid w:val="008C7E9D"/>
    <w:rsid w:val="008D0518"/>
    <w:rsid w:val="008D0E5D"/>
    <w:rsid w:val="008D186F"/>
    <w:rsid w:val="008D1902"/>
    <w:rsid w:val="008D22B0"/>
    <w:rsid w:val="008D261A"/>
    <w:rsid w:val="008D26A9"/>
    <w:rsid w:val="008D4269"/>
    <w:rsid w:val="008D5240"/>
    <w:rsid w:val="008D5443"/>
    <w:rsid w:val="008D6367"/>
    <w:rsid w:val="008D6657"/>
    <w:rsid w:val="008D6A64"/>
    <w:rsid w:val="008D734A"/>
    <w:rsid w:val="008D791E"/>
    <w:rsid w:val="008D7D39"/>
    <w:rsid w:val="008E05D8"/>
    <w:rsid w:val="008E0F42"/>
    <w:rsid w:val="008E1095"/>
    <w:rsid w:val="008E1824"/>
    <w:rsid w:val="008E1CD8"/>
    <w:rsid w:val="008E20A2"/>
    <w:rsid w:val="008E38F6"/>
    <w:rsid w:val="008E4A96"/>
    <w:rsid w:val="008E5268"/>
    <w:rsid w:val="008E5BFD"/>
    <w:rsid w:val="008E629A"/>
    <w:rsid w:val="008E6E1A"/>
    <w:rsid w:val="008E6E30"/>
    <w:rsid w:val="008E7018"/>
    <w:rsid w:val="008F01BF"/>
    <w:rsid w:val="008F186C"/>
    <w:rsid w:val="008F1E39"/>
    <w:rsid w:val="008F2199"/>
    <w:rsid w:val="008F2464"/>
    <w:rsid w:val="008F4388"/>
    <w:rsid w:val="008F4B8F"/>
    <w:rsid w:val="008F5D8A"/>
    <w:rsid w:val="008F6158"/>
    <w:rsid w:val="008F6414"/>
    <w:rsid w:val="008F65D6"/>
    <w:rsid w:val="008F6A7B"/>
    <w:rsid w:val="008F6D45"/>
    <w:rsid w:val="008F75B3"/>
    <w:rsid w:val="008F7B34"/>
    <w:rsid w:val="00900898"/>
    <w:rsid w:val="0090127F"/>
    <w:rsid w:val="009015E1"/>
    <w:rsid w:val="009016E3"/>
    <w:rsid w:val="00901CBA"/>
    <w:rsid w:val="00901EE9"/>
    <w:rsid w:val="0090203D"/>
    <w:rsid w:val="00902076"/>
    <w:rsid w:val="00902574"/>
    <w:rsid w:val="00902CA2"/>
    <w:rsid w:val="00902F69"/>
    <w:rsid w:val="009036D3"/>
    <w:rsid w:val="00903896"/>
    <w:rsid w:val="0090436F"/>
    <w:rsid w:val="00904D99"/>
    <w:rsid w:val="00905689"/>
    <w:rsid w:val="00905B98"/>
    <w:rsid w:val="00905DC9"/>
    <w:rsid w:val="009064E1"/>
    <w:rsid w:val="009066C1"/>
    <w:rsid w:val="0090705B"/>
    <w:rsid w:val="0090786A"/>
    <w:rsid w:val="00907FAE"/>
    <w:rsid w:val="009106FC"/>
    <w:rsid w:val="0091080A"/>
    <w:rsid w:val="00910D65"/>
    <w:rsid w:val="00910EBB"/>
    <w:rsid w:val="0091224F"/>
    <w:rsid w:val="0091229C"/>
    <w:rsid w:val="009125BE"/>
    <w:rsid w:val="00912657"/>
    <w:rsid w:val="009137B1"/>
    <w:rsid w:val="00913EBA"/>
    <w:rsid w:val="009142FD"/>
    <w:rsid w:val="009144D6"/>
    <w:rsid w:val="009147DC"/>
    <w:rsid w:val="00914BB6"/>
    <w:rsid w:val="00914F02"/>
    <w:rsid w:val="00915197"/>
    <w:rsid w:val="009154C3"/>
    <w:rsid w:val="009158B8"/>
    <w:rsid w:val="00916BEA"/>
    <w:rsid w:val="00916DA4"/>
    <w:rsid w:val="0091718A"/>
    <w:rsid w:val="009209DE"/>
    <w:rsid w:val="00920F2A"/>
    <w:rsid w:val="009213E0"/>
    <w:rsid w:val="009215FF"/>
    <w:rsid w:val="00921EB1"/>
    <w:rsid w:val="009233E0"/>
    <w:rsid w:val="00923D0A"/>
    <w:rsid w:val="00923DB4"/>
    <w:rsid w:val="00924253"/>
    <w:rsid w:val="009244A8"/>
    <w:rsid w:val="00925936"/>
    <w:rsid w:val="00925993"/>
    <w:rsid w:val="009259F2"/>
    <w:rsid w:val="009268BA"/>
    <w:rsid w:val="0092752E"/>
    <w:rsid w:val="00927549"/>
    <w:rsid w:val="009310D1"/>
    <w:rsid w:val="00931174"/>
    <w:rsid w:val="0093135E"/>
    <w:rsid w:val="00931E85"/>
    <w:rsid w:val="00931F56"/>
    <w:rsid w:val="00932AB0"/>
    <w:rsid w:val="009338B2"/>
    <w:rsid w:val="0093404F"/>
    <w:rsid w:val="009342D2"/>
    <w:rsid w:val="009346F0"/>
    <w:rsid w:val="0093503E"/>
    <w:rsid w:val="00935094"/>
    <w:rsid w:val="00935A0B"/>
    <w:rsid w:val="0093613A"/>
    <w:rsid w:val="009362AF"/>
    <w:rsid w:val="00936917"/>
    <w:rsid w:val="00936C31"/>
    <w:rsid w:val="00937769"/>
    <w:rsid w:val="009405EF"/>
    <w:rsid w:val="00941142"/>
    <w:rsid w:val="009415E0"/>
    <w:rsid w:val="00941C52"/>
    <w:rsid w:val="00942750"/>
    <w:rsid w:val="009428AA"/>
    <w:rsid w:val="00942F14"/>
    <w:rsid w:val="00943A8C"/>
    <w:rsid w:val="00943B54"/>
    <w:rsid w:val="00943B7B"/>
    <w:rsid w:val="00943CCF"/>
    <w:rsid w:val="00944161"/>
    <w:rsid w:val="00944222"/>
    <w:rsid w:val="00944B58"/>
    <w:rsid w:val="00944D77"/>
    <w:rsid w:val="00944DB4"/>
    <w:rsid w:val="00944DB5"/>
    <w:rsid w:val="0094529D"/>
    <w:rsid w:val="00945AA7"/>
    <w:rsid w:val="00945CDC"/>
    <w:rsid w:val="00945D96"/>
    <w:rsid w:val="00945ED2"/>
    <w:rsid w:val="009464F4"/>
    <w:rsid w:val="0094657D"/>
    <w:rsid w:val="009467FF"/>
    <w:rsid w:val="00946ACA"/>
    <w:rsid w:val="00947052"/>
    <w:rsid w:val="009470B7"/>
    <w:rsid w:val="00950048"/>
    <w:rsid w:val="009502AF"/>
    <w:rsid w:val="00950712"/>
    <w:rsid w:val="00950714"/>
    <w:rsid w:val="00951A41"/>
    <w:rsid w:val="00951E6A"/>
    <w:rsid w:val="00951F70"/>
    <w:rsid w:val="0095248B"/>
    <w:rsid w:val="009526D6"/>
    <w:rsid w:val="00953FC0"/>
    <w:rsid w:val="009546F9"/>
    <w:rsid w:val="00954C30"/>
    <w:rsid w:val="00954D0F"/>
    <w:rsid w:val="00955171"/>
    <w:rsid w:val="00955877"/>
    <w:rsid w:val="00955C30"/>
    <w:rsid w:val="0095675F"/>
    <w:rsid w:val="00956E17"/>
    <w:rsid w:val="00956F8C"/>
    <w:rsid w:val="009573E1"/>
    <w:rsid w:val="009579E4"/>
    <w:rsid w:val="00957F8B"/>
    <w:rsid w:val="009605C0"/>
    <w:rsid w:val="0096204D"/>
    <w:rsid w:val="009620B1"/>
    <w:rsid w:val="009626E8"/>
    <w:rsid w:val="00963BBC"/>
    <w:rsid w:val="00964011"/>
    <w:rsid w:val="00964138"/>
    <w:rsid w:val="00964A1C"/>
    <w:rsid w:val="00964B2A"/>
    <w:rsid w:val="00964B56"/>
    <w:rsid w:val="0096528A"/>
    <w:rsid w:val="0096542B"/>
    <w:rsid w:val="00965B2C"/>
    <w:rsid w:val="00966275"/>
    <w:rsid w:val="009663AF"/>
    <w:rsid w:val="009663C0"/>
    <w:rsid w:val="00966766"/>
    <w:rsid w:val="00966FF4"/>
    <w:rsid w:val="0096791B"/>
    <w:rsid w:val="00970BB5"/>
    <w:rsid w:val="009718CF"/>
    <w:rsid w:val="00972338"/>
    <w:rsid w:val="00972D2E"/>
    <w:rsid w:val="00972EEF"/>
    <w:rsid w:val="0097386C"/>
    <w:rsid w:val="00973B62"/>
    <w:rsid w:val="00973F59"/>
    <w:rsid w:val="0097445E"/>
    <w:rsid w:val="009751E5"/>
    <w:rsid w:val="00975B81"/>
    <w:rsid w:val="00975CE0"/>
    <w:rsid w:val="00975E83"/>
    <w:rsid w:val="009769AE"/>
    <w:rsid w:val="009771B2"/>
    <w:rsid w:val="009772FA"/>
    <w:rsid w:val="0097789F"/>
    <w:rsid w:val="009805C9"/>
    <w:rsid w:val="00980C17"/>
    <w:rsid w:val="00980C42"/>
    <w:rsid w:val="00981D1A"/>
    <w:rsid w:val="00982023"/>
    <w:rsid w:val="009820A5"/>
    <w:rsid w:val="0098278B"/>
    <w:rsid w:val="009833C3"/>
    <w:rsid w:val="009836B9"/>
    <w:rsid w:val="009839A1"/>
    <w:rsid w:val="0098459B"/>
    <w:rsid w:val="00984E20"/>
    <w:rsid w:val="009865DD"/>
    <w:rsid w:val="00986757"/>
    <w:rsid w:val="00987481"/>
    <w:rsid w:val="00987ABC"/>
    <w:rsid w:val="00987B26"/>
    <w:rsid w:val="00987B9C"/>
    <w:rsid w:val="00987BB6"/>
    <w:rsid w:val="009904DA"/>
    <w:rsid w:val="009906C2"/>
    <w:rsid w:val="00990A01"/>
    <w:rsid w:val="00990BA6"/>
    <w:rsid w:val="009918D3"/>
    <w:rsid w:val="00991B69"/>
    <w:rsid w:val="00991BCB"/>
    <w:rsid w:val="00992649"/>
    <w:rsid w:val="00992DD7"/>
    <w:rsid w:val="009930FF"/>
    <w:rsid w:val="00993234"/>
    <w:rsid w:val="00993587"/>
    <w:rsid w:val="0099401C"/>
    <w:rsid w:val="009950E4"/>
    <w:rsid w:val="0099557E"/>
    <w:rsid w:val="00995BA6"/>
    <w:rsid w:val="00995F32"/>
    <w:rsid w:val="00996C3A"/>
    <w:rsid w:val="009977A1"/>
    <w:rsid w:val="00997A17"/>
    <w:rsid w:val="00997C69"/>
    <w:rsid w:val="00997C93"/>
    <w:rsid w:val="00997D3A"/>
    <w:rsid w:val="009A046D"/>
    <w:rsid w:val="009A0717"/>
    <w:rsid w:val="009A0F4E"/>
    <w:rsid w:val="009A1A11"/>
    <w:rsid w:val="009A24DC"/>
    <w:rsid w:val="009A3875"/>
    <w:rsid w:val="009A420C"/>
    <w:rsid w:val="009A4767"/>
    <w:rsid w:val="009A4B97"/>
    <w:rsid w:val="009A4F27"/>
    <w:rsid w:val="009A4F41"/>
    <w:rsid w:val="009A5279"/>
    <w:rsid w:val="009A5334"/>
    <w:rsid w:val="009A55AB"/>
    <w:rsid w:val="009A5CA8"/>
    <w:rsid w:val="009A5D59"/>
    <w:rsid w:val="009A62A9"/>
    <w:rsid w:val="009A7F28"/>
    <w:rsid w:val="009B0706"/>
    <w:rsid w:val="009B0F59"/>
    <w:rsid w:val="009B1B93"/>
    <w:rsid w:val="009B217D"/>
    <w:rsid w:val="009B2E05"/>
    <w:rsid w:val="009B408E"/>
    <w:rsid w:val="009B4633"/>
    <w:rsid w:val="009B4BD1"/>
    <w:rsid w:val="009B5576"/>
    <w:rsid w:val="009B76B0"/>
    <w:rsid w:val="009B7796"/>
    <w:rsid w:val="009C0027"/>
    <w:rsid w:val="009C02C2"/>
    <w:rsid w:val="009C063D"/>
    <w:rsid w:val="009C08A6"/>
    <w:rsid w:val="009C1DC1"/>
    <w:rsid w:val="009C1E70"/>
    <w:rsid w:val="009C2189"/>
    <w:rsid w:val="009C22C8"/>
    <w:rsid w:val="009C2B1E"/>
    <w:rsid w:val="009C2DC3"/>
    <w:rsid w:val="009C2E97"/>
    <w:rsid w:val="009C2F15"/>
    <w:rsid w:val="009C3831"/>
    <w:rsid w:val="009C3B15"/>
    <w:rsid w:val="009C3B24"/>
    <w:rsid w:val="009C4288"/>
    <w:rsid w:val="009C42AB"/>
    <w:rsid w:val="009C445D"/>
    <w:rsid w:val="009C449C"/>
    <w:rsid w:val="009C5355"/>
    <w:rsid w:val="009C5A8E"/>
    <w:rsid w:val="009C5C9B"/>
    <w:rsid w:val="009C6036"/>
    <w:rsid w:val="009C62B8"/>
    <w:rsid w:val="009C65B6"/>
    <w:rsid w:val="009C6C7C"/>
    <w:rsid w:val="009C7293"/>
    <w:rsid w:val="009C74D5"/>
    <w:rsid w:val="009C782E"/>
    <w:rsid w:val="009C7BE0"/>
    <w:rsid w:val="009D027A"/>
    <w:rsid w:val="009D045D"/>
    <w:rsid w:val="009D06BF"/>
    <w:rsid w:val="009D0777"/>
    <w:rsid w:val="009D193A"/>
    <w:rsid w:val="009D1F6D"/>
    <w:rsid w:val="009D2422"/>
    <w:rsid w:val="009D26C9"/>
    <w:rsid w:val="009D29B9"/>
    <w:rsid w:val="009D3B1B"/>
    <w:rsid w:val="009D3F7D"/>
    <w:rsid w:val="009D43E2"/>
    <w:rsid w:val="009D49BA"/>
    <w:rsid w:val="009D4A49"/>
    <w:rsid w:val="009D4AED"/>
    <w:rsid w:val="009D5676"/>
    <w:rsid w:val="009D5E6A"/>
    <w:rsid w:val="009D6267"/>
    <w:rsid w:val="009D644E"/>
    <w:rsid w:val="009D6754"/>
    <w:rsid w:val="009D71C0"/>
    <w:rsid w:val="009D724B"/>
    <w:rsid w:val="009D75FA"/>
    <w:rsid w:val="009E04FA"/>
    <w:rsid w:val="009E06F1"/>
    <w:rsid w:val="009E0EBE"/>
    <w:rsid w:val="009E1892"/>
    <w:rsid w:val="009E1961"/>
    <w:rsid w:val="009E2278"/>
    <w:rsid w:val="009E29E2"/>
    <w:rsid w:val="009E343E"/>
    <w:rsid w:val="009E3796"/>
    <w:rsid w:val="009E3A46"/>
    <w:rsid w:val="009E3F95"/>
    <w:rsid w:val="009E4637"/>
    <w:rsid w:val="009E465D"/>
    <w:rsid w:val="009E46B1"/>
    <w:rsid w:val="009E4FE3"/>
    <w:rsid w:val="009E5052"/>
    <w:rsid w:val="009E5192"/>
    <w:rsid w:val="009E5518"/>
    <w:rsid w:val="009E5882"/>
    <w:rsid w:val="009E63DD"/>
    <w:rsid w:val="009E6922"/>
    <w:rsid w:val="009E6E34"/>
    <w:rsid w:val="009E717C"/>
    <w:rsid w:val="009E7CBB"/>
    <w:rsid w:val="009E7F50"/>
    <w:rsid w:val="009F00D5"/>
    <w:rsid w:val="009F0CC2"/>
    <w:rsid w:val="009F1400"/>
    <w:rsid w:val="009F1452"/>
    <w:rsid w:val="009F158D"/>
    <w:rsid w:val="009F1A31"/>
    <w:rsid w:val="009F1D8D"/>
    <w:rsid w:val="009F328C"/>
    <w:rsid w:val="009F3963"/>
    <w:rsid w:val="009F4606"/>
    <w:rsid w:val="009F4611"/>
    <w:rsid w:val="009F4F9F"/>
    <w:rsid w:val="009F6685"/>
    <w:rsid w:val="009F67DE"/>
    <w:rsid w:val="009F7A37"/>
    <w:rsid w:val="009F7EAF"/>
    <w:rsid w:val="00A002A3"/>
    <w:rsid w:val="00A002DA"/>
    <w:rsid w:val="00A00B14"/>
    <w:rsid w:val="00A01040"/>
    <w:rsid w:val="00A010ED"/>
    <w:rsid w:val="00A018E0"/>
    <w:rsid w:val="00A01D16"/>
    <w:rsid w:val="00A022F6"/>
    <w:rsid w:val="00A02A62"/>
    <w:rsid w:val="00A02B81"/>
    <w:rsid w:val="00A03201"/>
    <w:rsid w:val="00A03AA4"/>
    <w:rsid w:val="00A03F9E"/>
    <w:rsid w:val="00A04C8C"/>
    <w:rsid w:val="00A0503F"/>
    <w:rsid w:val="00A05240"/>
    <w:rsid w:val="00A05AF7"/>
    <w:rsid w:val="00A062FB"/>
    <w:rsid w:val="00A06AE9"/>
    <w:rsid w:val="00A06B46"/>
    <w:rsid w:val="00A07690"/>
    <w:rsid w:val="00A1057B"/>
    <w:rsid w:val="00A10FCE"/>
    <w:rsid w:val="00A111CA"/>
    <w:rsid w:val="00A11368"/>
    <w:rsid w:val="00A120A8"/>
    <w:rsid w:val="00A129F5"/>
    <w:rsid w:val="00A12C46"/>
    <w:rsid w:val="00A12F8F"/>
    <w:rsid w:val="00A1449C"/>
    <w:rsid w:val="00A14A53"/>
    <w:rsid w:val="00A15078"/>
    <w:rsid w:val="00A15477"/>
    <w:rsid w:val="00A15643"/>
    <w:rsid w:val="00A16139"/>
    <w:rsid w:val="00A169F5"/>
    <w:rsid w:val="00A17D5D"/>
    <w:rsid w:val="00A20BBA"/>
    <w:rsid w:val="00A210B7"/>
    <w:rsid w:val="00A21BC5"/>
    <w:rsid w:val="00A220EF"/>
    <w:rsid w:val="00A23003"/>
    <w:rsid w:val="00A23AEE"/>
    <w:rsid w:val="00A241D8"/>
    <w:rsid w:val="00A2420C"/>
    <w:rsid w:val="00A24F58"/>
    <w:rsid w:val="00A25440"/>
    <w:rsid w:val="00A25C80"/>
    <w:rsid w:val="00A268BA"/>
    <w:rsid w:val="00A26C7E"/>
    <w:rsid w:val="00A26EFD"/>
    <w:rsid w:val="00A2748D"/>
    <w:rsid w:val="00A275CA"/>
    <w:rsid w:val="00A275F8"/>
    <w:rsid w:val="00A308C4"/>
    <w:rsid w:val="00A309BA"/>
    <w:rsid w:val="00A30A66"/>
    <w:rsid w:val="00A317C3"/>
    <w:rsid w:val="00A31CB7"/>
    <w:rsid w:val="00A31F3C"/>
    <w:rsid w:val="00A3269C"/>
    <w:rsid w:val="00A32D62"/>
    <w:rsid w:val="00A335DF"/>
    <w:rsid w:val="00A33E75"/>
    <w:rsid w:val="00A33F6C"/>
    <w:rsid w:val="00A3456A"/>
    <w:rsid w:val="00A34987"/>
    <w:rsid w:val="00A34C9C"/>
    <w:rsid w:val="00A35576"/>
    <w:rsid w:val="00A35943"/>
    <w:rsid w:val="00A35AB8"/>
    <w:rsid w:val="00A35C88"/>
    <w:rsid w:val="00A3661F"/>
    <w:rsid w:val="00A36A54"/>
    <w:rsid w:val="00A36F19"/>
    <w:rsid w:val="00A37072"/>
    <w:rsid w:val="00A37429"/>
    <w:rsid w:val="00A37596"/>
    <w:rsid w:val="00A37693"/>
    <w:rsid w:val="00A3772B"/>
    <w:rsid w:val="00A403C7"/>
    <w:rsid w:val="00A4051A"/>
    <w:rsid w:val="00A41038"/>
    <w:rsid w:val="00A411B2"/>
    <w:rsid w:val="00A4150C"/>
    <w:rsid w:val="00A4163A"/>
    <w:rsid w:val="00A41E82"/>
    <w:rsid w:val="00A42300"/>
    <w:rsid w:val="00A42972"/>
    <w:rsid w:val="00A43289"/>
    <w:rsid w:val="00A432EC"/>
    <w:rsid w:val="00A43412"/>
    <w:rsid w:val="00A440C7"/>
    <w:rsid w:val="00A440E0"/>
    <w:rsid w:val="00A44195"/>
    <w:rsid w:val="00A441C6"/>
    <w:rsid w:val="00A44338"/>
    <w:rsid w:val="00A44525"/>
    <w:rsid w:val="00A45672"/>
    <w:rsid w:val="00A45B4D"/>
    <w:rsid w:val="00A473BC"/>
    <w:rsid w:val="00A47979"/>
    <w:rsid w:val="00A47A6D"/>
    <w:rsid w:val="00A510CD"/>
    <w:rsid w:val="00A511EF"/>
    <w:rsid w:val="00A51639"/>
    <w:rsid w:val="00A5252D"/>
    <w:rsid w:val="00A53909"/>
    <w:rsid w:val="00A54599"/>
    <w:rsid w:val="00A54844"/>
    <w:rsid w:val="00A548A1"/>
    <w:rsid w:val="00A5589D"/>
    <w:rsid w:val="00A56552"/>
    <w:rsid w:val="00A56EE5"/>
    <w:rsid w:val="00A56FD4"/>
    <w:rsid w:val="00A575C6"/>
    <w:rsid w:val="00A57C7A"/>
    <w:rsid w:val="00A57D5C"/>
    <w:rsid w:val="00A60084"/>
    <w:rsid w:val="00A60DE7"/>
    <w:rsid w:val="00A61E71"/>
    <w:rsid w:val="00A6259E"/>
    <w:rsid w:val="00A6372F"/>
    <w:rsid w:val="00A64352"/>
    <w:rsid w:val="00A64C29"/>
    <w:rsid w:val="00A65597"/>
    <w:rsid w:val="00A655C4"/>
    <w:rsid w:val="00A664B5"/>
    <w:rsid w:val="00A6680F"/>
    <w:rsid w:val="00A668C4"/>
    <w:rsid w:val="00A669DB"/>
    <w:rsid w:val="00A673A9"/>
    <w:rsid w:val="00A67CA3"/>
    <w:rsid w:val="00A7007D"/>
    <w:rsid w:val="00A70273"/>
    <w:rsid w:val="00A70637"/>
    <w:rsid w:val="00A70B3C"/>
    <w:rsid w:val="00A70B46"/>
    <w:rsid w:val="00A70BB8"/>
    <w:rsid w:val="00A70E96"/>
    <w:rsid w:val="00A716D0"/>
    <w:rsid w:val="00A72177"/>
    <w:rsid w:val="00A72944"/>
    <w:rsid w:val="00A729A7"/>
    <w:rsid w:val="00A7342D"/>
    <w:rsid w:val="00A7411E"/>
    <w:rsid w:val="00A7442B"/>
    <w:rsid w:val="00A75692"/>
    <w:rsid w:val="00A76BCE"/>
    <w:rsid w:val="00A778F9"/>
    <w:rsid w:val="00A8033A"/>
    <w:rsid w:val="00A809CC"/>
    <w:rsid w:val="00A80E85"/>
    <w:rsid w:val="00A82142"/>
    <w:rsid w:val="00A8226B"/>
    <w:rsid w:val="00A82C9D"/>
    <w:rsid w:val="00A82FCF"/>
    <w:rsid w:val="00A83C9E"/>
    <w:rsid w:val="00A85995"/>
    <w:rsid w:val="00A85BEC"/>
    <w:rsid w:val="00A85D90"/>
    <w:rsid w:val="00A863CD"/>
    <w:rsid w:val="00A8676E"/>
    <w:rsid w:val="00A870A6"/>
    <w:rsid w:val="00A87482"/>
    <w:rsid w:val="00A8773B"/>
    <w:rsid w:val="00A87C95"/>
    <w:rsid w:val="00A87F75"/>
    <w:rsid w:val="00A90085"/>
    <w:rsid w:val="00A90AFA"/>
    <w:rsid w:val="00A9134D"/>
    <w:rsid w:val="00A91604"/>
    <w:rsid w:val="00A91728"/>
    <w:rsid w:val="00A91829"/>
    <w:rsid w:val="00A91B94"/>
    <w:rsid w:val="00A91E97"/>
    <w:rsid w:val="00A922B9"/>
    <w:rsid w:val="00A928BB"/>
    <w:rsid w:val="00A93202"/>
    <w:rsid w:val="00A93EF6"/>
    <w:rsid w:val="00A93F39"/>
    <w:rsid w:val="00A9456D"/>
    <w:rsid w:val="00A94A08"/>
    <w:rsid w:val="00A95E3C"/>
    <w:rsid w:val="00A96518"/>
    <w:rsid w:val="00A96714"/>
    <w:rsid w:val="00A96E04"/>
    <w:rsid w:val="00A96F57"/>
    <w:rsid w:val="00A97807"/>
    <w:rsid w:val="00A97FBC"/>
    <w:rsid w:val="00AA0130"/>
    <w:rsid w:val="00AA01CF"/>
    <w:rsid w:val="00AA03A0"/>
    <w:rsid w:val="00AA0682"/>
    <w:rsid w:val="00AA09D4"/>
    <w:rsid w:val="00AA0ABA"/>
    <w:rsid w:val="00AA12EC"/>
    <w:rsid w:val="00AA1A2E"/>
    <w:rsid w:val="00AA1C47"/>
    <w:rsid w:val="00AA1F8F"/>
    <w:rsid w:val="00AA203F"/>
    <w:rsid w:val="00AA21B7"/>
    <w:rsid w:val="00AA2466"/>
    <w:rsid w:val="00AA2938"/>
    <w:rsid w:val="00AA2B2F"/>
    <w:rsid w:val="00AA2C04"/>
    <w:rsid w:val="00AA2CA3"/>
    <w:rsid w:val="00AA2F25"/>
    <w:rsid w:val="00AA40F1"/>
    <w:rsid w:val="00AA445E"/>
    <w:rsid w:val="00AA48C1"/>
    <w:rsid w:val="00AA54C3"/>
    <w:rsid w:val="00AA5921"/>
    <w:rsid w:val="00AA5CDE"/>
    <w:rsid w:val="00AA7903"/>
    <w:rsid w:val="00AA7F73"/>
    <w:rsid w:val="00AB06B4"/>
    <w:rsid w:val="00AB085E"/>
    <w:rsid w:val="00AB089D"/>
    <w:rsid w:val="00AB09D3"/>
    <w:rsid w:val="00AB0F41"/>
    <w:rsid w:val="00AB174E"/>
    <w:rsid w:val="00AB203F"/>
    <w:rsid w:val="00AB30E2"/>
    <w:rsid w:val="00AB3706"/>
    <w:rsid w:val="00AB3DD3"/>
    <w:rsid w:val="00AB4C31"/>
    <w:rsid w:val="00AB56BC"/>
    <w:rsid w:val="00AB5809"/>
    <w:rsid w:val="00AB58F4"/>
    <w:rsid w:val="00AB619F"/>
    <w:rsid w:val="00AB6BE6"/>
    <w:rsid w:val="00AB6D2D"/>
    <w:rsid w:val="00AB7907"/>
    <w:rsid w:val="00AB7E17"/>
    <w:rsid w:val="00AC101E"/>
    <w:rsid w:val="00AC1755"/>
    <w:rsid w:val="00AC2806"/>
    <w:rsid w:val="00AC33FD"/>
    <w:rsid w:val="00AC385C"/>
    <w:rsid w:val="00AC3D71"/>
    <w:rsid w:val="00AC436A"/>
    <w:rsid w:val="00AC79CF"/>
    <w:rsid w:val="00AC7E49"/>
    <w:rsid w:val="00AD00A8"/>
    <w:rsid w:val="00AD0C15"/>
    <w:rsid w:val="00AD0FD9"/>
    <w:rsid w:val="00AD1669"/>
    <w:rsid w:val="00AD186F"/>
    <w:rsid w:val="00AD1B06"/>
    <w:rsid w:val="00AD1B77"/>
    <w:rsid w:val="00AD1B99"/>
    <w:rsid w:val="00AD24D7"/>
    <w:rsid w:val="00AD3B1E"/>
    <w:rsid w:val="00AD401F"/>
    <w:rsid w:val="00AD41A2"/>
    <w:rsid w:val="00AD4578"/>
    <w:rsid w:val="00AD4A62"/>
    <w:rsid w:val="00AD5078"/>
    <w:rsid w:val="00AD5773"/>
    <w:rsid w:val="00AD5B6B"/>
    <w:rsid w:val="00AD5EA8"/>
    <w:rsid w:val="00AD63AF"/>
    <w:rsid w:val="00AD6628"/>
    <w:rsid w:val="00AD666A"/>
    <w:rsid w:val="00AD66BD"/>
    <w:rsid w:val="00AD6934"/>
    <w:rsid w:val="00AD6AA6"/>
    <w:rsid w:val="00AD6BF2"/>
    <w:rsid w:val="00AD7E4F"/>
    <w:rsid w:val="00AE1119"/>
    <w:rsid w:val="00AE11A5"/>
    <w:rsid w:val="00AE1CF2"/>
    <w:rsid w:val="00AE3541"/>
    <w:rsid w:val="00AE355E"/>
    <w:rsid w:val="00AE403C"/>
    <w:rsid w:val="00AE4079"/>
    <w:rsid w:val="00AE4361"/>
    <w:rsid w:val="00AE4398"/>
    <w:rsid w:val="00AE467C"/>
    <w:rsid w:val="00AE4860"/>
    <w:rsid w:val="00AE5295"/>
    <w:rsid w:val="00AE55B9"/>
    <w:rsid w:val="00AE6BA4"/>
    <w:rsid w:val="00AE6BF5"/>
    <w:rsid w:val="00AF024C"/>
    <w:rsid w:val="00AF0483"/>
    <w:rsid w:val="00AF07A4"/>
    <w:rsid w:val="00AF0886"/>
    <w:rsid w:val="00AF0E52"/>
    <w:rsid w:val="00AF134E"/>
    <w:rsid w:val="00AF1352"/>
    <w:rsid w:val="00AF1786"/>
    <w:rsid w:val="00AF1798"/>
    <w:rsid w:val="00AF29F3"/>
    <w:rsid w:val="00AF2F8C"/>
    <w:rsid w:val="00AF3044"/>
    <w:rsid w:val="00AF336F"/>
    <w:rsid w:val="00AF3508"/>
    <w:rsid w:val="00AF4706"/>
    <w:rsid w:val="00AF4BFE"/>
    <w:rsid w:val="00AF50EF"/>
    <w:rsid w:val="00AF5B0B"/>
    <w:rsid w:val="00AF5B12"/>
    <w:rsid w:val="00AF65FE"/>
    <w:rsid w:val="00AF6A55"/>
    <w:rsid w:val="00AF6DCB"/>
    <w:rsid w:val="00AF731D"/>
    <w:rsid w:val="00AF77BC"/>
    <w:rsid w:val="00AF7A01"/>
    <w:rsid w:val="00AF7D94"/>
    <w:rsid w:val="00AF7E84"/>
    <w:rsid w:val="00B001A1"/>
    <w:rsid w:val="00B01360"/>
    <w:rsid w:val="00B013E2"/>
    <w:rsid w:val="00B01BFE"/>
    <w:rsid w:val="00B02212"/>
    <w:rsid w:val="00B04173"/>
    <w:rsid w:val="00B04A91"/>
    <w:rsid w:val="00B05088"/>
    <w:rsid w:val="00B05353"/>
    <w:rsid w:val="00B05664"/>
    <w:rsid w:val="00B057F7"/>
    <w:rsid w:val="00B05CF7"/>
    <w:rsid w:val="00B05DA1"/>
    <w:rsid w:val="00B05E5F"/>
    <w:rsid w:val="00B05EEE"/>
    <w:rsid w:val="00B064FF"/>
    <w:rsid w:val="00B06A0E"/>
    <w:rsid w:val="00B07135"/>
    <w:rsid w:val="00B072FB"/>
    <w:rsid w:val="00B075C9"/>
    <w:rsid w:val="00B10980"/>
    <w:rsid w:val="00B10B7A"/>
    <w:rsid w:val="00B10DBB"/>
    <w:rsid w:val="00B10F45"/>
    <w:rsid w:val="00B11957"/>
    <w:rsid w:val="00B11A28"/>
    <w:rsid w:val="00B11A66"/>
    <w:rsid w:val="00B11E08"/>
    <w:rsid w:val="00B124A0"/>
    <w:rsid w:val="00B12B34"/>
    <w:rsid w:val="00B12F31"/>
    <w:rsid w:val="00B13233"/>
    <w:rsid w:val="00B13665"/>
    <w:rsid w:val="00B1385B"/>
    <w:rsid w:val="00B13E7D"/>
    <w:rsid w:val="00B14F70"/>
    <w:rsid w:val="00B14FF7"/>
    <w:rsid w:val="00B161B6"/>
    <w:rsid w:val="00B164E6"/>
    <w:rsid w:val="00B20637"/>
    <w:rsid w:val="00B20B18"/>
    <w:rsid w:val="00B20DD7"/>
    <w:rsid w:val="00B21C69"/>
    <w:rsid w:val="00B21D5A"/>
    <w:rsid w:val="00B22179"/>
    <w:rsid w:val="00B22B56"/>
    <w:rsid w:val="00B23977"/>
    <w:rsid w:val="00B23A8C"/>
    <w:rsid w:val="00B24484"/>
    <w:rsid w:val="00B24C26"/>
    <w:rsid w:val="00B25102"/>
    <w:rsid w:val="00B2556E"/>
    <w:rsid w:val="00B255DF"/>
    <w:rsid w:val="00B25F21"/>
    <w:rsid w:val="00B268A8"/>
    <w:rsid w:val="00B26D4C"/>
    <w:rsid w:val="00B27674"/>
    <w:rsid w:val="00B27B2B"/>
    <w:rsid w:val="00B27B85"/>
    <w:rsid w:val="00B27CB9"/>
    <w:rsid w:val="00B318E9"/>
    <w:rsid w:val="00B31AEE"/>
    <w:rsid w:val="00B3226E"/>
    <w:rsid w:val="00B3232A"/>
    <w:rsid w:val="00B338BD"/>
    <w:rsid w:val="00B34129"/>
    <w:rsid w:val="00B345FD"/>
    <w:rsid w:val="00B34930"/>
    <w:rsid w:val="00B35106"/>
    <w:rsid w:val="00B35390"/>
    <w:rsid w:val="00B355CD"/>
    <w:rsid w:val="00B35CB0"/>
    <w:rsid w:val="00B364F7"/>
    <w:rsid w:val="00B366D4"/>
    <w:rsid w:val="00B37242"/>
    <w:rsid w:val="00B37740"/>
    <w:rsid w:val="00B37CA6"/>
    <w:rsid w:val="00B37CD5"/>
    <w:rsid w:val="00B418A6"/>
    <w:rsid w:val="00B418BE"/>
    <w:rsid w:val="00B41B31"/>
    <w:rsid w:val="00B4235F"/>
    <w:rsid w:val="00B42842"/>
    <w:rsid w:val="00B43084"/>
    <w:rsid w:val="00B44BC8"/>
    <w:rsid w:val="00B44F3C"/>
    <w:rsid w:val="00B451DF"/>
    <w:rsid w:val="00B459C9"/>
    <w:rsid w:val="00B4603C"/>
    <w:rsid w:val="00B46C4A"/>
    <w:rsid w:val="00B47717"/>
    <w:rsid w:val="00B47832"/>
    <w:rsid w:val="00B47937"/>
    <w:rsid w:val="00B479EF"/>
    <w:rsid w:val="00B500FC"/>
    <w:rsid w:val="00B50A21"/>
    <w:rsid w:val="00B50B00"/>
    <w:rsid w:val="00B50C9E"/>
    <w:rsid w:val="00B51755"/>
    <w:rsid w:val="00B51FCB"/>
    <w:rsid w:val="00B52385"/>
    <w:rsid w:val="00B52510"/>
    <w:rsid w:val="00B534D8"/>
    <w:rsid w:val="00B538C1"/>
    <w:rsid w:val="00B538FA"/>
    <w:rsid w:val="00B53C6B"/>
    <w:rsid w:val="00B53E43"/>
    <w:rsid w:val="00B54918"/>
    <w:rsid w:val="00B54BBC"/>
    <w:rsid w:val="00B551C6"/>
    <w:rsid w:val="00B55400"/>
    <w:rsid w:val="00B558FD"/>
    <w:rsid w:val="00B55D70"/>
    <w:rsid w:val="00B55FA2"/>
    <w:rsid w:val="00B56800"/>
    <w:rsid w:val="00B56B3F"/>
    <w:rsid w:val="00B56B55"/>
    <w:rsid w:val="00B56E8B"/>
    <w:rsid w:val="00B57BB0"/>
    <w:rsid w:val="00B57F8D"/>
    <w:rsid w:val="00B60457"/>
    <w:rsid w:val="00B60505"/>
    <w:rsid w:val="00B60544"/>
    <w:rsid w:val="00B60BA7"/>
    <w:rsid w:val="00B60C32"/>
    <w:rsid w:val="00B6113D"/>
    <w:rsid w:val="00B61675"/>
    <w:rsid w:val="00B61B92"/>
    <w:rsid w:val="00B620DF"/>
    <w:rsid w:val="00B623FA"/>
    <w:rsid w:val="00B62EFD"/>
    <w:rsid w:val="00B6310B"/>
    <w:rsid w:val="00B63709"/>
    <w:rsid w:val="00B63C6B"/>
    <w:rsid w:val="00B63E6D"/>
    <w:rsid w:val="00B64920"/>
    <w:rsid w:val="00B64B5D"/>
    <w:rsid w:val="00B64C91"/>
    <w:rsid w:val="00B65115"/>
    <w:rsid w:val="00B664A9"/>
    <w:rsid w:val="00B664BF"/>
    <w:rsid w:val="00B66B17"/>
    <w:rsid w:val="00B66D2D"/>
    <w:rsid w:val="00B66E36"/>
    <w:rsid w:val="00B701DA"/>
    <w:rsid w:val="00B709F8"/>
    <w:rsid w:val="00B70D7D"/>
    <w:rsid w:val="00B70E40"/>
    <w:rsid w:val="00B70EE7"/>
    <w:rsid w:val="00B713A3"/>
    <w:rsid w:val="00B71D6D"/>
    <w:rsid w:val="00B71E48"/>
    <w:rsid w:val="00B72D59"/>
    <w:rsid w:val="00B72E4D"/>
    <w:rsid w:val="00B72E74"/>
    <w:rsid w:val="00B72FA4"/>
    <w:rsid w:val="00B73172"/>
    <w:rsid w:val="00B74170"/>
    <w:rsid w:val="00B74927"/>
    <w:rsid w:val="00B74DFF"/>
    <w:rsid w:val="00B7523F"/>
    <w:rsid w:val="00B75C46"/>
    <w:rsid w:val="00B75DD6"/>
    <w:rsid w:val="00B75EF1"/>
    <w:rsid w:val="00B7755B"/>
    <w:rsid w:val="00B77AD8"/>
    <w:rsid w:val="00B77B84"/>
    <w:rsid w:val="00B8095D"/>
    <w:rsid w:val="00B81F0C"/>
    <w:rsid w:val="00B82134"/>
    <w:rsid w:val="00B821B7"/>
    <w:rsid w:val="00B8265D"/>
    <w:rsid w:val="00B82A3F"/>
    <w:rsid w:val="00B831CC"/>
    <w:rsid w:val="00B83577"/>
    <w:rsid w:val="00B836EF"/>
    <w:rsid w:val="00B83BCB"/>
    <w:rsid w:val="00B85A39"/>
    <w:rsid w:val="00B85C1A"/>
    <w:rsid w:val="00B866E5"/>
    <w:rsid w:val="00B8741C"/>
    <w:rsid w:val="00B90B00"/>
    <w:rsid w:val="00B90E86"/>
    <w:rsid w:val="00B91647"/>
    <w:rsid w:val="00B91C34"/>
    <w:rsid w:val="00B91D01"/>
    <w:rsid w:val="00B92153"/>
    <w:rsid w:val="00B92507"/>
    <w:rsid w:val="00B93024"/>
    <w:rsid w:val="00B9307E"/>
    <w:rsid w:val="00B9361A"/>
    <w:rsid w:val="00B94398"/>
    <w:rsid w:val="00B9464F"/>
    <w:rsid w:val="00B9506A"/>
    <w:rsid w:val="00B9552C"/>
    <w:rsid w:val="00B95A53"/>
    <w:rsid w:val="00B95CB9"/>
    <w:rsid w:val="00B95F76"/>
    <w:rsid w:val="00B9664B"/>
    <w:rsid w:val="00B96BCA"/>
    <w:rsid w:val="00B977BC"/>
    <w:rsid w:val="00B97B8F"/>
    <w:rsid w:val="00B97DFE"/>
    <w:rsid w:val="00BA0026"/>
    <w:rsid w:val="00BA028E"/>
    <w:rsid w:val="00BA0E4E"/>
    <w:rsid w:val="00BA0F11"/>
    <w:rsid w:val="00BA16F7"/>
    <w:rsid w:val="00BA1F1A"/>
    <w:rsid w:val="00BA3849"/>
    <w:rsid w:val="00BA437D"/>
    <w:rsid w:val="00BA61DF"/>
    <w:rsid w:val="00BA6A2E"/>
    <w:rsid w:val="00BA6AAE"/>
    <w:rsid w:val="00BA6AB2"/>
    <w:rsid w:val="00BA73B7"/>
    <w:rsid w:val="00BA73FC"/>
    <w:rsid w:val="00BA74DE"/>
    <w:rsid w:val="00BA75F2"/>
    <w:rsid w:val="00BA7CFD"/>
    <w:rsid w:val="00BB02A4"/>
    <w:rsid w:val="00BB03F4"/>
    <w:rsid w:val="00BB0D1C"/>
    <w:rsid w:val="00BB1343"/>
    <w:rsid w:val="00BB1BA5"/>
    <w:rsid w:val="00BB267C"/>
    <w:rsid w:val="00BB2835"/>
    <w:rsid w:val="00BB33BF"/>
    <w:rsid w:val="00BB349F"/>
    <w:rsid w:val="00BB3BFD"/>
    <w:rsid w:val="00BB3F61"/>
    <w:rsid w:val="00BB4527"/>
    <w:rsid w:val="00BB4660"/>
    <w:rsid w:val="00BB4913"/>
    <w:rsid w:val="00BB49C9"/>
    <w:rsid w:val="00BB4C01"/>
    <w:rsid w:val="00BB4D6E"/>
    <w:rsid w:val="00BB519A"/>
    <w:rsid w:val="00BB5312"/>
    <w:rsid w:val="00BB548D"/>
    <w:rsid w:val="00BB57B2"/>
    <w:rsid w:val="00BB5F21"/>
    <w:rsid w:val="00BB61D0"/>
    <w:rsid w:val="00BB6BC8"/>
    <w:rsid w:val="00BB6C93"/>
    <w:rsid w:val="00BB7C80"/>
    <w:rsid w:val="00BB7DD7"/>
    <w:rsid w:val="00BC0654"/>
    <w:rsid w:val="00BC1275"/>
    <w:rsid w:val="00BC2020"/>
    <w:rsid w:val="00BC2427"/>
    <w:rsid w:val="00BC303A"/>
    <w:rsid w:val="00BC3F1F"/>
    <w:rsid w:val="00BC4AF2"/>
    <w:rsid w:val="00BC4AFE"/>
    <w:rsid w:val="00BC56C2"/>
    <w:rsid w:val="00BC59C3"/>
    <w:rsid w:val="00BC613F"/>
    <w:rsid w:val="00BC63F6"/>
    <w:rsid w:val="00BC7DDE"/>
    <w:rsid w:val="00BC7E61"/>
    <w:rsid w:val="00BD02EA"/>
    <w:rsid w:val="00BD03EA"/>
    <w:rsid w:val="00BD08FC"/>
    <w:rsid w:val="00BD0EBE"/>
    <w:rsid w:val="00BD13E1"/>
    <w:rsid w:val="00BD1593"/>
    <w:rsid w:val="00BD1923"/>
    <w:rsid w:val="00BD2387"/>
    <w:rsid w:val="00BD2E7F"/>
    <w:rsid w:val="00BD3176"/>
    <w:rsid w:val="00BD3B81"/>
    <w:rsid w:val="00BD420C"/>
    <w:rsid w:val="00BD524A"/>
    <w:rsid w:val="00BD592C"/>
    <w:rsid w:val="00BD5DAC"/>
    <w:rsid w:val="00BD60E9"/>
    <w:rsid w:val="00BD6835"/>
    <w:rsid w:val="00BD71F3"/>
    <w:rsid w:val="00BD7525"/>
    <w:rsid w:val="00BD76FF"/>
    <w:rsid w:val="00BE039C"/>
    <w:rsid w:val="00BE06E7"/>
    <w:rsid w:val="00BE0C1E"/>
    <w:rsid w:val="00BE0C81"/>
    <w:rsid w:val="00BE137B"/>
    <w:rsid w:val="00BE15AF"/>
    <w:rsid w:val="00BE1E29"/>
    <w:rsid w:val="00BE26DD"/>
    <w:rsid w:val="00BE31DD"/>
    <w:rsid w:val="00BE3611"/>
    <w:rsid w:val="00BE3A91"/>
    <w:rsid w:val="00BE3ADA"/>
    <w:rsid w:val="00BE3C03"/>
    <w:rsid w:val="00BE458F"/>
    <w:rsid w:val="00BE5D2B"/>
    <w:rsid w:val="00BE6487"/>
    <w:rsid w:val="00BE6A63"/>
    <w:rsid w:val="00BE6AE0"/>
    <w:rsid w:val="00BE75A5"/>
    <w:rsid w:val="00BE7992"/>
    <w:rsid w:val="00BF053F"/>
    <w:rsid w:val="00BF0C49"/>
    <w:rsid w:val="00BF1957"/>
    <w:rsid w:val="00BF1B39"/>
    <w:rsid w:val="00BF1F77"/>
    <w:rsid w:val="00BF20C4"/>
    <w:rsid w:val="00BF290E"/>
    <w:rsid w:val="00BF2995"/>
    <w:rsid w:val="00BF2A57"/>
    <w:rsid w:val="00BF2BF8"/>
    <w:rsid w:val="00BF2D0F"/>
    <w:rsid w:val="00BF3353"/>
    <w:rsid w:val="00BF3814"/>
    <w:rsid w:val="00BF42BB"/>
    <w:rsid w:val="00BF4D8E"/>
    <w:rsid w:val="00BF5250"/>
    <w:rsid w:val="00BF5608"/>
    <w:rsid w:val="00BF5E25"/>
    <w:rsid w:val="00BF6141"/>
    <w:rsid w:val="00BF65A0"/>
    <w:rsid w:val="00BF66D6"/>
    <w:rsid w:val="00BF68BD"/>
    <w:rsid w:val="00BF6E0C"/>
    <w:rsid w:val="00BF75C5"/>
    <w:rsid w:val="00C002AC"/>
    <w:rsid w:val="00C0055E"/>
    <w:rsid w:val="00C00696"/>
    <w:rsid w:val="00C006C1"/>
    <w:rsid w:val="00C0090D"/>
    <w:rsid w:val="00C00992"/>
    <w:rsid w:val="00C00B88"/>
    <w:rsid w:val="00C00F46"/>
    <w:rsid w:val="00C010A3"/>
    <w:rsid w:val="00C011AC"/>
    <w:rsid w:val="00C01381"/>
    <w:rsid w:val="00C018E5"/>
    <w:rsid w:val="00C029B9"/>
    <w:rsid w:val="00C02C76"/>
    <w:rsid w:val="00C02E5B"/>
    <w:rsid w:val="00C02E98"/>
    <w:rsid w:val="00C0342D"/>
    <w:rsid w:val="00C03824"/>
    <w:rsid w:val="00C039C2"/>
    <w:rsid w:val="00C03E55"/>
    <w:rsid w:val="00C03EC1"/>
    <w:rsid w:val="00C0432E"/>
    <w:rsid w:val="00C04762"/>
    <w:rsid w:val="00C04769"/>
    <w:rsid w:val="00C04C5B"/>
    <w:rsid w:val="00C04C71"/>
    <w:rsid w:val="00C04F09"/>
    <w:rsid w:val="00C04FA8"/>
    <w:rsid w:val="00C05201"/>
    <w:rsid w:val="00C053E5"/>
    <w:rsid w:val="00C059B1"/>
    <w:rsid w:val="00C06BDF"/>
    <w:rsid w:val="00C06D37"/>
    <w:rsid w:val="00C07891"/>
    <w:rsid w:val="00C07ABD"/>
    <w:rsid w:val="00C10E72"/>
    <w:rsid w:val="00C1179F"/>
    <w:rsid w:val="00C11A8E"/>
    <w:rsid w:val="00C124BD"/>
    <w:rsid w:val="00C1259E"/>
    <w:rsid w:val="00C12B02"/>
    <w:rsid w:val="00C12FDD"/>
    <w:rsid w:val="00C1312B"/>
    <w:rsid w:val="00C15421"/>
    <w:rsid w:val="00C154FB"/>
    <w:rsid w:val="00C15762"/>
    <w:rsid w:val="00C163CA"/>
    <w:rsid w:val="00C1689F"/>
    <w:rsid w:val="00C16A01"/>
    <w:rsid w:val="00C17444"/>
    <w:rsid w:val="00C175DC"/>
    <w:rsid w:val="00C17976"/>
    <w:rsid w:val="00C17B9F"/>
    <w:rsid w:val="00C214A1"/>
    <w:rsid w:val="00C2158B"/>
    <w:rsid w:val="00C21908"/>
    <w:rsid w:val="00C21BFB"/>
    <w:rsid w:val="00C22143"/>
    <w:rsid w:val="00C22A51"/>
    <w:rsid w:val="00C22C0B"/>
    <w:rsid w:val="00C2428D"/>
    <w:rsid w:val="00C24845"/>
    <w:rsid w:val="00C24888"/>
    <w:rsid w:val="00C24D94"/>
    <w:rsid w:val="00C25BBC"/>
    <w:rsid w:val="00C306BD"/>
    <w:rsid w:val="00C321CD"/>
    <w:rsid w:val="00C327AF"/>
    <w:rsid w:val="00C32BD3"/>
    <w:rsid w:val="00C33138"/>
    <w:rsid w:val="00C3333A"/>
    <w:rsid w:val="00C336C9"/>
    <w:rsid w:val="00C3484D"/>
    <w:rsid w:val="00C34CD0"/>
    <w:rsid w:val="00C35110"/>
    <w:rsid w:val="00C352FF"/>
    <w:rsid w:val="00C357B8"/>
    <w:rsid w:val="00C35993"/>
    <w:rsid w:val="00C35CA8"/>
    <w:rsid w:val="00C36170"/>
    <w:rsid w:val="00C36984"/>
    <w:rsid w:val="00C37463"/>
    <w:rsid w:val="00C37852"/>
    <w:rsid w:val="00C37AD1"/>
    <w:rsid w:val="00C37D33"/>
    <w:rsid w:val="00C4058D"/>
    <w:rsid w:val="00C42645"/>
    <w:rsid w:val="00C426A5"/>
    <w:rsid w:val="00C43D9C"/>
    <w:rsid w:val="00C43F19"/>
    <w:rsid w:val="00C44667"/>
    <w:rsid w:val="00C447BF"/>
    <w:rsid w:val="00C44825"/>
    <w:rsid w:val="00C44A60"/>
    <w:rsid w:val="00C44E2A"/>
    <w:rsid w:val="00C45FD5"/>
    <w:rsid w:val="00C46C4A"/>
    <w:rsid w:val="00C46F9F"/>
    <w:rsid w:val="00C50F38"/>
    <w:rsid w:val="00C514C1"/>
    <w:rsid w:val="00C519B5"/>
    <w:rsid w:val="00C51B33"/>
    <w:rsid w:val="00C520AA"/>
    <w:rsid w:val="00C52297"/>
    <w:rsid w:val="00C52A8B"/>
    <w:rsid w:val="00C53C5A"/>
    <w:rsid w:val="00C54F92"/>
    <w:rsid w:val="00C55176"/>
    <w:rsid w:val="00C559E5"/>
    <w:rsid w:val="00C55B66"/>
    <w:rsid w:val="00C56042"/>
    <w:rsid w:val="00C56120"/>
    <w:rsid w:val="00C564E5"/>
    <w:rsid w:val="00C56893"/>
    <w:rsid w:val="00C6027F"/>
    <w:rsid w:val="00C604D3"/>
    <w:rsid w:val="00C6093D"/>
    <w:rsid w:val="00C60FEC"/>
    <w:rsid w:val="00C61105"/>
    <w:rsid w:val="00C6171D"/>
    <w:rsid w:val="00C623A3"/>
    <w:rsid w:val="00C62CA2"/>
    <w:rsid w:val="00C63343"/>
    <w:rsid w:val="00C635DD"/>
    <w:rsid w:val="00C636DC"/>
    <w:rsid w:val="00C63703"/>
    <w:rsid w:val="00C6398E"/>
    <w:rsid w:val="00C639F8"/>
    <w:rsid w:val="00C6443A"/>
    <w:rsid w:val="00C64909"/>
    <w:rsid w:val="00C6559F"/>
    <w:rsid w:val="00C65D67"/>
    <w:rsid w:val="00C66113"/>
    <w:rsid w:val="00C66A99"/>
    <w:rsid w:val="00C66AAE"/>
    <w:rsid w:val="00C6730E"/>
    <w:rsid w:val="00C677F5"/>
    <w:rsid w:val="00C7106D"/>
    <w:rsid w:val="00C71255"/>
    <w:rsid w:val="00C71744"/>
    <w:rsid w:val="00C71E1D"/>
    <w:rsid w:val="00C729A7"/>
    <w:rsid w:val="00C72F57"/>
    <w:rsid w:val="00C74101"/>
    <w:rsid w:val="00C74EE5"/>
    <w:rsid w:val="00C76C46"/>
    <w:rsid w:val="00C76E38"/>
    <w:rsid w:val="00C803B8"/>
    <w:rsid w:val="00C80572"/>
    <w:rsid w:val="00C80CFC"/>
    <w:rsid w:val="00C80D87"/>
    <w:rsid w:val="00C81118"/>
    <w:rsid w:val="00C81C89"/>
    <w:rsid w:val="00C822CE"/>
    <w:rsid w:val="00C827DC"/>
    <w:rsid w:val="00C82B0B"/>
    <w:rsid w:val="00C83FBD"/>
    <w:rsid w:val="00C8403E"/>
    <w:rsid w:val="00C84486"/>
    <w:rsid w:val="00C84635"/>
    <w:rsid w:val="00C84FC9"/>
    <w:rsid w:val="00C84FD9"/>
    <w:rsid w:val="00C85CA5"/>
    <w:rsid w:val="00C85F12"/>
    <w:rsid w:val="00C87307"/>
    <w:rsid w:val="00C879B2"/>
    <w:rsid w:val="00C87B36"/>
    <w:rsid w:val="00C907B1"/>
    <w:rsid w:val="00C9142B"/>
    <w:rsid w:val="00C91822"/>
    <w:rsid w:val="00C91B3C"/>
    <w:rsid w:val="00C91DA6"/>
    <w:rsid w:val="00C92052"/>
    <w:rsid w:val="00C92455"/>
    <w:rsid w:val="00C92748"/>
    <w:rsid w:val="00C930CD"/>
    <w:rsid w:val="00C930E7"/>
    <w:rsid w:val="00C93906"/>
    <w:rsid w:val="00C95899"/>
    <w:rsid w:val="00C95A6E"/>
    <w:rsid w:val="00C95B54"/>
    <w:rsid w:val="00C960DA"/>
    <w:rsid w:val="00C96F68"/>
    <w:rsid w:val="00C97C55"/>
    <w:rsid w:val="00CA0324"/>
    <w:rsid w:val="00CA0E9B"/>
    <w:rsid w:val="00CA14AC"/>
    <w:rsid w:val="00CA2C97"/>
    <w:rsid w:val="00CA2EE7"/>
    <w:rsid w:val="00CA2F03"/>
    <w:rsid w:val="00CA4114"/>
    <w:rsid w:val="00CA4E2D"/>
    <w:rsid w:val="00CA5B65"/>
    <w:rsid w:val="00CA5E3C"/>
    <w:rsid w:val="00CA7320"/>
    <w:rsid w:val="00CA7370"/>
    <w:rsid w:val="00CA79BC"/>
    <w:rsid w:val="00CB0C59"/>
    <w:rsid w:val="00CB14E9"/>
    <w:rsid w:val="00CB16B5"/>
    <w:rsid w:val="00CB1CEC"/>
    <w:rsid w:val="00CB1DB9"/>
    <w:rsid w:val="00CB471E"/>
    <w:rsid w:val="00CB49AE"/>
    <w:rsid w:val="00CB58FF"/>
    <w:rsid w:val="00CB62D9"/>
    <w:rsid w:val="00CB7598"/>
    <w:rsid w:val="00CB7D17"/>
    <w:rsid w:val="00CB7F4C"/>
    <w:rsid w:val="00CC002F"/>
    <w:rsid w:val="00CC104B"/>
    <w:rsid w:val="00CC139E"/>
    <w:rsid w:val="00CC14E8"/>
    <w:rsid w:val="00CC1A78"/>
    <w:rsid w:val="00CC1CC4"/>
    <w:rsid w:val="00CC30F6"/>
    <w:rsid w:val="00CC3263"/>
    <w:rsid w:val="00CC3774"/>
    <w:rsid w:val="00CC4CFE"/>
    <w:rsid w:val="00CC4EA4"/>
    <w:rsid w:val="00CC62C0"/>
    <w:rsid w:val="00CC6437"/>
    <w:rsid w:val="00CC6D02"/>
    <w:rsid w:val="00CC727F"/>
    <w:rsid w:val="00CC733B"/>
    <w:rsid w:val="00CC76F7"/>
    <w:rsid w:val="00CC77CA"/>
    <w:rsid w:val="00CD10A6"/>
    <w:rsid w:val="00CD3062"/>
    <w:rsid w:val="00CD367A"/>
    <w:rsid w:val="00CD3725"/>
    <w:rsid w:val="00CD4CF8"/>
    <w:rsid w:val="00CD51D3"/>
    <w:rsid w:val="00CD5296"/>
    <w:rsid w:val="00CD5478"/>
    <w:rsid w:val="00CD587B"/>
    <w:rsid w:val="00CD6032"/>
    <w:rsid w:val="00CD63F4"/>
    <w:rsid w:val="00CD65BC"/>
    <w:rsid w:val="00CD6819"/>
    <w:rsid w:val="00CD6E1D"/>
    <w:rsid w:val="00CE08C5"/>
    <w:rsid w:val="00CE118C"/>
    <w:rsid w:val="00CE2502"/>
    <w:rsid w:val="00CE2868"/>
    <w:rsid w:val="00CE3518"/>
    <w:rsid w:val="00CE390A"/>
    <w:rsid w:val="00CE3B5A"/>
    <w:rsid w:val="00CE3DF1"/>
    <w:rsid w:val="00CE3EF2"/>
    <w:rsid w:val="00CE3FCC"/>
    <w:rsid w:val="00CE55C0"/>
    <w:rsid w:val="00CE5BFA"/>
    <w:rsid w:val="00CE5D0C"/>
    <w:rsid w:val="00CE663C"/>
    <w:rsid w:val="00CE6A2F"/>
    <w:rsid w:val="00CE6B9F"/>
    <w:rsid w:val="00CE71AC"/>
    <w:rsid w:val="00CE73DC"/>
    <w:rsid w:val="00CE7E00"/>
    <w:rsid w:val="00CF0586"/>
    <w:rsid w:val="00CF059B"/>
    <w:rsid w:val="00CF0896"/>
    <w:rsid w:val="00CF19B9"/>
    <w:rsid w:val="00CF24E8"/>
    <w:rsid w:val="00CF2BC5"/>
    <w:rsid w:val="00CF3EB9"/>
    <w:rsid w:val="00CF404B"/>
    <w:rsid w:val="00CF40DD"/>
    <w:rsid w:val="00CF41E2"/>
    <w:rsid w:val="00CF48E9"/>
    <w:rsid w:val="00CF4ACE"/>
    <w:rsid w:val="00CF4BA0"/>
    <w:rsid w:val="00CF511B"/>
    <w:rsid w:val="00CF5ACC"/>
    <w:rsid w:val="00CF5F24"/>
    <w:rsid w:val="00CF71CF"/>
    <w:rsid w:val="00CF7F77"/>
    <w:rsid w:val="00D00173"/>
    <w:rsid w:val="00D0177E"/>
    <w:rsid w:val="00D0271D"/>
    <w:rsid w:val="00D04210"/>
    <w:rsid w:val="00D04EEE"/>
    <w:rsid w:val="00D051F4"/>
    <w:rsid w:val="00D05AE0"/>
    <w:rsid w:val="00D06A59"/>
    <w:rsid w:val="00D06F4A"/>
    <w:rsid w:val="00D0705C"/>
    <w:rsid w:val="00D070FD"/>
    <w:rsid w:val="00D0744F"/>
    <w:rsid w:val="00D07642"/>
    <w:rsid w:val="00D0777C"/>
    <w:rsid w:val="00D10E01"/>
    <w:rsid w:val="00D11148"/>
    <w:rsid w:val="00D1133E"/>
    <w:rsid w:val="00D11CCF"/>
    <w:rsid w:val="00D12B06"/>
    <w:rsid w:val="00D12D3B"/>
    <w:rsid w:val="00D12EEE"/>
    <w:rsid w:val="00D13532"/>
    <w:rsid w:val="00D1395D"/>
    <w:rsid w:val="00D13E45"/>
    <w:rsid w:val="00D14287"/>
    <w:rsid w:val="00D1465C"/>
    <w:rsid w:val="00D1497A"/>
    <w:rsid w:val="00D152EE"/>
    <w:rsid w:val="00D157AD"/>
    <w:rsid w:val="00D1596A"/>
    <w:rsid w:val="00D15E00"/>
    <w:rsid w:val="00D1627F"/>
    <w:rsid w:val="00D1746D"/>
    <w:rsid w:val="00D21646"/>
    <w:rsid w:val="00D21B1E"/>
    <w:rsid w:val="00D2381A"/>
    <w:rsid w:val="00D23DE1"/>
    <w:rsid w:val="00D23FD5"/>
    <w:rsid w:val="00D240D4"/>
    <w:rsid w:val="00D24525"/>
    <w:rsid w:val="00D249BA"/>
    <w:rsid w:val="00D25137"/>
    <w:rsid w:val="00D2541C"/>
    <w:rsid w:val="00D25816"/>
    <w:rsid w:val="00D258D1"/>
    <w:rsid w:val="00D25D8C"/>
    <w:rsid w:val="00D260CB"/>
    <w:rsid w:val="00D26685"/>
    <w:rsid w:val="00D2680C"/>
    <w:rsid w:val="00D26AFD"/>
    <w:rsid w:val="00D27419"/>
    <w:rsid w:val="00D27A5C"/>
    <w:rsid w:val="00D27D0B"/>
    <w:rsid w:val="00D30057"/>
    <w:rsid w:val="00D307E9"/>
    <w:rsid w:val="00D30B7C"/>
    <w:rsid w:val="00D31807"/>
    <w:rsid w:val="00D3252F"/>
    <w:rsid w:val="00D32660"/>
    <w:rsid w:val="00D331B8"/>
    <w:rsid w:val="00D3379D"/>
    <w:rsid w:val="00D34010"/>
    <w:rsid w:val="00D349CB"/>
    <w:rsid w:val="00D350C2"/>
    <w:rsid w:val="00D35424"/>
    <w:rsid w:val="00D35835"/>
    <w:rsid w:val="00D35898"/>
    <w:rsid w:val="00D369BF"/>
    <w:rsid w:val="00D36E21"/>
    <w:rsid w:val="00D37B77"/>
    <w:rsid w:val="00D40707"/>
    <w:rsid w:val="00D412FA"/>
    <w:rsid w:val="00D4158B"/>
    <w:rsid w:val="00D41651"/>
    <w:rsid w:val="00D416B5"/>
    <w:rsid w:val="00D41782"/>
    <w:rsid w:val="00D41794"/>
    <w:rsid w:val="00D418C6"/>
    <w:rsid w:val="00D421A1"/>
    <w:rsid w:val="00D4228F"/>
    <w:rsid w:val="00D427D1"/>
    <w:rsid w:val="00D4297F"/>
    <w:rsid w:val="00D43242"/>
    <w:rsid w:val="00D4326B"/>
    <w:rsid w:val="00D433B0"/>
    <w:rsid w:val="00D43CFB"/>
    <w:rsid w:val="00D43ECE"/>
    <w:rsid w:val="00D43F0B"/>
    <w:rsid w:val="00D44AB8"/>
    <w:rsid w:val="00D44CA4"/>
    <w:rsid w:val="00D45112"/>
    <w:rsid w:val="00D45368"/>
    <w:rsid w:val="00D4578D"/>
    <w:rsid w:val="00D4600C"/>
    <w:rsid w:val="00D467A2"/>
    <w:rsid w:val="00D471F3"/>
    <w:rsid w:val="00D4743B"/>
    <w:rsid w:val="00D4765F"/>
    <w:rsid w:val="00D5039D"/>
    <w:rsid w:val="00D50CB0"/>
    <w:rsid w:val="00D51320"/>
    <w:rsid w:val="00D5186F"/>
    <w:rsid w:val="00D5193F"/>
    <w:rsid w:val="00D519D0"/>
    <w:rsid w:val="00D51C2D"/>
    <w:rsid w:val="00D51E00"/>
    <w:rsid w:val="00D51F0E"/>
    <w:rsid w:val="00D523A8"/>
    <w:rsid w:val="00D52ACC"/>
    <w:rsid w:val="00D53DEA"/>
    <w:rsid w:val="00D5417B"/>
    <w:rsid w:val="00D545B0"/>
    <w:rsid w:val="00D54CF3"/>
    <w:rsid w:val="00D554CB"/>
    <w:rsid w:val="00D55780"/>
    <w:rsid w:val="00D5590C"/>
    <w:rsid w:val="00D560F5"/>
    <w:rsid w:val="00D56496"/>
    <w:rsid w:val="00D56517"/>
    <w:rsid w:val="00D5676B"/>
    <w:rsid w:val="00D56C98"/>
    <w:rsid w:val="00D576E5"/>
    <w:rsid w:val="00D600BE"/>
    <w:rsid w:val="00D600ED"/>
    <w:rsid w:val="00D601C4"/>
    <w:rsid w:val="00D60FE5"/>
    <w:rsid w:val="00D61364"/>
    <w:rsid w:val="00D61A3E"/>
    <w:rsid w:val="00D62605"/>
    <w:rsid w:val="00D63741"/>
    <w:rsid w:val="00D63C24"/>
    <w:rsid w:val="00D63D73"/>
    <w:rsid w:val="00D63FAD"/>
    <w:rsid w:val="00D6442A"/>
    <w:rsid w:val="00D64576"/>
    <w:rsid w:val="00D64B19"/>
    <w:rsid w:val="00D64B38"/>
    <w:rsid w:val="00D650F8"/>
    <w:rsid w:val="00D658B6"/>
    <w:rsid w:val="00D65E4F"/>
    <w:rsid w:val="00D65ECC"/>
    <w:rsid w:val="00D6656C"/>
    <w:rsid w:val="00D670E5"/>
    <w:rsid w:val="00D671A7"/>
    <w:rsid w:val="00D701A8"/>
    <w:rsid w:val="00D7028F"/>
    <w:rsid w:val="00D711B7"/>
    <w:rsid w:val="00D71339"/>
    <w:rsid w:val="00D7140C"/>
    <w:rsid w:val="00D7196C"/>
    <w:rsid w:val="00D71A27"/>
    <w:rsid w:val="00D72973"/>
    <w:rsid w:val="00D737D9"/>
    <w:rsid w:val="00D73A1D"/>
    <w:rsid w:val="00D7433B"/>
    <w:rsid w:val="00D74988"/>
    <w:rsid w:val="00D756EE"/>
    <w:rsid w:val="00D75869"/>
    <w:rsid w:val="00D760EF"/>
    <w:rsid w:val="00D768BA"/>
    <w:rsid w:val="00D76971"/>
    <w:rsid w:val="00D77174"/>
    <w:rsid w:val="00D80209"/>
    <w:rsid w:val="00D81463"/>
    <w:rsid w:val="00D81513"/>
    <w:rsid w:val="00D81A58"/>
    <w:rsid w:val="00D81E08"/>
    <w:rsid w:val="00D81E1F"/>
    <w:rsid w:val="00D820AE"/>
    <w:rsid w:val="00D8365D"/>
    <w:rsid w:val="00D83A1E"/>
    <w:rsid w:val="00D8435E"/>
    <w:rsid w:val="00D846F7"/>
    <w:rsid w:val="00D84BA7"/>
    <w:rsid w:val="00D85617"/>
    <w:rsid w:val="00D86298"/>
    <w:rsid w:val="00D8744A"/>
    <w:rsid w:val="00D87F71"/>
    <w:rsid w:val="00D9010A"/>
    <w:rsid w:val="00D90904"/>
    <w:rsid w:val="00D909C4"/>
    <w:rsid w:val="00D91653"/>
    <w:rsid w:val="00D91ACD"/>
    <w:rsid w:val="00D91C3C"/>
    <w:rsid w:val="00D921E6"/>
    <w:rsid w:val="00D923CD"/>
    <w:rsid w:val="00D92442"/>
    <w:rsid w:val="00D925F1"/>
    <w:rsid w:val="00D92D5A"/>
    <w:rsid w:val="00D93108"/>
    <w:rsid w:val="00D931AB"/>
    <w:rsid w:val="00D939C6"/>
    <w:rsid w:val="00D940E7"/>
    <w:rsid w:val="00D94103"/>
    <w:rsid w:val="00D957B8"/>
    <w:rsid w:val="00D95940"/>
    <w:rsid w:val="00D95A4C"/>
    <w:rsid w:val="00D95B7C"/>
    <w:rsid w:val="00D96CA3"/>
    <w:rsid w:val="00D973B3"/>
    <w:rsid w:val="00D9780E"/>
    <w:rsid w:val="00D97FF6"/>
    <w:rsid w:val="00DA041B"/>
    <w:rsid w:val="00DA0453"/>
    <w:rsid w:val="00DA07BD"/>
    <w:rsid w:val="00DA12C2"/>
    <w:rsid w:val="00DA14BE"/>
    <w:rsid w:val="00DA1B79"/>
    <w:rsid w:val="00DA1CE5"/>
    <w:rsid w:val="00DA200C"/>
    <w:rsid w:val="00DA2494"/>
    <w:rsid w:val="00DA2B6A"/>
    <w:rsid w:val="00DA443E"/>
    <w:rsid w:val="00DA4A37"/>
    <w:rsid w:val="00DA4B10"/>
    <w:rsid w:val="00DA522E"/>
    <w:rsid w:val="00DA58FA"/>
    <w:rsid w:val="00DA5F2C"/>
    <w:rsid w:val="00DA61D8"/>
    <w:rsid w:val="00DA7397"/>
    <w:rsid w:val="00DA7717"/>
    <w:rsid w:val="00DA7B70"/>
    <w:rsid w:val="00DA7E3D"/>
    <w:rsid w:val="00DB2792"/>
    <w:rsid w:val="00DB3462"/>
    <w:rsid w:val="00DB5875"/>
    <w:rsid w:val="00DB5943"/>
    <w:rsid w:val="00DB5E28"/>
    <w:rsid w:val="00DB6EC5"/>
    <w:rsid w:val="00DB70A0"/>
    <w:rsid w:val="00DB7185"/>
    <w:rsid w:val="00DB78CB"/>
    <w:rsid w:val="00DC0A60"/>
    <w:rsid w:val="00DC191C"/>
    <w:rsid w:val="00DC20DE"/>
    <w:rsid w:val="00DC2385"/>
    <w:rsid w:val="00DC284E"/>
    <w:rsid w:val="00DC307E"/>
    <w:rsid w:val="00DC3873"/>
    <w:rsid w:val="00DC45A0"/>
    <w:rsid w:val="00DC46B6"/>
    <w:rsid w:val="00DC608E"/>
    <w:rsid w:val="00DC61D6"/>
    <w:rsid w:val="00DC6AB5"/>
    <w:rsid w:val="00DC6B21"/>
    <w:rsid w:val="00DC6C51"/>
    <w:rsid w:val="00DC6D07"/>
    <w:rsid w:val="00DC70B4"/>
    <w:rsid w:val="00DD059F"/>
    <w:rsid w:val="00DD0917"/>
    <w:rsid w:val="00DD0C35"/>
    <w:rsid w:val="00DD0EC1"/>
    <w:rsid w:val="00DD1454"/>
    <w:rsid w:val="00DD15D4"/>
    <w:rsid w:val="00DD1676"/>
    <w:rsid w:val="00DD1D1A"/>
    <w:rsid w:val="00DD2C13"/>
    <w:rsid w:val="00DD2FCB"/>
    <w:rsid w:val="00DD2FF5"/>
    <w:rsid w:val="00DD3054"/>
    <w:rsid w:val="00DD34E2"/>
    <w:rsid w:val="00DD3F4B"/>
    <w:rsid w:val="00DD498D"/>
    <w:rsid w:val="00DD5106"/>
    <w:rsid w:val="00DD571B"/>
    <w:rsid w:val="00DD5A75"/>
    <w:rsid w:val="00DD6017"/>
    <w:rsid w:val="00DD65DD"/>
    <w:rsid w:val="00DD6903"/>
    <w:rsid w:val="00DD6B24"/>
    <w:rsid w:val="00DD7208"/>
    <w:rsid w:val="00DD74B7"/>
    <w:rsid w:val="00DD763E"/>
    <w:rsid w:val="00DD76DD"/>
    <w:rsid w:val="00DD7727"/>
    <w:rsid w:val="00DE03F8"/>
    <w:rsid w:val="00DE056E"/>
    <w:rsid w:val="00DE17CC"/>
    <w:rsid w:val="00DE1EB5"/>
    <w:rsid w:val="00DE1EB8"/>
    <w:rsid w:val="00DE1F8F"/>
    <w:rsid w:val="00DE2292"/>
    <w:rsid w:val="00DE2876"/>
    <w:rsid w:val="00DE2D43"/>
    <w:rsid w:val="00DE2F00"/>
    <w:rsid w:val="00DE2F5B"/>
    <w:rsid w:val="00DE369D"/>
    <w:rsid w:val="00DE406F"/>
    <w:rsid w:val="00DE42F9"/>
    <w:rsid w:val="00DE43E4"/>
    <w:rsid w:val="00DE46D1"/>
    <w:rsid w:val="00DE4C5F"/>
    <w:rsid w:val="00DE644F"/>
    <w:rsid w:val="00DE6532"/>
    <w:rsid w:val="00DE6D27"/>
    <w:rsid w:val="00DE6FDC"/>
    <w:rsid w:val="00DE7A52"/>
    <w:rsid w:val="00DE7E8F"/>
    <w:rsid w:val="00DF0643"/>
    <w:rsid w:val="00DF0C35"/>
    <w:rsid w:val="00DF0C8B"/>
    <w:rsid w:val="00DF0D50"/>
    <w:rsid w:val="00DF0F73"/>
    <w:rsid w:val="00DF1033"/>
    <w:rsid w:val="00DF16F4"/>
    <w:rsid w:val="00DF23D7"/>
    <w:rsid w:val="00DF25C2"/>
    <w:rsid w:val="00DF32E4"/>
    <w:rsid w:val="00DF38DA"/>
    <w:rsid w:val="00DF3E9F"/>
    <w:rsid w:val="00DF4DB5"/>
    <w:rsid w:val="00DF5241"/>
    <w:rsid w:val="00DF682D"/>
    <w:rsid w:val="00DF710A"/>
    <w:rsid w:val="00DF75C3"/>
    <w:rsid w:val="00DF7D69"/>
    <w:rsid w:val="00DF7D8D"/>
    <w:rsid w:val="00DF7E08"/>
    <w:rsid w:val="00DF7F62"/>
    <w:rsid w:val="00E0016D"/>
    <w:rsid w:val="00E01064"/>
    <w:rsid w:val="00E01510"/>
    <w:rsid w:val="00E01B63"/>
    <w:rsid w:val="00E01CBF"/>
    <w:rsid w:val="00E03326"/>
    <w:rsid w:val="00E03330"/>
    <w:rsid w:val="00E036C9"/>
    <w:rsid w:val="00E037C9"/>
    <w:rsid w:val="00E03D5F"/>
    <w:rsid w:val="00E03E5C"/>
    <w:rsid w:val="00E0412E"/>
    <w:rsid w:val="00E0418D"/>
    <w:rsid w:val="00E044D9"/>
    <w:rsid w:val="00E045E2"/>
    <w:rsid w:val="00E04659"/>
    <w:rsid w:val="00E057F4"/>
    <w:rsid w:val="00E06800"/>
    <w:rsid w:val="00E069C0"/>
    <w:rsid w:val="00E06BD9"/>
    <w:rsid w:val="00E07979"/>
    <w:rsid w:val="00E07D02"/>
    <w:rsid w:val="00E07DCF"/>
    <w:rsid w:val="00E07E58"/>
    <w:rsid w:val="00E105DA"/>
    <w:rsid w:val="00E109B2"/>
    <w:rsid w:val="00E11AC3"/>
    <w:rsid w:val="00E11E97"/>
    <w:rsid w:val="00E1277D"/>
    <w:rsid w:val="00E13AAC"/>
    <w:rsid w:val="00E13E51"/>
    <w:rsid w:val="00E13F2C"/>
    <w:rsid w:val="00E1602B"/>
    <w:rsid w:val="00E1670F"/>
    <w:rsid w:val="00E16CB4"/>
    <w:rsid w:val="00E171F7"/>
    <w:rsid w:val="00E1753F"/>
    <w:rsid w:val="00E177FE"/>
    <w:rsid w:val="00E17A12"/>
    <w:rsid w:val="00E17F01"/>
    <w:rsid w:val="00E200F1"/>
    <w:rsid w:val="00E205AE"/>
    <w:rsid w:val="00E20B7A"/>
    <w:rsid w:val="00E21820"/>
    <w:rsid w:val="00E21B3B"/>
    <w:rsid w:val="00E21CCE"/>
    <w:rsid w:val="00E21D04"/>
    <w:rsid w:val="00E22657"/>
    <w:rsid w:val="00E23582"/>
    <w:rsid w:val="00E23D83"/>
    <w:rsid w:val="00E24281"/>
    <w:rsid w:val="00E242C3"/>
    <w:rsid w:val="00E24A13"/>
    <w:rsid w:val="00E24AA9"/>
    <w:rsid w:val="00E24D40"/>
    <w:rsid w:val="00E256F8"/>
    <w:rsid w:val="00E25D65"/>
    <w:rsid w:val="00E25FC4"/>
    <w:rsid w:val="00E2668D"/>
    <w:rsid w:val="00E26AAE"/>
    <w:rsid w:val="00E270B0"/>
    <w:rsid w:val="00E27421"/>
    <w:rsid w:val="00E2759E"/>
    <w:rsid w:val="00E27689"/>
    <w:rsid w:val="00E27792"/>
    <w:rsid w:val="00E277C1"/>
    <w:rsid w:val="00E27F1D"/>
    <w:rsid w:val="00E3063B"/>
    <w:rsid w:val="00E309C0"/>
    <w:rsid w:val="00E31409"/>
    <w:rsid w:val="00E325A8"/>
    <w:rsid w:val="00E328D3"/>
    <w:rsid w:val="00E33014"/>
    <w:rsid w:val="00E33DEF"/>
    <w:rsid w:val="00E345A6"/>
    <w:rsid w:val="00E34FCE"/>
    <w:rsid w:val="00E35019"/>
    <w:rsid w:val="00E35FAD"/>
    <w:rsid w:val="00E36404"/>
    <w:rsid w:val="00E372E7"/>
    <w:rsid w:val="00E40424"/>
    <w:rsid w:val="00E40BCF"/>
    <w:rsid w:val="00E40DCE"/>
    <w:rsid w:val="00E40F3A"/>
    <w:rsid w:val="00E424E3"/>
    <w:rsid w:val="00E42CA1"/>
    <w:rsid w:val="00E4334C"/>
    <w:rsid w:val="00E43F89"/>
    <w:rsid w:val="00E440A0"/>
    <w:rsid w:val="00E44662"/>
    <w:rsid w:val="00E44718"/>
    <w:rsid w:val="00E44933"/>
    <w:rsid w:val="00E45055"/>
    <w:rsid w:val="00E4586B"/>
    <w:rsid w:val="00E460D6"/>
    <w:rsid w:val="00E46504"/>
    <w:rsid w:val="00E466DD"/>
    <w:rsid w:val="00E46F80"/>
    <w:rsid w:val="00E472CA"/>
    <w:rsid w:val="00E4771F"/>
    <w:rsid w:val="00E47B89"/>
    <w:rsid w:val="00E50318"/>
    <w:rsid w:val="00E50489"/>
    <w:rsid w:val="00E50914"/>
    <w:rsid w:val="00E513D3"/>
    <w:rsid w:val="00E52081"/>
    <w:rsid w:val="00E523F4"/>
    <w:rsid w:val="00E5281A"/>
    <w:rsid w:val="00E53858"/>
    <w:rsid w:val="00E549D3"/>
    <w:rsid w:val="00E54CB8"/>
    <w:rsid w:val="00E550CE"/>
    <w:rsid w:val="00E569EF"/>
    <w:rsid w:val="00E5786A"/>
    <w:rsid w:val="00E6077C"/>
    <w:rsid w:val="00E60CBF"/>
    <w:rsid w:val="00E60EC7"/>
    <w:rsid w:val="00E61811"/>
    <w:rsid w:val="00E61B83"/>
    <w:rsid w:val="00E61F2B"/>
    <w:rsid w:val="00E6205F"/>
    <w:rsid w:val="00E62B08"/>
    <w:rsid w:val="00E62D09"/>
    <w:rsid w:val="00E62D3D"/>
    <w:rsid w:val="00E63BA0"/>
    <w:rsid w:val="00E63D49"/>
    <w:rsid w:val="00E63E59"/>
    <w:rsid w:val="00E6409D"/>
    <w:rsid w:val="00E64840"/>
    <w:rsid w:val="00E65944"/>
    <w:rsid w:val="00E659D4"/>
    <w:rsid w:val="00E65C1D"/>
    <w:rsid w:val="00E65CF0"/>
    <w:rsid w:val="00E674FF"/>
    <w:rsid w:val="00E679E6"/>
    <w:rsid w:val="00E70129"/>
    <w:rsid w:val="00E70FB1"/>
    <w:rsid w:val="00E714E1"/>
    <w:rsid w:val="00E71BCE"/>
    <w:rsid w:val="00E71CDB"/>
    <w:rsid w:val="00E71E16"/>
    <w:rsid w:val="00E730C8"/>
    <w:rsid w:val="00E732B4"/>
    <w:rsid w:val="00E732D4"/>
    <w:rsid w:val="00E73BBD"/>
    <w:rsid w:val="00E7427F"/>
    <w:rsid w:val="00E743C5"/>
    <w:rsid w:val="00E7453D"/>
    <w:rsid w:val="00E746B7"/>
    <w:rsid w:val="00E757B9"/>
    <w:rsid w:val="00E75BD8"/>
    <w:rsid w:val="00E75E98"/>
    <w:rsid w:val="00E761D7"/>
    <w:rsid w:val="00E77135"/>
    <w:rsid w:val="00E7732F"/>
    <w:rsid w:val="00E77570"/>
    <w:rsid w:val="00E8004A"/>
    <w:rsid w:val="00E81229"/>
    <w:rsid w:val="00E812DA"/>
    <w:rsid w:val="00E82973"/>
    <w:rsid w:val="00E82DFC"/>
    <w:rsid w:val="00E82F2E"/>
    <w:rsid w:val="00E839FD"/>
    <w:rsid w:val="00E84156"/>
    <w:rsid w:val="00E842C4"/>
    <w:rsid w:val="00E85378"/>
    <w:rsid w:val="00E8567E"/>
    <w:rsid w:val="00E85C63"/>
    <w:rsid w:val="00E866F7"/>
    <w:rsid w:val="00E86C83"/>
    <w:rsid w:val="00E87869"/>
    <w:rsid w:val="00E87B68"/>
    <w:rsid w:val="00E9088B"/>
    <w:rsid w:val="00E90A95"/>
    <w:rsid w:val="00E90F9A"/>
    <w:rsid w:val="00E9105B"/>
    <w:rsid w:val="00E92C27"/>
    <w:rsid w:val="00E93A7B"/>
    <w:rsid w:val="00E94068"/>
    <w:rsid w:val="00E952C5"/>
    <w:rsid w:val="00E956A0"/>
    <w:rsid w:val="00E96AB5"/>
    <w:rsid w:val="00E9717E"/>
    <w:rsid w:val="00E975FD"/>
    <w:rsid w:val="00E9777C"/>
    <w:rsid w:val="00E977FB"/>
    <w:rsid w:val="00E97A74"/>
    <w:rsid w:val="00E97F0E"/>
    <w:rsid w:val="00E97F75"/>
    <w:rsid w:val="00E97F9C"/>
    <w:rsid w:val="00EA015F"/>
    <w:rsid w:val="00EA0AE7"/>
    <w:rsid w:val="00EA0E35"/>
    <w:rsid w:val="00EA1225"/>
    <w:rsid w:val="00EA1242"/>
    <w:rsid w:val="00EA1986"/>
    <w:rsid w:val="00EA1BFF"/>
    <w:rsid w:val="00EA2297"/>
    <w:rsid w:val="00EA273C"/>
    <w:rsid w:val="00EA35DF"/>
    <w:rsid w:val="00EA37A1"/>
    <w:rsid w:val="00EA383B"/>
    <w:rsid w:val="00EA3EBB"/>
    <w:rsid w:val="00EA3EDB"/>
    <w:rsid w:val="00EA4633"/>
    <w:rsid w:val="00EA4780"/>
    <w:rsid w:val="00EA4863"/>
    <w:rsid w:val="00EA4BE9"/>
    <w:rsid w:val="00EA4D23"/>
    <w:rsid w:val="00EA528A"/>
    <w:rsid w:val="00EA6434"/>
    <w:rsid w:val="00EB0300"/>
    <w:rsid w:val="00EB0903"/>
    <w:rsid w:val="00EB0C93"/>
    <w:rsid w:val="00EB11C0"/>
    <w:rsid w:val="00EB1276"/>
    <w:rsid w:val="00EB1D36"/>
    <w:rsid w:val="00EB243F"/>
    <w:rsid w:val="00EB2D19"/>
    <w:rsid w:val="00EB3034"/>
    <w:rsid w:val="00EB34FE"/>
    <w:rsid w:val="00EB4A53"/>
    <w:rsid w:val="00EB57E8"/>
    <w:rsid w:val="00EB5F3E"/>
    <w:rsid w:val="00EB6259"/>
    <w:rsid w:val="00EB64D6"/>
    <w:rsid w:val="00EB70B0"/>
    <w:rsid w:val="00EB7967"/>
    <w:rsid w:val="00EB79A5"/>
    <w:rsid w:val="00EB7E1D"/>
    <w:rsid w:val="00EB7FA2"/>
    <w:rsid w:val="00EC01DE"/>
    <w:rsid w:val="00EC0CBE"/>
    <w:rsid w:val="00EC1267"/>
    <w:rsid w:val="00EC1CD1"/>
    <w:rsid w:val="00EC210E"/>
    <w:rsid w:val="00EC2622"/>
    <w:rsid w:val="00EC295C"/>
    <w:rsid w:val="00EC2DA7"/>
    <w:rsid w:val="00EC3A95"/>
    <w:rsid w:val="00EC3AAD"/>
    <w:rsid w:val="00EC3CC4"/>
    <w:rsid w:val="00EC3F17"/>
    <w:rsid w:val="00EC49C4"/>
    <w:rsid w:val="00EC4E98"/>
    <w:rsid w:val="00EC4F51"/>
    <w:rsid w:val="00EC59E5"/>
    <w:rsid w:val="00EC5A59"/>
    <w:rsid w:val="00EC5C5A"/>
    <w:rsid w:val="00EC5EED"/>
    <w:rsid w:val="00EC61D3"/>
    <w:rsid w:val="00EC6722"/>
    <w:rsid w:val="00EC7181"/>
    <w:rsid w:val="00EC75B2"/>
    <w:rsid w:val="00ED0282"/>
    <w:rsid w:val="00ED0472"/>
    <w:rsid w:val="00ED0ACE"/>
    <w:rsid w:val="00ED0B8D"/>
    <w:rsid w:val="00ED1A23"/>
    <w:rsid w:val="00ED1B2E"/>
    <w:rsid w:val="00ED2FB5"/>
    <w:rsid w:val="00ED30BC"/>
    <w:rsid w:val="00ED31D4"/>
    <w:rsid w:val="00ED31F7"/>
    <w:rsid w:val="00ED3353"/>
    <w:rsid w:val="00ED3A36"/>
    <w:rsid w:val="00ED3CF6"/>
    <w:rsid w:val="00ED41B7"/>
    <w:rsid w:val="00ED488F"/>
    <w:rsid w:val="00ED4DEF"/>
    <w:rsid w:val="00ED5422"/>
    <w:rsid w:val="00ED565B"/>
    <w:rsid w:val="00ED6091"/>
    <w:rsid w:val="00ED675F"/>
    <w:rsid w:val="00ED6C99"/>
    <w:rsid w:val="00ED73E1"/>
    <w:rsid w:val="00ED7710"/>
    <w:rsid w:val="00EE04A9"/>
    <w:rsid w:val="00EE0717"/>
    <w:rsid w:val="00EE20A2"/>
    <w:rsid w:val="00EE217D"/>
    <w:rsid w:val="00EE21DC"/>
    <w:rsid w:val="00EE21F4"/>
    <w:rsid w:val="00EE29C5"/>
    <w:rsid w:val="00EE3D6D"/>
    <w:rsid w:val="00EE445B"/>
    <w:rsid w:val="00EE4E49"/>
    <w:rsid w:val="00EE4EC2"/>
    <w:rsid w:val="00EE53AA"/>
    <w:rsid w:val="00EE5A4B"/>
    <w:rsid w:val="00EE5C6B"/>
    <w:rsid w:val="00EE5E3B"/>
    <w:rsid w:val="00EE708E"/>
    <w:rsid w:val="00EE70EB"/>
    <w:rsid w:val="00EF0B58"/>
    <w:rsid w:val="00EF0DF5"/>
    <w:rsid w:val="00EF0E63"/>
    <w:rsid w:val="00EF16CE"/>
    <w:rsid w:val="00EF190B"/>
    <w:rsid w:val="00EF1A68"/>
    <w:rsid w:val="00EF1EF2"/>
    <w:rsid w:val="00EF2144"/>
    <w:rsid w:val="00EF26D5"/>
    <w:rsid w:val="00EF2E02"/>
    <w:rsid w:val="00EF3128"/>
    <w:rsid w:val="00EF4598"/>
    <w:rsid w:val="00EF4A5F"/>
    <w:rsid w:val="00EF4E68"/>
    <w:rsid w:val="00EF546B"/>
    <w:rsid w:val="00EF5722"/>
    <w:rsid w:val="00EF5E75"/>
    <w:rsid w:val="00EF5EA4"/>
    <w:rsid w:val="00EF609E"/>
    <w:rsid w:val="00EF6534"/>
    <w:rsid w:val="00EF65C5"/>
    <w:rsid w:val="00EF68BB"/>
    <w:rsid w:val="00EF6A4C"/>
    <w:rsid w:val="00EF7001"/>
    <w:rsid w:val="00EF7856"/>
    <w:rsid w:val="00EF7E83"/>
    <w:rsid w:val="00F0052B"/>
    <w:rsid w:val="00F0083D"/>
    <w:rsid w:val="00F0090C"/>
    <w:rsid w:val="00F00A23"/>
    <w:rsid w:val="00F0150E"/>
    <w:rsid w:val="00F02112"/>
    <w:rsid w:val="00F02169"/>
    <w:rsid w:val="00F022F0"/>
    <w:rsid w:val="00F02487"/>
    <w:rsid w:val="00F047BD"/>
    <w:rsid w:val="00F05317"/>
    <w:rsid w:val="00F055E4"/>
    <w:rsid w:val="00F05910"/>
    <w:rsid w:val="00F05F3D"/>
    <w:rsid w:val="00F0618A"/>
    <w:rsid w:val="00F0660A"/>
    <w:rsid w:val="00F06C9D"/>
    <w:rsid w:val="00F06FF4"/>
    <w:rsid w:val="00F070FF"/>
    <w:rsid w:val="00F078B3"/>
    <w:rsid w:val="00F10110"/>
    <w:rsid w:val="00F1095C"/>
    <w:rsid w:val="00F11E83"/>
    <w:rsid w:val="00F11EFF"/>
    <w:rsid w:val="00F126F6"/>
    <w:rsid w:val="00F130C7"/>
    <w:rsid w:val="00F13328"/>
    <w:rsid w:val="00F1357A"/>
    <w:rsid w:val="00F13BAD"/>
    <w:rsid w:val="00F152C1"/>
    <w:rsid w:val="00F16056"/>
    <w:rsid w:val="00F1683B"/>
    <w:rsid w:val="00F16DAC"/>
    <w:rsid w:val="00F17AF4"/>
    <w:rsid w:val="00F17F41"/>
    <w:rsid w:val="00F204BB"/>
    <w:rsid w:val="00F20706"/>
    <w:rsid w:val="00F210A2"/>
    <w:rsid w:val="00F21B5F"/>
    <w:rsid w:val="00F21B89"/>
    <w:rsid w:val="00F21E7F"/>
    <w:rsid w:val="00F2277E"/>
    <w:rsid w:val="00F23137"/>
    <w:rsid w:val="00F2363B"/>
    <w:rsid w:val="00F24006"/>
    <w:rsid w:val="00F24AD9"/>
    <w:rsid w:val="00F2512F"/>
    <w:rsid w:val="00F26079"/>
    <w:rsid w:val="00F27119"/>
    <w:rsid w:val="00F271B9"/>
    <w:rsid w:val="00F27988"/>
    <w:rsid w:val="00F3003C"/>
    <w:rsid w:val="00F301BA"/>
    <w:rsid w:val="00F301CB"/>
    <w:rsid w:val="00F30B4A"/>
    <w:rsid w:val="00F30D7F"/>
    <w:rsid w:val="00F32DAB"/>
    <w:rsid w:val="00F32DAD"/>
    <w:rsid w:val="00F32FF1"/>
    <w:rsid w:val="00F33005"/>
    <w:rsid w:val="00F336D9"/>
    <w:rsid w:val="00F338DF"/>
    <w:rsid w:val="00F33F14"/>
    <w:rsid w:val="00F3435A"/>
    <w:rsid w:val="00F34938"/>
    <w:rsid w:val="00F34F08"/>
    <w:rsid w:val="00F35852"/>
    <w:rsid w:val="00F35DC5"/>
    <w:rsid w:val="00F3751D"/>
    <w:rsid w:val="00F3767D"/>
    <w:rsid w:val="00F37B5A"/>
    <w:rsid w:val="00F37E25"/>
    <w:rsid w:val="00F37E42"/>
    <w:rsid w:val="00F40946"/>
    <w:rsid w:val="00F40CD2"/>
    <w:rsid w:val="00F41253"/>
    <w:rsid w:val="00F41A07"/>
    <w:rsid w:val="00F41C1D"/>
    <w:rsid w:val="00F42B88"/>
    <w:rsid w:val="00F434AD"/>
    <w:rsid w:val="00F4352B"/>
    <w:rsid w:val="00F43591"/>
    <w:rsid w:val="00F43E02"/>
    <w:rsid w:val="00F43E19"/>
    <w:rsid w:val="00F440F4"/>
    <w:rsid w:val="00F440FE"/>
    <w:rsid w:val="00F44397"/>
    <w:rsid w:val="00F44804"/>
    <w:rsid w:val="00F44D9B"/>
    <w:rsid w:val="00F44F7D"/>
    <w:rsid w:val="00F45326"/>
    <w:rsid w:val="00F45524"/>
    <w:rsid w:val="00F45BAA"/>
    <w:rsid w:val="00F45C14"/>
    <w:rsid w:val="00F4639C"/>
    <w:rsid w:val="00F46402"/>
    <w:rsid w:val="00F464FE"/>
    <w:rsid w:val="00F46FC4"/>
    <w:rsid w:val="00F474B1"/>
    <w:rsid w:val="00F47EEA"/>
    <w:rsid w:val="00F47F0A"/>
    <w:rsid w:val="00F502E2"/>
    <w:rsid w:val="00F504B9"/>
    <w:rsid w:val="00F513A1"/>
    <w:rsid w:val="00F51FD4"/>
    <w:rsid w:val="00F52324"/>
    <w:rsid w:val="00F5251C"/>
    <w:rsid w:val="00F52691"/>
    <w:rsid w:val="00F52B3C"/>
    <w:rsid w:val="00F52E52"/>
    <w:rsid w:val="00F53077"/>
    <w:rsid w:val="00F53438"/>
    <w:rsid w:val="00F53547"/>
    <w:rsid w:val="00F53621"/>
    <w:rsid w:val="00F54535"/>
    <w:rsid w:val="00F5472D"/>
    <w:rsid w:val="00F549DF"/>
    <w:rsid w:val="00F551AD"/>
    <w:rsid w:val="00F5533B"/>
    <w:rsid w:val="00F5546E"/>
    <w:rsid w:val="00F55544"/>
    <w:rsid w:val="00F55A16"/>
    <w:rsid w:val="00F564C5"/>
    <w:rsid w:val="00F56CD8"/>
    <w:rsid w:val="00F570E9"/>
    <w:rsid w:val="00F5735C"/>
    <w:rsid w:val="00F6012F"/>
    <w:rsid w:val="00F612E7"/>
    <w:rsid w:val="00F616C5"/>
    <w:rsid w:val="00F6221E"/>
    <w:rsid w:val="00F626FB"/>
    <w:rsid w:val="00F62D44"/>
    <w:rsid w:val="00F64049"/>
    <w:rsid w:val="00F643C9"/>
    <w:rsid w:val="00F64C93"/>
    <w:rsid w:val="00F656FD"/>
    <w:rsid w:val="00F659EF"/>
    <w:rsid w:val="00F66062"/>
    <w:rsid w:val="00F665B8"/>
    <w:rsid w:val="00F6682C"/>
    <w:rsid w:val="00F67220"/>
    <w:rsid w:val="00F674FB"/>
    <w:rsid w:val="00F67A6A"/>
    <w:rsid w:val="00F67AB3"/>
    <w:rsid w:val="00F70100"/>
    <w:rsid w:val="00F7077F"/>
    <w:rsid w:val="00F71112"/>
    <w:rsid w:val="00F71133"/>
    <w:rsid w:val="00F72755"/>
    <w:rsid w:val="00F728CC"/>
    <w:rsid w:val="00F72FDC"/>
    <w:rsid w:val="00F73573"/>
    <w:rsid w:val="00F740AB"/>
    <w:rsid w:val="00F74204"/>
    <w:rsid w:val="00F7427A"/>
    <w:rsid w:val="00F744B5"/>
    <w:rsid w:val="00F74C29"/>
    <w:rsid w:val="00F74E2F"/>
    <w:rsid w:val="00F75ED9"/>
    <w:rsid w:val="00F765C5"/>
    <w:rsid w:val="00F76A4F"/>
    <w:rsid w:val="00F76B52"/>
    <w:rsid w:val="00F76EA4"/>
    <w:rsid w:val="00F770E6"/>
    <w:rsid w:val="00F77C62"/>
    <w:rsid w:val="00F80202"/>
    <w:rsid w:val="00F80385"/>
    <w:rsid w:val="00F80485"/>
    <w:rsid w:val="00F8130C"/>
    <w:rsid w:val="00F81488"/>
    <w:rsid w:val="00F81815"/>
    <w:rsid w:val="00F81BB5"/>
    <w:rsid w:val="00F81EDD"/>
    <w:rsid w:val="00F82009"/>
    <w:rsid w:val="00F820B6"/>
    <w:rsid w:val="00F823A9"/>
    <w:rsid w:val="00F82C68"/>
    <w:rsid w:val="00F82D51"/>
    <w:rsid w:val="00F83675"/>
    <w:rsid w:val="00F837A1"/>
    <w:rsid w:val="00F83B1A"/>
    <w:rsid w:val="00F842BC"/>
    <w:rsid w:val="00F845FE"/>
    <w:rsid w:val="00F84845"/>
    <w:rsid w:val="00F84A8E"/>
    <w:rsid w:val="00F84EDF"/>
    <w:rsid w:val="00F8545F"/>
    <w:rsid w:val="00F85A19"/>
    <w:rsid w:val="00F86122"/>
    <w:rsid w:val="00F862A6"/>
    <w:rsid w:val="00F86419"/>
    <w:rsid w:val="00F86AD1"/>
    <w:rsid w:val="00F86CE4"/>
    <w:rsid w:val="00F871A2"/>
    <w:rsid w:val="00F87EFE"/>
    <w:rsid w:val="00F90904"/>
    <w:rsid w:val="00F918EB"/>
    <w:rsid w:val="00F91901"/>
    <w:rsid w:val="00F91949"/>
    <w:rsid w:val="00F91EF4"/>
    <w:rsid w:val="00F921FB"/>
    <w:rsid w:val="00F927AB"/>
    <w:rsid w:val="00F935E4"/>
    <w:rsid w:val="00F9374B"/>
    <w:rsid w:val="00F93DEC"/>
    <w:rsid w:val="00F93FA0"/>
    <w:rsid w:val="00F948C8"/>
    <w:rsid w:val="00F94B62"/>
    <w:rsid w:val="00F95434"/>
    <w:rsid w:val="00F955B0"/>
    <w:rsid w:val="00F958D6"/>
    <w:rsid w:val="00F95EE0"/>
    <w:rsid w:val="00F96550"/>
    <w:rsid w:val="00F966A4"/>
    <w:rsid w:val="00F966FF"/>
    <w:rsid w:val="00F9683A"/>
    <w:rsid w:val="00F96919"/>
    <w:rsid w:val="00F9758C"/>
    <w:rsid w:val="00F9761C"/>
    <w:rsid w:val="00FA08B9"/>
    <w:rsid w:val="00FA0C9B"/>
    <w:rsid w:val="00FA1285"/>
    <w:rsid w:val="00FA1288"/>
    <w:rsid w:val="00FA1C6A"/>
    <w:rsid w:val="00FA1D3A"/>
    <w:rsid w:val="00FA23D7"/>
    <w:rsid w:val="00FA2CA0"/>
    <w:rsid w:val="00FA2CA8"/>
    <w:rsid w:val="00FA2F61"/>
    <w:rsid w:val="00FA37EE"/>
    <w:rsid w:val="00FA39E4"/>
    <w:rsid w:val="00FA3D29"/>
    <w:rsid w:val="00FA440F"/>
    <w:rsid w:val="00FA452B"/>
    <w:rsid w:val="00FA4587"/>
    <w:rsid w:val="00FA48A1"/>
    <w:rsid w:val="00FA5920"/>
    <w:rsid w:val="00FA5B65"/>
    <w:rsid w:val="00FA639B"/>
    <w:rsid w:val="00FA6695"/>
    <w:rsid w:val="00FA6726"/>
    <w:rsid w:val="00FA677A"/>
    <w:rsid w:val="00FA6903"/>
    <w:rsid w:val="00FA6923"/>
    <w:rsid w:val="00FA6BF3"/>
    <w:rsid w:val="00FA7148"/>
    <w:rsid w:val="00FA7187"/>
    <w:rsid w:val="00FA7A83"/>
    <w:rsid w:val="00FB14F3"/>
    <w:rsid w:val="00FB14F7"/>
    <w:rsid w:val="00FB2A50"/>
    <w:rsid w:val="00FB35CD"/>
    <w:rsid w:val="00FB3976"/>
    <w:rsid w:val="00FB43F3"/>
    <w:rsid w:val="00FB445D"/>
    <w:rsid w:val="00FB4A8B"/>
    <w:rsid w:val="00FB4C44"/>
    <w:rsid w:val="00FB6192"/>
    <w:rsid w:val="00FB7328"/>
    <w:rsid w:val="00FB73A6"/>
    <w:rsid w:val="00FB7BF5"/>
    <w:rsid w:val="00FB7F88"/>
    <w:rsid w:val="00FC0941"/>
    <w:rsid w:val="00FC0F03"/>
    <w:rsid w:val="00FC118C"/>
    <w:rsid w:val="00FC12DD"/>
    <w:rsid w:val="00FC165B"/>
    <w:rsid w:val="00FC19EC"/>
    <w:rsid w:val="00FC1A55"/>
    <w:rsid w:val="00FC1C31"/>
    <w:rsid w:val="00FC257A"/>
    <w:rsid w:val="00FC3C49"/>
    <w:rsid w:val="00FC43D0"/>
    <w:rsid w:val="00FC48D4"/>
    <w:rsid w:val="00FC4EB5"/>
    <w:rsid w:val="00FC620E"/>
    <w:rsid w:val="00FC66D0"/>
    <w:rsid w:val="00FC74A1"/>
    <w:rsid w:val="00FC757E"/>
    <w:rsid w:val="00FC75E1"/>
    <w:rsid w:val="00FC7680"/>
    <w:rsid w:val="00FC7E07"/>
    <w:rsid w:val="00FD0187"/>
    <w:rsid w:val="00FD01C6"/>
    <w:rsid w:val="00FD038F"/>
    <w:rsid w:val="00FD0E5A"/>
    <w:rsid w:val="00FD0EAB"/>
    <w:rsid w:val="00FD0F15"/>
    <w:rsid w:val="00FD21B3"/>
    <w:rsid w:val="00FD291C"/>
    <w:rsid w:val="00FD29A1"/>
    <w:rsid w:val="00FD37AD"/>
    <w:rsid w:val="00FD3BF1"/>
    <w:rsid w:val="00FD3D3A"/>
    <w:rsid w:val="00FD3D5B"/>
    <w:rsid w:val="00FD3DF1"/>
    <w:rsid w:val="00FD4BBC"/>
    <w:rsid w:val="00FD4BDE"/>
    <w:rsid w:val="00FD4FB6"/>
    <w:rsid w:val="00FD50C5"/>
    <w:rsid w:val="00FD5213"/>
    <w:rsid w:val="00FD5AC7"/>
    <w:rsid w:val="00FD61C5"/>
    <w:rsid w:val="00FD6247"/>
    <w:rsid w:val="00FD6680"/>
    <w:rsid w:val="00FD6722"/>
    <w:rsid w:val="00FD6EEB"/>
    <w:rsid w:val="00FD76CE"/>
    <w:rsid w:val="00FE085A"/>
    <w:rsid w:val="00FE08B3"/>
    <w:rsid w:val="00FE0947"/>
    <w:rsid w:val="00FE0D9B"/>
    <w:rsid w:val="00FE0EA0"/>
    <w:rsid w:val="00FE0F58"/>
    <w:rsid w:val="00FE14CD"/>
    <w:rsid w:val="00FE1AC9"/>
    <w:rsid w:val="00FE1D4B"/>
    <w:rsid w:val="00FE1E2A"/>
    <w:rsid w:val="00FE2996"/>
    <w:rsid w:val="00FE2C4D"/>
    <w:rsid w:val="00FE2E75"/>
    <w:rsid w:val="00FE3755"/>
    <w:rsid w:val="00FE3814"/>
    <w:rsid w:val="00FE397A"/>
    <w:rsid w:val="00FE4A86"/>
    <w:rsid w:val="00FE4E8F"/>
    <w:rsid w:val="00FE599C"/>
    <w:rsid w:val="00FE5B5B"/>
    <w:rsid w:val="00FE5D14"/>
    <w:rsid w:val="00FE636F"/>
    <w:rsid w:val="00FE6B0B"/>
    <w:rsid w:val="00FE6C58"/>
    <w:rsid w:val="00FE6E1B"/>
    <w:rsid w:val="00FE7412"/>
    <w:rsid w:val="00FE7FE9"/>
    <w:rsid w:val="00FF1189"/>
    <w:rsid w:val="00FF12E4"/>
    <w:rsid w:val="00FF1339"/>
    <w:rsid w:val="00FF1891"/>
    <w:rsid w:val="00FF1BC0"/>
    <w:rsid w:val="00FF1DBA"/>
    <w:rsid w:val="00FF2121"/>
    <w:rsid w:val="00FF27E9"/>
    <w:rsid w:val="00FF29F7"/>
    <w:rsid w:val="00FF2A4D"/>
    <w:rsid w:val="00FF2A65"/>
    <w:rsid w:val="00FF2EE8"/>
    <w:rsid w:val="00FF3176"/>
    <w:rsid w:val="00FF4282"/>
    <w:rsid w:val="00FF4298"/>
    <w:rsid w:val="00FF4B1B"/>
    <w:rsid w:val="00FF4CEE"/>
    <w:rsid w:val="00FF4E4D"/>
    <w:rsid w:val="00FF53F7"/>
    <w:rsid w:val="00FF61FB"/>
    <w:rsid w:val="00FF6563"/>
    <w:rsid w:val="00FF69EA"/>
    <w:rsid w:val="00FF6BE0"/>
    <w:rsid w:val="00FF73EC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08B8F-EDD2-4724-AEEE-E44B3814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директор</cp:lastModifiedBy>
  <cp:revision>4</cp:revision>
  <cp:lastPrinted>2019-02-15T09:48:00Z</cp:lastPrinted>
  <dcterms:created xsi:type="dcterms:W3CDTF">2019-02-15T09:40:00Z</dcterms:created>
  <dcterms:modified xsi:type="dcterms:W3CDTF">2019-02-15T09:49:00Z</dcterms:modified>
</cp:coreProperties>
</file>