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E7" w:rsidRPr="001836E7" w:rsidRDefault="001836E7" w:rsidP="00183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6E7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6E7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</w:t>
      </w:r>
      <w:r w:rsidRPr="001836E7">
        <w:rPr>
          <w:rFonts w:ascii="Times New Roman" w:hAnsi="Times New Roman" w:cs="Times New Roman"/>
          <w:sz w:val="24"/>
          <w:szCs w:val="24"/>
        </w:rPr>
        <w:tab/>
      </w:r>
      <w:r w:rsidRPr="001836E7">
        <w:rPr>
          <w:rFonts w:ascii="Times New Roman" w:hAnsi="Times New Roman" w:cs="Times New Roman"/>
          <w:sz w:val="24"/>
          <w:szCs w:val="24"/>
        </w:rPr>
        <w:tab/>
        <w:t xml:space="preserve">                 Утверждено:</w:t>
      </w:r>
    </w:p>
    <w:p w:rsidR="001836E7" w:rsidRPr="001836E7" w:rsidRDefault="001836E7" w:rsidP="001836E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6E7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1836E7" w:rsidRPr="001836E7" w:rsidRDefault="001836E7" w:rsidP="001836E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6E7">
        <w:rPr>
          <w:rFonts w:ascii="Times New Roman" w:hAnsi="Times New Roman" w:cs="Times New Roman"/>
          <w:sz w:val="24"/>
          <w:szCs w:val="24"/>
        </w:rPr>
        <w:t xml:space="preserve">Протокол №___от «___»_________2022 г.                     </w:t>
      </w:r>
      <w:r w:rsidRPr="001836E7">
        <w:rPr>
          <w:rFonts w:ascii="Times New Roman" w:hAnsi="Times New Roman" w:cs="Times New Roman"/>
          <w:sz w:val="24"/>
          <w:szCs w:val="24"/>
        </w:rPr>
        <w:tab/>
      </w:r>
      <w:r w:rsidRPr="001836E7">
        <w:rPr>
          <w:rFonts w:ascii="Times New Roman" w:hAnsi="Times New Roman" w:cs="Times New Roman"/>
          <w:sz w:val="24"/>
          <w:szCs w:val="24"/>
        </w:rPr>
        <w:tab/>
        <w:t xml:space="preserve">       _________Е.В.Белых</w:t>
      </w:r>
    </w:p>
    <w:p w:rsidR="001836E7" w:rsidRPr="001836E7" w:rsidRDefault="001836E7" w:rsidP="001836E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6E7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   «____»_________2022 г.</w:t>
      </w:r>
    </w:p>
    <w:p w:rsidR="001836E7" w:rsidRPr="001836E7" w:rsidRDefault="001836E7" w:rsidP="001836E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6E7">
        <w:rPr>
          <w:rFonts w:ascii="Times New Roman" w:hAnsi="Times New Roman" w:cs="Times New Roman"/>
          <w:sz w:val="24"/>
          <w:szCs w:val="24"/>
        </w:rPr>
        <w:t>_____________Ю.В Шабалина</w:t>
      </w: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6C" w:rsidRDefault="0072356C" w:rsidP="00183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КОНТРОЛЬНО-ИЗМЕРИТЕЛЬНЫХ МАТЕРИАЛОВ</w:t>
      </w:r>
    </w:p>
    <w:p w:rsidR="001836E7" w:rsidRPr="001836E7" w:rsidRDefault="001836E7" w:rsidP="00183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6E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1836E7" w:rsidRPr="001836E7" w:rsidRDefault="001836E7" w:rsidP="00183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6E7">
        <w:rPr>
          <w:rFonts w:ascii="Times New Roman" w:hAnsi="Times New Roman" w:cs="Times New Roman"/>
          <w:b/>
          <w:sz w:val="24"/>
          <w:szCs w:val="24"/>
        </w:rPr>
        <w:t>ДУП.12 ПРАКТИЧЕСКИЕ ОСНОВЫ ПРОФЕССИОНАЛЬНОЙ ДЕЯТЕЛЬНОСТИ</w:t>
      </w:r>
    </w:p>
    <w:p w:rsidR="001836E7" w:rsidRPr="001836E7" w:rsidRDefault="001836E7" w:rsidP="00183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6E7"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</w:p>
    <w:p w:rsidR="001836E7" w:rsidRPr="001836E7" w:rsidRDefault="001836E7" w:rsidP="00183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6E7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:rsidR="001836E7" w:rsidRPr="001836E7" w:rsidRDefault="001836E7" w:rsidP="00183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6E7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1836E7" w:rsidRPr="001836E7" w:rsidRDefault="001836E7" w:rsidP="00183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1836E7" w:rsidRPr="001836E7" w:rsidRDefault="001836E7" w:rsidP="00183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36E7">
        <w:rPr>
          <w:rFonts w:ascii="Times New Roman" w:hAnsi="Times New Roman" w:cs="Times New Roman"/>
          <w:bCs/>
          <w:sz w:val="24"/>
          <w:szCs w:val="24"/>
        </w:rPr>
        <w:t>Нолинск, 2022 г.</w:t>
      </w:r>
    </w:p>
    <w:p w:rsidR="003F0CDC" w:rsidRPr="0099591D" w:rsidRDefault="003F0CDC" w:rsidP="003F0CD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F0CDC" w:rsidRPr="0099591D" w:rsidSect="00C04AD0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1836E7" w:rsidRPr="001836E7" w:rsidRDefault="003F0CDC" w:rsidP="00183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6E7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 </w:t>
      </w:r>
      <w:r w:rsidR="007D7BB5" w:rsidRPr="001836E7">
        <w:rPr>
          <w:rFonts w:ascii="Times New Roman" w:hAnsi="Times New Roman" w:cs="Times New Roman"/>
          <w:sz w:val="24"/>
          <w:szCs w:val="24"/>
        </w:rPr>
        <w:t xml:space="preserve">по </w:t>
      </w:r>
      <w:r w:rsidR="00B37233" w:rsidRPr="001836E7">
        <w:rPr>
          <w:rFonts w:ascii="Times New Roman" w:hAnsi="Times New Roman" w:cs="Times New Roman"/>
          <w:sz w:val="24"/>
          <w:szCs w:val="24"/>
        </w:rPr>
        <w:t>учебно</w:t>
      </w:r>
      <w:r w:rsidR="001836E7">
        <w:rPr>
          <w:rFonts w:ascii="Times New Roman" w:hAnsi="Times New Roman" w:cs="Times New Roman"/>
          <w:sz w:val="24"/>
          <w:szCs w:val="24"/>
        </w:rPr>
        <w:t>му предмету</w:t>
      </w:r>
      <w:r w:rsidR="001836E7" w:rsidRPr="001836E7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43.02.15 Поварское и кондитерское дело,</w:t>
      </w:r>
      <w:r w:rsidR="001836E7" w:rsidRPr="00183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6E7" w:rsidRPr="001836E7">
        <w:rPr>
          <w:rFonts w:ascii="Times New Roman" w:hAnsi="Times New Roman" w:cs="Times New Roman"/>
          <w:sz w:val="24"/>
          <w:szCs w:val="24"/>
        </w:rPr>
        <w:t>инструктивно-методического письма Департамента государственной политики в сфере СПО и ПО Министерства просвещения РФ по организации применения современных методик и программ преподавания по общеобразовательным дисциплинам в системе СПО, учитывающих образовательные потребности обучающихся образовательных организаций, реализующих программы СПО (письмо Департамента государственной политики в сфере среднего профессионального обучения Минобрнауки России от 20.07.2020 № 05-772).</w:t>
      </w:r>
    </w:p>
    <w:p w:rsidR="001836E7" w:rsidRPr="001836E7" w:rsidRDefault="001836E7" w:rsidP="00183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E7">
        <w:rPr>
          <w:rFonts w:ascii="Times New Roman" w:hAnsi="Times New Roman" w:cs="Times New Roman"/>
          <w:sz w:val="24"/>
          <w:szCs w:val="24"/>
        </w:rPr>
        <w:t xml:space="preserve">Организация-разработчик:  </w:t>
      </w:r>
      <w:r w:rsidRPr="001836E7">
        <w:rPr>
          <w:rFonts w:ascii="Times New Roman" w:hAnsi="Times New Roman" w:cs="Times New Roman"/>
          <w:bCs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техникум».</w:t>
      </w: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E7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E7">
        <w:rPr>
          <w:rFonts w:ascii="Times New Roman" w:hAnsi="Times New Roman" w:cs="Times New Roman"/>
          <w:sz w:val="24"/>
          <w:szCs w:val="24"/>
        </w:rPr>
        <w:t xml:space="preserve">Бурдин Андрей Борисович, преподаватель </w:t>
      </w:r>
      <w:r w:rsidRPr="001836E7">
        <w:rPr>
          <w:rFonts w:ascii="Times New Roman" w:hAnsi="Times New Roman" w:cs="Times New Roman"/>
          <w:bCs/>
          <w:sz w:val="24"/>
          <w:szCs w:val="24"/>
        </w:rPr>
        <w:t>Кировского областного государственного профессионального образовательного автономного учреждения «Нолинский политехнический техникум».</w:t>
      </w:r>
    </w:p>
    <w:p w:rsidR="001836E7" w:rsidRPr="001836E7" w:rsidRDefault="001836E7" w:rsidP="00183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1836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ab/>
      </w:r>
      <w:r w:rsidRPr="0099591D">
        <w:rPr>
          <w:rFonts w:ascii="Times New Roman" w:hAnsi="Times New Roman" w:cs="Times New Roman"/>
          <w:sz w:val="24"/>
          <w:szCs w:val="24"/>
        </w:rPr>
        <w:tab/>
      </w:r>
      <w:r w:rsidRPr="0099591D">
        <w:rPr>
          <w:rFonts w:ascii="Times New Roman" w:hAnsi="Times New Roman" w:cs="Times New Roman"/>
          <w:sz w:val="24"/>
          <w:szCs w:val="24"/>
        </w:rPr>
        <w:tab/>
      </w: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2356C" w:rsidRDefault="0072356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2356C" w:rsidRDefault="0072356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2356C" w:rsidRDefault="0072356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2356C" w:rsidRDefault="0072356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2356C" w:rsidRDefault="0072356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2356C" w:rsidRDefault="0072356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2356C" w:rsidRPr="0099591D" w:rsidRDefault="0072356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F0CDC" w:rsidRPr="0099591D" w:rsidRDefault="003F0CDC" w:rsidP="003F0C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99591D">
        <w:lastRenderedPageBreak/>
        <w:t>СОДЕРЖАНИЕ</w:t>
      </w:r>
    </w:p>
    <w:p w:rsidR="003F0CDC" w:rsidRPr="0099591D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3F0CDC" w:rsidRPr="0099591D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 xml:space="preserve">2. Результаты освоения </w:t>
      </w:r>
      <w:r w:rsidR="0072356C">
        <w:rPr>
          <w:rFonts w:ascii="Times New Roman" w:hAnsi="Times New Roman" w:cs="Times New Roman"/>
          <w:sz w:val="24"/>
          <w:szCs w:val="24"/>
        </w:rPr>
        <w:t>предмета</w:t>
      </w:r>
      <w:r w:rsidRPr="0099591D">
        <w:rPr>
          <w:rFonts w:ascii="Times New Roman" w:hAnsi="Times New Roman" w:cs="Times New Roman"/>
          <w:sz w:val="24"/>
          <w:szCs w:val="24"/>
        </w:rPr>
        <w:t>, подлежащие проверке…………........4</w:t>
      </w:r>
    </w:p>
    <w:p w:rsidR="003F0CDC" w:rsidRPr="0099591D" w:rsidRDefault="003F0CDC" w:rsidP="003F0CDC">
      <w:pPr>
        <w:pStyle w:val="11"/>
        <w:rPr>
          <w:sz w:val="24"/>
          <w:szCs w:val="24"/>
        </w:rPr>
      </w:pPr>
      <w:r w:rsidRPr="0099591D">
        <w:rPr>
          <w:rStyle w:val="a4"/>
          <w:sz w:val="24"/>
          <w:szCs w:val="24"/>
        </w:rPr>
        <w:t xml:space="preserve">        </w:t>
      </w:r>
      <w:r w:rsidRPr="0099591D">
        <w:rPr>
          <w:sz w:val="24"/>
          <w:szCs w:val="24"/>
        </w:rPr>
        <w:t xml:space="preserve">3. Контрольно-оценочные материалы для </w:t>
      </w:r>
      <w:r w:rsidR="0072356C">
        <w:rPr>
          <w:sz w:val="24"/>
          <w:szCs w:val="24"/>
        </w:rPr>
        <w:t>промежуточной</w:t>
      </w:r>
      <w:r w:rsidRPr="0099591D">
        <w:rPr>
          <w:sz w:val="24"/>
          <w:szCs w:val="24"/>
        </w:rPr>
        <w:t xml:space="preserve"> аттестации по учебно</w:t>
      </w:r>
      <w:r w:rsidR="0072356C">
        <w:rPr>
          <w:sz w:val="24"/>
          <w:szCs w:val="24"/>
        </w:rPr>
        <w:t>му</w:t>
      </w:r>
      <w:r w:rsidRPr="0099591D">
        <w:rPr>
          <w:sz w:val="24"/>
          <w:szCs w:val="24"/>
        </w:rPr>
        <w:t xml:space="preserve">     </w:t>
      </w:r>
    </w:p>
    <w:p w:rsidR="003F0CDC" w:rsidRPr="0099591D" w:rsidRDefault="003F0CDC" w:rsidP="003F0CDC">
      <w:pPr>
        <w:pStyle w:val="11"/>
        <w:rPr>
          <w:sz w:val="24"/>
          <w:szCs w:val="24"/>
        </w:rPr>
      </w:pPr>
      <w:r w:rsidRPr="0099591D">
        <w:rPr>
          <w:sz w:val="24"/>
          <w:szCs w:val="24"/>
        </w:rPr>
        <w:t xml:space="preserve">         </w:t>
      </w:r>
      <w:r w:rsidR="0072356C">
        <w:rPr>
          <w:sz w:val="24"/>
          <w:szCs w:val="24"/>
        </w:rPr>
        <w:t>предмету</w:t>
      </w:r>
      <w:r w:rsidRPr="0099591D">
        <w:rPr>
          <w:sz w:val="24"/>
          <w:szCs w:val="24"/>
        </w:rPr>
        <w:t xml:space="preserve"> </w:t>
      </w:r>
      <w:r w:rsidR="00C04AD0" w:rsidRPr="0099591D">
        <w:rPr>
          <w:sz w:val="24"/>
          <w:szCs w:val="24"/>
        </w:rPr>
        <w:t xml:space="preserve">                                    </w:t>
      </w:r>
      <w:r w:rsidRPr="0099591D">
        <w:rPr>
          <w:sz w:val="24"/>
          <w:szCs w:val="24"/>
        </w:rPr>
        <w:t>…………………………………………</w:t>
      </w:r>
      <w:r w:rsidR="00F4346A" w:rsidRPr="0099591D">
        <w:rPr>
          <w:sz w:val="24"/>
          <w:szCs w:val="24"/>
        </w:rPr>
        <w:t xml:space="preserve">    </w:t>
      </w:r>
      <w:r w:rsidR="00C80E9D" w:rsidRPr="0099591D">
        <w:rPr>
          <w:sz w:val="24"/>
          <w:szCs w:val="24"/>
        </w:rPr>
        <w:t>5</w:t>
      </w:r>
    </w:p>
    <w:p w:rsidR="003F0CDC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 xml:space="preserve">4.Критерии оценивания                                   </w:t>
      </w:r>
      <w:r w:rsidR="003F0CDC" w:rsidRPr="0099591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E9D" w:rsidRPr="0099591D">
        <w:rPr>
          <w:rFonts w:ascii="Times New Roman" w:hAnsi="Times New Roman" w:cs="Times New Roman"/>
          <w:sz w:val="24"/>
          <w:szCs w:val="24"/>
        </w:rPr>
        <w:t>17</w:t>
      </w: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4A3981" w:rsidRDefault="004A3981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4A3981" w:rsidRPr="0099591D" w:rsidRDefault="004A3981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D5200" w:rsidRPr="0099591D" w:rsidRDefault="00FD5200" w:rsidP="00FD5200">
      <w:pPr>
        <w:pStyle w:val="a3"/>
        <w:numPr>
          <w:ilvl w:val="0"/>
          <w:numId w:val="1"/>
        </w:numPr>
        <w:spacing w:line="360" w:lineRule="auto"/>
      </w:pPr>
      <w:r w:rsidRPr="0099591D">
        <w:rPr>
          <w:b/>
          <w:bCs/>
        </w:rPr>
        <w:lastRenderedPageBreak/>
        <w:t>Общие положения</w:t>
      </w:r>
    </w:p>
    <w:p w:rsidR="00FD5200" w:rsidRPr="0099591D" w:rsidRDefault="00FD5200" w:rsidP="0072356C">
      <w:pPr>
        <w:pStyle w:val="a3"/>
        <w:spacing w:before="0" w:beforeAutospacing="0" w:after="0" w:afterAutospacing="0" w:line="276" w:lineRule="auto"/>
        <w:jc w:val="both"/>
      </w:pPr>
      <w:r w:rsidRPr="0099591D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</w:t>
      </w:r>
      <w:r w:rsidR="0072356C">
        <w:t xml:space="preserve">го предмета ДУП.12 Практические основы профессиональной деятельности. Основы проектной деятельности. </w:t>
      </w:r>
      <w:r w:rsidRPr="0099591D">
        <w:t>Промежуточная аттестация по учебно</w:t>
      </w:r>
      <w:r w:rsidR="0072356C">
        <w:t>му предмету ДУП.12 Практические основы профессиональной деятельности. Основы проектной деятельности</w:t>
      </w:r>
      <w:r w:rsidRPr="0099591D">
        <w:t xml:space="preserve"> проводится в форме </w:t>
      </w:r>
      <w:r w:rsidR="0067166C">
        <w:t xml:space="preserve">дифференцированного </w:t>
      </w:r>
      <w:r w:rsidR="00A4029A" w:rsidRPr="0099591D">
        <w:t>зачета</w:t>
      </w:r>
      <w:r w:rsidR="00B37233">
        <w:t xml:space="preserve"> (защита учебного проекта)</w:t>
      </w:r>
      <w:r w:rsidR="00A4029A" w:rsidRPr="0099591D">
        <w:t xml:space="preserve"> с целью установления результатов освоения учебно</w:t>
      </w:r>
      <w:r w:rsidR="0072356C">
        <w:t>го предмета</w:t>
      </w:r>
      <w:r w:rsidR="00A4029A" w:rsidRPr="0099591D">
        <w:t>.</w:t>
      </w:r>
      <w:r w:rsidRPr="0099591D">
        <w:t xml:space="preserve"> </w:t>
      </w:r>
    </w:p>
    <w:p w:rsidR="00C04AD0" w:rsidRPr="0072356C" w:rsidRDefault="00C04AD0" w:rsidP="0072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72356C" w:rsidRPr="0072356C">
        <w:rPr>
          <w:rFonts w:ascii="Times New Roman" w:hAnsi="Times New Roman" w:cs="Times New Roman"/>
          <w:sz w:val="24"/>
          <w:szCs w:val="24"/>
        </w:rPr>
        <w:t>го предмета</w:t>
      </w:r>
      <w:r w:rsidRPr="0072356C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следующих </w:t>
      </w:r>
      <w:r w:rsidRPr="0072356C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72356C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72356C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72356C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72356C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72356C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72356C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72356C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72356C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72356C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72356C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72356C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72356C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72356C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72356C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72356C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72356C">
        <w:rPr>
          <w:rFonts w:ascii="Times New Roman" w:hAnsi="Times New Roman" w:cs="Times New Roman"/>
          <w:sz w:val="24"/>
          <w:szCs w:val="24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</w:t>
      </w:r>
      <w:r w:rsidRPr="0072356C">
        <w:rPr>
          <w:rFonts w:ascii="Times New Roman" w:hAnsi="Times New Roman" w:cs="Times New Roman"/>
          <w:sz w:val="24"/>
          <w:szCs w:val="24"/>
        </w:rPr>
        <w:lastRenderedPageBreak/>
        <w:t>участия в решении личных, общественных, государственных, общенациональных проблем;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72356C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72356C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72356C" w:rsidRPr="0072356C" w:rsidRDefault="0072356C" w:rsidP="0072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72356C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72356C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72356C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56C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72356C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72356C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56C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72356C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72356C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72356C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72356C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56C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72356C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2356C" w:rsidRPr="0072356C" w:rsidRDefault="0072356C" w:rsidP="0072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72356C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2356C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предметные результаты должны отражать:</w:t>
      </w:r>
    </w:p>
    <w:p w:rsidR="0072356C" w:rsidRPr="0072356C" w:rsidRDefault="0072356C" w:rsidP="0072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учебно-исследовательской деятельности, критического мышления;</w:t>
      </w:r>
    </w:p>
    <w:p w:rsidR="0072356C" w:rsidRPr="0072356C" w:rsidRDefault="0072356C" w:rsidP="0072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72356C" w:rsidRPr="0072356C" w:rsidRDefault="0072356C" w:rsidP="0072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356C">
        <w:rPr>
          <w:rFonts w:ascii="Times New Roman" w:hAnsi="Times New Roman" w:cs="Times New Roman"/>
          <w:b/>
          <w:i/>
          <w:sz w:val="24"/>
          <w:szCs w:val="24"/>
        </w:rPr>
        <w:t>а также: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356C">
        <w:rPr>
          <w:rStyle w:val="211pt"/>
          <w:rFonts w:eastAsiaTheme="minorHAnsi"/>
          <w:sz w:val="24"/>
          <w:szCs w:val="24"/>
        </w:rPr>
        <w:lastRenderedPageBreak/>
        <w:t>- Типы и виды проектов. Требования к структуре проекта. Виды проектов по содержанию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- Применять теоретические знания при выборе темы и разработке проекта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- Разрабатывать структуру конкретного проекта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 xml:space="preserve"> - Использовать справочную, нормативную, правовую документацию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- Проводить исследования. Самостоятельно разрабатывать структуру проекта, делать аналитическую обработку текста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- Оформлять библиографию, цитаты, ссылки, чертежи, схемы, формулы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68"/>
      </w:tblGrid>
      <w:tr w:rsidR="0072356C" w:rsidRPr="0072356C" w:rsidTr="0072356C">
        <w:tc>
          <w:tcPr>
            <w:tcW w:w="7338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68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72356C" w:rsidRPr="0072356C" w:rsidTr="0072356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72356C" w:rsidRPr="0072356C" w:rsidTr="0072356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72356C" w:rsidRPr="0072356C" w:rsidTr="0072356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72356C" w:rsidRPr="0072356C" w:rsidTr="0072356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72356C" w:rsidRPr="0072356C" w:rsidTr="0072356C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2356C" w:rsidRPr="0072356C" w:rsidTr="0072356C">
        <w:tc>
          <w:tcPr>
            <w:tcW w:w="7338" w:type="dxa"/>
          </w:tcPr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268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72356C" w:rsidRPr="0072356C" w:rsidTr="0072356C">
        <w:tc>
          <w:tcPr>
            <w:tcW w:w="9606" w:type="dxa"/>
            <w:gridSpan w:val="2"/>
          </w:tcPr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72356C" w:rsidRPr="0072356C" w:rsidTr="0072356C">
        <w:tc>
          <w:tcPr>
            <w:tcW w:w="7338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268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72356C" w:rsidRPr="0072356C" w:rsidTr="0072356C">
        <w:tc>
          <w:tcPr>
            <w:tcW w:w="7338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268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72356C" w:rsidRPr="0072356C" w:rsidTr="0072356C">
        <w:tc>
          <w:tcPr>
            <w:tcW w:w="7338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к развитию </w:t>
            </w:r>
            <w:r w:rsidRPr="007235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эстетического сознания через освоение художественного наследия народов Вятского края, творческой деятельности эстетического характера</w:t>
            </w:r>
          </w:p>
        </w:tc>
        <w:tc>
          <w:tcPr>
            <w:tcW w:w="2268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72356C" w:rsidRPr="0072356C" w:rsidTr="0072356C">
        <w:tc>
          <w:tcPr>
            <w:tcW w:w="9606" w:type="dxa"/>
            <w:gridSpan w:val="2"/>
          </w:tcPr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356C" w:rsidRPr="0072356C" w:rsidTr="0072356C">
        <w:tc>
          <w:tcPr>
            <w:tcW w:w="7338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2268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</w:tr>
    </w:tbl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6C" w:rsidRPr="0072356C" w:rsidRDefault="0072356C" w:rsidP="0072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«Практические основы профессиональной деятельности Основы проектной деятельности»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72356C" w:rsidRPr="0072356C" w:rsidTr="006A21E8">
        <w:tc>
          <w:tcPr>
            <w:tcW w:w="6521" w:type="dxa"/>
          </w:tcPr>
          <w:p w:rsidR="0072356C" w:rsidRPr="0072356C" w:rsidRDefault="0072356C" w:rsidP="00723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356C" w:rsidRPr="0072356C" w:rsidRDefault="0072356C" w:rsidP="00723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235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72356C" w:rsidRPr="0072356C" w:rsidRDefault="0072356C" w:rsidP="00723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35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72356C" w:rsidRPr="0072356C" w:rsidRDefault="0072356C" w:rsidP="00723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35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72356C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7235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72356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</w:p>
        </w:tc>
      </w:tr>
      <w:tr w:rsidR="0072356C" w:rsidRPr="0072356C" w:rsidTr="006A21E8">
        <w:tc>
          <w:tcPr>
            <w:tcW w:w="6521" w:type="dxa"/>
          </w:tcPr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</w:t>
            </w: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конфликты;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</w:tcPr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ОК 9. Использовать информационные технологии в профессиональной деятельности.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56C" w:rsidRDefault="0072356C" w:rsidP="007235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56C" w:rsidRPr="0072356C" w:rsidRDefault="0072356C" w:rsidP="007235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b/>
          <w:sz w:val="24"/>
          <w:szCs w:val="24"/>
        </w:rPr>
        <w:t>Контроль и оценка результатов</w:t>
      </w:r>
      <w:r w:rsidRPr="0072356C">
        <w:rPr>
          <w:rFonts w:ascii="Times New Roman" w:hAnsi="Times New Roman" w:cs="Times New Roman"/>
          <w:sz w:val="24"/>
          <w:szCs w:val="24"/>
        </w:rPr>
        <w:t xml:space="preserve"> освоения предмета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6705"/>
        <w:gridCol w:w="2758"/>
      </w:tblGrid>
      <w:tr w:rsidR="0072356C" w:rsidRPr="0072356C" w:rsidTr="006A21E8">
        <w:trPr>
          <w:trHeight w:val="596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56C" w:rsidRPr="0072356C" w:rsidRDefault="0072356C" w:rsidP="00723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356C">
              <w:rPr>
                <w:rFonts w:ascii="Times New Roman" w:hAnsi="Times New Roman" w:cs="Times New Roman"/>
                <w:b/>
                <w:bCs/>
              </w:rPr>
              <w:t xml:space="preserve">Результаты обучения </w:t>
            </w:r>
          </w:p>
          <w:p w:rsidR="0072356C" w:rsidRPr="0072356C" w:rsidRDefault="0072356C" w:rsidP="00723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356C">
              <w:rPr>
                <w:rFonts w:ascii="Times New Roman" w:hAnsi="Times New Roman" w:cs="Times New Roman"/>
                <w:b/>
                <w:bCs/>
              </w:rPr>
              <w:t xml:space="preserve">(предметные)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56C" w:rsidRPr="0072356C" w:rsidRDefault="0072356C" w:rsidP="00723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356C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72356C" w:rsidRPr="0072356C" w:rsidTr="006A21E8">
        <w:trPr>
          <w:trHeight w:val="319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56C" w:rsidRPr="0072356C" w:rsidRDefault="0072356C" w:rsidP="00723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356C">
              <w:rPr>
                <w:rFonts w:ascii="Times New Roman" w:hAnsi="Times New Roman" w:cs="Times New Roman"/>
                <w:i/>
                <w:iCs/>
              </w:rPr>
              <w:t xml:space="preserve">1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56C" w:rsidRPr="0072356C" w:rsidRDefault="0072356C" w:rsidP="00723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356C">
              <w:rPr>
                <w:rFonts w:ascii="Times New Roman" w:hAnsi="Times New Roman" w:cs="Times New Roman"/>
                <w:i/>
                <w:iCs/>
              </w:rPr>
              <w:t xml:space="preserve">2 </w:t>
            </w:r>
          </w:p>
        </w:tc>
      </w:tr>
      <w:tr w:rsidR="0072356C" w:rsidRPr="0072356C" w:rsidTr="006A21E8">
        <w:trPr>
          <w:trHeight w:val="550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сформированность навыков коммуникативной, учебно-исследовательской деятельности, критического мышления;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способность к инновационной, аналитической, творческой, интеллектуальной деятельности;</w:t>
            </w:r>
          </w:p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      </w:r>
          </w:p>
          <w:p w:rsidR="0072356C" w:rsidRPr="0072356C" w:rsidRDefault="0072356C" w:rsidP="0072356C">
            <w:pPr>
              <w:pStyle w:val="Default"/>
              <w:rPr>
                <w:rStyle w:val="211pt"/>
                <w:rFonts w:eastAsiaTheme="minorHAnsi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</w:rPr>
      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</w:t>
            </w:r>
          </w:p>
          <w:p w:rsidR="0072356C" w:rsidRPr="0072356C" w:rsidRDefault="0072356C" w:rsidP="0072356C">
            <w:pPr>
              <w:pStyle w:val="Default"/>
              <w:rPr>
                <w:rFonts w:ascii="Times New Roman" w:hAnsi="Times New Roman" w:cs="Times New Roman"/>
              </w:rPr>
            </w:pPr>
            <w:r w:rsidRPr="0072356C">
              <w:rPr>
                <w:rStyle w:val="211pt"/>
                <w:rFonts w:eastAsiaTheme="minorHAnsi"/>
                <w:sz w:val="24"/>
                <w:szCs w:val="24"/>
              </w:rPr>
              <w:t>- типы и виды проектов. Требования к структуре проекта. Виды проектов по содержанию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356C" w:rsidRPr="0072356C" w:rsidRDefault="0072356C" w:rsidP="0072356C">
            <w:pPr>
              <w:pStyle w:val="Default"/>
              <w:rPr>
                <w:rFonts w:ascii="Times New Roman" w:hAnsi="Times New Roman" w:cs="Times New Roman"/>
              </w:rPr>
            </w:pPr>
            <w:r w:rsidRPr="0072356C">
              <w:rPr>
                <w:rFonts w:ascii="Times New Roman" w:hAnsi="Times New Roman" w:cs="Times New Roman"/>
              </w:rPr>
              <w:t>практические занятия, самостоятельные работы, тестирование,</w:t>
            </w:r>
          </w:p>
          <w:p w:rsidR="0072356C" w:rsidRPr="0072356C" w:rsidRDefault="0072356C" w:rsidP="0072356C">
            <w:pPr>
              <w:pStyle w:val="Default"/>
              <w:rPr>
                <w:rFonts w:ascii="Times New Roman" w:hAnsi="Times New Roman" w:cs="Times New Roman"/>
              </w:rPr>
            </w:pPr>
            <w:r w:rsidRPr="0072356C">
              <w:rPr>
                <w:rFonts w:ascii="Times New Roman" w:hAnsi="Times New Roman" w:cs="Times New Roman"/>
              </w:rPr>
              <w:t>выполнение и защита проекта</w:t>
            </w:r>
          </w:p>
        </w:tc>
      </w:tr>
    </w:tbl>
    <w:p w:rsidR="0072356C" w:rsidRPr="0072356C" w:rsidRDefault="0072356C" w:rsidP="0072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6C" w:rsidRPr="0072356C" w:rsidRDefault="0072356C" w:rsidP="007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2356C" w:rsidRPr="0072356C" w:rsidRDefault="0072356C" w:rsidP="0072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6C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проверить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p w:rsidR="0072356C" w:rsidRPr="0072356C" w:rsidRDefault="0072356C" w:rsidP="0072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726"/>
        <w:gridCol w:w="2922"/>
        <w:gridCol w:w="2923"/>
      </w:tblGrid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Результаты</w:t>
            </w:r>
          </w:p>
          <w:p w:rsidR="0072356C" w:rsidRPr="0072356C" w:rsidRDefault="0072356C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Формы и методы контроля и оценки</w:t>
            </w:r>
          </w:p>
        </w:tc>
      </w:tr>
      <w:tr w:rsidR="0072356C" w:rsidRPr="0072356C" w:rsidTr="006A21E8">
        <w:tc>
          <w:tcPr>
            <w:tcW w:w="9571" w:type="dxa"/>
            <w:gridSpan w:val="3"/>
            <w:vAlign w:val="center"/>
          </w:tcPr>
          <w:p w:rsidR="0072356C" w:rsidRPr="0072356C" w:rsidRDefault="0072356C" w:rsidP="0072356C">
            <w:pPr>
              <w:jc w:val="center"/>
              <w:rPr>
                <w:rStyle w:val="25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личностные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autoSpaceDE w:val="0"/>
              <w:autoSpaceDN w:val="0"/>
              <w:adjustRightInd w:val="0"/>
              <w:rPr>
                <w:rStyle w:val="25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-проявление гражданственности, патриотизма;</w:t>
            </w:r>
          </w:p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знание истории своей страны;</w:t>
            </w:r>
          </w:p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bCs w:val="0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 xml:space="preserve">- гражданскую позицию как активного и ответственного члена </w:t>
            </w: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widowControl w:val="0"/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проявление активной жизненной позиции;</w:t>
            </w:r>
          </w:p>
          <w:p w:rsidR="0072356C" w:rsidRPr="0072356C" w:rsidRDefault="0072356C" w:rsidP="0072356C">
            <w:pPr>
              <w:widowControl w:val="0"/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проявление уважение к национальным и культурным традициям народов РФ;</w:t>
            </w:r>
          </w:p>
          <w:p w:rsidR="0072356C" w:rsidRPr="0072356C" w:rsidRDefault="0072356C" w:rsidP="0072356C">
            <w:pPr>
              <w:widowControl w:val="0"/>
              <w:tabs>
                <w:tab w:val="left" w:pos="397"/>
              </w:tabs>
              <w:rPr>
                <w:rStyle w:val="25"/>
                <w:b w:val="0"/>
                <w:bCs w:val="0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</w:t>
            </w: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autoSpaceDE w:val="0"/>
              <w:autoSpaceDN w:val="0"/>
              <w:adjustRightInd w:val="0"/>
              <w:rPr>
                <w:rStyle w:val="25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autoSpaceDE w:val="0"/>
              <w:autoSpaceDN w:val="0"/>
              <w:adjustRightInd w:val="0"/>
              <w:rPr>
                <w:rStyle w:val="25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проявление общественного сознания;</w:t>
            </w:r>
          </w:p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воспитанность и тактичность;</w:t>
            </w:r>
          </w:p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bCs w:val="0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pStyle w:val="a3"/>
              <w:spacing w:before="0" w:beforeAutospacing="0" w:after="0" w:afterAutospacing="0"/>
              <w:rPr>
                <w:rStyle w:val="25"/>
                <w:b w:val="0"/>
                <w:bCs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72356C" w:rsidRPr="0072356C" w:rsidRDefault="0072356C" w:rsidP="0072356C">
            <w:pPr>
              <w:pStyle w:val="a3"/>
              <w:spacing w:before="0" w:beforeAutospacing="0" w:after="0" w:afterAutospacing="0"/>
              <w:rPr>
                <w:rStyle w:val="25"/>
                <w:b w:val="0"/>
                <w:bCs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толерантное сознание и поведение в поликультурном мире, готовность и способность вести диалог с другими людьми, достигать в нем </w:t>
            </w:r>
            <w:r w:rsidRPr="00723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lastRenderedPageBreak/>
              <w:t xml:space="preserve">- демонстрация умений взаимодействия  и сотрудничества с обучающимися, педагогами в ходе </w:t>
            </w:r>
            <w:r w:rsidRPr="0072356C">
              <w:rPr>
                <w:rStyle w:val="25"/>
                <w:sz w:val="24"/>
                <w:szCs w:val="24"/>
              </w:rPr>
              <w:lastRenderedPageBreak/>
              <w:t>обучения;</w:t>
            </w:r>
          </w:p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освоения </w:t>
            </w: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желания учиться;</w:t>
            </w:r>
          </w:p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 xml:space="preserve">- бережное, ответственное и компетентное отношение к </w:t>
            </w: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lastRenderedPageBreak/>
              <w:t xml:space="preserve">- демонстрация бережного, </w:t>
            </w:r>
            <w:r w:rsidRPr="0072356C">
              <w:rPr>
                <w:rStyle w:val="25"/>
                <w:sz w:val="24"/>
                <w:szCs w:val="24"/>
              </w:rPr>
              <w:lastRenderedPageBreak/>
              <w:t>ответственного и компетентного отношения с собственному и другому физическому и психологическому здоровью;</w:t>
            </w:r>
          </w:p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</w:t>
            </w: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интереса к будущей профессии;</w:t>
            </w:r>
          </w:p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3726" w:type="dxa"/>
            <w:vAlign w:val="center"/>
          </w:tcPr>
          <w:p w:rsidR="0072356C" w:rsidRPr="0072356C" w:rsidRDefault="0072356C" w:rsidP="0072356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Style w:val="25"/>
                <w:b w:val="0"/>
                <w:sz w:val="24"/>
                <w:szCs w:val="24"/>
              </w:rPr>
            </w:pPr>
            <w:r w:rsidRPr="0072356C">
              <w:rPr>
                <w:rStyle w:val="25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c>
          <w:tcPr>
            <w:tcW w:w="9571" w:type="dxa"/>
            <w:gridSpan w:val="3"/>
            <w:vAlign w:val="center"/>
          </w:tcPr>
          <w:p w:rsidR="0072356C" w:rsidRPr="0072356C" w:rsidRDefault="0072356C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</w:p>
        </w:tc>
      </w:tr>
      <w:tr w:rsidR="0072356C" w:rsidRPr="0072356C" w:rsidTr="006A21E8">
        <w:trPr>
          <w:trHeight w:val="2388"/>
        </w:trPr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72356C" w:rsidRPr="0072356C" w:rsidRDefault="0072356C" w:rsidP="0072356C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72356C" w:rsidRPr="0072356C" w:rsidRDefault="0072356C" w:rsidP="0072356C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72356C" w:rsidRPr="0072356C" w:rsidRDefault="0072356C" w:rsidP="0072356C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72356C" w:rsidRPr="0072356C" w:rsidTr="006A21E8">
        <w:trPr>
          <w:trHeight w:val="2382"/>
        </w:trPr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72356C" w:rsidRPr="0072356C" w:rsidRDefault="0072356C" w:rsidP="0072356C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Style w:val="25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2356C" w:rsidRPr="0072356C" w:rsidTr="006A21E8">
        <w:trPr>
          <w:trHeight w:val="2382"/>
        </w:trPr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72356C" w:rsidRPr="0072356C" w:rsidRDefault="0072356C" w:rsidP="0072356C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Учебно-практические</w:t>
            </w:r>
          </w:p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72356C" w:rsidRPr="0072356C" w:rsidTr="006A21E8">
        <w:trPr>
          <w:trHeight w:val="2382"/>
        </w:trPr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72356C" w:rsidRPr="0072356C" w:rsidTr="006A21E8">
        <w:trPr>
          <w:trHeight w:val="2382"/>
        </w:trPr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72356C" w:rsidRPr="0072356C" w:rsidTr="006A21E8">
        <w:trPr>
          <w:trHeight w:val="2382"/>
        </w:trPr>
        <w:tc>
          <w:tcPr>
            <w:tcW w:w="3726" w:type="dxa"/>
            <w:vAlign w:val="center"/>
          </w:tcPr>
          <w:p w:rsidR="0072356C" w:rsidRPr="0072356C" w:rsidRDefault="0072356C" w:rsidP="0072356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72356C" w:rsidRPr="0072356C" w:rsidTr="006A21E8">
        <w:trPr>
          <w:trHeight w:val="2382"/>
        </w:trPr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2356C" w:rsidRPr="0072356C" w:rsidTr="006A21E8">
        <w:trPr>
          <w:trHeight w:val="2382"/>
        </w:trPr>
        <w:tc>
          <w:tcPr>
            <w:tcW w:w="3726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72356C" w:rsidRPr="0072356C" w:rsidTr="006A21E8">
        <w:trPr>
          <w:trHeight w:val="2382"/>
        </w:trPr>
        <w:tc>
          <w:tcPr>
            <w:tcW w:w="3726" w:type="dxa"/>
            <w:vAlign w:val="center"/>
          </w:tcPr>
          <w:p w:rsidR="0072356C" w:rsidRPr="0072356C" w:rsidRDefault="0072356C" w:rsidP="00723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72356C" w:rsidRPr="0072356C" w:rsidRDefault="0072356C" w:rsidP="0072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72356C" w:rsidRPr="0072356C" w:rsidRDefault="0072356C" w:rsidP="0072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984"/>
        <w:gridCol w:w="2694"/>
      </w:tblGrid>
      <w:tr w:rsidR="0072356C" w:rsidRPr="0072356C" w:rsidTr="006A21E8">
        <w:tc>
          <w:tcPr>
            <w:tcW w:w="5495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984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694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72356C" w:rsidRPr="0072356C" w:rsidTr="006A21E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2356C" w:rsidRPr="0072356C" w:rsidTr="006A21E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</w:t>
            </w: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 взаимодействующий и участвующий в деятельности общественных организаций.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2356C" w:rsidRPr="0072356C" w:rsidTr="006A21E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2356C" w:rsidRPr="0072356C" w:rsidTr="006A21E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2356C" w:rsidRPr="0072356C" w:rsidTr="006A21E8">
        <w:tc>
          <w:tcPr>
            <w:tcW w:w="10173" w:type="dxa"/>
            <w:gridSpan w:val="3"/>
            <w:tcBorders>
              <w:top w:val="single" w:sz="4" w:space="0" w:color="auto"/>
            </w:tcBorders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2356C" w:rsidRPr="0072356C" w:rsidTr="006A21E8">
        <w:tc>
          <w:tcPr>
            <w:tcW w:w="5495" w:type="dxa"/>
          </w:tcPr>
          <w:p w:rsidR="0072356C" w:rsidRPr="0072356C" w:rsidRDefault="0072356C" w:rsidP="007235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984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694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2356C" w:rsidRPr="0072356C" w:rsidTr="006A21E8">
        <w:tc>
          <w:tcPr>
            <w:tcW w:w="10173" w:type="dxa"/>
            <w:gridSpan w:val="3"/>
          </w:tcPr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72356C" w:rsidRPr="0072356C" w:rsidTr="006A21E8">
        <w:tc>
          <w:tcPr>
            <w:tcW w:w="5495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1984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2694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2356C" w:rsidRPr="0072356C" w:rsidTr="006A21E8">
        <w:tc>
          <w:tcPr>
            <w:tcW w:w="5495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1984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2694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2356C" w:rsidRPr="0072356C" w:rsidTr="006A21E8">
        <w:tc>
          <w:tcPr>
            <w:tcW w:w="5495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к развитию </w:t>
            </w:r>
            <w:r w:rsidRPr="007235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эстетического сознания через освоение художественного наследия народов Вятского края, творческой деятельности эстетического характера</w:t>
            </w:r>
          </w:p>
        </w:tc>
        <w:tc>
          <w:tcPr>
            <w:tcW w:w="1984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  <w:tc>
          <w:tcPr>
            <w:tcW w:w="2694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2356C" w:rsidRPr="0072356C" w:rsidTr="006A21E8">
        <w:tc>
          <w:tcPr>
            <w:tcW w:w="10173" w:type="dxa"/>
            <w:gridSpan w:val="3"/>
          </w:tcPr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72356C" w:rsidRPr="0072356C" w:rsidRDefault="0072356C" w:rsidP="0072356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356C" w:rsidRPr="0072356C" w:rsidTr="006A21E8">
        <w:tc>
          <w:tcPr>
            <w:tcW w:w="5495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sz w:val="24"/>
                <w:szCs w:val="24"/>
              </w:rPr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1984" w:type="dxa"/>
            <w:vAlign w:val="center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  <w:tc>
          <w:tcPr>
            <w:tcW w:w="2694" w:type="dxa"/>
          </w:tcPr>
          <w:p w:rsidR="0072356C" w:rsidRPr="0072356C" w:rsidRDefault="0072356C" w:rsidP="0072356C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7810EB" w:rsidRDefault="007810EB" w:rsidP="00C04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0EB" w:rsidRPr="0099591D" w:rsidRDefault="007810EB" w:rsidP="00C04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+ ПАПКА ОПД</w:t>
      </w:r>
    </w:p>
    <w:sectPr w:rsidR="007810EB" w:rsidRPr="0099591D" w:rsidSect="00E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E71" w:rsidRDefault="009A3E71" w:rsidP="00763E0C">
      <w:pPr>
        <w:spacing w:after="0" w:line="240" w:lineRule="auto"/>
      </w:pPr>
      <w:r>
        <w:separator/>
      </w:r>
    </w:p>
  </w:endnote>
  <w:endnote w:type="continuationSeparator" w:id="1">
    <w:p w:rsidR="009A3E71" w:rsidRDefault="009A3E71" w:rsidP="007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CC0ADB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CC0ADB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356C">
      <w:rPr>
        <w:rStyle w:val="a7"/>
        <w:noProof/>
      </w:rPr>
      <w:t>14</w: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E71" w:rsidRDefault="009A3E71" w:rsidP="00763E0C">
      <w:pPr>
        <w:spacing w:after="0" w:line="240" w:lineRule="auto"/>
      </w:pPr>
      <w:r>
        <w:separator/>
      </w:r>
    </w:p>
  </w:footnote>
  <w:footnote w:type="continuationSeparator" w:id="1">
    <w:p w:rsidR="009A3E71" w:rsidRDefault="009A3E71" w:rsidP="0076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E61"/>
    <w:multiLevelType w:val="singleLevel"/>
    <w:tmpl w:val="0DBAF7F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6FE7275"/>
    <w:multiLevelType w:val="hybridMultilevel"/>
    <w:tmpl w:val="1D9A2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1072"/>
    <w:multiLevelType w:val="singleLevel"/>
    <w:tmpl w:val="2DB2842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0AD82B24"/>
    <w:multiLevelType w:val="hybridMultilevel"/>
    <w:tmpl w:val="6F5ED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00F3259"/>
    <w:multiLevelType w:val="hybridMultilevel"/>
    <w:tmpl w:val="8D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F1C1B"/>
    <w:multiLevelType w:val="hybridMultilevel"/>
    <w:tmpl w:val="EFC8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01A81"/>
    <w:multiLevelType w:val="hybridMultilevel"/>
    <w:tmpl w:val="30E8A47A"/>
    <w:lvl w:ilvl="0" w:tplc="6E902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760AF"/>
    <w:multiLevelType w:val="singleLevel"/>
    <w:tmpl w:val="BF0E33E6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9">
    <w:nsid w:val="16916E59"/>
    <w:multiLevelType w:val="singleLevel"/>
    <w:tmpl w:val="47FE2C6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0">
    <w:nsid w:val="1946430F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>
    <w:nsid w:val="1B9C64F4"/>
    <w:multiLevelType w:val="singleLevel"/>
    <w:tmpl w:val="5CB64E3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2">
    <w:nsid w:val="1BD02D00"/>
    <w:multiLevelType w:val="singleLevel"/>
    <w:tmpl w:val="0D0CEB3A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3">
    <w:nsid w:val="1EB245C5"/>
    <w:multiLevelType w:val="singleLevel"/>
    <w:tmpl w:val="D9BA2F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247B37A5"/>
    <w:multiLevelType w:val="singleLevel"/>
    <w:tmpl w:val="F4D40C9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26484D5C"/>
    <w:multiLevelType w:val="hybridMultilevel"/>
    <w:tmpl w:val="BFB0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36D2C"/>
    <w:multiLevelType w:val="hybridMultilevel"/>
    <w:tmpl w:val="57F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46C61"/>
    <w:multiLevelType w:val="singleLevel"/>
    <w:tmpl w:val="4B4E654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8">
    <w:nsid w:val="2C057051"/>
    <w:multiLevelType w:val="singleLevel"/>
    <w:tmpl w:val="4E9C3C48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>
    <w:nsid w:val="2D9C7057"/>
    <w:multiLevelType w:val="singleLevel"/>
    <w:tmpl w:val="2866216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0">
    <w:nsid w:val="2DFA0706"/>
    <w:multiLevelType w:val="singleLevel"/>
    <w:tmpl w:val="3FFADAC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1">
    <w:nsid w:val="2ED44626"/>
    <w:multiLevelType w:val="singleLevel"/>
    <w:tmpl w:val="E978221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2">
    <w:nsid w:val="34740DBB"/>
    <w:multiLevelType w:val="singleLevel"/>
    <w:tmpl w:val="DEFAA70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3">
    <w:nsid w:val="365F1C1B"/>
    <w:multiLevelType w:val="singleLevel"/>
    <w:tmpl w:val="C236071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4">
    <w:nsid w:val="38514CA8"/>
    <w:multiLevelType w:val="singleLevel"/>
    <w:tmpl w:val="3A927E3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5">
    <w:nsid w:val="3EFA4665"/>
    <w:multiLevelType w:val="hybridMultilevel"/>
    <w:tmpl w:val="3A124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E6456"/>
    <w:multiLevelType w:val="singleLevel"/>
    <w:tmpl w:val="05B42802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7">
    <w:nsid w:val="4453552F"/>
    <w:multiLevelType w:val="singleLevel"/>
    <w:tmpl w:val="5BD205A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8">
    <w:nsid w:val="459941BA"/>
    <w:multiLevelType w:val="singleLevel"/>
    <w:tmpl w:val="83B0813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9">
    <w:nsid w:val="47A83E27"/>
    <w:multiLevelType w:val="hybridMultilevel"/>
    <w:tmpl w:val="6904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B45FB"/>
    <w:multiLevelType w:val="singleLevel"/>
    <w:tmpl w:val="05D056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1">
    <w:nsid w:val="554B5F20"/>
    <w:multiLevelType w:val="hybridMultilevel"/>
    <w:tmpl w:val="7BC6E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33628"/>
    <w:multiLevelType w:val="singleLevel"/>
    <w:tmpl w:val="CD18B6D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3">
    <w:nsid w:val="5B1C1CFC"/>
    <w:multiLevelType w:val="singleLevel"/>
    <w:tmpl w:val="4CF6EF4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4">
    <w:nsid w:val="5DD85F6A"/>
    <w:multiLevelType w:val="hybridMultilevel"/>
    <w:tmpl w:val="5E1A8B18"/>
    <w:lvl w:ilvl="0" w:tplc="8DEAB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1408D"/>
    <w:multiLevelType w:val="singleLevel"/>
    <w:tmpl w:val="6278036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6">
    <w:nsid w:val="63A32539"/>
    <w:multiLevelType w:val="singleLevel"/>
    <w:tmpl w:val="ED3E2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</w:abstractNum>
  <w:abstractNum w:abstractNumId="37">
    <w:nsid w:val="67091D66"/>
    <w:multiLevelType w:val="singleLevel"/>
    <w:tmpl w:val="35E60DF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8">
    <w:nsid w:val="686067DF"/>
    <w:multiLevelType w:val="singleLevel"/>
    <w:tmpl w:val="5F3E3568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39">
    <w:nsid w:val="68734C81"/>
    <w:multiLevelType w:val="singleLevel"/>
    <w:tmpl w:val="7982CAF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0">
    <w:nsid w:val="6AED4326"/>
    <w:multiLevelType w:val="singleLevel"/>
    <w:tmpl w:val="8C40D9F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1">
    <w:nsid w:val="6E50384C"/>
    <w:multiLevelType w:val="singleLevel"/>
    <w:tmpl w:val="13B679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2">
    <w:nsid w:val="75F511F0"/>
    <w:multiLevelType w:val="singleLevel"/>
    <w:tmpl w:val="BF1AF84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3">
    <w:nsid w:val="76B01BDD"/>
    <w:multiLevelType w:val="singleLevel"/>
    <w:tmpl w:val="2AF6674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4">
    <w:nsid w:val="77C22203"/>
    <w:multiLevelType w:val="hybridMultilevel"/>
    <w:tmpl w:val="19C64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FB1EAA"/>
    <w:multiLevelType w:val="singleLevel"/>
    <w:tmpl w:val="480C8BBE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6">
    <w:nsid w:val="791E4CB7"/>
    <w:multiLevelType w:val="singleLevel"/>
    <w:tmpl w:val="B950D01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7">
    <w:nsid w:val="7BEB3AB2"/>
    <w:multiLevelType w:val="singleLevel"/>
    <w:tmpl w:val="0F66FBD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8">
    <w:nsid w:val="7FA23D33"/>
    <w:multiLevelType w:val="singleLevel"/>
    <w:tmpl w:val="3E42CF3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6"/>
  </w:num>
  <w:num w:numId="5">
    <w:abstractNumId w:val="17"/>
  </w:num>
  <w:num w:numId="6">
    <w:abstractNumId w:val="22"/>
  </w:num>
  <w:num w:numId="7">
    <w:abstractNumId w:val="32"/>
  </w:num>
  <w:num w:numId="8">
    <w:abstractNumId w:val="20"/>
  </w:num>
  <w:num w:numId="9">
    <w:abstractNumId w:val="11"/>
  </w:num>
  <w:num w:numId="10">
    <w:abstractNumId w:val="42"/>
  </w:num>
  <w:num w:numId="11">
    <w:abstractNumId w:val="43"/>
  </w:num>
  <w:num w:numId="12">
    <w:abstractNumId w:val="39"/>
  </w:num>
  <w:num w:numId="13">
    <w:abstractNumId w:val="40"/>
  </w:num>
  <w:num w:numId="14">
    <w:abstractNumId w:val="27"/>
  </w:num>
  <w:num w:numId="15">
    <w:abstractNumId w:val="12"/>
  </w:num>
  <w:num w:numId="16">
    <w:abstractNumId w:val="38"/>
  </w:num>
  <w:num w:numId="17">
    <w:abstractNumId w:val="21"/>
  </w:num>
  <w:num w:numId="18">
    <w:abstractNumId w:val="9"/>
  </w:num>
  <w:num w:numId="19">
    <w:abstractNumId w:val="37"/>
  </w:num>
  <w:num w:numId="20">
    <w:abstractNumId w:val="19"/>
  </w:num>
  <w:num w:numId="21">
    <w:abstractNumId w:val="33"/>
  </w:num>
  <w:num w:numId="22">
    <w:abstractNumId w:val="28"/>
  </w:num>
  <w:num w:numId="23">
    <w:abstractNumId w:val="45"/>
  </w:num>
  <w:num w:numId="24">
    <w:abstractNumId w:val="46"/>
  </w:num>
  <w:num w:numId="25">
    <w:abstractNumId w:val="24"/>
  </w:num>
  <w:num w:numId="26">
    <w:abstractNumId w:val="47"/>
  </w:num>
  <w:num w:numId="27">
    <w:abstractNumId w:val="35"/>
  </w:num>
  <w:num w:numId="28">
    <w:abstractNumId w:val="18"/>
  </w:num>
  <w:num w:numId="29">
    <w:abstractNumId w:val="41"/>
  </w:num>
  <w:num w:numId="30">
    <w:abstractNumId w:val="48"/>
  </w:num>
  <w:num w:numId="31">
    <w:abstractNumId w:val="26"/>
  </w:num>
  <w:num w:numId="32">
    <w:abstractNumId w:val="8"/>
  </w:num>
  <w:num w:numId="33">
    <w:abstractNumId w:val="2"/>
  </w:num>
  <w:num w:numId="34">
    <w:abstractNumId w:val="10"/>
  </w:num>
  <w:num w:numId="35">
    <w:abstractNumId w:val="0"/>
  </w:num>
  <w:num w:numId="36">
    <w:abstractNumId w:val="30"/>
  </w:num>
  <w:num w:numId="37">
    <w:abstractNumId w:val="23"/>
  </w:num>
  <w:num w:numId="38">
    <w:abstractNumId w:val="14"/>
  </w:num>
  <w:num w:numId="39">
    <w:abstractNumId w:val="13"/>
  </w:num>
  <w:num w:numId="40">
    <w:abstractNumId w:val="44"/>
  </w:num>
  <w:num w:numId="41">
    <w:abstractNumId w:val="25"/>
  </w:num>
  <w:num w:numId="42">
    <w:abstractNumId w:val="3"/>
  </w:num>
  <w:num w:numId="43">
    <w:abstractNumId w:val="1"/>
  </w:num>
  <w:num w:numId="44">
    <w:abstractNumId w:val="31"/>
  </w:num>
  <w:num w:numId="45">
    <w:abstractNumId w:val="29"/>
  </w:num>
  <w:num w:numId="46">
    <w:abstractNumId w:val="15"/>
  </w:num>
  <w:num w:numId="47">
    <w:abstractNumId w:val="34"/>
  </w:num>
  <w:num w:numId="48">
    <w:abstractNumId w:val="5"/>
  </w:num>
  <w:num w:numId="49">
    <w:abstractNumId w:val="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00"/>
    <w:rsid w:val="000856B1"/>
    <w:rsid w:val="000E1426"/>
    <w:rsid w:val="00155E88"/>
    <w:rsid w:val="001836E7"/>
    <w:rsid w:val="001857DA"/>
    <w:rsid w:val="00197CD9"/>
    <w:rsid w:val="00240C2F"/>
    <w:rsid w:val="002B302F"/>
    <w:rsid w:val="00327524"/>
    <w:rsid w:val="003B223B"/>
    <w:rsid w:val="003F0CDC"/>
    <w:rsid w:val="003F2867"/>
    <w:rsid w:val="00470D62"/>
    <w:rsid w:val="004A33C6"/>
    <w:rsid w:val="004A3981"/>
    <w:rsid w:val="004C2B19"/>
    <w:rsid w:val="004C4854"/>
    <w:rsid w:val="004E07B1"/>
    <w:rsid w:val="005176B3"/>
    <w:rsid w:val="0054679E"/>
    <w:rsid w:val="0055758D"/>
    <w:rsid w:val="005578E6"/>
    <w:rsid w:val="00570434"/>
    <w:rsid w:val="00576FD7"/>
    <w:rsid w:val="00612E8C"/>
    <w:rsid w:val="0067166C"/>
    <w:rsid w:val="006E4DD7"/>
    <w:rsid w:val="0072356C"/>
    <w:rsid w:val="00763E0C"/>
    <w:rsid w:val="0076688E"/>
    <w:rsid w:val="007810EB"/>
    <w:rsid w:val="007A2E20"/>
    <w:rsid w:val="007B3290"/>
    <w:rsid w:val="007D7BB5"/>
    <w:rsid w:val="00822BDF"/>
    <w:rsid w:val="0099591D"/>
    <w:rsid w:val="009A3E71"/>
    <w:rsid w:val="009E1394"/>
    <w:rsid w:val="00A161B7"/>
    <w:rsid w:val="00A4029A"/>
    <w:rsid w:val="00AD7E9E"/>
    <w:rsid w:val="00AE060E"/>
    <w:rsid w:val="00AE31F0"/>
    <w:rsid w:val="00B24FC6"/>
    <w:rsid w:val="00B34005"/>
    <w:rsid w:val="00B366F3"/>
    <w:rsid w:val="00B37233"/>
    <w:rsid w:val="00BB069C"/>
    <w:rsid w:val="00BC0EF6"/>
    <w:rsid w:val="00BE6E4B"/>
    <w:rsid w:val="00C04760"/>
    <w:rsid w:val="00C04AD0"/>
    <w:rsid w:val="00C164B4"/>
    <w:rsid w:val="00C40DE9"/>
    <w:rsid w:val="00C80E9D"/>
    <w:rsid w:val="00CC0ADB"/>
    <w:rsid w:val="00D3532B"/>
    <w:rsid w:val="00D50491"/>
    <w:rsid w:val="00D6384D"/>
    <w:rsid w:val="00D853D0"/>
    <w:rsid w:val="00DA4BAD"/>
    <w:rsid w:val="00DA7782"/>
    <w:rsid w:val="00DF726D"/>
    <w:rsid w:val="00E048C4"/>
    <w:rsid w:val="00E1182A"/>
    <w:rsid w:val="00E4595B"/>
    <w:rsid w:val="00E673CF"/>
    <w:rsid w:val="00E821AE"/>
    <w:rsid w:val="00E87605"/>
    <w:rsid w:val="00EA52E6"/>
    <w:rsid w:val="00EF48B1"/>
    <w:rsid w:val="00F4346A"/>
    <w:rsid w:val="00F434C3"/>
    <w:rsid w:val="00FB6030"/>
    <w:rsid w:val="00FD5200"/>
    <w:rsid w:val="00FD60B0"/>
    <w:rsid w:val="00FE0501"/>
    <w:rsid w:val="00FE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</w:style>
  <w:style w:type="paragraph" w:styleId="1">
    <w:name w:val="heading 1"/>
    <w:basedOn w:val="a"/>
    <w:next w:val="a"/>
    <w:link w:val="10"/>
    <w:qFormat/>
    <w:rsid w:val="003F0C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F0CDC"/>
    <w:rPr>
      <w:strike w:val="0"/>
      <w:dstrike w:val="0"/>
      <w:color w:val="0044CC"/>
      <w:u w:val="none"/>
      <w:effect w:val="none"/>
    </w:rPr>
  </w:style>
  <w:style w:type="paragraph" w:styleId="a5">
    <w:name w:val="footer"/>
    <w:basedOn w:val="a"/>
    <w:link w:val="a6"/>
    <w:rsid w:val="003F0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0CDC"/>
  </w:style>
  <w:style w:type="paragraph" w:styleId="11">
    <w:name w:val="toc 1"/>
    <w:basedOn w:val="a"/>
    <w:next w:val="a"/>
    <w:autoRedefine/>
    <w:semiHidden/>
    <w:rsid w:val="003F0CDC"/>
    <w:pPr>
      <w:tabs>
        <w:tab w:val="right" w:leader="dot" w:pos="9269"/>
      </w:tabs>
      <w:spacing w:after="0" w:line="360" w:lineRule="auto"/>
      <w:ind w:left="-540" w:right="21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paragraph" w:styleId="a8">
    <w:name w:val="List"/>
    <w:basedOn w:val="a"/>
    <w:rsid w:val="00155E8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4AD0"/>
    <w:pPr>
      <w:ind w:left="720"/>
      <w:contextualSpacing/>
    </w:pPr>
  </w:style>
  <w:style w:type="paragraph" w:customStyle="1" w:styleId="Default">
    <w:name w:val="Default"/>
    <w:rsid w:val="00C0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0">
    <w:name w:val="Основной текст (10)"/>
    <w:basedOn w:val="a0"/>
    <w:rsid w:val="00DA4BA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DA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FE52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FE528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Body Text"/>
    <w:basedOn w:val="a"/>
    <w:link w:val="ac"/>
    <w:rsid w:val="00612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12E8C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12E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5">
    <w:name w:val="c5"/>
    <w:basedOn w:val="a"/>
    <w:rsid w:val="006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2E8C"/>
  </w:style>
  <w:style w:type="paragraph" w:styleId="af">
    <w:name w:val="Balloon Text"/>
    <w:basedOn w:val="a"/>
    <w:link w:val="af0"/>
    <w:uiPriority w:val="99"/>
    <w:semiHidden/>
    <w:unhideWhenUsed/>
    <w:rsid w:val="0061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E8C"/>
    <w:rPr>
      <w:rFonts w:ascii="Tahoma" w:hAnsi="Tahoma" w:cs="Tahoma"/>
      <w:sz w:val="16"/>
      <w:szCs w:val="16"/>
    </w:rPr>
  </w:style>
  <w:style w:type="character" w:customStyle="1" w:styleId="9">
    <w:name w:val="Основной текст (9)"/>
    <w:basedOn w:val="a0"/>
    <w:rsid w:val="00B3400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a0"/>
    <w:rsid w:val="00B34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856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0856B1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DF7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10"/>
    <w:rsid w:val="00DF726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F726D"/>
    <w:pPr>
      <w:widowControl w:val="0"/>
      <w:shd w:val="clear" w:color="auto" w:fill="FFFFFF"/>
      <w:spacing w:after="0" w:line="240" w:lineRule="atLeast"/>
      <w:ind w:hanging="520"/>
      <w:jc w:val="right"/>
    </w:pPr>
    <w:rPr>
      <w:rFonts w:ascii="Times New Roman" w:hAnsi="Times New Roman" w:cs="Times New Roman"/>
    </w:rPr>
  </w:style>
  <w:style w:type="paragraph" w:customStyle="1" w:styleId="12">
    <w:name w:val="Абзац списка1"/>
    <w:basedOn w:val="a"/>
    <w:rsid w:val="0099591D"/>
    <w:pPr>
      <w:suppressAutoHyphens/>
      <w:ind w:left="720"/>
    </w:pPr>
    <w:rPr>
      <w:rFonts w:ascii="Calibri" w:eastAsia="SimSun" w:hAnsi="Calibri" w:cs="font241"/>
      <w:lang w:val="en-US" w:bidi="en-US"/>
    </w:rPr>
  </w:style>
  <w:style w:type="character" w:customStyle="1" w:styleId="211pt">
    <w:name w:val="Основной текст (2) + 11 pt"/>
    <w:basedOn w:val="22"/>
    <w:rsid w:val="00B3723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23">
    <w:name w:val="Body Text Indent 2"/>
    <w:basedOn w:val="a"/>
    <w:link w:val="24"/>
    <w:rsid w:val="001836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836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Полужирный"/>
    <w:basedOn w:val="22"/>
    <w:rsid w:val="0072356C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9AF12-4B4A-45DA-AFE8-3C9F93DF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29</cp:revision>
  <cp:lastPrinted>2016-03-09T05:02:00Z</cp:lastPrinted>
  <dcterms:created xsi:type="dcterms:W3CDTF">2015-12-08T12:49:00Z</dcterms:created>
  <dcterms:modified xsi:type="dcterms:W3CDTF">2022-03-27T07:38:00Z</dcterms:modified>
</cp:coreProperties>
</file>