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0DAE" w:rsidRDefault="007500AE" w:rsidP="00DC0DAE">
      <w:pPr>
        <w:spacing w:after="0"/>
        <w:ind w:left="425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3</w:t>
      </w:r>
      <w:r w:rsidR="00A678A9">
        <w:rPr>
          <w:rFonts w:ascii="Times New Roman" w:eastAsiaTheme="minorEastAsia" w:hAnsi="Times New Roman" w:cs="Times New Roman"/>
          <w:sz w:val="28"/>
          <w:szCs w:val="28"/>
        </w:rPr>
        <w:br/>
      </w:r>
      <w:r w:rsidR="00DC0DAE">
        <w:rPr>
          <w:rFonts w:ascii="Times New Roman" w:hAnsi="Times New Roman" w:cs="Times New Roman"/>
          <w:sz w:val="28"/>
          <w:szCs w:val="28"/>
        </w:rPr>
        <w:t>к порядку оказания финансовой поддержки работникам муниципального бюджетного учреждения здравоохранения «Тимашевская центральная районная больница» муниципального образования Тимашевский район, приобретающим жилье на территории Тимашевского района по программам ипотечного кредитования</w:t>
      </w:r>
    </w:p>
    <w:p w:rsidR="00A678A9" w:rsidRDefault="00A678A9" w:rsidP="00DC0DAE">
      <w:pPr>
        <w:spacing w:after="0"/>
        <w:ind w:left="4536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A678A9" w:rsidRDefault="00A678A9" w:rsidP="00A678A9">
      <w:pPr>
        <w:rPr>
          <w:rFonts w:ascii="Times New Roman" w:hAnsi="Times New Roman" w:cs="Times New Roman"/>
          <w:sz w:val="28"/>
          <w:szCs w:val="28"/>
        </w:rPr>
      </w:pPr>
    </w:p>
    <w:p w:rsidR="00A678A9" w:rsidRPr="00E92B7D" w:rsidRDefault="00A678A9" w:rsidP="00A678A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92B7D">
        <w:rPr>
          <w:rFonts w:ascii="Times New Roman" w:hAnsi="Times New Roman" w:cs="Times New Roman"/>
          <w:b/>
          <w:sz w:val="28"/>
          <w:szCs w:val="28"/>
        </w:rPr>
        <w:t>СПИСОК   ПРЕТЕНДЕНТОВ</w:t>
      </w:r>
    </w:p>
    <w:p w:rsidR="00A678A9" w:rsidRPr="00E92B7D" w:rsidRDefault="00A678A9" w:rsidP="00DB0C7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92B7D">
        <w:rPr>
          <w:rFonts w:ascii="Times New Roman" w:hAnsi="Times New Roman" w:cs="Times New Roman"/>
          <w:b/>
          <w:sz w:val="28"/>
          <w:szCs w:val="28"/>
        </w:rPr>
        <w:t xml:space="preserve">на предоставление социальной выплаты </w:t>
      </w:r>
    </w:p>
    <w:p w:rsidR="00A678A9" w:rsidRDefault="00A678A9" w:rsidP="00A678A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678A9" w:rsidRDefault="00A678A9" w:rsidP="00A678A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678A9" w:rsidRDefault="00A678A9" w:rsidP="00A678A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747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540"/>
        <w:gridCol w:w="1933"/>
        <w:gridCol w:w="1888"/>
        <w:gridCol w:w="2126"/>
        <w:gridCol w:w="1559"/>
        <w:gridCol w:w="1701"/>
      </w:tblGrid>
      <w:tr w:rsidR="00A678A9" w:rsidTr="00A678A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8A9" w:rsidRDefault="00A678A9" w:rsidP="00A678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8A9" w:rsidRDefault="00A678A9" w:rsidP="00A678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муниципального образования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8A9" w:rsidRDefault="00A678A9" w:rsidP="00A678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</w:p>
          <w:p w:rsidR="00A678A9" w:rsidRDefault="00A678A9" w:rsidP="00A678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претендентов – получателей социальной</w:t>
            </w:r>
          </w:p>
          <w:p w:rsidR="00A678A9" w:rsidRDefault="00A678A9" w:rsidP="00A678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выплаты, дата рождения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8A9" w:rsidRDefault="00A678A9" w:rsidP="00A678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Реквизиты документов, удостоверяющих личность всех членов семьи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8A9" w:rsidRDefault="00A678A9" w:rsidP="00A678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Категория претендента на получение социальной выплаты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8A9" w:rsidRDefault="00A678A9" w:rsidP="00A678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Почтовый адрес или адрес электронной почты для направления уведомлений</w:t>
            </w:r>
          </w:p>
        </w:tc>
      </w:tr>
      <w:tr w:rsidR="00A678A9" w:rsidTr="00A678A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8A9" w:rsidRDefault="00A678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8A9" w:rsidRDefault="00A678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8A9" w:rsidRDefault="00A678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8A9" w:rsidRDefault="00A678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8A9" w:rsidRDefault="00A678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8A9" w:rsidRDefault="00A678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A678A9" w:rsidTr="00A678A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8A9" w:rsidRDefault="00A678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8A9" w:rsidRDefault="00A678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8A9" w:rsidRDefault="00A678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8A9" w:rsidRDefault="00A678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8A9" w:rsidRDefault="00A678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8A9" w:rsidRDefault="00A678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78A9" w:rsidTr="00A678A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8A9" w:rsidRDefault="00A678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8A9" w:rsidRDefault="00A678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8A9" w:rsidRDefault="00A678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8A9" w:rsidRDefault="00A678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8A9" w:rsidRDefault="00A678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8A9" w:rsidRDefault="00A678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678A9" w:rsidRDefault="00A678A9" w:rsidP="00A678A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678A9" w:rsidRDefault="00A678A9" w:rsidP="00A678A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 формирования списка ______________________________</w:t>
      </w:r>
    </w:p>
    <w:p w:rsidR="00A678A9" w:rsidRDefault="00A678A9" w:rsidP="00A678A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678A9" w:rsidRDefault="00A678A9" w:rsidP="00A678A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678A9" w:rsidRDefault="00A678A9" w:rsidP="00A678A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</w:p>
    <w:p w:rsidR="00A678A9" w:rsidRDefault="00A678A9" w:rsidP="00A678A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A678A9" w:rsidRDefault="00A678A9" w:rsidP="00A678A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Тимашевский район                                                                        Е.И.Мальченко</w:t>
      </w:r>
    </w:p>
    <w:p w:rsidR="007A2D40" w:rsidRDefault="007A2D40"/>
    <w:sectPr w:rsidR="007A2D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78A9"/>
    <w:rsid w:val="007500AE"/>
    <w:rsid w:val="007A2D40"/>
    <w:rsid w:val="00A678A9"/>
    <w:rsid w:val="00CC6D42"/>
    <w:rsid w:val="00DA031E"/>
    <w:rsid w:val="00DB0C7D"/>
    <w:rsid w:val="00DC0DAE"/>
    <w:rsid w:val="00E92B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78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678A9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78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678A9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46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17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135</Words>
  <Characters>772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Каленский Виталий</dc:creator>
  <cp:lastModifiedBy>Каленский Виталий</cp:lastModifiedBy>
  <cp:revision>14</cp:revision>
  <cp:lastPrinted>2017-10-09T07:19:00Z</cp:lastPrinted>
  <dcterms:created xsi:type="dcterms:W3CDTF">2017-07-31T13:56:00Z</dcterms:created>
  <dcterms:modified xsi:type="dcterms:W3CDTF">2017-10-09T08:26:00Z</dcterms:modified>
</cp:coreProperties>
</file>