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74DBF" w14:textId="4CE969D7" w:rsidR="00A440FC" w:rsidRDefault="00F66852" w:rsidP="00A104C0">
      <w:pPr>
        <w:pStyle w:val="a3"/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 w:rsidR="0049029F">
        <w:rPr>
          <w:b/>
          <w:sz w:val="24"/>
          <w:szCs w:val="24"/>
        </w:rPr>
        <w:t xml:space="preserve"> </w:t>
      </w:r>
    </w:p>
    <w:p w14:paraId="7283B225" w14:textId="77777777" w:rsidR="00D50126" w:rsidRDefault="00D50126" w:rsidP="00A104C0">
      <w:pPr>
        <w:pStyle w:val="a3"/>
        <w:ind w:right="-1"/>
        <w:jc w:val="center"/>
        <w:rPr>
          <w:b/>
          <w:sz w:val="24"/>
          <w:szCs w:val="24"/>
        </w:rPr>
      </w:pPr>
    </w:p>
    <w:p w14:paraId="0E2E5741" w14:textId="77777777" w:rsidR="00A440FC" w:rsidRDefault="00A440FC" w:rsidP="00A104C0">
      <w:pPr>
        <w:pStyle w:val="a3"/>
        <w:ind w:right="-1"/>
        <w:jc w:val="center"/>
        <w:rPr>
          <w:b/>
          <w:sz w:val="24"/>
          <w:szCs w:val="24"/>
        </w:rPr>
      </w:pPr>
    </w:p>
    <w:p w14:paraId="22D61B4D" w14:textId="77777777" w:rsidR="00A440FC" w:rsidRDefault="00A440FC" w:rsidP="00A104C0">
      <w:pPr>
        <w:pStyle w:val="a3"/>
        <w:ind w:right="-1"/>
        <w:jc w:val="center"/>
        <w:rPr>
          <w:b/>
          <w:sz w:val="24"/>
          <w:szCs w:val="24"/>
        </w:rPr>
      </w:pPr>
    </w:p>
    <w:p w14:paraId="0AE225C7" w14:textId="77777777" w:rsidR="00A440FC" w:rsidRDefault="00A440FC" w:rsidP="00A104C0">
      <w:pPr>
        <w:pStyle w:val="a3"/>
        <w:ind w:right="-1"/>
        <w:jc w:val="center"/>
        <w:rPr>
          <w:b/>
          <w:sz w:val="24"/>
          <w:szCs w:val="24"/>
        </w:rPr>
      </w:pPr>
    </w:p>
    <w:p w14:paraId="20CFFDBD" w14:textId="77777777" w:rsidR="00A440FC" w:rsidRDefault="00A440FC" w:rsidP="00A104C0">
      <w:pPr>
        <w:pStyle w:val="a3"/>
        <w:ind w:right="-1"/>
        <w:rPr>
          <w:b/>
          <w:sz w:val="24"/>
          <w:szCs w:val="24"/>
        </w:rPr>
      </w:pPr>
    </w:p>
    <w:p w14:paraId="66460935" w14:textId="77777777" w:rsidR="00A86524" w:rsidRDefault="00A86524" w:rsidP="00A104C0">
      <w:pPr>
        <w:pStyle w:val="a3"/>
        <w:ind w:right="-1"/>
        <w:rPr>
          <w:b/>
          <w:sz w:val="24"/>
          <w:szCs w:val="24"/>
        </w:rPr>
      </w:pPr>
    </w:p>
    <w:p w14:paraId="27DC3662" w14:textId="77777777" w:rsidR="00A86524" w:rsidRDefault="00A86524" w:rsidP="00A104C0">
      <w:pPr>
        <w:pStyle w:val="a3"/>
        <w:ind w:right="-1"/>
        <w:rPr>
          <w:b/>
          <w:sz w:val="24"/>
          <w:szCs w:val="24"/>
        </w:rPr>
      </w:pPr>
    </w:p>
    <w:p w14:paraId="461F184E" w14:textId="77777777" w:rsidR="00A440FC" w:rsidRDefault="00A440FC" w:rsidP="00A104C0">
      <w:pPr>
        <w:pStyle w:val="a3"/>
        <w:ind w:right="-1"/>
        <w:jc w:val="center"/>
        <w:rPr>
          <w:b/>
          <w:sz w:val="28"/>
          <w:szCs w:val="28"/>
        </w:rPr>
      </w:pPr>
    </w:p>
    <w:p w14:paraId="31F445D9" w14:textId="77777777" w:rsidR="00A86524" w:rsidRDefault="00A86524" w:rsidP="002E08C8">
      <w:pPr>
        <w:pStyle w:val="a3"/>
        <w:ind w:right="-1"/>
        <w:rPr>
          <w:b/>
          <w:sz w:val="28"/>
          <w:szCs w:val="28"/>
        </w:rPr>
      </w:pPr>
    </w:p>
    <w:p w14:paraId="032863B0" w14:textId="5661FC9A" w:rsidR="00A86524" w:rsidRDefault="00A86524" w:rsidP="00A104C0">
      <w:pPr>
        <w:pStyle w:val="a3"/>
        <w:ind w:right="-1"/>
        <w:jc w:val="center"/>
        <w:rPr>
          <w:b/>
          <w:sz w:val="28"/>
          <w:szCs w:val="28"/>
        </w:rPr>
      </w:pPr>
    </w:p>
    <w:p w14:paraId="08248BC5" w14:textId="77777777" w:rsidR="00D50126" w:rsidRDefault="00D50126" w:rsidP="00A104C0">
      <w:pPr>
        <w:pStyle w:val="a3"/>
        <w:ind w:right="-1"/>
        <w:jc w:val="center"/>
        <w:rPr>
          <w:b/>
          <w:sz w:val="28"/>
          <w:szCs w:val="28"/>
        </w:rPr>
      </w:pPr>
    </w:p>
    <w:p w14:paraId="05243299" w14:textId="4229728D" w:rsidR="00A547EC" w:rsidRDefault="00D463D7" w:rsidP="00A547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C21A8">
        <w:rPr>
          <w:b/>
          <w:sz w:val="28"/>
          <w:szCs w:val="28"/>
        </w:rPr>
        <w:t xml:space="preserve">Об </w:t>
      </w:r>
      <w:r w:rsidR="00D538B8" w:rsidRPr="009C21A8">
        <w:rPr>
          <w:b/>
          <w:sz w:val="28"/>
          <w:szCs w:val="28"/>
        </w:rPr>
        <w:t xml:space="preserve">утверждении </w:t>
      </w:r>
      <w:r w:rsidR="00A440FC" w:rsidRPr="009C21A8">
        <w:rPr>
          <w:b/>
          <w:sz w:val="28"/>
          <w:szCs w:val="28"/>
        </w:rPr>
        <w:t xml:space="preserve">размера </w:t>
      </w:r>
      <w:r w:rsidR="00D538B8" w:rsidRPr="009C21A8">
        <w:rPr>
          <w:b/>
          <w:sz w:val="28"/>
          <w:szCs w:val="28"/>
        </w:rPr>
        <w:t xml:space="preserve">платы (тарифов) на платные образовательные услуги, оказываемые </w:t>
      </w:r>
      <w:r w:rsidR="009C21A8">
        <w:rPr>
          <w:b/>
          <w:sz w:val="28"/>
          <w:szCs w:val="28"/>
        </w:rPr>
        <w:t>м</w:t>
      </w:r>
      <w:r w:rsidR="009C21A8" w:rsidRPr="009C21A8">
        <w:rPr>
          <w:b/>
          <w:sz w:val="28"/>
          <w:szCs w:val="28"/>
        </w:rPr>
        <w:t>униципальн</w:t>
      </w:r>
      <w:r w:rsidR="009C21A8">
        <w:rPr>
          <w:b/>
          <w:sz w:val="28"/>
          <w:szCs w:val="28"/>
        </w:rPr>
        <w:t>ым</w:t>
      </w:r>
      <w:r w:rsidR="00614A90">
        <w:rPr>
          <w:b/>
          <w:sz w:val="28"/>
          <w:szCs w:val="28"/>
        </w:rPr>
        <w:t xml:space="preserve"> автоном</w:t>
      </w:r>
      <w:r w:rsidR="009C21A8" w:rsidRPr="009C21A8">
        <w:rPr>
          <w:b/>
          <w:sz w:val="28"/>
          <w:szCs w:val="28"/>
        </w:rPr>
        <w:t>н</w:t>
      </w:r>
      <w:r w:rsidR="009C21A8">
        <w:rPr>
          <w:b/>
          <w:sz w:val="28"/>
          <w:szCs w:val="28"/>
        </w:rPr>
        <w:t>ым</w:t>
      </w:r>
      <w:r w:rsidR="009C21A8" w:rsidRPr="009C21A8">
        <w:rPr>
          <w:b/>
          <w:sz w:val="28"/>
          <w:szCs w:val="28"/>
        </w:rPr>
        <w:t xml:space="preserve"> общеобразовательн</w:t>
      </w:r>
      <w:r w:rsidR="009C21A8">
        <w:rPr>
          <w:b/>
          <w:sz w:val="28"/>
          <w:szCs w:val="28"/>
        </w:rPr>
        <w:t>ым</w:t>
      </w:r>
      <w:r w:rsidR="009C21A8" w:rsidRPr="009C21A8">
        <w:rPr>
          <w:b/>
          <w:sz w:val="28"/>
          <w:szCs w:val="28"/>
        </w:rPr>
        <w:t xml:space="preserve"> учреждение</w:t>
      </w:r>
      <w:r w:rsidR="009C21A8">
        <w:rPr>
          <w:b/>
          <w:sz w:val="28"/>
          <w:szCs w:val="28"/>
        </w:rPr>
        <w:t>м</w:t>
      </w:r>
      <w:r w:rsidR="00A85656" w:rsidRPr="00A85656">
        <w:rPr>
          <w:b/>
          <w:bCs/>
          <w:sz w:val="28"/>
          <w:szCs w:val="28"/>
        </w:rPr>
        <w:t xml:space="preserve"> средн</w:t>
      </w:r>
      <w:r w:rsidR="00A85656">
        <w:rPr>
          <w:b/>
          <w:bCs/>
          <w:sz w:val="28"/>
          <w:szCs w:val="28"/>
        </w:rPr>
        <w:t>ей</w:t>
      </w:r>
      <w:r w:rsidR="00A85656" w:rsidRPr="00A85656">
        <w:rPr>
          <w:b/>
          <w:bCs/>
          <w:sz w:val="28"/>
          <w:szCs w:val="28"/>
        </w:rPr>
        <w:t xml:space="preserve"> общеобразовательн</w:t>
      </w:r>
      <w:r w:rsidR="00A85656">
        <w:rPr>
          <w:b/>
          <w:bCs/>
          <w:sz w:val="28"/>
          <w:szCs w:val="28"/>
        </w:rPr>
        <w:t>ой</w:t>
      </w:r>
      <w:r w:rsidR="00A85656" w:rsidRPr="00A85656">
        <w:rPr>
          <w:b/>
          <w:bCs/>
          <w:sz w:val="28"/>
          <w:szCs w:val="28"/>
        </w:rPr>
        <w:t xml:space="preserve"> школ</w:t>
      </w:r>
      <w:r w:rsidR="00A85656">
        <w:rPr>
          <w:b/>
          <w:bCs/>
          <w:sz w:val="28"/>
          <w:szCs w:val="28"/>
        </w:rPr>
        <w:t>ой</w:t>
      </w:r>
      <w:r w:rsidR="00A85656" w:rsidRPr="00A85656">
        <w:rPr>
          <w:b/>
          <w:bCs/>
          <w:sz w:val="28"/>
          <w:szCs w:val="28"/>
        </w:rPr>
        <w:t xml:space="preserve"> №</w:t>
      </w:r>
      <w:r w:rsidR="002D038C">
        <w:rPr>
          <w:b/>
          <w:bCs/>
          <w:sz w:val="28"/>
          <w:szCs w:val="28"/>
        </w:rPr>
        <w:t xml:space="preserve"> </w:t>
      </w:r>
      <w:r w:rsidR="00742794">
        <w:rPr>
          <w:b/>
          <w:bCs/>
          <w:sz w:val="28"/>
          <w:szCs w:val="28"/>
        </w:rPr>
        <w:t>1</w:t>
      </w:r>
      <w:r w:rsidR="00614A90">
        <w:rPr>
          <w:b/>
          <w:bCs/>
          <w:sz w:val="28"/>
          <w:szCs w:val="28"/>
        </w:rPr>
        <w:t>1</w:t>
      </w:r>
    </w:p>
    <w:p w14:paraId="3F84FFD9" w14:textId="79627F42" w:rsidR="002D42CA" w:rsidRPr="009C21A8" w:rsidRDefault="00614A90" w:rsidP="00A547E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имени Шевченко</w:t>
      </w:r>
      <w:r w:rsidR="009C21A8" w:rsidRPr="00A85656">
        <w:rPr>
          <w:b/>
          <w:bCs/>
          <w:sz w:val="28"/>
          <w:szCs w:val="28"/>
        </w:rPr>
        <w:t xml:space="preserve"> </w:t>
      </w:r>
      <w:r w:rsidR="009C21A8" w:rsidRPr="009C21A8">
        <w:rPr>
          <w:b/>
          <w:sz w:val="28"/>
          <w:szCs w:val="28"/>
        </w:rPr>
        <w:t>муниципального образования Тимашевский район</w:t>
      </w:r>
    </w:p>
    <w:p w14:paraId="6C58086A" w14:textId="77777777" w:rsidR="007D0C13" w:rsidRDefault="007D0C13" w:rsidP="00A547EC">
      <w:pPr>
        <w:pStyle w:val="a3"/>
        <w:ind w:right="-1"/>
        <w:jc w:val="both"/>
        <w:rPr>
          <w:sz w:val="28"/>
          <w:szCs w:val="28"/>
        </w:rPr>
      </w:pPr>
    </w:p>
    <w:p w14:paraId="43B18B74" w14:textId="77777777" w:rsidR="000933FF" w:rsidRDefault="000933FF" w:rsidP="00A547EC">
      <w:pPr>
        <w:pStyle w:val="a3"/>
        <w:ind w:right="-1"/>
        <w:jc w:val="both"/>
        <w:rPr>
          <w:sz w:val="28"/>
          <w:szCs w:val="28"/>
        </w:rPr>
      </w:pPr>
    </w:p>
    <w:p w14:paraId="2AE908CE" w14:textId="77777777" w:rsidR="00731936" w:rsidRDefault="00731936" w:rsidP="00A547EC">
      <w:pPr>
        <w:pStyle w:val="a3"/>
        <w:ind w:right="-1"/>
        <w:jc w:val="both"/>
        <w:rPr>
          <w:sz w:val="28"/>
          <w:szCs w:val="28"/>
        </w:rPr>
      </w:pPr>
    </w:p>
    <w:p w14:paraId="0D3FB284" w14:textId="427C76C9" w:rsidR="0048491E" w:rsidRPr="00A547EC" w:rsidRDefault="009E548F" w:rsidP="00A547E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bookmarkStart w:id="0" w:name="_GoBack"/>
      <w:r>
        <w:rPr>
          <w:sz w:val="28"/>
          <w:szCs w:val="28"/>
        </w:rPr>
        <w:t>Федеральным законом от 12 января 1996 г. № 7-ФЗ        «О некоммерческих организациях», статьей 101 Федерального закона                           от 29 декабря 2012 г. № 273-ФЗ «Об образовании в Российской Федерации»,  постановлением Правительства Российской Федерации от 15 сентября 2020 г.    № 1441 «Об утверждении правил оказания платных образовательных услуг», статьей 50 Гражданского кодекса Российской Федерации, решением Совета муниципального образования Тимашевский район от 24 ноября 2010 г. № 66     «Об утверждении Порядка определения размера платы (тарифов) за предоставление платных услуг, оказываемых муниципальными унитарными предприятиями и учреждениями муниципального образования Тимашевский район» (в редакции решения Совета муниципального образования Тимашевский район                     от 20 ноября 2013 г. № 357)</w:t>
      </w:r>
      <w:bookmarkEnd w:id="0"/>
      <w:r>
        <w:rPr>
          <w:sz w:val="28"/>
          <w:szCs w:val="28"/>
        </w:rPr>
        <w:t xml:space="preserve">, </w:t>
      </w:r>
      <w:r w:rsidR="00614A90">
        <w:rPr>
          <w:sz w:val="28"/>
          <w:szCs w:val="28"/>
        </w:rPr>
        <w:t>пунктов 2.4 -</w:t>
      </w:r>
      <w:r w:rsidR="00742794">
        <w:rPr>
          <w:sz w:val="28"/>
          <w:szCs w:val="28"/>
        </w:rPr>
        <w:t xml:space="preserve"> </w:t>
      </w:r>
      <w:r w:rsidR="00D90738">
        <w:rPr>
          <w:sz w:val="28"/>
          <w:szCs w:val="28"/>
        </w:rPr>
        <w:t>2.6 Устава</w:t>
      </w:r>
      <w:r w:rsidR="006D0248" w:rsidRPr="00122845">
        <w:rPr>
          <w:sz w:val="28"/>
          <w:szCs w:val="28"/>
        </w:rPr>
        <w:t xml:space="preserve"> </w:t>
      </w:r>
      <w:r w:rsidR="00122845" w:rsidRPr="00122845">
        <w:rPr>
          <w:sz w:val="28"/>
          <w:szCs w:val="28"/>
        </w:rPr>
        <w:t>муниципальн</w:t>
      </w:r>
      <w:r w:rsidR="00D91460">
        <w:rPr>
          <w:sz w:val="28"/>
          <w:szCs w:val="28"/>
        </w:rPr>
        <w:t>ого</w:t>
      </w:r>
      <w:r w:rsidR="00A547EC">
        <w:rPr>
          <w:sz w:val="28"/>
          <w:szCs w:val="28"/>
        </w:rPr>
        <w:t xml:space="preserve"> </w:t>
      </w:r>
      <w:r w:rsidR="00D90738">
        <w:rPr>
          <w:sz w:val="28"/>
          <w:szCs w:val="28"/>
        </w:rPr>
        <w:t xml:space="preserve">                           </w:t>
      </w:r>
      <w:r w:rsidR="00614A90">
        <w:rPr>
          <w:sz w:val="28"/>
          <w:szCs w:val="28"/>
        </w:rPr>
        <w:t>автоном</w:t>
      </w:r>
      <w:r w:rsidR="00122845" w:rsidRPr="00122845">
        <w:rPr>
          <w:sz w:val="28"/>
          <w:szCs w:val="28"/>
        </w:rPr>
        <w:t>н</w:t>
      </w:r>
      <w:r w:rsidR="00D91460">
        <w:rPr>
          <w:sz w:val="28"/>
          <w:szCs w:val="28"/>
        </w:rPr>
        <w:t>ого</w:t>
      </w:r>
      <w:r w:rsidR="002274D3">
        <w:rPr>
          <w:sz w:val="28"/>
          <w:szCs w:val="28"/>
        </w:rPr>
        <w:t xml:space="preserve"> общеобразователь</w:t>
      </w:r>
      <w:r w:rsidR="00122845" w:rsidRPr="00122845">
        <w:rPr>
          <w:sz w:val="28"/>
          <w:szCs w:val="28"/>
        </w:rPr>
        <w:t>н</w:t>
      </w:r>
      <w:r w:rsidR="00D91460">
        <w:rPr>
          <w:sz w:val="28"/>
          <w:szCs w:val="28"/>
        </w:rPr>
        <w:t>ого</w:t>
      </w:r>
      <w:r w:rsidR="00122845" w:rsidRPr="00122845">
        <w:rPr>
          <w:sz w:val="28"/>
          <w:szCs w:val="28"/>
        </w:rPr>
        <w:t xml:space="preserve"> учреждени</w:t>
      </w:r>
      <w:r w:rsidR="00D91460">
        <w:rPr>
          <w:sz w:val="28"/>
          <w:szCs w:val="28"/>
        </w:rPr>
        <w:t>я</w:t>
      </w:r>
      <w:r w:rsidR="00A85656" w:rsidRPr="00A85656">
        <w:rPr>
          <w:sz w:val="28"/>
          <w:szCs w:val="28"/>
        </w:rPr>
        <w:t xml:space="preserve"> средн</w:t>
      </w:r>
      <w:r w:rsidR="00A85656">
        <w:rPr>
          <w:sz w:val="28"/>
          <w:szCs w:val="28"/>
        </w:rPr>
        <w:t>ей</w:t>
      </w:r>
      <w:r w:rsidR="00A85656" w:rsidRPr="00A85656">
        <w:rPr>
          <w:sz w:val="28"/>
          <w:szCs w:val="28"/>
        </w:rPr>
        <w:t xml:space="preserve"> общеобразовательн</w:t>
      </w:r>
      <w:r w:rsidR="00A85656">
        <w:rPr>
          <w:sz w:val="28"/>
          <w:szCs w:val="28"/>
        </w:rPr>
        <w:t>ой</w:t>
      </w:r>
      <w:r w:rsidR="00A85656" w:rsidRPr="00A85656">
        <w:rPr>
          <w:sz w:val="28"/>
          <w:szCs w:val="28"/>
        </w:rPr>
        <w:t xml:space="preserve"> школ</w:t>
      </w:r>
      <w:r w:rsidR="00A85656">
        <w:rPr>
          <w:sz w:val="28"/>
          <w:szCs w:val="28"/>
        </w:rPr>
        <w:t>ы</w:t>
      </w:r>
      <w:r w:rsidR="00A85656" w:rsidRPr="00A85656">
        <w:rPr>
          <w:sz w:val="28"/>
          <w:szCs w:val="28"/>
        </w:rPr>
        <w:t xml:space="preserve"> №</w:t>
      </w:r>
      <w:r w:rsidR="002D038C">
        <w:rPr>
          <w:sz w:val="28"/>
          <w:szCs w:val="28"/>
        </w:rPr>
        <w:t xml:space="preserve"> </w:t>
      </w:r>
      <w:r w:rsidR="00614A90">
        <w:rPr>
          <w:sz w:val="28"/>
          <w:szCs w:val="28"/>
        </w:rPr>
        <w:t>1</w:t>
      </w:r>
      <w:r w:rsidR="00A85656" w:rsidRPr="00A85656">
        <w:rPr>
          <w:sz w:val="28"/>
          <w:szCs w:val="28"/>
        </w:rPr>
        <w:t>1</w:t>
      </w:r>
      <w:r w:rsidR="00614A90">
        <w:rPr>
          <w:sz w:val="28"/>
          <w:szCs w:val="28"/>
        </w:rPr>
        <w:t xml:space="preserve"> имени Шевченко</w:t>
      </w:r>
      <w:r w:rsidR="00122845" w:rsidRPr="00122845">
        <w:rPr>
          <w:sz w:val="28"/>
          <w:szCs w:val="28"/>
        </w:rPr>
        <w:t xml:space="preserve"> муниципального образования Тимашевский </w:t>
      </w:r>
      <w:r w:rsidR="00D90738">
        <w:rPr>
          <w:sz w:val="28"/>
          <w:szCs w:val="28"/>
        </w:rPr>
        <w:t xml:space="preserve">                       </w:t>
      </w:r>
      <w:r w:rsidR="00122845" w:rsidRPr="00122845">
        <w:rPr>
          <w:sz w:val="28"/>
          <w:szCs w:val="28"/>
        </w:rPr>
        <w:t>район</w:t>
      </w:r>
      <w:r w:rsidR="002E7E51">
        <w:rPr>
          <w:sz w:val="28"/>
          <w:szCs w:val="28"/>
        </w:rPr>
        <w:t>,</w:t>
      </w:r>
      <w:r w:rsidR="007D52D3" w:rsidRPr="00122845">
        <w:rPr>
          <w:sz w:val="28"/>
          <w:szCs w:val="28"/>
        </w:rPr>
        <w:t xml:space="preserve"> </w:t>
      </w:r>
      <w:r w:rsidR="00A440FC" w:rsidRPr="00E56744">
        <w:rPr>
          <w:sz w:val="28"/>
          <w:szCs w:val="28"/>
        </w:rPr>
        <w:t>п о с т а н о в л я ю:</w:t>
      </w:r>
    </w:p>
    <w:p w14:paraId="64A41C6F" w14:textId="619D8E7D" w:rsidR="002C07BC" w:rsidRDefault="00C90725" w:rsidP="002C07B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547EC">
        <w:rPr>
          <w:sz w:val="28"/>
          <w:szCs w:val="28"/>
        </w:rPr>
        <w:t>Утвердить размер платы (тариф</w:t>
      </w:r>
      <w:r w:rsidR="00D91460" w:rsidRPr="00A547EC">
        <w:rPr>
          <w:sz w:val="28"/>
          <w:szCs w:val="28"/>
        </w:rPr>
        <w:t>ы</w:t>
      </w:r>
      <w:r w:rsidR="00D538B8" w:rsidRPr="00A547EC">
        <w:rPr>
          <w:sz w:val="28"/>
          <w:szCs w:val="28"/>
        </w:rPr>
        <w:t>) на платные образовательные услуги, оказываемые</w:t>
      </w:r>
      <w:r w:rsidR="00D538B8">
        <w:rPr>
          <w:sz w:val="28"/>
          <w:szCs w:val="28"/>
        </w:rPr>
        <w:t xml:space="preserve"> </w:t>
      </w:r>
      <w:r w:rsidR="00742794">
        <w:rPr>
          <w:sz w:val="28"/>
          <w:szCs w:val="28"/>
        </w:rPr>
        <w:t xml:space="preserve">муниципальным </w:t>
      </w:r>
      <w:r w:rsidR="00614A90">
        <w:rPr>
          <w:sz w:val="28"/>
          <w:szCs w:val="28"/>
        </w:rPr>
        <w:t>автоном</w:t>
      </w:r>
      <w:r w:rsidR="00614A90" w:rsidRPr="00122845">
        <w:rPr>
          <w:sz w:val="28"/>
          <w:szCs w:val="28"/>
        </w:rPr>
        <w:t>н</w:t>
      </w:r>
      <w:r w:rsidR="00D71B6A">
        <w:rPr>
          <w:sz w:val="28"/>
          <w:szCs w:val="28"/>
        </w:rPr>
        <w:t>ым</w:t>
      </w:r>
      <w:r w:rsidR="00614A90">
        <w:rPr>
          <w:sz w:val="28"/>
          <w:szCs w:val="28"/>
        </w:rPr>
        <w:t xml:space="preserve"> общеобразователь</w:t>
      </w:r>
      <w:r w:rsidR="00614A90" w:rsidRPr="00122845">
        <w:rPr>
          <w:sz w:val="28"/>
          <w:szCs w:val="28"/>
        </w:rPr>
        <w:t>н</w:t>
      </w:r>
      <w:r w:rsidR="00D71B6A">
        <w:rPr>
          <w:sz w:val="28"/>
          <w:szCs w:val="28"/>
        </w:rPr>
        <w:t>ым</w:t>
      </w:r>
      <w:r w:rsidR="00614A90" w:rsidRPr="00122845">
        <w:rPr>
          <w:sz w:val="28"/>
          <w:szCs w:val="28"/>
        </w:rPr>
        <w:t xml:space="preserve"> учреждени</w:t>
      </w:r>
      <w:r w:rsidR="00D71B6A">
        <w:rPr>
          <w:sz w:val="28"/>
          <w:szCs w:val="28"/>
        </w:rPr>
        <w:t>ем</w:t>
      </w:r>
      <w:r w:rsidR="00614A90" w:rsidRPr="00A85656">
        <w:rPr>
          <w:sz w:val="28"/>
          <w:szCs w:val="28"/>
        </w:rPr>
        <w:t xml:space="preserve"> средн</w:t>
      </w:r>
      <w:r w:rsidR="00614A90">
        <w:rPr>
          <w:sz w:val="28"/>
          <w:szCs w:val="28"/>
        </w:rPr>
        <w:t>ей</w:t>
      </w:r>
      <w:r w:rsidR="00614A90" w:rsidRPr="00A85656">
        <w:rPr>
          <w:sz w:val="28"/>
          <w:szCs w:val="28"/>
        </w:rPr>
        <w:t xml:space="preserve"> общеобразовательн</w:t>
      </w:r>
      <w:r w:rsidR="00614A90">
        <w:rPr>
          <w:sz w:val="28"/>
          <w:szCs w:val="28"/>
        </w:rPr>
        <w:t>ой</w:t>
      </w:r>
      <w:r w:rsidR="00614A90" w:rsidRPr="00A85656">
        <w:rPr>
          <w:sz w:val="28"/>
          <w:szCs w:val="28"/>
        </w:rPr>
        <w:t xml:space="preserve"> школ</w:t>
      </w:r>
      <w:r w:rsidR="00D71B6A">
        <w:rPr>
          <w:sz w:val="28"/>
          <w:szCs w:val="28"/>
        </w:rPr>
        <w:t>ой</w:t>
      </w:r>
      <w:r w:rsidR="00614A90" w:rsidRPr="00A85656">
        <w:rPr>
          <w:sz w:val="28"/>
          <w:szCs w:val="28"/>
        </w:rPr>
        <w:t xml:space="preserve"> №</w:t>
      </w:r>
      <w:r w:rsidR="00614A90">
        <w:rPr>
          <w:sz w:val="28"/>
          <w:szCs w:val="28"/>
        </w:rPr>
        <w:t xml:space="preserve"> 1</w:t>
      </w:r>
      <w:r w:rsidR="00614A90" w:rsidRPr="00A85656">
        <w:rPr>
          <w:sz w:val="28"/>
          <w:szCs w:val="28"/>
        </w:rPr>
        <w:t>1</w:t>
      </w:r>
      <w:r w:rsidR="00614A90">
        <w:rPr>
          <w:sz w:val="28"/>
          <w:szCs w:val="28"/>
        </w:rPr>
        <w:t xml:space="preserve"> имени Шевченко</w:t>
      </w:r>
      <w:r w:rsidR="00614A90" w:rsidRPr="00122845">
        <w:rPr>
          <w:sz w:val="28"/>
          <w:szCs w:val="28"/>
        </w:rPr>
        <w:t xml:space="preserve"> </w:t>
      </w:r>
      <w:r w:rsidR="00122845" w:rsidRPr="00122845">
        <w:rPr>
          <w:sz w:val="28"/>
          <w:szCs w:val="28"/>
        </w:rPr>
        <w:t>муниципального образования Тимашевский район</w:t>
      </w:r>
      <w:r w:rsidR="00D71B6A">
        <w:rPr>
          <w:sz w:val="28"/>
          <w:szCs w:val="28"/>
        </w:rPr>
        <w:t>,</w:t>
      </w:r>
      <w:r w:rsidR="00122845">
        <w:rPr>
          <w:sz w:val="28"/>
          <w:szCs w:val="28"/>
        </w:rPr>
        <w:t xml:space="preserve"> </w:t>
      </w:r>
      <w:r w:rsidR="002C07BC">
        <w:rPr>
          <w:sz w:val="28"/>
          <w:szCs w:val="28"/>
        </w:rPr>
        <w:t>согласно приложению.</w:t>
      </w:r>
    </w:p>
    <w:p w14:paraId="3B28F148" w14:textId="12D292E7" w:rsidR="002C07BC" w:rsidRPr="002C07BC" w:rsidRDefault="00731936" w:rsidP="002C07BC">
      <w:pPr>
        <w:pStyle w:val="a3"/>
        <w:numPr>
          <w:ilvl w:val="0"/>
          <w:numId w:val="3"/>
        </w:numPr>
        <w:ind w:left="0" w:firstLine="709"/>
        <w:jc w:val="both"/>
        <w:rPr>
          <w:rStyle w:val="ac"/>
          <w:i w:val="0"/>
          <w:iCs w:val="0"/>
          <w:sz w:val="28"/>
          <w:szCs w:val="28"/>
        </w:rPr>
      </w:pPr>
      <w:r w:rsidRPr="002C07BC">
        <w:rPr>
          <w:rStyle w:val="ac"/>
          <w:i w:val="0"/>
          <w:iCs w:val="0"/>
          <w:color w:val="000000"/>
          <w:spacing w:val="2"/>
          <w:sz w:val="28"/>
          <w:szCs w:val="28"/>
        </w:rPr>
        <w:t xml:space="preserve">Управлению образования администрации муниципального образования Тимашевский район (Волошина Т.П.) обеспечить официальное опубликование настоящего постановления в общественно-политической газете </w:t>
      </w:r>
      <w:r w:rsidR="00D71B6A">
        <w:rPr>
          <w:rStyle w:val="ac"/>
          <w:i w:val="0"/>
          <w:iCs w:val="0"/>
          <w:color w:val="000000"/>
          <w:spacing w:val="2"/>
          <w:sz w:val="28"/>
          <w:szCs w:val="28"/>
        </w:rPr>
        <w:t xml:space="preserve">       </w:t>
      </w:r>
      <w:r w:rsidRPr="002C07BC">
        <w:rPr>
          <w:rStyle w:val="ac"/>
          <w:i w:val="0"/>
          <w:iCs w:val="0"/>
          <w:color w:val="000000"/>
          <w:spacing w:val="2"/>
          <w:sz w:val="28"/>
          <w:szCs w:val="28"/>
        </w:rPr>
        <w:t>«Знамя труда» Тимашевского района Краснодарского края</w:t>
      </w:r>
      <w:r w:rsidR="00D71B6A">
        <w:rPr>
          <w:rStyle w:val="ac"/>
          <w:i w:val="0"/>
          <w:iCs w:val="0"/>
          <w:color w:val="000000"/>
          <w:spacing w:val="2"/>
          <w:sz w:val="28"/>
          <w:szCs w:val="28"/>
        </w:rPr>
        <w:t>.</w:t>
      </w:r>
    </w:p>
    <w:p w14:paraId="292F95EE" w14:textId="2CBD28C1" w:rsidR="00731936" w:rsidRPr="002C07BC" w:rsidRDefault="00A547EC" w:rsidP="002C07B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C07BC">
        <w:rPr>
          <w:sz w:val="28"/>
          <w:szCs w:val="28"/>
        </w:rPr>
        <w:t xml:space="preserve">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</w:t>
      </w:r>
    </w:p>
    <w:p w14:paraId="4E68D247" w14:textId="77777777" w:rsidR="00731936" w:rsidRDefault="00731936">
      <w:pPr>
        <w:rPr>
          <w:rFonts w:eastAsia="Arial"/>
          <w:sz w:val="28"/>
          <w:szCs w:val="28"/>
          <w:lang w:eastAsia="ar-SA"/>
        </w:rPr>
      </w:pPr>
      <w:r>
        <w:rPr>
          <w:sz w:val="28"/>
          <w:szCs w:val="28"/>
        </w:rPr>
        <w:br w:type="page"/>
      </w:r>
    </w:p>
    <w:p w14:paraId="6F88F259" w14:textId="77777777" w:rsidR="002C07BC" w:rsidRDefault="00A547EC" w:rsidP="002C07BC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930F2">
        <w:rPr>
          <w:rFonts w:ascii="Times New Roman" w:hAnsi="Times New Roman" w:cs="Times New Roman"/>
          <w:sz w:val="28"/>
          <w:szCs w:val="28"/>
        </w:rPr>
        <w:lastRenderedPageBreak/>
        <w:t>Тимашевский район в информационно-телекоммуникационной сети «Интернет».</w:t>
      </w:r>
    </w:p>
    <w:p w14:paraId="5B3F5A62" w14:textId="0AFE802E" w:rsidR="00A547EC" w:rsidRPr="009710F9" w:rsidRDefault="00A547EC" w:rsidP="002C07BC">
      <w:pPr>
        <w:pStyle w:val="ConsPlusNormal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0F9">
        <w:rPr>
          <w:rFonts w:ascii="Times New Roman" w:hAnsi="Times New Roman" w:cs="Times New Roman"/>
          <w:sz w:val="28"/>
          <w:szCs w:val="28"/>
        </w:rPr>
        <w:t>Постановление вступ</w:t>
      </w:r>
      <w:r w:rsidR="00731936">
        <w:rPr>
          <w:rFonts w:ascii="Times New Roman" w:hAnsi="Times New Roman" w:cs="Times New Roman"/>
          <w:sz w:val="28"/>
          <w:szCs w:val="28"/>
        </w:rPr>
        <w:t>ает в силу после его официального опубликования</w:t>
      </w:r>
      <w:r w:rsidRPr="00E83BB5">
        <w:rPr>
          <w:sz w:val="28"/>
          <w:szCs w:val="28"/>
        </w:rPr>
        <w:t>.</w:t>
      </w:r>
    </w:p>
    <w:p w14:paraId="287B4CE7" w14:textId="77777777" w:rsidR="00A547EC" w:rsidRDefault="00A547EC" w:rsidP="00A547EC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14:paraId="1D41F198" w14:textId="77777777" w:rsidR="00A547EC" w:rsidRDefault="00A547EC" w:rsidP="00A547EC">
      <w:pPr>
        <w:pStyle w:val="5"/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</w:t>
      </w:r>
    </w:p>
    <w:p w14:paraId="05DE0620" w14:textId="77777777" w:rsidR="00A547EC" w:rsidRPr="00BB3C1A" w:rsidRDefault="00A547EC" w:rsidP="00A547EC">
      <w:pPr>
        <w:spacing w:after="0" w:line="240" w:lineRule="auto"/>
      </w:pPr>
    </w:p>
    <w:p w14:paraId="319DAC0E" w14:textId="77777777" w:rsidR="00A547EC" w:rsidRPr="00EC0C3A" w:rsidRDefault="00A547EC" w:rsidP="00A547EC">
      <w:pPr>
        <w:pStyle w:val="5"/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Г</w:t>
      </w:r>
      <w:r w:rsidRPr="00EC0C3A">
        <w:rPr>
          <w:b w:val="0"/>
          <w:bCs/>
          <w:sz w:val="28"/>
          <w:szCs w:val="28"/>
        </w:rPr>
        <w:t>лав</w:t>
      </w:r>
      <w:r>
        <w:rPr>
          <w:b w:val="0"/>
          <w:bCs/>
          <w:sz w:val="28"/>
          <w:szCs w:val="28"/>
        </w:rPr>
        <w:t>а</w:t>
      </w:r>
      <w:r w:rsidRPr="00EC0C3A">
        <w:rPr>
          <w:b w:val="0"/>
          <w:bCs/>
          <w:sz w:val="28"/>
          <w:szCs w:val="28"/>
        </w:rPr>
        <w:t xml:space="preserve"> муниципального образования </w:t>
      </w:r>
      <w:r>
        <w:rPr>
          <w:b w:val="0"/>
          <w:bCs/>
          <w:sz w:val="28"/>
          <w:szCs w:val="28"/>
        </w:rPr>
        <w:t xml:space="preserve"> </w:t>
      </w:r>
    </w:p>
    <w:p w14:paraId="08DE51EE" w14:textId="77777777" w:rsidR="00A547EC" w:rsidRDefault="00A547EC" w:rsidP="00A547EC">
      <w:pPr>
        <w:tabs>
          <w:tab w:val="left" w:pos="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EC0C3A">
        <w:rPr>
          <w:bCs/>
          <w:sz w:val="28"/>
          <w:szCs w:val="28"/>
        </w:rPr>
        <w:t>Тимашевский</w:t>
      </w:r>
      <w:r w:rsidRPr="00EC0C3A">
        <w:rPr>
          <w:rFonts w:eastAsia="Arial Unicode MS"/>
          <w:sz w:val="28"/>
          <w:szCs w:val="28"/>
        </w:rPr>
        <w:t xml:space="preserve"> район    </w:t>
      </w:r>
      <w:r>
        <w:rPr>
          <w:rFonts w:eastAsia="Arial Unicode MS"/>
          <w:sz w:val="28"/>
          <w:szCs w:val="28"/>
        </w:rPr>
        <w:t xml:space="preserve">                                                                               А.В. Палий</w:t>
      </w:r>
    </w:p>
    <w:p w14:paraId="2F9AA5C7" w14:textId="00C0AA64" w:rsidR="000E7E3F" w:rsidRDefault="000914F8" w:rsidP="00A547EC">
      <w:pPr>
        <w:pStyle w:val="a3"/>
        <w:tabs>
          <w:tab w:val="left" w:pos="567"/>
          <w:tab w:val="left" w:pos="108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AD696D6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75657DE2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519B47C1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4D1C8C4E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5B3F7A54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2D44DB3B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459B43CB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7084A905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2C5522B3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5920E67F" w14:textId="77777777"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5E377C30" w14:textId="77777777"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11A4266A" w14:textId="77777777"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61627657" w14:textId="77777777"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1962CC89" w14:textId="77777777"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7E4D70F1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7BF2D132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2D5070EA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02087D54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1ABCBB76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55705D55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52B970F3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2F2F09C6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3A96AF32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41CBE8D5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46AFFAC9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6834CED4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4CEF84BD" w14:textId="77777777"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2657D126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11FF731A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0FEF6D30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6F3C7B83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7E5B4FD1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1011EF41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1B143A80" w14:textId="77777777" w:rsidR="00731936" w:rsidRDefault="00731936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14:paraId="77F9A3B0" w14:textId="77777777" w:rsidR="005D5202" w:rsidRDefault="005D5202" w:rsidP="00C5008D">
      <w:pPr>
        <w:spacing w:after="0" w:line="240" w:lineRule="auto"/>
        <w:ind w:right="-1"/>
        <w:jc w:val="both"/>
        <w:rPr>
          <w:sz w:val="28"/>
          <w:szCs w:val="28"/>
        </w:rPr>
      </w:pPr>
    </w:p>
    <w:sectPr w:rsidR="005D5202" w:rsidSect="00F10DFB">
      <w:headerReference w:type="default" r:id="rId8"/>
      <w:headerReference w:type="first" r:id="rId9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AFD43" w14:textId="77777777" w:rsidR="00E570E4" w:rsidRDefault="00E570E4" w:rsidP="00E8532E">
      <w:pPr>
        <w:spacing w:after="0" w:line="240" w:lineRule="auto"/>
      </w:pPr>
      <w:r>
        <w:separator/>
      </w:r>
    </w:p>
  </w:endnote>
  <w:endnote w:type="continuationSeparator" w:id="0">
    <w:p w14:paraId="0F34678E" w14:textId="77777777" w:rsidR="00E570E4" w:rsidRDefault="00E570E4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A4692" w14:textId="77777777" w:rsidR="00E570E4" w:rsidRDefault="00E570E4" w:rsidP="00E8532E">
      <w:pPr>
        <w:spacing w:after="0" w:line="240" w:lineRule="auto"/>
      </w:pPr>
      <w:r>
        <w:separator/>
      </w:r>
    </w:p>
  </w:footnote>
  <w:footnote w:type="continuationSeparator" w:id="0">
    <w:p w14:paraId="6632462C" w14:textId="77777777" w:rsidR="00E570E4" w:rsidRDefault="00E570E4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7771"/>
    </w:sdtPr>
    <w:sdtEndPr/>
    <w:sdtContent>
      <w:p w14:paraId="175C2E05" w14:textId="77777777" w:rsidR="000933FF" w:rsidRDefault="001F6F58">
        <w:pPr>
          <w:pStyle w:val="a4"/>
          <w:jc w:val="center"/>
        </w:pPr>
        <w:r>
          <w:fldChar w:fldCharType="begin"/>
        </w:r>
        <w:r w:rsidR="000E4BF6">
          <w:instrText xml:space="preserve"> PAGE   \* MERGEFORMAT </w:instrText>
        </w:r>
        <w:r>
          <w:fldChar w:fldCharType="separate"/>
        </w:r>
        <w:r w:rsidR="00F668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5E35E1" w14:textId="77777777" w:rsidR="00B04AD1" w:rsidRDefault="00B04AD1" w:rsidP="00B04AD1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72"/>
    </w:sdtPr>
    <w:sdtEndPr/>
    <w:sdtContent>
      <w:p w14:paraId="3E69D564" w14:textId="77777777" w:rsidR="00F10DFB" w:rsidRDefault="00E570E4">
        <w:pPr>
          <w:pStyle w:val="a4"/>
          <w:jc w:val="center"/>
        </w:pPr>
      </w:p>
    </w:sdtContent>
  </w:sdt>
  <w:p w14:paraId="7D2C4420" w14:textId="77777777" w:rsidR="00B04AD1" w:rsidRDefault="00B04A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E2B37"/>
    <w:multiLevelType w:val="hybridMultilevel"/>
    <w:tmpl w:val="66785E7E"/>
    <w:lvl w:ilvl="0" w:tplc="A4F844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2908A7"/>
    <w:multiLevelType w:val="multilevel"/>
    <w:tmpl w:val="C110F6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>
    <w:nsid w:val="52CC1C56"/>
    <w:multiLevelType w:val="hybridMultilevel"/>
    <w:tmpl w:val="B600B7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0FC"/>
    <w:rsid w:val="00010B8F"/>
    <w:rsid w:val="00025C65"/>
    <w:rsid w:val="00026858"/>
    <w:rsid w:val="00036EF9"/>
    <w:rsid w:val="000409DB"/>
    <w:rsid w:val="0005621D"/>
    <w:rsid w:val="00060568"/>
    <w:rsid w:val="00085F0E"/>
    <w:rsid w:val="000878FE"/>
    <w:rsid w:val="000914F8"/>
    <w:rsid w:val="000933FF"/>
    <w:rsid w:val="000C0B7D"/>
    <w:rsid w:val="000E4BF6"/>
    <w:rsid w:val="000E7E3F"/>
    <w:rsid w:val="00100AEE"/>
    <w:rsid w:val="00122845"/>
    <w:rsid w:val="00127082"/>
    <w:rsid w:val="00131A2D"/>
    <w:rsid w:val="00134805"/>
    <w:rsid w:val="00171805"/>
    <w:rsid w:val="00183179"/>
    <w:rsid w:val="0018384A"/>
    <w:rsid w:val="00190900"/>
    <w:rsid w:val="001A1831"/>
    <w:rsid w:val="001A5EB9"/>
    <w:rsid w:val="001D28E6"/>
    <w:rsid w:val="001F6F58"/>
    <w:rsid w:val="0020448A"/>
    <w:rsid w:val="002169E2"/>
    <w:rsid w:val="00222407"/>
    <w:rsid w:val="002274D3"/>
    <w:rsid w:val="00231D01"/>
    <w:rsid w:val="002371DC"/>
    <w:rsid w:val="00247612"/>
    <w:rsid w:val="00282A20"/>
    <w:rsid w:val="002C07BC"/>
    <w:rsid w:val="002C5E7A"/>
    <w:rsid w:val="002D038C"/>
    <w:rsid w:val="002D42CA"/>
    <w:rsid w:val="002E08C8"/>
    <w:rsid w:val="002E7E51"/>
    <w:rsid w:val="00301173"/>
    <w:rsid w:val="003013CD"/>
    <w:rsid w:val="0032376E"/>
    <w:rsid w:val="00325F52"/>
    <w:rsid w:val="00337A4E"/>
    <w:rsid w:val="003731EA"/>
    <w:rsid w:val="00383E0E"/>
    <w:rsid w:val="003A60CF"/>
    <w:rsid w:val="003C6CA4"/>
    <w:rsid w:val="003D3E10"/>
    <w:rsid w:val="003D592B"/>
    <w:rsid w:val="003D654B"/>
    <w:rsid w:val="003E3DA3"/>
    <w:rsid w:val="003E47E2"/>
    <w:rsid w:val="00410A10"/>
    <w:rsid w:val="00421764"/>
    <w:rsid w:val="00422DC0"/>
    <w:rsid w:val="00431A1C"/>
    <w:rsid w:val="0043565D"/>
    <w:rsid w:val="004403AE"/>
    <w:rsid w:val="0044477B"/>
    <w:rsid w:val="00457AAF"/>
    <w:rsid w:val="0046245C"/>
    <w:rsid w:val="00472F01"/>
    <w:rsid w:val="0047579E"/>
    <w:rsid w:val="0048491E"/>
    <w:rsid w:val="0049029F"/>
    <w:rsid w:val="00495A44"/>
    <w:rsid w:val="004A7543"/>
    <w:rsid w:val="004C0932"/>
    <w:rsid w:val="004D4BC5"/>
    <w:rsid w:val="004E17E3"/>
    <w:rsid w:val="00513E2C"/>
    <w:rsid w:val="00543E04"/>
    <w:rsid w:val="005529A4"/>
    <w:rsid w:val="00556E03"/>
    <w:rsid w:val="00597E09"/>
    <w:rsid w:val="005A1089"/>
    <w:rsid w:val="005C2114"/>
    <w:rsid w:val="005D473A"/>
    <w:rsid w:val="005D5202"/>
    <w:rsid w:val="005D5783"/>
    <w:rsid w:val="005E3867"/>
    <w:rsid w:val="005F091D"/>
    <w:rsid w:val="006017E6"/>
    <w:rsid w:val="0060738A"/>
    <w:rsid w:val="00614A90"/>
    <w:rsid w:val="006325AE"/>
    <w:rsid w:val="00652526"/>
    <w:rsid w:val="00653A66"/>
    <w:rsid w:val="00662493"/>
    <w:rsid w:val="0066492D"/>
    <w:rsid w:val="00673641"/>
    <w:rsid w:val="006819DB"/>
    <w:rsid w:val="006912D8"/>
    <w:rsid w:val="006A710B"/>
    <w:rsid w:val="006C72B0"/>
    <w:rsid w:val="006C7A52"/>
    <w:rsid w:val="006D0248"/>
    <w:rsid w:val="006D2CC7"/>
    <w:rsid w:val="006E5B40"/>
    <w:rsid w:val="006E6A46"/>
    <w:rsid w:val="006F064E"/>
    <w:rsid w:val="006F32CA"/>
    <w:rsid w:val="0070393D"/>
    <w:rsid w:val="00704CBB"/>
    <w:rsid w:val="00707327"/>
    <w:rsid w:val="00712817"/>
    <w:rsid w:val="007165BC"/>
    <w:rsid w:val="00724172"/>
    <w:rsid w:val="00731936"/>
    <w:rsid w:val="007332AB"/>
    <w:rsid w:val="007424BE"/>
    <w:rsid w:val="00742794"/>
    <w:rsid w:val="0074758F"/>
    <w:rsid w:val="0076497A"/>
    <w:rsid w:val="00774D46"/>
    <w:rsid w:val="00795A7E"/>
    <w:rsid w:val="007A03EB"/>
    <w:rsid w:val="007A0E3D"/>
    <w:rsid w:val="007B7B04"/>
    <w:rsid w:val="007D0C13"/>
    <w:rsid w:val="007D52D3"/>
    <w:rsid w:val="007D6EB2"/>
    <w:rsid w:val="007E2477"/>
    <w:rsid w:val="007F3CBA"/>
    <w:rsid w:val="00832F03"/>
    <w:rsid w:val="00836885"/>
    <w:rsid w:val="00840E4C"/>
    <w:rsid w:val="00843426"/>
    <w:rsid w:val="00852AA3"/>
    <w:rsid w:val="008549F6"/>
    <w:rsid w:val="008653E8"/>
    <w:rsid w:val="008914AC"/>
    <w:rsid w:val="008D6856"/>
    <w:rsid w:val="008E1802"/>
    <w:rsid w:val="008E3250"/>
    <w:rsid w:val="008F17AF"/>
    <w:rsid w:val="008F6A0F"/>
    <w:rsid w:val="00903D23"/>
    <w:rsid w:val="00913290"/>
    <w:rsid w:val="00977B16"/>
    <w:rsid w:val="0098034F"/>
    <w:rsid w:val="009974FE"/>
    <w:rsid w:val="009A3573"/>
    <w:rsid w:val="009B10DF"/>
    <w:rsid w:val="009B2464"/>
    <w:rsid w:val="009C21A8"/>
    <w:rsid w:val="009C3E1E"/>
    <w:rsid w:val="009E548F"/>
    <w:rsid w:val="00A03CB7"/>
    <w:rsid w:val="00A104C0"/>
    <w:rsid w:val="00A20734"/>
    <w:rsid w:val="00A33A4F"/>
    <w:rsid w:val="00A440FC"/>
    <w:rsid w:val="00A547EC"/>
    <w:rsid w:val="00A5514C"/>
    <w:rsid w:val="00A56BDD"/>
    <w:rsid w:val="00A85656"/>
    <w:rsid w:val="00A86524"/>
    <w:rsid w:val="00A87140"/>
    <w:rsid w:val="00A965DD"/>
    <w:rsid w:val="00AC6F7D"/>
    <w:rsid w:val="00AE66EB"/>
    <w:rsid w:val="00AF10C9"/>
    <w:rsid w:val="00B04AD1"/>
    <w:rsid w:val="00B125F2"/>
    <w:rsid w:val="00B15A57"/>
    <w:rsid w:val="00B2303F"/>
    <w:rsid w:val="00B252D9"/>
    <w:rsid w:val="00B32465"/>
    <w:rsid w:val="00B329F5"/>
    <w:rsid w:val="00B43602"/>
    <w:rsid w:val="00B66A5E"/>
    <w:rsid w:val="00B80E19"/>
    <w:rsid w:val="00B91033"/>
    <w:rsid w:val="00B9557F"/>
    <w:rsid w:val="00BB3DB1"/>
    <w:rsid w:val="00BD7C1F"/>
    <w:rsid w:val="00C00453"/>
    <w:rsid w:val="00C056A4"/>
    <w:rsid w:val="00C22703"/>
    <w:rsid w:val="00C27542"/>
    <w:rsid w:val="00C31410"/>
    <w:rsid w:val="00C32C1C"/>
    <w:rsid w:val="00C33CFA"/>
    <w:rsid w:val="00C34BCC"/>
    <w:rsid w:val="00C5008D"/>
    <w:rsid w:val="00C516FA"/>
    <w:rsid w:val="00C72DEE"/>
    <w:rsid w:val="00C8015B"/>
    <w:rsid w:val="00C82828"/>
    <w:rsid w:val="00C85D07"/>
    <w:rsid w:val="00C867D1"/>
    <w:rsid w:val="00C90725"/>
    <w:rsid w:val="00CB1B3A"/>
    <w:rsid w:val="00CD5D6C"/>
    <w:rsid w:val="00CD65DA"/>
    <w:rsid w:val="00CE6442"/>
    <w:rsid w:val="00CF06C5"/>
    <w:rsid w:val="00CF48B8"/>
    <w:rsid w:val="00CF68C7"/>
    <w:rsid w:val="00D13F16"/>
    <w:rsid w:val="00D26D44"/>
    <w:rsid w:val="00D45C58"/>
    <w:rsid w:val="00D463D7"/>
    <w:rsid w:val="00D50126"/>
    <w:rsid w:val="00D50619"/>
    <w:rsid w:val="00D538B8"/>
    <w:rsid w:val="00D641EC"/>
    <w:rsid w:val="00D64241"/>
    <w:rsid w:val="00D71B6A"/>
    <w:rsid w:val="00D80FE4"/>
    <w:rsid w:val="00D856C7"/>
    <w:rsid w:val="00D90738"/>
    <w:rsid w:val="00D91460"/>
    <w:rsid w:val="00D944DF"/>
    <w:rsid w:val="00D96B32"/>
    <w:rsid w:val="00DA1127"/>
    <w:rsid w:val="00DA26C6"/>
    <w:rsid w:val="00DB744D"/>
    <w:rsid w:val="00DC3481"/>
    <w:rsid w:val="00DD3245"/>
    <w:rsid w:val="00DE4621"/>
    <w:rsid w:val="00DF20C2"/>
    <w:rsid w:val="00DF51AC"/>
    <w:rsid w:val="00DF57D9"/>
    <w:rsid w:val="00DF78A6"/>
    <w:rsid w:val="00E02977"/>
    <w:rsid w:val="00E0546F"/>
    <w:rsid w:val="00E115D7"/>
    <w:rsid w:val="00E47357"/>
    <w:rsid w:val="00E56744"/>
    <w:rsid w:val="00E570E4"/>
    <w:rsid w:val="00E676F3"/>
    <w:rsid w:val="00E67D04"/>
    <w:rsid w:val="00E71E2F"/>
    <w:rsid w:val="00E7604F"/>
    <w:rsid w:val="00E8532E"/>
    <w:rsid w:val="00E91268"/>
    <w:rsid w:val="00E94C0B"/>
    <w:rsid w:val="00E960C1"/>
    <w:rsid w:val="00E976E1"/>
    <w:rsid w:val="00E977F8"/>
    <w:rsid w:val="00EA73E1"/>
    <w:rsid w:val="00EA7E2E"/>
    <w:rsid w:val="00ED0AD5"/>
    <w:rsid w:val="00ED7D73"/>
    <w:rsid w:val="00EE7146"/>
    <w:rsid w:val="00F0014E"/>
    <w:rsid w:val="00F10DFB"/>
    <w:rsid w:val="00F4787B"/>
    <w:rsid w:val="00F503BC"/>
    <w:rsid w:val="00F63786"/>
    <w:rsid w:val="00F66852"/>
    <w:rsid w:val="00F77566"/>
    <w:rsid w:val="00F83826"/>
    <w:rsid w:val="00F95BE3"/>
    <w:rsid w:val="00FA106E"/>
    <w:rsid w:val="00FA172A"/>
    <w:rsid w:val="00FA387F"/>
    <w:rsid w:val="00FE397E"/>
    <w:rsid w:val="00FF0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79A89"/>
  <w15:docId w15:val="{3ECA869D-9117-4A3D-BEC6-F855392B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paragraph" w:styleId="5">
    <w:name w:val="heading 5"/>
    <w:basedOn w:val="a"/>
    <w:next w:val="a"/>
    <w:link w:val="50"/>
    <w:qFormat/>
    <w:rsid w:val="00A547EC"/>
    <w:pPr>
      <w:keepNext/>
      <w:spacing w:after="0" w:line="240" w:lineRule="auto"/>
      <w:jc w:val="right"/>
      <w:outlineLvl w:val="4"/>
    </w:pPr>
    <w:rPr>
      <w:rFonts w:eastAsia="Times New Roman"/>
      <w:b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F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0783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A547EC"/>
    <w:rPr>
      <w:rFonts w:eastAsia="Times New Roman"/>
      <w:b/>
      <w:sz w:val="44"/>
      <w:szCs w:val="20"/>
      <w:lang w:eastAsia="ru-RU"/>
    </w:rPr>
  </w:style>
  <w:style w:type="paragraph" w:customStyle="1" w:styleId="ConsPlusNormal">
    <w:name w:val="ConsPlusNormal"/>
    <w:rsid w:val="00A547E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msonormalmailrucssattributepostfix">
    <w:name w:val="msonormal_mailru_css_attribute_postfix"/>
    <w:basedOn w:val="a"/>
    <w:rsid w:val="00A547E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A547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91167-022D-48C5-B5E6-672DD40C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Шаян Людмила</cp:lastModifiedBy>
  <cp:revision>49</cp:revision>
  <cp:lastPrinted>2024-11-02T09:34:00Z</cp:lastPrinted>
  <dcterms:created xsi:type="dcterms:W3CDTF">2018-10-10T06:01:00Z</dcterms:created>
  <dcterms:modified xsi:type="dcterms:W3CDTF">2024-11-02T09:37:00Z</dcterms:modified>
</cp:coreProperties>
</file>