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316" w:rsidRPr="00AB5316" w:rsidRDefault="00AB5316" w:rsidP="00AB5316">
      <w:pPr>
        <w:widowControl w:val="0"/>
        <w:suppressAutoHyphens w:val="0"/>
        <w:spacing w:after="0" w:line="240" w:lineRule="auto"/>
        <w:ind w:left="4962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9417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AB5316" w:rsidRPr="00AB5316" w:rsidRDefault="00AB5316" w:rsidP="00AB5316">
      <w:pPr>
        <w:widowControl w:val="0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 предоставления муниципальной услуги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Передача в </w:t>
      </w:r>
      <w:r w:rsidRPr="00AB53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собственность граждан занимаемых ими жилых помещений жилищного фонда (приватизация жилищного фонда)</w:t>
      </w:r>
      <w:r w:rsidRPr="00AB5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B5316" w:rsidRPr="00AB5316" w:rsidRDefault="00AB5316" w:rsidP="00AB5316">
      <w:pPr>
        <w:widowControl w:val="0"/>
        <w:suppressAutoHyphens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</w:pPr>
    </w:p>
    <w:p w:rsidR="0009417A" w:rsidRPr="006B4D13" w:rsidRDefault="0009417A" w:rsidP="0009417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B4D13">
        <w:rPr>
          <w:rFonts w:ascii="Times New Roman" w:hAnsi="Times New Roman" w:cs="Times New Roman"/>
          <w:sz w:val="28"/>
        </w:rPr>
        <w:t xml:space="preserve">Образец заполнения заявления </w:t>
      </w:r>
    </w:p>
    <w:p w:rsidR="00AB5316" w:rsidRPr="00AB5316" w:rsidRDefault="00AB5316" w:rsidP="00AB5316">
      <w:pPr>
        <w:widowControl w:val="0"/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316" w:rsidRPr="00AB5316" w:rsidRDefault="00AB5316" w:rsidP="00AB5316">
      <w:pPr>
        <w:widowControl w:val="0"/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316" w:rsidRPr="00AB5316" w:rsidRDefault="00AB5316" w:rsidP="00AB5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5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 о передаче в собственность граждан занимаемых ими жилых помещений жилищного фонда (приватизация жилищного фонда)</w:t>
      </w:r>
    </w:p>
    <w:p w:rsidR="00AB5316" w:rsidRPr="00AB5316" w:rsidRDefault="00AB5316" w:rsidP="00AB5316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B5316" w:rsidRPr="00AB5316" w:rsidRDefault="00AB5316" w:rsidP="00AB5316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B5316" w:rsidRPr="00AB5316" w:rsidRDefault="00AB5316" w:rsidP="00AB5316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5316">
        <w:rPr>
          <w:rFonts w:ascii="Times New Roman" w:eastAsia="Times New Roman" w:hAnsi="Times New Roman" w:cs="Times New Roman"/>
          <w:sz w:val="24"/>
          <w:szCs w:val="28"/>
          <w:lang w:eastAsia="ru-RU"/>
        </w:rPr>
        <w:t>Дата подачи: «</w:t>
      </w:r>
      <w:r w:rsidR="0009417A">
        <w:rPr>
          <w:rFonts w:ascii="Times New Roman" w:eastAsia="Times New Roman" w:hAnsi="Times New Roman" w:cs="Times New Roman"/>
          <w:sz w:val="24"/>
          <w:szCs w:val="28"/>
          <w:lang w:eastAsia="ru-RU"/>
        </w:rPr>
        <w:t>10</w:t>
      </w:r>
      <w:r w:rsidRPr="00AB531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</w:t>
      </w:r>
      <w:r w:rsidR="0009417A">
        <w:rPr>
          <w:rFonts w:ascii="Times New Roman" w:eastAsia="Times New Roman" w:hAnsi="Times New Roman" w:cs="Times New Roman"/>
          <w:sz w:val="24"/>
          <w:szCs w:val="28"/>
          <w:lang w:eastAsia="ru-RU"/>
        </w:rPr>
        <w:t>февраля</w:t>
      </w:r>
      <w:r w:rsidRPr="00AB531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20</w:t>
      </w:r>
      <w:r w:rsidR="0009417A">
        <w:rPr>
          <w:rFonts w:ascii="Times New Roman" w:eastAsia="Times New Roman" w:hAnsi="Times New Roman" w:cs="Times New Roman"/>
          <w:sz w:val="24"/>
          <w:szCs w:val="28"/>
          <w:lang w:eastAsia="ru-RU"/>
        </w:rPr>
        <w:t>24</w:t>
      </w:r>
      <w:r w:rsidRPr="00AB531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</w:t>
      </w:r>
    </w:p>
    <w:p w:rsidR="00AB5316" w:rsidRPr="00AB5316" w:rsidRDefault="00AB5316" w:rsidP="00AB5316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B5316" w:rsidRPr="00AB5316" w:rsidRDefault="0009417A" w:rsidP="00AB5316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№ 1</w:t>
      </w:r>
    </w:p>
    <w:p w:rsidR="00AB5316" w:rsidRPr="00AB5316" w:rsidRDefault="00AB5316" w:rsidP="00AB5316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B5316" w:rsidRPr="00AB5316" w:rsidTr="00BF10DF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AB5316" w:rsidRPr="00AB5316" w:rsidRDefault="00AB5316" w:rsidP="00AB5316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AB5316">
              <w:rPr>
                <w:sz w:val="24"/>
                <w:szCs w:val="28"/>
              </w:rPr>
              <w:t xml:space="preserve">В администрацию муниципального образования </w:t>
            </w:r>
            <w:r>
              <w:rPr>
                <w:sz w:val="24"/>
                <w:szCs w:val="28"/>
              </w:rPr>
              <w:t>Тимашевский</w:t>
            </w:r>
            <w:r w:rsidRPr="00AB5316">
              <w:rPr>
                <w:sz w:val="24"/>
                <w:szCs w:val="28"/>
              </w:rPr>
              <w:t xml:space="preserve"> район</w:t>
            </w:r>
          </w:p>
        </w:tc>
      </w:tr>
      <w:tr w:rsidR="00AB5316" w:rsidRPr="00AB5316" w:rsidTr="00BF10DF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AB5316" w:rsidRPr="00AB5316" w:rsidRDefault="00AB5316" w:rsidP="00AB5316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AB5316">
              <w:rPr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AB5316" w:rsidRPr="00AB5316" w:rsidRDefault="00AB5316" w:rsidP="00AB531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5018" w:type="pct"/>
        <w:tblLook w:val="04A0" w:firstRow="1" w:lastRow="0" w:firstColumn="1" w:lastColumn="0" w:noHBand="0" w:noVBand="1"/>
      </w:tblPr>
      <w:tblGrid>
        <w:gridCol w:w="535"/>
        <w:gridCol w:w="1386"/>
        <w:gridCol w:w="480"/>
        <w:gridCol w:w="1324"/>
        <w:gridCol w:w="957"/>
        <w:gridCol w:w="66"/>
        <w:gridCol w:w="62"/>
        <w:gridCol w:w="426"/>
        <w:gridCol w:w="1217"/>
        <w:gridCol w:w="1401"/>
        <w:gridCol w:w="1504"/>
        <w:gridCol w:w="21"/>
      </w:tblGrid>
      <w:tr w:rsidR="00AB5316" w:rsidRPr="00AB5316" w:rsidTr="00BF10DF">
        <w:trPr>
          <w:gridAfter w:val="1"/>
          <w:wAfter w:w="11" w:type="pct"/>
        </w:trPr>
        <w:tc>
          <w:tcPr>
            <w:tcW w:w="4989" w:type="pct"/>
            <w:gridSpan w:val="11"/>
            <w:vAlign w:val="center"/>
          </w:tcPr>
          <w:p w:rsidR="00AB5316" w:rsidRPr="00AB5316" w:rsidRDefault="00AB5316" w:rsidP="00AB53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5316">
              <w:rPr>
                <w:sz w:val="24"/>
                <w:szCs w:val="24"/>
              </w:rPr>
              <w:t>Сведения о заявителе</w:t>
            </w:r>
          </w:p>
        </w:tc>
      </w:tr>
      <w:tr w:rsidR="00AB5316" w:rsidRPr="00AB5316" w:rsidTr="002E5D14">
        <w:trPr>
          <w:gridAfter w:val="1"/>
          <w:wAfter w:w="11" w:type="pct"/>
        </w:trPr>
        <w:tc>
          <w:tcPr>
            <w:tcW w:w="2531" w:type="pct"/>
            <w:gridSpan w:val="6"/>
            <w:vAlign w:val="center"/>
          </w:tcPr>
          <w:p w:rsidR="00AB5316" w:rsidRPr="00AB5316" w:rsidRDefault="00AB5316" w:rsidP="00AB531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AB5316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458" w:type="pct"/>
            <w:gridSpan w:val="5"/>
          </w:tcPr>
          <w:p w:rsidR="00AB5316" w:rsidRPr="00AB5316" w:rsidRDefault="0009417A" w:rsidP="00AB53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Иван Иванович</w:t>
            </w:r>
          </w:p>
        </w:tc>
      </w:tr>
      <w:tr w:rsidR="00AB5316" w:rsidRPr="00AB5316" w:rsidTr="002E5D14">
        <w:trPr>
          <w:gridAfter w:val="1"/>
          <w:wAfter w:w="11" w:type="pct"/>
          <w:trHeight w:val="309"/>
        </w:trPr>
        <w:tc>
          <w:tcPr>
            <w:tcW w:w="2531" w:type="pct"/>
            <w:gridSpan w:val="6"/>
            <w:vMerge w:val="restart"/>
          </w:tcPr>
          <w:p w:rsidR="00AB5316" w:rsidRPr="00AB5316" w:rsidRDefault="00AB5316" w:rsidP="00AB531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AB5316">
              <w:rPr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2458" w:type="pct"/>
            <w:gridSpan w:val="5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4"/>
              </w:rPr>
            </w:pPr>
            <w:r w:rsidRPr="00AB5316">
              <w:rPr>
                <w:sz w:val="24"/>
                <w:szCs w:val="24"/>
              </w:rPr>
              <w:t>наименование документа, удостоверяющего личность</w:t>
            </w:r>
          </w:p>
          <w:p w:rsidR="00AB5316" w:rsidRPr="00AB5316" w:rsidRDefault="0009417A" w:rsidP="00AB53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</w:t>
            </w:r>
          </w:p>
        </w:tc>
      </w:tr>
      <w:tr w:rsidR="00AB5316" w:rsidRPr="00AB5316" w:rsidTr="002E5D14">
        <w:trPr>
          <w:gridAfter w:val="1"/>
          <w:wAfter w:w="11" w:type="pct"/>
          <w:trHeight w:val="309"/>
        </w:trPr>
        <w:tc>
          <w:tcPr>
            <w:tcW w:w="2531" w:type="pct"/>
            <w:gridSpan w:val="6"/>
            <w:vMerge/>
            <w:vAlign w:val="center"/>
          </w:tcPr>
          <w:p w:rsidR="00AB5316" w:rsidRPr="00AB5316" w:rsidRDefault="00AB5316" w:rsidP="00AB531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58" w:type="pct"/>
            <w:gridSpan w:val="5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4"/>
              </w:rPr>
            </w:pPr>
            <w:r w:rsidRPr="00AB5316">
              <w:rPr>
                <w:sz w:val="24"/>
                <w:szCs w:val="24"/>
              </w:rPr>
              <w:t>серия</w:t>
            </w:r>
          </w:p>
          <w:p w:rsidR="00AB5316" w:rsidRPr="00AB5316" w:rsidRDefault="0009417A" w:rsidP="00AB53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03 02</w:t>
            </w:r>
          </w:p>
        </w:tc>
      </w:tr>
      <w:tr w:rsidR="00AB5316" w:rsidRPr="00AB5316" w:rsidTr="002E5D14">
        <w:trPr>
          <w:gridAfter w:val="1"/>
          <w:wAfter w:w="11" w:type="pct"/>
          <w:trHeight w:val="309"/>
        </w:trPr>
        <w:tc>
          <w:tcPr>
            <w:tcW w:w="2531" w:type="pct"/>
            <w:gridSpan w:val="6"/>
            <w:vMerge/>
            <w:vAlign w:val="center"/>
          </w:tcPr>
          <w:p w:rsidR="00AB5316" w:rsidRPr="00AB5316" w:rsidRDefault="00AB5316" w:rsidP="00AB531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58" w:type="pct"/>
            <w:gridSpan w:val="5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4"/>
              </w:rPr>
            </w:pPr>
            <w:r w:rsidRPr="00AB5316">
              <w:rPr>
                <w:sz w:val="24"/>
                <w:szCs w:val="24"/>
              </w:rPr>
              <w:t>номер</w:t>
            </w:r>
          </w:p>
          <w:p w:rsidR="00AB5316" w:rsidRPr="00AB5316" w:rsidRDefault="0009417A" w:rsidP="00AB53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958896</w:t>
            </w:r>
          </w:p>
        </w:tc>
      </w:tr>
      <w:tr w:rsidR="00AB5316" w:rsidRPr="00AB5316" w:rsidTr="002E5D14">
        <w:trPr>
          <w:gridAfter w:val="1"/>
          <w:wAfter w:w="11" w:type="pct"/>
          <w:trHeight w:val="232"/>
        </w:trPr>
        <w:tc>
          <w:tcPr>
            <w:tcW w:w="2531" w:type="pct"/>
            <w:gridSpan w:val="6"/>
            <w:vMerge/>
            <w:vAlign w:val="center"/>
          </w:tcPr>
          <w:p w:rsidR="00AB5316" w:rsidRPr="00AB5316" w:rsidRDefault="00AB5316" w:rsidP="00AB531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58" w:type="pct"/>
            <w:gridSpan w:val="5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4"/>
              </w:rPr>
            </w:pPr>
            <w:r w:rsidRPr="00AB5316">
              <w:rPr>
                <w:sz w:val="24"/>
                <w:szCs w:val="24"/>
              </w:rPr>
              <w:t>дата выдачи</w:t>
            </w:r>
          </w:p>
          <w:p w:rsidR="00AB5316" w:rsidRPr="00AB5316" w:rsidRDefault="0009417A" w:rsidP="00AB53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29.08.2017</w:t>
            </w:r>
          </w:p>
        </w:tc>
      </w:tr>
      <w:tr w:rsidR="00AB5316" w:rsidRPr="00AB5316" w:rsidTr="002E5D14">
        <w:trPr>
          <w:gridAfter w:val="1"/>
          <w:wAfter w:w="11" w:type="pct"/>
          <w:trHeight w:val="231"/>
        </w:trPr>
        <w:tc>
          <w:tcPr>
            <w:tcW w:w="2531" w:type="pct"/>
            <w:gridSpan w:val="6"/>
            <w:vMerge/>
            <w:vAlign w:val="center"/>
          </w:tcPr>
          <w:p w:rsidR="00AB5316" w:rsidRPr="00AB5316" w:rsidRDefault="00AB5316" w:rsidP="00AB531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58" w:type="pct"/>
            <w:gridSpan w:val="5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4"/>
              </w:rPr>
            </w:pPr>
            <w:r w:rsidRPr="00AB5316">
              <w:rPr>
                <w:sz w:val="24"/>
                <w:szCs w:val="24"/>
              </w:rPr>
              <w:t>кем выдан</w:t>
            </w:r>
          </w:p>
          <w:p w:rsidR="0009417A" w:rsidRDefault="0009417A" w:rsidP="000941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отделом УФМС России по </w:t>
            </w:r>
          </w:p>
          <w:p w:rsidR="00AB5316" w:rsidRPr="00AB5316" w:rsidRDefault="0009417A" w:rsidP="000941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Краснодарскому краю в Тимашевском районе</w:t>
            </w:r>
          </w:p>
        </w:tc>
      </w:tr>
      <w:tr w:rsidR="00AB5316" w:rsidRPr="00AB5316" w:rsidTr="002E5D14">
        <w:trPr>
          <w:gridAfter w:val="1"/>
          <w:wAfter w:w="11" w:type="pct"/>
          <w:trHeight w:val="921"/>
        </w:trPr>
        <w:tc>
          <w:tcPr>
            <w:tcW w:w="2531" w:type="pct"/>
            <w:gridSpan w:val="6"/>
            <w:vMerge w:val="restart"/>
          </w:tcPr>
          <w:p w:rsidR="00AB5316" w:rsidRPr="00AB5316" w:rsidRDefault="00AB5316" w:rsidP="00AB5316">
            <w:pPr>
              <w:spacing w:after="0" w:line="360" w:lineRule="auto"/>
              <w:rPr>
                <w:sz w:val="24"/>
                <w:szCs w:val="24"/>
              </w:rPr>
            </w:pPr>
            <w:r w:rsidRPr="00AB5316">
              <w:rPr>
                <w:sz w:val="24"/>
                <w:szCs w:val="24"/>
              </w:rPr>
              <w:t xml:space="preserve">Адрес </w:t>
            </w:r>
          </w:p>
        </w:tc>
        <w:tc>
          <w:tcPr>
            <w:tcW w:w="2458" w:type="pct"/>
            <w:gridSpan w:val="5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4"/>
              </w:rPr>
            </w:pPr>
            <w:r w:rsidRPr="00AB5316">
              <w:rPr>
                <w:sz w:val="24"/>
                <w:szCs w:val="24"/>
              </w:rPr>
              <w:t>регистрации заявителя</w:t>
            </w:r>
          </w:p>
          <w:p w:rsidR="0009417A" w:rsidRPr="00AB5316" w:rsidRDefault="0009417A" w:rsidP="000941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Тимашевск, ул. Красная, 88</w:t>
            </w:r>
          </w:p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B5316" w:rsidRPr="00AB5316" w:rsidTr="002E5D14">
        <w:trPr>
          <w:gridAfter w:val="1"/>
          <w:wAfter w:w="11" w:type="pct"/>
          <w:trHeight w:val="920"/>
        </w:trPr>
        <w:tc>
          <w:tcPr>
            <w:tcW w:w="2531" w:type="pct"/>
            <w:gridSpan w:val="6"/>
            <w:vMerge/>
          </w:tcPr>
          <w:p w:rsidR="00AB5316" w:rsidRPr="00AB5316" w:rsidRDefault="00AB5316" w:rsidP="00AB5316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2458" w:type="pct"/>
            <w:gridSpan w:val="5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4"/>
              </w:rPr>
            </w:pPr>
            <w:r w:rsidRPr="00AB5316">
              <w:rPr>
                <w:sz w:val="24"/>
                <w:szCs w:val="24"/>
              </w:rPr>
              <w:t>фактический адрес проживания заявителя</w:t>
            </w:r>
          </w:p>
          <w:p w:rsidR="0009417A" w:rsidRPr="00AB5316" w:rsidRDefault="0009417A" w:rsidP="000941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Тимашевск, ул. Красная, 88</w:t>
            </w:r>
          </w:p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B5316" w:rsidRPr="00AB5316" w:rsidTr="002E5D14">
        <w:trPr>
          <w:gridAfter w:val="1"/>
          <w:wAfter w:w="11" w:type="pct"/>
        </w:trPr>
        <w:tc>
          <w:tcPr>
            <w:tcW w:w="2531" w:type="pct"/>
            <w:gridSpan w:val="6"/>
            <w:vMerge w:val="restart"/>
          </w:tcPr>
          <w:p w:rsidR="00AB5316" w:rsidRPr="00AB5316" w:rsidRDefault="00AB5316" w:rsidP="00AB531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AB5316">
              <w:rPr>
                <w:sz w:val="24"/>
                <w:szCs w:val="24"/>
              </w:rPr>
              <w:t>Контактные данные</w:t>
            </w:r>
          </w:p>
        </w:tc>
        <w:tc>
          <w:tcPr>
            <w:tcW w:w="2458" w:type="pct"/>
            <w:gridSpan w:val="5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4"/>
              </w:rPr>
            </w:pPr>
            <w:r w:rsidRPr="00AB5316">
              <w:rPr>
                <w:sz w:val="24"/>
                <w:szCs w:val="24"/>
              </w:rPr>
              <w:t>телефон</w:t>
            </w:r>
          </w:p>
          <w:p w:rsidR="00AB5316" w:rsidRPr="00AB5316" w:rsidRDefault="0009417A" w:rsidP="00AB53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A6C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(962)</w:t>
            </w:r>
            <w:r w:rsidR="001A6C32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  <w:szCs w:val="24"/>
              </w:rPr>
              <w:t>359-29-71</w:t>
            </w:r>
          </w:p>
        </w:tc>
      </w:tr>
      <w:tr w:rsidR="00AB5316" w:rsidRPr="00AB5316" w:rsidTr="002E5D14">
        <w:trPr>
          <w:gridAfter w:val="1"/>
          <w:wAfter w:w="11" w:type="pct"/>
        </w:trPr>
        <w:tc>
          <w:tcPr>
            <w:tcW w:w="2531" w:type="pct"/>
            <w:gridSpan w:val="6"/>
            <w:vMerge/>
          </w:tcPr>
          <w:p w:rsidR="00AB5316" w:rsidRPr="00AB5316" w:rsidRDefault="00AB5316" w:rsidP="00AB531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58" w:type="pct"/>
            <w:gridSpan w:val="5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4"/>
              </w:rPr>
            </w:pPr>
            <w:r w:rsidRPr="00AB5316">
              <w:rPr>
                <w:sz w:val="24"/>
                <w:szCs w:val="24"/>
              </w:rPr>
              <w:t>адрес электронной почты</w:t>
            </w:r>
          </w:p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B5316" w:rsidRPr="00AB5316" w:rsidTr="00BF10DF">
        <w:trPr>
          <w:gridAfter w:val="1"/>
          <w:wAfter w:w="11" w:type="pct"/>
        </w:trPr>
        <w:tc>
          <w:tcPr>
            <w:tcW w:w="4989" w:type="pct"/>
            <w:gridSpan w:val="11"/>
            <w:vAlign w:val="center"/>
          </w:tcPr>
          <w:p w:rsidR="00AB5316" w:rsidRPr="00AB5316" w:rsidRDefault="00AB5316" w:rsidP="00AB53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5316">
              <w:rPr>
                <w:sz w:val="24"/>
                <w:szCs w:val="24"/>
              </w:rPr>
              <w:t>Сведения о представителе</w:t>
            </w:r>
          </w:p>
        </w:tc>
      </w:tr>
      <w:tr w:rsidR="00AB5316" w:rsidRPr="00AB5316" w:rsidTr="002E5D14">
        <w:trPr>
          <w:gridAfter w:val="1"/>
          <w:wAfter w:w="11" w:type="pct"/>
        </w:trPr>
        <w:tc>
          <w:tcPr>
            <w:tcW w:w="2531" w:type="pct"/>
            <w:gridSpan w:val="6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4"/>
              </w:rPr>
            </w:pPr>
            <w:r w:rsidRPr="00AB5316">
              <w:rPr>
                <w:sz w:val="24"/>
                <w:szCs w:val="24"/>
              </w:rPr>
              <w:t>Фамилия имя отчество (при наличии)</w:t>
            </w:r>
          </w:p>
        </w:tc>
        <w:tc>
          <w:tcPr>
            <w:tcW w:w="2458" w:type="pct"/>
            <w:gridSpan w:val="5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B5316" w:rsidRPr="00AB5316" w:rsidTr="002E5D14">
        <w:trPr>
          <w:gridAfter w:val="1"/>
          <w:wAfter w:w="11" w:type="pct"/>
        </w:trPr>
        <w:tc>
          <w:tcPr>
            <w:tcW w:w="2531" w:type="pct"/>
            <w:gridSpan w:val="6"/>
            <w:vMerge w:val="restart"/>
          </w:tcPr>
          <w:p w:rsidR="00AB5316" w:rsidRPr="00AB5316" w:rsidRDefault="00AB5316" w:rsidP="00AB5316">
            <w:pPr>
              <w:tabs>
                <w:tab w:val="left" w:pos="1134"/>
              </w:tabs>
              <w:spacing w:after="0" w:line="240" w:lineRule="auto"/>
              <w:rPr>
                <w:sz w:val="28"/>
                <w:szCs w:val="28"/>
              </w:rPr>
            </w:pPr>
            <w:r w:rsidRPr="00AB5316">
              <w:rPr>
                <w:color w:val="000000"/>
                <w:sz w:val="24"/>
                <w:szCs w:val="28"/>
              </w:rPr>
              <w:lastRenderedPageBreak/>
              <w:t>Контактные данные</w:t>
            </w:r>
          </w:p>
        </w:tc>
        <w:tc>
          <w:tcPr>
            <w:tcW w:w="2458" w:type="pct"/>
            <w:gridSpan w:val="5"/>
          </w:tcPr>
          <w:p w:rsidR="00AB5316" w:rsidRPr="00AB5316" w:rsidRDefault="00AB5316" w:rsidP="00AB5316">
            <w:pPr>
              <w:spacing w:after="0" w:line="240" w:lineRule="auto"/>
              <w:rPr>
                <w:color w:val="000000"/>
                <w:sz w:val="24"/>
                <w:szCs w:val="28"/>
              </w:rPr>
            </w:pPr>
            <w:r w:rsidRPr="00AB5316">
              <w:rPr>
                <w:color w:val="000000"/>
                <w:sz w:val="24"/>
                <w:szCs w:val="28"/>
              </w:rPr>
              <w:t>телефон</w:t>
            </w:r>
          </w:p>
          <w:p w:rsidR="00AB5316" w:rsidRPr="00AB5316" w:rsidRDefault="00AB5316" w:rsidP="00AB531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AB5316" w:rsidRPr="00AB5316" w:rsidTr="002E5D14">
        <w:trPr>
          <w:gridAfter w:val="1"/>
          <w:wAfter w:w="11" w:type="pct"/>
        </w:trPr>
        <w:tc>
          <w:tcPr>
            <w:tcW w:w="2531" w:type="pct"/>
            <w:gridSpan w:val="6"/>
            <w:vMerge/>
          </w:tcPr>
          <w:p w:rsidR="00AB5316" w:rsidRPr="00AB5316" w:rsidRDefault="00AB5316" w:rsidP="00AB5316">
            <w:pPr>
              <w:tabs>
                <w:tab w:val="left" w:pos="1134"/>
              </w:tabs>
              <w:spacing w:after="0" w:line="240" w:lineRule="auto"/>
              <w:rPr>
                <w:color w:val="000000"/>
                <w:sz w:val="24"/>
                <w:szCs w:val="28"/>
              </w:rPr>
            </w:pPr>
          </w:p>
        </w:tc>
        <w:tc>
          <w:tcPr>
            <w:tcW w:w="2458" w:type="pct"/>
            <w:gridSpan w:val="5"/>
          </w:tcPr>
          <w:p w:rsidR="00AB5316" w:rsidRPr="00AB5316" w:rsidRDefault="00AB5316" w:rsidP="00AB5316">
            <w:pPr>
              <w:spacing w:after="0" w:line="240" w:lineRule="auto"/>
              <w:rPr>
                <w:color w:val="000000"/>
                <w:sz w:val="24"/>
                <w:szCs w:val="28"/>
              </w:rPr>
            </w:pPr>
            <w:r w:rsidRPr="00AB5316">
              <w:rPr>
                <w:color w:val="000000"/>
                <w:sz w:val="24"/>
                <w:szCs w:val="28"/>
              </w:rPr>
              <w:t>адрес электронной почты</w:t>
            </w:r>
          </w:p>
          <w:p w:rsidR="00AB5316" w:rsidRPr="00AB5316" w:rsidRDefault="00AB5316" w:rsidP="00AB531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AB5316" w:rsidRPr="00AB5316" w:rsidTr="002E5D14">
        <w:trPr>
          <w:gridAfter w:val="1"/>
          <w:wAfter w:w="11" w:type="pct"/>
        </w:trPr>
        <w:tc>
          <w:tcPr>
            <w:tcW w:w="2531" w:type="pct"/>
            <w:gridSpan w:val="6"/>
          </w:tcPr>
          <w:p w:rsidR="00AB5316" w:rsidRPr="00AB5316" w:rsidRDefault="00AB5316" w:rsidP="00AB5316">
            <w:pPr>
              <w:tabs>
                <w:tab w:val="left" w:pos="1134"/>
              </w:tabs>
              <w:spacing w:after="0" w:line="240" w:lineRule="auto"/>
              <w:rPr>
                <w:color w:val="000000"/>
                <w:sz w:val="24"/>
                <w:szCs w:val="28"/>
              </w:rPr>
            </w:pPr>
            <w:r w:rsidRPr="00AB5316">
              <w:rPr>
                <w:color w:val="000000"/>
                <w:sz w:val="24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458" w:type="pct"/>
            <w:gridSpan w:val="5"/>
          </w:tcPr>
          <w:p w:rsidR="00AB5316" w:rsidRPr="00AB5316" w:rsidRDefault="00AB5316" w:rsidP="00AB5316">
            <w:pPr>
              <w:spacing w:after="0" w:line="240" w:lineRule="auto"/>
              <w:rPr>
                <w:color w:val="000000"/>
                <w:sz w:val="24"/>
                <w:szCs w:val="28"/>
              </w:rPr>
            </w:pPr>
            <w:r w:rsidRPr="00AB5316">
              <w:rPr>
                <w:color w:val="000000"/>
                <w:sz w:val="24"/>
                <w:szCs w:val="28"/>
              </w:rPr>
              <w:t>наименование</w:t>
            </w:r>
          </w:p>
          <w:p w:rsidR="00AB5316" w:rsidRPr="00AB5316" w:rsidRDefault="00AB5316" w:rsidP="00AB531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AB5316" w:rsidRPr="00AB5316" w:rsidTr="002E5D14">
        <w:trPr>
          <w:gridAfter w:val="1"/>
          <w:wAfter w:w="11" w:type="pct"/>
        </w:trPr>
        <w:tc>
          <w:tcPr>
            <w:tcW w:w="2531" w:type="pct"/>
            <w:gridSpan w:val="6"/>
          </w:tcPr>
          <w:p w:rsidR="00AB5316" w:rsidRPr="00AB5316" w:rsidRDefault="00AB5316" w:rsidP="00AB5316">
            <w:pPr>
              <w:tabs>
                <w:tab w:val="left" w:pos="1134"/>
              </w:tabs>
              <w:spacing w:after="0" w:line="360" w:lineRule="auto"/>
              <w:ind w:firstLine="851"/>
              <w:rPr>
                <w:color w:val="000000"/>
                <w:sz w:val="24"/>
                <w:szCs w:val="28"/>
              </w:rPr>
            </w:pPr>
          </w:p>
        </w:tc>
        <w:tc>
          <w:tcPr>
            <w:tcW w:w="2458" w:type="pct"/>
            <w:gridSpan w:val="5"/>
          </w:tcPr>
          <w:p w:rsidR="00AB5316" w:rsidRPr="00AB5316" w:rsidRDefault="00AB5316" w:rsidP="00AB5316">
            <w:pPr>
              <w:spacing w:after="0" w:line="240" w:lineRule="auto"/>
              <w:rPr>
                <w:color w:val="000000"/>
                <w:sz w:val="24"/>
                <w:szCs w:val="28"/>
              </w:rPr>
            </w:pPr>
            <w:r w:rsidRPr="00AB5316">
              <w:rPr>
                <w:color w:val="000000"/>
                <w:sz w:val="24"/>
                <w:szCs w:val="28"/>
              </w:rPr>
              <w:t>серия</w:t>
            </w:r>
          </w:p>
          <w:p w:rsidR="00AB5316" w:rsidRPr="00AB5316" w:rsidRDefault="00AB5316" w:rsidP="00AB5316">
            <w:pPr>
              <w:spacing w:after="0" w:line="240" w:lineRule="auto"/>
              <w:rPr>
                <w:color w:val="000000"/>
                <w:sz w:val="24"/>
                <w:szCs w:val="28"/>
              </w:rPr>
            </w:pPr>
          </w:p>
        </w:tc>
      </w:tr>
      <w:tr w:rsidR="00AB5316" w:rsidRPr="00AB5316" w:rsidTr="002E5D14">
        <w:trPr>
          <w:gridAfter w:val="1"/>
          <w:wAfter w:w="11" w:type="pct"/>
        </w:trPr>
        <w:tc>
          <w:tcPr>
            <w:tcW w:w="2531" w:type="pct"/>
            <w:gridSpan w:val="6"/>
          </w:tcPr>
          <w:p w:rsidR="00AB5316" w:rsidRPr="00AB5316" w:rsidRDefault="00AB5316" w:rsidP="00AB5316">
            <w:pPr>
              <w:tabs>
                <w:tab w:val="left" w:pos="1134"/>
              </w:tabs>
              <w:spacing w:after="0" w:line="360" w:lineRule="auto"/>
              <w:ind w:firstLine="851"/>
              <w:rPr>
                <w:color w:val="000000"/>
                <w:sz w:val="24"/>
                <w:szCs w:val="28"/>
              </w:rPr>
            </w:pPr>
          </w:p>
        </w:tc>
        <w:tc>
          <w:tcPr>
            <w:tcW w:w="2458" w:type="pct"/>
            <w:gridSpan w:val="5"/>
          </w:tcPr>
          <w:p w:rsidR="00AB5316" w:rsidRPr="00AB5316" w:rsidRDefault="00AB5316" w:rsidP="00AB5316">
            <w:pPr>
              <w:spacing w:after="0" w:line="240" w:lineRule="auto"/>
              <w:rPr>
                <w:color w:val="000000"/>
                <w:sz w:val="24"/>
                <w:szCs w:val="28"/>
              </w:rPr>
            </w:pPr>
            <w:r w:rsidRPr="00AB5316">
              <w:rPr>
                <w:color w:val="000000"/>
                <w:sz w:val="24"/>
                <w:szCs w:val="28"/>
              </w:rPr>
              <w:t>номер</w:t>
            </w:r>
          </w:p>
          <w:p w:rsidR="00AB5316" w:rsidRPr="00AB5316" w:rsidRDefault="00AB5316" w:rsidP="00AB5316">
            <w:pPr>
              <w:spacing w:after="0" w:line="240" w:lineRule="auto"/>
              <w:jc w:val="center"/>
              <w:rPr>
                <w:color w:val="000000"/>
                <w:sz w:val="24"/>
                <w:szCs w:val="28"/>
              </w:rPr>
            </w:pPr>
          </w:p>
        </w:tc>
      </w:tr>
      <w:tr w:rsidR="00AB5316" w:rsidRPr="00AB5316" w:rsidTr="002E5D14">
        <w:trPr>
          <w:gridAfter w:val="1"/>
          <w:wAfter w:w="11" w:type="pct"/>
        </w:trPr>
        <w:tc>
          <w:tcPr>
            <w:tcW w:w="2531" w:type="pct"/>
            <w:gridSpan w:val="6"/>
          </w:tcPr>
          <w:p w:rsidR="00AB5316" w:rsidRPr="00AB5316" w:rsidRDefault="00AB5316" w:rsidP="00AB5316">
            <w:pPr>
              <w:tabs>
                <w:tab w:val="left" w:pos="1134"/>
              </w:tabs>
              <w:spacing w:after="0" w:line="360" w:lineRule="auto"/>
              <w:ind w:firstLine="851"/>
              <w:rPr>
                <w:color w:val="000000"/>
                <w:sz w:val="24"/>
                <w:szCs w:val="28"/>
              </w:rPr>
            </w:pPr>
          </w:p>
        </w:tc>
        <w:tc>
          <w:tcPr>
            <w:tcW w:w="2458" w:type="pct"/>
            <w:gridSpan w:val="5"/>
          </w:tcPr>
          <w:p w:rsidR="00AB5316" w:rsidRPr="00AB5316" w:rsidRDefault="00AB5316" w:rsidP="00AB5316">
            <w:pPr>
              <w:spacing w:after="0" w:line="240" w:lineRule="auto"/>
              <w:rPr>
                <w:color w:val="000000"/>
                <w:sz w:val="24"/>
                <w:szCs w:val="28"/>
              </w:rPr>
            </w:pPr>
            <w:r w:rsidRPr="00AB5316">
              <w:rPr>
                <w:color w:val="000000"/>
                <w:sz w:val="24"/>
                <w:szCs w:val="28"/>
              </w:rPr>
              <w:t>дата выдачи</w:t>
            </w:r>
          </w:p>
          <w:p w:rsidR="00AB5316" w:rsidRPr="00AB5316" w:rsidRDefault="00AB5316" w:rsidP="00AB5316">
            <w:pPr>
              <w:spacing w:after="0" w:line="240" w:lineRule="auto"/>
              <w:rPr>
                <w:color w:val="000000"/>
                <w:sz w:val="24"/>
                <w:szCs w:val="28"/>
              </w:rPr>
            </w:pPr>
          </w:p>
        </w:tc>
      </w:tr>
      <w:tr w:rsidR="00AB5316" w:rsidRPr="00AB5316" w:rsidTr="002E5D14">
        <w:trPr>
          <w:gridAfter w:val="1"/>
          <w:wAfter w:w="11" w:type="pct"/>
        </w:trPr>
        <w:tc>
          <w:tcPr>
            <w:tcW w:w="2531" w:type="pct"/>
            <w:gridSpan w:val="6"/>
          </w:tcPr>
          <w:p w:rsidR="00AB5316" w:rsidRPr="00AB5316" w:rsidRDefault="00AB5316" w:rsidP="00AB5316">
            <w:pPr>
              <w:tabs>
                <w:tab w:val="left" w:pos="1134"/>
              </w:tabs>
              <w:spacing w:after="0" w:line="360" w:lineRule="auto"/>
              <w:ind w:firstLine="851"/>
              <w:rPr>
                <w:color w:val="000000"/>
                <w:sz w:val="24"/>
                <w:szCs w:val="28"/>
              </w:rPr>
            </w:pPr>
          </w:p>
        </w:tc>
        <w:tc>
          <w:tcPr>
            <w:tcW w:w="2458" w:type="pct"/>
            <w:gridSpan w:val="5"/>
          </w:tcPr>
          <w:p w:rsidR="00AB5316" w:rsidRPr="00AB5316" w:rsidRDefault="00AB5316" w:rsidP="00AB5316">
            <w:pPr>
              <w:spacing w:after="0" w:line="240" w:lineRule="auto"/>
              <w:rPr>
                <w:color w:val="000000"/>
                <w:sz w:val="24"/>
                <w:szCs w:val="28"/>
              </w:rPr>
            </w:pPr>
            <w:r w:rsidRPr="00AB5316">
              <w:rPr>
                <w:color w:val="000000"/>
                <w:sz w:val="24"/>
                <w:szCs w:val="28"/>
              </w:rPr>
              <w:t>кем выдан</w:t>
            </w:r>
          </w:p>
          <w:p w:rsidR="00AB5316" w:rsidRPr="00AB5316" w:rsidRDefault="00AB5316" w:rsidP="00AB5316">
            <w:pPr>
              <w:spacing w:after="0" w:line="240" w:lineRule="auto"/>
              <w:rPr>
                <w:color w:val="000000"/>
                <w:sz w:val="24"/>
                <w:szCs w:val="28"/>
              </w:rPr>
            </w:pPr>
          </w:p>
        </w:tc>
      </w:tr>
      <w:tr w:rsidR="00AB5316" w:rsidRPr="00AB5316" w:rsidTr="002E5D14">
        <w:trPr>
          <w:gridAfter w:val="1"/>
          <w:wAfter w:w="11" w:type="pct"/>
        </w:trPr>
        <w:tc>
          <w:tcPr>
            <w:tcW w:w="2531" w:type="pct"/>
            <w:gridSpan w:val="6"/>
          </w:tcPr>
          <w:p w:rsidR="00AB5316" w:rsidRPr="00AB5316" w:rsidRDefault="00AB5316" w:rsidP="00AB5316">
            <w:pPr>
              <w:tabs>
                <w:tab w:val="left" w:pos="993"/>
              </w:tabs>
              <w:spacing w:after="0" w:line="240" w:lineRule="auto"/>
              <w:rPr>
                <w:sz w:val="24"/>
                <w:szCs w:val="24"/>
              </w:rPr>
            </w:pPr>
            <w:r w:rsidRPr="00AB5316">
              <w:rPr>
                <w:sz w:val="24"/>
                <w:szCs w:val="24"/>
              </w:rPr>
              <w:t xml:space="preserve">адрес регистрации </w:t>
            </w:r>
          </w:p>
        </w:tc>
        <w:tc>
          <w:tcPr>
            <w:tcW w:w="2458" w:type="pct"/>
            <w:gridSpan w:val="5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4"/>
              </w:rPr>
            </w:pPr>
          </w:p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B5316" w:rsidRPr="00AB5316" w:rsidTr="002E5D14">
        <w:trPr>
          <w:gridAfter w:val="1"/>
          <w:wAfter w:w="11" w:type="pct"/>
        </w:trPr>
        <w:tc>
          <w:tcPr>
            <w:tcW w:w="2531" w:type="pct"/>
            <w:gridSpan w:val="6"/>
            <w:vAlign w:val="center"/>
          </w:tcPr>
          <w:p w:rsidR="00AB5316" w:rsidRPr="00AB5316" w:rsidRDefault="00AB5316" w:rsidP="00AB531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AB5316">
              <w:rPr>
                <w:sz w:val="24"/>
                <w:szCs w:val="24"/>
              </w:rPr>
              <w:t xml:space="preserve">фактический адрес проживания </w:t>
            </w:r>
          </w:p>
        </w:tc>
        <w:tc>
          <w:tcPr>
            <w:tcW w:w="2458" w:type="pct"/>
            <w:gridSpan w:val="5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4"/>
              </w:rPr>
            </w:pPr>
          </w:p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B5316" w:rsidRPr="00AB5316" w:rsidTr="002E5D14">
        <w:trPr>
          <w:gridAfter w:val="1"/>
          <w:wAfter w:w="11" w:type="pct"/>
        </w:trPr>
        <w:tc>
          <w:tcPr>
            <w:tcW w:w="2531" w:type="pct"/>
            <w:gridSpan w:val="6"/>
            <w:vAlign w:val="center"/>
          </w:tcPr>
          <w:p w:rsidR="00AB5316" w:rsidRPr="00AB5316" w:rsidRDefault="00AB5316" w:rsidP="00AB531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AB5316">
              <w:rPr>
                <w:rFonts w:eastAsia="Arial Unicode MS"/>
                <w:color w:val="000000"/>
                <w:sz w:val="24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458" w:type="pct"/>
            <w:gridSpan w:val="5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B5316" w:rsidRPr="00AB5316" w:rsidTr="00BF10DF">
        <w:tc>
          <w:tcPr>
            <w:tcW w:w="5000" w:type="pct"/>
            <w:gridSpan w:val="12"/>
          </w:tcPr>
          <w:p w:rsidR="00AB5316" w:rsidRPr="00AB5316" w:rsidRDefault="00AB5316" w:rsidP="00AB5316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AB5316">
              <w:rPr>
                <w:sz w:val="24"/>
                <w:szCs w:val="24"/>
              </w:rPr>
              <w:t>Сведения об участниках приватизации</w:t>
            </w:r>
          </w:p>
        </w:tc>
      </w:tr>
      <w:tr w:rsidR="002E5D14" w:rsidRPr="00AB5316" w:rsidTr="002E5D14">
        <w:tc>
          <w:tcPr>
            <w:tcW w:w="2496" w:type="pct"/>
            <w:gridSpan w:val="5"/>
          </w:tcPr>
          <w:p w:rsidR="002E5D14" w:rsidRPr="0009417A" w:rsidRDefault="002E5D14" w:rsidP="00AB53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417A">
              <w:rPr>
                <w:sz w:val="24"/>
                <w:szCs w:val="24"/>
              </w:rPr>
              <w:t>Сколько человек участвует в приватизации</w:t>
            </w:r>
          </w:p>
        </w:tc>
        <w:tc>
          <w:tcPr>
            <w:tcW w:w="2504" w:type="pct"/>
            <w:gridSpan w:val="7"/>
          </w:tcPr>
          <w:p w:rsidR="002E5D14" w:rsidRPr="0009417A" w:rsidRDefault="0009417A" w:rsidP="00AB53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417A">
              <w:rPr>
                <w:sz w:val="24"/>
                <w:szCs w:val="24"/>
              </w:rPr>
              <w:t>1</w:t>
            </w:r>
          </w:p>
        </w:tc>
      </w:tr>
      <w:tr w:rsidR="00AB5316" w:rsidRPr="00AB5316" w:rsidTr="0009417A">
        <w:tc>
          <w:tcPr>
            <w:tcW w:w="285" w:type="pct"/>
          </w:tcPr>
          <w:p w:rsidR="00AB5316" w:rsidRPr="00AB5316" w:rsidRDefault="00AB5316" w:rsidP="00AB5316">
            <w:pPr>
              <w:spacing w:after="0" w:line="240" w:lineRule="auto"/>
              <w:jc w:val="center"/>
              <w:rPr>
                <w:szCs w:val="28"/>
              </w:rPr>
            </w:pPr>
            <w:r w:rsidRPr="00AB5316">
              <w:rPr>
                <w:szCs w:val="28"/>
              </w:rPr>
              <w:t>№</w:t>
            </w:r>
          </w:p>
        </w:tc>
        <w:tc>
          <w:tcPr>
            <w:tcW w:w="1701" w:type="pct"/>
            <w:gridSpan w:val="3"/>
          </w:tcPr>
          <w:p w:rsidR="00AB5316" w:rsidRPr="00AB5316" w:rsidRDefault="00AB5316" w:rsidP="00AB5316">
            <w:pPr>
              <w:spacing w:after="0" w:line="240" w:lineRule="auto"/>
              <w:jc w:val="center"/>
              <w:rPr>
                <w:szCs w:val="28"/>
              </w:rPr>
            </w:pPr>
            <w:r w:rsidRPr="00AB5316">
              <w:rPr>
                <w:szCs w:val="28"/>
              </w:rPr>
              <w:t>ФИО</w:t>
            </w:r>
          </w:p>
        </w:tc>
        <w:tc>
          <w:tcPr>
            <w:tcW w:w="1454" w:type="pct"/>
            <w:gridSpan w:val="5"/>
            <w:vAlign w:val="center"/>
          </w:tcPr>
          <w:p w:rsidR="00AB5316" w:rsidRPr="00AB5316" w:rsidRDefault="00AB5316" w:rsidP="00AB5316">
            <w:pPr>
              <w:spacing w:after="0" w:line="240" w:lineRule="auto"/>
              <w:jc w:val="center"/>
              <w:rPr>
                <w:szCs w:val="28"/>
              </w:rPr>
            </w:pPr>
            <w:r w:rsidRPr="00AB5316">
              <w:rPr>
                <w:szCs w:val="28"/>
              </w:rPr>
              <w:t>Документ, удостоверяющий личность</w:t>
            </w:r>
          </w:p>
        </w:tc>
        <w:tc>
          <w:tcPr>
            <w:tcW w:w="747" w:type="pct"/>
            <w:vAlign w:val="center"/>
          </w:tcPr>
          <w:p w:rsidR="00AB5316" w:rsidRPr="00AB5316" w:rsidRDefault="00AB5316" w:rsidP="00AB5316">
            <w:pPr>
              <w:spacing w:after="0" w:line="240" w:lineRule="auto"/>
              <w:jc w:val="center"/>
              <w:rPr>
                <w:szCs w:val="28"/>
              </w:rPr>
            </w:pPr>
            <w:r w:rsidRPr="00AB5316">
              <w:rPr>
                <w:szCs w:val="28"/>
              </w:rPr>
              <w:t>СНИЛС</w:t>
            </w:r>
          </w:p>
        </w:tc>
        <w:tc>
          <w:tcPr>
            <w:tcW w:w="813" w:type="pct"/>
            <w:gridSpan w:val="2"/>
            <w:vAlign w:val="center"/>
          </w:tcPr>
          <w:p w:rsidR="00AB5316" w:rsidRPr="00AB5316" w:rsidRDefault="00AB5316" w:rsidP="00AB5316">
            <w:pPr>
              <w:spacing w:after="0" w:line="240" w:lineRule="auto"/>
              <w:jc w:val="center"/>
              <w:rPr>
                <w:szCs w:val="28"/>
              </w:rPr>
            </w:pPr>
            <w:r w:rsidRPr="00AB5316">
              <w:rPr>
                <w:szCs w:val="28"/>
              </w:rPr>
              <w:t>дата рождения</w:t>
            </w:r>
          </w:p>
        </w:tc>
      </w:tr>
      <w:tr w:rsidR="0009417A" w:rsidRPr="00AB5316" w:rsidTr="0009417A">
        <w:tc>
          <w:tcPr>
            <w:tcW w:w="285" w:type="pct"/>
          </w:tcPr>
          <w:p w:rsidR="0009417A" w:rsidRPr="00AB5316" w:rsidRDefault="0009417A" w:rsidP="0009417A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1701" w:type="pct"/>
            <w:gridSpan w:val="3"/>
          </w:tcPr>
          <w:p w:rsidR="0009417A" w:rsidRPr="00AB5316" w:rsidRDefault="0009417A" w:rsidP="0009417A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Иванов Иван Иванович</w:t>
            </w:r>
          </w:p>
        </w:tc>
        <w:tc>
          <w:tcPr>
            <w:tcW w:w="1454" w:type="pct"/>
            <w:gridSpan w:val="5"/>
            <w:vAlign w:val="center"/>
          </w:tcPr>
          <w:p w:rsidR="0009417A" w:rsidRPr="00AB5316" w:rsidRDefault="0009417A" w:rsidP="0009417A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паспорт </w:t>
            </w:r>
            <w:r>
              <w:rPr>
                <w:sz w:val="24"/>
                <w:szCs w:val="24"/>
              </w:rPr>
              <w:t>03 02 № 958896</w:t>
            </w:r>
          </w:p>
        </w:tc>
        <w:tc>
          <w:tcPr>
            <w:tcW w:w="747" w:type="pct"/>
            <w:vAlign w:val="center"/>
          </w:tcPr>
          <w:p w:rsidR="0009417A" w:rsidRPr="00AB5316" w:rsidRDefault="0009417A" w:rsidP="0009417A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119-280-369-89</w:t>
            </w:r>
          </w:p>
        </w:tc>
        <w:tc>
          <w:tcPr>
            <w:tcW w:w="813" w:type="pct"/>
            <w:gridSpan w:val="2"/>
            <w:vAlign w:val="center"/>
          </w:tcPr>
          <w:p w:rsidR="0009417A" w:rsidRPr="00AB5316" w:rsidRDefault="0009417A" w:rsidP="0009417A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14.01.1997</w:t>
            </w:r>
          </w:p>
        </w:tc>
      </w:tr>
      <w:tr w:rsidR="00AB5316" w:rsidRPr="00AB5316" w:rsidTr="0009417A">
        <w:tc>
          <w:tcPr>
            <w:tcW w:w="285" w:type="pct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1701" w:type="pct"/>
            <w:gridSpan w:val="3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1454" w:type="pct"/>
            <w:gridSpan w:val="5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813" w:type="pct"/>
            <w:gridSpan w:val="2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AB5316" w:rsidRPr="00AB5316" w:rsidTr="0009417A">
        <w:tc>
          <w:tcPr>
            <w:tcW w:w="285" w:type="pct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1701" w:type="pct"/>
            <w:gridSpan w:val="3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1454" w:type="pct"/>
            <w:gridSpan w:val="5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813" w:type="pct"/>
            <w:gridSpan w:val="2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AB5316" w:rsidRPr="00AB5316" w:rsidTr="0009417A">
        <w:tc>
          <w:tcPr>
            <w:tcW w:w="285" w:type="pct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1701" w:type="pct"/>
            <w:gridSpan w:val="3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1454" w:type="pct"/>
            <w:gridSpan w:val="5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813" w:type="pct"/>
            <w:gridSpan w:val="2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AB5316" w:rsidRPr="00AB5316" w:rsidTr="0009417A">
        <w:tc>
          <w:tcPr>
            <w:tcW w:w="285" w:type="pct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1701" w:type="pct"/>
            <w:gridSpan w:val="3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1454" w:type="pct"/>
            <w:gridSpan w:val="5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813" w:type="pct"/>
            <w:gridSpan w:val="2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AB5316" w:rsidRPr="00AB5316" w:rsidTr="0009417A">
        <w:tc>
          <w:tcPr>
            <w:tcW w:w="285" w:type="pct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1701" w:type="pct"/>
            <w:gridSpan w:val="3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1454" w:type="pct"/>
            <w:gridSpan w:val="5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813" w:type="pct"/>
            <w:gridSpan w:val="2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AB5316" w:rsidRPr="00AB5316" w:rsidTr="0009417A">
        <w:tc>
          <w:tcPr>
            <w:tcW w:w="285" w:type="pct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1701" w:type="pct"/>
            <w:gridSpan w:val="3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1454" w:type="pct"/>
            <w:gridSpan w:val="5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813" w:type="pct"/>
            <w:gridSpan w:val="2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AB5316" w:rsidRPr="00AB5316" w:rsidTr="0009417A">
        <w:tc>
          <w:tcPr>
            <w:tcW w:w="285" w:type="pct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1701" w:type="pct"/>
            <w:gridSpan w:val="3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1454" w:type="pct"/>
            <w:gridSpan w:val="5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813" w:type="pct"/>
            <w:gridSpan w:val="2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AB5316" w:rsidRPr="00AB5316" w:rsidTr="0009417A">
        <w:tc>
          <w:tcPr>
            <w:tcW w:w="285" w:type="pct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1701" w:type="pct"/>
            <w:gridSpan w:val="3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1454" w:type="pct"/>
            <w:gridSpan w:val="5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813" w:type="pct"/>
            <w:gridSpan w:val="2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AB5316" w:rsidRPr="00AB5316" w:rsidTr="0009417A">
        <w:tc>
          <w:tcPr>
            <w:tcW w:w="285" w:type="pct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1701" w:type="pct"/>
            <w:gridSpan w:val="3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1454" w:type="pct"/>
            <w:gridSpan w:val="5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813" w:type="pct"/>
            <w:gridSpan w:val="2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AB5316" w:rsidRPr="00AB5316" w:rsidTr="0009417A">
        <w:tc>
          <w:tcPr>
            <w:tcW w:w="285" w:type="pct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1701" w:type="pct"/>
            <w:gridSpan w:val="3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1454" w:type="pct"/>
            <w:gridSpan w:val="5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813" w:type="pct"/>
            <w:gridSpan w:val="2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AB5316" w:rsidRPr="00AB5316" w:rsidTr="0009417A">
        <w:tc>
          <w:tcPr>
            <w:tcW w:w="285" w:type="pct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1701" w:type="pct"/>
            <w:gridSpan w:val="3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1454" w:type="pct"/>
            <w:gridSpan w:val="5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813" w:type="pct"/>
            <w:gridSpan w:val="2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AB5316" w:rsidRPr="00AB5316" w:rsidTr="0009417A">
        <w:tc>
          <w:tcPr>
            <w:tcW w:w="285" w:type="pct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1701" w:type="pct"/>
            <w:gridSpan w:val="3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1454" w:type="pct"/>
            <w:gridSpan w:val="5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813" w:type="pct"/>
            <w:gridSpan w:val="2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AB5316" w:rsidRPr="00AB5316" w:rsidTr="0009417A">
        <w:tc>
          <w:tcPr>
            <w:tcW w:w="285" w:type="pct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1701" w:type="pct"/>
            <w:gridSpan w:val="3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1454" w:type="pct"/>
            <w:gridSpan w:val="5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813" w:type="pct"/>
            <w:gridSpan w:val="2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AB5316" w:rsidRPr="00AB5316" w:rsidTr="0009417A">
        <w:tc>
          <w:tcPr>
            <w:tcW w:w="285" w:type="pct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1701" w:type="pct"/>
            <w:gridSpan w:val="3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1454" w:type="pct"/>
            <w:gridSpan w:val="5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813" w:type="pct"/>
            <w:gridSpan w:val="2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AB5316" w:rsidRPr="00AB5316" w:rsidTr="0009417A">
        <w:tc>
          <w:tcPr>
            <w:tcW w:w="285" w:type="pct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1701" w:type="pct"/>
            <w:gridSpan w:val="3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1454" w:type="pct"/>
            <w:gridSpan w:val="5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813" w:type="pct"/>
            <w:gridSpan w:val="2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AB5316" w:rsidRPr="00AB5316" w:rsidTr="0009417A">
        <w:tc>
          <w:tcPr>
            <w:tcW w:w="285" w:type="pct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1701" w:type="pct"/>
            <w:gridSpan w:val="3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1454" w:type="pct"/>
            <w:gridSpan w:val="5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813" w:type="pct"/>
            <w:gridSpan w:val="2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AB5316" w:rsidRPr="00AB5316" w:rsidTr="0009417A">
        <w:tc>
          <w:tcPr>
            <w:tcW w:w="285" w:type="pct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1701" w:type="pct"/>
            <w:gridSpan w:val="3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1454" w:type="pct"/>
            <w:gridSpan w:val="5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813" w:type="pct"/>
            <w:gridSpan w:val="2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AB5316" w:rsidRPr="00AB5316" w:rsidTr="0009417A">
        <w:tc>
          <w:tcPr>
            <w:tcW w:w="285" w:type="pct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1701" w:type="pct"/>
            <w:gridSpan w:val="3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1454" w:type="pct"/>
            <w:gridSpan w:val="5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813" w:type="pct"/>
            <w:gridSpan w:val="2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AB5316" w:rsidRPr="00AB5316" w:rsidTr="0009417A">
        <w:tc>
          <w:tcPr>
            <w:tcW w:w="285" w:type="pct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1701" w:type="pct"/>
            <w:gridSpan w:val="3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1454" w:type="pct"/>
            <w:gridSpan w:val="5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813" w:type="pct"/>
            <w:gridSpan w:val="2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AB5316" w:rsidRPr="00AB5316" w:rsidTr="0009417A">
        <w:tc>
          <w:tcPr>
            <w:tcW w:w="285" w:type="pct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1701" w:type="pct"/>
            <w:gridSpan w:val="3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1454" w:type="pct"/>
            <w:gridSpan w:val="5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813" w:type="pct"/>
            <w:gridSpan w:val="2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AB5316" w:rsidRPr="00AB5316" w:rsidTr="0009417A">
        <w:tc>
          <w:tcPr>
            <w:tcW w:w="285" w:type="pct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1701" w:type="pct"/>
            <w:gridSpan w:val="3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1454" w:type="pct"/>
            <w:gridSpan w:val="5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813" w:type="pct"/>
            <w:gridSpan w:val="2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AB5316" w:rsidRPr="00AB5316" w:rsidTr="0009417A">
        <w:tc>
          <w:tcPr>
            <w:tcW w:w="285" w:type="pct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1701" w:type="pct"/>
            <w:gridSpan w:val="3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1454" w:type="pct"/>
            <w:gridSpan w:val="5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813" w:type="pct"/>
            <w:gridSpan w:val="2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AB5316" w:rsidRPr="00AB5316" w:rsidTr="0009417A">
        <w:tc>
          <w:tcPr>
            <w:tcW w:w="285" w:type="pct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1701" w:type="pct"/>
            <w:gridSpan w:val="3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1454" w:type="pct"/>
            <w:gridSpan w:val="5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813" w:type="pct"/>
            <w:gridSpan w:val="2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AB5316" w:rsidRPr="00AB5316" w:rsidTr="00BF10DF">
        <w:tc>
          <w:tcPr>
            <w:tcW w:w="5000" w:type="pct"/>
            <w:gridSpan w:val="12"/>
          </w:tcPr>
          <w:p w:rsidR="00AB5316" w:rsidRPr="00AB5316" w:rsidRDefault="00AB5316" w:rsidP="00AB5316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AB5316">
              <w:rPr>
                <w:sz w:val="24"/>
                <w:szCs w:val="28"/>
              </w:rPr>
              <w:t>Сведения о документе, подтверждающем право пользования жилым помещением</w:t>
            </w:r>
          </w:p>
        </w:tc>
      </w:tr>
      <w:tr w:rsidR="00AB5316" w:rsidRPr="00AB5316" w:rsidTr="002E5D14">
        <w:tc>
          <w:tcPr>
            <w:tcW w:w="1024" w:type="pct"/>
            <w:gridSpan w:val="2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  <w:r w:rsidRPr="00AB5316">
              <w:rPr>
                <w:sz w:val="24"/>
                <w:szCs w:val="24"/>
              </w:rPr>
              <w:lastRenderedPageBreak/>
              <w:t>Номер</w:t>
            </w:r>
          </w:p>
        </w:tc>
        <w:tc>
          <w:tcPr>
            <w:tcW w:w="3976" w:type="pct"/>
            <w:gridSpan w:val="10"/>
            <w:vAlign w:val="center"/>
          </w:tcPr>
          <w:p w:rsidR="00AB5316" w:rsidRPr="00AB5316" w:rsidRDefault="0009417A" w:rsidP="00AB5316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</w:tr>
      <w:tr w:rsidR="0009417A" w:rsidRPr="00AB5316" w:rsidTr="002E5D14">
        <w:tc>
          <w:tcPr>
            <w:tcW w:w="1024" w:type="pct"/>
            <w:gridSpan w:val="2"/>
          </w:tcPr>
          <w:p w:rsidR="0009417A" w:rsidRPr="00AB5316" w:rsidRDefault="0009417A" w:rsidP="0009417A">
            <w:pPr>
              <w:spacing w:after="0" w:line="240" w:lineRule="auto"/>
              <w:rPr>
                <w:sz w:val="24"/>
                <w:szCs w:val="28"/>
              </w:rPr>
            </w:pPr>
            <w:r w:rsidRPr="00AB5316">
              <w:rPr>
                <w:sz w:val="24"/>
                <w:szCs w:val="28"/>
              </w:rPr>
              <w:t>Дата</w:t>
            </w:r>
          </w:p>
        </w:tc>
        <w:tc>
          <w:tcPr>
            <w:tcW w:w="3976" w:type="pct"/>
            <w:gridSpan w:val="10"/>
            <w:vAlign w:val="center"/>
          </w:tcPr>
          <w:p w:rsidR="0009417A" w:rsidRPr="00AB5316" w:rsidRDefault="0009417A" w:rsidP="0009417A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21.04.2021</w:t>
            </w:r>
          </w:p>
        </w:tc>
      </w:tr>
      <w:tr w:rsidR="0009417A" w:rsidRPr="00AB5316" w:rsidTr="002E5D14">
        <w:tc>
          <w:tcPr>
            <w:tcW w:w="1024" w:type="pct"/>
            <w:gridSpan w:val="2"/>
          </w:tcPr>
          <w:p w:rsidR="0009417A" w:rsidRPr="00AB5316" w:rsidRDefault="0009417A" w:rsidP="0009417A">
            <w:pPr>
              <w:spacing w:after="0" w:line="240" w:lineRule="auto"/>
              <w:rPr>
                <w:sz w:val="24"/>
                <w:szCs w:val="28"/>
              </w:rPr>
            </w:pPr>
            <w:r w:rsidRPr="00AB5316">
              <w:rPr>
                <w:sz w:val="24"/>
                <w:szCs w:val="28"/>
              </w:rPr>
              <w:t>Кем выдан</w:t>
            </w:r>
          </w:p>
        </w:tc>
        <w:tc>
          <w:tcPr>
            <w:tcW w:w="3976" w:type="pct"/>
            <w:gridSpan w:val="10"/>
            <w:vAlign w:val="center"/>
          </w:tcPr>
          <w:p w:rsidR="0009417A" w:rsidRPr="00AB5316" w:rsidRDefault="0009417A" w:rsidP="0009417A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Администрацией муниципального образования </w:t>
            </w:r>
            <w:proofErr w:type="spellStart"/>
            <w:r>
              <w:rPr>
                <w:sz w:val="24"/>
                <w:szCs w:val="28"/>
              </w:rPr>
              <w:t>Тимашевский</w:t>
            </w:r>
            <w:proofErr w:type="spellEnd"/>
            <w:r>
              <w:rPr>
                <w:sz w:val="24"/>
                <w:szCs w:val="28"/>
              </w:rPr>
              <w:t xml:space="preserve"> район</w:t>
            </w:r>
          </w:p>
        </w:tc>
      </w:tr>
      <w:tr w:rsidR="00AB5316" w:rsidRPr="00AB5316" w:rsidTr="00BF10DF">
        <w:tc>
          <w:tcPr>
            <w:tcW w:w="5000" w:type="pct"/>
            <w:gridSpan w:val="12"/>
          </w:tcPr>
          <w:p w:rsidR="00AB5316" w:rsidRPr="00AB5316" w:rsidRDefault="00AB5316" w:rsidP="00AB5316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AB5316">
              <w:rPr>
                <w:sz w:val="24"/>
                <w:szCs w:val="24"/>
              </w:rPr>
              <w:t>Сведения о приватизируемом жилом помещении (объекте)</w:t>
            </w:r>
          </w:p>
        </w:tc>
      </w:tr>
      <w:tr w:rsidR="00AB5316" w:rsidRPr="00AB5316" w:rsidTr="002E5D14">
        <w:tc>
          <w:tcPr>
            <w:tcW w:w="1024" w:type="pct"/>
            <w:gridSpan w:val="2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  <w:r w:rsidRPr="00AB5316">
              <w:rPr>
                <w:sz w:val="24"/>
                <w:szCs w:val="28"/>
              </w:rPr>
              <w:t>Адрес</w:t>
            </w:r>
          </w:p>
        </w:tc>
        <w:tc>
          <w:tcPr>
            <w:tcW w:w="3976" w:type="pct"/>
            <w:gridSpan w:val="10"/>
            <w:vAlign w:val="center"/>
          </w:tcPr>
          <w:p w:rsidR="00AB5316" w:rsidRPr="0009417A" w:rsidRDefault="0009417A" w:rsidP="00AB53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Тимашевск, ул. Красная, 88.</w:t>
            </w:r>
          </w:p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AB5316" w:rsidRPr="00AB5316" w:rsidTr="00BF10DF">
        <w:tc>
          <w:tcPr>
            <w:tcW w:w="5000" w:type="pct"/>
            <w:gridSpan w:val="12"/>
            <w:vAlign w:val="center"/>
          </w:tcPr>
          <w:p w:rsidR="00AB5316" w:rsidRPr="00AB5316" w:rsidRDefault="00AB5316" w:rsidP="00AB5316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AB5316">
              <w:rPr>
                <w:sz w:val="24"/>
                <w:szCs w:val="28"/>
              </w:rPr>
              <w:t>Способ предоставления</w:t>
            </w:r>
          </w:p>
        </w:tc>
      </w:tr>
      <w:tr w:rsidR="002E5D14" w:rsidRPr="00AB5316" w:rsidTr="002E5D14">
        <w:tc>
          <w:tcPr>
            <w:tcW w:w="1280" w:type="pct"/>
            <w:gridSpan w:val="3"/>
            <w:vMerge w:val="restart"/>
          </w:tcPr>
          <w:p w:rsidR="002E5D14" w:rsidRPr="00AB5316" w:rsidRDefault="002E5D14" w:rsidP="002E5D14">
            <w:pPr>
              <w:spacing w:after="0" w:line="240" w:lineRule="auto"/>
              <w:rPr>
                <w:sz w:val="24"/>
                <w:szCs w:val="28"/>
              </w:rPr>
            </w:pPr>
            <w:r w:rsidRPr="00AB5316">
              <w:rPr>
                <w:sz w:val="24"/>
                <w:szCs w:val="28"/>
              </w:rPr>
              <w:t>Кто обращается за услугой?</w:t>
            </w:r>
          </w:p>
        </w:tc>
        <w:tc>
          <w:tcPr>
            <w:tcW w:w="1511" w:type="pct"/>
            <w:gridSpan w:val="5"/>
            <w:vAlign w:val="center"/>
          </w:tcPr>
          <w:p w:rsidR="002E5D14" w:rsidRPr="00AB5316" w:rsidRDefault="002E5D14" w:rsidP="002E5D14">
            <w:pPr>
              <w:spacing w:after="0" w:line="240" w:lineRule="auto"/>
              <w:rPr>
                <w:sz w:val="24"/>
                <w:szCs w:val="28"/>
              </w:rPr>
            </w:pPr>
            <w:r w:rsidRPr="00AB5316">
              <w:rPr>
                <w:sz w:val="24"/>
                <w:szCs w:val="28"/>
              </w:rPr>
              <w:t xml:space="preserve">заявитель, единственный участник приватизации </w:t>
            </w:r>
          </w:p>
        </w:tc>
        <w:tc>
          <w:tcPr>
            <w:tcW w:w="2209" w:type="pct"/>
            <w:gridSpan w:val="4"/>
          </w:tcPr>
          <w:p w:rsidR="002E5D14" w:rsidRPr="0009417A" w:rsidRDefault="002E5D14" w:rsidP="002E5D14">
            <w:pPr>
              <w:spacing w:after="0" w:line="240" w:lineRule="auto"/>
              <w:rPr>
                <w:sz w:val="24"/>
                <w:szCs w:val="24"/>
              </w:rPr>
            </w:pPr>
            <w:r w:rsidRPr="0009417A">
              <w:rPr>
                <w:rFonts w:eastAsia="Times New Roman"/>
                <w:sz w:val="24"/>
                <w:szCs w:val="24"/>
              </w:rPr>
              <w:t>Выберите данную категорию в случае, если в жилом помещении вы проживаете один или другие граждане, имеющие право пользования жилым помещением, отказываются от участия в приватизации</w:t>
            </w:r>
          </w:p>
        </w:tc>
      </w:tr>
      <w:tr w:rsidR="002E5D14" w:rsidRPr="00AB5316" w:rsidTr="002E5D14">
        <w:tc>
          <w:tcPr>
            <w:tcW w:w="1280" w:type="pct"/>
            <w:gridSpan w:val="3"/>
            <w:vMerge/>
          </w:tcPr>
          <w:p w:rsidR="002E5D14" w:rsidRPr="00AB5316" w:rsidRDefault="002E5D14" w:rsidP="002E5D14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1511" w:type="pct"/>
            <w:gridSpan w:val="5"/>
            <w:vAlign w:val="center"/>
          </w:tcPr>
          <w:p w:rsidR="002E5D14" w:rsidRPr="00AB5316" w:rsidRDefault="002E5D14" w:rsidP="002E5D14">
            <w:pPr>
              <w:spacing w:after="0" w:line="240" w:lineRule="auto"/>
              <w:rPr>
                <w:sz w:val="24"/>
                <w:szCs w:val="28"/>
              </w:rPr>
            </w:pPr>
            <w:r w:rsidRPr="00AB5316">
              <w:rPr>
                <w:sz w:val="24"/>
                <w:szCs w:val="28"/>
              </w:rPr>
              <w:t xml:space="preserve">заявитель, подаю за себя и за других участников приватизации </w:t>
            </w:r>
          </w:p>
        </w:tc>
        <w:tc>
          <w:tcPr>
            <w:tcW w:w="2209" w:type="pct"/>
            <w:gridSpan w:val="4"/>
          </w:tcPr>
          <w:p w:rsidR="002E5D14" w:rsidRPr="0009417A" w:rsidRDefault="002E5D14" w:rsidP="002E5D14">
            <w:pPr>
              <w:spacing w:after="0" w:line="240" w:lineRule="auto"/>
              <w:rPr>
                <w:sz w:val="24"/>
                <w:szCs w:val="24"/>
              </w:rPr>
            </w:pPr>
            <w:r w:rsidRPr="0009417A">
              <w:rPr>
                <w:sz w:val="24"/>
                <w:szCs w:val="24"/>
              </w:rPr>
              <w:t>Выберите данную категорию в случае, если вместе с вами в жилом помещении проживают другие граждане, имеющие право пользования жилым помещением, и они будут участвовать в приватизации</w:t>
            </w:r>
          </w:p>
          <w:p w:rsidR="002E5D14" w:rsidRPr="0009417A" w:rsidRDefault="002E5D14" w:rsidP="002E5D1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E5D14" w:rsidRPr="00AB5316" w:rsidTr="002E5D14">
        <w:tc>
          <w:tcPr>
            <w:tcW w:w="1280" w:type="pct"/>
            <w:gridSpan w:val="3"/>
            <w:vMerge/>
          </w:tcPr>
          <w:p w:rsidR="002E5D14" w:rsidRPr="00AB5316" w:rsidRDefault="002E5D14" w:rsidP="002E5D14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1511" w:type="pct"/>
            <w:gridSpan w:val="5"/>
            <w:vAlign w:val="center"/>
          </w:tcPr>
          <w:p w:rsidR="002E5D14" w:rsidRPr="00AB5316" w:rsidRDefault="002E5D14" w:rsidP="002E5D14">
            <w:pPr>
              <w:spacing w:after="0" w:line="240" w:lineRule="auto"/>
              <w:rPr>
                <w:sz w:val="24"/>
                <w:szCs w:val="28"/>
              </w:rPr>
            </w:pPr>
            <w:r w:rsidRPr="00AB5316">
              <w:rPr>
                <w:sz w:val="24"/>
                <w:szCs w:val="28"/>
              </w:rPr>
              <w:t>опекун, попечитель, приемный родитель или иной законный представитель несовершеннолетнего</w:t>
            </w:r>
          </w:p>
        </w:tc>
        <w:tc>
          <w:tcPr>
            <w:tcW w:w="2209" w:type="pct"/>
            <w:gridSpan w:val="4"/>
          </w:tcPr>
          <w:p w:rsidR="002E5D14" w:rsidRPr="0009417A" w:rsidRDefault="002E5D14" w:rsidP="002E5D14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9417A">
              <w:rPr>
                <w:rFonts w:eastAsia="Times New Roman"/>
                <w:sz w:val="24"/>
                <w:szCs w:val="24"/>
              </w:rPr>
              <w:t>Выберите данную категорию в случае, если в жилом помещении проживают исключительно несовершеннолетние дети, дети - сироты или оставшиеся без попечения родителей</w:t>
            </w:r>
          </w:p>
        </w:tc>
      </w:tr>
      <w:tr w:rsidR="002E5D14" w:rsidRPr="00AB5316" w:rsidTr="002E5D14">
        <w:tc>
          <w:tcPr>
            <w:tcW w:w="1280" w:type="pct"/>
            <w:gridSpan w:val="3"/>
            <w:vMerge/>
          </w:tcPr>
          <w:p w:rsidR="002E5D14" w:rsidRPr="00AB5316" w:rsidRDefault="002E5D14" w:rsidP="002E5D14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1511" w:type="pct"/>
            <w:gridSpan w:val="5"/>
            <w:vAlign w:val="center"/>
          </w:tcPr>
          <w:p w:rsidR="002E5D14" w:rsidRPr="00AB5316" w:rsidRDefault="002E5D14" w:rsidP="002E5D14">
            <w:pPr>
              <w:spacing w:after="0" w:line="240" w:lineRule="auto"/>
              <w:rPr>
                <w:sz w:val="24"/>
                <w:szCs w:val="28"/>
              </w:rPr>
            </w:pPr>
            <w:r w:rsidRPr="00AB5316">
              <w:rPr>
                <w:sz w:val="24"/>
                <w:szCs w:val="28"/>
              </w:rPr>
              <w:t>иные представители</w:t>
            </w:r>
          </w:p>
        </w:tc>
        <w:tc>
          <w:tcPr>
            <w:tcW w:w="2209" w:type="pct"/>
            <w:gridSpan w:val="4"/>
          </w:tcPr>
          <w:p w:rsidR="002E5D14" w:rsidRPr="0009417A" w:rsidRDefault="002E5D14" w:rsidP="002E5D14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proofErr w:type="gramStart"/>
            <w:r w:rsidRPr="0009417A">
              <w:rPr>
                <w:rFonts w:eastAsia="Times New Roman"/>
                <w:sz w:val="24"/>
                <w:szCs w:val="24"/>
              </w:rPr>
              <w:t>Например</w:t>
            </w:r>
            <w:proofErr w:type="gramEnd"/>
            <w:r w:rsidRPr="0009417A">
              <w:rPr>
                <w:rFonts w:eastAsia="Times New Roman"/>
                <w:sz w:val="24"/>
                <w:szCs w:val="24"/>
              </w:rPr>
              <w:t>: представитель по доверенности от участников приватизации</w:t>
            </w:r>
          </w:p>
          <w:p w:rsidR="002E5D14" w:rsidRPr="0009417A" w:rsidRDefault="002E5D14" w:rsidP="002E5D1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B5316" w:rsidRPr="00AB5316" w:rsidTr="002E5D14">
        <w:tc>
          <w:tcPr>
            <w:tcW w:w="2564" w:type="pct"/>
            <w:gridSpan w:val="7"/>
            <w:vMerge w:val="restart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  <w:r w:rsidRPr="00AB5316">
              <w:rPr>
                <w:sz w:val="24"/>
                <w:szCs w:val="24"/>
              </w:rPr>
              <w:t>Кто-то из зарегистрированных в жилом помещении отказывается от участия в приватизации?</w:t>
            </w:r>
          </w:p>
        </w:tc>
        <w:tc>
          <w:tcPr>
            <w:tcW w:w="2436" w:type="pct"/>
            <w:gridSpan w:val="5"/>
            <w:vAlign w:val="center"/>
          </w:tcPr>
          <w:p w:rsidR="00AB5316" w:rsidRPr="0009417A" w:rsidRDefault="0009417A" w:rsidP="00AB5316">
            <w:pPr>
              <w:spacing w:after="0" w:line="240" w:lineRule="auto"/>
              <w:rPr>
                <w:sz w:val="24"/>
                <w:szCs w:val="28"/>
                <w:lang w:val="en-US"/>
              </w:rPr>
            </w:pPr>
            <w:r w:rsidRPr="00AB5316">
              <w:rPr>
                <w:sz w:val="24"/>
                <w:szCs w:val="28"/>
              </w:rPr>
              <w:t>Н</w:t>
            </w:r>
            <w:r w:rsidR="00AB5316" w:rsidRPr="00AB5316">
              <w:rPr>
                <w:sz w:val="24"/>
                <w:szCs w:val="28"/>
              </w:rPr>
              <w:t>ет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  <w:lang w:val="en-US"/>
              </w:rPr>
              <w:t>V</w:t>
            </w:r>
          </w:p>
        </w:tc>
      </w:tr>
      <w:tr w:rsidR="00AB5316" w:rsidRPr="00AB5316" w:rsidTr="002E5D14">
        <w:tc>
          <w:tcPr>
            <w:tcW w:w="2564" w:type="pct"/>
            <w:gridSpan w:val="7"/>
            <w:vMerge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36" w:type="pct"/>
            <w:gridSpan w:val="5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  <w:r w:rsidRPr="00AB5316">
              <w:rPr>
                <w:sz w:val="24"/>
                <w:szCs w:val="28"/>
              </w:rPr>
              <w:t>да</w:t>
            </w:r>
          </w:p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  <w:r w:rsidRPr="00AB5316">
              <w:rPr>
                <w:sz w:val="24"/>
                <w:szCs w:val="28"/>
              </w:rPr>
              <w:t>укажите кто:</w:t>
            </w:r>
          </w:p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AB5316" w:rsidRPr="00AB5316" w:rsidTr="002E5D14">
        <w:tc>
          <w:tcPr>
            <w:tcW w:w="2564" w:type="pct"/>
            <w:gridSpan w:val="7"/>
            <w:vMerge w:val="restart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  <w:r w:rsidRPr="00AB5316">
              <w:rPr>
                <w:sz w:val="24"/>
                <w:szCs w:val="28"/>
              </w:rPr>
              <w:t>Заключалось ли ранее с кем-то из участников приватизации соглашение о расторжении договора передачи жилого помещения в собственность граждан?</w:t>
            </w:r>
          </w:p>
        </w:tc>
        <w:tc>
          <w:tcPr>
            <w:tcW w:w="2436" w:type="pct"/>
            <w:gridSpan w:val="5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  <w:r w:rsidRPr="00AB5316">
              <w:rPr>
                <w:sz w:val="24"/>
                <w:szCs w:val="28"/>
              </w:rPr>
              <w:t>соглашение заключалось</w:t>
            </w:r>
          </w:p>
          <w:p w:rsidR="00AB5316" w:rsidRPr="0009417A" w:rsidRDefault="00AB5316" w:rsidP="00AB5316">
            <w:pPr>
              <w:spacing w:after="0" w:line="240" w:lineRule="auto"/>
              <w:rPr>
                <w:sz w:val="24"/>
                <w:szCs w:val="28"/>
                <w:lang w:val="en-US"/>
              </w:rPr>
            </w:pPr>
          </w:p>
        </w:tc>
      </w:tr>
      <w:tr w:rsidR="00AB5316" w:rsidRPr="00AB5316" w:rsidTr="002E5D14">
        <w:tc>
          <w:tcPr>
            <w:tcW w:w="2564" w:type="pct"/>
            <w:gridSpan w:val="7"/>
            <w:vMerge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2436" w:type="pct"/>
            <w:gridSpan w:val="5"/>
            <w:vAlign w:val="center"/>
          </w:tcPr>
          <w:p w:rsidR="00AB5316" w:rsidRPr="0009417A" w:rsidRDefault="00AB5316" w:rsidP="00AB5316">
            <w:pPr>
              <w:spacing w:after="0" w:line="240" w:lineRule="auto"/>
              <w:rPr>
                <w:sz w:val="24"/>
                <w:szCs w:val="28"/>
                <w:lang w:val="en-US"/>
              </w:rPr>
            </w:pPr>
            <w:r w:rsidRPr="00AB5316">
              <w:rPr>
                <w:sz w:val="24"/>
                <w:szCs w:val="28"/>
              </w:rPr>
              <w:t>соглашение не заключалось</w:t>
            </w:r>
            <w:r w:rsidR="0009417A">
              <w:rPr>
                <w:sz w:val="24"/>
                <w:szCs w:val="28"/>
                <w:lang w:val="en-US"/>
              </w:rPr>
              <w:t xml:space="preserve"> V</w:t>
            </w:r>
          </w:p>
        </w:tc>
      </w:tr>
      <w:tr w:rsidR="00AB5316" w:rsidRPr="00AB5316" w:rsidTr="002E5D14">
        <w:trPr>
          <w:trHeight w:val="317"/>
        </w:trPr>
        <w:tc>
          <w:tcPr>
            <w:tcW w:w="2564" w:type="pct"/>
            <w:gridSpan w:val="7"/>
            <w:vMerge w:val="restart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  <w:r w:rsidRPr="00AB5316">
              <w:rPr>
                <w:sz w:val="24"/>
                <w:szCs w:val="28"/>
              </w:rPr>
              <w:t>Кто-то из совершеннолетних участников приватизации является недееспособным/ограниченно дееспособным?</w:t>
            </w:r>
          </w:p>
        </w:tc>
        <w:tc>
          <w:tcPr>
            <w:tcW w:w="2436" w:type="pct"/>
            <w:gridSpan w:val="5"/>
            <w:vAlign w:val="center"/>
          </w:tcPr>
          <w:p w:rsidR="00AB5316" w:rsidRPr="0009417A" w:rsidRDefault="00AB5316" w:rsidP="00AB5316">
            <w:pPr>
              <w:spacing w:after="0" w:line="240" w:lineRule="auto"/>
              <w:rPr>
                <w:sz w:val="24"/>
                <w:szCs w:val="28"/>
                <w:lang w:val="en-US"/>
              </w:rPr>
            </w:pPr>
            <w:r w:rsidRPr="00AB5316">
              <w:rPr>
                <w:sz w:val="24"/>
                <w:szCs w:val="28"/>
              </w:rPr>
              <w:t>не является</w:t>
            </w:r>
            <w:r w:rsidR="0009417A">
              <w:rPr>
                <w:sz w:val="24"/>
                <w:szCs w:val="28"/>
                <w:lang w:val="en-US"/>
              </w:rPr>
              <w:t xml:space="preserve"> V</w:t>
            </w:r>
          </w:p>
        </w:tc>
      </w:tr>
      <w:tr w:rsidR="00AB5316" w:rsidRPr="00AB5316" w:rsidTr="002E5D14">
        <w:trPr>
          <w:trHeight w:val="317"/>
        </w:trPr>
        <w:tc>
          <w:tcPr>
            <w:tcW w:w="2564" w:type="pct"/>
            <w:gridSpan w:val="7"/>
            <w:vMerge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2436" w:type="pct"/>
            <w:gridSpan w:val="5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  <w:r w:rsidRPr="00AB5316">
              <w:rPr>
                <w:sz w:val="24"/>
                <w:szCs w:val="28"/>
              </w:rPr>
              <w:t>является</w:t>
            </w:r>
          </w:p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  <w:r w:rsidRPr="00AB5316">
              <w:rPr>
                <w:sz w:val="24"/>
                <w:szCs w:val="28"/>
              </w:rPr>
              <w:t>укажите кто:</w:t>
            </w:r>
          </w:p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AB5316" w:rsidRPr="00AB5316" w:rsidTr="002E5D14">
        <w:tc>
          <w:tcPr>
            <w:tcW w:w="2564" w:type="pct"/>
            <w:gridSpan w:val="7"/>
            <w:vMerge w:val="restart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  <w:r w:rsidRPr="00AB5316">
              <w:rPr>
                <w:sz w:val="24"/>
                <w:szCs w:val="28"/>
              </w:rPr>
              <w:t>Кто-то из несовершеннолетних участников приватизации</w:t>
            </w:r>
            <w:r w:rsidRPr="00AB5316">
              <w:rPr>
                <w:sz w:val="24"/>
                <w:szCs w:val="24"/>
              </w:rPr>
              <w:t xml:space="preserve"> является сиротой (ребенком, оставшимся без попечения родителей)?</w:t>
            </w:r>
          </w:p>
        </w:tc>
        <w:tc>
          <w:tcPr>
            <w:tcW w:w="2436" w:type="pct"/>
            <w:gridSpan w:val="5"/>
            <w:vAlign w:val="center"/>
          </w:tcPr>
          <w:p w:rsidR="00AB5316" w:rsidRPr="0009417A" w:rsidRDefault="00AB5316" w:rsidP="00AB5316">
            <w:pPr>
              <w:spacing w:after="0" w:line="240" w:lineRule="auto"/>
              <w:rPr>
                <w:sz w:val="24"/>
                <w:szCs w:val="28"/>
                <w:lang w:val="en-US"/>
              </w:rPr>
            </w:pPr>
            <w:r w:rsidRPr="00AB5316">
              <w:rPr>
                <w:sz w:val="24"/>
                <w:szCs w:val="28"/>
              </w:rPr>
              <w:t>не является</w:t>
            </w:r>
            <w:r w:rsidR="0009417A">
              <w:rPr>
                <w:sz w:val="24"/>
                <w:szCs w:val="28"/>
                <w:lang w:val="en-US"/>
              </w:rPr>
              <w:t xml:space="preserve"> V</w:t>
            </w:r>
          </w:p>
        </w:tc>
      </w:tr>
      <w:tr w:rsidR="00AB5316" w:rsidRPr="00AB5316" w:rsidTr="002E5D14">
        <w:tc>
          <w:tcPr>
            <w:tcW w:w="2564" w:type="pct"/>
            <w:gridSpan w:val="7"/>
            <w:vMerge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2436" w:type="pct"/>
            <w:gridSpan w:val="5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  <w:r w:rsidRPr="00AB5316">
              <w:rPr>
                <w:sz w:val="24"/>
                <w:szCs w:val="28"/>
              </w:rPr>
              <w:t>является</w:t>
            </w:r>
          </w:p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  <w:r w:rsidRPr="00AB5316">
              <w:rPr>
                <w:sz w:val="24"/>
                <w:szCs w:val="28"/>
              </w:rPr>
              <w:t>укажите кто:</w:t>
            </w:r>
          </w:p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AB5316" w:rsidRPr="00AB5316" w:rsidTr="002E5D14">
        <w:tc>
          <w:tcPr>
            <w:tcW w:w="2564" w:type="pct"/>
            <w:gridSpan w:val="7"/>
            <w:vMerge w:val="restart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  <w:r w:rsidRPr="00AB5316">
              <w:rPr>
                <w:sz w:val="24"/>
                <w:szCs w:val="24"/>
              </w:rPr>
              <w:t>В какую собственность оформляется жилое помещение?</w:t>
            </w:r>
            <w:r w:rsidR="00A61A88">
              <w:rPr>
                <w:sz w:val="24"/>
                <w:szCs w:val="24"/>
              </w:rPr>
              <w:t xml:space="preserve"> (заполняется в случае если принимает участие в приватизации жилого помещения более одного человека)</w:t>
            </w:r>
          </w:p>
        </w:tc>
        <w:tc>
          <w:tcPr>
            <w:tcW w:w="2436" w:type="pct"/>
            <w:gridSpan w:val="5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  <w:r w:rsidRPr="00AB5316">
              <w:rPr>
                <w:sz w:val="24"/>
                <w:szCs w:val="28"/>
              </w:rPr>
              <w:t>совместную</w:t>
            </w:r>
          </w:p>
        </w:tc>
      </w:tr>
      <w:tr w:rsidR="00AB5316" w:rsidRPr="00AB5316" w:rsidTr="002E5D14">
        <w:tc>
          <w:tcPr>
            <w:tcW w:w="2564" w:type="pct"/>
            <w:gridSpan w:val="7"/>
            <w:vMerge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36" w:type="pct"/>
            <w:gridSpan w:val="5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  <w:r w:rsidRPr="00AB5316">
              <w:rPr>
                <w:sz w:val="24"/>
                <w:szCs w:val="28"/>
              </w:rPr>
              <w:t>долевую</w:t>
            </w:r>
          </w:p>
        </w:tc>
      </w:tr>
    </w:tbl>
    <w:p w:rsidR="00AB5316" w:rsidRPr="00AB5316" w:rsidRDefault="00AB5316" w:rsidP="00AB531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66"/>
        <w:gridCol w:w="2389"/>
      </w:tblGrid>
      <w:tr w:rsidR="00AB5316" w:rsidRPr="00AB5316" w:rsidTr="00BF10DF">
        <w:trPr>
          <w:trHeight w:val="231"/>
        </w:trPr>
        <w:tc>
          <w:tcPr>
            <w:tcW w:w="3723" w:type="pct"/>
            <w:vAlign w:val="center"/>
          </w:tcPr>
          <w:p w:rsidR="00AB5316" w:rsidRPr="00AB5316" w:rsidRDefault="00AB5316" w:rsidP="00AB53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B5316">
              <w:rPr>
                <w:sz w:val="24"/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AB5316" w:rsidRPr="00AB5316" w:rsidRDefault="00644DF8" w:rsidP="00AB531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наручно</w:t>
            </w:r>
            <w:proofErr w:type="spellEnd"/>
          </w:p>
        </w:tc>
      </w:tr>
      <w:tr w:rsidR="00AB5316" w:rsidRPr="00AB5316" w:rsidTr="00BF10D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B5316" w:rsidRPr="00AB5316" w:rsidTr="00BF10DF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AB5316" w:rsidRPr="00AB5316" w:rsidRDefault="00AB5316" w:rsidP="00AB531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7" w:type="pct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B5316" w:rsidRPr="00AB5316" w:rsidTr="00BF10DF">
        <w:trPr>
          <w:trHeight w:val="231"/>
        </w:trPr>
        <w:tc>
          <w:tcPr>
            <w:tcW w:w="3723" w:type="pct"/>
            <w:vAlign w:val="center"/>
          </w:tcPr>
          <w:p w:rsidR="00AB5316" w:rsidRPr="00AB5316" w:rsidRDefault="00AB5316" w:rsidP="00AB531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AB5316">
              <w:rPr>
                <w:sz w:val="24"/>
                <w:szCs w:val="24"/>
              </w:rPr>
              <w:t>Приложение:</w:t>
            </w:r>
          </w:p>
        </w:tc>
        <w:tc>
          <w:tcPr>
            <w:tcW w:w="1277" w:type="pct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B5316" w:rsidRPr="00AB5316" w:rsidTr="00BF10D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AB5316" w:rsidRPr="00AB5316" w:rsidRDefault="00AB5316" w:rsidP="00AB531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5"/>
        <w:gridCol w:w="1229"/>
        <w:gridCol w:w="4141"/>
      </w:tblGrid>
      <w:tr w:rsidR="00AB5316" w:rsidRPr="00AB5316" w:rsidTr="00BF10DF">
        <w:tc>
          <w:tcPr>
            <w:tcW w:w="2130" w:type="pct"/>
            <w:tcBorders>
              <w:bottom w:val="single" w:sz="4" w:space="0" w:color="auto"/>
            </w:tcBorders>
          </w:tcPr>
          <w:p w:rsidR="00AB5316" w:rsidRPr="00AB5316" w:rsidRDefault="00644DF8" w:rsidP="00AB53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AB5316" w:rsidRPr="00AB5316" w:rsidRDefault="00AB5316" w:rsidP="00AB53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AB5316" w:rsidRPr="00AB5316" w:rsidRDefault="00644DF8" w:rsidP="00AB53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И.И.</w:t>
            </w:r>
          </w:p>
        </w:tc>
      </w:tr>
      <w:tr w:rsidR="00AB5316" w:rsidRPr="00AB5316" w:rsidTr="00BF10DF">
        <w:tc>
          <w:tcPr>
            <w:tcW w:w="2130" w:type="pct"/>
            <w:tcBorders>
              <w:top w:val="single" w:sz="4" w:space="0" w:color="auto"/>
            </w:tcBorders>
          </w:tcPr>
          <w:p w:rsidR="00AB5316" w:rsidRPr="00AB5316" w:rsidRDefault="00AB5316" w:rsidP="00AB5316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AB5316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AB5316" w:rsidRPr="00AB5316" w:rsidRDefault="00AB5316" w:rsidP="00AB5316">
            <w:pPr>
              <w:spacing w:after="0" w:line="240" w:lineRule="auto"/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AB5316" w:rsidRPr="00AB5316" w:rsidRDefault="00AB5316" w:rsidP="00AB5316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AB5316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AB5316" w:rsidRPr="00AB5316" w:rsidRDefault="00AB5316" w:rsidP="00AB5316">
      <w:pPr>
        <w:widowControl w:val="0"/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316" w:rsidRPr="00860A2F" w:rsidRDefault="00AB5316" w:rsidP="006B4D1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AB5316" w:rsidRPr="00860A2F" w:rsidSect="00671A67">
      <w:headerReference w:type="default" r:id="rId10"/>
      <w:pgSz w:w="11906" w:h="16838"/>
      <w:pgMar w:top="1134" w:right="850" w:bottom="1134" w:left="1701" w:header="567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034" w:rsidRDefault="00F73034" w:rsidP="00AB596B">
      <w:pPr>
        <w:spacing w:after="0" w:line="240" w:lineRule="auto"/>
      </w:pPr>
      <w:r>
        <w:separator/>
      </w:r>
    </w:p>
  </w:endnote>
  <w:endnote w:type="continuationSeparator" w:id="0">
    <w:p w:rsidR="00F73034" w:rsidRDefault="00F73034" w:rsidP="00AB5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034" w:rsidRDefault="00F73034" w:rsidP="00AB596B">
      <w:pPr>
        <w:spacing w:after="0" w:line="240" w:lineRule="auto"/>
      </w:pPr>
      <w:r>
        <w:separator/>
      </w:r>
    </w:p>
  </w:footnote>
  <w:footnote w:type="continuationSeparator" w:id="0">
    <w:p w:rsidR="00F73034" w:rsidRDefault="00F73034" w:rsidP="00AB5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9772554"/>
      <w:docPartObj>
        <w:docPartGallery w:val="Page Numbers (Top of Page)"/>
        <w:docPartUnique/>
      </w:docPartObj>
    </w:sdtPr>
    <w:sdtEndPr/>
    <w:sdtContent>
      <w:p w:rsidR="005E7E72" w:rsidRDefault="005E7E72">
        <w:pPr>
          <w:pStyle w:val="af"/>
          <w:jc w:val="center"/>
        </w:pPr>
        <w:r w:rsidRPr="005E7E72">
          <w:rPr>
            <w:rFonts w:ascii="Times New Roman" w:hAnsi="Times New Roman" w:cs="Times New Roman"/>
            <w:sz w:val="28"/>
          </w:rPr>
          <w:fldChar w:fldCharType="begin"/>
        </w:r>
        <w:r w:rsidRPr="005E7E72">
          <w:rPr>
            <w:rFonts w:ascii="Times New Roman" w:hAnsi="Times New Roman" w:cs="Times New Roman"/>
            <w:sz w:val="28"/>
          </w:rPr>
          <w:instrText>PAGE   \* MERGEFORMAT</w:instrText>
        </w:r>
        <w:r w:rsidRPr="005E7E72">
          <w:rPr>
            <w:rFonts w:ascii="Times New Roman" w:hAnsi="Times New Roman" w:cs="Times New Roman"/>
            <w:sz w:val="28"/>
          </w:rPr>
          <w:fldChar w:fldCharType="separate"/>
        </w:r>
        <w:r w:rsidR="0064312A">
          <w:rPr>
            <w:rFonts w:ascii="Times New Roman" w:hAnsi="Times New Roman" w:cs="Times New Roman"/>
            <w:noProof/>
            <w:sz w:val="28"/>
          </w:rPr>
          <w:t>4</w:t>
        </w:r>
        <w:r w:rsidRPr="005E7E72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B878AD" w:rsidRPr="00B878AD" w:rsidRDefault="00B878AD" w:rsidP="00B878AD">
    <w:pPr>
      <w:pStyle w:val="af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6DE"/>
    <w:rsid w:val="0009417A"/>
    <w:rsid w:val="001A6C32"/>
    <w:rsid w:val="001F07B3"/>
    <w:rsid w:val="002E5D14"/>
    <w:rsid w:val="002F3DFD"/>
    <w:rsid w:val="002F6A28"/>
    <w:rsid w:val="00317C28"/>
    <w:rsid w:val="00323193"/>
    <w:rsid w:val="003F27F7"/>
    <w:rsid w:val="0053625A"/>
    <w:rsid w:val="005E7E72"/>
    <w:rsid w:val="00622243"/>
    <w:rsid w:val="0064312A"/>
    <w:rsid w:val="00644DF8"/>
    <w:rsid w:val="006566DE"/>
    <w:rsid w:val="00671A67"/>
    <w:rsid w:val="006B4D13"/>
    <w:rsid w:val="0072193E"/>
    <w:rsid w:val="00762B8B"/>
    <w:rsid w:val="00860A2F"/>
    <w:rsid w:val="00877113"/>
    <w:rsid w:val="009645E8"/>
    <w:rsid w:val="00A57B23"/>
    <w:rsid w:val="00A61A88"/>
    <w:rsid w:val="00A759D7"/>
    <w:rsid w:val="00A87E6C"/>
    <w:rsid w:val="00AB5316"/>
    <w:rsid w:val="00AB596B"/>
    <w:rsid w:val="00B878AD"/>
    <w:rsid w:val="00CC78C5"/>
    <w:rsid w:val="00E205DF"/>
    <w:rsid w:val="00F73034"/>
    <w:rsid w:val="00F8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FCF181"/>
  <w15:docId w15:val="{8734E00B-4F23-44A7-9129-C6A10CC71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DejaVu Sans"/>
    </w:rPr>
  </w:style>
  <w:style w:type="paragraph" w:styleId="a8">
    <w:name w:val="caption"/>
    <w:basedOn w:val="a"/>
    <w:next w:val="a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9">
    <w:name w:val="index heading"/>
    <w:basedOn w:val="a"/>
    <w:qFormat/>
    <w:pPr>
      <w:suppressLineNumbers/>
    </w:pPr>
    <w:rPr>
      <w:rFonts w:cs="DejaVu Sans"/>
    </w:rPr>
  </w:style>
  <w:style w:type="paragraph" w:customStyle="1" w:styleId="ConsPlusNormal">
    <w:name w:val="ConsPlusNormal"/>
    <w:qFormat/>
    <w:pPr>
      <w:widowControl w:val="0"/>
    </w:pPr>
    <w:rPr>
      <w:rFonts w:eastAsia="Times New Roman" w:cs="Calibri"/>
      <w:szCs w:val="20"/>
      <w:lang w:eastAsia="ru-RU"/>
    </w:rPr>
  </w:style>
  <w:style w:type="paragraph" w:styleId="aa">
    <w:name w:val="Normal (Web)"/>
    <w:basedOn w:val="a"/>
    <w:uiPriority w:val="99"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4">
    <w:name w:val="footnote text"/>
    <w:basedOn w:val="a"/>
    <w:link w:val="a3"/>
    <w:pPr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81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81264"/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AB5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B596B"/>
  </w:style>
  <w:style w:type="paragraph" w:styleId="af1">
    <w:name w:val="footer"/>
    <w:basedOn w:val="a"/>
    <w:link w:val="af2"/>
    <w:uiPriority w:val="99"/>
    <w:unhideWhenUsed/>
    <w:rsid w:val="00AB5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B596B"/>
  </w:style>
  <w:style w:type="table" w:customStyle="1" w:styleId="1">
    <w:name w:val="Сетка таблицы1"/>
    <w:basedOn w:val="a1"/>
    <w:next w:val="ac"/>
    <w:uiPriority w:val="59"/>
    <w:rsid w:val="00AB5316"/>
    <w:pPr>
      <w:suppressAutoHyphens w:val="0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3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7BF0FA7AB1A244458ABEDB8C25358552" ma:contentTypeName="Document" ma:contentTypeScope="" ma:contentTypeVersion="2" ma:versionID="a6a205574ef313ba2a8f024ab193a142">
  <xsd:schema xmlns:xsd="http://www.w3.org/2001/XMLSchema" xmlns:ns3="f48fb5de-bd83-4e6c-ba55-a53d0c7e1681" xmlns:p="http://schemas.microsoft.com/office/2006/metadata/properties" xmlns:xs="http://www.w3.org/2001/XMLSchema" ma:fieldsID="5a75faee520139116d00f1124acbc1e9" ma:root="true" ns3:_="" targetNamespace="http://schemas.microsoft.com/office/2006/metadata/properties">
    <xsd:import namespace="f48fb5de-bd83-4e6c-ba55-a53d0c7e1681"/>
    <xsd:element name="properties">
      <xsd:complexType>
        <xsd:sequence>
          <xsd:element name="documentManagement">
            <xsd:complexType>
              <xsd:all>
                <xsd:element minOccurs="0" ref="ns3:MediaServiceMetadata"/>
                <xsd:element minOccurs="0" ref="ns3:MediaServiceFastMetadata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f48fb5de-bd83-4e6c-ba55-a53d0c7e1681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93760735-A1BB-40E8-A0F2-4988160A1B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454751-4627-4CDC-9B5F-13EA53A58C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5192F2-4F85-43F9-9D0C-F62D8FAD89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f48fb5de-bd83-4e6c-ba55-a53d0c7e1681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8E7479-FF5E-485C-BC36-6A88184D0484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Miheeva</dc:creator>
  <dc:description/>
  <cp:lastModifiedBy>Александр Чумаков</cp:lastModifiedBy>
  <cp:revision>6</cp:revision>
  <cp:lastPrinted>2024-04-03T06:30:00Z</cp:lastPrinted>
  <dcterms:created xsi:type="dcterms:W3CDTF">2024-04-02T12:11:00Z</dcterms:created>
  <dcterms:modified xsi:type="dcterms:W3CDTF">2024-04-03T06:30:00Z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0x0101007BF0FA7AB1A244458ABEDB8C25358552</vt:lpwstr>
  </property>
</Properties>
</file>