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C339D4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C339D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C339D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C339D4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C339D4" w:rsidRDefault="00340EBA" w:rsidP="00D713DD">
      <w:pPr>
        <w:spacing w:after="0" w:line="240" w:lineRule="auto"/>
        <w:ind w:right="-284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713DD" w:rsidRPr="00D713D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Тимашевский район от 29 января 2015 г. № 117</w:t>
      </w:r>
      <w:r w:rsidR="00D71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13DD" w:rsidRPr="00D713DD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предоставлении гражданами, претендующими на замещение должностей муниципальной службы, и лицами, замещающими должности муниципальной службы в администрации муниципального образования Тимашевский район, сведений о доходах, об имуществе и обязател</w:t>
      </w:r>
      <w:r w:rsidR="00D713DD">
        <w:rPr>
          <w:rFonts w:ascii="Times New Roman" w:eastAsia="Times New Roman" w:hAnsi="Times New Roman" w:cs="Times New Roman"/>
          <w:sz w:val="26"/>
          <w:szCs w:val="26"/>
          <w:lang w:eastAsia="ru-RU"/>
        </w:rPr>
        <w:t>ьствах имущественного характера</w:t>
      </w:r>
      <w:r w:rsidR="00C339D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733BD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C339D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и кадровой службы </w:t>
      </w:r>
      <w:r w:rsidR="00392335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Тимашевский район, установил  следующее.</w:t>
      </w:r>
    </w:p>
    <w:p w:rsidR="00340EBA" w:rsidRPr="00C339D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www.timregion.ru.,</w:t>
      </w:r>
      <w:proofErr w:type="gramEnd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Антикоррупция</w:t>
      </w:r>
      <w:proofErr w:type="spellEnd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C339D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C339D4" w:rsidRDefault="00A84F44" w:rsidP="00C339D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5A4DCE" w:rsidRPr="00C339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713DD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="00D713DD" w:rsidRPr="00D713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муниципального образования Тимашевский район от 29 декабря 2021 г. № 1974 «Об утверждении штатного расписания администрации муниципального образов</w:t>
      </w:r>
      <w:r w:rsidR="00D713DD">
        <w:rPr>
          <w:rFonts w:ascii="Times New Roman" w:eastAsia="Times New Roman" w:hAnsi="Times New Roman" w:cs="Times New Roman"/>
          <w:color w:val="000000"/>
          <w:sz w:val="26"/>
          <w:szCs w:val="26"/>
        </w:rPr>
        <w:t>ания Тимашевский район, ее отде</w:t>
      </w:r>
      <w:r w:rsidR="00D713DD" w:rsidRPr="00D713DD">
        <w:rPr>
          <w:rFonts w:ascii="Times New Roman" w:eastAsia="Times New Roman" w:hAnsi="Times New Roman" w:cs="Times New Roman"/>
          <w:color w:val="000000"/>
          <w:sz w:val="26"/>
          <w:szCs w:val="26"/>
        </w:rPr>
        <w:t>лов, управлений»</w:t>
      </w:r>
      <w:r w:rsidR="00D713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40EBA" w:rsidRPr="00C339D4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84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антикоррупционной экспертизы </w:t>
      </w:r>
      <w:proofErr w:type="spellStart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факторы в проек</w:t>
      </w:r>
      <w:r w:rsidR="006F4515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нормативного правового акта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DE0153" w:rsidRPr="00C339D4" w:rsidRDefault="00340EBA" w:rsidP="00D713DD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276990" w:rsidRDefault="00276990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9D4" w:rsidRDefault="00C339D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9D4" w:rsidRPr="00C339D4" w:rsidRDefault="00C339D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C339D4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C339D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EF5519" w:rsidRPr="00C339D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B1E7C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194AE1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02A59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3BD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Д.И. </w:t>
      </w:r>
      <w:proofErr w:type="spellStart"/>
      <w:r w:rsidR="00D733BD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Харланов</w:t>
      </w:r>
      <w:proofErr w:type="spellEnd"/>
    </w:p>
    <w:p w:rsidR="00EF5519" w:rsidRDefault="00EF551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9D4" w:rsidRDefault="00C339D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9D4" w:rsidRDefault="00C339D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9D4" w:rsidRPr="00C339D4" w:rsidRDefault="00C339D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C339D4" w:rsidRDefault="00C84B0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C339D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.02.2022</w:t>
      </w:r>
      <w:r w:rsidR="00340EBA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280899" w:rsidRPr="00C339D4" w:rsidRDefault="00280899">
      <w:pPr>
        <w:rPr>
          <w:rFonts w:ascii="Times New Roman" w:hAnsi="Times New Roman" w:cs="Times New Roman"/>
          <w:sz w:val="26"/>
          <w:szCs w:val="26"/>
        </w:rPr>
      </w:pPr>
    </w:p>
    <w:sectPr w:rsidR="00280899" w:rsidRPr="00C339D4" w:rsidSect="003300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53F72"/>
    <w:rsid w:val="00456E30"/>
    <w:rsid w:val="00465CD1"/>
    <w:rsid w:val="004A40F7"/>
    <w:rsid w:val="004B2ADB"/>
    <w:rsid w:val="004E6875"/>
    <w:rsid w:val="005200C7"/>
    <w:rsid w:val="005A4DCE"/>
    <w:rsid w:val="005C12C9"/>
    <w:rsid w:val="005E2E96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84F44"/>
    <w:rsid w:val="00A87A06"/>
    <w:rsid w:val="00AD58C2"/>
    <w:rsid w:val="00AE7B5B"/>
    <w:rsid w:val="00B02A59"/>
    <w:rsid w:val="00B708AE"/>
    <w:rsid w:val="00B91DA2"/>
    <w:rsid w:val="00BE043E"/>
    <w:rsid w:val="00C21C8E"/>
    <w:rsid w:val="00C339D4"/>
    <w:rsid w:val="00C643C1"/>
    <w:rsid w:val="00C84B09"/>
    <w:rsid w:val="00D34EC6"/>
    <w:rsid w:val="00D713DD"/>
    <w:rsid w:val="00D733BD"/>
    <w:rsid w:val="00D73758"/>
    <w:rsid w:val="00D97C53"/>
    <w:rsid w:val="00DD67F6"/>
    <w:rsid w:val="00DE0153"/>
    <w:rsid w:val="00E159D4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664D-FAB3-4ED3-8546-85A3AE80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100</cp:revision>
  <cp:lastPrinted>2022-02-17T07:53:00Z</cp:lastPrinted>
  <dcterms:created xsi:type="dcterms:W3CDTF">2016-02-16T12:51:00Z</dcterms:created>
  <dcterms:modified xsi:type="dcterms:W3CDTF">2022-02-17T07:53:00Z</dcterms:modified>
</cp:coreProperties>
</file>