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C0" w:rsidRDefault="002D36C0" w:rsidP="000A63AE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A25" w:rsidRDefault="00F10A25" w:rsidP="000A63AE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B73" w:rsidRDefault="00485B73" w:rsidP="000A63AE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схеме размещения нестационарных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торговых объектов на территории 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городского поселения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</w:t>
      </w:r>
    </w:p>
    <w:p w:rsidR="00A878F0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Тимашевский </w:t>
      </w:r>
    </w:p>
    <w:p w:rsidR="00F10A25" w:rsidRDefault="00A878F0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10A25"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A878F0" w:rsidRPr="00F10A25" w:rsidRDefault="00A878F0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 №_________________)</w:t>
      </w: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A25" w:rsidRPr="00F10A25" w:rsidRDefault="00F10A25" w:rsidP="00F10A25">
      <w:pPr>
        <w:spacing w:after="0" w:line="240" w:lineRule="auto"/>
        <w:ind w:firstLine="8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C31" w:rsidRDefault="00334C31" w:rsidP="00F10A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3D9" w:rsidRDefault="007313D9" w:rsidP="00334C3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10A25" w:rsidRPr="0019013B" w:rsidRDefault="00F10A25" w:rsidP="00F10A2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13B">
        <w:rPr>
          <w:rFonts w:ascii="Times New Roman" w:eastAsia="Calibri" w:hAnsi="Times New Roman" w:cs="Times New Roman"/>
          <w:sz w:val="28"/>
          <w:szCs w:val="28"/>
        </w:rPr>
        <w:t>СХЕМА</w:t>
      </w:r>
    </w:p>
    <w:p w:rsidR="00F10A25" w:rsidRPr="0019013B" w:rsidRDefault="00F10A25" w:rsidP="00F10A2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(текстовая часть) </w:t>
      </w:r>
      <w:r w:rsidRPr="0019013B">
        <w:rPr>
          <w:rFonts w:ascii="Times New Roman" w:eastAsia="Calibri" w:hAnsi="Times New Roman" w:cs="Times New Roman"/>
          <w:sz w:val="28"/>
          <w:szCs w:val="28"/>
        </w:rPr>
        <w:t xml:space="preserve">размещения нестационарных торговых объектов </w:t>
      </w:r>
    </w:p>
    <w:p w:rsidR="00F10A25" w:rsidRPr="0019013B" w:rsidRDefault="00F10A25" w:rsidP="00F10A2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013B">
        <w:rPr>
          <w:rFonts w:ascii="Times New Roman" w:eastAsia="Calibri" w:hAnsi="Times New Roman" w:cs="Times New Roman"/>
          <w:sz w:val="28"/>
          <w:szCs w:val="28"/>
        </w:rPr>
        <w:t xml:space="preserve">на территории Тимашевского городского поселения Тимашевского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19013B">
        <w:rPr>
          <w:rFonts w:ascii="Times New Roman" w:eastAsia="Calibri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Calibri" w:hAnsi="Times New Roman" w:cs="Times New Roman"/>
          <w:sz w:val="28"/>
          <w:szCs w:val="28"/>
        </w:rPr>
        <w:t>Краснодарского края</w:t>
      </w:r>
    </w:p>
    <w:p w:rsidR="00334C31" w:rsidRPr="0019013B" w:rsidRDefault="00334C31" w:rsidP="00334C31">
      <w:pPr>
        <w:tabs>
          <w:tab w:val="left" w:pos="8370"/>
        </w:tabs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19013B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pPr w:leftFromText="180" w:rightFromText="180" w:vertAnchor="text" w:tblpX="10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817"/>
        <w:gridCol w:w="2977"/>
        <w:gridCol w:w="28"/>
        <w:gridCol w:w="1391"/>
        <w:gridCol w:w="26"/>
        <w:gridCol w:w="1391"/>
        <w:gridCol w:w="1983"/>
        <w:gridCol w:w="2410"/>
        <w:gridCol w:w="2551"/>
        <w:gridCol w:w="1418"/>
      </w:tblGrid>
      <w:tr w:rsidR="00334C31" w:rsidRPr="0019013B" w:rsidTr="00883A9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Порядковый номер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Адресный ориентир - место размещения нестационарного торгового объекта (фактический адрес)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нестационарного торгового объекта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малого или среднего предпринимательства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участка/торгового объекта/количество рабочих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Специализация торгового объекта (с указанием наименования товара)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функционирования нестационарного торгового объекта (постоянно или сезонно с___ по ___)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910E41" w:rsidRPr="0019013B" w:rsidTr="00910E41">
        <w:trPr>
          <w:trHeight w:val="3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41" w:rsidRPr="0019013B" w:rsidRDefault="00910E4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Default="00910E41" w:rsidP="0091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91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91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Default="00910E41" w:rsidP="0091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91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19013B" w:rsidRDefault="00910E41" w:rsidP="0091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19013B" w:rsidRDefault="00910E41" w:rsidP="00910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4C31" w:rsidRPr="0019013B" w:rsidTr="00883A93">
        <w:trPr>
          <w:trHeight w:val="71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31" w:rsidRPr="0019013B" w:rsidRDefault="000543DD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</w:p>
          <w:p w:rsidR="00334C31" w:rsidRPr="0019013B" w:rsidRDefault="00334C31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</w:t>
            </w:r>
            <w:r w:rsidR="0095672F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101</w:t>
            </w:r>
            <w:r w:rsidR="00271694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прилавок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AA35C5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/3/1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мая по 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C31" w:rsidRPr="0019013B" w:rsidTr="00883A93">
        <w:trPr>
          <w:trHeight w:val="7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31" w:rsidRPr="0019013B" w:rsidRDefault="000543DD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101</w:t>
            </w:r>
            <w:r w:rsidR="00271694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7,5/7,5/1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5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мороженое, </w:t>
            </w:r>
          </w:p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прохладительные напитки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C31" w:rsidRPr="0019013B" w:rsidTr="00883A93">
        <w:trPr>
          <w:trHeight w:val="8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31" w:rsidRPr="0019013B" w:rsidRDefault="000543DD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</w:t>
            </w:r>
          </w:p>
          <w:p w:rsidR="00334C31" w:rsidRPr="0019013B" w:rsidRDefault="00334C31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(у кинотеатра «Заря»)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A85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мороженое, </w:t>
            </w:r>
          </w:p>
          <w:p w:rsidR="00334C31" w:rsidRPr="0019013B" w:rsidRDefault="00F421FD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прохладительные 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напитки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C31" w:rsidRPr="0019013B" w:rsidTr="00910E41">
        <w:trPr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C31" w:rsidRPr="0019013B" w:rsidRDefault="000543DD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</w:t>
            </w:r>
          </w:p>
          <w:p w:rsidR="006B737F" w:rsidRPr="0019013B" w:rsidRDefault="00334C31" w:rsidP="00910E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(у кинотеатра «Заря»)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31" w:rsidRPr="0019013B" w:rsidRDefault="00B76D28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фаст</w:t>
            </w:r>
            <w:r w:rsidR="00334C31"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C31" w:rsidRPr="0019013B" w:rsidRDefault="00334C31" w:rsidP="00334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E41" w:rsidRPr="0019013B" w:rsidTr="00883A93">
        <w:trPr>
          <w:trHeight w:val="2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41" w:rsidRPr="00910E41" w:rsidRDefault="00910E41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910E41" w:rsidRDefault="00910E41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E4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910E41" w:rsidRDefault="00910E41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910E41" w:rsidRDefault="00910E41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E4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910E41" w:rsidRDefault="00910E41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E4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910E41" w:rsidRDefault="00910E41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E4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910E41" w:rsidRDefault="00910E41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0E4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910E41" w:rsidRDefault="00910E41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B737F" w:rsidRPr="0019013B" w:rsidTr="00883A93">
        <w:trPr>
          <w:trHeight w:val="2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22209E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19013B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ул. Пролетарская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E4963" w:rsidRPr="008E4963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(вход в торговый ряд</w:t>
            </w: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«Пассаж»)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19013B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прилавок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19013B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19013B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4/3/1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19013B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19013B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мая по 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A93" w:rsidRDefault="00883A93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A93" w:rsidRDefault="00883A93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A93" w:rsidRDefault="00883A93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3A93" w:rsidRPr="0019013B" w:rsidRDefault="00883A93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737F" w:rsidRPr="0019013B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22209E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57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</w:t>
            </w:r>
          </w:p>
          <w:p w:rsidR="004F3774" w:rsidRPr="00C3624F" w:rsidRDefault="006B737F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прилавок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5/4/1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B13ABB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09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22209E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57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</w:t>
            </w:r>
          </w:p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мороженое, </w:t>
            </w:r>
          </w:p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прохладительные напитки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5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22209E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57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</w:t>
            </w:r>
          </w:p>
          <w:p w:rsidR="006B737F" w:rsidRPr="00C3624F" w:rsidRDefault="006B737F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мороженое, </w:t>
            </w:r>
          </w:p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прохладительные напитки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5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22209E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57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</w:t>
            </w:r>
          </w:p>
          <w:p w:rsidR="008E4963" w:rsidRPr="00C3624F" w:rsidRDefault="006B737F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сладкая вата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ind w:left="5670" w:firstLine="85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69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6B737F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572D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</w:t>
            </w:r>
          </w:p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парк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фаст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ind w:left="5670" w:firstLine="85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7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6B737F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63" w:rsidRPr="00C3624F" w:rsidRDefault="006B737F" w:rsidP="00B8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5209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="00B810AD">
              <w:rPr>
                <w:rFonts w:ascii="Times New Roman" w:eastAsia="Calibri" w:hAnsi="Times New Roman" w:cs="Times New Roman"/>
                <w:sz w:val="24"/>
                <w:szCs w:val="24"/>
              </w:rPr>
              <w:t>ул. Братская, 156И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прилавок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4/3/1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B13ABB" w:rsidRDefault="00B13ABB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  <w:r w:rsidRPr="0022209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  <w:r w:rsidR="006B737F" w:rsidRPr="00222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B13ABB" w:rsidRDefault="006B737F" w:rsidP="00B81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6B737F" w:rsidRPr="0019013B" w:rsidTr="00883A93">
        <w:trPr>
          <w:trHeight w:val="68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6B737F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прилавок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4/3/1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с мая по 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7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6B737F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Братская, 168 </w:t>
            </w:r>
            <w:r w:rsidR="008E496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11/11/1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70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Default="006B737F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737F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Братская, 156 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12/12/1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37F" w:rsidRPr="0019013B" w:rsidTr="00883A93">
        <w:trPr>
          <w:trHeight w:val="8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37F" w:rsidRPr="0019013B" w:rsidRDefault="004F3774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4F3774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</w:t>
            </w:r>
            <w:r w:rsidR="008A31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Пионерская, </w:t>
            </w:r>
            <w:r w:rsidR="00180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дома № 172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37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мороженое, </w:t>
            </w:r>
          </w:p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прохладительные напитки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737F" w:rsidRPr="00C3624F" w:rsidRDefault="006B737F" w:rsidP="006B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774" w:rsidRPr="0019013B" w:rsidTr="00883A93">
        <w:trPr>
          <w:trHeight w:val="8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74" w:rsidRPr="0019013B" w:rsidRDefault="004F3774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8A31EC" w:rsidP="008A31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1EC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  <w:r w:rsidR="004F3774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r w:rsidR="00180CDA"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r w:rsidR="004F37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F3774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Сахарный завод, 11/1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мороженое, </w:t>
            </w:r>
          </w:p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13B">
              <w:rPr>
                <w:rFonts w:ascii="Times New Roman" w:eastAsia="Calibri" w:hAnsi="Times New Roman" w:cs="Times New Roman"/>
                <w:sz w:val="24"/>
                <w:szCs w:val="24"/>
              </w:rPr>
              <w:t>прохладительные напитки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E41" w:rsidRPr="0019013B" w:rsidTr="00910E41">
        <w:trPr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41" w:rsidRDefault="00910E41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572D52" w:rsidRDefault="00910E41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C3624F" w:rsidRDefault="00910E41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C3624F" w:rsidRDefault="00910E41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C3624F" w:rsidRDefault="00910E41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Default="00910E41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C3624F" w:rsidRDefault="00910E41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C3624F" w:rsidRDefault="00910E41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F3774" w:rsidRPr="0019013B" w:rsidTr="00883A93">
        <w:trPr>
          <w:trHeight w:val="5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74" w:rsidRPr="00C3624F" w:rsidRDefault="0022209E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572D52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52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4F3774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Интернациональная,        10 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9/9/1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774" w:rsidRPr="0019013B" w:rsidTr="00883A93">
        <w:trPr>
          <w:trHeight w:val="68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74" w:rsidRPr="00C3624F" w:rsidRDefault="0022209E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572D52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52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4F3774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90 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бахчево</w:t>
            </w: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развал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с июля по 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774" w:rsidRPr="0019013B" w:rsidTr="00883A93">
        <w:trPr>
          <w:trHeight w:val="71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74" w:rsidRPr="00C3624F" w:rsidRDefault="0022209E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572D52" w:rsidP="0057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52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4F3774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116</w:t>
            </w:r>
          </w:p>
          <w:p w:rsidR="004F3774" w:rsidRPr="00C3624F" w:rsidRDefault="004F3774" w:rsidP="00180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(возле «Хити Центра»)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бахчево</w:t>
            </w: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развал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бахчевые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с июля по октябрь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3774" w:rsidRPr="0019013B" w:rsidTr="00883A93">
        <w:trPr>
          <w:trHeight w:val="58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74" w:rsidRPr="00C3624F" w:rsidRDefault="004F3774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572D52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D52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  <w:r w:rsidR="004F3774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r w:rsidR="00180CDA"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r w:rsidR="004F37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F3774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Сахарный Завод, 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9/9/1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774" w:rsidRPr="00C3624F" w:rsidRDefault="004F3774" w:rsidP="004F3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19013B" w:rsidTr="00883A93">
        <w:trPr>
          <w:trHeight w:val="8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180CDA" w:rsidP="00180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110 Д/3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автоцистерна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F">
              <w:rPr>
                <w:rFonts w:ascii="Times New Roman" w:eastAsia="Calibri" w:hAnsi="Times New Roman" w:cs="Times New Roman"/>
                <w:sz w:val="20"/>
                <w:szCs w:val="20"/>
              </w:rPr>
              <w:t>место для торговли фермерами и товаропроизводителями</w:t>
            </w:r>
          </w:p>
        </w:tc>
      </w:tr>
      <w:tr w:rsidR="004303AB" w:rsidRPr="0019013B" w:rsidTr="00883A93">
        <w:trPr>
          <w:trHeight w:val="6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180CDA" w:rsidP="00180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110 Д/3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15/15/1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19013B" w:rsidTr="00883A93">
        <w:trPr>
          <w:trHeight w:val="7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180CDA" w:rsidP="00180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110 Д/3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19013B" w:rsidTr="00883A93">
        <w:trPr>
          <w:trHeight w:val="69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180CDA" w:rsidP="00180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C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Красная, 110 Д/3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19013B" w:rsidTr="00883A93">
        <w:trPr>
          <w:trHeight w:val="69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90 А</w:t>
            </w:r>
          </w:p>
          <w:p w:rsidR="004303AB" w:rsidRPr="00C3624F" w:rsidRDefault="004303AB" w:rsidP="00430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15/15/1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rPr>
          <w:trHeight w:val="7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22209E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Пролетарская, 1 Д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rPr>
          <w:trHeight w:val="6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22209E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303AB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r w:rsidR="00430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Сахарный завод,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Д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15/15/1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rPr>
          <w:trHeight w:val="84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19013B" w:rsidRDefault="0022209E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19013B">
              <w:rPr>
                <w:rFonts w:ascii="Times New Roman" w:hAnsi="Times New Roman" w:cs="Times New Roman"/>
                <w:sz w:val="24"/>
                <w:szCs w:val="24"/>
              </w:rPr>
              <w:t>ул. им. Сергея Есенина,      3 Г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19013B" w:rsidRDefault="004303AB" w:rsidP="004303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19013B" w:rsidRDefault="004303AB" w:rsidP="00430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19013B" w:rsidRDefault="004303AB" w:rsidP="00430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30/30/1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19013B" w:rsidRDefault="004303AB" w:rsidP="0043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19013B" w:rsidRDefault="004303AB" w:rsidP="00430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19013B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rPr>
          <w:trHeight w:val="43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22209E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03AB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r w:rsidR="00430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Садовод, 9/1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15/15/1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E41" w:rsidRPr="00C3624F" w:rsidTr="00910E41">
        <w:trPr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41" w:rsidRDefault="00910E41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0947D3" w:rsidRDefault="00910E41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C3624F" w:rsidRDefault="00910E41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C3624F" w:rsidRDefault="00910E41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C3624F" w:rsidRDefault="00910E41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Default="00910E41" w:rsidP="00430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C3624F" w:rsidRDefault="00910E41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C3624F" w:rsidRDefault="00910E41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303AB" w:rsidRPr="00C3624F" w:rsidTr="00883A93">
        <w:trPr>
          <w:trHeight w:val="5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22209E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03AB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r w:rsidR="004303A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Индустриальный, 5</w:t>
            </w:r>
          </w:p>
          <w:p w:rsidR="004303AB" w:rsidRPr="00C3624F" w:rsidRDefault="004303AB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(у входа в рынок)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Братьев Степановых, 24/1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6/6/1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15 декабря по </w:t>
            </w:r>
          </w:p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Братская, 156 И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елочный базар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9/9/1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хвойные деревья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с 15 декабря по</w:t>
            </w:r>
          </w:p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rPr>
          <w:trHeight w:val="7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4303AB" w:rsidP="0022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2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Науменко, 1 Д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18/18/1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22209E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Науменко, 1 Д</w:t>
            </w:r>
          </w:p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29/29/1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03AB" w:rsidRPr="00C3624F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3AB" w:rsidRPr="00C3624F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4303AB"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Братская, 131</w:t>
            </w:r>
          </w:p>
          <w:p w:rsidR="000947D3" w:rsidRPr="00C3624F" w:rsidRDefault="000947D3" w:rsidP="004303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прилавок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4/3/1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квас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с мая по 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3AB" w:rsidRPr="00C3624F" w:rsidRDefault="004303AB" w:rsidP="00430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C3624F" w:rsidTr="00883A93">
        <w:trPr>
          <w:trHeight w:val="27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C3624F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Братьев Степановых,</w:t>
            </w:r>
          </w:p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32 Д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30/30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C3624F" w:rsidTr="00883A93">
        <w:trPr>
          <w:trHeight w:val="6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C3624F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Дружбы, 154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15/15/1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фаст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C3624F" w:rsidTr="00883A93">
        <w:trPr>
          <w:trHeight w:val="6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C3624F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Шереметова, 40/1</w:t>
            </w:r>
          </w:p>
          <w:p w:rsidR="00EE0DC9" w:rsidRPr="00C3624F" w:rsidRDefault="00EE0DC9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торговый павильон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52/52/1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C3624F" w:rsidTr="00883A93">
        <w:trPr>
          <w:trHeight w:val="6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C3624F" w:rsidRDefault="00A81F0D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ул. Рабочая, 50 А</w:t>
            </w:r>
          </w:p>
          <w:p w:rsidR="00EE0DC9" w:rsidRPr="00C3624F" w:rsidRDefault="00EE0DC9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22/22/1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C3624F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19013B" w:rsidTr="00883A93">
        <w:trPr>
          <w:trHeight w:val="10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19013B" w:rsidRDefault="000947D3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947D3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. Сахарный завод, 19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автомагазин, </w:t>
            </w:r>
          </w:p>
          <w:p w:rsidR="000947D3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торговая </w:t>
            </w:r>
          </w:p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013B">
              <w:rPr>
                <w:rFonts w:ascii="Times New Roman" w:hAnsi="Times New Roman" w:cs="Times New Roman"/>
              </w:rPr>
              <w:t xml:space="preserve">палатка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8/8/1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с мая по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7D3" w:rsidRPr="0019013B" w:rsidTr="00883A93">
        <w:trPr>
          <w:trHeight w:val="4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19013B" w:rsidRDefault="000947D3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ул. Волшебная, 17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автомаг</w:t>
            </w:r>
            <w:r>
              <w:rPr>
                <w:rFonts w:ascii="Times New Roman" w:hAnsi="Times New Roman" w:cs="Times New Roman"/>
              </w:rPr>
              <w:t>а</w:t>
            </w:r>
            <w:r w:rsidRPr="0019013B">
              <w:rPr>
                <w:rFonts w:ascii="Times New Roman" w:hAnsi="Times New Roman" w:cs="Times New Roman"/>
              </w:rPr>
              <w:t>зин,</w:t>
            </w:r>
          </w:p>
          <w:p w:rsidR="000947D3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торговая </w:t>
            </w:r>
          </w:p>
          <w:p w:rsidR="000947D3" w:rsidRPr="0019013B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палатка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12/12/1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с мая по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E41" w:rsidRPr="0019013B" w:rsidTr="00910E41">
        <w:trPr>
          <w:trHeight w:val="42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E41" w:rsidRDefault="00910E41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0947D3" w:rsidRDefault="00910E41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1" w:rsidRPr="0019013B" w:rsidRDefault="00910E41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19013B" w:rsidRDefault="00910E41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1" w:rsidRPr="0019013B" w:rsidRDefault="00910E41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47D3" w:rsidRPr="0019013B" w:rsidTr="00883A93"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7D3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ул. Лебединая, 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автомагазин, торговая палатка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12/12/1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продукция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с мая по 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19013B" w:rsidTr="00883A93">
        <w:trPr>
          <w:trHeight w:val="72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947D3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D3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ул. Братская, 156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торговый </w:t>
            </w:r>
          </w:p>
          <w:p w:rsidR="000947D3" w:rsidRPr="0019013B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25,2/25,2/1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19013B" w:rsidTr="00883A93"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9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0947D3" w:rsidRPr="0019013B">
              <w:rPr>
                <w:rFonts w:ascii="Times New Roman" w:hAnsi="Times New Roman" w:cs="Times New Roman"/>
                <w:sz w:val="24"/>
                <w:szCs w:val="24"/>
              </w:rPr>
              <w:t>ул. Науменко, 1 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 xml:space="preserve">торговый </w:t>
            </w:r>
          </w:p>
          <w:p w:rsidR="000947D3" w:rsidRPr="0019013B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12/12/1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7D3" w:rsidRPr="0019013B" w:rsidTr="00883A93">
        <w:trPr>
          <w:trHeight w:val="64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D3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9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0947D3">
              <w:rPr>
                <w:rFonts w:ascii="Times New Roman" w:hAnsi="Times New Roman" w:cs="Times New Roman"/>
                <w:sz w:val="24"/>
                <w:szCs w:val="24"/>
              </w:rPr>
              <w:t>ул. Пролетарская, 122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торговый </w:t>
            </w:r>
          </w:p>
          <w:p w:rsidR="000947D3" w:rsidRPr="0019013B" w:rsidRDefault="000947D3" w:rsidP="000947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D3" w:rsidRPr="0019013B" w:rsidRDefault="000947D3" w:rsidP="00094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торгово-остановочный</w:t>
            </w:r>
          </w:p>
          <w:p w:rsidR="000947D3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D3" w:rsidRPr="0019013B" w:rsidRDefault="000947D3" w:rsidP="0009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8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4303AB" w:rsidRDefault="00EE0DC9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DC9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Pr="004303AB">
              <w:rPr>
                <w:rFonts w:ascii="Times New Roman" w:hAnsi="Times New Roman" w:cs="Times New Roman"/>
                <w:sz w:val="24"/>
                <w:szCs w:val="24"/>
              </w:rPr>
              <w:t>ул. им. Сергея Есенина,      3 Б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36/36/1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0E1CBB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281E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EE0DC9" w:rsidRPr="0019013B">
              <w:rPr>
                <w:rFonts w:ascii="Times New Roman" w:hAnsi="Times New Roman" w:cs="Times New Roman"/>
                <w:sz w:val="24"/>
                <w:szCs w:val="24"/>
              </w:rPr>
              <w:t>ул. Ленина, 110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20/20/1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 xml:space="preserve">торгово-остановочный </w:t>
            </w:r>
          </w:p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A81F0D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281E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EE0DC9" w:rsidRPr="0019013B">
              <w:rPr>
                <w:rFonts w:ascii="Times New Roman" w:hAnsi="Times New Roman" w:cs="Times New Roman"/>
                <w:sz w:val="24"/>
                <w:szCs w:val="24"/>
              </w:rPr>
              <w:t>ул. Пролетарская, 131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20/20/1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 xml:space="preserve">торгово-остановочный </w:t>
            </w:r>
          </w:p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A81F0D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281E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EE0DC9" w:rsidRPr="0019013B">
              <w:rPr>
                <w:rFonts w:ascii="Times New Roman" w:hAnsi="Times New Roman" w:cs="Times New Roman"/>
                <w:sz w:val="24"/>
                <w:szCs w:val="24"/>
              </w:rPr>
              <w:t>ул. Пионерская, 95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20/20/1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 xml:space="preserve">торгово-остановочный </w:t>
            </w:r>
          </w:p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281E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0DC9" w:rsidRPr="0019013B">
              <w:rPr>
                <w:rFonts w:ascii="Times New Roman" w:hAnsi="Times New Roman" w:cs="Times New Roman"/>
                <w:sz w:val="24"/>
                <w:szCs w:val="24"/>
              </w:rPr>
              <w:t>л. Узкая, 107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20/20/1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 xml:space="preserve">торгово-остановочный </w:t>
            </w:r>
          </w:p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281E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EE0DC9" w:rsidRPr="0019013B">
              <w:rPr>
                <w:rFonts w:ascii="Times New Roman" w:hAnsi="Times New Roman" w:cs="Times New Roman"/>
                <w:sz w:val="24"/>
                <w:szCs w:val="24"/>
              </w:rPr>
              <w:t>ул. Рабочая, 9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20/20/1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 xml:space="preserve">торгово-остановочный </w:t>
            </w:r>
          </w:p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281E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E0DC9">
              <w:rPr>
                <w:rFonts w:ascii="Times New Roman" w:hAnsi="Times New Roman" w:cs="Times New Roman"/>
                <w:sz w:val="24"/>
                <w:szCs w:val="24"/>
              </w:rPr>
              <w:t>л. Красная, 102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0DC9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DC9" w:rsidRPr="0019013B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281E4A" w:rsidP="00124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E4A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                  </w:t>
            </w:r>
            <w:r w:rsidR="001240DF">
              <w:rPr>
                <w:rFonts w:ascii="Times New Roman" w:hAnsi="Times New Roman" w:cs="Times New Roman"/>
                <w:sz w:val="24"/>
                <w:szCs w:val="24"/>
              </w:rPr>
              <w:t>ул. им. Сергея Есенин, 3 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9013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36/36/1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DC9" w:rsidRPr="0019013B" w:rsidRDefault="00EE0DC9" w:rsidP="00EE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DC9" w:rsidRPr="0019013B" w:rsidRDefault="00EE0DC9" w:rsidP="00EE0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40DF" w:rsidRPr="0019013B" w:rsidTr="001240DF">
        <w:trPr>
          <w:trHeight w:val="27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0DF" w:rsidRDefault="001240DF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F" w:rsidRPr="00EE6DC0" w:rsidRDefault="001240DF" w:rsidP="001240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F" w:rsidRPr="00EE6DC0" w:rsidRDefault="001240DF" w:rsidP="00EE6D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F" w:rsidRPr="0019013B" w:rsidRDefault="001240DF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F" w:rsidRPr="00EE6DC0" w:rsidRDefault="001240DF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DF" w:rsidRPr="00EE6DC0" w:rsidRDefault="001240DF" w:rsidP="00EE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0DF" w:rsidRPr="00021D56" w:rsidRDefault="001240DF" w:rsidP="00EE6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0DF" w:rsidRPr="0019013B" w:rsidRDefault="001240DF" w:rsidP="00EE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6DC0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C0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281E4A" w:rsidRDefault="00EE6DC0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>ул. Рабочая, 31</w:t>
            </w:r>
            <w:r w:rsidR="007F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 xml:space="preserve">Г                   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6DC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>15/15/1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DC0" w:rsidRDefault="00EE6DC0" w:rsidP="00EE6DC0">
            <w:pPr>
              <w:jc w:val="center"/>
            </w:pPr>
            <w:r w:rsidRPr="00021D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DC0" w:rsidRPr="0019013B" w:rsidRDefault="00EE6DC0" w:rsidP="00EE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DC0" w:rsidRPr="0019013B" w:rsidTr="00883A93">
        <w:trPr>
          <w:trHeight w:val="7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DC0" w:rsidRDefault="0022209E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281E4A" w:rsidRDefault="00EE6DC0" w:rsidP="00883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Красная, 100</w:t>
            </w:r>
            <w:r w:rsidR="007F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A93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591F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6DC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>44/44/1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C0" w:rsidRPr="0019013B" w:rsidRDefault="00EE6DC0" w:rsidP="00EE6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DC0" w:rsidRDefault="00EE6DC0" w:rsidP="00EE6DC0">
            <w:pPr>
              <w:jc w:val="center"/>
            </w:pPr>
            <w:r w:rsidRPr="00021D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6DC0" w:rsidRPr="0019013B" w:rsidRDefault="00EE6DC0" w:rsidP="00EE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F9F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F9F" w:rsidRDefault="000E1CBB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F" w:rsidRPr="00281E4A" w:rsidRDefault="00591F9F" w:rsidP="00F10A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 xml:space="preserve">г. Тимашевск,   </w:t>
            </w:r>
            <w:r w:rsidRPr="00591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91F9F">
              <w:rPr>
                <w:rFonts w:ascii="Times New Roman" w:hAnsi="Times New Roman" w:cs="Times New Roman"/>
                <w:sz w:val="24"/>
                <w:szCs w:val="24"/>
              </w:rPr>
              <w:t>ул. Шияна, 144</w:t>
            </w: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F" w:rsidRPr="0019013B" w:rsidRDefault="00591F9F" w:rsidP="00591F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6DC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F" w:rsidRPr="0019013B" w:rsidRDefault="00591F9F" w:rsidP="00591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F" w:rsidRPr="0019013B" w:rsidRDefault="00591F9F" w:rsidP="00591F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C0">
              <w:rPr>
                <w:rFonts w:ascii="Times New Roman" w:hAnsi="Times New Roman" w:cs="Times New Roman"/>
                <w:sz w:val="24"/>
                <w:szCs w:val="24"/>
              </w:rPr>
              <w:t>16/16/1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F9F" w:rsidRPr="0019013B" w:rsidRDefault="00591F9F" w:rsidP="00591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фастфуд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F9F" w:rsidRDefault="00591F9F" w:rsidP="00591F9F">
            <w:pPr>
              <w:jc w:val="center"/>
            </w:pPr>
            <w:r w:rsidRPr="00021D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1F9F" w:rsidRPr="0019013B" w:rsidRDefault="00591F9F" w:rsidP="00591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0A7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A7" w:rsidRDefault="000E1CBB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0" w:rsidRDefault="00797740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Тимашевск,</w:t>
            </w:r>
          </w:p>
          <w:p w:rsidR="00BB10A7" w:rsidRPr="00C4558E" w:rsidRDefault="00BB10A7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ул. Красная, 63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558E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56/56/1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</w:rPr>
            </w:pPr>
            <w:r w:rsidRPr="00C4558E">
              <w:rPr>
                <w:rFonts w:ascii="Times New Roman" w:hAnsi="Times New Roman" w:cs="Times New Roman"/>
              </w:rPr>
              <w:t>фастфуд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0A7" w:rsidRPr="00C4558E" w:rsidRDefault="00BB10A7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0A7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0A7" w:rsidRDefault="00A81F0D" w:rsidP="000E1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0" w:rsidRDefault="00797740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740">
              <w:rPr>
                <w:rFonts w:ascii="Times New Roman" w:hAnsi="Times New Roman" w:cs="Times New Roman"/>
                <w:sz w:val="24"/>
                <w:szCs w:val="24"/>
              </w:rPr>
              <w:t>г. Тимашевск,</w:t>
            </w:r>
          </w:p>
          <w:p w:rsidR="00BB10A7" w:rsidRPr="00C4558E" w:rsidRDefault="00BB10A7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 xml:space="preserve">ул. Братьев Степановых, </w:t>
            </w:r>
            <w:r w:rsidR="00797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7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558E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30/30/1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</w:rPr>
            </w:pPr>
            <w:r w:rsidRPr="00C4558E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0A7" w:rsidRPr="00C4558E" w:rsidRDefault="00BB10A7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58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0A7" w:rsidRPr="00C4558E" w:rsidRDefault="00BB10A7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214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4" w:rsidRDefault="00A81F0D" w:rsidP="000E1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0" w:rsidRPr="00F10A25" w:rsidRDefault="00797740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A25">
              <w:rPr>
                <w:rFonts w:ascii="Times New Roman" w:hAnsi="Times New Roman" w:cs="Times New Roman"/>
                <w:sz w:val="24"/>
                <w:szCs w:val="24"/>
              </w:rPr>
              <w:t>г. Тимашевск,</w:t>
            </w:r>
          </w:p>
          <w:p w:rsidR="003E6214" w:rsidRPr="00F10A25" w:rsidRDefault="003E6214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A25">
              <w:rPr>
                <w:rFonts w:ascii="Times New Roman" w:hAnsi="Times New Roman" w:cs="Times New Roman"/>
                <w:sz w:val="24"/>
                <w:szCs w:val="24"/>
              </w:rPr>
              <w:t>ул. Степанова, 170</w:t>
            </w:r>
            <w:r w:rsidR="00797740" w:rsidRPr="00F1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F10A25" w:rsidRDefault="003E6214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0A25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F10A25" w:rsidRDefault="003E6214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C4558E" w:rsidRDefault="003E6214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17/17/1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C4558E" w:rsidRDefault="003E6214" w:rsidP="00BB1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14" w:rsidRPr="00C4558E" w:rsidRDefault="003E6214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14" w:rsidRPr="00C4558E" w:rsidRDefault="003E6214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214" w:rsidRPr="0019013B" w:rsidTr="00883A93">
        <w:trPr>
          <w:trHeight w:val="46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14" w:rsidRDefault="003E6214" w:rsidP="00A81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40" w:rsidRPr="00F10A25" w:rsidRDefault="00797740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A25">
              <w:rPr>
                <w:rFonts w:ascii="Times New Roman" w:hAnsi="Times New Roman" w:cs="Times New Roman"/>
                <w:sz w:val="24"/>
                <w:szCs w:val="24"/>
              </w:rPr>
              <w:t>г. Тимашевск,</w:t>
            </w:r>
          </w:p>
          <w:p w:rsidR="003E6214" w:rsidRPr="00F10A25" w:rsidRDefault="003E6214" w:rsidP="00797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A25">
              <w:rPr>
                <w:rFonts w:ascii="Times New Roman" w:hAnsi="Times New Roman" w:cs="Times New Roman"/>
                <w:sz w:val="24"/>
                <w:szCs w:val="24"/>
              </w:rPr>
              <w:t>ул. Красная, 110</w:t>
            </w:r>
            <w:r w:rsidR="00797740" w:rsidRPr="00F10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A25">
              <w:rPr>
                <w:rFonts w:ascii="Times New Roman" w:hAnsi="Times New Roman" w:cs="Times New Roman"/>
                <w:sz w:val="24"/>
                <w:szCs w:val="24"/>
              </w:rPr>
              <w:t>Д/3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F10A25" w:rsidRDefault="003E6214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0A25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F10A25" w:rsidRDefault="003E6214" w:rsidP="0054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C4558E" w:rsidRDefault="003E6214" w:rsidP="00BB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14" w:rsidRPr="00C4558E" w:rsidRDefault="003E6214" w:rsidP="00BB1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хвойные деревья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14" w:rsidRPr="00C3624F" w:rsidRDefault="003E6214" w:rsidP="003E62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15 декабря по </w:t>
            </w:r>
          </w:p>
          <w:p w:rsidR="003E6214" w:rsidRPr="00C4558E" w:rsidRDefault="003E6214" w:rsidP="003E6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4F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214" w:rsidRPr="00C4558E" w:rsidRDefault="003E6214" w:rsidP="00BB10A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6AEA" w:rsidRPr="0019013B" w:rsidRDefault="00334C31" w:rsidP="00FE6A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13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674648" w:rsidRDefault="00674648" w:rsidP="00FE6A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2A" w:rsidRPr="0019013B" w:rsidRDefault="00C9182A" w:rsidP="00FE6A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648" w:rsidRPr="0019013B" w:rsidRDefault="00674648" w:rsidP="00FE6AE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A25" w:rsidRPr="00F10A25" w:rsidRDefault="00F10A25" w:rsidP="00F10A25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bookmarkStart w:id="0" w:name="_GoBack"/>
      <w:bookmarkEnd w:id="0"/>
    </w:p>
    <w:p w:rsidR="00F10A25" w:rsidRPr="00F10A25" w:rsidRDefault="00F10A25" w:rsidP="00F10A25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10A25" w:rsidRDefault="00F10A25" w:rsidP="00F10A25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</w:t>
      </w:r>
    </w:p>
    <w:p w:rsidR="00F10A25" w:rsidRDefault="00F10A25" w:rsidP="00F10A25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И.А. Скри</w:t>
      </w:r>
      <w:r w:rsidRPr="00F10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</w:t>
      </w:r>
    </w:p>
    <w:p w:rsidR="00334C31" w:rsidRPr="0019013B" w:rsidRDefault="00334C31" w:rsidP="00334C31">
      <w:pPr>
        <w:spacing w:after="0" w:line="240" w:lineRule="auto"/>
        <w:ind w:right="-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4C31" w:rsidRPr="0019013B" w:rsidSect="002D36C0">
      <w:headerReference w:type="default" r:id="rId7"/>
      <w:pgSz w:w="16838" w:h="11906" w:orient="landscape"/>
      <w:pgMar w:top="142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8E" w:rsidRDefault="00E75B8E" w:rsidP="00334C31">
      <w:pPr>
        <w:spacing w:after="0" w:line="240" w:lineRule="auto"/>
      </w:pPr>
      <w:r>
        <w:separator/>
      </w:r>
    </w:p>
  </w:endnote>
  <w:endnote w:type="continuationSeparator" w:id="0">
    <w:p w:rsidR="00E75B8E" w:rsidRDefault="00E75B8E" w:rsidP="0033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8E" w:rsidRDefault="00E75B8E" w:rsidP="00334C31">
      <w:pPr>
        <w:spacing w:after="0" w:line="240" w:lineRule="auto"/>
      </w:pPr>
      <w:r>
        <w:separator/>
      </w:r>
    </w:p>
  </w:footnote>
  <w:footnote w:type="continuationSeparator" w:id="0">
    <w:p w:rsidR="00E75B8E" w:rsidRDefault="00E75B8E" w:rsidP="00334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414801"/>
      <w:docPartObj>
        <w:docPartGallery w:val="Page Numbers (Margins)"/>
        <w:docPartUnique/>
      </w:docPartObj>
    </w:sdtPr>
    <w:sdtEndPr/>
    <w:sdtContent>
      <w:p w:rsidR="00910E41" w:rsidRDefault="00910E4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B6E66A9" wp14:editId="05654CC5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762000" cy="26670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5400000"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</w:rPr>
                                <w:id w:val="54711343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10E41" w:rsidRPr="00334C31" w:rsidRDefault="00910E41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</w:pPr>
                                  <w:r w:rsidRPr="00334C31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begin"/>
                                  </w:r>
                                  <w:r w:rsidRPr="00334C31">
                                    <w:rPr>
                                      <w:rFonts w:ascii="Times New Roman" w:hAnsi="Times New Roman" w:cs="Times New Roman"/>
                                    </w:rPr>
                                    <w:instrText>PAGE  \* MERGEFORMAT</w:instrText>
                                  </w:r>
                                  <w:r w:rsidRPr="00334C31">
                                    <w:rPr>
                                      <w:rFonts w:ascii="Times New Roman" w:eastAsiaTheme="minorEastAsia" w:hAnsi="Times New Roman" w:cs="Times New Roman"/>
                                    </w:rPr>
                                    <w:fldChar w:fldCharType="separate"/>
                                  </w:r>
                                  <w:r w:rsidR="005478BD" w:rsidRPr="005478BD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</w:rPr>
                                    <w:t>5</w:t>
                                  </w:r>
                                  <w:r w:rsidRPr="00334C31">
                                    <w:rPr>
                                      <w:rFonts w:ascii="Times New Roman" w:eastAsiaTheme="majorEastAsia" w:hAnsi="Times New Roman" w:cs="Times New Roman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6E66A9" id="Прямоугольник 1" o:spid="_x0000_s1026" style="position:absolute;left:0;text-align:left;margin-left:-1.45pt;margin-top:262.5pt;width:60pt;height:2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</w:rPr>
                          <w:id w:val="54711343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10E41" w:rsidRPr="00334C31" w:rsidRDefault="00910E41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</w:rPr>
                            </w:pPr>
                            <w:r w:rsidRPr="00334C31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begin"/>
                            </w:r>
                            <w:r w:rsidRPr="00334C31">
                              <w:rPr>
                                <w:rFonts w:ascii="Times New Roman" w:hAnsi="Times New Roman" w:cs="Times New Roman"/>
                              </w:rPr>
                              <w:instrText>PAGE  \* MERGEFORMAT</w:instrText>
                            </w:r>
                            <w:r w:rsidRPr="00334C31">
                              <w:rPr>
                                <w:rFonts w:ascii="Times New Roman" w:eastAsiaTheme="minorEastAsia" w:hAnsi="Times New Roman" w:cs="Times New Roman"/>
                              </w:rPr>
                              <w:fldChar w:fldCharType="separate"/>
                            </w:r>
                            <w:r w:rsidR="005478BD" w:rsidRPr="005478BD">
                              <w:rPr>
                                <w:rFonts w:ascii="Times New Roman" w:eastAsiaTheme="majorEastAsia" w:hAnsi="Times New Roman" w:cs="Times New Roman"/>
                                <w:noProof/>
                              </w:rPr>
                              <w:t>5</w:t>
                            </w:r>
                            <w:r w:rsidRPr="00334C31">
                              <w:rPr>
                                <w:rFonts w:ascii="Times New Roman" w:eastAsiaTheme="majorEastAsia" w:hAnsi="Times New Roman" w:cs="Times New Roman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A72"/>
    <w:rsid w:val="00012E71"/>
    <w:rsid w:val="00024F30"/>
    <w:rsid w:val="000543DD"/>
    <w:rsid w:val="00056FC7"/>
    <w:rsid w:val="00070A85"/>
    <w:rsid w:val="0008539B"/>
    <w:rsid w:val="00091A0C"/>
    <w:rsid w:val="000947D3"/>
    <w:rsid w:val="000A63AE"/>
    <w:rsid w:val="000B682E"/>
    <w:rsid w:val="000E1CBB"/>
    <w:rsid w:val="001240DF"/>
    <w:rsid w:val="00180CDA"/>
    <w:rsid w:val="0019013B"/>
    <w:rsid w:val="001B14C2"/>
    <w:rsid w:val="001C5CC0"/>
    <w:rsid w:val="001F5521"/>
    <w:rsid w:val="0022209E"/>
    <w:rsid w:val="00225442"/>
    <w:rsid w:val="002579C1"/>
    <w:rsid w:val="00271694"/>
    <w:rsid w:val="00281E4A"/>
    <w:rsid w:val="00285A4E"/>
    <w:rsid w:val="002B087C"/>
    <w:rsid w:val="002B4A8E"/>
    <w:rsid w:val="002C5487"/>
    <w:rsid w:val="002D36C0"/>
    <w:rsid w:val="002F2398"/>
    <w:rsid w:val="00306847"/>
    <w:rsid w:val="00334C31"/>
    <w:rsid w:val="003420A0"/>
    <w:rsid w:val="00344348"/>
    <w:rsid w:val="00387BB0"/>
    <w:rsid w:val="00390113"/>
    <w:rsid w:val="003B05CE"/>
    <w:rsid w:val="003E5311"/>
    <w:rsid w:val="003E6214"/>
    <w:rsid w:val="00411C6B"/>
    <w:rsid w:val="00415797"/>
    <w:rsid w:val="0042333E"/>
    <w:rsid w:val="004303AB"/>
    <w:rsid w:val="00485B73"/>
    <w:rsid w:val="004F3774"/>
    <w:rsid w:val="00520953"/>
    <w:rsid w:val="0053088A"/>
    <w:rsid w:val="0054641E"/>
    <w:rsid w:val="005478BD"/>
    <w:rsid w:val="0055532D"/>
    <w:rsid w:val="005602E7"/>
    <w:rsid w:val="00560CF6"/>
    <w:rsid w:val="00572D52"/>
    <w:rsid w:val="00591F9F"/>
    <w:rsid w:val="005C2920"/>
    <w:rsid w:val="005C796B"/>
    <w:rsid w:val="005D05EC"/>
    <w:rsid w:val="005D5D2F"/>
    <w:rsid w:val="005E1B0B"/>
    <w:rsid w:val="0060362E"/>
    <w:rsid w:val="00623F6F"/>
    <w:rsid w:val="00642AB4"/>
    <w:rsid w:val="00665F72"/>
    <w:rsid w:val="006706E0"/>
    <w:rsid w:val="00674648"/>
    <w:rsid w:val="006B737F"/>
    <w:rsid w:val="007053B1"/>
    <w:rsid w:val="007313D9"/>
    <w:rsid w:val="00797740"/>
    <w:rsid w:val="007B03AE"/>
    <w:rsid w:val="007B4F06"/>
    <w:rsid w:val="007C74F4"/>
    <w:rsid w:val="007F1026"/>
    <w:rsid w:val="007F623D"/>
    <w:rsid w:val="00822CA6"/>
    <w:rsid w:val="00883A93"/>
    <w:rsid w:val="008A31EC"/>
    <w:rsid w:val="008C2672"/>
    <w:rsid w:val="008E4963"/>
    <w:rsid w:val="00910E41"/>
    <w:rsid w:val="00933E1A"/>
    <w:rsid w:val="00943229"/>
    <w:rsid w:val="0094391D"/>
    <w:rsid w:val="00946EF1"/>
    <w:rsid w:val="00953A72"/>
    <w:rsid w:val="0095672F"/>
    <w:rsid w:val="00957733"/>
    <w:rsid w:val="009906F4"/>
    <w:rsid w:val="009A6303"/>
    <w:rsid w:val="00A63462"/>
    <w:rsid w:val="00A778F7"/>
    <w:rsid w:val="00A81F0D"/>
    <w:rsid w:val="00A878F0"/>
    <w:rsid w:val="00AA35C5"/>
    <w:rsid w:val="00AC7E2C"/>
    <w:rsid w:val="00B13ABB"/>
    <w:rsid w:val="00B66230"/>
    <w:rsid w:val="00B76D28"/>
    <w:rsid w:val="00B810AD"/>
    <w:rsid w:val="00BB10A7"/>
    <w:rsid w:val="00BD1ABE"/>
    <w:rsid w:val="00C04C2D"/>
    <w:rsid w:val="00C249A0"/>
    <w:rsid w:val="00C3624F"/>
    <w:rsid w:val="00C4558E"/>
    <w:rsid w:val="00C52B09"/>
    <w:rsid w:val="00C72943"/>
    <w:rsid w:val="00C86C93"/>
    <w:rsid w:val="00C9182A"/>
    <w:rsid w:val="00C928F8"/>
    <w:rsid w:val="00CC1146"/>
    <w:rsid w:val="00CC49FE"/>
    <w:rsid w:val="00CC4EA4"/>
    <w:rsid w:val="00D116BA"/>
    <w:rsid w:val="00D3672A"/>
    <w:rsid w:val="00D70526"/>
    <w:rsid w:val="00DD02AA"/>
    <w:rsid w:val="00E403A2"/>
    <w:rsid w:val="00E52FD5"/>
    <w:rsid w:val="00E75B8E"/>
    <w:rsid w:val="00EB4714"/>
    <w:rsid w:val="00EE0DC9"/>
    <w:rsid w:val="00EE2F2B"/>
    <w:rsid w:val="00EE3A50"/>
    <w:rsid w:val="00EE6DC0"/>
    <w:rsid w:val="00F04274"/>
    <w:rsid w:val="00F10A25"/>
    <w:rsid w:val="00F33D3C"/>
    <w:rsid w:val="00F421FD"/>
    <w:rsid w:val="00F42332"/>
    <w:rsid w:val="00F64377"/>
    <w:rsid w:val="00FA4F9E"/>
    <w:rsid w:val="00FB6E73"/>
    <w:rsid w:val="00FB796F"/>
    <w:rsid w:val="00FE24C6"/>
    <w:rsid w:val="00FE6AEA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FCA7E"/>
  <w15:docId w15:val="{4763F1D4-2935-4C18-8D75-1014C028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C31"/>
    <w:pPr>
      <w:tabs>
        <w:tab w:val="center" w:pos="4677"/>
        <w:tab w:val="right" w:pos="9355"/>
      </w:tabs>
      <w:spacing w:after="0" w:line="240" w:lineRule="auto"/>
      <w:ind w:left="5670" w:firstLine="851"/>
    </w:pPr>
  </w:style>
  <w:style w:type="character" w:customStyle="1" w:styleId="a4">
    <w:name w:val="Верхний колонтитул Знак"/>
    <w:basedOn w:val="a0"/>
    <w:link w:val="a3"/>
    <w:uiPriority w:val="99"/>
    <w:rsid w:val="00334C31"/>
  </w:style>
  <w:style w:type="paragraph" w:styleId="a5">
    <w:name w:val="footer"/>
    <w:basedOn w:val="a"/>
    <w:link w:val="a6"/>
    <w:uiPriority w:val="99"/>
    <w:unhideWhenUsed/>
    <w:rsid w:val="0033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4C31"/>
  </w:style>
  <w:style w:type="paragraph" w:styleId="a7">
    <w:name w:val="Balloon Text"/>
    <w:basedOn w:val="a"/>
    <w:link w:val="a8"/>
    <w:uiPriority w:val="99"/>
    <w:semiHidden/>
    <w:unhideWhenUsed/>
    <w:rsid w:val="00F0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4274"/>
    <w:rPr>
      <w:rFonts w:ascii="Segoe UI" w:hAnsi="Segoe UI" w:cs="Segoe UI"/>
      <w:sz w:val="18"/>
      <w:szCs w:val="18"/>
    </w:rPr>
  </w:style>
  <w:style w:type="paragraph" w:customStyle="1" w:styleId="a9">
    <w:name w:val="Нормальный (таблица)"/>
    <w:basedOn w:val="a"/>
    <w:next w:val="a"/>
    <w:uiPriority w:val="99"/>
    <w:rsid w:val="005E1B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76961-2461-4ABC-ADC9-46432F9D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</dc:creator>
  <cp:lastModifiedBy>User</cp:lastModifiedBy>
  <cp:revision>31</cp:revision>
  <cp:lastPrinted>2025-09-03T13:30:00Z</cp:lastPrinted>
  <dcterms:created xsi:type="dcterms:W3CDTF">2024-05-02T13:39:00Z</dcterms:created>
  <dcterms:modified xsi:type="dcterms:W3CDTF">2025-10-07T07:16:00Z</dcterms:modified>
</cp:coreProperties>
</file>