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C7" w:rsidRDefault="00D36DC7" w:rsidP="00D36DC7">
      <w:pPr>
        <w:ind w:right="2"/>
        <w:jc w:val="center"/>
      </w:pPr>
      <w:r>
        <w:rPr>
          <w:noProof/>
        </w:rPr>
        <w:drawing>
          <wp:inline distT="0" distB="0" distL="0" distR="0" wp14:anchorId="043EEE35" wp14:editId="7D4529D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DC7" w:rsidRDefault="00D36DC7" w:rsidP="00D36DC7">
      <w:pPr>
        <w:shd w:val="clear" w:color="auto" w:fill="FFFFFF"/>
        <w:spacing w:before="86"/>
        <w:ind w:right="10"/>
        <w:jc w:val="center"/>
      </w:pPr>
    </w:p>
    <w:p w:rsidR="00D36DC7" w:rsidRPr="00BE0F24" w:rsidRDefault="00D36DC7" w:rsidP="00D36DC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D36DC7" w:rsidRPr="00BE0F24" w:rsidRDefault="00D36DC7" w:rsidP="00D36DC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36DC7" w:rsidRPr="00BE0F24" w:rsidRDefault="00D36DC7" w:rsidP="00D36DC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36DC7" w:rsidRPr="00A87823" w:rsidRDefault="00D36DC7" w:rsidP="00D36DC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19.05.2021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>5</w:t>
      </w:r>
      <w:r>
        <w:rPr>
          <w:bCs/>
          <w:sz w:val="28"/>
          <w:szCs w:val="28"/>
          <w:u w:val="single"/>
        </w:rPr>
        <w:t>2</w:t>
      </w:r>
      <w:bookmarkStart w:id="0" w:name="_GoBack"/>
      <w:bookmarkEnd w:id="0"/>
    </w:p>
    <w:p w:rsidR="00D36DC7" w:rsidRDefault="00D36DC7" w:rsidP="00D36DC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1F0EDD" w:rsidRDefault="001F0EDD">
      <w:pPr>
        <w:rPr>
          <w:sz w:val="28"/>
        </w:rPr>
      </w:pPr>
    </w:p>
    <w:p w:rsidR="00B8394E" w:rsidRDefault="00302A52" w:rsidP="00B839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8394E">
        <w:rPr>
          <w:b/>
          <w:sz w:val="28"/>
          <w:szCs w:val="28"/>
        </w:rPr>
        <w:t xml:space="preserve">б отказе в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 xml:space="preserve">разрешения </w:t>
      </w:r>
    </w:p>
    <w:p w:rsidR="00B8394E" w:rsidRDefault="00FB3A6C" w:rsidP="00B839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условно разрешенный</w:t>
      </w:r>
      <w:r w:rsidR="00B839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вид использования </w:t>
      </w:r>
    </w:p>
    <w:p w:rsidR="00B8394E" w:rsidRDefault="00B8394E" w:rsidP="00B839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земельного</w:t>
      </w:r>
      <w:r w:rsidR="005053FF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>
        <w:rPr>
          <w:b/>
          <w:sz w:val="28"/>
          <w:szCs w:val="28"/>
        </w:rPr>
        <w:t>ого</w:t>
      </w:r>
      <w:r w:rsidR="007D1846">
        <w:rPr>
          <w:b/>
          <w:sz w:val="28"/>
          <w:szCs w:val="28"/>
        </w:rPr>
        <w:t xml:space="preserve"> </w:t>
      </w:r>
      <w:r w:rsidR="00D503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адресу: </w:t>
      </w:r>
    </w:p>
    <w:p w:rsidR="00302A52" w:rsidRPr="003B3B2A" w:rsidRDefault="00B8394E" w:rsidP="00B839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E51860">
        <w:rPr>
          <w:b/>
          <w:sz w:val="28"/>
          <w:szCs w:val="28"/>
        </w:rPr>
        <w:t>ул. Ковалева, 57</w:t>
      </w:r>
    </w:p>
    <w:p w:rsidR="001748F0" w:rsidRPr="004E208B" w:rsidRDefault="001748F0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92E17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D92E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2E17">
        <w:rPr>
          <w:rFonts w:ascii="Times New Roman" w:hAnsi="Times New Roman" w:cs="Times New Roman"/>
          <w:sz w:val="28"/>
          <w:szCs w:val="28"/>
        </w:rPr>
        <w:t>2020 г. № 29</w:t>
      </w:r>
      <w:r w:rsidR="00FB2CE1">
        <w:rPr>
          <w:rFonts w:ascii="Times New Roman" w:hAnsi="Times New Roman" w:cs="Times New Roman"/>
          <w:sz w:val="28"/>
          <w:szCs w:val="28"/>
        </w:rPr>
        <w:t xml:space="preserve">, </w:t>
      </w:r>
      <w:r w:rsidR="00FB2CE1" w:rsidRPr="00FB2CE1">
        <w:rPr>
          <w:rFonts w:ascii="Times New Roman" w:hAnsi="Times New Roman" w:cs="Times New Roman"/>
          <w:sz w:val="28"/>
          <w:szCs w:val="28"/>
        </w:rPr>
        <w:t>от 29 апреля 2021 г. № 80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892A33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r w:rsidR="00C47BC4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5E736B">
        <w:rPr>
          <w:rFonts w:ascii="Times New Roman" w:hAnsi="Times New Roman" w:cs="Times New Roman"/>
          <w:sz w:val="28"/>
          <w:szCs w:val="28"/>
        </w:rPr>
        <w:t>района</w:t>
      </w:r>
      <w:r w:rsidR="00C47BC4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D257B0" w:rsidRPr="00892A33">
        <w:rPr>
          <w:rFonts w:ascii="Times New Roman" w:hAnsi="Times New Roman" w:cs="Times New Roman"/>
          <w:sz w:val="28"/>
          <w:szCs w:val="28"/>
        </w:rPr>
        <w:t xml:space="preserve">от </w:t>
      </w:r>
      <w:r w:rsidR="00E51860">
        <w:rPr>
          <w:rFonts w:ascii="Times New Roman" w:hAnsi="Times New Roman" w:cs="Times New Roman"/>
          <w:sz w:val="28"/>
          <w:szCs w:val="28"/>
        </w:rPr>
        <w:t>26 апреля 2021</w:t>
      </w:r>
      <w:r w:rsidR="00857860" w:rsidRPr="00892A33">
        <w:rPr>
          <w:rFonts w:ascii="Times New Roman" w:hAnsi="Times New Roman" w:cs="Times New Roman"/>
          <w:sz w:val="28"/>
          <w:szCs w:val="28"/>
        </w:rPr>
        <w:t>г</w:t>
      </w:r>
      <w:r w:rsidR="00842872" w:rsidRPr="00892A33">
        <w:rPr>
          <w:rFonts w:ascii="Times New Roman" w:hAnsi="Times New Roman" w:cs="Times New Roman"/>
          <w:sz w:val="28"/>
          <w:szCs w:val="28"/>
        </w:rPr>
        <w:t>.</w:t>
      </w:r>
      <w:r w:rsidR="00D257B0" w:rsidRPr="00892A33">
        <w:rPr>
          <w:rFonts w:ascii="Times New Roman" w:hAnsi="Times New Roman" w:cs="Times New Roman"/>
          <w:sz w:val="28"/>
          <w:szCs w:val="28"/>
        </w:rPr>
        <w:t xml:space="preserve"> № </w:t>
      </w:r>
      <w:r w:rsidR="00E51860">
        <w:rPr>
          <w:rFonts w:ascii="Times New Roman" w:hAnsi="Times New Roman" w:cs="Times New Roman"/>
          <w:sz w:val="28"/>
          <w:szCs w:val="28"/>
        </w:rPr>
        <w:t>389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>по проекту</w:t>
      </w:r>
      <w:proofErr w:type="gramEnd"/>
      <w:r w:rsidR="00E7404C" w:rsidRPr="005E73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</w:t>
      </w:r>
      <w:r w:rsidR="003102F1">
        <w:rPr>
          <w:rFonts w:ascii="Times New Roman" w:hAnsi="Times New Roman" w:cs="Times New Roman"/>
          <w:sz w:val="28"/>
          <w:szCs w:val="28"/>
        </w:rPr>
        <w:t xml:space="preserve"> </w:t>
      </w:r>
      <w:r w:rsidR="00C47BC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00530">
        <w:rPr>
          <w:rFonts w:ascii="Times New Roman" w:hAnsi="Times New Roman" w:cs="Times New Roman"/>
          <w:sz w:val="28"/>
          <w:szCs w:val="28"/>
        </w:rPr>
        <w:t xml:space="preserve">пункт 2.10.3 </w:t>
      </w:r>
      <w:r w:rsidR="003102F1">
        <w:rPr>
          <w:rFonts w:ascii="Times New Roman" w:hAnsi="Times New Roman" w:cs="Times New Roman"/>
          <w:sz w:val="28"/>
          <w:szCs w:val="28"/>
        </w:rPr>
        <w:t>административн</w:t>
      </w:r>
      <w:r w:rsidR="00100530">
        <w:rPr>
          <w:rFonts w:ascii="Times New Roman" w:hAnsi="Times New Roman" w:cs="Times New Roman"/>
          <w:sz w:val="28"/>
          <w:szCs w:val="28"/>
        </w:rPr>
        <w:t>ого</w:t>
      </w:r>
      <w:r w:rsidR="003102F1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100530">
        <w:rPr>
          <w:rFonts w:ascii="Times New Roman" w:hAnsi="Times New Roman" w:cs="Times New Roman"/>
          <w:sz w:val="28"/>
          <w:szCs w:val="28"/>
        </w:rPr>
        <w:t>а</w:t>
      </w:r>
      <w:r w:rsidR="003102F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строительства», утвержденн</w:t>
      </w:r>
      <w:r w:rsidR="00100530">
        <w:rPr>
          <w:rFonts w:ascii="Times New Roman" w:hAnsi="Times New Roman" w:cs="Times New Roman"/>
          <w:sz w:val="28"/>
          <w:szCs w:val="28"/>
        </w:rPr>
        <w:t>ого</w:t>
      </w:r>
      <w:r w:rsidR="003102F1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Тимашевского городского поселения Тимашевского района от 27 марта 2020 г. № 283</w:t>
      </w:r>
      <w:proofErr w:type="gramEnd"/>
      <w:r w:rsidR="003102F1">
        <w:rPr>
          <w:rFonts w:ascii="Times New Roman" w:hAnsi="Times New Roman" w:cs="Times New Roman"/>
          <w:sz w:val="28"/>
          <w:szCs w:val="28"/>
        </w:rPr>
        <w:t xml:space="preserve">, </w:t>
      </w:r>
      <w:r w:rsidR="008E3C1F" w:rsidRPr="005E736B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  <w:r w:rsidR="00AE2414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E51860">
        <w:rPr>
          <w:rFonts w:ascii="Times New Roman" w:hAnsi="Times New Roman" w:cs="Times New Roman"/>
          <w:sz w:val="28"/>
          <w:szCs w:val="28"/>
        </w:rPr>
        <w:t>14 мая 2021</w:t>
      </w:r>
      <w:r w:rsidR="007D1846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9C551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B839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также заявление </w:t>
      </w:r>
      <w:r w:rsidR="00E518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proofErr w:type="spellStart"/>
      <w:r w:rsidR="00E518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Кугаевской</w:t>
      </w:r>
      <w:proofErr w:type="spellEnd"/>
      <w:r w:rsidR="00E518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Натальи Алексеевны</w:t>
      </w:r>
      <w:r w:rsidR="00B839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зарегистрированно</w:t>
      </w:r>
      <w:r w:rsidR="009C55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="00B839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адресу:</w:t>
      </w:r>
      <w:r w:rsidR="00E518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Краснодарский край, </w:t>
      </w:r>
      <w:proofErr w:type="spellStart"/>
      <w:r w:rsidR="00E518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Тимашевский</w:t>
      </w:r>
      <w:proofErr w:type="spellEnd"/>
      <w:r w:rsidR="00E518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район, ст. Новокорсунская, ул. Крупской,  д. 40</w:t>
      </w:r>
      <w:r w:rsidR="00B839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82831" w:rsidRPr="00205FF9" w:rsidRDefault="0070187D" w:rsidP="00101687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FF9">
        <w:rPr>
          <w:rFonts w:ascii="Times New Roman" w:hAnsi="Times New Roman" w:cs="Times New Roman"/>
          <w:sz w:val="28"/>
          <w:szCs w:val="28"/>
        </w:rPr>
        <w:t xml:space="preserve">Отказать </w:t>
      </w:r>
      <w:proofErr w:type="spellStart"/>
      <w:r w:rsidR="009C5519">
        <w:rPr>
          <w:rFonts w:ascii="Times New Roman" w:hAnsi="Times New Roman" w:cs="Times New Roman"/>
          <w:sz w:val="28"/>
          <w:szCs w:val="28"/>
        </w:rPr>
        <w:t>Кугаевской</w:t>
      </w:r>
      <w:proofErr w:type="spellEnd"/>
      <w:r w:rsidR="009C5519">
        <w:rPr>
          <w:rFonts w:ascii="Times New Roman" w:hAnsi="Times New Roman" w:cs="Times New Roman"/>
          <w:sz w:val="28"/>
          <w:szCs w:val="28"/>
        </w:rPr>
        <w:t xml:space="preserve"> Наталье Алексеевне</w:t>
      </w:r>
      <w:r w:rsidRPr="00205FF9">
        <w:rPr>
          <w:rFonts w:ascii="Times New Roman" w:hAnsi="Times New Roman" w:cs="Times New Roman"/>
          <w:sz w:val="28"/>
          <w:szCs w:val="28"/>
        </w:rPr>
        <w:t xml:space="preserve"> в предоставлении разрешения на условно разрешенный вид использования земельного участка с кадастровым номером 23:31:</w:t>
      </w:r>
      <w:r w:rsidR="009C5519">
        <w:rPr>
          <w:rFonts w:ascii="Times New Roman" w:hAnsi="Times New Roman" w:cs="Times New Roman"/>
          <w:sz w:val="28"/>
          <w:szCs w:val="28"/>
        </w:rPr>
        <w:t>0312032:104</w:t>
      </w:r>
      <w:r w:rsidRPr="00205FF9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9C5519">
        <w:rPr>
          <w:rFonts w:ascii="Times New Roman" w:hAnsi="Times New Roman" w:cs="Times New Roman"/>
          <w:sz w:val="28"/>
          <w:szCs w:val="28"/>
        </w:rPr>
        <w:t>410</w:t>
      </w:r>
      <w:r w:rsidRPr="00205F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FF9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205FF9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205FF9">
        <w:rPr>
          <w:rFonts w:ascii="Times New Roman" w:hAnsi="Times New Roman" w:cs="Times New Roman"/>
          <w:sz w:val="28"/>
          <w:szCs w:val="28"/>
        </w:rPr>
        <w:t xml:space="preserve">, расположенного по адресу: г. Тимашевск, </w:t>
      </w:r>
      <w:r w:rsidR="009C5519">
        <w:rPr>
          <w:rFonts w:ascii="Times New Roman" w:hAnsi="Times New Roman" w:cs="Times New Roman"/>
          <w:sz w:val="28"/>
          <w:szCs w:val="28"/>
        </w:rPr>
        <w:t>ул. Ковалева, 57</w:t>
      </w:r>
      <w:r w:rsidR="00205FF9" w:rsidRPr="00205FF9">
        <w:rPr>
          <w:rFonts w:ascii="Times New Roman" w:hAnsi="Times New Roman" w:cs="Times New Roman"/>
          <w:sz w:val="28"/>
          <w:szCs w:val="28"/>
        </w:rPr>
        <w:t>,</w:t>
      </w:r>
      <w:r w:rsidR="00205FF9">
        <w:rPr>
          <w:rFonts w:ascii="Times New Roman" w:hAnsi="Times New Roman" w:cs="Times New Roman"/>
          <w:sz w:val="28"/>
          <w:szCs w:val="28"/>
        </w:rPr>
        <w:t xml:space="preserve"> </w:t>
      </w:r>
      <w:r w:rsidR="00960B2D">
        <w:rPr>
          <w:rFonts w:ascii="Times New Roman" w:hAnsi="Times New Roman" w:cs="Times New Roman"/>
          <w:sz w:val="28"/>
          <w:szCs w:val="28"/>
        </w:rPr>
        <w:t xml:space="preserve">поскольку </w:t>
      </w:r>
      <w:r w:rsidR="00205FF9">
        <w:rPr>
          <w:rFonts w:ascii="Times New Roman" w:hAnsi="Times New Roman" w:cs="Times New Roman"/>
          <w:sz w:val="28"/>
          <w:szCs w:val="28"/>
        </w:rPr>
        <w:t>к</w:t>
      </w:r>
      <w:r w:rsidR="00882831" w:rsidRPr="00205FF9">
        <w:rPr>
          <w:rFonts w:ascii="Times New Roman" w:hAnsi="Times New Roman" w:cs="Times New Roman"/>
          <w:sz w:val="28"/>
          <w:szCs w:val="28"/>
        </w:rPr>
        <w:t xml:space="preserve">омиссией по подготовке проекта Правил землепользования и застройки Тимашевского городского </w:t>
      </w:r>
      <w:r w:rsidR="00882831" w:rsidRPr="00205FF9">
        <w:rPr>
          <w:rFonts w:ascii="Times New Roman" w:hAnsi="Times New Roman" w:cs="Times New Roman"/>
          <w:sz w:val="28"/>
          <w:szCs w:val="28"/>
        </w:rPr>
        <w:lastRenderedPageBreak/>
        <w:t>поселения Тимашевского района принято решение рекомендовать главе Тимашевского городского поселения Тимашевского района отказать в предоставлении разрешения на условно разрешенный вид использования земельного участка в связи с поступившим возражением от правообладател</w:t>
      </w:r>
      <w:r w:rsidR="009C5519">
        <w:rPr>
          <w:rFonts w:ascii="Times New Roman" w:hAnsi="Times New Roman" w:cs="Times New Roman"/>
          <w:sz w:val="28"/>
          <w:szCs w:val="28"/>
        </w:rPr>
        <w:t>я</w:t>
      </w:r>
      <w:r w:rsidR="00882831" w:rsidRPr="00205FF9">
        <w:rPr>
          <w:rFonts w:ascii="Times New Roman" w:hAnsi="Times New Roman" w:cs="Times New Roman"/>
          <w:sz w:val="28"/>
          <w:szCs w:val="28"/>
        </w:rPr>
        <w:t xml:space="preserve"> смежн</w:t>
      </w:r>
      <w:r w:rsidR="009C5519">
        <w:rPr>
          <w:rFonts w:ascii="Times New Roman" w:hAnsi="Times New Roman" w:cs="Times New Roman"/>
          <w:sz w:val="28"/>
          <w:szCs w:val="28"/>
        </w:rPr>
        <w:t>ого</w:t>
      </w:r>
      <w:r w:rsidR="00882831" w:rsidRPr="00205FF9">
        <w:rPr>
          <w:rFonts w:ascii="Times New Roman" w:hAnsi="Times New Roman" w:cs="Times New Roman"/>
          <w:sz w:val="28"/>
          <w:szCs w:val="28"/>
        </w:rPr>
        <w:t xml:space="preserve"> </w:t>
      </w:r>
      <w:r w:rsidR="00882831" w:rsidRPr="00205FF9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земельн</w:t>
      </w:r>
      <w:r w:rsidR="009C5519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882831" w:rsidRPr="00205F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участк</w:t>
      </w:r>
      <w:r w:rsidR="009C551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882831" w:rsidRPr="00205FF9">
        <w:rPr>
          <w:rFonts w:ascii="Times New Roman" w:hAnsi="Times New Roman" w:cs="Times New Roman"/>
          <w:sz w:val="28"/>
          <w:szCs w:val="28"/>
          <w:shd w:val="clear" w:color="auto" w:fill="FFFFFF"/>
        </w:rPr>
        <w:t>, расположенн</w:t>
      </w:r>
      <w:r w:rsidR="009C5519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882831" w:rsidRPr="00205F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адресу: г. Тимашевск, </w:t>
      </w:r>
      <w:r w:rsidR="009C55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ул. </w:t>
      </w:r>
      <w:proofErr w:type="spellStart"/>
      <w:r w:rsidR="009C5519">
        <w:rPr>
          <w:rFonts w:ascii="Times New Roman" w:hAnsi="Times New Roman" w:cs="Times New Roman"/>
          <w:sz w:val="28"/>
          <w:szCs w:val="28"/>
          <w:shd w:val="clear" w:color="auto" w:fill="FFFFFF"/>
        </w:rPr>
        <w:t>Кореновская</w:t>
      </w:r>
      <w:proofErr w:type="spellEnd"/>
      <w:r w:rsidR="009C5519">
        <w:rPr>
          <w:rFonts w:ascii="Times New Roman" w:hAnsi="Times New Roman" w:cs="Times New Roman"/>
          <w:sz w:val="28"/>
          <w:szCs w:val="28"/>
          <w:shd w:val="clear" w:color="auto" w:fill="FFFFFF"/>
        </w:rPr>
        <w:t>, 165</w:t>
      </w:r>
      <w:r w:rsidR="00882831" w:rsidRPr="00205FF9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2E02F4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E45E9A">
        <w:rPr>
          <w:rFonts w:ascii="Times New Roman" w:hAnsi="Times New Roman" w:cs="Times New Roman"/>
          <w:sz w:val="28"/>
          <w:szCs w:val="28"/>
        </w:rPr>
        <w:t>Сысоев</w:t>
      </w:r>
      <w:r w:rsidR="00C14464">
        <w:rPr>
          <w:rFonts w:ascii="Times New Roman" w:hAnsi="Times New Roman" w:cs="Times New Roman"/>
          <w:sz w:val="28"/>
          <w:szCs w:val="28"/>
        </w:rPr>
        <w:t xml:space="preserve">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2E02F4" w:rsidP="00A2397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A2397E">
        <w:rPr>
          <w:sz w:val="28"/>
          <w:szCs w:val="28"/>
        </w:rPr>
        <w:t xml:space="preserve">. </w:t>
      </w:r>
      <w:proofErr w:type="gramStart"/>
      <w:r w:rsidR="00A2397E">
        <w:rPr>
          <w:sz w:val="28"/>
          <w:szCs w:val="28"/>
        </w:rPr>
        <w:t>Контроль за</w:t>
      </w:r>
      <w:proofErr w:type="gramEnd"/>
      <w:r w:rsidR="00A2397E">
        <w:rPr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A2397E">
        <w:rPr>
          <w:sz w:val="28"/>
          <w:szCs w:val="28"/>
        </w:rPr>
        <w:t>Сидикову</w:t>
      </w:r>
      <w:proofErr w:type="spellEnd"/>
      <w:r w:rsidR="00A2397E">
        <w:rPr>
          <w:sz w:val="28"/>
          <w:szCs w:val="28"/>
        </w:rPr>
        <w:t xml:space="preserve"> Н.В.</w:t>
      </w:r>
    </w:p>
    <w:p w:rsidR="005D7514" w:rsidRDefault="002E02F4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</w:p>
    <w:p w:rsidR="001748F0" w:rsidRDefault="001748F0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92A33" w:rsidRDefault="00892A33" w:rsidP="009A4D1C">
      <w:pPr>
        <w:jc w:val="both"/>
        <w:rPr>
          <w:sz w:val="28"/>
          <w:szCs w:val="28"/>
        </w:rPr>
      </w:pPr>
    </w:p>
    <w:p w:rsidR="009A4D1C" w:rsidRPr="009A4D1C" w:rsidRDefault="00A2397E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Тимашевского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</w:p>
    <w:p w:rsid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</w:t>
      </w:r>
      <w:r w:rsidRPr="009A4D1C">
        <w:rPr>
          <w:sz w:val="28"/>
          <w:szCs w:val="28"/>
        </w:rPr>
        <w:t xml:space="preserve">  </w:t>
      </w:r>
      <w:r w:rsidR="00BA56AF">
        <w:rPr>
          <w:sz w:val="28"/>
          <w:szCs w:val="28"/>
        </w:rPr>
        <w:t xml:space="preserve"> </w:t>
      </w:r>
      <w:r w:rsidR="00C14464">
        <w:rPr>
          <w:sz w:val="28"/>
          <w:szCs w:val="28"/>
        </w:rPr>
        <w:t xml:space="preserve">      </w:t>
      </w:r>
      <w:r w:rsidR="00A2397E">
        <w:rPr>
          <w:sz w:val="28"/>
          <w:szCs w:val="28"/>
        </w:rPr>
        <w:t>Н.Н</w:t>
      </w:r>
      <w:r w:rsidR="00C14464">
        <w:rPr>
          <w:sz w:val="28"/>
          <w:szCs w:val="28"/>
        </w:rPr>
        <w:t>.</w:t>
      </w:r>
      <w:r w:rsidR="00A2397E">
        <w:rPr>
          <w:sz w:val="28"/>
          <w:szCs w:val="28"/>
        </w:rPr>
        <w:t xml:space="preserve"> Панин</w:t>
      </w:r>
    </w:p>
    <w:p w:rsidR="00892A33" w:rsidRDefault="00892A33" w:rsidP="0053064E">
      <w:pPr>
        <w:jc w:val="center"/>
        <w:rPr>
          <w:b/>
          <w:sz w:val="28"/>
          <w:szCs w:val="28"/>
        </w:rPr>
      </w:pPr>
    </w:p>
    <w:p w:rsidR="00892A33" w:rsidRDefault="00892A33" w:rsidP="0053064E">
      <w:pPr>
        <w:jc w:val="center"/>
        <w:rPr>
          <w:b/>
          <w:sz w:val="28"/>
          <w:szCs w:val="28"/>
        </w:rPr>
      </w:pPr>
    </w:p>
    <w:p w:rsidR="00892A33" w:rsidRDefault="00892A33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2E02F4" w:rsidRDefault="002E02F4" w:rsidP="0053064E">
      <w:pPr>
        <w:jc w:val="center"/>
        <w:rPr>
          <w:b/>
          <w:sz w:val="28"/>
          <w:szCs w:val="28"/>
        </w:rPr>
      </w:pPr>
    </w:p>
    <w:p w:rsidR="0064527F" w:rsidRDefault="0064527F" w:rsidP="0053064E">
      <w:pPr>
        <w:jc w:val="center"/>
        <w:rPr>
          <w:b/>
          <w:sz w:val="28"/>
          <w:szCs w:val="28"/>
        </w:rPr>
      </w:pPr>
    </w:p>
    <w:p w:rsidR="0064527F" w:rsidRDefault="0064527F" w:rsidP="0053064E">
      <w:pPr>
        <w:jc w:val="center"/>
        <w:rPr>
          <w:b/>
          <w:sz w:val="28"/>
          <w:szCs w:val="28"/>
        </w:rPr>
      </w:pPr>
    </w:p>
    <w:p w:rsidR="0064527F" w:rsidRDefault="0064527F" w:rsidP="0053064E">
      <w:pPr>
        <w:jc w:val="center"/>
        <w:rPr>
          <w:b/>
          <w:sz w:val="28"/>
          <w:szCs w:val="28"/>
        </w:rPr>
      </w:pPr>
    </w:p>
    <w:p w:rsidR="008011AB" w:rsidRDefault="008011AB" w:rsidP="0053064E">
      <w:pPr>
        <w:jc w:val="center"/>
        <w:rPr>
          <w:b/>
          <w:sz w:val="28"/>
          <w:szCs w:val="28"/>
        </w:rPr>
      </w:pPr>
    </w:p>
    <w:sectPr w:rsidR="008011AB" w:rsidSect="001F0EDD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7B7" w:rsidRDefault="00DA67B7" w:rsidP="00241D90">
      <w:r>
        <w:separator/>
      </w:r>
    </w:p>
  </w:endnote>
  <w:endnote w:type="continuationSeparator" w:id="0">
    <w:p w:rsidR="00DA67B7" w:rsidRDefault="00DA67B7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7B7" w:rsidRDefault="00DA67B7" w:rsidP="00241D90">
      <w:r>
        <w:separator/>
      </w:r>
    </w:p>
  </w:footnote>
  <w:footnote w:type="continuationSeparator" w:id="0">
    <w:p w:rsidR="00DA67B7" w:rsidRDefault="00DA67B7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F45EA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D36DC7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4392F"/>
    <w:multiLevelType w:val="hybridMultilevel"/>
    <w:tmpl w:val="2F9CD836"/>
    <w:lvl w:ilvl="0" w:tplc="B7FA7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6CE5"/>
    <w:rsid w:val="000677A5"/>
    <w:rsid w:val="00076E0D"/>
    <w:rsid w:val="000826B2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100530"/>
    <w:rsid w:val="00101687"/>
    <w:rsid w:val="00104BF0"/>
    <w:rsid w:val="00105682"/>
    <w:rsid w:val="00107751"/>
    <w:rsid w:val="001140F7"/>
    <w:rsid w:val="001156FC"/>
    <w:rsid w:val="00116F58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44B3D"/>
    <w:rsid w:val="0015060C"/>
    <w:rsid w:val="00153BB7"/>
    <w:rsid w:val="0016668D"/>
    <w:rsid w:val="0016781C"/>
    <w:rsid w:val="00172B9B"/>
    <w:rsid w:val="001748F0"/>
    <w:rsid w:val="00175E3C"/>
    <w:rsid w:val="0018112E"/>
    <w:rsid w:val="00191266"/>
    <w:rsid w:val="00192C04"/>
    <w:rsid w:val="00192F1F"/>
    <w:rsid w:val="001944B4"/>
    <w:rsid w:val="00196CF2"/>
    <w:rsid w:val="001A201B"/>
    <w:rsid w:val="001A5544"/>
    <w:rsid w:val="001A76B4"/>
    <w:rsid w:val="001B240B"/>
    <w:rsid w:val="001B629A"/>
    <w:rsid w:val="001B62D6"/>
    <w:rsid w:val="001B7373"/>
    <w:rsid w:val="001C0DFD"/>
    <w:rsid w:val="001C1E5A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EDD"/>
    <w:rsid w:val="001F3EB7"/>
    <w:rsid w:val="001F4B34"/>
    <w:rsid w:val="0020221A"/>
    <w:rsid w:val="002030F0"/>
    <w:rsid w:val="002053F4"/>
    <w:rsid w:val="00205FF9"/>
    <w:rsid w:val="00213465"/>
    <w:rsid w:val="002136F6"/>
    <w:rsid w:val="002142AF"/>
    <w:rsid w:val="00215CAE"/>
    <w:rsid w:val="00231569"/>
    <w:rsid w:val="00232E6C"/>
    <w:rsid w:val="002350EA"/>
    <w:rsid w:val="002360FA"/>
    <w:rsid w:val="00241D90"/>
    <w:rsid w:val="0024617C"/>
    <w:rsid w:val="00247B3F"/>
    <w:rsid w:val="0025244B"/>
    <w:rsid w:val="00254B61"/>
    <w:rsid w:val="002564DA"/>
    <w:rsid w:val="00263CC2"/>
    <w:rsid w:val="00267B4A"/>
    <w:rsid w:val="002759DE"/>
    <w:rsid w:val="00277AE4"/>
    <w:rsid w:val="00280CF5"/>
    <w:rsid w:val="0028161F"/>
    <w:rsid w:val="00283DA9"/>
    <w:rsid w:val="0028515C"/>
    <w:rsid w:val="00292AC7"/>
    <w:rsid w:val="002971AE"/>
    <w:rsid w:val="002A1A24"/>
    <w:rsid w:val="002B1073"/>
    <w:rsid w:val="002B23B6"/>
    <w:rsid w:val="002B78BF"/>
    <w:rsid w:val="002C12C1"/>
    <w:rsid w:val="002C3E90"/>
    <w:rsid w:val="002C7613"/>
    <w:rsid w:val="002D3636"/>
    <w:rsid w:val="002E02F4"/>
    <w:rsid w:val="002E5EAC"/>
    <w:rsid w:val="002F049F"/>
    <w:rsid w:val="002F17B3"/>
    <w:rsid w:val="00302665"/>
    <w:rsid w:val="00302A52"/>
    <w:rsid w:val="003046DB"/>
    <w:rsid w:val="003054B0"/>
    <w:rsid w:val="003102F1"/>
    <w:rsid w:val="0031092B"/>
    <w:rsid w:val="003137B1"/>
    <w:rsid w:val="00320F7D"/>
    <w:rsid w:val="003277FE"/>
    <w:rsid w:val="00330245"/>
    <w:rsid w:val="00330E17"/>
    <w:rsid w:val="003354FF"/>
    <w:rsid w:val="0034506A"/>
    <w:rsid w:val="00350E3E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0A78"/>
    <w:rsid w:val="003B162F"/>
    <w:rsid w:val="003B3B2A"/>
    <w:rsid w:val="003B5148"/>
    <w:rsid w:val="003B7C41"/>
    <w:rsid w:val="003C1FDF"/>
    <w:rsid w:val="003C3995"/>
    <w:rsid w:val="003C3A95"/>
    <w:rsid w:val="003C660D"/>
    <w:rsid w:val="003D7748"/>
    <w:rsid w:val="00401805"/>
    <w:rsid w:val="00402C5C"/>
    <w:rsid w:val="004071D8"/>
    <w:rsid w:val="00411F7B"/>
    <w:rsid w:val="00413A20"/>
    <w:rsid w:val="00415760"/>
    <w:rsid w:val="0042080B"/>
    <w:rsid w:val="004228E3"/>
    <w:rsid w:val="00427172"/>
    <w:rsid w:val="004347ED"/>
    <w:rsid w:val="00436462"/>
    <w:rsid w:val="00437B30"/>
    <w:rsid w:val="00437BCC"/>
    <w:rsid w:val="004416F1"/>
    <w:rsid w:val="00452498"/>
    <w:rsid w:val="00452B74"/>
    <w:rsid w:val="00470838"/>
    <w:rsid w:val="00470DB6"/>
    <w:rsid w:val="00474E4C"/>
    <w:rsid w:val="00485B59"/>
    <w:rsid w:val="00493BBC"/>
    <w:rsid w:val="00495F19"/>
    <w:rsid w:val="004A2186"/>
    <w:rsid w:val="004A5A8C"/>
    <w:rsid w:val="004A79DC"/>
    <w:rsid w:val="004A7A45"/>
    <w:rsid w:val="004B0849"/>
    <w:rsid w:val="004B1A93"/>
    <w:rsid w:val="004B465F"/>
    <w:rsid w:val="004C220B"/>
    <w:rsid w:val="004C293D"/>
    <w:rsid w:val="004C2F51"/>
    <w:rsid w:val="004C70A4"/>
    <w:rsid w:val="004D0034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2067"/>
    <w:rsid w:val="00502168"/>
    <w:rsid w:val="00503917"/>
    <w:rsid w:val="005053FF"/>
    <w:rsid w:val="005056B1"/>
    <w:rsid w:val="00506FDE"/>
    <w:rsid w:val="00507543"/>
    <w:rsid w:val="005105BC"/>
    <w:rsid w:val="00513211"/>
    <w:rsid w:val="00513B7B"/>
    <w:rsid w:val="00513F73"/>
    <w:rsid w:val="005226F2"/>
    <w:rsid w:val="00522755"/>
    <w:rsid w:val="00523668"/>
    <w:rsid w:val="005253B9"/>
    <w:rsid w:val="0053064E"/>
    <w:rsid w:val="0053230B"/>
    <w:rsid w:val="00541373"/>
    <w:rsid w:val="00541D00"/>
    <w:rsid w:val="00544C39"/>
    <w:rsid w:val="00546A4D"/>
    <w:rsid w:val="00552AFD"/>
    <w:rsid w:val="005538AC"/>
    <w:rsid w:val="0056037B"/>
    <w:rsid w:val="005632E1"/>
    <w:rsid w:val="00563697"/>
    <w:rsid w:val="00563D3A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055A3"/>
    <w:rsid w:val="00611317"/>
    <w:rsid w:val="006134C9"/>
    <w:rsid w:val="0061377B"/>
    <w:rsid w:val="00616053"/>
    <w:rsid w:val="00617869"/>
    <w:rsid w:val="00617FA9"/>
    <w:rsid w:val="00622F29"/>
    <w:rsid w:val="00625255"/>
    <w:rsid w:val="00625374"/>
    <w:rsid w:val="00632D63"/>
    <w:rsid w:val="00636FFA"/>
    <w:rsid w:val="00642A67"/>
    <w:rsid w:val="0064527F"/>
    <w:rsid w:val="00646D33"/>
    <w:rsid w:val="00650F7E"/>
    <w:rsid w:val="00655B1A"/>
    <w:rsid w:val="00656C80"/>
    <w:rsid w:val="0066179D"/>
    <w:rsid w:val="00664FB6"/>
    <w:rsid w:val="00670F39"/>
    <w:rsid w:val="006736F1"/>
    <w:rsid w:val="00682F82"/>
    <w:rsid w:val="00683354"/>
    <w:rsid w:val="00683802"/>
    <w:rsid w:val="0068718B"/>
    <w:rsid w:val="00692C91"/>
    <w:rsid w:val="006938C7"/>
    <w:rsid w:val="006945B9"/>
    <w:rsid w:val="00696A4B"/>
    <w:rsid w:val="006976AC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19FA"/>
    <w:rsid w:val="006E2CF8"/>
    <w:rsid w:val="006E5F51"/>
    <w:rsid w:val="006E79EC"/>
    <w:rsid w:val="006F2323"/>
    <w:rsid w:val="006F2B4F"/>
    <w:rsid w:val="006F2E99"/>
    <w:rsid w:val="0070187D"/>
    <w:rsid w:val="007031E6"/>
    <w:rsid w:val="007040AA"/>
    <w:rsid w:val="0070410A"/>
    <w:rsid w:val="007109C8"/>
    <w:rsid w:val="00712662"/>
    <w:rsid w:val="00712D6F"/>
    <w:rsid w:val="0071736B"/>
    <w:rsid w:val="007204E3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67158"/>
    <w:rsid w:val="0077261D"/>
    <w:rsid w:val="00772AB1"/>
    <w:rsid w:val="00776A9C"/>
    <w:rsid w:val="0078079A"/>
    <w:rsid w:val="0078277D"/>
    <w:rsid w:val="00783DCC"/>
    <w:rsid w:val="00784E05"/>
    <w:rsid w:val="00785E1E"/>
    <w:rsid w:val="00786CBB"/>
    <w:rsid w:val="0078763E"/>
    <w:rsid w:val="00791554"/>
    <w:rsid w:val="00791BD8"/>
    <w:rsid w:val="007935B2"/>
    <w:rsid w:val="007A19D0"/>
    <w:rsid w:val="007A5919"/>
    <w:rsid w:val="007A7E6F"/>
    <w:rsid w:val="007B313E"/>
    <w:rsid w:val="007B702C"/>
    <w:rsid w:val="007B774D"/>
    <w:rsid w:val="007C3A2D"/>
    <w:rsid w:val="007D1846"/>
    <w:rsid w:val="007D62A3"/>
    <w:rsid w:val="007E153B"/>
    <w:rsid w:val="007E48FB"/>
    <w:rsid w:val="00800FD9"/>
    <w:rsid w:val="008011AB"/>
    <w:rsid w:val="008034C5"/>
    <w:rsid w:val="008048A7"/>
    <w:rsid w:val="0080666D"/>
    <w:rsid w:val="00807385"/>
    <w:rsid w:val="00812809"/>
    <w:rsid w:val="00815981"/>
    <w:rsid w:val="00815BC7"/>
    <w:rsid w:val="00817B29"/>
    <w:rsid w:val="00822980"/>
    <w:rsid w:val="00822B34"/>
    <w:rsid w:val="008257A6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4300"/>
    <w:rsid w:val="00857860"/>
    <w:rsid w:val="00861480"/>
    <w:rsid w:val="008635B1"/>
    <w:rsid w:val="00864E8E"/>
    <w:rsid w:val="0086663B"/>
    <w:rsid w:val="008707F7"/>
    <w:rsid w:val="00870BCE"/>
    <w:rsid w:val="00875140"/>
    <w:rsid w:val="00880019"/>
    <w:rsid w:val="008802A0"/>
    <w:rsid w:val="008825CF"/>
    <w:rsid w:val="00882831"/>
    <w:rsid w:val="008849BF"/>
    <w:rsid w:val="00885546"/>
    <w:rsid w:val="008878B1"/>
    <w:rsid w:val="00890253"/>
    <w:rsid w:val="00892A33"/>
    <w:rsid w:val="008A0D5F"/>
    <w:rsid w:val="008A1CB3"/>
    <w:rsid w:val="008A36ED"/>
    <w:rsid w:val="008A43AC"/>
    <w:rsid w:val="008A6531"/>
    <w:rsid w:val="008A7B7E"/>
    <w:rsid w:val="008B2CF0"/>
    <w:rsid w:val="008B6F2C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517FB"/>
    <w:rsid w:val="00955C1E"/>
    <w:rsid w:val="0096064D"/>
    <w:rsid w:val="00960B2D"/>
    <w:rsid w:val="0096139E"/>
    <w:rsid w:val="00964EE4"/>
    <w:rsid w:val="009770BE"/>
    <w:rsid w:val="00980CE5"/>
    <w:rsid w:val="00986A51"/>
    <w:rsid w:val="009902CE"/>
    <w:rsid w:val="0099670E"/>
    <w:rsid w:val="00997D61"/>
    <w:rsid w:val="009A323B"/>
    <w:rsid w:val="009A4D1C"/>
    <w:rsid w:val="009A6DE3"/>
    <w:rsid w:val="009B1474"/>
    <w:rsid w:val="009B1FE6"/>
    <w:rsid w:val="009C21CD"/>
    <w:rsid w:val="009C407D"/>
    <w:rsid w:val="009C4DF2"/>
    <w:rsid w:val="009C5519"/>
    <w:rsid w:val="009D02FD"/>
    <w:rsid w:val="009D37CF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97E"/>
    <w:rsid w:val="00A23E5C"/>
    <w:rsid w:val="00A31045"/>
    <w:rsid w:val="00A40706"/>
    <w:rsid w:val="00A414F7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87B58"/>
    <w:rsid w:val="00A926C0"/>
    <w:rsid w:val="00A92E26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2414"/>
    <w:rsid w:val="00AE3C0D"/>
    <w:rsid w:val="00AE6B1A"/>
    <w:rsid w:val="00AE75D1"/>
    <w:rsid w:val="00AF250F"/>
    <w:rsid w:val="00AF7DFB"/>
    <w:rsid w:val="00B002E2"/>
    <w:rsid w:val="00B00817"/>
    <w:rsid w:val="00B01377"/>
    <w:rsid w:val="00B0439C"/>
    <w:rsid w:val="00B0504C"/>
    <w:rsid w:val="00B21BED"/>
    <w:rsid w:val="00B225E1"/>
    <w:rsid w:val="00B259F9"/>
    <w:rsid w:val="00B26A41"/>
    <w:rsid w:val="00B347C7"/>
    <w:rsid w:val="00B360B0"/>
    <w:rsid w:val="00B365ED"/>
    <w:rsid w:val="00B36D88"/>
    <w:rsid w:val="00B4052B"/>
    <w:rsid w:val="00B40A63"/>
    <w:rsid w:val="00B410A7"/>
    <w:rsid w:val="00B4153B"/>
    <w:rsid w:val="00B42642"/>
    <w:rsid w:val="00B6177B"/>
    <w:rsid w:val="00B6213F"/>
    <w:rsid w:val="00B63101"/>
    <w:rsid w:val="00B66686"/>
    <w:rsid w:val="00B678C6"/>
    <w:rsid w:val="00B72F77"/>
    <w:rsid w:val="00B76FBB"/>
    <w:rsid w:val="00B771D0"/>
    <w:rsid w:val="00B7782C"/>
    <w:rsid w:val="00B8394E"/>
    <w:rsid w:val="00B873F7"/>
    <w:rsid w:val="00B93C16"/>
    <w:rsid w:val="00BA4CCF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C0038F"/>
    <w:rsid w:val="00C05218"/>
    <w:rsid w:val="00C064CB"/>
    <w:rsid w:val="00C100AD"/>
    <w:rsid w:val="00C11884"/>
    <w:rsid w:val="00C141FC"/>
    <w:rsid w:val="00C14464"/>
    <w:rsid w:val="00C14488"/>
    <w:rsid w:val="00C1749C"/>
    <w:rsid w:val="00C23DF6"/>
    <w:rsid w:val="00C24539"/>
    <w:rsid w:val="00C315CA"/>
    <w:rsid w:val="00C31EF9"/>
    <w:rsid w:val="00C321C0"/>
    <w:rsid w:val="00C32783"/>
    <w:rsid w:val="00C348F9"/>
    <w:rsid w:val="00C36E16"/>
    <w:rsid w:val="00C405FF"/>
    <w:rsid w:val="00C42F99"/>
    <w:rsid w:val="00C47BC4"/>
    <w:rsid w:val="00C53CE0"/>
    <w:rsid w:val="00C742BD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B71D5"/>
    <w:rsid w:val="00CD0BE1"/>
    <w:rsid w:val="00CE7CE9"/>
    <w:rsid w:val="00CF585B"/>
    <w:rsid w:val="00CF585D"/>
    <w:rsid w:val="00CF7A2B"/>
    <w:rsid w:val="00D03CB5"/>
    <w:rsid w:val="00D10E85"/>
    <w:rsid w:val="00D14821"/>
    <w:rsid w:val="00D159CB"/>
    <w:rsid w:val="00D16560"/>
    <w:rsid w:val="00D20537"/>
    <w:rsid w:val="00D257B0"/>
    <w:rsid w:val="00D267F9"/>
    <w:rsid w:val="00D354FE"/>
    <w:rsid w:val="00D367CD"/>
    <w:rsid w:val="00D36DC7"/>
    <w:rsid w:val="00D4281B"/>
    <w:rsid w:val="00D42B9F"/>
    <w:rsid w:val="00D470FD"/>
    <w:rsid w:val="00D47CEE"/>
    <w:rsid w:val="00D5032A"/>
    <w:rsid w:val="00D53FA7"/>
    <w:rsid w:val="00D543F5"/>
    <w:rsid w:val="00D57E98"/>
    <w:rsid w:val="00D60DE4"/>
    <w:rsid w:val="00D61904"/>
    <w:rsid w:val="00D64424"/>
    <w:rsid w:val="00D6495D"/>
    <w:rsid w:val="00D706C4"/>
    <w:rsid w:val="00D73C6C"/>
    <w:rsid w:val="00D81F50"/>
    <w:rsid w:val="00D82F40"/>
    <w:rsid w:val="00D850EA"/>
    <w:rsid w:val="00D87CC1"/>
    <w:rsid w:val="00D92E17"/>
    <w:rsid w:val="00D974FA"/>
    <w:rsid w:val="00DA28D7"/>
    <w:rsid w:val="00DA360F"/>
    <w:rsid w:val="00DA67B7"/>
    <w:rsid w:val="00DB29FC"/>
    <w:rsid w:val="00DB4241"/>
    <w:rsid w:val="00DB49D5"/>
    <w:rsid w:val="00DB5B59"/>
    <w:rsid w:val="00DB784D"/>
    <w:rsid w:val="00DB7F7A"/>
    <w:rsid w:val="00DC1F66"/>
    <w:rsid w:val="00DC3347"/>
    <w:rsid w:val="00DC3D55"/>
    <w:rsid w:val="00DD1102"/>
    <w:rsid w:val="00DD179F"/>
    <w:rsid w:val="00DD65E2"/>
    <w:rsid w:val="00DE2C33"/>
    <w:rsid w:val="00DF41C1"/>
    <w:rsid w:val="00DF6B51"/>
    <w:rsid w:val="00E01701"/>
    <w:rsid w:val="00E0632E"/>
    <w:rsid w:val="00E15691"/>
    <w:rsid w:val="00E1594C"/>
    <w:rsid w:val="00E255B0"/>
    <w:rsid w:val="00E27CB5"/>
    <w:rsid w:val="00E320D3"/>
    <w:rsid w:val="00E45E9A"/>
    <w:rsid w:val="00E51860"/>
    <w:rsid w:val="00E51EC8"/>
    <w:rsid w:val="00E663CC"/>
    <w:rsid w:val="00E7230A"/>
    <w:rsid w:val="00E7404C"/>
    <w:rsid w:val="00E7536B"/>
    <w:rsid w:val="00E76D9F"/>
    <w:rsid w:val="00E9189E"/>
    <w:rsid w:val="00EA3566"/>
    <w:rsid w:val="00EB4A9E"/>
    <w:rsid w:val="00EB689C"/>
    <w:rsid w:val="00EC5E0E"/>
    <w:rsid w:val="00ED0121"/>
    <w:rsid w:val="00ED0BB1"/>
    <w:rsid w:val="00ED1FC3"/>
    <w:rsid w:val="00ED1FCF"/>
    <w:rsid w:val="00ED524B"/>
    <w:rsid w:val="00EE02AC"/>
    <w:rsid w:val="00EE30CA"/>
    <w:rsid w:val="00EE78D1"/>
    <w:rsid w:val="00EF3120"/>
    <w:rsid w:val="00EF315D"/>
    <w:rsid w:val="00EF5BD6"/>
    <w:rsid w:val="00F10F19"/>
    <w:rsid w:val="00F201A1"/>
    <w:rsid w:val="00F2097D"/>
    <w:rsid w:val="00F24E97"/>
    <w:rsid w:val="00F269E3"/>
    <w:rsid w:val="00F3162C"/>
    <w:rsid w:val="00F31C49"/>
    <w:rsid w:val="00F34EA6"/>
    <w:rsid w:val="00F36730"/>
    <w:rsid w:val="00F42111"/>
    <w:rsid w:val="00F45EA1"/>
    <w:rsid w:val="00F47709"/>
    <w:rsid w:val="00F604E9"/>
    <w:rsid w:val="00F63CF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1654"/>
    <w:rsid w:val="00FA22D4"/>
    <w:rsid w:val="00FA6F3F"/>
    <w:rsid w:val="00FA7AEB"/>
    <w:rsid w:val="00FB0783"/>
    <w:rsid w:val="00FB10C9"/>
    <w:rsid w:val="00FB2CE1"/>
    <w:rsid w:val="00FB3A6C"/>
    <w:rsid w:val="00FB73EE"/>
    <w:rsid w:val="00FC147E"/>
    <w:rsid w:val="00FC4A87"/>
    <w:rsid w:val="00FC5771"/>
    <w:rsid w:val="00FC6EF4"/>
    <w:rsid w:val="00FD3993"/>
    <w:rsid w:val="00FD3DC4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4D5CA-8B9C-4ABF-AB39-1A01A62C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DoroshenkO</cp:lastModifiedBy>
  <cp:revision>103</cp:revision>
  <cp:lastPrinted>2020-10-23T08:52:00Z</cp:lastPrinted>
  <dcterms:created xsi:type="dcterms:W3CDTF">2019-01-17T12:32:00Z</dcterms:created>
  <dcterms:modified xsi:type="dcterms:W3CDTF">2021-05-25T06:18:00Z</dcterms:modified>
</cp:coreProperties>
</file>