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C5" w:rsidRDefault="00B418C5">
      <w:pPr>
        <w:rPr>
          <w:sz w:val="20"/>
        </w:rPr>
      </w:pPr>
    </w:p>
    <w:p w:rsidR="00B418C5" w:rsidRDefault="00B418C5">
      <w:pPr>
        <w:spacing w:before="10"/>
        <w:rPr>
          <w:sz w:val="23"/>
        </w:rPr>
      </w:pPr>
    </w:p>
    <w:p w:rsidR="00B418C5" w:rsidRDefault="00E06A4C">
      <w:pPr>
        <w:pStyle w:val="a3"/>
        <w:spacing w:before="89"/>
        <w:ind w:left="1598"/>
      </w:pP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профессионально-общественной</w:t>
      </w:r>
      <w:r>
        <w:rPr>
          <w:spacing w:val="60"/>
        </w:rPr>
        <w:t xml:space="preserve"> </w:t>
      </w:r>
      <w:r>
        <w:t>аккредитации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B418C5" w:rsidRDefault="00B418C5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384"/>
        <w:gridCol w:w="1632"/>
        <w:gridCol w:w="1514"/>
        <w:gridCol w:w="1516"/>
        <w:gridCol w:w="1514"/>
        <w:gridCol w:w="1966"/>
        <w:gridCol w:w="2669"/>
        <w:gridCol w:w="1405"/>
      </w:tblGrid>
      <w:tr w:rsidR="00B418C5" w:rsidTr="00C54CAA">
        <w:trPr>
          <w:trHeight w:val="3133"/>
        </w:trPr>
        <w:tc>
          <w:tcPr>
            <w:tcW w:w="530" w:type="dxa"/>
          </w:tcPr>
          <w:p w:rsidR="00B418C5" w:rsidRDefault="00E06A4C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2384" w:type="dxa"/>
          </w:tcPr>
          <w:p w:rsidR="00B418C5" w:rsidRDefault="00E06A4C">
            <w:pPr>
              <w:pStyle w:val="TableParagraph"/>
              <w:ind w:left="211" w:right="19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специальностям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1632" w:type="dxa"/>
          </w:tcPr>
          <w:p w:rsidR="00B418C5" w:rsidRDefault="00E06A4C">
            <w:pPr>
              <w:pStyle w:val="TableParagraph"/>
              <w:ind w:left="132" w:right="11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Реестр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аккредитова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нных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Союз</w:t>
            </w:r>
          </w:p>
          <w:p w:rsidR="00B418C5" w:rsidRDefault="00E06A4C">
            <w:pPr>
              <w:pStyle w:val="TableParagraph"/>
              <w:spacing w:line="276" w:lineRule="exact"/>
              <w:ind w:left="115" w:right="9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«Торгово-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промышлен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палата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Ставропольс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края»</w:t>
            </w:r>
          </w:p>
        </w:tc>
        <w:tc>
          <w:tcPr>
            <w:tcW w:w="1514" w:type="dxa"/>
          </w:tcPr>
          <w:p w:rsidR="00B418C5" w:rsidRDefault="00E06A4C">
            <w:pPr>
              <w:pStyle w:val="TableParagraph"/>
              <w:ind w:right="9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ПОА</w:t>
            </w:r>
          </w:p>
        </w:tc>
        <w:tc>
          <w:tcPr>
            <w:tcW w:w="1516" w:type="dxa"/>
          </w:tcPr>
          <w:p w:rsidR="00B418C5" w:rsidRDefault="00E06A4C">
            <w:pPr>
              <w:pStyle w:val="TableParagraph"/>
              <w:ind w:left="109" w:right="9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r>
              <w:rPr>
                <w:b/>
                <w:sz w:val="24"/>
              </w:rPr>
              <w:t xml:space="preserve"> о ПОА</w:t>
            </w:r>
          </w:p>
        </w:tc>
        <w:tc>
          <w:tcPr>
            <w:tcW w:w="1514" w:type="dxa"/>
          </w:tcPr>
          <w:p w:rsidR="00B418C5" w:rsidRDefault="00E06A4C">
            <w:pPr>
              <w:pStyle w:val="TableParagraph"/>
              <w:ind w:right="9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свидетельст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ПОА</w:t>
            </w:r>
          </w:p>
        </w:tc>
        <w:tc>
          <w:tcPr>
            <w:tcW w:w="1966" w:type="dxa"/>
          </w:tcPr>
          <w:p w:rsidR="00B418C5" w:rsidRDefault="00E06A4C">
            <w:pPr>
              <w:pStyle w:val="TableParagraph"/>
              <w:ind w:left="122" w:right="10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выдачи/отзыва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свидетельства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ПОА</w:t>
            </w:r>
          </w:p>
        </w:tc>
        <w:tc>
          <w:tcPr>
            <w:tcW w:w="2669" w:type="dxa"/>
          </w:tcPr>
          <w:p w:rsidR="00B418C5" w:rsidRDefault="00E06A4C">
            <w:pPr>
              <w:pStyle w:val="TableParagraph"/>
              <w:ind w:left="277" w:right="2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 (при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1405" w:type="dxa"/>
          </w:tcPr>
          <w:p w:rsidR="00B418C5" w:rsidRDefault="00E06A4C">
            <w:pPr>
              <w:pStyle w:val="TableParagraph"/>
              <w:ind w:left="198" w:right="8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B418C5" w:rsidTr="00C54CAA">
        <w:trPr>
          <w:trHeight w:val="1882"/>
        </w:trPr>
        <w:tc>
          <w:tcPr>
            <w:tcW w:w="530" w:type="dxa"/>
          </w:tcPr>
          <w:p w:rsidR="00B418C5" w:rsidRDefault="00E06A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4" w:type="dxa"/>
          </w:tcPr>
          <w:p w:rsidR="00B418C5" w:rsidRDefault="00E06A4C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09.01.03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</w:p>
          <w:p w:rsidR="00B418C5" w:rsidRDefault="00E06A4C">
            <w:pPr>
              <w:pStyle w:val="TableParagraph"/>
              <w:spacing w:line="270" w:lineRule="atLeast"/>
              <w:ind w:left="108" w:right="34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 w:rsidR="00643809">
              <w:rPr>
                <w:sz w:val="24"/>
              </w:rPr>
              <w:t>ресурсов</w:t>
            </w:r>
          </w:p>
        </w:tc>
        <w:tc>
          <w:tcPr>
            <w:tcW w:w="1632" w:type="dxa"/>
          </w:tcPr>
          <w:p w:rsidR="00B418C5" w:rsidRPr="00643809" w:rsidRDefault="003019FF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4"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="00E06A4C"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">
              <w:proofErr w:type="spellStart"/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bookmarkStart w:id="0" w:name="_GoBack"/>
              <w:bookmarkEnd w:id="0"/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s</w:t>
              </w:r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ervices/16</w:t>
              </w:r>
            </w:hyperlink>
            <w:r w:rsidR="00E06A4C"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">
              <w:r w:rsidR="00E06A4C"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14" w:type="dxa"/>
          </w:tcPr>
          <w:p w:rsidR="00B418C5" w:rsidRDefault="00E06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055-ПОА</w:t>
            </w:r>
          </w:p>
        </w:tc>
        <w:tc>
          <w:tcPr>
            <w:tcW w:w="1516" w:type="dxa"/>
          </w:tcPr>
          <w:p w:rsidR="00B418C5" w:rsidRDefault="00E06A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 w:rsidR="00B418C5" w:rsidRDefault="00E06A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E06A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66" w:type="dxa"/>
          </w:tcPr>
          <w:p w:rsidR="00B418C5" w:rsidRDefault="00E06A4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69" w:type="dxa"/>
          </w:tcPr>
          <w:p w:rsidR="00B418C5" w:rsidRDefault="00E06A4C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06.001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 2013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679 н</w:t>
            </w:r>
          </w:p>
        </w:tc>
        <w:tc>
          <w:tcPr>
            <w:tcW w:w="1405" w:type="dxa"/>
          </w:tcPr>
          <w:p w:rsidR="00B418C5" w:rsidRDefault="00DE2B6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hyperlink r:id="rId7" w:history="1">
              <w:r w:rsidRPr="00DE2B69">
                <w:rPr>
                  <w:rStyle w:val="a5"/>
                  <w:sz w:val="24"/>
                </w:rPr>
                <w:t>https://782329.selcdn.ru/leonardo/uploadsForSiteId/203712/content/e7eba1b1-f9aa-4881-b115-c32384c04329.pdf</w:t>
              </w:r>
            </w:hyperlink>
          </w:p>
        </w:tc>
      </w:tr>
      <w:tr w:rsidR="00B418C5" w:rsidTr="00EC1AF5">
        <w:trPr>
          <w:trHeight w:val="1266"/>
        </w:trPr>
        <w:tc>
          <w:tcPr>
            <w:tcW w:w="530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4" w:type="dxa"/>
          </w:tcPr>
          <w:p w:rsidR="00C54CAA" w:rsidRDefault="00C54CAA" w:rsidP="00C54CAA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38.02.01 Экономика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</w:p>
          <w:p w:rsidR="00B418C5" w:rsidRDefault="00C54CAA" w:rsidP="00C54CAA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отраслям)</w:t>
            </w:r>
          </w:p>
        </w:tc>
        <w:tc>
          <w:tcPr>
            <w:tcW w:w="1632" w:type="dxa"/>
          </w:tcPr>
          <w:p w:rsidR="00C54CAA" w:rsidRPr="00643809" w:rsidRDefault="00C54CAA" w:rsidP="00C54CAA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8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</w:p>
          <w:p w:rsidR="00B418C5" w:rsidRPr="00643809" w:rsidRDefault="00C54CAA" w:rsidP="00C54CAA">
            <w:pPr>
              <w:pStyle w:val="TableParagraph"/>
              <w:ind w:left="111" w:right="86"/>
              <w:rPr>
                <w:sz w:val="24"/>
                <w:lang w:val="en-US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6963/</w:t>
              </w:r>
            </w:hyperlink>
          </w:p>
        </w:tc>
        <w:tc>
          <w:tcPr>
            <w:tcW w:w="1514" w:type="dxa"/>
          </w:tcPr>
          <w:p w:rsidR="00B418C5" w:rsidRDefault="00C54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057-ПОА</w:t>
            </w:r>
          </w:p>
        </w:tc>
        <w:tc>
          <w:tcPr>
            <w:tcW w:w="1516" w:type="dxa"/>
          </w:tcPr>
          <w:p w:rsidR="00C54CAA" w:rsidRDefault="00C54CAA" w:rsidP="00C54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C54CAA" w:rsidP="00C54C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 w:rsidR="00C54CAA" w:rsidRDefault="00C54CAA" w:rsidP="00C54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Default="00C54CAA" w:rsidP="00C54C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66" w:type="dxa"/>
          </w:tcPr>
          <w:p w:rsidR="00B418C5" w:rsidRDefault="00C54CAA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69" w:type="dxa"/>
          </w:tcPr>
          <w:p w:rsidR="00C54CAA" w:rsidRDefault="00C54CAA" w:rsidP="00C54CAA">
            <w:pPr>
              <w:pStyle w:val="TableParagraph"/>
              <w:tabs>
                <w:tab w:val="left" w:pos="1494"/>
                <w:tab w:val="left" w:pos="1620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>08.002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Бухгалтер,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приказом</w:t>
            </w:r>
          </w:p>
          <w:p w:rsidR="00C54CAA" w:rsidRDefault="00C54CAA" w:rsidP="00C54CA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Минтруда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21.02.2019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C54CAA" w:rsidRDefault="00C54CAA" w:rsidP="00C54CAA">
            <w:pPr>
              <w:pStyle w:val="TableParagraph"/>
              <w:tabs>
                <w:tab w:val="right" w:pos="2588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103н;</w:t>
            </w:r>
            <w:r>
              <w:rPr>
                <w:sz w:val="24"/>
              </w:rPr>
              <w:tab/>
              <w:t>08.006</w:t>
            </w:r>
          </w:p>
          <w:p w:rsidR="00C54CAA" w:rsidRDefault="00C54CAA" w:rsidP="00C54CAA">
            <w:pPr>
              <w:pStyle w:val="TableParagraph"/>
              <w:tabs>
                <w:tab w:val="left" w:pos="599"/>
                <w:tab w:val="left" w:pos="1940"/>
                <w:tab w:val="left" w:pos="2340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контролер),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22.04.2015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</w:t>
            </w:r>
          </w:p>
          <w:p w:rsidR="00B418C5" w:rsidRDefault="00C54CAA" w:rsidP="00C54CAA">
            <w:pPr>
              <w:pStyle w:val="TableParagraph"/>
              <w:tabs>
                <w:tab w:val="left" w:pos="1368"/>
                <w:tab w:val="left" w:pos="1908"/>
                <w:tab w:val="left" w:pos="2349"/>
              </w:tabs>
              <w:spacing w:line="270" w:lineRule="atLeast"/>
              <w:ind w:left="112" w:right="94"/>
              <w:rPr>
                <w:sz w:val="24"/>
              </w:rPr>
            </w:pPr>
            <w:r>
              <w:rPr>
                <w:sz w:val="24"/>
              </w:rPr>
              <w:t>236н; 08.023 Ауди-тор,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19.10.2015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728н</w:t>
            </w:r>
          </w:p>
        </w:tc>
        <w:tc>
          <w:tcPr>
            <w:tcW w:w="1405" w:type="dxa"/>
          </w:tcPr>
          <w:p w:rsidR="00B418C5" w:rsidRDefault="00DE2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1" w:history="1">
              <w:r w:rsidRPr="00DE2B69">
                <w:rPr>
                  <w:rStyle w:val="a5"/>
                  <w:sz w:val="24"/>
                </w:rPr>
                <w:t>https://782329.selcdn.ru/leonardo/uploadsForSiteId/203712/content/e7eba1b1-f9aa-4881-b115-c32384c04329.pdf</w:t>
              </w:r>
            </w:hyperlink>
          </w:p>
        </w:tc>
      </w:tr>
      <w:tr w:rsidR="00B418C5" w:rsidRPr="00C54CAA" w:rsidTr="00C54CAA">
        <w:trPr>
          <w:trHeight w:val="2741"/>
        </w:trPr>
        <w:tc>
          <w:tcPr>
            <w:tcW w:w="530" w:type="dxa"/>
          </w:tcPr>
          <w:p w:rsidR="00B418C5" w:rsidRDefault="00E06A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384" w:type="dxa"/>
          </w:tcPr>
          <w:p w:rsidR="00C54CAA" w:rsidRDefault="00C54CAA" w:rsidP="00C54CAA">
            <w:pPr>
              <w:pStyle w:val="TableParagraph"/>
              <w:ind w:left="108" w:right="564"/>
              <w:rPr>
                <w:sz w:val="24"/>
              </w:rPr>
            </w:pPr>
            <w:r>
              <w:rPr>
                <w:sz w:val="24"/>
              </w:rPr>
              <w:t>40.02.01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(40.02.04</w:t>
            </w:r>
          </w:p>
          <w:p w:rsidR="00B418C5" w:rsidRDefault="00C54CAA" w:rsidP="00C54CA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Юриспруденция)</w:t>
            </w:r>
          </w:p>
        </w:tc>
        <w:tc>
          <w:tcPr>
            <w:tcW w:w="1632" w:type="dxa"/>
          </w:tcPr>
          <w:p w:rsidR="00B418C5" w:rsidRPr="00C54CAA" w:rsidRDefault="00C54CAA">
            <w:pPr>
              <w:pStyle w:val="TableParagraph"/>
              <w:spacing w:line="264" w:lineRule="exact"/>
              <w:ind w:left="111"/>
              <w:rPr>
                <w:sz w:val="24"/>
                <w:lang w:val="en-US"/>
              </w:rPr>
            </w:pPr>
            <w:hyperlink r:id="rId12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http://tppsk.ru/</w:t>
              </w:r>
            </w:hyperlink>
            <w:r w:rsidRPr="0064380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/services/16</w:t>
              </w:r>
            </w:hyperlink>
            <w:r w:rsidRPr="00643809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4">
              <w:r w:rsidRPr="00643809">
                <w:rPr>
                  <w:color w:val="0000FF"/>
                  <w:sz w:val="24"/>
                  <w:u w:val="single" w:color="0000FF"/>
                  <w:lang w:val="en-US"/>
                </w:rPr>
                <w:t>6963/</w:t>
              </w:r>
            </w:hyperlink>
          </w:p>
        </w:tc>
        <w:tc>
          <w:tcPr>
            <w:tcW w:w="1514" w:type="dxa"/>
          </w:tcPr>
          <w:p w:rsidR="00B418C5" w:rsidRPr="00C54CAA" w:rsidRDefault="00C54CA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061-ПОА</w:t>
            </w:r>
          </w:p>
        </w:tc>
        <w:tc>
          <w:tcPr>
            <w:tcW w:w="1516" w:type="dxa"/>
          </w:tcPr>
          <w:p w:rsidR="00C54CAA" w:rsidRDefault="00C54CAA" w:rsidP="00C54C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Pr="00C54CAA" w:rsidRDefault="00C54CAA" w:rsidP="00C54CAA">
            <w:pPr>
              <w:pStyle w:val="TableParagraph"/>
              <w:ind w:left="109"/>
              <w:rPr>
                <w:sz w:val="24"/>
                <w:lang w:val="en-US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14" w:type="dxa"/>
          </w:tcPr>
          <w:p w:rsidR="00C54CAA" w:rsidRDefault="00C54CAA" w:rsidP="00C54C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B418C5" w:rsidRPr="00C54CAA" w:rsidRDefault="00C54CAA" w:rsidP="00C54CAA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66" w:type="dxa"/>
          </w:tcPr>
          <w:p w:rsidR="00B418C5" w:rsidRPr="00C54CAA" w:rsidRDefault="00C54CAA">
            <w:pPr>
              <w:pStyle w:val="TableParagraph"/>
              <w:ind w:right="96"/>
              <w:rPr>
                <w:sz w:val="24"/>
                <w:lang w:val="en-US"/>
              </w:rPr>
            </w:pPr>
            <w:r>
              <w:rPr>
                <w:sz w:val="24"/>
              </w:rPr>
              <w:t>Протокол № 9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2669" w:type="dxa"/>
          </w:tcPr>
          <w:p w:rsidR="00B418C5" w:rsidRPr="00C54CAA" w:rsidRDefault="00C54CAA" w:rsidP="00C54CAA">
            <w:pPr>
              <w:pStyle w:val="TableParagraph"/>
              <w:tabs>
                <w:tab w:val="left" w:pos="1594"/>
                <w:tab w:val="left" w:pos="2359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03.002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 Минтруда 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18 июня 2020 года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354н</w:t>
            </w:r>
            <w:r w:rsidR="00E06A4C" w:rsidRPr="00C54CAA">
              <w:rPr>
                <w:sz w:val="24"/>
              </w:rPr>
              <w:tab/>
            </w:r>
          </w:p>
        </w:tc>
        <w:tc>
          <w:tcPr>
            <w:tcW w:w="1405" w:type="dxa"/>
          </w:tcPr>
          <w:p w:rsidR="00B418C5" w:rsidRPr="00C54CAA" w:rsidRDefault="00DE2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5" w:history="1">
              <w:r w:rsidRPr="00DE2B69">
                <w:rPr>
                  <w:rStyle w:val="a5"/>
                  <w:sz w:val="24"/>
                </w:rPr>
                <w:t>https://782329.selcdn.ru/leonardo/uploadsF</w:t>
              </w:r>
              <w:r w:rsidRPr="00DE2B69">
                <w:rPr>
                  <w:rStyle w:val="a5"/>
                  <w:sz w:val="24"/>
                </w:rPr>
                <w:t>o</w:t>
              </w:r>
              <w:r w:rsidRPr="00DE2B69">
                <w:rPr>
                  <w:rStyle w:val="a5"/>
                  <w:sz w:val="24"/>
                </w:rPr>
                <w:t>rSiteId/203712/content/e7eba1b1-f9aa-4881-b115-c32384c04329.pdf</w:t>
              </w:r>
            </w:hyperlink>
          </w:p>
        </w:tc>
      </w:tr>
    </w:tbl>
    <w:p w:rsidR="00B418C5" w:rsidRPr="00C54CAA" w:rsidRDefault="00B418C5">
      <w:pPr>
        <w:spacing w:line="268" w:lineRule="exact"/>
        <w:rPr>
          <w:sz w:val="24"/>
        </w:rPr>
        <w:sectPr w:rsidR="00B418C5" w:rsidRPr="00C54CAA">
          <w:type w:val="continuous"/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B418C5" w:rsidRDefault="00B418C5">
      <w:pPr>
        <w:spacing w:line="268" w:lineRule="exact"/>
        <w:rPr>
          <w:sz w:val="24"/>
        </w:rPr>
        <w:sectPr w:rsidR="00B418C5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B418C5" w:rsidRDefault="00B418C5">
      <w:pPr>
        <w:spacing w:line="268" w:lineRule="exact"/>
        <w:rPr>
          <w:sz w:val="24"/>
        </w:rPr>
        <w:sectPr w:rsidR="00B418C5">
          <w:pgSz w:w="16840" w:h="11910" w:orient="landscape"/>
          <w:pgMar w:top="1100" w:right="420" w:bottom="280" w:left="920" w:header="720" w:footer="720" w:gutter="0"/>
          <w:cols w:space="720"/>
        </w:sectPr>
      </w:pPr>
    </w:p>
    <w:p w:rsidR="00E06A4C" w:rsidRDefault="00E06A4C"/>
    <w:sectPr w:rsidR="00E06A4C">
      <w:pgSz w:w="16840" w:h="11910" w:orient="landscape"/>
      <w:pgMar w:top="110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C5"/>
    <w:rsid w:val="0000366E"/>
    <w:rsid w:val="003019FF"/>
    <w:rsid w:val="00315A46"/>
    <w:rsid w:val="00643809"/>
    <w:rsid w:val="00B418C5"/>
    <w:rsid w:val="00C54CAA"/>
    <w:rsid w:val="00DE2B69"/>
    <w:rsid w:val="00E06A4C"/>
    <w:rsid w:val="00E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A9C"/>
  <w15:docId w15:val="{90F7EA12-870B-4C93-AEA7-4876BB1C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64380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E2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psk.ru/ru/services/166963/" TargetMode="External"/><Relationship Id="rId13" Type="http://schemas.openxmlformats.org/officeDocument/2006/relationships/hyperlink" Target="http://tppsk.ru/ru/services/16696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782329.selcdn.ru/leonardo/uploadsForSiteId/203712/content/e7eba1b1-f9aa-4881-b115-c32384c04329.pdf" TargetMode="External"/><Relationship Id="rId12" Type="http://schemas.openxmlformats.org/officeDocument/2006/relationships/hyperlink" Target="http://tppsk.ru/ru/services/16696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ppsk.ru/ru/services/166963/" TargetMode="External"/><Relationship Id="rId11" Type="http://schemas.openxmlformats.org/officeDocument/2006/relationships/hyperlink" Target="https://782329.selcdn.ru/leonardo/uploadsForSiteId/203712/content/e7eba1b1-f9aa-4881-b115-c32384c04329.pdf" TargetMode="External"/><Relationship Id="rId5" Type="http://schemas.openxmlformats.org/officeDocument/2006/relationships/hyperlink" Target="http://tppsk.ru/ru/services/166963/" TargetMode="External"/><Relationship Id="rId15" Type="http://schemas.openxmlformats.org/officeDocument/2006/relationships/hyperlink" Target="https://782329.selcdn.ru/leonardo/uploadsForSiteId/203712/content/e7eba1b1-f9aa-4881-b115-c32384c04329.pdf" TargetMode="External"/><Relationship Id="rId10" Type="http://schemas.openxmlformats.org/officeDocument/2006/relationships/hyperlink" Target="http://tppsk.ru/ru/services/166963/" TargetMode="External"/><Relationship Id="rId4" Type="http://schemas.openxmlformats.org/officeDocument/2006/relationships/hyperlink" Target="http://tppsk.ru/ru/services/166963/" TargetMode="External"/><Relationship Id="rId9" Type="http://schemas.openxmlformats.org/officeDocument/2006/relationships/hyperlink" Target="http://tppsk.ru/ru/services/166963/" TargetMode="External"/><Relationship Id="rId14" Type="http://schemas.openxmlformats.org/officeDocument/2006/relationships/hyperlink" Target="http://tppsk.ru/ru/services/1669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Пользователь</cp:lastModifiedBy>
  <cp:revision>2</cp:revision>
  <dcterms:created xsi:type="dcterms:W3CDTF">2023-08-17T09:36:00Z</dcterms:created>
  <dcterms:modified xsi:type="dcterms:W3CDTF">2023-08-17T09:36:00Z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