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23"/>
        <w:gridCol w:w="2249"/>
        <w:gridCol w:w="1920"/>
        <w:gridCol w:w="2823"/>
        <w:gridCol w:w="788"/>
        <w:gridCol w:w="3496"/>
        <w:gridCol w:w="1476"/>
      </w:tblGrid>
      <w:tr>
        <w:trPr>
          <w:trHeight w:hRule="exact" w:val="673"/>
        </w:trPr>
        <w:tc>
          <w:tcPr>
            <w:tcW w:w="15575" w:type="dxa"/>
            <w:gridSpan w:val="7"/>
            <w:vAlign w:val="center"/>
          </w:tcPr>
          <w:p>
            <w:pPr>
              <w:spacing w:line="229"/>
              <w:pStyle w:val="Style0"/>
              <w:jc w:val="center"/>
            </w:pPr>
            <w:r>
              <w:t xml:space="preserve">Информация о вакансиях на 01 октября 2026 г.</w:t>
            </w:r>
          </w:p>
        </w:tc>
      </w:tr>
      <w:tr>
        <w:trPr>
          <w:trHeight w:hRule="exact" w:val="115"/>
        </w:trPr>
        <w:tc>
          <w:tcPr>
            <w:tcW w:w="15575" w:type="dxa"/>
            <w:gridSpan w:val="7"/>
            <w:tcBorders>
              <w:bottom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Агент по закупкам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"Управление  государственными и муниципальными закупками"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Агролесомелиоратор,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Агроном, агроном-растениевод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ВЕКТОР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дипломированный специалист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682919, р-н Имени Лазо, с Киинск, ул Набережная,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9244001212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vektor9999@list.ru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Аппаратчик, по приготовлению молочной продукции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 Наличие санитарной книжки.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73000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73000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Аппаратчик, (+)по приемке молока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 Наличие санитарной книжки.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73000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73000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Архивариус, (+)сектор по делам архивов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муниципального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43350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43350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д.35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4215424836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nlisun@mail.ru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Бухгалтер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Бухгалтер, (+)по заработной плате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61100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65500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Ветеринарный врач,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 "ХАБАРОВСКАЯ КРАЙСББЖ"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по данной вакансии дополнительных пожеланий не предоставил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43400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43400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680022, г Хабаровск, пер Степной, д.6, корп.Б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4215427031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n@mail.ru</w:t>
            </w:r>
          </w:p>
        </w:tc>
      </w:tr>
      <w:tr>
        <w:trPr>
          <w:trHeight w:hRule="exact" w:val="1963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автобуса, кат. д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Хорский социально реабилитационный центр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 за преступления, состав и виды которых установлены законодательством Российской Федерации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Квалификация: наличие российского национального водительского удостоверения категории "D"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Требования не предъявляются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д.2, корп.а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9242191267, 4215435449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srcentr@mail.ru</w:t>
            </w:r>
          </w:p>
        </w:tc>
      </w:tr>
      <w:tr>
        <w:trPr>
          <w:trHeight w:hRule="exact" w:val="1963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автобуса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№1 им. Н.К. Корчагина р.п.Хор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Советская,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9242154496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автобуса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№1 п.Переяславка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 дня. Ответственность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41100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пер Первомайский,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9990881949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автомобиля, категория с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"Благоустройство поселка Переяславка"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распорядка, должностных обязанностей.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пер Ленина, офис 12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4215421781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mku.blagoustroystvo@yandex.ru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автомобиля, водитель автомобиля грузового/специального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 ТСП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Центральная,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4215421956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ok-mu-tcp@lazo.khv.ru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погрузчика, (+)водитель на автокар, категории вс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Дисциплинированность, коммуникабельность, работоспособность, желание работать.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82500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82500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13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погрузчика,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Водитель погрузчика,  трудоустройство запланировано на 2027год.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дисциплины, правил внутреннего распорядка. Опыт работы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9145465403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877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Военнослужащий (рядовой и сержантский состав)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Минобороны России 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Возраст до 64 лет;  Рассмотрим кандидата с судимостью.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 подписание контракта единовременная выплата 900 000 тысяч рублей; Ежемесячные выплаты от 230.000 рублей( зависит от звания и должности); Полностью гособеспечение; Обучение на полигоне;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Не имеющие основного общего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230000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682030, р-н Верхнебуреинский, рп Чегдомын, ул 40 лет Победы, д.3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9990839713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pm@mil.ru</w:t>
            </w:r>
          </w:p>
        </w:tc>
      </w:tr>
      <w:tr>
        <w:trPr>
          <w:trHeight w:hRule="exact" w:val="1863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Вожатый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Воспитатель, группы продленного дня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Соколовка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682936, р-н Имени Лазо, с Соколовка, ул Специалистов,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9147789790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sokolovkashcool@yandex.ru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Воспитатель, педагог дошкольного образования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МБДОУ детский сад № 32 с. Могилевка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педагогическое образование, добросовестное выполнение служебных обязанностей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43345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682929, р-н Имени Лазо, с Могилевка, ул Советская, д.27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9242016919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mbdouds32@bk.ru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 общей практики (семейный), амбулатория с.бичевая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130000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47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 скорой медицинской помощи, отделение скорой медицинской помощи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медкнижки, сертификат или аккредитация по специальности Скорая медицинская помощь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78000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150000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46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9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 скорой медицинской помощи, отделение скорой медицинской помощи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78000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140000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Врач-акушер-гинеколог, поликлиника филиал №2 п.мухен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130000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Врач-акушер-гинеколог, гинекология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Аккредитация по специальности "Акушерство и гинекология"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Врач-невролог, (+)поликлиника 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Врач-невролог, стационара переяславка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100000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9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Врач-педиатр, поликлиника р.п. мухен (врач-педиатр участковый)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 наличие сертификата по специальности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80000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140000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Врач-психиатр-нарколог, поликлиника хор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Сертификат по специальности "Психиатрия".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дипломированный специалист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140000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Врач-терапевт, впо. сертификат. п.переяславка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ФКУ "ВОЕННЫЙ КОМИССАРИАТ ХАБАРОВСКОГО КРАЯ"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141000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680011, г Хабаровск, ул Тихоокеанская,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4212327897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21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Врач-терапевт, стационар филиала №2 п.мухен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Сертификат по специальности "Терапия". Желание работать, соблюдение производственной дисциплины,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112000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Врач-хирург, хирургия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Аккредитация  по специальности "Хирургия"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80000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9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Врач-хирург, поликлиника р.п. 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 наличие сертификата по специальности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130000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4215424164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opikr_rblazo@mail.ru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Геодезист, 2027год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"ГОЛЬДА"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682935, р-н Имени Лазо, п Катэн, ул Центральная, д.61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9141923139, 4212381665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miss.t-78@yandex.ru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Главный инженер (в сельском, охотничьем, лесном и рыбном хозяйстве),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Главный специалист, по заработной плате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Знание программы 1С:Бухгалтерия, СУФД-Портал, "СВОД-СМАРТ". 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72800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77800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Главный специалист по строительству, (+)по строительству и благоустройству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Хорского городского поселения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Опыт работы с документами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48000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д.20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4215432847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9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Государственный инспектор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Амурское ТУ Росрыболовства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Осуществление контроля за соблюдением условий выданных разрешений на добычу (вылов) водных биологических ресурсов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Сопка,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4212452402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kadr-atu@mail.ru</w:t>
            </w:r>
          </w:p>
        </w:tc>
      </w:tr>
      <w:tr>
        <w:trPr>
          <w:trHeight w:hRule="exact" w:val="17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Грузчик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распорядка, должностных обязанностей. Без психических отклонений.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63000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63000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Дворник, (+)дворник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"РЭУ" п.Хор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без вредных привычек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43400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43400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9098539827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uksmena@gmail.com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(заведующий) внешкольного учреждения,  (+)директор детского центра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КГБОУ КДЦ Созвездие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Без вредных привычек,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магистр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113000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125000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Клубная, 369М НА ЮГО-ЗАПАД ОТ ОРИЕНТИРА ЖИЛОГО ДОМА 74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4212910456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oko910456@mail.ru</w:t>
            </w:r>
          </w:p>
        </w:tc>
      </w:tr>
      <w:tr>
        <w:trPr>
          <w:trHeight w:hRule="exact" w:val="100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(заведующий) клуба, художественный руководитель (режиссура театрализованных представлений и праздников)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КДЦ Феникс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Законодательство Российской Федерации о средствах массовой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43400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57600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682921, р-н Имени Лазо, п Долми, переулок Пионерский, д.87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9098545267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Kdc.Fenix@yandex.ru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5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информации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Основы законодательства Российской Федерации об авторском праве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Трудовое законодательство Российской Федерации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Основы бухгалтерского учета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Этика делового общения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Порядок заключения и исполнения авторских договоров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Основы экономики, организации производства, труда и управления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Правила по охране труда, производственной санитарии и пожарной безопасности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Составлять календарно-постановочный план, график производственного процесса, смету проектов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Оценивать сроки, необходимые для реализации проектов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Оценивать финансовые издержки при реализации проектов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Корректно оценивать объем и стоимость работ, выполненных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75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подчиненными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Квалификация: не требуется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 образование — бакалавриат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Специальность по образованию: Режиссура театрализованных представлений и праздников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(начальник, управляющий) предприятия, привличение на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с.соколовка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53965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63351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с.святогорье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53965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63351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п.среднехорский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51097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59983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с.черняево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76643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89973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с.гвасюги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61316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71980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п.дурмин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51097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59983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п.сукпай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68980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80976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с.бичевая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76643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89973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п.мухен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63868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74976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Директор школы (гимназии, лицея), сош с.гродеково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53965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63351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Диспетчер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ФИЛИАЛ АО "ДРСК" "ХАБАРОВСКИЕ ЭЛЕКТРИЧЕСКИЕ СЕТИ"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43500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680009, г Хабаровск, ул Промышленная, д.13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9842907221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Дознаватель, отдела дознания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Дорожный рабочий, (+)рабочий по ремонту  дорог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"Региоснаб"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Дополнительные пожелания к кандидату работодатель не определил.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49000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680000, г Хабаровск, ул Некрасова, д.51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9141602089, 9242137591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Животновод, по уходу за рабочтими животными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ВЕКТОР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Выполнение работ согласно должностной инструкции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44000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682919, р-н Имени Лазо, с Киинск, ул Набережная,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9269218662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5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детским садом (детскими яслями, яслями-садом), детский сад с.кондратьевка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40210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47203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15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детским садом (детскими яслями, яслями-садом), детский сад п.сита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трудовой дисциплины, ответственность, справка об отсутствие судимости.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5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40210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47203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1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сектором (специализированным),  по обеспечению деятельности комиссии по делам несовершеннолетних и защите их прав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муниципального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владение компьютерной и другой оргтехникой, наличие навыков владения официально-деловым стилем русского языка, работы с документами.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д.35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4215424836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nlisun@mail.ru</w:t>
            </w:r>
          </w:p>
        </w:tc>
      </w:tr>
      <w:tr>
        <w:trPr>
          <w:trHeight w:hRule="exact" w:val="21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фельдшерско-акушерским пунктом - фельдшер (акушер, медицинская сестра), с.хака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правил,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фельдшерско-акушерским пунктом - фельдшер (акушер, медицинская сестра), фельдшер, медицинска сестра фап п.южный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21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фельдшерско-акушерским пунктом - фельдшер (акушер, медицинская сестра), фап п. солонцовый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правил,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14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фельдшерско-акушерским пунктом - фельдшер (акушер, медицинская сестра), фап с. марусино лечебное дело (акушерское или сестринское)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правил,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Заведующий фельдшерско-акушерским пунктом - фельдшер (акушер, медицинская сестра), п.среднехорский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сертификата по специальности. Желание работать, соблюдение производственной дисциплины правил, внутреннего распорядка.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Аккредитация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9144106688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otdel-kadrov.1522@yandex.ru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Заместитель Директор (заведующий) по учебно-воспитательной работе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30787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273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Заместитель Начальник караула (военизированной охраны, пожарной части, службы безопасности)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"Управление по делам гражданской обороны, чрезвычайным ситуациям и пожарной безопасности" 3 отряд Противопожарной службы Хабаровского края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Дисциплинированность, коммуникабельность, ответственность, водительское удостоверение категории В. медицинская справка справка в соответствии с приказом Минздрава России от 28.01.2021 29-Н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пер Коммунальный, д.4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4215521447, 4215521447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n@mail.ru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75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Заместитель Начальник караула (военизированной охраны, пожарной части, службы безопасности)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"Управление по делам гражданской обороны, чрезвычайным ситуациям и пожарной безопасности" 3 отряд Противопожарной службы Хабаровского края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Дисциплинированность, коммуникабельность, ответственность, водительское удостоверение категории В. медицинская справка справка в соответствии с приказом Минздрава России от 28.01.2021 29-Н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пер Коммунальный, д.4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4215521447, 4215521447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n@mail.ru</w:t>
            </w:r>
          </w:p>
        </w:tc>
      </w:tr>
      <w:tr>
        <w:trPr>
          <w:trHeight w:hRule="exact" w:val="13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Заточник деревообрабатывающего инструмента,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Звукооператор, дк георгиевка 0,5 ставки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Звукорежиссер, режессер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Инженер,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 по внедрению новой техники и технологии, привличение на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7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 по лесовосстановлению 1 категории (класса), (+)инженер по лесовосстановлению мухенское лесничество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высшего или среднего профессионального (лесного) образования и стажа работы по специальности не менее 1 года.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56619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56619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 по лесопользованию, (+)мухенкское лесничество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Опыт работы в лесном хозяйстве не менее 1 года. Знание местных природных условий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56619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56619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286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 по охране и защите леса 1 категории (класса), инженер по охране  и защите леса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Осуществляет прием отчетов об использовании, охране, защите, воспроизводстве лесов, лесоразведении от граждан и юридических лиц, использующих леса, а также осуществляющих мероприятия по охране, защите, воспроизводству лесов и лесоразведению. Участвует в подготовке к утверждению лесохозяйственных регламентов лесничеств и лесопарков. Анализирует эффективность проводимых мероприятий по охране, защите и воспроизводству лесов и т.д.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56619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56619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1719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720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Инженер-технолог, на 2026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"ВТК"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Характеристика с предыдущего места работы,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д.1Д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9241013959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aslam17061987@gmail.com</w:t>
            </w:r>
          </w:p>
        </w:tc>
      </w:tr>
      <w:tr>
        <w:trPr>
          <w:trHeight w:hRule="exact" w:val="13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Инженер-технолог 3 категории (класса), привличение на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Инженер-электроник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Хорский социально реабилитационный центр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 за преступления, состав и виды которых установлены законодательством Российской Федерации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д.2,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9242191267, 4215435449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srcentr@mail.ru</w:t>
            </w:r>
          </w:p>
        </w:tc>
      </w:tr>
      <w:tr>
        <w:trPr>
          <w:trHeight w:hRule="exact" w:val="15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Инспектор, инспектор отдела качества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высококвалифицированный специалист, инициативность, ответственность, умение работать в команде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Инспектор ГИБДД, отделение дпс гибдд омвд россии по району им.лазо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среднее специальное, высшее образование, отсутствие судимости, военный билет, 1 группа здоровья, водительское удостоверение категории В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7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Инспектор по охране труда и технике безопасности,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МРОВО по Вяземскому району - филиала ФГКУ УВО ВНГ России по Хабаровскому краю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Без вредных привычек,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Кооперативная, офис 5а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4215333854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ovovzm@bk.ru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Истопник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Марусинского сельского поселения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Выполнение должностных обязанностей согласно должностной инструкции.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с.Марусино пер.Школьный 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4215457432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adm_marusino@mail.ru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Котельщик 3 разряда,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Культорганизатор, дк екатеринославка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Культорганизатор, дк бичевая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Лаборант химического анализа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 дня. Ответственность.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57000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57000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Лесничий (старший государственный инспектор по охране леса), лесничий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67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Лесной пожарный, лесной пожарный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КГСАУ "ВОСТОЧНОЕ ЛЕСНОЕ ХОЗЯЙСТВО"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Прохождение обучения за счет организации на рабочую профессию лесного пожарного. Медицинский осмотр. Возможны командировки. Тяжелые и вредные условия труда. Тушение лесных пожаров. Прививка от энцефалита. Среднее общее образование.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680020, г Хабаровск, ул Ленина, д.45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9242136721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662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67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Лесной пожарный, лесной пожарный п.мухен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КГСАУ "ВОСТОЧНОЕ ЛЕСНОЕ ХОЗЯЙСТВО"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Прохождение обучения за счет организации на рабочую профессию лесного пожарного. Медицинский осмотр. Возможны командировки. Тяжелые и вредные условия труда. Тушение лесных пожаров. Прививка от энцефалита. Среднее общее образование.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680020, г Хабаровск, ул Ленина, д.45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9243056857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677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3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Мастер, мастер по контрольно-измерительным приборам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распорядка, должностных обязанностей.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95000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95000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Мастер, строительство и жкх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Ремонт и обслуживание систем теплопровода, водопровода и канализации. Дополнительных требований к кандидату работодатель не определил.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61000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Мастер участка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ФИЛИАЛ АО "ДРСК" "ХАБАРОВСКИЕ ЭЛЕКТРИЧЕСКИЕ СЕТИ"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70001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680009, г Хабаровск, ул Промышленная, д.13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4212599157, 9842907221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Stavitskaya_OL@khab.drsk.ru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Мастер участка, мастер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КГБОУ КДЦ Созвездие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Либо среднее профессиональное образование и стаж работы по специальности не менее года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Клубная, 369М НА ЮГО-ЗАПАД ОТ ОРИЕНТИРА ЖИЛОГО ДОМА 74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4212910456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oko910456@mail.ru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Мастер цеха, (+)мастер производственного цеха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высококвалифицированный специалист, инициативность, ответственность, умение работать в команде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(кочегар) котельной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 ТСП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дисциплины,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Центральная,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4215421950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mu_tcp@lazo.khv.ru</w:t>
            </w:r>
          </w:p>
        </w:tc>
      </w:tr>
      <w:tr>
        <w:trPr>
          <w:trHeight w:hRule="exact" w:val="13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(кочегар) котельной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МБОО ООШ П.СРЕДНЕХОРСКИЙ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п Среднехорский, ул. Евдокимова,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9242194424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sredschool@mail.ru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(кочегар) котельной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МУП Коммунальщик муниципального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 дня. Ответственность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Серышева,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4215421287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ok-mu-tsp@lazo.khv.ru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(кочегар) котельной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МУП "Лазовская пассажирская автоколонна"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Центральная,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9626741534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lazo.atp@mail.ru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автогрейдера, машинист автогрейдера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"Региоснаб"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Удостоверение на право управления дорожно-транспортным средством (удостоверение тракториста-машиниста). Опыт работы.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80000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100000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680000, г Хабаровск, ул Некрасова, д.51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79141602089, 9141602089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ok@regiosnab.ru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бульдозера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 ТСП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дисциплины,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Центральная,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4215421950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mu_tcp@lazo.khv.ru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Машинист насосных установок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 Комсомольская-на-Амуре набережная р.Амура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коммуникабельность, дисциплинированность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681024, г Комсомольск-на-Амуре, ул Васянина, д.10, 4 этаж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4217501901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abc_ot@mail.ru</w:t>
            </w:r>
          </w:p>
        </w:tc>
      </w:tr>
      <w:tr>
        <w:trPr>
          <w:trHeight w:hRule="exact" w:val="17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Медицинская сестра, мухен (процедурная)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Сертификат по специальности,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Медицинская сестра кабинета, медицинская сестра поликлиники  рп. переяславка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Умение работать в команде. Владение ПК на уверенном уровне.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79625841846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opikr_rblazo@mail.ru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Медицинская сестра процедурной, поликлиника филиал №2 р.п. мухен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Сертификат по специальности "Сестринское дело". Без вредных привычек, желание работать, соблюдение производственной дисциплины правил внутреннего распорядка.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9098043011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Медицинский лабораторный техник, п.мухен лабораторная диагностика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аккредитация по специальности "Лабораторная диагностика"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Менеджер (в прочих отраслях), оператор пункта выдачи заказов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Полохова Татьяна Валерьевна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дополнительных требований работодатель к соискателю не требует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9147762595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dongo@mail.ru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Менеджер (в прочих отраслях), оператор пункта выдачи заказов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Полохова Татьяна Валерьевна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дополнительных требований работодатель к соискателю не требует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9147762595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dongo@mail.ru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Менеджер (в прочих отраслях), оператор пункта выдачи заказов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Полохова Татьяна Валерьевна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дополнительных требований работодатель к соискателю не требует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9147762595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dongo@mail.ru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Менеджер (в прочих отраслях), оператор пункта выдачи заказов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Полохова Татьяна Валерьевна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дополнительных требований работодатель к соискателю не требует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д.26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9147762595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dongo@mail.ru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Методист,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Механик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4215432212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Наладчик деревообрабатывающего оборудования 3 разряда, привличение на 2027год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Начальник бригады, 2027 год(в добывающей промышленности)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"ГОЛЬДА"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682935, р-н Имени Лазо, п Катэн, ул Центральная, д.61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9141923139, 4212381665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miss.t-78@yandex.ru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Начальник отделения, информационных технологий,связи и защиты  информации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17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Начальник хозяйства (на предприятиях социально-бытового обслуживания населения)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"Лазовский комплексный центр по защите прав и интересов детей"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Справка об отсутствии судимости, дополнительных пожеланий работодатель к кандидату не выявил.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47000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Сентябрьская, д.16а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4215421308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perdd2008@yandex.ru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Оперативный уполномоченный, отдел уголовного розыска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Оператор конвейерной линии,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"ГОЛЬДА"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682935, р-н Имени Лазо, п Катэн, ул Центральная, д.61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9141923139, 4212381665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miss.t-78@yandex.ru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Оператор на автоматических и полуавтоматических линиях в деревообработке, трудоустройство запланировано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"ВТК"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Характеристика с предыдущего места работы,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д.1Д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9241013959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aslam17061987@gmail.com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Оператор электронно-вычислительных и вычислительных машин, оператор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ФБУЗ "Центр гигиены и эпидемиологии"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владение ПК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д.49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9626730766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kadrifbuz27@mail.ru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Педагог-психолог, (+)педагогика и психология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КГКОУ РАООП ШКОЛА-ИНТЕРНАТ № 9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ВТР, Работодатель не выявил дополнительных пожеланий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пер Ленина, д.48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4215421077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shkolainternat9@ramdler.ru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Пекарь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Калинин Евгений Семенович 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 правил внутреннего распорядка. Обучение на месте.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Вокзальная, д.25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9625844290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antonekalinin2008@yandex.ru</w:t>
            </w:r>
          </w:p>
        </w:tc>
      </w:tr>
      <w:tr>
        <w:trPr>
          <w:trHeight w:hRule="exact" w:val="17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Первый помощник Лесничий (старший государственный инспектор по охране леса), лесничий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высшего или средне профессионального (лесного) образования и стажа работы по специальности не менее 1 года.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15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Переводчик, 2027 в/о, знание китайского языка.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"Бархат"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дисциплины, правил внутреннего распорядка предприятия.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9142063161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avantakhv@mail.ru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Переводчик, трудоустройство запланировано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Знание китайского языка. Опыт работы по специальности .Высококвалифицированный специалист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9145465403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Переводчик,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"ТОМИ ЛЕС"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682927, р-н Имени Лазо, п. Новостройка, ул.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9622252120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Переводчик технической литературы,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25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универсал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Клочков О.А.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 профессии важны такие качества, как: физическая сила, аккуратность, знание и соблюдение санитарных и технологических норм, умение обслуживать рабочий инструмент.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с Зоевка, ул Ветеранов,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9244003260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yaroslavna.klochkova@mail.ru</w:t>
            </w:r>
          </w:p>
        </w:tc>
      </w:tr>
      <w:tr>
        <w:trPr>
          <w:trHeight w:hRule="exact" w:val="17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китайская кухня.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"Бархат"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дисциплины, правил внутреннего распорядка предприятия. Китайская кухня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9142063161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avantakhv@mail.ru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"ТОМИ ЛЕС"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Китайская кухня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682927, р-н Имени Лазо, п. Новостройка, ул.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9622252120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повар-сушист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ИП Шиверская Татьяна Андреевна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желателен опыт работы с кассой,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п Новостройка, ул Шоссейная, д.30,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9622213580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shiverskaya82@bk.ru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трудоустройство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Знание китайского языка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9145465403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25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Повар, повар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№ 3 р.п. Хор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Справка об отсутствии судимости, дисциплинированность, медицинская книжка, Приготовление блюд  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санитарных правил и норм, личной гигиены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д.12а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4215435345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khor-3school@yandex.ru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Повар 3 разряда,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21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Пожарный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"Управление по делам гражданской обороны, чрезвычайным ситуациям и пожарной безопасности" 3 отряд Противопожарной службы Хабаровского края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Медицинская справка справка в соответствии с приказом Минздрава России от 28.01.2021 29-Н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Тушение пожаров, спасение людей и имущества при пожарах.         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пер Коммунальный, д.4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9243105813, 4215521447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bik@gochs.kht.ru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Полицейский, внутренней охраны группы режима ивс подозреваемых и обвиняемых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Полицейский, патрульно-постовой службы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Полицейский-водитель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МРОВО по Вяземскому району - филиала ФГКУ УВО ВНГ России по Хабаровскому краю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Годен по состоянию здоровья 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Служба в Вооружённых Силах РФ.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Кооперативная, офис 5а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4215424290, 9621503615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ovovzm@bk.ru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Преподаватель (в начальной школе)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Гвасюги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с Гвасюги, ул. Джанси Кимонко, д.3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9243101679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schoolgvasugi@mail.ru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Преподаватель (в системе специального образования), преподаватель народных инструментов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ДОД Детская школа искусств р.п.Переяславка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Коммуникабельность, дисциплинированность.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Ленина, д.44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4215421052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dshi.pereyaslavka@mail.ru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Преподаватель (учитель) детской музыкальной школы, преподаватель духовых инструментов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ДОД Детская школа искусств р.п.Переяславка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Ленина, д.44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4215421052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dshi.pereyaslavka@mail.ru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Приемщик-отправитель, премщик- отправитель. трудоустройство запланировано на 2027 год.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Знание китайского языка. Опыт работы в профессиональной сфере.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9145465403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2536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Провизор, фармацевт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 "ДАЛЬНЕВОСТОЧНЫЙ ЦЕНТР ЛЕКАРСТВЕННОГО ОБЕСПЕЧЕНИЯ И КООРДИНАЦИИ ДЕЯТЕЛЬНОСТИ МЕДИЦИНСКИХ ОРГАНИЗАЦИЙ"МИНИСТЕРСТВА ЗДРАВООХРАНЕНИЯ ХАБАРОВСКОГО КРАЯ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действующий сертификат или аккредитация по специальности" Фармация"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680000, г Хабаровск, ул Ким Ю Чена, д.81, корп.А, Аптечный склад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4212470738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BritskayaGN@farm.khv.ru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Продавец-кассир, винлаб п.хор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"ВИНЛАБ УССУРИЙСК"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680000, г Хабаровск, ул Муравьева-Амурского, д.4, офис 529, Онлайн-Собеседование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9635651592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RogovaYaG@winelab.ru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5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Психолог, служба по профилактике социального сиротства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"Лазовский комплексный центр по защите прав и интересов детей"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справки об отсутствии судимости, согласно разработанной должностной инструкции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Сентябрьская, д.16а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4215421308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perdd2008@yandex.ru</w:t>
            </w:r>
          </w:p>
        </w:tc>
      </w:tr>
      <w:tr>
        <w:trPr>
          <w:trHeight w:hRule="exact" w:val="13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Рабочий по комплексному обслуживанию и ремонту зданий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с.Полетное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Дисциплинированность, коммуникабельность, работоспособность, желание работать.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682925, р-н Имени Лазо, с Полетное, ул Комсомольская, д.14б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4215425005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poletnoesk@mail.ru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Разнорабочий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"ЗАИМКА УЗАЛЫ"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Опыт работы в строительстве, ответственность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90000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120000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682930, р-н Имени Лазо, п. Кутузовка, пер. Удачный, д.14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9003386992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Рамщик,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"Бархат"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9142063161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avantakhv@mail.ru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Рамщик,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"ТОМИ ЛЕС"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682927, р-н Имени Лазо, п. Новостройка, ул.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9622252120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Руководитель кружка (клуба по интересам, коллектива, любительского объединения, секции, студии, туристской группы), дк бичевая 0,5 ставки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Секретарь, (+)судебного заседания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Суд р-на им. Лазо Хабаровского края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Ленина, д.30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4215421819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n@mail.ru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Секретарь руководителя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муниципального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распорядка. Ответственность.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47850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47850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д.35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4215424836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nlisun@mail.ru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 аварийно-восстановительных работ, слесарь по эксплуатации и ремонту газового оборудования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"ГАЗПРОМ ГАЗОРАСПРЕДЕЛЕНИЕ ДАЛЬНИЙ ВОСТОК"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59342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680011, г Хабаровск, ул Брестская, д.51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9142102716, 4212417417, 4212725625, 4212417444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hr@gazdv.ru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 аварийно-восстановительных работ, слесарь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МУП "Лазовская пассажирская автоколонна"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Центральная,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9141928607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Ypzaripova@mail.ru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 аварийно-восстановительных работ, (+)водоснабжении и водоотведении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Ремонт и обслуживание систем теплопровода, водопровода и канализации. Дополнительных требований к кандидату работодатель не определил.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 по ремонту технологических установок, привличение на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 по эксплуатации и ремонту подземных газопроводов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"ГАЗПРОМ ГАЗОРАСПРЕДЕЛЕНИЕ ДАЛЬНИЙ ВОСТОК"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50558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60365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680011, г Хабаровск, ул Брестская, д.51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9142102716, 4212417417, 4212725625, 4212417444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hr@gazdv.ru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Слесарь-сантехник, обслуживание и техническая поддержка сантехнических систем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КГБОУ КДЦ Созвездие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Справка об отсутствии судимости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Клубная, 369М НА ЮГО-ЗАПАД ОТ ОРИЕНТИРА ЖИЛОГО ДОМА 74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4212910456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oko910456@mail.ru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Слесарь-сантехник, слесарь-сантехник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"РЭУ" п.Хор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43400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9622255941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UKSmena@gmail.com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Слесарь-сантехник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Сортировщик в производстве карандашей 2 разряда,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Сортировщик материалов и изделий из древесины,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"Бархат"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9142063161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avantakhv@mail.ru</w:t>
            </w:r>
          </w:p>
        </w:tc>
      </w:tr>
      <w:tr>
        <w:trPr>
          <w:trHeight w:hRule="exact" w:val="98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Сортировщик материалов и изделий из древесины,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"ТОМИ ЛЕС"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682927, р-н Имени Лазо, п. Новостройка, ул.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9622252120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Специалист, заместитель начальника  отдела внутренней  и информационной  работы 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муниципального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д.35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4215424836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nlisun@mail.ru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Специалист по закупкам, специалист 1категории по благоустройству и закупкам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Администрация Георгиевского сельского поселения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 дня. Ответственность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48873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48873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682928, р-н Имени Лазо, с Георгиевка, ул Центральная, д.5, корп.а, с.Георгиевка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4215451289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adm.georg@mail.ru</w:t>
            </w:r>
          </w:p>
        </w:tc>
      </w:tr>
      <w:tr>
        <w:trPr>
          <w:trHeight w:hRule="exact" w:val="1748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Специалист по социальной работе,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"Лазовский комплексный центр по защите прав и интересов детей"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Без вредных привычек,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37000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Сентябрьская, д.16а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4215421308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perdd2008@yandex.ru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 деревообрабатывающих станков 3 разряда,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558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Станочник-распиловщик,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"ТОМИ ЛЕС"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682927, р-н Имени Лазо, п. Новостройка, ул.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9622252120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9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Станочник-распиловщик, трудоустройство запланировано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"ВТК"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Характеристика с предыдущего места работы,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д.1Д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9241013959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aslam17061987@gmail.com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Станочник-распиловщик, трудоустройство запланировано на 2027 г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АО Исток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Опыт работы на китайском оборудовании.  Знание китайского языка.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46000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46000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9145465403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Станочник-распиловщик,  2027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"Бархат"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Строителей,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9142063161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avantakhv@mail.ru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Станочник-распиловщик 3 разряда, привличение на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Старший Вожатый,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Сторож (вахтер)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"Тумнинский Прииск"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внутреннего трудового распорядка предприятия. Желание работать.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Серышева, д.1, офис 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9621502643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35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Техник по наладке и испытаниям, привличение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Общество с ограниченной ответственностью "Форест"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Знание разговорного китайского языка. Желание работать, соблюдение дисциплины правил внутреннего распорядка. Слесарь технологических установок.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9990880790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wework27@mail.ru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Техник по наладке и испытаниям, привличение на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"Леспром Сэньпу Хабаровск"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Свободное знание китайского языка. Опыт работы от 3 лет. Соблюдение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р-н Имени Лазо, рп Хор, ул Менделеева, д.21, офис Лит.И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9242151768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fatima76@list.ru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Торфорабочий, 2027год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"ГОЛЬДА"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682935, р-н Имени Лазо, п Катэн, ул Центральная, д.61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9141923139, 4212381665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miss.t-78@yandex.ru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Тракторист, 2027год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"ГОЛЬДА"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682935, р-н Имени Лазо, п Катэн, ул Центральная, д.61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9141923139, 4212381665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miss.t-78@yandex.ru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Тракторист,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Тракторист-машинист сельскохозяйственного производства 4 разряда,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52000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Уборщик производственных и служебных помещений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МУП "Электролинии муниципального района имени Лазо" 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целеустремленность, ответственность, опыт работы в данной сфере приветствуется.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44000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48000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682922, р-н Имени Лазо, рп Хор, ул Менделеева, д.19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4215435240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mypres2023@mail.ru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Уборщик производственных и служебных помещений, уборщик служебных помещений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КГКОУ РАООП ШКОЛА-ИНТЕРНАТ № 9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Аккуратность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пер Ленина, д.48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4215421077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shkolainternat9@ramdler.ru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Уборщик производственных и служебных помещений,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Основное общее (9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53500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53500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Упаковщик, 2027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"Чень"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 общее (11 кл.)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52000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Октябрьская, д.37, офис  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9242010808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vako2112@mail.ru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Участковый уполномоченный полиции, оууп и пдн омвд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ОМВД РФ по району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Работодатель не выявил дополнительных требований к работникам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4215421731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inovikov30@mvd.ru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математики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п. Дурмин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Дурмин, ул Комсомольская, д.12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9626796528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durmin.2022@mail.ru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русского языка и литературы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п. Дурмин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Дурмин, ул Комсомольская, д.12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9626796528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durmin.2022@mail.ru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учитель химии и биологии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МБОО ООШ П.СРЕДНЕХОРСКИЙ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водительское удостоверение категории В, сертификаты: прохождение курсов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п Среднехорский, ул. Евдокимова,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9242194424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sredschool@mail.ru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информатики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Могилёвка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аккуратность, дисциплинированность, коммуникабельность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682929, р-н Имени Лазо, с Могилевка, ул Советская, д.20б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9294044241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mogilevka2022@mail.ru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изобразительное искусство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Соколовка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45000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682936, р-н Имени Лазо, с Соколовка, ул Специалистов,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9147789790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anastasiyu.1986@mail.ru</w:t>
            </w:r>
          </w:p>
        </w:tc>
      </w:tr>
      <w:tr>
        <w:trPr>
          <w:trHeight w:hRule="exact" w:val="1246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педагог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Святогорье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Основы общетеоретических дисциплин в объеме, необходимых для 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682931, р-н Имени Лазо, с Святогорье, ул Юбилейная,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9098584830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shkola_sv2022@mail.ru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5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решения педагогических, научно-методических и организационно-управленческих задач (педагогика, психология, возрастная физиология; школьная гигиена; методика преподавания предмета) Программы и учебники по преподаваемому предмету Теория и методы управления образовательными системами, методика учебной и воспитательной работы, требования к оснащению и оборудованию учебных кабинетов и подсобных помещений к ним, средства обучения и их дидактические возможности Современные педагогические технологии реализации компетентностного подхода с учетом возрастных и индивидуальных особенностей обучающихся Методы и технологии поликультурного, дифференцированного и развивающего обучения Основы экологии, экономики,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5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социологии Правила внутреннего распорядка Правила по охране труда и требования к безопасности образовательной среды Применять современные образовательные технологии, включая информационные, а также цифровые образовательные ресурсы Проводить учебные занятия, опираясь на достижения в области педагогической и психологической наук, возрастной физиологии и школьной гигиены, а также современных информационных технологий и методик обучения Планировать и осуществлять учебный процесс в соответствии с основной общеобразовательной программой Разрабатывать рабочую программу по предмету, курсу на основе примерных основных общеобразовательных программ и обеспечивать ее выполнение Организовать самостоятельную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5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деятельность обучающихся, в том числе исследовательскую Разрабатывать и реализовывать проблемное обучение, осуществлять связь обучения по предмету (курсу, программе) с практикой, обсуждать с обучающимися актуальные события современности Осуществлять контрольно-оценочную деятельность в образовательном процессе Использовать современные способы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обучающихся) Использовать разнообразные формы, приемы, методы и средства обучения, в том числе по индивидуальным учебным планам, ускоренным курсам в рамках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5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федеральных государственных образовательных стандартов основного общего образования и среднего общего образования Владеть основами работы с текстовыми редакторами, электронными таблицами, электронной почтой и браузерами, мультимедийным оборудованием Владеть методами убеждения, аргументации своей позиции Устанавливать контакты с обучающимися разного возраста и их родителями (законными представителями), другими педагогическими и иными работниками Владеть технологиями диагностики причин конфликтных ситуаций, их профилактики и разрешения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522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508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английского языка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п. Дурмин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Дурмин, ул Комсомольская, д.12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9626796528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durmin.2022@mail.ru</w:t>
            </w:r>
          </w:p>
        </w:tc>
      </w:tr>
      <w:tr>
        <w:trPr>
          <w:trHeight w:hRule="exact" w:val="959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истории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п. Дурмин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отсутствие судимости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Дурмин, ул Комсомольская, д.12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9626796528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durmin.2022@mail.ru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Учитель, учитель начальных классов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МБОО ООШ П.СРЕДНЕХОРСКИЙ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водительское удостоверение категории В, сертификаты: прохождение курсов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6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59500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68000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п Среднехорский, ул. Евдокимова,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9242194424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sredschool@mail.ru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биологии, биология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№ 3 р.п. Хор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санкнижки, справка об отсутствии судимости, соблюдение производственной дисциплины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д.12а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4215435345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khor-3school@yandex.ru</w:t>
            </w:r>
          </w:p>
        </w:tc>
      </w:tr>
      <w:tr>
        <w:trPr>
          <w:trHeight w:hRule="exact" w:val="286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иностранного языка, педагог английского языка</w:t>
            </w: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Святогорье</w:t>
            </w: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Основы общетеоретических дисциплин в объеме, необходимых для решения педагогических, научно-методических и организационно-управленческих задач (педагогика, психология, возрастная физиология; школьная гигиена; методика преподавания предмета) Программы и учебники по преподаваемому предмету Теория и методы управления образовательными системами, методика учебной и воспитательной работы, требования к оснащению и оборудованию учебных кабинетов и подсобных помещений к ним, средства обучения и их дидактические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Высшее, бакалавр</w:t>
            </w: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65000</w:t>
            </w: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682931, р-н Имени Лазо, с Святогорье, ул Юбилейная, д.7</w:t>
            </w: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9098584830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shkola_sv2022@mail.ru</w:t>
            </w:r>
          </w:p>
        </w:tc>
      </w:tr>
      <w:tr>
        <w:trPr>
          <w:trHeight w:hRule="exact" w:val="2292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78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возможности Современные педагогические технологии реализации компетентностного подхода с учетом возрастных и индивидуальных особенностей обучающихся Методы и технологии поликультурного, дифференцированного и развивающего обучения Основы экологии, экономики, социологии Правила внутреннего распорядка Правила по охране труда и требования к безопасности образовательной среды Применять современные образовательные технологии, включая информационные, а также цифровые образовательные ресурсы Проводить учебные занятия, опираясь на достижения в области педагогической и психологической наук, возрастной физиологии и школьной гигиены, а также современных информационных технологий и методик обучения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5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Планировать и осуществлять учебный процесс в соответствии с основной общеобразовательной программой Разрабатывать рабочую программу по предмету, курсу на основе примерных основных общеобразовательных программ и обеспечивать ее выполнение Организовать самостоятельную деятельность обучающихся, в том числе исследовательскую Разрабатывать и реализовывать проблемное обучение, осуществлять связь обучения по предмету (курсу, программе) с практикой, обсуждать с обучающимися актуальные события современности Осуществлять контрольно-оценочную деятельность в образовательном процессе Использовать современные способы оценивания в условиях информационно-коммуникационных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5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2866"/>
        </w:trPr>
        <w:tc>
          <w:tcPr>
            <w:tcW w:w="2823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технологий (ведение электронных форм документации, в том числе электронного журнала и дневников обучающихся) Использовать разнообразные формы, приемы, методы и средства обучения, в том числе по индивидуальным учебным планам, ускоренным курсам в рамках федеральных государственных образовательных стандартов основного общего образования и среднего общего образования Владеть основами работы с текстовыми редакторами, электронными таблицами, электронной почтой и браузерами, мультимедийным оборудованием Владеть методами убеждения, аргументации своей позиции Устанавливать контакты с обучающимися разного возраста и их родителями (законными представителями), другими педагогическими и </w:t>
            </w:r>
          </w:p>
        </w:tc>
        <w:tc>
          <w:tcPr>
            <w:tcW w:w="2823" w:type="dxa"/>
            <w:vMerge w:val="restart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vMerge w:val="restart"/>
            <w:tcMar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2865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21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206"/>
        </w:trPr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249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920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823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88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49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76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7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иными работниками Владеть технологиями диагностики причин конфликтных ситуаций, их профилактики и разрешения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истории и обществознания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13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истории и обществознания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Гвасюги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с Гвасюги, ул. Джанси Кимонко, д.3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9243101679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schoolgvasugi@mail.ru</w:t>
            </w:r>
          </w:p>
        </w:tc>
      </w:tr>
      <w:tr>
        <w:trPr>
          <w:trHeight w:hRule="exact" w:val="1346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истории и обществознания, учитель истории и обществознания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Соколовка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682936, р-н Имени Лазо, с Соколовка, ул Специалистов,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9147789790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sokolovkashcool@yandex.ru</w:t>
            </w:r>
          </w:p>
        </w:tc>
      </w:tr>
      <w:tr>
        <w:trPr>
          <w:trHeight w:hRule="exact" w:val="11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математики, учитель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 ПОУ Хорский агропромышленный техникум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70000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Менделеева, д.13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9841745738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347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русского языка и литературы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русского языка и литературы, учитель русского языка и литературы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Гвасюги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с Гвасюги, ул. Джанси Кимонко, д.3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9243101679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schoolgvasugi@mail.ru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 (преподаватель) физики, физика, информатика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с. Гвасюги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682933, р-н Имени Лазо, с Гвасюги, ул. Джанси Кимонко, д.3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9243101679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schoolgvasugi@mail.ru</w:t>
            </w:r>
          </w:p>
        </w:tc>
      </w:tr>
      <w:tr>
        <w:trPr>
          <w:trHeight w:hRule="exact" w:val="13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Учитель-дефектолог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МБОУ СОШ имени А.В. Суворова п. Новостройка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35904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682905, р-н Имени Лазо, п Новостройка, ул Советская, д.7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9241139713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Schoolnovavs@yandex.ru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Учитель-логопед, дефектологическое образование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КГКОУ РАООП ШКОЛА-ИНТЕРНАТ № 9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пер Ленина, д.48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4215421077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shkolainternat9@rambler.ru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Фельдшер, (+)амбулатория переяславка-2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70000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7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Фельдшер, п.мухен скорая медицинская помощь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Сертификат по специальности, желание работать, соблюдение производственной дисциплины правил внутреннего распорядка.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48000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58000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Фельдшер, (+)амбулатория с.святогорье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КГБУЗ РБ р-на им.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правил внутреннего распорядка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45000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д.19Б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9098594667, 9635641522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kadr-hrb@yandex.ru</w:t>
            </w:r>
          </w:p>
        </w:tc>
      </w:tr>
      <w:tr>
        <w:trPr>
          <w:trHeight w:hRule="exact" w:val="975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Фрезеровщик, привличение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Общество с ограниченной ответственностью "Форест"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9990880790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wework27@mail.ru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Хормейстер, любительского театра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ДК Юбилейный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работать. Ответственный, умение работать в команде. Не судимый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Октябрьская, д.52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4215421979 доб. 21862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mbukdk21862@mail.ru</w:t>
            </w:r>
          </w:p>
        </w:tc>
      </w:tr>
      <w:tr>
        <w:trPr>
          <w:trHeight w:hRule="exact" w:val="559"/>
        </w:trPr>
        <w:tc>
          <w:tcPr>
            <w:tcW w:w="2823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Профессия</w:t>
            </w:r>
          </w:p>
        </w:tc>
        <w:tc>
          <w:tcPr>
            <w:tcW w:w="2249" w:type="dxa"/>
            <w:tcMar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Организация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Дополнительные пожелания</w:t>
            </w:r>
          </w:p>
        </w:tc>
        <w:tc>
          <w:tcPr>
            <w:tcW w:w="282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Требования</w:t>
            </w:r>
          </w:p>
        </w:tc>
        <w:tc>
          <w:tcPr>
            <w:tcW w:w="788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З/П руб.</w:t>
            </w:r>
          </w:p>
        </w:tc>
        <w:tc>
          <w:tcPr>
            <w:tcW w:w="349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Адрес организации</w:t>
            </w:r>
          </w:p>
        </w:tc>
        <w:tc>
          <w:tcPr>
            <w:tcW w:w="147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pacing w:val="-2"/>
              </w:rPr>
              <w:t xml:space="preserve">Контактные данные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Художественный руководитель, режессура театрализованных представлений и праздников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МБУК КПЦ "Светоч"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43349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43349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д.6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4215432365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n@mail.ru</w:t>
            </w:r>
          </w:p>
        </w:tc>
      </w:tr>
      <w:tr>
        <w:trPr>
          <w:trHeight w:hRule="exact" w:val="1763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Экономист, мухенское лесничество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КГКУ Оборское лесничество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Наличие высшего или средне профессионального (лесного) образования и стажа работы по специальности не менее 1 года.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Высшее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51568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51568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Ленина, д.13, корп.а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9622200557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oborskoe@khv.gov.ru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Электрогазосварщик, привличение 2026 год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Общество с ограниченной ответственностью "Форест"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1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60000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682920, р-н Имени Лазо, рп Хор, ул Ленина, д.1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9990880790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wework27@mail.ru</w:t>
            </w:r>
          </w:p>
        </w:tc>
      </w:tr>
      <w:tr>
        <w:trPr>
          <w:trHeight w:hRule="exact" w:val="11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Электромонтер по ремонту и обслуживанию электрооборудования, (+)в отдел образования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МКУ ЦБУ и ТОМООУ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Желание работать, соблюдение производственной дисциплины предприятия.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54000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57000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682965, р-н Имени Лазо, рп Переяславка, ул Кооперативная, д.8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9144241336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buh_roo@lazo.khv.ru</w:t>
            </w:r>
          </w:p>
        </w:tc>
      </w:tr>
      <w:tr>
        <w:trPr>
          <w:trHeight w:hRule="exact" w:val="1161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Электромонтер по ремонту и обслуживанию электрооборудования, (+)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ООО "Молочный комбинат Переяславский"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правил внутреннего трудового распорядка дня. Ответственность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84000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84000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682910, р-н Имени Лазо, рп Переяславка, ул Обходная, д.29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9098518449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ZakovryazhinaGP@khv.dalimo.ru</w:t>
            </w:r>
          </w:p>
        </w:tc>
      </w:tr>
      <w:tr>
        <w:trPr>
          <w:trHeight w:hRule="exact" w:val="974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ФИЛИАЛ АО "ДРСК" "ХАБАРОВСКИЕ ЭЛЕКТРИЧЕСКИЕ СЕТИ"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680009, г Хабаровск, ул Промышленная, д.13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84212599958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960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ФИЛИАЛ АО "ДРСК" "ХАБАРОВСКИЕ ЭЛЕКТРИЧЕСКИЕ СЕТИ"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дисциплинированность</w:t>
            </w: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43500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44000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680009, г Хабаровск, ул Промышленная, д.13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84212599958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</w:t>
            </w:r>
          </w:p>
        </w:tc>
      </w:tr>
      <w:tr>
        <w:trPr>
          <w:trHeight w:hRule="exact" w:val="1562"/>
        </w:trPr>
        <w:tc>
          <w:tcPr>
            <w:tcW w:w="2823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Юрисконсульт, юристконсульт</w:t>
            </w:r>
          </w:p>
        </w:tc>
        <w:tc>
          <w:tcPr>
            <w:tcW w:w="2249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Управление образования администрации района имени Лазо</w:t>
            </w:r>
          </w:p>
        </w:tc>
        <w:tc>
          <w:tcPr>
            <w:tcW w:w="1920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Соблюдение производственной дисциплины, правил внутреннего трудового распорядка.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</w:p>
        </w:tc>
        <w:tc>
          <w:tcPr>
            <w:tcW w:w="2823" w:type="dxa"/>
            <w:tcMar>
              <w:top w:w="57" w:type="dxa"/>
              <w:left w:w="57" w:type="dxa"/>
              <w:right w:w="57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Образование: Среднее профессиональное (в т.ч. начальное профессиональное)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Стаж: 3</w:t>
            </w:r>
          </w:p>
        </w:tc>
        <w:tc>
          <w:tcPr>
            <w:tcW w:w="788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от 50000</w:t>
            </w:r>
          </w:p>
          <w:p>
            <w:pPr>
              <w:spacing w:line="229"/>
              <w:jc w:val="right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до 60000</w:t>
            </w:r>
          </w:p>
        </w:tc>
        <w:tc>
          <w:tcPr>
            <w:tcW w:w="349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682912, р-н Имени Лазо, рп Переяславка, ул Постышева, д.15</w:t>
            </w:r>
          </w:p>
        </w:tc>
        <w:tc>
          <w:tcPr>
            <w:tcW w:w="1476" w:type="dxa"/>
            <w:tcMar>
              <w:top w:w="57" w:type="dxa"/>
              <w:left w:w="115" w:type="dxa"/>
              <w:right w:w="115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9635631130, 4215421558</w:t>
            </w:r>
          </w:p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18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18"/>
                <w:spacing w:val="-2"/>
              </w:rPr>
              <w:t xml:space="preserve"> otdlzo@edu.27.ru</w:t>
            </w:r>
          </w:p>
        </w:tc>
      </w:tr>
    </w:tbl>
    <w:sectPr>
      <w:pgSz w:w="16838" w:h="11909" w:orient="landscape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Arial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Заголовок"/>
    <w:basedOn w:val="a"/>
    <w:rPr>
      <w:rFonts w:ascii="Arial" w:hAnsi="Arial" w:cs="Arial"/>
      <w:b/>
      <w:color w:val="000000"/>
      <w:sz w:val="28"/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2024.2.6 from 20 May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revision>1</cp:revision>
  <dcterms:created xsi:type="dcterms:W3CDTF">2026-10-01T05:34:55Z</dcterms:created>
  <dcterms:modified xsi:type="dcterms:W3CDTF">2026-10-01T05:34:55Z</dcterms:modified>
</cp:coreProperties>
</file>