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F6" w:rsidRDefault="005C03C2" w:rsidP="005C03C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C03C2">
        <w:rPr>
          <w:rFonts w:ascii="Times New Roman" w:hAnsi="Times New Roman" w:cs="Times New Roman"/>
          <w:sz w:val="36"/>
          <w:szCs w:val="36"/>
        </w:rPr>
        <w:t xml:space="preserve">Протокол </w:t>
      </w:r>
      <w:r>
        <w:rPr>
          <w:rFonts w:ascii="Times New Roman" w:hAnsi="Times New Roman" w:cs="Times New Roman"/>
          <w:sz w:val="36"/>
          <w:szCs w:val="36"/>
        </w:rPr>
        <w:t xml:space="preserve">педагогического совета </w:t>
      </w:r>
      <w:r w:rsidRPr="005C03C2">
        <w:rPr>
          <w:rFonts w:ascii="Times New Roman" w:hAnsi="Times New Roman" w:cs="Times New Roman"/>
          <w:sz w:val="36"/>
          <w:szCs w:val="36"/>
        </w:rPr>
        <w:t>№ 3</w:t>
      </w:r>
    </w:p>
    <w:p w:rsidR="005C03C2" w:rsidRDefault="005C03C2" w:rsidP="005C03C2">
      <w:pPr>
        <w:spacing w:after="0" w:line="240" w:lineRule="auto"/>
        <w:ind w:left="637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 25.02.2016 г.</w:t>
      </w:r>
    </w:p>
    <w:p w:rsidR="005C03C2" w:rsidRPr="005C03C2" w:rsidRDefault="005C03C2" w:rsidP="005C03C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C03C2" w:rsidRDefault="005C03C2" w:rsidP="005C03C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«Нравственно-патриотическое воспитание»</w:t>
      </w:r>
    </w:p>
    <w:p w:rsidR="005C03C2" w:rsidRDefault="005C03C2" w:rsidP="005C03C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Присутствовало: 6 человек</w:t>
      </w:r>
    </w:p>
    <w:p w:rsidR="005C03C2" w:rsidRDefault="005C03C2" w:rsidP="005C03C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Отсутствовало: 1 человек</w:t>
      </w:r>
    </w:p>
    <w:p w:rsidR="005C03C2" w:rsidRDefault="005C03C2" w:rsidP="005C03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Повестка дня:</w:t>
      </w:r>
    </w:p>
    <w:p w:rsidR="005C03C2" w:rsidRDefault="005C03C2" w:rsidP="005C03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Выполнение решений педагогического совета №2 от 12.11.2015 г.</w:t>
      </w:r>
    </w:p>
    <w:p w:rsidR="005C03C2" w:rsidRDefault="005C03C2" w:rsidP="005C03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«Что предусматривает программа по нравственно-патриотическому воспитанию в детском саду» (на примере своей возрастной группы).</w:t>
      </w:r>
    </w:p>
    <w:p w:rsidR="005C03C2" w:rsidRDefault="00F24696" w:rsidP="005C03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Анализ открытых занятий по нравственно-патриотическому воспитанию.</w:t>
      </w:r>
    </w:p>
    <w:p w:rsidR="00F24696" w:rsidRDefault="00F24696" w:rsidP="005C03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Итоги тематической проверки по нравственн</w:t>
      </w:r>
      <w:proofErr w:type="gramStart"/>
      <w:r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патриотическому воспитанию в детском саду.</w:t>
      </w:r>
    </w:p>
    <w:p w:rsidR="00F24696" w:rsidRDefault="00F24696" w:rsidP="005C03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Результаты выставки-конкурса совместных творческих работ ко Дню защитника Отечества.</w:t>
      </w:r>
    </w:p>
    <w:p w:rsidR="00F24696" w:rsidRDefault="00F24696" w:rsidP="00F24696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24696" w:rsidRDefault="00F24696" w:rsidP="00F2469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первому вопросу выступила заведующая д/с Нечепуренко Е.В..</w:t>
      </w:r>
    </w:p>
    <w:p w:rsidR="00F24696" w:rsidRDefault="00F24696" w:rsidP="00F2469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Она сказала, что решения педсовета №2 от 12.11.2015 г. были выполнены не полностью: во всех группах проводились традиционные физкультурные занятия и ни один воспитатель не провел </w:t>
      </w:r>
      <w:proofErr w:type="spellStart"/>
      <w:r>
        <w:rPr>
          <w:rFonts w:ascii="Times New Roman" w:hAnsi="Times New Roman" w:cs="Times New Roman"/>
          <w:sz w:val="32"/>
          <w:szCs w:val="32"/>
        </w:rPr>
        <w:t>физзанятие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новой форме</w:t>
      </w:r>
      <w:r w:rsidR="006F5632">
        <w:rPr>
          <w:rFonts w:ascii="Times New Roman" w:hAnsi="Times New Roman" w:cs="Times New Roman"/>
          <w:sz w:val="32"/>
          <w:szCs w:val="32"/>
        </w:rPr>
        <w:t>: игровое, сюжетное или занятие-пут</w:t>
      </w:r>
      <w:r w:rsidR="00755FB9">
        <w:rPr>
          <w:rFonts w:ascii="Times New Roman" w:hAnsi="Times New Roman" w:cs="Times New Roman"/>
          <w:sz w:val="32"/>
          <w:szCs w:val="32"/>
        </w:rPr>
        <w:t>е</w:t>
      </w:r>
      <w:r w:rsidR="006F5632">
        <w:rPr>
          <w:rFonts w:ascii="Times New Roman" w:hAnsi="Times New Roman" w:cs="Times New Roman"/>
          <w:sz w:val="32"/>
          <w:szCs w:val="32"/>
        </w:rPr>
        <w:t>шествие, что, несомненно, повысило бы интерес детей к физической культуре и имело бы более эмоциональную окраску, особенно в младше-среднем дошкольном возрасте</w:t>
      </w:r>
      <w:proofErr w:type="gramEnd"/>
    </w:p>
    <w:p w:rsidR="006F5632" w:rsidRDefault="006F5632" w:rsidP="006F56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F5632">
        <w:rPr>
          <w:rFonts w:ascii="Times New Roman" w:hAnsi="Times New Roman" w:cs="Times New Roman"/>
          <w:sz w:val="32"/>
          <w:szCs w:val="32"/>
        </w:rPr>
        <w:t>По второму вопросу выступил</w:t>
      </w:r>
      <w:r>
        <w:rPr>
          <w:rFonts w:ascii="Times New Roman" w:hAnsi="Times New Roman" w:cs="Times New Roman"/>
          <w:sz w:val="32"/>
          <w:szCs w:val="32"/>
        </w:rPr>
        <w:t>и воспитатели групп: Димитренко Н.И.,</w:t>
      </w:r>
      <w:r w:rsidR="00755F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Тома О.Н., Медведева Г.В., Гай Е.А.</w:t>
      </w:r>
    </w:p>
    <w:p w:rsidR="006F5632" w:rsidRDefault="006F5632" w:rsidP="006F5632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Они рассказали, какие программные задачи стоят перед каждой возрастной группой и как они их решают.</w:t>
      </w:r>
    </w:p>
    <w:p w:rsidR="006F5632" w:rsidRDefault="006F5632" w:rsidP="006F5632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Сообщения прилагаются.</w:t>
      </w:r>
    </w:p>
    <w:p w:rsidR="00803404" w:rsidRDefault="00803404" w:rsidP="006F5632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обобщающим сообщением выступила воспитатель Меркулова Т.Н.</w:t>
      </w:r>
    </w:p>
    <w:p w:rsidR="00803404" w:rsidRDefault="00803404" w:rsidP="006F5632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Сообщение прилагается.</w:t>
      </w:r>
    </w:p>
    <w:p w:rsidR="00803404" w:rsidRPr="00755FB9" w:rsidRDefault="00803404" w:rsidP="00755F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55FB9">
        <w:rPr>
          <w:rFonts w:ascii="Times New Roman" w:hAnsi="Times New Roman" w:cs="Times New Roman"/>
          <w:sz w:val="32"/>
          <w:szCs w:val="32"/>
        </w:rPr>
        <w:lastRenderedPageBreak/>
        <w:t>По третьему вопросу выступила заведующая д/сада Нечепуренко Е.В.</w:t>
      </w:r>
    </w:p>
    <w:p w:rsidR="00803404" w:rsidRDefault="00803404" w:rsidP="006F5632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 проанализировала открытые занятия во всех возрастных группах,</w:t>
      </w:r>
      <w:r w:rsidR="00755F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отметила общие недоработки: размещение детей на малой полезной площади, за столом по три человека;</w:t>
      </w:r>
      <w:r w:rsidR="00755F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отсутствие игровых приемов в группах старшего дошкольного возраста.</w:t>
      </w:r>
    </w:p>
    <w:p w:rsidR="00803404" w:rsidRDefault="00803404" w:rsidP="006F5632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Обсудили с воспитателями возможности улучшения качества занятий.</w:t>
      </w:r>
    </w:p>
    <w:p w:rsidR="00803404" w:rsidRDefault="00803404" w:rsidP="006F5632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Анализы прилагаются.</w:t>
      </w:r>
    </w:p>
    <w:p w:rsidR="00803404" w:rsidRDefault="00803404" w:rsidP="006F5632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755F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 четвертому вопросу выступила заведующая д/сада Нечепуренко Е.В.</w:t>
      </w:r>
    </w:p>
    <w:p w:rsidR="00213397" w:rsidRDefault="00213397" w:rsidP="006F5632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 познакомила коллектив педагогов с результатами тематической проверки нравственно-патриотического воспитания. Был очерчен круг вопросов, которые решались в ходе проверки: анкетирование воспитателей, проверка календарных планов, организация развивающей среды.</w:t>
      </w:r>
    </w:p>
    <w:p w:rsidR="00213397" w:rsidRDefault="00213397" w:rsidP="006F5632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Были отмечены недоработки и даны рекомендации к дальнейшей работе.</w:t>
      </w:r>
    </w:p>
    <w:p w:rsidR="00213397" w:rsidRDefault="00213397" w:rsidP="006F5632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Аналитическая справка прилагается.</w:t>
      </w:r>
    </w:p>
    <w:p w:rsidR="00213397" w:rsidRDefault="00213397" w:rsidP="006F5632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="00755F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По пятому вопросу </w:t>
      </w:r>
      <w:proofErr w:type="gramStart"/>
      <w:r>
        <w:rPr>
          <w:rFonts w:ascii="Times New Roman" w:hAnsi="Times New Roman" w:cs="Times New Roman"/>
          <w:sz w:val="32"/>
          <w:szCs w:val="32"/>
        </w:rPr>
        <w:t>выступила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воспитатель Меркулова Т.Н. Она познакомила педагогов с протоколом заседания жюри по подведению итогов выставки-конкурса семейного творчества ко Дню защитника Отечества.</w:t>
      </w:r>
    </w:p>
    <w:p w:rsidR="006068FF" w:rsidRDefault="006068FF" w:rsidP="006F5632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Выступила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воспитатель Димитренко Н.И.. Она отметила активность родителей своей группы. Сказала о том, что у Саши Тимошенко родители не смогли принять участие и ему смог помочь старший брат Кирилл. Его бы тоже надо отметить.</w:t>
      </w:r>
    </w:p>
    <w:p w:rsidR="006068FF" w:rsidRDefault="006068FF" w:rsidP="006F5632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Медведева Г.В. отметила, что дети очень гордились тем, что их папа или мама сделали поделку.</w:t>
      </w:r>
    </w:p>
    <w:p w:rsidR="006068FF" w:rsidRDefault="006068FF" w:rsidP="006F5632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6068FF" w:rsidRDefault="006068FF" w:rsidP="006F5632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Решили:</w:t>
      </w:r>
    </w:p>
    <w:p w:rsidR="006068FF" w:rsidRDefault="006068FF" w:rsidP="006F5632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6068FF" w:rsidRDefault="006068FF" w:rsidP="006F5632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1.Провести всем педагогам во всех возрастных группах нетрадиционные физкультурные занятия (сюжетные,</w:t>
      </w:r>
      <w:r w:rsidR="00755F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игровые,</w:t>
      </w:r>
      <w:r w:rsidR="00755F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занятия-путешествия).</w:t>
      </w:r>
    </w:p>
    <w:p w:rsidR="006068FF" w:rsidRDefault="006068FF" w:rsidP="006F5632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Срок исполнения:  </w:t>
      </w:r>
      <w:r w:rsidR="00755FB9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арт 2016г.</w:t>
      </w:r>
    </w:p>
    <w:p w:rsidR="006068FF" w:rsidRDefault="006068FF" w:rsidP="006F5632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Ответственные: Димитренко Н.И.,</w:t>
      </w:r>
      <w:r w:rsidR="00755FB9">
        <w:rPr>
          <w:rFonts w:ascii="Times New Roman" w:hAnsi="Times New Roman" w:cs="Times New Roman"/>
          <w:sz w:val="32"/>
          <w:szCs w:val="32"/>
        </w:rPr>
        <w:t xml:space="preserve"> </w:t>
      </w:r>
      <w:r w:rsidR="00C97BE3">
        <w:rPr>
          <w:rFonts w:ascii="Times New Roman" w:hAnsi="Times New Roman" w:cs="Times New Roman"/>
          <w:sz w:val="32"/>
          <w:szCs w:val="32"/>
        </w:rPr>
        <w:t>Тома О.Н., Медведева Г.В. ,Гай Е.А.</w:t>
      </w:r>
    </w:p>
    <w:p w:rsidR="00C97BE3" w:rsidRDefault="00C97BE3" w:rsidP="006F5632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2.Учесть все замечания и рекомендации по организации и проведению занятий.</w:t>
      </w:r>
    </w:p>
    <w:p w:rsidR="00C97BE3" w:rsidRDefault="00C97BE3" w:rsidP="006F5632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Срок исполнения: постоянно.</w:t>
      </w:r>
    </w:p>
    <w:p w:rsidR="00C97BE3" w:rsidRDefault="00C97BE3" w:rsidP="006F5632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Ответственные: воспитатели всех возрастных групп.</w:t>
      </w:r>
    </w:p>
    <w:p w:rsidR="00C97BE3" w:rsidRPr="00755FB9" w:rsidRDefault="00755FB9" w:rsidP="00755FB9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C97BE3" w:rsidRPr="00755FB9">
        <w:rPr>
          <w:rFonts w:ascii="Times New Roman" w:hAnsi="Times New Roman" w:cs="Times New Roman"/>
          <w:sz w:val="32"/>
          <w:szCs w:val="32"/>
        </w:rPr>
        <w:t>Организовать семинары-практикумы для воспитателей:</w:t>
      </w:r>
    </w:p>
    <w:p w:rsidR="00C97BE3" w:rsidRDefault="00C97BE3" w:rsidP="00C97BE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«Люблю тебя, мой край родной».</w:t>
      </w:r>
    </w:p>
    <w:p w:rsidR="00C97BE3" w:rsidRDefault="00C97BE3" w:rsidP="00C97BE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Срок исполнения: </w:t>
      </w:r>
      <w:r w:rsidR="00755FB9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прель 2016 г.</w:t>
      </w:r>
    </w:p>
    <w:p w:rsidR="00C97BE3" w:rsidRDefault="00C97BE3" w:rsidP="00C97BE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Ответственные: Меркулова Т.Н.,</w:t>
      </w:r>
      <w:r w:rsidR="00755F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Димитренко Н. И., Гай Е.А., Морозова</w:t>
      </w:r>
      <w:r w:rsidR="00897506">
        <w:rPr>
          <w:rFonts w:ascii="Times New Roman" w:hAnsi="Times New Roman" w:cs="Times New Roman"/>
          <w:sz w:val="32"/>
          <w:szCs w:val="32"/>
        </w:rPr>
        <w:t xml:space="preserve"> А.П.</w:t>
      </w:r>
      <w:r>
        <w:rPr>
          <w:rFonts w:ascii="Times New Roman" w:hAnsi="Times New Roman" w:cs="Times New Roman"/>
          <w:sz w:val="32"/>
          <w:szCs w:val="32"/>
        </w:rPr>
        <w:t>., Тома О.Н.</w:t>
      </w:r>
      <w:r w:rsidR="00755FB9">
        <w:rPr>
          <w:rFonts w:ascii="Times New Roman" w:hAnsi="Times New Roman" w:cs="Times New Roman"/>
          <w:sz w:val="32"/>
          <w:szCs w:val="32"/>
        </w:rPr>
        <w:t xml:space="preserve">, </w:t>
      </w:r>
      <w:r w:rsidR="00897506">
        <w:rPr>
          <w:rFonts w:ascii="Times New Roman" w:hAnsi="Times New Roman" w:cs="Times New Roman"/>
          <w:sz w:val="32"/>
          <w:szCs w:val="32"/>
        </w:rPr>
        <w:t>Медведева Г.В.</w:t>
      </w:r>
      <w:r w:rsidR="00755FB9">
        <w:rPr>
          <w:rFonts w:ascii="Times New Roman" w:hAnsi="Times New Roman" w:cs="Times New Roman"/>
          <w:sz w:val="32"/>
          <w:szCs w:val="32"/>
        </w:rPr>
        <w:t>.</w:t>
      </w:r>
    </w:p>
    <w:p w:rsidR="00897506" w:rsidRDefault="00897506" w:rsidP="00C97BE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« Народные промыслы России».</w:t>
      </w:r>
    </w:p>
    <w:p w:rsidR="00897506" w:rsidRDefault="00897506" w:rsidP="00C97BE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Срок исполнения: </w:t>
      </w:r>
      <w:r w:rsidR="00755FB9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ай 2016 г.</w:t>
      </w:r>
    </w:p>
    <w:p w:rsidR="00897506" w:rsidRDefault="00897506" w:rsidP="00C97BE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Ответственные: Меркулова Т.Н., Димитренко Н.И., Гай Е.А., Тома О.Н., Морозова А.П., Медведева Г.В.</w:t>
      </w:r>
    </w:p>
    <w:p w:rsidR="00897506" w:rsidRDefault="00897506" w:rsidP="00C97BE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4.Наградить родителей, принявших участие в выставке-конкурсе благодарственными письмами.</w:t>
      </w:r>
    </w:p>
    <w:p w:rsidR="00897506" w:rsidRDefault="00897506" w:rsidP="00C97BE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Родителей, занявших 1, 2, 3 места  наградить грамотами.</w:t>
      </w:r>
    </w:p>
    <w:p w:rsidR="00897506" w:rsidRDefault="00897506" w:rsidP="00C97BE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897506" w:rsidRDefault="00755FB9" w:rsidP="00C97BE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  <w:r w:rsidR="00897506">
        <w:rPr>
          <w:rFonts w:ascii="Times New Roman" w:hAnsi="Times New Roman" w:cs="Times New Roman"/>
          <w:sz w:val="32"/>
          <w:szCs w:val="32"/>
        </w:rPr>
        <w:t>Председатель:</w:t>
      </w:r>
    </w:p>
    <w:p w:rsidR="00897506" w:rsidRDefault="00755FB9" w:rsidP="00C97BE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  <w:r w:rsidR="00897506">
        <w:rPr>
          <w:rFonts w:ascii="Times New Roman" w:hAnsi="Times New Roman" w:cs="Times New Roman"/>
          <w:sz w:val="32"/>
          <w:szCs w:val="32"/>
        </w:rPr>
        <w:t>Нечепуренко Е.В.</w:t>
      </w:r>
    </w:p>
    <w:p w:rsidR="00755FB9" w:rsidRDefault="00755FB9" w:rsidP="00C97BE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755FB9" w:rsidRDefault="00755FB9" w:rsidP="00C97BE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_______________</w:t>
      </w:r>
    </w:p>
    <w:p w:rsidR="00897506" w:rsidRDefault="00755FB9" w:rsidP="00C97BE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</w:t>
      </w:r>
      <w:r w:rsidR="00897506">
        <w:rPr>
          <w:rFonts w:ascii="Times New Roman" w:hAnsi="Times New Roman" w:cs="Times New Roman"/>
          <w:sz w:val="32"/>
          <w:szCs w:val="32"/>
        </w:rPr>
        <w:t>Секретарь:</w:t>
      </w:r>
    </w:p>
    <w:p w:rsidR="00897506" w:rsidRDefault="00755FB9" w:rsidP="00C97BE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  <w:r w:rsidR="00897506">
        <w:rPr>
          <w:rFonts w:ascii="Times New Roman" w:hAnsi="Times New Roman" w:cs="Times New Roman"/>
          <w:sz w:val="32"/>
          <w:szCs w:val="32"/>
        </w:rPr>
        <w:t>Меркулова Т.Н.</w:t>
      </w:r>
    </w:p>
    <w:p w:rsidR="00755FB9" w:rsidRPr="00C97BE3" w:rsidRDefault="00755FB9" w:rsidP="00C97BE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_______________</w:t>
      </w:r>
    </w:p>
    <w:p w:rsidR="00803404" w:rsidRPr="006F5632" w:rsidRDefault="00803404" w:rsidP="006F5632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97506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803404" w:rsidRPr="006F5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30AB9"/>
    <w:multiLevelType w:val="hybridMultilevel"/>
    <w:tmpl w:val="40382000"/>
    <w:lvl w:ilvl="0" w:tplc="6B10A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BB5818"/>
    <w:multiLevelType w:val="hybridMultilevel"/>
    <w:tmpl w:val="99189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C2"/>
    <w:rsid w:val="00213397"/>
    <w:rsid w:val="004618F6"/>
    <w:rsid w:val="005C03C2"/>
    <w:rsid w:val="006068FF"/>
    <w:rsid w:val="006F5632"/>
    <w:rsid w:val="00755FB9"/>
    <w:rsid w:val="00803404"/>
    <w:rsid w:val="00897506"/>
    <w:rsid w:val="00C97BE3"/>
    <w:rsid w:val="00E5772D"/>
    <w:rsid w:val="00F2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2016-03-09T11:40:00Z</dcterms:created>
  <dcterms:modified xsi:type="dcterms:W3CDTF">2016-03-09T13:13:00Z</dcterms:modified>
</cp:coreProperties>
</file>