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CEFC" w14:textId="714B2DB7" w:rsidR="008B162C" w:rsidRDefault="003752B8" w:rsidP="008B16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       </w:t>
      </w:r>
      <w:r w:rsidR="008B162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ab/>
        <w:t>Экскурсия в музей космонавтики</w:t>
      </w:r>
    </w:p>
    <w:p w14:paraId="6B0D4D78" w14:textId="77777777" w:rsidR="008B162C" w:rsidRDefault="008B162C" w:rsidP="00375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</w:p>
    <w:p w14:paraId="357167E9" w14:textId="7DC7B738" w:rsidR="003752B8" w:rsidRDefault="008B162C" w:rsidP="00375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     </w:t>
      </w:r>
      <w:r w:rsidR="003752B8"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Самым  бесценным  сокровищем земли   являются люди, таланты, ею взращенные. Их трудом украшен мир,</w:t>
      </w:r>
      <w:r w:rsid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их гением проложена  дорога в будущее.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="003752B8"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Один  из  них – Юрий Васильевич  Кондратюк, имя которого навечно запечатлено на Луне.</w:t>
      </w:r>
    </w:p>
    <w:p w14:paraId="6F671FC1" w14:textId="3E0F1753" w:rsidR="003752B8" w:rsidRDefault="003752B8" w:rsidP="00D8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9</w:t>
      </w:r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(21) июня 1897 года в </w:t>
      </w:r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г. Полтаве 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в студенческой семье родился будущий</w:t>
      </w:r>
      <w:r w:rsidR="005A26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ученый, один из пионеров разработки основ космонавтики</w:t>
      </w:r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,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Юрий Васильевич Кондратюк</w:t>
      </w:r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 Н</w:t>
      </w:r>
      <w:r w:rsidR="007952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астоящее</w:t>
      </w:r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 его </w:t>
      </w:r>
      <w:r w:rsidR="007952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имя А.И.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Шаргей</w:t>
      </w:r>
      <w:proofErr w:type="spellEnd"/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,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по праву </w:t>
      </w:r>
      <w:r w:rsidR="005A26A0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он находится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в одном ряду с именами таких выдающихся ученых, как К.Э.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Циалковский</w:t>
      </w:r>
      <w:proofErr w:type="spellEnd"/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, Н.И.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Кибальчич, Ф.А.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Цандер</w:t>
      </w:r>
      <w:proofErr w:type="spellEnd"/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, </w:t>
      </w:r>
      <w:r w:rsidR="00E3648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.П.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Королев.</w:t>
      </w:r>
      <w:r w:rsidRPr="003752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1925-1926 гг., Ю.В.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Кондратюк работал на станции Крыловская СКЖД механиком на элеваторе. Этот период жизни в</w:t>
      </w:r>
      <w:r w:rsid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станице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Октябрьской  был очень плодотворным в его научно-теоретической деятельности. Именно в эти годы он завершил работу над книгой «Завоевание межпланетных пространств», в которой    совершенно новым оригинальным методом вывел основные уравнения полета ракеты. Он рассчи</w:t>
      </w:r>
      <w:r w:rsidR="00FA0B7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тал энергетически  выгодные </w:t>
      </w: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траектории космических полетов, занимался теорией многоступенчатых ракет, разрабатывал проблему создания промежуточных межпланетных заправочных баз-спутников, экономичной посадки ракет с использованием для торможения атмосферы.</w:t>
      </w:r>
    </w:p>
    <w:p w14:paraId="48FF5F71" w14:textId="51574CA9" w:rsidR="003752B8" w:rsidRDefault="003752B8" w:rsidP="00D8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3752B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Кондратюк предложил полет к Луне и планетам с выходом на орбиту их искусственных спутников.</w:t>
      </w:r>
    </w:p>
    <w:p w14:paraId="43148C4E" w14:textId="63FE982D" w:rsidR="005D5C59" w:rsidRDefault="005D5C59" w:rsidP="00D8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Начавшаяся Великая Отечественная война прервала научную деятельность Ю.В.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Кондратюка.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Он 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погиб в начале 1942 года</w:t>
      </w:r>
      <w:r w:rsidR="00E3648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. 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Но память о нем не умерла, люди по достоинству оценили его труд. У нас в стране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два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музея </w:t>
      </w:r>
      <w:r w:rsidR="00FA0B7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Ю.В.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proofErr w:type="gramStart"/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Кондратюка</w:t>
      </w:r>
      <w:proofErr w:type="gramEnd"/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 мы гордимся тем, что один из них находится у нас,  в станице Октябрьской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Крыловского района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Портреты этого человека сегодня можно увидеть в Государственном музее истории космонавтики. Его именем названы улицы в разных городах и поселках нашей Родины. Люди осуществили его мечту побывать на Луне. Один из кратеров на Луне носит его имя.</w:t>
      </w:r>
      <w:r w:rsidR="00E3648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Малая планета № 3084  названа в честь Ю.В.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Кондратюка</w:t>
      </w:r>
      <w:r w:rsidR="007952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. </w:t>
      </w:r>
    </w:p>
    <w:p w14:paraId="2DBF4F51" w14:textId="3ED92AA3" w:rsidR="005D5C59" w:rsidRDefault="005D5C59" w:rsidP="00375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Вот такой человек жил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нашем районе</w:t>
      </w:r>
      <w:r w:rsidR="007952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, в маленькой кубанской станице Октябрьской</w:t>
      </w:r>
      <w:r w:rsidR="00FA0B7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с 1925 </w:t>
      </w:r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по 1926</w:t>
      </w:r>
      <w:r w:rsidR="00FA0B7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5D5C5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г.</w:t>
      </w:r>
      <w:proofErr w:type="gramStart"/>
      <w:r w:rsidR="00FA0B7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г</w:t>
      </w:r>
      <w:proofErr w:type="spellEnd"/>
      <w:proofErr w:type="gramEnd"/>
      <w:r w:rsidR="00FA0B7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</w:p>
    <w:p w14:paraId="1EC48AC6" w14:textId="31CCB1DB" w:rsidR="002C5573" w:rsidRDefault="008B162C" w:rsidP="00D862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В  День </w:t>
      </w:r>
      <w:r w:rsidR="007952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космонавтики получатели услуг Крыловского комплексного центра реабилитации инвалидов побывали в</w:t>
      </w:r>
      <w:r w:rsidR="00AE377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этом</w:t>
      </w:r>
      <w:r w:rsidR="007952A8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музее</w:t>
      </w:r>
      <w:r w:rsidR="00AE377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 очень благодарны за столь интересную экскурсию</w:t>
      </w:r>
      <w:r w:rsidR="002C5573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сотруднику музея </w:t>
      </w:r>
      <w:r w:rsidR="00AE377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="00AE377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Томко</w:t>
      </w:r>
      <w:proofErr w:type="spellEnd"/>
      <w:r w:rsidR="00AE377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Елене Валентиновне.</w:t>
      </w:r>
      <w:r w:rsidR="002C5573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</w:p>
    <w:p w14:paraId="57B7F1B7" w14:textId="77777777" w:rsidR="008B162C" w:rsidRDefault="00F5077C" w:rsidP="008B1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Уже прощаясь, посетители музея не могли не выразить свой восторг</w:t>
      </w:r>
      <w:r w:rsidR="002C5573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от того, что увидели и услышали, ведь не у </w:t>
      </w:r>
      <w:proofErr w:type="gramStart"/>
      <w:r w:rsidR="002C5573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каждого есть такая возможность</w:t>
      </w:r>
      <w:r w:rsidR="00AE377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прикоснутся</w:t>
      </w:r>
      <w:proofErr w:type="gramEnd"/>
      <w:r w:rsidR="00D8624C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к хранящ</w:t>
      </w:r>
      <w:r w:rsidR="002C5573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имся реликвиям столь выдающегося человека -</w:t>
      </w:r>
      <w:r w:rsidR="002C5573" w:rsidRPr="002C5573">
        <w:rPr>
          <w:rFonts w:ascii="Arial" w:hAnsi="Arial" w:cs="Arial"/>
          <w:color w:val="2F414A"/>
          <w:shd w:val="clear" w:color="auto" w:fill="FFFFFF"/>
        </w:rPr>
        <w:t xml:space="preserve"> </w:t>
      </w:r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</w:t>
      </w:r>
      <w:r w:rsid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Кондратюк</w:t>
      </w:r>
      <w:r w:rsid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или Александр</w:t>
      </w:r>
      <w:r w:rsid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Шарг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ея</w:t>
      </w:r>
      <w:proofErr w:type="spellEnd"/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— советск</w:t>
      </w:r>
      <w:r w:rsid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</w:t>
      </w:r>
      <w:r w:rsid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изобретател</w:t>
      </w:r>
      <w:r w:rsidR="00E36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2C5573" w:rsidRPr="002C55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биография которого так же таинственна, как космос.</w:t>
      </w:r>
      <w:bookmarkStart w:id="0" w:name="_Hlk5894082"/>
    </w:p>
    <w:p w14:paraId="182087D4" w14:textId="77777777" w:rsidR="008B162C" w:rsidRDefault="008B162C" w:rsidP="008B162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14:paraId="584ECD09" w14:textId="4E23A5F3" w:rsidR="00AD0C2B" w:rsidRDefault="00AD0C2B" w:rsidP="008B162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F4B462F" wp14:editId="157FE7AC">
            <wp:simplePos x="0" y="0"/>
            <wp:positionH relativeFrom="column">
              <wp:posOffset>34290</wp:posOffset>
            </wp:positionH>
            <wp:positionV relativeFrom="paragraph">
              <wp:posOffset>3966210</wp:posOffset>
            </wp:positionV>
            <wp:extent cx="5940425" cy="3960495"/>
            <wp:effectExtent l="0" t="0" r="3175" b="1905"/>
            <wp:wrapTight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B9F849" wp14:editId="48A24D65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5940425" cy="3960495"/>
            <wp:effectExtent l="0" t="0" r="3175" b="1905"/>
            <wp:wrapTight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9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BE44F" w14:textId="77777777" w:rsidR="00AB3A79" w:rsidRDefault="00AB3A79" w:rsidP="008B162C">
      <w:pPr>
        <w:spacing w:after="0" w:line="240" w:lineRule="auto"/>
      </w:pPr>
      <w:r>
        <w:separator/>
      </w:r>
    </w:p>
  </w:endnote>
  <w:endnote w:type="continuationSeparator" w:id="0">
    <w:p w14:paraId="608FD557" w14:textId="77777777" w:rsidR="00AB3A79" w:rsidRDefault="00AB3A79" w:rsidP="008B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052C9" w14:textId="77777777" w:rsidR="00AB3A79" w:rsidRDefault="00AB3A79" w:rsidP="008B162C">
      <w:pPr>
        <w:spacing w:after="0" w:line="240" w:lineRule="auto"/>
      </w:pPr>
      <w:r>
        <w:separator/>
      </w:r>
    </w:p>
  </w:footnote>
  <w:footnote w:type="continuationSeparator" w:id="0">
    <w:p w14:paraId="38633422" w14:textId="77777777" w:rsidR="00AB3A79" w:rsidRDefault="00AB3A79" w:rsidP="008B1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1F"/>
    <w:rsid w:val="00037034"/>
    <w:rsid w:val="002C5573"/>
    <w:rsid w:val="003752B8"/>
    <w:rsid w:val="00571965"/>
    <w:rsid w:val="005A26A0"/>
    <w:rsid w:val="005D5C59"/>
    <w:rsid w:val="007952A8"/>
    <w:rsid w:val="008B162C"/>
    <w:rsid w:val="00AB3A79"/>
    <w:rsid w:val="00AC311F"/>
    <w:rsid w:val="00AD0C2B"/>
    <w:rsid w:val="00AE377A"/>
    <w:rsid w:val="00D8624C"/>
    <w:rsid w:val="00DA764A"/>
    <w:rsid w:val="00E3648A"/>
    <w:rsid w:val="00F5077C"/>
    <w:rsid w:val="00F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C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96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7196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B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62C"/>
  </w:style>
  <w:style w:type="paragraph" w:styleId="a7">
    <w:name w:val="footer"/>
    <w:basedOn w:val="a"/>
    <w:link w:val="a8"/>
    <w:uiPriority w:val="99"/>
    <w:unhideWhenUsed/>
    <w:rsid w:val="008B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62C"/>
  </w:style>
  <w:style w:type="paragraph" w:styleId="a9">
    <w:name w:val="Balloon Text"/>
    <w:basedOn w:val="a"/>
    <w:link w:val="aa"/>
    <w:uiPriority w:val="99"/>
    <w:semiHidden/>
    <w:unhideWhenUsed/>
    <w:rsid w:val="00AD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96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7196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B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62C"/>
  </w:style>
  <w:style w:type="paragraph" w:styleId="a7">
    <w:name w:val="footer"/>
    <w:basedOn w:val="a"/>
    <w:link w:val="a8"/>
    <w:uiPriority w:val="99"/>
    <w:unhideWhenUsed/>
    <w:rsid w:val="008B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62C"/>
  </w:style>
  <w:style w:type="paragraph" w:styleId="a9">
    <w:name w:val="Balloon Text"/>
    <w:basedOn w:val="a"/>
    <w:link w:val="aa"/>
    <w:uiPriority w:val="99"/>
    <w:semiHidden/>
    <w:unhideWhenUsed/>
    <w:rsid w:val="00AD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9A36-8873-4E47-8E98-E36FA90C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Программист</cp:lastModifiedBy>
  <cp:revision>3</cp:revision>
  <cp:lastPrinted>2019-04-12T07:39:00Z</cp:lastPrinted>
  <dcterms:created xsi:type="dcterms:W3CDTF">2019-04-12T08:11:00Z</dcterms:created>
  <dcterms:modified xsi:type="dcterms:W3CDTF">2019-04-12T08:19:00Z</dcterms:modified>
</cp:coreProperties>
</file>