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C8603B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(МАОУ </w:t>
            </w:r>
            <w:proofErr w:type="spellStart"/>
            <w:r w:rsidRPr="00634F40">
              <w:rPr>
                <w:b/>
                <w:bCs/>
                <w:sz w:val="32"/>
                <w:szCs w:val="32"/>
              </w:rPr>
              <w:t>Омутинская</w:t>
            </w:r>
            <w:proofErr w:type="spellEnd"/>
            <w:r w:rsidRPr="00634F40">
              <w:rPr>
                <w:b/>
                <w:bCs/>
                <w:sz w:val="32"/>
                <w:szCs w:val="32"/>
              </w:rPr>
              <w:t xml:space="preserve">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</w:t>
            </w:r>
            <w:proofErr w:type="spellStart"/>
            <w:r w:rsidRPr="007F5A09">
              <w:t>с.Омутинское</w:t>
            </w:r>
            <w:proofErr w:type="spellEnd"/>
            <w:r w:rsidRPr="007F5A09">
              <w:t xml:space="preserve">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C8603B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Pr="007F5A09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8A5B6E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Информация 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вакантных мест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в МАОУ </w:t>
      </w:r>
      <w:proofErr w:type="spellStart"/>
      <w:r w:rsidRPr="006013D1">
        <w:rPr>
          <w:rFonts w:ascii="Times New Roman" w:hAnsi="Times New Roman" w:cs="Times New Roman"/>
          <w:b/>
          <w:sz w:val="28"/>
        </w:rPr>
        <w:t>Омутинская</w:t>
      </w:r>
      <w:proofErr w:type="spellEnd"/>
      <w:r w:rsidRPr="006013D1">
        <w:rPr>
          <w:rFonts w:ascii="Times New Roman" w:hAnsi="Times New Roman" w:cs="Times New Roman"/>
          <w:b/>
          <w:sz w:val="28"/>
        </w:rPr>
        <w:t xml:space="preserve"> СОШ № 2</w:t>
      </w:r>
    </w:p>
    <w:p w:rsidR="0051394E" w:rsidRPr="006013D1" w:rsidRDefault="0051394E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C8603B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-202</w:t>
      </w:r>
      <w:r w:rsidR="00C8603B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6013D1" w:rsidTr="0051394E">
        <w:tc>
          <w:tcPr>
            <w:tcW w:w="3114" w:type="dxa"/>
            <w:vAlign w:val="center"/>
          </w:tcPr>
          <w:p w:rsidR="006013D1" w:rsidRDefault="006013D1" w:rsidP="0051394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2977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  <w:r w:rsidR="0051394E">
              <w:rPr>
                <w:rFonts w:ascii="Times New Roman" w:hAnsi="Times New Roman" w:cs="Times New Roman"/>
                <w:sz w:val="28"/>
              </w:rPr>
              <w:t xml:space="preserve"> (класс-комплект)</w:t>
            </w:r>
          </w:p>
        </w:tc>
        <w:tc>
          <w:tcPr>
            <w:tcW w:w="3685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</w:tr>
      <w:tr w:rsidR="006013D1" w:rsidTr="0051394E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5" w:type="dxa"/>
          </w:tcPr>
          <w:p w:rsidR="006013D1" w:rsidRDefault="00C8603B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5" w:type="dxa"/>
          </w:tcPr>
          <w:p w:rsidR="006013D1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5" w:type="dxa"/>
          </w:tcPr>
          <w:p w:rsidR="006013D1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85" w:type="dxa"/>
          </w:tcPr>
          <w:p w:rsidR="006013D1" w:rsidRDefault="00837ED5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85" w:type="dxa"/>
          </w:tcPr>
          <w:p w:rsidR="006013D1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85" w:type="dxa"/>
          </w:tcPr>
          <w:p w:rsidR="006013D1" w:rsidRDefault="00837ED5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5" w:type="dxa"/>
          </w:tcPr>
          <w:p w:rsidR="006013D1" w:rsidRDefault="00837ED5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85" w:type="dxa"/>
          </w:tcPr>
          <w:p w:rsidR="006013D1" w:rsidRDefault="00C8603B" w:rsidP="00111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85" w:type="dxa"/>
          </w:tcPr>
          <w:p w:rsidR="006013D1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85" w:type="dxa"/>
          </w:tcPr>
          <w:p w:rsidR="006013D1" w:rsidRDefault="00C8603B" w:rsidP="00837E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85" w:type="dxa"/>
          </w:tcPr>
          <w:p w:rsidR="006013D1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6013D1" w:rsidTr="0051394E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85" w:type="dxa"/>
          </w:tcPr>
          <w:p w:rsidR="006013D1" w:rsidRPr="00AD39F0" w:rsidRDefault="00C8603B" w:rsidP="00837ED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8603B" w:rsidTr="0051394E">
        <w:tc>
          <w:tcPr>
            <w:tcW w:w="3114" w:type="dxa"/>
            <w:vMerge/>
          </w:tcPr>
          <w:p w:rsidR="00C8603B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8603B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85" w:type="dxa"/>
          </w:tcPr>
          <w:p w:rsidR="00C8603B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51394E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8603B">
              <w:rPr>
                <w:rFonts w:ascii="Times New Roman" w:hAnsi="Times New Roman" w:cs="Times New Roman"/>
                <w:sz w:val="28"/>
              </w:rPr>
              <w:t>,3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C8603B" w:rsidP="00C8603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1394E">
              <w:rPr>
                <w:rFonts w:ascii="Times New Roman" w:hAnsi="Times New Roman" w:cs="Times New Roman"/>
                <w:sz w:val="28"/>
              </w:rPr>
              <w:t>,4</w:t>
            </w:r>
          </w:p>
        </w:tc>
        <w:tc>
          <w:tcPr>
            <w:tcW w:w="3685" w:type="dxa"/>
          </w:tcPr>
          <w:p w:rsidR="006013D1" w:rsidRPr="00AD39F0" w:rsidRDefault="0051394E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85" w:type="dxa"/>
          </w:tcPr>
          <w:p w:rsidR="006013D1" w:rsidRPr="00AD39F0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C8603B" w:rsidTr="0051394E">
        <w:tc>
          <w:tcPr>
            <w:tcW w:w="3114" w:type="dxa"/>
            <w:vMerge/>
          </w:tcPr>
          <w:p w:rsidR="00C8603B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8603B" w:rsidRDefault="00C8603B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85" w:type="dxa"/>
          </w:tcPr>
          <w:p w:rsidR="00C8603B" w:rsidRDefault="00C8603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bookmarkStart w:id="0" w:name="_GoBack"/>
            <w:bookmarkEnd w:id="0"/>
          </w:p>
        </w:tc>
      </w:tr>
      <w:tr w:rsidR="006013D1" w:rsidTr="0051394E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85" w:type="dxa"/>
          </w:tcPr>
          <w:p w:rsidR="006013D1" w:rsidRPr="00AD39F0" w:rsidRDefault="0051394E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</w:tbl>
    <w:p w:rsidR="00CE4B89" w:rsidRP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sectPr w:rsidR="00CE4B89" w:rsidRPr="00CE4B89" w:rsidSect="0051394E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1112E0"/>
    <w:rsid w:val="00166760"/>
    <w:rsid w:val="0051394E"/>
    <w:rsid w:val="006013D1"/>
    <w:rsid w:val="006F2ADA"/>
    <w:rsid w:val="00785C1F"/>
    <w:rsid w:val="00786D18"/>
    <w:rsid w:val="007C6697"/>
    <w:rsid w:val="007F5A09"/>
    <w:rsid w:val="00837ED5"/>
    <w:rsid w:val="008A5B6E"/>
    <w:rsid w:val="009C159C"/>
    <w:rsid w:val="00AA36D3"/>
    <w:rsid w:val="00AD39F0"/>
    <w:rsid w:val="00B36A8C"/>
    <w:rsid w:val="00C8603B"/>
    <w:rsid w:val="00C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8</cp:revision>
  <dcterms:created xsi:type="dcterms:W3CDTF">2018-11-28T07:41:00Z</dcterms:created>
  <dcterms:modified xsi:type="dcterms:W3CDTF">2023-03-01T11:05:00Z</dcterms:modified>
</cp:coreProperties>
</file>