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F9" w:rsidRDefault="00561406" w:rsidP="007854D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План подготовки к отопительному периоду 2026-2027 </w:t>
      </w:r>
      <w:r w:rsidR="007854D0" w:rsidRPr="0082597F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гг.</w:t>
      </w:r>
    </w:p>
    <w:p w:rsidR="00B151DC" w:rsidRDefault="00561406" w:rsidP="00561406">
      <w:pPr>
        <w:pStyle w:val="a7"/>
        <w:rPr>
          <w:rFonts w:ascii="Times New Roman" w:hAnsi="Times New Roman" w:cs="Times New Roman"/>
          <w:sz w:val="24"/>
          <w:szCs w:val="24"/>
        </w:rPr>
      </w:pPr>
      <w:r w:rsidRPr="00561406">
        <w:rPr>
          <w:rFonts w:ascii="Times New Roman" w:hAnsi="Times New Roman" w:cs="Times New Roman"/>
          <w:sz w:val="24"/>
          <w:szCs w:val="24"/>
        </w:rPr>
        <w:t>в соответствии Приказа Минэнерго России от 13.11.2024 N 2234 (ред. от 21.08.2025)</w:t>
      </w:r>
    </w:p>
    <w:p w:rsidR="00561406" w:rsidRPr="00561406" w:rsidRDefault="00561406" w:rsidP="00561406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B584E" w:rsidRDefault="00EB584E" w:rsidP="00EB5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406" w:rsidRPr="00561406" w:rsidRDefault="00561406" w:rsidP="00561406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сведения об объекте</w:t>
      </w:r>
    </w:p>
    <w:p w:rsidR="00561406" w:rsidRDefault="00561406" w:rsidP="00EB58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60"/>
        <w:gridCol w:w="4380"/>
        <w:gridCol w:w="4666"/>
      </w:tblGrid>
      <w:tr w:rsidR="00561406" w:rsidRPr="004D3B5E" w:rsidTr="00C658DF">
        <w:tc>
          <w:tcPr>
            <w:tcW w:w="560" w:type="dxa"/>
          </w:tcPr>
          <w:p w:rsidR="00561406" w:rsidRPr="004D3B5E" w:rsidRDefault="00561406" w:rsidP="004D3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4D3B5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D3B5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80" w:type="dxa"/>
          </w:tcPr>
          <w:p w:rsidR="00561406" w:rsidRPr="004D3B5E" w:rsidRDefault="00561406" w:rsidP="004D3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характеристики</w:t>
            </w:r>
          </w:p>
        </w:tc>
        <w:tc>
          <w:tcPr>
            <w:tcW w:w="4666" w:type="dxa"/>
          </w:tcPr>
          <w:p w:rsidR="00561406" w:rsidRPr="004D3B5E" w:rsidRDefault="00561406" w:rsidP="004D3B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3B5E">
              <w:rPr>
                <w:rFonts w:ascii="Times New Roman" w:hAnsi="Times New Roman" w:cs="Times New Roman"/>
                <w:b/>
                <w:sz w:val="24"/>
                <w:szCs w:val="24"/>
              </w:rPr>
              <w:t>Данные</w:t>
            </w:r>
          </w:p>
        </w:tc>
      </w:tr>
      <w:tr w:rsidR="00561406" w:rsidTr="00C658DF">
        <w:tc>
          <w:tcPr>
            <w:tcW w:w="560" w:type="dxa"/>
          </w:tcPr>
          <w:p w:rsidR="00561406" w:rsidRDefault="00561406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0" w:type="dxa"/>
          </w:tcPr>
          <w:p w:rsidR="00561406" w:rsidRDefault="00561406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4666" w:type="dxa"/>
          </w:tcPr>
          <w:p w:rsidR="00561406" w:rsidRDefault="004D3B5E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«Дом культуры села Порошино»</w:t>
            </w:r>
          </w:p>
        </w:tc>
      </w:tr>
      <w:tr w:rsidR="00561406" w:rsidTr="00C658DF">
        <w:tc>
          <w:tcPr>
            <w:tcW w:w="560" w:type="dxa"/>
          </w:tcPr>
          <w:p w:rsidR="00561406" w:rsidRDefault="004D3B5E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0" w:type="dxa"/>
          </w:tcPr>
          <w:p w:rsidR="00561406" w:rsidRDefault="004D3B5E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4666" w:type="dxa"/>
          </w:tcPr>
          <w:p w:rsidR="00561406" w:rsidRDefault="00C658DF" w:rsidP="00C658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610902, Кировская область, г</w:t>
            </w:r>
            <w:r w:rsidR="004D3B5E">
              <w:rPr>
                <w:rFonts w:ascii="Times New Roman" w:hAnsi="Times New Roman" w:cs="Times New Roman"/>
                <w:sz w:val="24"/>
                <w:szCs w:val="24"/>
              </w:rPr>
              <w:t>. Киров, ул. Боровицкая, д. 20</w:t>
            </w:r>
          </w:p>
        </w:tc>
      </w:tr>
      <w:tr w:rsidR="00561406" w:rsidTr="00C658DF">
        <w:tc>
          <w:tcPr>
            <w:tcW w:w="560" w:type="dxa"/>
          </w:tcPr>
          <w:p w:rsidR="00561406" w:rsidRDefault="004D3B5E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80" w:type="dxa"/>
          </w:tcPr>
          <w:p w:rsidR="00561406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 постройки/ввод в эксплуатацию</w:t>
            </w:r>
          </w:p>
        </w:tc>
        <w:tc>
          <w:tcPr>
            <w:tcW w:w="4666" w:type="dxa"/>
          </w:tcPr>
          <w:p w:rsidR="00561406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561406" w:rsidTr="00C658DF">
        <w:tc>
          <w:tcPr>
            <w:tcW w:w="560" w:type="dxa"/>
          </w:tcPr>
          <w:p w:rsidR="00561406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80" w:type="dxa"/>
          </w:tcPr>
          <w:p w:rsidR="00561406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здания</w:t>
            </w:r>
          </w:p>
        </w:tc>
        <w:tc>
          <w:tcPr>
            <w:tcW w:w="4666" w:type="dxa"/>
          </w:tcPr>
          <w:p w:rsidR="00561406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203,2</w:t>
            </w:r>
          </w:p>
        </w:tc>
      </w:tr>
      <w:tr w:rsidR="00C658DF" w:rsidTr="00C658DF">
        <w:tc>
          <w:tcPr>
            <w:tcW w:w="560" w:type="dxa"/>
          </w:tcPr>
          <w:p w:rsidR="00C658DF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0" w:type="dxa"/>
          </w:tcPr>
          <w:p w:rsidR="00C658DF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666" w:type="dxa"/>
          </w:tcPr>
          <w:p w:rsidR="00C658DF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бревенчаты</w:t>
            </w:r>
            <w:proofErr w:type="spellEnd"/>
          </w:p>
        </w:tc>
      </w:tr>
      <w:tr w:rsidR="00C658DF" w:rsidTr="00C658DF">
        <w:tc>
          <w:tcPr>
            <w:tcW w:w="560" w:type="dxa"/>
          </w:tcPr>
          <w:p w:rsidR="00C658DF" w:rsidRPr="00320086" w:rsidRDefault="00C658DF" w:rsidP="009C02E5">
            <w:r>
              <w:t>6</w:t>
            </w:r>
            <w:r w:rsidRPr="00320086">
              <w:t>.</w:t>
            </w:r>
          </w:p>
        </w:tc>
        <w:tc>
          <w:tcPr>
            <w:tcW w:w="4380" w:type="dxa"/>
          </w:tcPr>
          <w:p w:rsidR="00C658DF" w:rsidRPr="00320086" w:rsidRDefault="00C658DF" w:rsidP="009C02E5">
            <w:r w:rsidRPr="00320086">
              <w:t>Наличие подвала</w:t>
            </w:r>
          </w:p>
        </w:tc>
        <w:tc>
          <w:tcPr>
            <w:tcW w:w="4666" w:type="dxa"/>
          </w:tcPr>
          <w:p w:rsidR="00C658DF" w:rsidRDefault="00C658DF" w:rsidP="009C02E5">
            <w:r w:rsidRPr="00320086">
              <w:t>Не имеется</w:t>
            </w:r>
          </w:p>
        </w:tc>
      </w:tr>
      <w:tr w:rsidR="00C658DF" w:rsidTr="00C658DF">
        <w:tc>
          <w:tcPr>
            <w:tcW w:w="560" w:type="dxa"/>
          </w:tcPr>
          <w:p w:rsidR="00C658DF" w:rsidRPr="000B0E7B" w:rsidRDefault="00C658DF" w:rsidP="00EA582A">
            <w:r>
              <w:t>7</w:t>
            </w:r>
            <w:r w:rsidRPr="000B0E7B">
              <w:t>.</w:t>
            </w:r>
          </w:p>
        </w:tc>
        <w:tc>
          <w:tcPr>
            <w:tcW w:w="4380" w:type="dxa"/>
          </w:tcPr>
          <w:p w:rsidR="00C658DF" w:rsidRPr="000B0E7B" w:rsidRDefault="00C658DF" w:rsidP="00EA582A">
            <w:r w:rsidRPr="000B0E7B">
              <w:t>Единая теплоснабжающая организация</w:t>
            </w:r>
          </w:p>
        </w:tc>
        <w:tc>
          <w:tcPr>
            <w:tcW w:w="4666" w:type="dxa"/>
          </w:tcPr>
          <w:p w:rsidR="00C658DF" w:rsidRDefault="00C658DF" w:rsidP="00EA582A">
            <w:r w:rsidRPr="000B0E7B">
              <w:t>ПАО «Т плюс»</w:t>
            </w:r>
          </w:p>
        </w:tc>
      </w:tr>
      <w:tr w:rsidR="00C658DF" w:rsidTr="00C658DF">
        <w:tc>
          <w:tcPr>
            <w:tcW w:w="560" w:type="dxa"/>
          </w:tcPr>
          <w:p w:rsidR="00C658DF" w:rsidRPr="00601991" w:rsidRDefault="00C658DF" w:rsidP="00A151B8">
            <w:r>
              <w:t>8</w:t>
            </w:r>
            <w:r w:rsidRPr="00601991">
              <w:t>.</w:t>
            </w:r>
          </w:p>
        </w:tc>
        <w:tc>
          <w:tcPr>
            <w:tcW w:w="4380" w:type="dxa"/>
          </w:tcPr>
          <w:p w:rsidR="00C658DF" w:rsidRPr="00601991" w:rsidRDefault="00C658DF" w:rsidP="00A151B8">
            <w:r>
              <w:t>Наличие прибора учета тепловой энергии</w:t>
            </w:r>
          </w:p>
        </w:tc>
        <w:tc>
          <w:tcPr>
            <w:tcW w:w="4666" w:type="dxa"/>
          </w:tcPr>
          <w:p w:rsidR="00C658DF" w:rsidRDefault="00C658DF" w:rsidP="00A151B8">
            <w:r>
              <w:t>имеется</w:t>
            </w:r>
          </w:p>
        </w:tc>
      </w:tr>
      <w:tr w:rsidR="00561406" w:rsidTr="00C658DF">
        <w:tc>
          <w:tcPr>
            <w:tcW w:w="560" w:type="dxa"/>
          </w:tcPr>
          <w:p w:rsidR="00561406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80" w:type="dxa"/>
          </w:tcPr>
          <w:p w:rsidR="00561406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 отопления</w:t>
            </w:r>
          </w:p>
        </w:tc>
        <w:tc>
          <w:tcPr>
            <w:tcW w:w="4666" w:type="dxa"/>
          </w:tcPr>
          <w:p w:rsidR="00561406" w:rsidRDefault="00C658DF" w:rsidP="00EB58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закрытая</w:t>
            </w:r>
          </w:p>
        </w:tc>
      </w:tr>
    </w:tbl>
    <w:p w:rsidR="00561406" w:rsidRDefault="00561406" w:rsidP="00643B3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3B3C" w:rsidRDefault="00643B3C" w:rsidP="00643B3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прохождения прошлых отопительных периодов</w:t>
      </w:r>
    </w:p>
    <w:p w:rsidR="00757FC2" w:rsidRDefault="00757FC2" w:rsidP="00757FC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7FC2" w:rsidRPr="00757FC2" w:rsidRDefault="00757FC2" w:rsidP="00757FC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FC2">
        <w:rPr>
          <w:rFonts w:ascii="Times New Roman" w:hAnsi="Times New Roman" w:cs="Times New Roman"/>
          <w:sz w:val="24"/>
          <w:szCs w:val="24"/>
        </w:rPr>
        <w:t>Начало отопительного сезона</w:t>
      </w:r>
    </w:p>
    <w:p w:rsidR="00757FC2" w:rsidRPr="00757FC2" w:rsidRDefault="00757FC2" w:rsidP="00757FC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FC2">
        <w:rPr>
          <w:rFonts w:ascii="Times New Roman" w:hAnsi="Times New Roman" w:cs="Times New Roman"/>
          <w:sz w:val="24"/>
          <w:szCs w:val="24"/>
        </w:rPr>
        <w:t>2022-2023</w:t>
      </w:r>
    </w:p>
    <w:p w:rsidR="00757FC2" w:rsidRPr="00757FC2" w:rsidRDefault="00757FC2" w:rsidP="00757FC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FC2">
        <w:rPr>
          <w:rFonts w:ascii="Times New Roman" w:hAnsi="Times New Roman" w:cs="Times New Roman"/>
          <w:sz w:val="24"/>
          <w:szCs w:val="24"/>
        </w:rPr>
        <w:t>2023-2024</w:t>
      </w:r>
    </w:p>
    <w:p w:rsidR="00757FC2" w:rsidRDefault="00757FC2" w:rsidP="00757FC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FC2">
        <w:rPr>
          <w:rFonts w:ascii="Times New Roman" w:hAnsi="Times New Roman" w:cs="Times New Roman"/>
          <w:sz w:val="24"/>
          <w:szCs w:val="24"/>
        </w:rPr>
        <w:t>2025-2026</w:t>
      </w:r>
    </w:p>
    <w:p w:rsidR="00757FC2" w:rsidRPr="00757FC2" w:rsidRDefault="00757FC2" w:rsidP="00757FC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FC2">
        <w:rPr>
          <w:rFonts w:ascii="Times New Roman" w:hAnsi="Times New Roman" w:cs="Times New Roman"/>
          <w:sz w:val="24"/>
          <w:szCs w:val="24"/>
        </w:rPr>
        <w:t>Завершение отопительного сезона</w:t>
      </w:r>
    </w:p>
    <w:p w:rsidR="00757FC2" w:rsidRPr="00757FC2" w:rsidRDefault="00757FC2" w:rsidP="00757FC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FC2">
        <w:rPr>
          <w:rFonts w:ascii="Times New Roman" w:hAnsi="Times New Roman" w:cs="Times New Roman"/>
          <w:sz w:val="24"/>
          <w:szCs w:val="24"/>
        </w:rPr>
        <w:t>2022-2023</w:t>
      </w:r>
    </w:p>
    <w:p w:rsidR="00757FC2" w:rsidRPr="00757FC2" w:rsidRDefault="00757FC2" w:rsidP="00757FC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FC2">
        <w:rPr>
          <w:rFonts w:ascii="Times New Roman" w:hAnsi="Times New Roman" w:cs="Times New Roman"/>
          <w:sz w:val="24"/>
          <w:szCs w:val="24"/>
        </w:rPr>
        <w:t>2023-2024</w:t>
      </w:r>
    </w:p>
    <w:p w:rsidR="00757FC2" w:rsidRPr="00757FC2" w:rsidRDefault="00757FC2" w:rsidP="00757FC2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7FC2">
        <w:rPr>
          <w:rFonts w:ascii="Times New Roman" w:hAnsi="Times New Roman" w:cs="Times New Roman"/>
          <w:sz w:val="24"/>
          <w:szCs w:val="24"/>
        </w:rPr>
        <w:t>2025-2026</w:t>
      </w:r>
    </w:p>
    <w:p w:rsidR="00643B3C" w:rsidRPr="00643B3C" w:rsidRDefault="00643B3C" w:rsidP="00643B3C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406" w:rsidRDefault="00643B3C" w:rsidP="00643B3C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Организационные </w:t>
      </w:r>
      <w:r w:rsidR="006F5358">
        <w:rPr>
          <w:rFonts w:ascii="Times New Roman" w:hAnsi="Times New Roman" w:cs="Times New Roman"/>
          <w:sz w:val="24"/>
          <w:szCs w:val="24"/>
        </w:rPr>
        <w:t>и технические мероприятия</w:t>
      </w:r>
    </w:p>
    <w:p w:rsidR="00643B3C" w:rsidRDefault="00643B3C" w:rsidP="00643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3402"/>
        <w:gridCol w:w="3242"/>
        <w:gridCol w:w="2393"/>
      </w:tblGrid>
      <w:tr w:rsidR="00643B3C" w:rsidTr="00643B3C">
        <w:tc>
          <w:tcPr>
            <w:tcW w:w="534" w:type="dxa"/>
          </w:tcPr>
          <w:p w:rsidR="00643B3C" w:rsidRDefault="00643B3C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643B3C" w:rsidRDefault="00643B3C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42" w:type="dxa"/>
          </w:tcPr>
          <w:p w:rsidR="00643B3C" w:rsidRDefault="00643B3C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643B3C" w:rsidRDefault="00643B3C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43B3C" w:rsidTr="00643B3C">
        <w:tc>
          <w:tcPr>
            <w:tcW w:w="534" w:type="dxa"/>
          </w:tcPr>
          <w:p w:rsidR="00643B3C" w:rsidRDefault="00643B3C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643B3C" w:rsidRDefault="00643B3C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Издание приказа о подготовке к ОЗП и назначении ответственных лиц</w:t>
            </w:r>
          </w:p>
        </w:tc>
        <w:tc>
          <w:tcPr>
            <w:tcW w:w="3242" w:type="dxa"/>
          </w:tcPr>
          <w:p w:rsidR="00643B3C" w:rsidRDefault="00643B3C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D76FBF">
              <w:rPr>
                <w:rFonts w:ascii="Times New Roman" w:hAnsi="Times New Roman" w:cs="Times New Roman"/>
                <w:sz w:val="24"/>
                <w:szCs w:val="24"/>
              </w:rPr>
              <w:t>29.05.2026</w:t>
            </w:r>
          </w:p>
        </w:tc>
        <w:tc>
          <w:tcPr>
            <w:tcW w:w="2393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43B3C" w:rsidTr="00643B3C">
        <w:tc>
          <w:tcPr>
            <w:tcW w:w="534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настоящего плана</w:t>
            </w:r>
          </w:p>
        </w:tc>
        <w:tc>
          <w:tcPr>
            <w:tcW w:w="3242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29.05.2026</w:t>
            </w:r>
          </w:p>
        </w:tc>
        <w:tc>
          <w:tcPr>
            <w:tcW w:w="2393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43B3C" w:rsidTr="00643B3C">
        <w:tc>
          <w:tcPr>
            <w:tcW w:w="534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BF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в порядке, установленном законодательством Российской Федерации, нарушений в тепловых и гидравлических режимах работы тепловых энергоустановок</w:t>
            </w:r>
          </w:p>
        </w:tc>
        <w:tc>
          <w:tcPr>
            <w:tcW w:w="3242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BF">
              <w:rPr>
                <w:rFonts w:ascii="Times New Roman" w:hAnsi="Times New Roman" w:cs="Times New Roman"/>
                <w:sz w:val="24"/>
                <w:szCs w:val="24"/>
              </w:rPr>
              <w:t>с 20.05.2026 по 15.06.2026</w:t>
            </w:r>
          </w:p>
        </w:tc>
        <w:tc>
          <w:tcPr>
            <w:tcW w:w="2393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43B3C" w:rsidTr="00643B3C">
        <w:tc>
          <w:tcPr>
            <w:tcW w:w="534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промыв</w:t>
            </w:r>
            <w:r w:rsidRPr="00D76FBF">
              <w:rPr>
                <w:rFonts w:ascii="Times New Roman" w:hAnsi="Times New Roman" w:cs="Times New Roman"/>
                <w:sz w:val="24"/>
                <w:szCs w:val="24"/>
              </w:rPr>
              <w:t xml:space="preserve">ки и внутренних гидравлических испытаний коммуникаций </w:t>
            </w:r>
            <w:proofErr w:type="spellStart"/>
            <w:r w:rsidRPr="00D76FBF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D76FB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3242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BF">
              <w:rPr>
                <w:rFonts w:ascii="Times New Roman" w:hAnsi="Times New Roman" w:cs="Times New Roman"/>
                <w:sz w:val="24"/>
                <w:szCs w:val="24"/>
              </w:rPr>
              <w:t xml:space="preserve">с 16.06.2026 по 26.06.2026                  </w:t>
            </w:r>
          </w:p>
        </w:tc>
        <w:tc>
          <w:tcPr>
            <w:tcW w:w="2393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43B3C" w:rsidTr="00643B3C">
        <w:tc>
          <w:tcPr>
            <w:tcW w:w="534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402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B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ремонтных работ и </w:t>
            </w:r>
            <w:proofErr w:type="gramStart"/>
            <w:r w:rsidRPr="00D76FB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76FBF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качеством</w:t>
            </w:r>
          </w:p>
        </w:tc>
        <w:tc>
          <w:tcPr>
            <w:tcW w:w="3242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BF">
              <w:rPr>
                <w:rFonts w:ascii="Times New Roman" w:hAnsi="Times New Roman" w:cs="Times New Roman"/>
                <w:sz w:val="24"/>
                <w:szCs w:val="24"/>
              </w:rPr>
              <w:t>с 26.06.2026 по 03.07.2026</w:t>
            </w:r>
          </w:p>
        </w:tc>
        <w:tc>
          <w:tcPr>
            <w:tcW w:w="2393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43B3C" w:rsidTr="00643B3C">
        <w:tc>
          <w:tcPr>
            <w:tcW w:w="534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402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F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гидравлических испытаний оборудования </w:t>
            </w:r>
            <w:proofErr w:type="spellStart"/>
            <w:r w:rsidRPr="00D76FBF"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 w:rsidRPr="00D76FB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на плотность и прочность с участием теплоснабжающей компанией</w:t>
            </w:r>
          </w:p>
        </w:tc>
        <w:tc>
          <w:tcPr>
            <w:tcW w:w="3242" w:type="dxa"/>
          </w:tcPr>
          <w:p w:rsidR="00D76FBF" w:rsidRPr="00D76FBF" w:rsidRDefault="00D76FBF" w:rsidP="00D76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FBF">
              <w:rPr>
                <w:rFonts w:ascii="Times New Roman" w:hAnsi="Times New Roman" w:cs="Times New Roman"/>
                <w:sz w:val="24"/>
                <w:szCs w:val="24"/>
              </w:rPr>
              <w:t>с 03.07.2026 по 18.07.2026</w:t>
            </w:r>
          </w:p>
          <w:p w:rsidR="00643B3C" w:rsidRDefault="00643B3C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43B3C" w:rsidTr="00643B3C">
        <w:tc>
          <w:tcPr>
            <w:tcW w:w="534" w:type="dxa"/>
          </w:tcPr>
          <w:p w:rsidR="00643B3C" w:rsidRDefault="00D76FBF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643B3C" w:rsidRDefault="006F5358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58">
              <w:rPr>
                <w:rFonts w:ascii="Times New Roman" w:hAnsi="Times New Roman" w:cs="Times New Roman"/>
                <w:sz w:val="24"/>
                <w:szCs w:val="24"/>
              </w:rPr>
              <w:t>Подготовка паспортов готовности к отопительному периоду 2026-2027 гг. и подача их на согласование в теплоснабжающую компанию</w:t>
            </w:r>
          </w:p>
        </w:tc>
        <w:tc>
          <w:tcPr>
            <w:tcW w:w="3242" w:type="dxa"/>
          </w:tcPr>
          <w:p w:rsidR="00643B3C" w:rsidRDefault="006F5358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5358">
              <w:rPr>
                <w:rFonts w:ascii="Times New Roman" w:hAnsi="Times New Roman" w:cs="Times New Roman"/>
                <w:sz w:val="24"/>
                <w:szCs w:val="24"/>
              </w:rPr>
              <w:t>до 20.07.2026</w:t>
            </w:r>
          </w:p>
        </w:tc>
        <w:tc>
          <w:tcPr>
            <w:tcW w:w="2393" w:type="dxa"/>
          </w:tcPr>
          <w:p w:rsidR="00643B3C" w:rsidRDefault="006F5358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6F5358" w:rsidTr="00643B3C">
        <w:tc>
          <w:tcPr>
            <w:tcW w:w="534" w:type="dxa"/>
          </w:tcPr>
          <w:p w:rsidR="006F5358" w:rsidRDefault="006F5358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6F5358" w:rsidRPr="006F5358" w:rsidRDefault="006F5358" w:rsidP="00757FC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настоящего плана,  на официальном сайте</w:t>
            </w:r>
          </w:p>
        </w:tc>
        <w:tc>
          <w:tcPr>
            <w:tcW w:w="3242" w:type="dxa"/>
          </w:tcPr>
          <w:p w:rsidR="006F5358" w:rsidRPr="006F5358" w:rsidRDefault="006F5358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 рабочих дней после подписания</w:t>
            </w:r>
          </w:p>
        </w:tc>
        <w:tc>
          <w:tcPr>
            <w:tcW w:w="2393" w:type="dxa"/>
          </w:tcPr>
          <w:p w:rsidR="006F5358" w:rsidRDefault="006F5358" w:rsidP="00643B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сайт</w:t>
            </w:r>
          </w:p>
        </w:tc>
      </w:tr>
    </w:tbl>
    <w:p w:rsidR="00643B3C" w:rsidRPr="00643B3C" w:rsidRDefault="00643B3C" w:rsidP="00643B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51F" w:rsidRPr="006F5358" w:rsidRDefault="006F5358" w:rsidP="006F535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358">
        <w:rPr>
          <w:rFonts w:ascii="Times New Roman" w:hAnsi="Times New Roman" w:cs="Times New Roman"/>
          <w:sz w:val="24"/>
          <w:szCs w:val="24"/>
        </w:rPr>
        <w:t>Получение паспорта готовности</w:t>
      </w:r>
    </w:p>
    <w:p w:rsidR="006F5358" w:rsidRPr="006F5358" w:rsidRDefault="006F5358" w:rsidP="006F53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358">
        <w:rPr>
          <w:rFonts w:ascii="Times New Roman" w:hAnsi="Times New Roman" w:cs="Times New Roman"/>
          <w:sz w:val="24"/>
          <w:szCs w:val="24"/>
        </w:rPr>
        <w:t xml:space="preserve">Устранить все выявленные </w:t>
      </w:r>
      <w:r w:rsidR="00757FC2" w:rsidRPr="006F5358">
        <w:rPr>
          <w:rFonts w:ascii="Times New Roman" w:hAnsi="Times New Roman" w:cs="Times New Roman"/>
          <w:sz w:val="24"/>
          <w:szCs w:val="24"/>
        </w:rPr>
        <w:t>дефекты</w:t>
      </w:r>
    </w:p>
    <w:p w:rsidR="006F5358" w:rsidRPr="006F5358" w:rsidRDefault="006F5358" w:rsidP="006F53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358">
        <w:rPr>
          <w:rFonts w:ascii="Times New Roman" w:hAnsi="Times New Roman" w:cs="Times New Roman"/>
          <w:sz w:val="24"/>
          <w:szCs w:val="24"/>
        </w:rPr>
        <w:t>Подготовить пакет документов в теплоснабжающую организацию</w:t>
      </w:r>
    </w:p>
    <w:p w:rsidR="006F5358" w:rsidRPr="006F5358" w:rsidRDefault="006F5358" w:rsidP="006F5358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5358">
        <w:rPr>
          <w:rFonts w:ascii="Times New Roman" w:hAnsi="Times New Roman" w:cs="Times New Roman"/>
          <w:sz w:val="24"/>
          <w:szCs w:val="24"/>
        </w:rPr>
        <w:t>Пройти комиссионную проверку готовности объекта.</w:t>
      </w:r>
    </w:p>
    <w:p w:rsidR="006F5358" w:rsidRPr="006F5358" w:rsidRDefault="006F5358" w:rsidP="004E7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5358" w:rsidRDefault="006F5358" w:rsidP="004E7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7C6C" w:rsidRPr="0082597F" w:rsidRDefault="006F5358" w:rsidP="004E7C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</w:t>
      </w:r>
      <w:r w:rsidR="004E7C6C" w:rsidRPr="0082597F">
        <w:rPr>
          <w:rFonts w:ascii="Times New Roman" w:hAnsi="Times New Roman" w:cs="Times New Roman"/>
          <w:sz w:val="24"/>
          <w:szCs w:val="24"/>
        </w:rPr>
        <w:t xml:space="preserve">             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Е.Е.Дорогина</w:t>
      </w:r>
      <w:proofErr w:type="spellEnd"/>
    </w:p>
    <w:p w:rsidR="004E7C6C" w:rsidRPr="0082597F" w:rsidRDefault="004E7C6C" w:rsidP="004E7C6C">
      <w:pPr>
        <w:spacing w:line="276" w:lineRule="auto"/>
        <w:jc w:val="both"/>
        <w:rPr>
          <w:rFonts w:ascii="Times New Roman" w:hAnsi="Times New Roman" w:cs="Times New Roman"/>
          <w:color w:val="1F4E79"/>
          <w:sz w:val="24"/>
          <w:szCs w:val="24"/>
        </w:rPr>
      </w:pPr>
      <w:r w:rsidRPr="0082597F">
        <w:rPr>
          <w:rFonts w:ascii="Times New Roman" w:hAnsi="Times New Roman" w:cs="Times New Roman"/>
          <w:sz w:val="24"/>
          <w:szCs w:val="24"/>
        </w:rPr>
        <w:tab/>
      </w:r>
      <w:r w:rsidRPr="0082597F">
        <w:rPr>
          <w:rFonts w:ascii="Times New Roman" w:hAnsi="Times New Roman" w:cs="Times New Roman"/>
          <w:sz w:val="24"/>
          <w:szCs w:val="24"/>
        </w:rPr>
        <w:tab/>
      </w:r>
      <w:r w:rsidRPr="0082597F">
        <w:rPr>
          <w:rFonts w:ascii="Times New Roman" w:hAnsi="Times New Roman" w:cs="Times New Roman"/>
          <w:sz w:val="24"/>
          <w:szCs w:val="24"/>
        </w:rPr>
        <w:tab/>
      </w:r>
      <w:r w:rsidRPr="0082597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82597F">
        <w:rPr>
          <w:rFonts w:ascii="Times New Roman" w:hAnsi="Times New Roman" w:cs="Times New Roman"/>
          <w:sz w:val="24"/>
          <w:szCs w:val="24"/>
        </w:rPr>
        <w:tab/>
      </w:r>
      <w:r w:rsidRPr="0082597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2597F">
        <w:rPr>
          <w:rFonts w:ascii="Times New Roman" w:hAnsi="Times New Roman" w:cs="Times New Roman"/>
          <w:sz w:val="24"/>
          <w:szCs w:val="24"/>
        </w:rPr>
        <w:t xml:space="preserve"> </w:t>
      </w:r>
      <w:r w:rsidRPr="0082597F">
        <w:rPr>
          <w:rFonts w:ascii="Times New Roman" w:hAnsi="Times New Roman" w:cs="Times New Roman"/>
          <w:sz w:val="24"/>
          <w:szCs w:val="24"/>
        </w:rPr>
        <w:t xml:space="preserve">   (Подпись)</w:t>
      </w:r>
      <w:r w:rsidRPr="0082597F">
        <w:rPr>
          <w:rFonts w:ascii="Times New Roman" w:hAnsi="Times New Roman" w:cs="Times New Roman"/>
          <w:sz w:val="24"/>
          <w:szCs w:val="24"/>
        </w:rPr>
        <w:tab/>
      </w:r>
      <w:r w:rsidR="0082597F">
        <w:rPr>
          <w:rFonts w:ascii="Times New Roman" w:hAnsi="Times New Roman" w:cs="Times New Roman"/>
          <w:color w:val="1F4E79"/>
          <w:sz w:val="24"/>
          <w:szCs w:val="24"/>
        </w:rPr>
        <w:tab/>
      </w:r>
      <w:r w:rsidRPr="0082597F">
        <w:rPr>
          <w:rFonts w:ascii="Times New Roman" w:hAnsi="Times New Roman" w:cs="Times New Roman"/>
          <w:color w:val="1F4E79"/>
          <w:sz w:val="24"/>
          <w:szCs w:val="24"/>
        </w:rPr>
        <w:t xml:space="preserve">    </w:t>
      </w:r>
      <w:r w:rsidR="006F5358">
        <w:rPr>
          <w:rFonts w:ascii="Times New Roman" w:hAnsi="Times New Roman" w:cs="Times New Roman"/>
          <w:color w:val="1F4E79"/>
          <w:sz w:val="24"/>
          <w:szCs w:val="24"/>
        </w:rPr>
        <w:t xml:space="preserve"> </w:t>
      </w:r>
      <w:r w:rsidR="0082597F">
        <w:rPr>
          <w:rFonts w:ascii="Times New Roman" w:hAnsi="Times New Roman" w:cs="Times New Roman"/>
          <w:color w:val="1F4E79"/>
          <w:sz w:val="24"/>
          <w:szCs w:val="24"/>
        </w:rPr>
        <w:t xml:space="preserve">  </w:t>
      </w:r>
      <w:r w:rsidRPr="0082597F">
        <w:rPr>
          <w:rFonts w:ascii="Times New Roman" w:hAnsi="Times New Roman" w:cs="Times New Roman"/>
          <w:color w:val="1F4E79"/>
          <w:sz w:val="24"/>
          <w:szCs w:val="24"/>
        </w:rPr>
        <w:t xml:space="preserve"> </w:t>
      </w:r>
      <w:r w:rsidRPr="0082597F">
        <w:rPr>
          <w:rFonts w:ascii="Times New Roman" w:hAnsi="Times New Roman" w:cs="Times New Roman"/>
          <w:sz w:val="24"/>
          <w:szCs w:val="24"/>
        </w:rPr>
        <w:t>(Ф.И.О.)</w:t>
      </w:r>
    </w:p>
    <w:sectPr w:rsidR="004E7C6C" w:rsidRPr="00825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0FBE"/>
    <w:multiLevelType w:val="hybridMultilevel"/>
    <w:tmpl w:val="66CA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B1151"/>
    <w:multiLevelType w:val="hybridMultilevel"/>
    <w:tmpl w:val="40C64428"/>
    <w:lvl w:ilvl="0" w:tplc="3F785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860A4C"/>
    <w:multiLevelType w:val="hybridMultilevel"/>
    <w:tmpl w:val="40C64428"/>
    <w:lvl w:ilvl="0" w:tplc="3F785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A355E5"/>
    <w:multiLevelType w:val="hybridMultilevel"/>
    <w:tmpl w:val="40C64428"/>
    <w:lvl w:ilvl="0" w:tplc="3F7850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250389"/>
    <w:multiLevelType w:val="hybridMultilevel"/>
    <w:tmpl w:val="B07CF624"/>
    <w:lvl w:ilvl="0" w:tplc="986A83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9F7"/>
    <w:rsid w:val="00005569"/>
    <w:rsid w:val="000055D5"/>
    <w:rsid w:val="00005CCE"/>
    <w:rsid w:val="00011DC3"/>
    <w:rsid w:val="00013520"/>
    <w:rsid w:val="000143DD"/>
    <w:rsid w:val="00015D93"/>
    <w:rsid w:val="000168A1"/>
    <w:rsid w:val="00016CA6"/>
    <w:rsid w:val="00017B97"/>
    <w:rsid w:val="00017F04"/>
    <w:rsid w:val="000200E4"/>
    <w:rsid w:val="00020F0B"/>
    <w:rsid w:val="000246D6"/>
    <w:rsid w:val="000265CE"/>
    <w:rsid w:val="00031641"/>
    <w:rsid w:val="000348D2"/>
    <w:rsid w:val="00034DA0"/>
    <w:rsid w:val="000430BD"/>
    <w:rsid w:val="000523A1"/>
    <w:rsid w:val="000626CB"/>
    <w:rsid w:val="00063C28"/>
    <w:rsid w:val="00066952"/>
    <w:rsid w:val="00067611"/>
    <w:rsid w:val="00076CB1"/>
    <w:rsid w:val="00076D1A"/>
    <w:rsid w:val="00082DCD"/>
    <w:rsid w:val="00083FEC"/>
    <w:rsid w:val="00084CB9"/>
    <w:rsid w:val="000901DF"/>
    <w:rsid w:val="00092C90"/>
    <w:rsid w:val="000A14B0"/>
    <w:rsid w:val="000A1B84"/>
    <w:rsid w:val="000A531B"/>
    <w:rsid w:val="000A6EB2"/>
    <w:rsid w:val="000B4CC0"/>
    <w:rsid w:val="000B63FF"/>
    <w:rsid w:val="000B6C77"/>
    <w:rsid w:val="000B72C1"/>
    <w:rsid w:val="000C13F8"/>
    <w:rsid w:val="000C329F"/>
    <w:rsid w:val="000C420C"/>
    <w:rsid w:val="000C520D"/>
    <w:rsid w:val="000D1357"/>
    <w:rsid w:val="000D1A93"/>
    <w:rsid w:val="000D6088"/>
    <w:rsid w:val="000E32DB"/>
    <w:rsid w:val="000F075E"/>
    <w:rsid w:val="000F119D"/>
    <w:rsid w:val="000F6AC1"/>
    <w:rsid w:val="001058BA"/>
    <w:rsid w:val="00105B3A"/>
    <w:rsid w:val="00106A74"/>
    <w:rsid w:val="00106E36"/>
    <w:rsid w:val="001118CE"/>
    <w:rsid w:val="0011489C"/>
    <w:rsid w:val="00116C96"/>
    <w:rsid w:val="00121D2E"/>
    <w:rsid w:val="00123767"/>
    <w:rsid w:val="00124630"/>
    <w:rsid w:val="00126099"/>
    <w:rsid w:val="0013317F"/>
    <w:rsid w:val="00134892"/>
    <w:rsid w:val="00134ADE"/>
    <w:rsid w:val="00135185"/>
    <w:rsid w:val="00141416"/>
    <w:rsid w:val="00142A7F"/>
    <w:rsid w:val="00143A26"/>
    <w:rsid w:val="00146CDA"/>
    <w:rsid w:val="00152CA0"/>
    <w:rsid w:val="001543E2"/>
    <w:rsid w:val="0015479B"/>
    <w:rsid w:val="00161C8E"/>
    <w:rsid w:val="00181DEA"/>
    <w:rsid w:val="00187C13"/>
    <w:rsid w:val="0019445D"/>
    <w:rsid w:val="00194A09"/>
    <w:rsid w:val="001A019A"/>
    <w:rsid w:val="001A1E56"/>
    <w:rsid w:val="001A3902"/>
    <w:rsid w:val="001B7475"/>
    <w:rsid w:val="001C04D9"/>
    <w:rsid w:val="001D1A80"/>
    <w:rsid w:val="001D4529"/>
    <w:rsid w:val="001D5FFB"/>
    <w:rsid w:val="001D6215"/>
    <w:rsid w:val="001D62EB"/>
    <w:rsid w:val="001E0696"/>
    <w:rsid w:val="001E08A7"/>
    <w:rsid w:val="001E3F56"/>
    <w:rsid w:val="001E461C"/>
    <w:rsid w:val="001E6F0F"/>
    <w:rsid w:val="001E7648"/>
    <w:rsid w:val="001F2F12"/>
    <w:rsid w:val="001F5383"/>
    <w:rsid w:val="001F66D0"/>
    <w:rsid w:val="001F6BAF"/>
    <w:rsid w:val="001F72A4"/>
    <w:rsid w:val="00202B3A"/>
    <w:rsid w:val="00203DA1"/>
    <w:rsid w:val="002116CC"/>
    <w:rsid w:val="00214452"/>
    <w:rsid w:val="00224005"/>
    <w:rsid w:val="0023080C"/>
    <w:rsid w:val="00230FBF"/>
    <w:rsid w:val="002328B7"/>
    <w:rsid w:val="0023763D"/>
    <w:rsid w:val="0025293F"/>
    <w:rsid w:val="00256D92"/>
    <w:rsid w:val="002612B8"/>
    <w:rsid w:val="0026392A"/>
    <w:rsid w:val="00263E7D"/>
    <w:rsid w:val="002673BE"/>
    <w:rsid w:val="00272364"/>
    <w:rsid w:val="002800C6"/>
    <w:rsid w:val="00285936"/>
    <w:rsid w:val="00286C77"/>
    <w:rsid w:val="00287A57"/>
    <w:rsid w:val="00287DAF"/>
    <w:rsid w:val="00290457"/>
    <w:rsid w:val="002961FB"/>
    <w:rsid w:val="00296F9A"/>
    <w:rsid w:val="002A288C"/>
    <w:rsid w:val="002A2EEE"/>
    <w:rsid w:val="002A63DB"/>
    <w:rsid w:val="002B0321"/>
    <w:rsid w:val="002B3CDB"/>
    <w:rsid w:val="002B7622"/>
    <w:rsid w:val="002C1890"/>
    <w:rsid w:val="002C76DD"/>
    <w:rsid w:val="002D12EF"/>
    <w:rsid w:val="002D2678"/>
    <w:rsid w:val="002D3E3D"/>
    <w:rsid w:val="002E2226"/>
    <w:rsid w:val="002E535F"/>
    <w:rsid w:val="002E6A62"/>
    <w:rsid w:val="002E7238"/>
    <w:rsid w:val="002F1AF0"/>
    <w:rsid w:val="002F535A"/>
    <w:rsid w:val="0030468C"/>
    <w:rsid w:val="003074AF"/>
    <w:rsid w:val="003114C2"/>
    <w:rsid w:val="00313A69"/>
    <w:rsid w:val="00315F8D"/>
    <w:rsid w:val="00323280"/>
    <w:rsid w:val="00324CED"/>
    <w:rsid w:val="00332710"/>
    <w:rsid w:val="003332F3"/>
    <w:rsid w:val="00336135"/>
    <w:rsid w:val="00336A89"/>
    <w:rsid w:val="00336C66"/>
    <w:rsid w:val="00337673"/>
    <w:rsid w:val="00341722"/>
    <w:rsid w:val="00351F30"/>
    <w:rsid w:val="0035332B"/>
    <w:rsid w:val="003546A5"/>
    <w:rsid w:val="00354EB0"/>
    <w:rsid w:val="00356AAA"/>
    <w:rsid w:val="003624C3"/>
    <w:rsid w:val="003629A4"/>
    <w:rsid w:val="003674FB"/>
    <w:rsid w:val="00373AE6"/>
    <w:rsid w:val="00376E95"/>
    <w:rsid w:val="00377443"/>
    <w:rsid w:val="0038425A"/>
    <w:rsid w:val="0038443E"/>
    <w:rsid w:val="0038789E"/>
    <w:rsid w:val="00390A34"/>
    <w:rsid w:val="00392DC3"/>
    <w:rsid w:val="003A1E0A"/>
    <w:rsid w:val="003A3177"/>
    <w:rsid w:val="003A37D8"/>
    <w:rsid w:val="003A75D3"/>
    <w:rsid w:val="003B1728"/>
    <w:rsid w:val="003B176E"/>
    <w:rsid w:val="003B3BA8"/>
    <w:rsid w:val="003C3073"/>
    <w:rsid w:val="003D1019"/>
    <w:rsid w:val="003D16D3"/>
    <w:rsid w:val="003D2209"/>
    <w:rsid w:val="003D7661"/>
    <w:rsid w:val="003E4421"/>
    <w:rsid w:val="003E7581"/>
    <w:rsid w:val="003F2300"/>
    <w:rsid w:val="003F49BE"/>
    <w:rsid w:val="003F6323"/>
    <w:rsid w:val="004027C1"/>
    <w:rsid w:val="00404ACF"/>
    <w:rsid w:val="00407250"/>
    <w:rsid w:val="00410DE3"/>
    <w:rsid w:val="0041480B"/>
    <w:rsid w:val="00415C5D"/>
    <w:rsid w:val="00420A25"/>
    <w:rsid w:val="0042343C"/>
    <w:rsid w:val="0042472F"/>
    <w:rsid w:val="0042759A"/>
    <w:rsid w:val="0043065E"/>
    <w:rsid w:val="00432F4F"/>
    <w:rsid w:val="00434047"/>
    <w:rsid w:val="004362E2"/>
    <w:rsid w:val="00442F1B"/>
    <w:rsid w:val="0045064B"/>
    <w:rsid w:val="00450FB1"/>
    <w:rsid w:val="004545FF"/>
    <w:rsid w:val="00464FD3"/>
    <w:rsid w:val="0046720B"/>
    <w:rsid w:val="004677A3"/>
    <w:rsid w:val="004726A4"/>
    <w:rsid w:val="00475FC0"/>
    <w:rsid w:val="00493741"/>
    <w:rsid w:val="00493765"/>
    <w:rsid w:val="00497F42"/>
    <w:rsid w:val="004A1040"/>
    <w:rsid w:val="004A1C4E"/>
    <w:rsid w:val="004A37E7"/>
    <w:rsid w:val="004B0AFD"/>
    <w:rsid w:val="004B1E5F"/>
    <w:rsid w:val="004C24D6"/>
    <w:rsid w:val="004C2973"/>
    <w:rsid w:val="004C44E5"/>
    <w:rsid w:val="004C5451"/>
    <w:rsid w:val="004C6628"/>
    <w:rsid w:val="004C672C"/>
    <w:rsid w:val="004D3057"/>
    <w:rsid w:val="004D3B5E"/>
    <w:rsid w:val="004D4A82"/>
    <w:rsid w:val="004D55BD"/>
    <w:rsid w:val="004D7E8D"/>
    <w:rsid w:val="004E14C7"/>
    <w:rsid w:val="004E27F5"/>
    <w:rsid w:val="004E5C0A"/>
    <w:rsid w:val="004E7C6C"/>
    <w:rsid w:val="004F5110"/>
    <w:rsid w:val="004F5DB6"/>
    <w:rsid w:val="00500F0E"/>
    <w:rsid w:val="0052039B"/>
    <w:rsid w:val="00522011"/>
    <w:rsid w:val="0052612C"/>
    <w:rsid w:val="00532CEB"/>
    <w:rsid w:val="005342C9"/>
    <w:rsid w:val="005349FF"/>
    <w:rsid w:val="00540BE5"/>
    <w:rsid w:val="005419B9"/>
    <w:rsid w:val="005426A9"/>
    <w:rsid w:val="005426DB"/>
    <w:rsid w:val="00546CD2"/>
    <w:rsid w:val="00556803"/>
    <w:rsid w:val="00560D0C"/>
    <w:rsid w:val="00561406"/>
    <w:rsid w:val="00562315"/>
    <w:rsid w:val="00565792"/>
    <w:rsid w:val="0057503C"/>
    <w:rsid w:val="00576401"/>
    <w:rsid w:val="00576FB1"/>
    <w:rsid w:val="00580863"/>
    <w:rsid w:val="005835D1"/>
    <w:rsid w:val="005838C7"/>
    <w:rsid w:val="00584B5D"/>
    <w:rsid w:val="005866D6"/>
    <w:rsid w:val="00586BE5"/>
    <w:rsid w:val="005907E0"/>
    <w:rsid w:val="00590F11"/>
    <w:rsid w:val="0059183C"/>
    <w:rsid w:val="005A0A42"/>
    <w:rsid w:val="005A114B"/>
    <w:rsid w:val="005A11BA"/>
    <w:rsid w:val="005A34A4"/>
    <w:rsid w:val="005A4B7A"/>
    <w:rsid w:val="005A5637"/>
    <w:rsid w:val="005B0345"/>
    <w:rsid w:val="005B2633"/>
    <w:rsid w:val="005B3088"/>
    <w:rsid w:val="005B36BF"/>
    <w:rsid w:val="005B48B8"/>
    <w:rsid w:val="005B68E8"/>
    <w:rsid w:val="005B6ACA"/>
    <w:rsid w:val="005C0C44"/>
    <w:rsid w:val="005C1745"/>
    <w:rsid w:val="005C24A7"/>
    <w:rsid w:val="005C367A"/>
    <w:rsid w:val="005C37D1"/>
    <w:rsid w:val="005D0026"/>
    <w:rsid w:val="005D2CF2"/>
    <w:rsid w:val="005D73CB"/>
    <w:rsid w:val="005E28B5"/>
    <w:rsid w:val="005E48FD"/>
    <w:rsid w:val="005E7EDA"/>
    <w:rsid w:val="005F2112"/>
    <w:rsid w:val="005F2186"/>
    <w:rsid w:val="005F4D7E"/>
    <w:rsid w:val="005F5D3B"/>
    <w:rsid w:val="005F7F92"/>
    <w:rsid w:val="00601538"/>
    <w:rsid w:val="00602BB3"/>
    <w:rsid w:val="006031EA"/>
    <w:rsid w:val="00617F9B"/>
    <w:rsid w:val="006204EB"/>
    <w:rsid w:val="00622EED"/>
    <w:rsid w:val="00623577"/>
    <w:rsid w:val="00624CE6"/>
    <w:rsid w:val="00626244"/>
    <w:rsid w:val="00626509"/>
    <w:rsid w:val="00633E80"/>
    <w:rsid w:val="00637514"/>
    <w:rsid w:val="00637F20"/>
    <w:rsid w:val="00643B3C"/>
    <w:rsid w:val="006464A3"/>
    <w:rsid w:val="006516EA"/>
    <w:rsid w:val="00654A72"/>
    <w:rsid w:val="00654E3B"/>
    <w:rsid w:val="00656802"/>
    <w:rsid w:val="00657AAD"/>
    <w:rsid w:val="00660796"/>
    <w:rsid w:val="00662EBB"/>
    <w:rsid w:val="0066411E"/>
    <w:rsid w:val="00664D81"/>
    <w:rsid w:val="00665325"/>
    <w:rsid w:val="00665CDE"/>
    <w:rsid w:val="006677F7"/>
    <w:rsid w:val="00671F07"/>
    <w:rsid w:val="00675430"/>
    <w:rsid w:val="00682CE0"/>
    <w:rsid w:val="00691B4F"/>
    <w:rsid w:val="00693792"/>
    <w:rsid w:val="00695031"/>
    <w:rsid w:val="00695CEC"/>
    <w:rsid w:val="006A1531"/>
    <w:rsid w:val="006B4A00"/>
    <w:rsid w:val="006B4C34"/>
    <w:rsid w:val="006B5796"/>
    <w:rsid w:val="006B57BF"/>
    <w:rsid w:val="006B588F"/>
    <w:rsid w:val="006B75E4"/>
    <w:rsid w:val="006C2109"/>
    <w:rsid w:val="006C57F1"/>
    <w:rsid w:val="006D5F1E"/>
    <w:rsid w:val="006D7346"/>
    <w:rsid w:val="006D78D9"/>
    <w:rsid w:val="006E06C4"/>
    <w:rsid w:val="006E2D97"/>
    <w:rsid w:val="006E320B"/>
    <w:rsid w:val="006E374A"/>
    <w:rsid w:val="006E48FC"/>
    <w:rsid w:val="006F5358"/>
    <w:rsid w:val="007012B1"/>
    <w:rsid w:val="00705DC8"/>
    <w:rsid w:val="0071212A"/>
    <w:rsid w:val="007139A7"/>
    <w:rsid w:val="00714AC1"/>
    <w:rsid w:val="00716DAA"/>
    <w:rsid w:val="00716E04"/>
    <w:rsid w:val="00723C60"/>
    <w:rsid w:val="00727A39"/>
    <w:rsid w:val="00731CC4"/>
    <w:rsid w:val="007324BD"/>
    <w:rsid w:val="00734E7F"/>
    <w:rsid w:val="00740C81"/>
    <w:rsid w:val="007435CD"/>
    <w:rsid w:val="00757FC2"/>
    <w:rsid w:val="00761AD9"/>
    <w:rsid w:val="0076258C"/>
    <w:rsid w:val="00764A0C"/>
    <w:rsid w:val="007673F4"/>
    <w:rsid w:val="00767593"/>
    <w:rsid w:val="00771370"/>
    <w:rsid w:val="00773A66"/>
    <w:rsid w:val="007854D0"/>
    <w:rsid w:val="00786A90"/>
    <w:rsid w:val="00787574"/>
    <w:rsid w:val="00793538"/>
    <w:rsid w:val="007B7F0E"/>
    <w:rsid w:val="007C0E19"/>
    <w:rsid w:val="007C0F49"/>
    <w:rsid w:val="007C1D21"/>
    <w:rsid w:val="007D2E8C"/>
    <w:rsid w:val="007D56BE"/>
    <w:rsid w:val="007D6B85"/>
    <w:rsid w:val="007E1120"/>
    <w:rsid w:val="007E3E53"/>
    <w:rsid w:val="007F03C9"/>
    <w:rsid w:val="007F1E2F"/>
    <w:rsid w:val="007F3169"/>
    <w:rsid w:val="007F39AF"/>
    <w:rsid w:val="007F43C2"/>
    <w:rsid w:val="007F5D46"/>
    <w:rsid w:val="00802480"/>
    <w:rsid w:val="00804174"/>
    <w:rsid w:val="008059A8"/>
    <w:rsid w:val="008069A5"/>
    <w:rsid w:val="00807543"/>
    <w:rsid w:val="00812406"/>
    <w:rsid w:val="00820A56"/>
    <w:rsid w:val="0082213C"/>
    <w:rsid w:val="00823065"/>
    <w:rsid w:val="00825313"/>
    <w:rsid w:val="00825849"/>
    <w:rsid w:val="0082597F"/>
    <w:rsid w:val="00830766"/>
    <w:rsid w:val="00831986"/>
    <w:rsid w:val="008333A3"/>
    <w:rsid w:val="00833ACC"/>
    <w:rsid w:val="00835075"/>
    <w:rsid w:val="00836DEC"/>
    <w:rsid w:val="00840118"/>
    <w:rsid w:val="00841A06"/>
    <w:rsid w:val="00842808"/>
    <w:rsid w:val="0085490A"/>
    <w:rsid w:val="008563FB"/>
    <w:rsid w:val="00856BA7"/>
    <w:rsid w:val="008600AE"/>
    <w:rsid w:val="00865D9F"/>
    <w:rsid w:val="008715EB"/>
    <w:rsid w:val="00872B72"/>
    <w:rsid w:val="00875B0E"/>
    <w:rsid w:val="0088065E"/>
    <w:rsid w:val="00880694"/>
    <w:rsid w:val="00880F05"/>
    <w:rsid w:val="00881F53"/>
    <w:rsid w:val="00882ED5"/>
    <w:rsid w:val="00883B33"/>
    <w:rsid w:val="00884BBD"/>
    <w:rsid w:val="008861B1"/>
    <w:rsid w:val="00890620"/>
    <w:rsid w:val="00891D6A"/>
    <w:rsid w:val="00893931"/>
    <w:rsid w:val="0089631E"/>
    <w:rsid w:val="008974A3"/>
    <w:rsid w:val="008A162F"/>
    <w:rsid w:val="008A398E"/>
    <w:rsid w:val="008A7995"/>
    <w:rsid w:val="008C051B"/>
    <w:rsid w:val="008C5755"/>
    <w:rsid w:val="008C5C51"/>
    <w:rsid w:val="008C5C81"/>
    <w:rsid w:val="008D6F32"/>
    <w:rsid w:val="008E0C71"/>
    <w:rsid w:val="008E2204"/>
    <w:rsid w:val="008E2E90"/>
    <w:rsid w:val="008E4CBF"/>
    <w:rsid w:val="008E53A7"/>
    <w:rsid w:val="008E6115"/>
    <w:rsid w:val="008E72EC"/>
    <w:rsid w:val="008F1174"/>
    <w:rsid w:val="008F24BD"/>
    <w:rsid w:val="008F4C2E"/>
    <w:rsid w:val="008F7206"/>
    <w:rsid w:val="009016F7"/>
    <w:rsid w:val="00903541"/>
    <w:rsid w:val="009039DC"/>
    <w:rsid w:val="0090598B"/>
    <w:rsid w:val="009067E4"/>
    <w:rsid w:val="009112CB"/>
    <w:rsid w:val="00913F10"/>
    <w:rsid w:val="009166CF"/>
    <w:rsid w:val="00916EA0"/>
    <w:rsid w:val="00920006"/>
    <w:rsid w:val="009203F3"/>
    <w:rsid w:val="00920B99"/>
    <w:rsid w:val="00926231"/>
    <w:rsid w:val="009305FE"/>
    <w:rsid w:val="00931A0E"/>
    <w:rsid w:val="00943A80"/>
    <w:rsid w:val="00945EB2"/>
    <w:rsid w:val="00955183"/>
    <w:rsid w:val="00961319"/>
    <w:rsid w:val="009622DB"/>
    <w:rsid w:val="0096273A"/>
    <w:rsid w:val="00964007"/>
    <w:rsid w:val="00976576"/>
    <w:rsid w:val="00977147"/>
    <w:rsid w:val="00980951"/>
    <w:rsid w:val="009852C1"/>
    <w:rsid w:val="00985DF1"/>
    <w:rsid w:val="0099599E"/>
    <w:rsid w:val="0099656E"/>
    <w:rsid w:val="009975C2"/>
    <w:rsid w:val="009A7812"/>
    <w:rsid w:val="009B7E8E"/>
    <w:rsid w:val="009C2C15"/>
    <w:rsid w:val="009C4D74"/>
    <w:rsid w:val="009C60E1"/>
    <w:rsid w:val="009C660E"/>
    <w:rsid w:val="009D377D"/>
    <w:rsid w:val="009D781C"/>
    <w:rsid w:val="009E1DAA"/>
    <w:rsid w:val="009E2209"/>
    <w:rsid w:val="009E58B0"/>
    <w:rsid w:val="009E62BE"/>
    <w:rsid w:val="009F274F"/>
    <w:rsid w:val="009F46A7"/>
    <w:rsid w:val="00A01B4A"/>
    <w:rsid w:val="00A13D41"/>
    <w:rsid w:val="00A20733"/>
    <w:rsid w:val="00A20AD5"/>
    <w:rsid w:val="00A25A4B"/>
    <w:rsid w:val="00A279A5"/>
    <w:rsid w:val="00A350AE"/>
    <w:rsid w:val="00A36BC9"/>
    <w:rsid w:val="00A37DB7"/>
    <w:rsid w:val="00A40A3B"/>
    <w:rsid w:val="00A41DAC"/>
    <w:rsid w:val="00A44341"/>
    <w:rsid w:val="00A44A1B"/>
    <w:rsid w:val="00A478AA"/>
    <w:rsid w:val="00A51FBF"/>
    <w:rsid w:val="00A5706E"/>
    <w:rsid w:val="00A60B90"/>
    <w:rsid w:val="00A61CED"/>
    <w:rsid w:val="00A628F0"/>
    <w:rsid w:val="00A632C1"/>
    <w:rsid w:val="00A7047C"/>
    <w:rsid w:val="00A72C8A"/>
    <w:rsid w:val="00A7526D"/>
    <w:rsid w:val="00A810E7"/>
    <w:rsid w:val="00A870DD"/>
    <w:rsid w:val="00A956F8"/>
    <w:rsid w:val="00A969B8"/>
    <w:rsid w:val="00AA4D0C"/>
    <w:rsid w:val="00AA5100"/>
    <w:rsid w:val="00AA77AF"/>
    <w:rsid w:val="00AC01E9"/>
    <w:rsid w:val="00AC0F08"/>
    <w:rsid w:val="00AC392F"/>
    <w:rsid w:val="00AD187A"/>
    <w:rsid w:val="00AE2138"/>
    <w:rsid w:val="00AE322F"/>
    <w:rsid w:val="00AE5E34"/>
    <w:rsid w:val="00AE79F9"/>
    <w:rsid w:val="00AE7BB4"/>
    <w:rsid w:val="00AF021E"/>
    <w:rsid w:val="00AF06A0"/>
    <w:rsid w:val="00AF37AA"/>
    <w:rsid w:val="00AF5605"/>
    <w:rsid w:val="00AF7FD5"/>
    <w:rsid w:val="00B00F6B"/>
    <w:rsid w:val="00B01D91"/>
    <w:rsid w:val="00B02421"/>
    <w:rsid w:val="00B0311A"/>
    <w:rsid w:val="00B0796A"/>
    <w:rsid w:val="00B10666"/>
    <w:rsid w:val="00B13A59"/>
    <w:rsid w:val="00B141DF"/>
    <w:rsid w:val="00B147E8"/>
    <w:rsid w:val="00B151DC"/>
    <w:rsid w:val="00B1747D"/>
    <w:rsid w:val="00B23E42"/>
    <w:rsid w:val="00B26B91"/>
    <w:rsid w:val="00B30B47"/>
    <w:rsid w:val="00B31185"/>
    <w:rsid w:val="00B31906"/>
    <w:rsid w:val="00B338DF"/>
    <w:rsid w:val="00B3607E"/>
    <w:rsid w:val="00B361CC"/>
    <w:rsid w:val="00B36EB3"/>
    <w:rsid w:val="00B37488"/>
    <w:rsid w:val="00B4070E"/>
    <w:rsid w:val="00B40FEE"/>
    <w:rsid w:val="00B457D1"/>
    <w:rsid w:val="00B46961"/>
    <w:rsid w:val="00B470FF"/>
    <w:rsid w:val="00B505EF"/>
    <w:rsid w:val="00B512DF"/>
    <w:rsid w:val="00B53251"/>
    <w:rsid w:val="00B55F1F"/>
    <w:rsid w:val="00B66121"/>
    <w:rsid w:val="00B73D5A"/>
    <w:rsid w:val="00B75427"/>
    <w:rsid w:val="00B763D1"/>
    <w:rsid w:val="00B76CBE"/>
    <w:rsid w:val="00B84D80"/>
    <w:rsid w:val="00B85D1B"/>
    <w:rsid w:val="00B86753"/>
    <w:rsid w:val="00B876B5"/>
    <w:rsid w:val="00B87A92"/>
    <w:rsid w:val="00B9409D"/>
    <w:rsid w:val="00B95AAD"/>
    <w:rsid w:val="00B96BF1"/>
    <w:rsid w:val="00B9733C"/>
    <w:rsid w:val="00B97714"/>
    <w:rsid w:val="00B97E4A"/>
    <w:rsid w:val="00BB08B2"/>
    <w:rsid w:val="00BB1F96"/>
    <w:rsid w:val="00BB2F85"/>
    <w:rsid w:val="00BB58B3"/>
    <w:rsid w:val="00BB5ADB"/>
    <w:rsid w:val="00BB7ECA"/>
    <w:rsid w:val="00BC1916"/>
    <w:rsid w:val="00BC4E6D"/>
    <w:rsid w:val="00BC69B9"/>
    <w:rsid w:val="00BC7F76"/>
    <w:rsid w:val="00BD27B8"/>
    <w:rsid w:val="00BD5404"/>
    <w:rsid w:val="00BD5914"/>
    <w:rsid w:val="00BE2242"/>
    <w:rsid w:val="00BE52B5"/>
    <w:rsid w:val="00BE6DA1"/>
    <w:rsid w:val="00BF38AF"/>
    <w:rsid w:val="00BF5137"/>
    <w:rsid w:val="00BF525E"/>
    <w:rsid w:val="00BF586A"/>
    <w:rsid w:val="00C045E7"/>
    <w:rsid w:val="00C0790F"/>
    <w:rsid w:val="00C14951"/>
    <w:rsid w:val="00C151FE"/>
    <w:rsid w:val="00C165B8"/>
    <w:rsid w:val="00C22033"/>
    <w:rsid w:val="00C22661"/>
    <w:rsid w:val="00C23231"/>
    <w:rsid w:val="00C24AF2"/>
    <w:rsid w:val="00C269DF"/>
    <w:rsid w:val="00C3101C"/>
    <w:rsid w:val="00C33D1F"/>
    <w:rsid w:val="00C359F7"/>
    <w:rsid w:val="00C37289"/>
    <w:rsid w:val="00C406ED"/>
    <w:rsid w:val="00C426F4"/>
    <w:rsid w:val="00C519A6"/>
    <w:rsid w:val="00C525E6"/>
    <w:rsid w:val="00C52A34"/>
    <w:rsid w:val="00C53AF5"/>
    <w:rsid w:val="00C55727"/>
    <w:rsid w:val="00C60582"/>
    <w:rsid w:val="00C61528"/>
    <w:rsid w:val="00C658DF"/>
    <w:rsid w:val="00C66E51"/>
    <w:rsid w:val="00C75008"/>
    <w:rsid w:val="00C75F78"/>
    <w:rsid w:val="00C76FAE"/>
    <w:rsid w:val="00C80BE1"/>
    <w:rsid w:val="00C81151"/>
    <w:rsid w:val="00C81A2A"/>
    <w:rsid w:val="00C82D29"/>
    <w:rsid w:val="00C9121E"/>
    <w:rsid w:val="00C91F1F"/>
    <w:rsid w:val="00C95CA4"/>
    <w:rsid w:val="00C96D58"/>
    <w:rsid w:val="00CA0584"/>
    <w:rsid w:val="00CA1DFC"/>
    <w:rsid w:val="00CA440F"/>
    <w:rsid w:val="00CA53FC"/>
    <w:rsid w:val="00CA5CEA"/>
    <w:rsid w:val="00CB4197"/>
    <w:rsid w:val="00CB5F51"/>
    <w:rsid w:val="00CC1098"/>
    <w:rsid w:val="00CC6D04"/>
    <w:rsid w:val="00CC75AC"/>
    <w:rsid w:val="00CC7DED"/>
    <w:rsid w:val="00CD0FD7"/>
    <w:rsid w:val="00CD3B59"/>
    <w:rsid w:val="00CD3DAB"/>
    <w:rsid w:val="00CE1786"/>
    <w:rsid w:val="00CE21CE"/>
    <w:rsid w:val="00CE3A36"/>
    <w:rsid w:val="00CE543A"/>
    <w:rsid w:val="00CF35E9"/>
    <w:rsid w:val="00CF3DF4"/>
    <w:rsid w:val="00CF42C0"/>
    <w:rsid w:val="00CF454A"/>
    <w:rsid w:val="00CF657D"/>
    <w:rsid w:val="00D03D9C"/>
    <w:rsid w:val="00D15C9A"/>
    <w:rsid w:val="00D16E2B"/>
    <w:rsid w:val="00D21F39"/>
    <w:rsid w:val="00D231F2"/>
    <w:rsid w:val="00D2363C"/>
    <w:rsid w:val="00D27303"/>
    <w:rsid w:val="00D30679"/>
    <w:rsid w:val="00D30DC5"/>
    <w:rsid w:val="00D3307D"/>
    <w:rsid w:val="00D361F5"/>
    <w:rsid w:val="00D4051F"/>
    <w:rsid w:val="00D42211"/>
    <w:rsid w:val="00D42FC4"/>
    <w:rsid w:val="00D47D29"/>
    <w:rsid w:val="00D507CA"/>
    <w:rsid w:val="00D51F74"/>
    <w:rsid w:val="00D51FBF"/>
    <w:rsid w:val="00D576D0"/>
    <w:rsid w:val="00D65081"/>
    <w:rsid w:val="00D6643B"/>
    <w:rsid w:val="00D66863"/>
    <w:rsid w:val="00D66FA8"/>
    <w:rsid w:val="00D7103D"/>
    <w:rsid w:val="00D76C24"/>
    <w:rsid w:val="00D76FBF"/>
    <w:rsid w:val="00D865DD"/>
    <w:rsid w:val="00D87610"/>
    <w:rsid w:val="00D87A2E"/>
    <w:rsid w:val="00D954A9"/>
    <w:rsid w:val="00D9793C"/>
    <w:rsid w:val="00DA14B8"/>
    <w:rsid w:val="00DA445F"/>
    <w:rsid w:val="00DA71A4"/>
    <w:rsid w:val="00DB3958"/>
    <w:rsid w:val="00DC05D7"/>
    <w:rsid w:val="00DC05F7"/>
    <w:rsid w:val="00DC2526"/>
    <w:rsid w:val="00DC2961"/>
    <w:rsid w:val="00DC31E3"/>
    <w:rsid w:val="00DC5366"/>
    <w:rsid w:val="00DC71C6"/>
    <w:rsid w:val="00DD0155"/>
    <w:rsid w:val="00DD03F5"/>
    <w:rsid w:val="00DD0BF1"/>
    <w:rsid w:val="00DD1089"/>
    <w:rsid w:val="00DD17F7"/>
    <w:rsid w:val="00DD44AB"/>
    <w:rsid w:val="00DD64BA"/>
    <w:rsid w:val="00DD6969"/>
    <w:rsid w:val="00DE453D"/>
    <w:rsid w:val="00DE710D"/>
    <w:rsid w:val="00DF35E1"/>
    <w:rsid w:val="00E03F24"/>
    <w:rsid w:val="00E14549"/>
    <w:rsid w:val="00E16C44"/>
    <w:rsid w:val="00E20FB5"/>
    <w:rsid w:val="00E27B25"/>
    <w:rsid w:val="00E3000E"/>
    <w:rsid w:val="00E326AE"/>
    <w:rsid w:val="00E404E7"/>
    <w:rsid w:val="00E4071E"/>
    <w:rsid w:val="00E40F5D"/>
    <w:rsid w:val="00E4296D"/>
    <w:rsid w:val="00E42D4A"/>
    <w:rsid w:val="00E45386"/>
    <w:rsid w:val="00E5077E"/>
    <w:rsid w:val="00E5347C"/>
    <w:rsid w:val="00E535D8"/>
    <w:rsid w:val="00E575EF"/>
    <w:rsid w:val="00E634ED"/>
    <w:rsid w:val="00E64CCE"/>
    <w:rsid w:val="00E6621A"/>
    <w:rsid w:val="00E668FB"/>
    <w:rsid w:val="00E70948"/>
    <w:rsid w:val="00E80521"/>
    <w:rsid w:val="00E84157"/>
    <w:rsid w:val="00E85714"/>
    <w:rsid w:val="00E87CE2"/>
    <w:rsid w:val="00E952B3"/>
    <w:rsid w:val="00EA2DA1"/>
    <w:rsid w:val="00EA40C0"/>
    <w:rsid w:val="00EA5B59"/>
    <w:rsid w:val="00EA65C8"/>
    <w:rsid w:val="00EB295D"/>
    <w:rsid w:val="00EB4714"/>
    <w:rsid w:val="00EB5346"/>
    <w:rsid w:val="00EB584E"/>
    <w:rsid w:val="00EC1DF1"/>
    <w:rsid w:val="00EC480B"/>
    <w:rsid w:val="00ED263C"/>
    <w:rsid w:val="00ED39B4"/>
    <w:rsid w:val="00ED7E18"/>
    <w:rsid w:val="00ED7F48"/>
    <w:rsid w:val="00EE0F17"/>
    <w:rsid w:val="00EE456B"/>
    <w:rsid w:val="00EE4608"/>
    <w:rsid w:val="00EE5170"/>
    <w:rsid w:val="00EE6E50"/>
    <w:rsid w:val="00EF220E"/>
    <w:rsid w:val="00F03D6D"/>
    <w:rsid w:val="00F05F20"/>
    <w:rsid w:val="00F06CB3"/>
    <w:rsid w:val="00F10725"/>
    <w:rsid w:val="00F1199F"/>
    <w:rsid w:val="00F1716E"/>
    <w:rsid w:val="00F17BF8"/>
    <w:rsid w:val="00F201D9"/>
    <w:rsid w:val="00F26724"/>
    <w:rsid w:val="00F3283E"/>
    <w:rsid w:val="00F33772"/>
    <w:rsid w:val="00F37039"/>
    <w:rsid w:val="00F431E3"/>
    <w:rsid w:val="00F45D30"/>
    <w:rsid w:val="00F46056"/>
    <w:rsid w:val="00F5059E"/>
    <w:rsid w:val="00F50E50"/>
    <w:rsid w:val="00F558C4"/>
    <w:rsid w:val="00F62D31"/>
    <w:rsid w:val="00F64B57"/>
    <w:rsid w:val="00F72AE5"/>
    <w:rsid w:val="00F74930"/>
    <w:rsid w:val="00F75A47"/>
    <w:rsid w:val="00F75C2C"/>
    <w:rsid w:val="00F77C9A"/>
    <w:rsid w:val="00F8180B"/>
    <w:rsid w:val="00F8381C"/>
    <w:rsid w:val="00F859D8"/>
    <w:rsid w:val="00F87ED1"/>
    <w:rsid w:val="00F930B5"/>
    <w:rsid w:val="00F937C5"/>
    <w:rsid w:val="00F94961"/>
    <w:rsid w:val="00F97BFD"/>
    <w:rsid w:val="00FA02D1"/>
    <w:rsid w:val="00FA14B4"/>
    <w:rsid w:val="00FA156B"/>
    <w:rsid w:val="00FA21D2"/>
    <w:rsid w:val="00FB372A"/>
    <w:rsid w:val="00FC3407"/>
    <w:rsid w:val="00FC5E9E"/>
    <w:rsid w:val="00FD6C34"/>
    <w:rsid w:val="00FE4787"/>
    <w:rsid w:val="00FE4A8A"/>
    <w:rsid w:val="00FE4E62"/>
    <w:rsid w:val="00FE54A8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25"/>
    <w:pPr>
      <w:ind w:left="720"/>
      <w:contextualSpacing/>
    </w:pPr>
  </w:style>
  <w:style w:type="table" w:styleId="a4">
    <w:name w:val="Table Grid"/>
    <w:basedOn w:val="a1"/>
    <w:uiPriority w:val="39"/>
    <w:rsid w:val="0042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3A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3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9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614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A25"/>
    <w:pPr>
      <w:ind w:left="720"/>
      <w:contextualSpacing/>
    </w:pPr>
  </w:style>
  <w:style w:type="table" w:styleId="a4">
    <w:name w:val="Table Grid"/>
    <w:basedOn w:val="a1"/>
    <w:uiPriority w:val="39"/>
    <w:rsid w:val="0042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53A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3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9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61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Энергосбыт+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Шиврина Виктория Сергеевна</dc:creator>
  <cp:lastModifiedBy>Евгения</cp:lastModifiedBy>
  <cp:revision>2</cp:revision>
  <cp:lastPrinted>2026-07-03T11:01:00Z</cp:lastPrinted>
  <dcterms:created xsi:type="dcterms:W3CDTF">2026-07-03T11:02:00Z</dcterms:created>
  <dcterms:modified xsi:type="dcterms:W3CDTF">2026-07-03T11:02:00Z</dcterms:modified>
</cp:coreProperties>
</file>