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EB" w:rsidRPr="001436BD" w:rsidRDefault="005235CE" w:rsidP="009068EB">
      <w:pPr>
        <w:pStyle w:val="a4"/>
        <w:jc w:val="right"/>
        <w:rPr>
          <w:sz w:val="32"/>
          <w:szCs w:val="32"/>
        </w:rPr>
      </w:pPr>
      <w:r w:rsidRPr="001436BD">
        <w:t xml:space="preserve">                                                                               </w:t>
      </w:r>
      <w:r w:rsidR="00811532" w:rsidRPr="001436BD">
        <w:t xml:space="preserve">                                                                                </w:t>
      </w:r>
      <w:r w:rsidR="009068EB" w:rsidRPr="001436BD">
        <w:t xml:space="preserve"> </w:t>
      </w:r>
      <w:r w:rsidR="009068EB" w:rsidRPr="001436BD">
        <w:rPr>
          <w:sz w:val="32"/>
          <w:szCs w:val="32"/>
        </w:rPr>
        <w:t xml:space="preserve">Утверждаю: </w:t>
      </w:r>
    </w:p>
    <w:p w:rsidR="009068EB" w:rsidRPr="001436BD" w:rsidRDefault="009068EB" w:rsidP="009068EB">
      <w:pPr>
        <w:pStyle w:val="a4"/>
        <w:jc w:val="right"/>
        <w:rPr>
          <w:sz w:val="32"/>
          <w:szCs w:val="32"/>
        </w:rPr>
      </w:pPr>
      <w:r w:rsidRPr="001436BD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Приказ </w:t>
      </w:r>
      <w:r w:rsidR="00C155AD" w:rsidRPr="001436BD">
        <w:rPr>
          <w:sz w:val="32"/>
          <w:szCs w:val="32"/>
        </w:rPr>
        <w:t xml:space="preserve"> от </w:t>
      </w:r>
      <w:r w:rsidRPr="001436BD">
        <w:rPr>
          <w:sz w:val="32"/>
          <w:szCs w:val="32"/>
        </w:rPr>
        <w:t xml:space="preserve"> 07.12.2016 №45</w:t>
      </w:r>
    </w:p>
    <w:p w:rsidR="009068EB" w:rsidRPr="001436BD" w:rsidRDefault="009068EB" w:rsidP="009068EB">
      <w:pPr>
        <w:pStyle w:val="a4"/>
        <w:jc w:val="right"/>
        <w:rPr>
          <w:sz w:val="32"/>
          <w:szCs w:val="32"/>
        </w:rPr>
      </w:pPr>
      <w:r w:rsidRPr="001436BD">
        <w:rPr>
          <w:sz w:val="32"/>
          <w:szCs w:val="32"/>
        </w:rPr>
        <w:t xml:space="preserve">_______      М.Д. </w:t>
      </w:r>
      <w:proofErr w:type="spellStart"/>
      <w:r w:rsidRPr="001436BD">
        <w:rPr>
          <w:sz w:val="32"/>
          <w:szCs w:val="32"/>
        </w:rPr>
        <w:t>Солодкова</w:t>
      </w:r>
      <w:proofErr w:type="spellEnd"/>
    </w:p>
    <w:p w:rsidR="009068EB" w:rsidRPr="001436BD" w:rsidRDefault="009068EB" w:rsidP="009068EB">
      <w:pPr>
        <w:pStyle w:val="a4"/>
        <w:jc w:val="right"/>
        <w:rPr>
          <w:sz w:val="32"/>
          <w:szCs w:val="32"/>
        </w:rPr>
      </w:pPr>
      <w:r w:rsidRPr="001436BD">
        <w:rPr>
          <w:sz w:val="32"/>
          <w:szCs w:val="32"/>
        </w:rPr>
        <w:t xml:space="preserve">                                                                    </w:t>
      </w:r>
    </w:p>
    <w:p w:rsidR="009068EB" w:rsidRPr="001436BD" w:rsidRDefault="009068EB" w:rsidP="005235CE">
      <w:pPr>
        <w:rPr>
          <w:i/>
          <w:sz w:val="32"/>
          <w:szCs w:val="32"/>
        </w:rPr>
      </w:pPr>
    </w:p>
    <w:p w:rsidR="005235CE" w:rsidRPr="001436BD" w:rsidRDefault="005235CE" w:rsidP="001436B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36BD">
        <w:rPr>
          <w:rFonts w:ascii="Times New Roman" w:eastAsia="Times New Roman" w:hAnsi="Times New Roman" w:cs="Times New Roman"/>
          <w:b/>
          <w:bCs/>
          <w:sz w:val="36"/>
          <w:szCs w:val="36"/>
        </w:rPr>
        <w:t>План работы  МКУК "ЦБ ТСП"на 2017 год</w:t>
      </w:r>
    </w:p>
    <w:p w:rsidR="009C2A6E" w:rsidRPr="001436BD" w:rsidRDefault="009C2A6E"/>
    <w:tbl>
      <w:tblPr>
        <w:tblStyle w:val="a3"/>
        <w:tblW w:w="15134" w:type="dxa"/>
        <w:tblLayout w:type="fixed"/>
        <w:tblLook w:val="04A0"/>
      </w:tblPr>
      <w:tblGrid>
        <w:gridCol w:w="817"/>
        <w:gridCol w:w="142"/>
        <w:gridCol w:w="1276"/>
        <w:gridCol w:w="3827"/>
        <w:gridCol w:w="3260"/>
        <w:gridCol w:w="1843"/>
        <w:gridCol w:w="1843"/>
        <w:gridCol w:w="2126"/>
      </w:tblGrid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spellStart"/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цели и задачи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Финансовые затраты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Планируемое кол-во участников</w:t>
            </w:r>
          </w:p>
        </w:tc>
        <w:tc>
          <w:tcPr>
            <w:tcW w:w="2126" w:type="dxa"/>
            <w:vAlign w:val="center"/>
          </w:tcPr>
          <w:p w:rsidR="00811532" w:rsidRPr="001436BD" w:rsidRDefault="005235CE" w:rsidP="001436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</w:t>
            </w:r>
            <w:proofErr w:type="spellEnd"/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исполнитель</w:t>
            </w:r>
          </w:p>
        </w:tc>
      </w:tr>
      <w:tr w:rsidR="00811532" w:rsidRPr="001436BD" w:rsidTr="001436BD">
        <w:tc>
          <w:tcPr>
            <w:tcW w:w="15134" w:type="dxa"/>
            <w:gridSpan w:val="8"/>
            <w:vAlign w:val="center"/>
          </w:tcPr>
          <w:p w:rsidR="00811532" w:rsidRPr="001436BD" w:rsidRDefault="00811532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3827" w:type="dxa"/>
            <w:vAlign w:val="center"/>
          </w:tcPr>
          <w:p w:rsidR="00811532" w:rsidRPr="001436BD" w:rsidRDefault="0081153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Юбилейная встреча ""Вдохновению"-3!"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2500</w:t>
            </w:r>
          </w:p>
        </w:tc>
        <w:tc>
          <w:tcPr>
            <w:tcW w:w="1843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Н.В.(клуб "Вдохновение")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3827" w:type="dxa"/>
            <w:vAlign w:val="center"/>
          </w:tcPr>
          <w:p w:rsidR="005235CE" w:rsidRPr="001436BD" w:rsidRDefault="0081153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Библиопортрет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"  Сказка- жизнь профессора 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Толкина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1153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Раскрыть  жизнь и творчество писателя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3827" w:type="dxa"/>
            <w:vAlign w:val="center"/>
          </w:tcPr>
          <w:p w:rsidR="005235CE" w:rsidRPr="001436BD" w:rsidRDefault="0081153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по заповедникам России</w:t>
            </w:r>
          </w:p>
        </w:tc>
        <w:tc>
          <w:tcPr>
            <w:tcW w:w="3260" w:type="dxa"/>
            <w:vAlign w:val="center"/>
          </w:tcPr>
          <w:p w:rsidR="005235CE" w:rsidRPr="001436BD" w:rsidRDefault="0081153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 января День заповедников и национальных парков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Align w:val="center"/>
          </w:tcPr>
          <w:p w:rsidR="005235CE" w:rsidRPr="001436BD" w:rsidRDefault="0081153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811532" w:rsidRPr="001436BD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="00811532"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-Пух идет к вам в гости</w:t>
            </w:r>
            <w:r w:rsidR="00811532"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</w:t>
            </w:r>
            <w:r w:rsidR="00811532" w:rsidRPr="001436BD">
              <w:rPr>
                <w:rFonts w:ascii="Times New Roman" w:hAnsi="Times New Roman" w:cs="Times New Roman"/>
                <w:sz w:val="28"/>
                <w:szCs w:val="28"/>
              </w:rPr>
              <w:t>Вернисаж одной книги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писателя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исторического события"Вся жизнь - один чудесный миг.."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27.01. 180 лет - дуэли Пушкина с Дантесом"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"Страна чудес  Кэрролла"Выставка- портрет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Раскрыть особенности его внутреннего мира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 "Под парусом Валентина Катаева"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120-летию русского писателя Валентина Катаева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ВКЗДетск.концерт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"Мандолины Екатеринбурга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78129F" w:rsidRPr="001436BD" w:rsidTr="001436BD">
        <w:tc>
          <w:tcPr>
            <w:tcW w:w="15134" w:type="dxa"/>
            <w:gridSpan w:val="8"/>
            <w:vAlign w:val="center"/>
          </w:tcPr>
          <w:p w:rsidR="0078129F" w:rsidRPr="001436BD" w:rsidRDefault="0078129F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Февраль -  май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Буклет  "И память о войне нам книга оставляет"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Воспитание патриотизма, уважения к людям, защищавшим Родину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3827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ВКЗ. Концерт Сержа Полянского (романсы</w:t>
            </w:r>
          </w:p>
        </w:tc>
        <w:tc>
          <w:tcPr>
            <w:tcW w:w="3260" w:type="dxa"/>
            <w:vAlign w:val="center"/>
          </w:tcPr>
          <w:p w:rsidR="005235CE" w:rsidRPr="001436BD" w:rsidRDefault="0078129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78129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3827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мужества  "Главная высота России"  (Сталинградская битва)   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Формирование активной жизненной позиции  гражданина- патриота. гордящегося своей Родиной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3827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Акция"Ваш подарок ко дню Победы-  прочитанная книга о войне"  (Детская 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Сохранять историческую память поколений в памяти подрастающего </w:t>
            </w:r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поколения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Желающие.</w:t>
            </w:r>
            <w:r w:rsidR="00143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27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3827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час"Человек -легенда.130 лет легендарному комдиву</w:t>
            </w:r>
          </w:p>
        </w:tc>
        <w:tc>
          <w:tcPr>
            <w:tcW w:w="3260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130 лет легендарному комдиву В.И.Чапаеву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2 - 25 .02</w:t>
            </w:r>
          </w:p>
        </w:tc>
        <w:tc>
          <w:tcPr>
            <w:tcW w:w="3827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"Святое дело -  Родине служить" книжная выставка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BA6BE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Формировать чувство гордости за наших воинов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BA6BE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7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3827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"Удивительное творение человечества"</w:t>
            </w:r>
          </w:p>
        </w:tc>
        <w:tc>
          <w:tcPr>
            <w:tcW w:w="3260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13 февраля - День печати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3827" w:type="dxa"/>
            <w:vAlign w:val="center"/>
          </w:tcPr>
          <w:p w:rsidR="008871ED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Откровенный разговор "Любви чарующая сила"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871ED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14.02 -День всех влюбленных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8871ED" w:rsidRPr="001436BD" w:rsidRDefault="008871ED" w:rsidP="001436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</w:t>
            </w:r>
          </w:p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(клуб "Собеседник")</w:t>
            </w:r>
          </w:p>
        </w:tc>
      </w:tr>
      <w:tr w:rsidR="005235CE" w:rsidRPr="001436BD" w:rsidTr="001436BD">
        <w:trPr>
          <w:trHeight w:val="77"/>
        </w:trPr>
        <w:tc>
          <w:tcPr>
            <w:tcW w:w="959" w:type="dxa"/>
            <w:gridSpan w:val="2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3827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патриотизма Боль моя - Афганистан"</w:t>
            </w:r>
          </w:p>
        </w:tc>
        <w:tc>
          <w:tcPr>
            <w:tcW w:w="3260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15.02 - День воина-интернационалиста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3827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"В стране веселого детства"(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)праздник радостного чтения   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поэта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7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3827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знакомство"Мы любим Агнию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  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Воспитывать лучшие нравственные качества: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доброта,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честность, трудолюбие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61A7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5235CE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18.02</w:t>
            </w: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</w:t>
            </w:r>
          </w:p>
        </w:tc>
        <w:tc>
          <w:tcPr>
            <w:tcW w:w="3827" w:type="dxa"/>
            <w:vAlign w:val="center"/>
          </w:tcPr>
          <w:p w:rsidR="005235CE" w:rsidRDefault="008871E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"Кем я стану, кем  мне быть, чтобы Родине служить"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 (Детская  библиотека)</w:t>
            </w:r>
          </w:p>
          <w:p w:rsidR="00301E9A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E9A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"Гордимся славою своих предков должно..."</w:t>
            </w:r>
          </w:p>
          <w:p w:rsidR="00301E9A" w:rsidRPr="001436BD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Default="008871ED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Воспитывать чувство патриотизма</w:t>
            </w: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 февраля - День Защитников Отечества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Default="008871E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Л.С.</w:t>
            </w:r>
          </w:p>
        </w:tc>
      </w:tr>
      <w:tr w:rsidR="008871ED" w:rsidRPr="001436BD" w:rsidTr="001436BD">
        <w:tc>
          <w:tcPr>
            <w:tcW w:w="15134" w:type="dxa"/>
            <w:gridSpan w:val="8"/>
            <w:vAlign w:val="center"/>
          </w:tcPr>
          <w:p w:rsidR="008871ED" w:rsidRPr="001436BD" w:rsidRDefault="008871ED" w:rsidP="00CA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61A7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D40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3827" w:type="dxa"/>
            <w:vAlign w:val="center"/>
          </w:tcPr>
          <w:p w:rsidR="005235CE" w:rsidRPr="001436BD" w:rsidRDefault="003D40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выставка"Есть выбор -жизнь без наркотиков!"</w:t>
            </w:r>
          </w:p>
        </w:tc>
        <w:tc>
          <w:tcPr>
            <w:tcW w:w="3260" w:type="dxa"/>
            <w:vAlign w:val="center"/>
          </w:tcPr>
          <w:p w:rsidR="005235CE" w:rsidRPr="001436BD" w:rsidRDefault="003D40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661A7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3827" w:type="dxa"/>
            <w:vAlign w:val="center"/>
          </w:tcPr>
          <w:p w:rsidR="005235CE" w:rsidRPr="001436BD" w:rsidRDefault="008661A7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рок- предупреждение"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Спайсы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, марки,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миксы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или Завтра будет поздно!"</w:t>
            </w:r>
          </w:p>
        </w:tc>
        <w:tc>
          <w:tcPr>
            <w:tcW w:w="3260" w:type="dxa"/>
            <w:vAlign w:val="center"/>
          </w:tcPr>
          <w:p w:rsidR="005235CE" w:rsidRPr="001436BD" w:rsidRDefault="008661A7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 марта- Межд. День борьбы с наркоманией и наркобизнесом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235CE" w:rsidRPr="001436BD" w:rsidRDefault="008661A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3827" w:type="dxa"/>
            <w:vAlign w:val="center"/>
          </w:tcPr>
          <w:p w:rsidR="005235CE" w:rsidRPr="001436BD" w:rsidRDefault="008661A7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нравственности "Слово о матери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633DC" w:rsidRPr="001436BD" w:rsidRDefault="001633DC" w:rsidP="001436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</w:t>
            </w:r>
          </w:p>
          <w:p w:rsidR="005235CE" w:rsidRPr="001436BD" w:rsidRDefault="001633DC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(клуб "Собеседник")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1633DC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235CE" w:rsidRPr="001436BD" w:rsidRDefault="001633DC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3827" w:type="dxa"/>
            <w:vAlign w:val="center"/>
          </w:tcPr>
          <w:p w:rsidR="005235CE" w:rsidRPr="001436BD" w:rsidRDefault="001633DC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Женские посиделки Праздник счастья, капели и грез"</w:t>
            </w:r>
          </w:p>
        </w:tc>
        <w:tc>
          <w:tcPr>
            <w:tcW w:w="3260" w:type="dxa"/>
            <w:vAlign w:val="center"/>
          </w:tcPr>
          <w:p w:rsidR="005235CE" w:rsidRPr="001436BD" w:rsidRDefault="001633DC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к Женскому Дню 8 марта</w:t>
            </w:r>
          </w:p>
        </w:tc>
        <w:tc>
          <w:tcPr>
            <w:tcW w:w="1843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1700</w:t>
            </w:r>
          </w:p>
        </w:tc>
        <w:tc>
          <w:tcPr>
            <w:tcW w:w="1843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1633DC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( клуб "Вдохновение")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F68D8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  <w:vAlign w:val="center"/>
          </w:tcPr>
          <w:p w:rsidR="005235CE" w:rsidRPr="001436BD" w:rsidRDefault="006F68D8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Фольклорный час "Веселая масленица</w:t>
            </w:r>
          </w:p>
        </w:tc>
        <w:tc>
          <w:tcPr>
            <w:tcW w:w="3260" w:type="dxa"/>
            <w:vAlign w:val="center"/>
          </w:tcPr>
          <w:p w:rsidR="005235CE" w:rsidRPr="001436BD" w:rsidRDefault="006F68D8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Об истории Праздника масленицы</w:t>
            </w:r>
          </w:p>
        </w:tc>
        <w:tc>
          <w:tcPr>
            <w:tcW w:w="1843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2780.00</w:t>
            </w:r>
          </w:p>
        </w:tc>
        <w:tc>
          <w:tcPr>
            <w:tcW w:w="1843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Фомина Л.С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3827" w:type="dxa"/>
            <w:vAlign w:val="center"/>
          </w:tcPr>
          <w:p w:rsidR="005235CE" w:rsidRPr="001436BD" w:rsidRDefault="006F68D8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Буклет  "Что за чудо  эти книги"</w:t>
            </w:r>
            <w:r w:rsidR="006D713D"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6F68D8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Повышение заинтересованности к книге, к чтению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6F68D8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3827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 Детск.концерт "Волшебная страна - балет"</w:t>
            </w:r>
          </w:p>
        </w:tc>
        <w:tc>
          <w:tcPr>
            <w:tcW w:w="3260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827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Выставка-портрет "Уроки совести и правды"</w:t>
            </w:r>
          </w:p>
        </w:tc>
        <w:tc>
          <w:tcPr>
            <w:tcW w:w="3260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80-летию русского писателя В.Распутина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7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827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ВКЗ.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Сергей Дудинский.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Романсы</w:t>
            </w:r>
          </w:p>
        </w:tc>
        <w:tc>
          <w:tcPr>
            <w:tcW w:w="3260" w:type="dxa"/>
            <w:vAlign w:val="center"/>
          </w:tcPr>
          <w:p w:rsidR="005235CE" w:rsidRPr="001436BD" w:rsidRDefault="006D713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6D713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301E9A" w:rsidRPr="001436BD" w:rsidTr="00301E9A">
        <w:trPr>
          <w:trHeight w:val="1691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301E9A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Эковыставка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"Крылатый почтальон и пернатый  чемпион"  (Детская  </w:t>
            </w:r>
          </w:p>
          <w:p w:rsidR="00301E9A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библиотека)</w:t>
            </w:r>
          </w:p>
          <w:p w:rsidR="00301E9A" w:rsidRPr="001436BD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 к окружающему миру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01E9A" w:rsidRPr="001436BD" w:rsidRDefault="00301E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171AD5" w:rsidRPr="001436BD" w:rsidTr="00171AD5">
        <w:trPr>
          <w:trHeight w:val="102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полка "Прогулки по Крыму"</w:t>
            </w:r>
          </w:p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- День присоединения Крыма к России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171AD5" w:rsidRPr="001436BD" w:rsidTr="00171AD5">
        <w:trPr>
          <w:trHeight w:val="572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AD5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18.03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историю "Крым по совести - это Россия"</w:t>
            </w: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71AD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- День присоединения Крыма к России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71AD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71AD5"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5235CE" w:rsidRPr="001436BD" w:rsidRDefault="00D96F27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Вечер поэзии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"Поэзия войны священной"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21 марта -Вс.День поэзии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171AD5" w:rsidRPr="001436BD" w:rsidTr="00171AD5">
        <w:trPr>
          <w:trHeight w:val="2595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171AD5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71AD5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22- 31 .03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Акция "Вас обслуживают литературные герои"   (Детская  библиотека)</w:t>
            </w: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Приобщение детей к чтению, развитию способностей и удовлетворению информационных потребностей</w:t>
            </w: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171AD5" w:rsidRPr="001436BD" w:rsidTr="00171AD5">
        <w:trPr>
          <w:trHeight w:val="93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20-26.03</w:t>
            </w: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-импульс "Чистые легкие - здоровое будущее"</w:t>
            </w: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врачом "Болезнь, незнающая  границ"</w:t>
            </w:r>
          </w:p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D5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- Всемирный день борьбы с туберкулезом</w:t>
            </w:r>
          </w:p>
          <w:p w:rsidR="00171AD5" w:rsidRPr="001436BD" w:rsidRDefault="00171A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1AD5" w:rsidRPr="001436BD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71AD5" w:rsidRDefault="00171A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Закревская Н.И.</w:t>
            </w:r>
          </w:p>
          <w:p w:rsidR="000F6A45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="00EB71D4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3827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"Мы идем в театр"</w:t>
            </w:r>
          </w:p>
        </w:tc>
        <w:tc>
          <w:tcPr>
            <w:tcW w:w="3260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 марта - Вс.День театра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B71D4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3827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Кино в библиотеке "Герои М.Горького - на экране</w:t>
            </w:r>
          </w:p>
        </w:tc>
        <w:tc>
          <w:tcPr>
            <w:tcW w:w="3260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Навстречу 150-летию М.Горького в 2018 году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3827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Выставка-портрет "Сын земли  нижегородской" ( к 150-летию М.Горького)</w:t>
            </w:r>
          </w:p>
        </w:tc>
        <w:tc>
          <w:tcPr>
            <w:tcW w:w="3260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Навстречу юбилею писателя в 2018 году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3827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>Минутка радостного общения" По сказкам Корнея Чуковского</w:t>
            </w:r>
            <w:r w:rsidR="00CB4ED3"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>"</w:t>
            </w:r>
            <w:r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="00CB4ED3"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EB71D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поэта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235CE" w:rsidRPr="001436BD" w:rsidRDefault="00EB71D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EB71D4" w:rsidRPr="001436BD" w:rsidTr="001436BD">
        <w:tc>
          <w:tcPr>
            <w:tcW w:w="15134" w:type="dxa"/>
            <w:gridSpan w:val="8"/>
            <w:vAlign w:val="center"/>
          </w:tcPr>
          <w:p w:rsidR="00EB71D4" w:rsidRPr="001436BD" w:rsidRDefault="00EB71D4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Апрель-май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Цикл книжных выставок"Они писали о войне"</w:t>
            </w: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произведений о Великой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Отеч.войне</w:t>
            </w:r>
            <w:proofErr w:type="spellEnd"/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творчеству русских художников "Нежная лирика пейзажа"</w:t>
            </w: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Года экологии в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3827" w:type="dxa"/>
            <w:vAlign w:val="center"/>
          </w:tcPr>
          <w:p w:rsidR="00377959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 Концерт "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Вива,Кальман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Выставка-совет по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 периодики"Как сохранить здоровье: советы на каждый день"</w:t>
            </w: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D2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здоровья "Жизнь прекрасна без вредных привычек!"</w:t>
            </w: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Всемирному Дню здоровья(7 апреля)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77959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Фашистские концлагеря: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Помнить.Нельзя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забыть."</w:t>
            </w:r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11.04 Межд.День освобождения узников фашистских лагерей.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77959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ВКЗ.Концер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УАФО.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Худож.слово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: Нина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Шацкая</w:t>
            </w:r>
            <w:proofErr w:type="spellEnd"/>
          </w:p>
        </w:tc>
        <w:tc>
          <w:tcPr>
            <w:tcW w:w="3260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Эстетическое,духовно-нравственное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77959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77959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vAlign w:val="center"/>
          </w:tcPr>
          <w:p w:rsidR="005235CE" w:rsidRPr="001436BD" w:rsidRDefault="00377959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Мастер-класс, выставка "Пасхальные мотивы"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1000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Н,В.(клуб "Вдохновение"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B4ED3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Познавательная экологическая игра  " Эти забавные животные"</w:t>
            </w:r>
          </w:p>
        </w:tc>
        <w:tc>
          <w:tcPr>
            <w:tcW w:w="3260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Года экологии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2017 "</w:t>
            </w:r>
          </w:p>
        </w:tc>
        <w:tc>
          <w:tcPr>
            <w:tcW w:w="3260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Областная акция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B4ED3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827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 мужества  "Для чести и славы  Отечества"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чувство патриотизма, посредством рассказа о войне и о героях войны.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CB4ED3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827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>Книжный ералаш" Каждый день в гостях у книжки"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0F6A45" w:rsidRPr="001436BD" w:rsidTr="000F6A45">
        <w:trPr>
          <w:trHeight w:val="2896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F6A4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Тематический час  "Пристрастие, уносящее жизнь"</w:t>
            </w:r>
            <w:r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>"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(Детская  библиотека)</w:t>
            </w: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3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здоровому образу жизни, сознательному отказу от вредных привычек и зависимостей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0F6A45" w:rsidRPr="001436BD" w:rsidTr="000F6A45">
        <w:trPr>
          <w:trHeight w:val="365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0F6A4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интересной информации "И книга тоже воевала"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F6A45" w:rsidRPr="00CA72D3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23.04 - Всемирный день книги.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</w:t>
            </w:r>
          </w:p>
        </w:tc>
      </w:tr>
      <w:tr w:rsidR="005235CE" w:rsidRPr="001436BD" w:rsidTr="000F6A45">
        <w:tc>
          <w:tcPr>
            <w:tcW w:w="959" w:type="dxa"/>
            <w:gridSpan w:val="2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Рассказ - хроника  военных лет "Многое забудется, такое никогда"</w:t>
            </w:r>
            <w:r w:rsidR="008D3B04" w:rsidRPr="001436BD">
              <w:rPr>
                <w:rFonts w:ascii="Times New Roman" w:hAnsi="Times New Roman" w:cs="Times New Roman"/>
                <w:sz w:val="28"/>
                <w:szCs w:val="28"/>
              </w:rPr>
              <w:t>(Детская  библиотека)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235CE" w:rsidRPr="001436BD" w:rsidRDefault="00CB4E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уважения к культурному и историческому прошлому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CB4ED3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0F6A45" w:rsidRPr="001436BD" w:rsidTr="000F6A45">
        <w:trPr>
          <w:trHeight w:val="1641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бродилки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"Кладоискатели"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(Детская  библиотека)</w:t>
            </w: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- 2017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427CAF" w:rsidRPr="001436BD" w:rsidTr="00427CAF">
        <w:trPr>
          <w:trHeight w:val="603"/>
        </w:trPr>
        <w:tc>
          <w:tcPr>
            <w:tcW w:w="151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7CAF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3F" w:rsidRPr="001436BD" w:rsidTr="00427CAF">
        <w:tc>
          <w:tcPr>
            <w:tcW w:w="15134" w:type="dxa"/>
            <w:gridSpan w:val="8"/>
            <w:tcBorders>
              <w:top w:val="nil"/>
            </w:tcBorders>
            <w:vAlign w:val="center"/>
          </w:tcPr>
          <w:p w:rsidR="00A9733F" w:rsidRPr="001436BD" w:rsidRDefault="00A9733F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A9733F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Литературно- исторический час "У героизма не бывает возраста"(Детская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Донести до читателей смысл подвига, воевавших на войне, отдавших свою жизнь за Родину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мужества "Они прикрыли мир собой"( о героях В.О.в.)</w:t>
            </w:r>
          </w:p>
        </w:tc>
        <w:tc>
          <w:tcPr>
            <w:tcW w:w="3260" w:type="dxa"/>
            <w:vAlign w:val="center"/>
          </w:tcPr>
          <w:p w:rsidR="008D3B04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Победы.</w:t>
            </w:r>
          </w:p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 память "Трудные шаги к Великой Победе"(Детская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гордость за свою Родину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8D3B04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noProof/>
                <w:sz w:val="28"/>
                <w:szCs w:val="28"/>
              </w:rPr>
              <w:t>Урок мужества "Жизни свои не жалели за землю свою"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Воспитание уважения  к прошлому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vAlign w:val="center"/>
          </w:tcPr>
          <w:p w:rsidR="008D3B04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Игра-викторина "Память великого подвига"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2780.00 руб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8D3B04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Вечер памяти "Живое пламя свечи"</w:t>
            </w:r>
          </w:p>
        </w:tc>
        <w:tc>
          <w:tcPr>
            <w:tcW w:w="3260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 Дню победы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( клуб "Вдохновение")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D3B04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3827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ВКЗ.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Концерт УМСО</w:t>
            </w:r>
          </w:p>
        </w:tc>
        <w:tc>
          <w:tcPr>
            <w:tcW w:w="3260" w:type="dxa"/>
            <w:vAlign w:val="center"/>
          </w:tcPr>
          <w:p w:rsidR="005235CE" w:rsidRPr="001436BD" w:rsidRDefault="008D3B04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8D3B04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3827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 -предупреждение "Храни себя от бед, пока их не!"</w:t>
            </w:r>
          </w:p>
        </w:tc>
        <w:tc>
          <w:tcPr>
            <w:tcW w:w="3260" w:type="dxa"/>
            <w:vAlign w:val="center"/>
          </w:tcPr>
          <w:p w:rsidR="00D53F3F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</w:t>
            </w:r>
          </w:p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Ко Дню борьбы со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и Всемирному дню без табака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827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Библиоигра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"Чудесная страна - библиотека"</w:t>
            </w:r>
          </w:p>
        </w:tc>
        <w:tc>
          <w:tcPr>
            <w:tcW w:w="3260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Всемирному дню библиотек</w:t>
            </w: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2780.00</w:t>
            </w: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53F3F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Акция "Зеленая библиотека"</w:t>
            </w:r>
          </w:p>
        </w:tc>
        <w:tc>
          <w:tcPr>
            <w:tcW w:w="3260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Года экологии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Солодкова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М.Д.</w:t>
            </w:r>
          </w:p>
        </w:tc>
      </w:tr>
      <w:tr w:rsidR="00D53F3F" w:rsidRPr="001436BD" w:rsidTr="001436BD">
        <w:tc>
          <w:tcPr>
            <w:tcW w:w="15134" w:type="dxa"/>
            <w:gridSpan w:val="8"/>
            <w:vAlign w:val="center"/>
          </w:tcPr>
          <w:p w:rsidR="00D53F3F" w:rsidRPr="001436BD" w:rsidRDefault="00D53F3F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3827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"Подари улыбку другу"(Детская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устойчивую мотивацию к чтению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Закревская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1 - 25</w:t>
            </w:r>
          </w:p>
        </w:tc>
        <w:tc>
          <w:tcPr>
            <w:tcW w:w="3827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Буклет "Не прожить на белом свете без любимых книжек детям</w:t>
            </w:r>
            <w:r w:rsidR="000E427C" w:rsidRPr="001436BD">
              <w:rPr>
                <w:rFonts w:ascii="Times New Roman" w:hAnsi="Times New Roman" w:cs="Times New Roman"/>
                <w:sz w:val="28"/>
                <w:szCs w:val="28"/>
              </w:rPr>
              <w:t>"(Детская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 интересными книгами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53F3F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  <w:tc>
          <w:tcPr>
            <w:tcW w:w="3827" w:type="dxa"/>
            <w:vAlign w:val="center"/>
          </w:tcPr>
          <w:p w:rsidR="00D53F3F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 - биография " Я грамотей и стихотворец, я -Пушкин просто..."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D53F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Пушкинский День в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D53F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E427C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Пушкинский День в библиотеке"Кот ученый приглашает, тайны сказок раскрывает"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Пушкинский День в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50C7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Познавательно- игровая программа  "За природу в ответе взрослые и    дети"(Детская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Привлечь к теме экологии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250C7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Экологический конкурс "В стране цветов и трав"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Год экологии в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(клуб "Вдохновение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Географическая игра- путешествие По морям, по волнам"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плана Детской летней площадки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3827" w:type="dxa"/>
            <w:vAlign w:val="center"/>
          </w:tcPr>
          <w:p w:rsidR="00CA72D3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час"Что мы Родиной зовем, дом, в котором мы живем"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5CE" w:rsidRPr="001436BD" w:rsidRDefault="00250C72" w:rsidP="00CA7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(Детская 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Воспитание  уважения к символам государства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250C7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Патриотическая выставка "Защитники земли русской"</w:t>
            </w:r>
          </w:p>
        </w:tc>
        <w:tc>
          <w:tcPr>
            <w:tcW w:w="3260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  <w:r w:rsidR="00250C7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3827" w:type="dxa"/>
            <w:vAlign w:val="center"/>
          </w:tcPr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 "Города России"</w:t>
            </w:r>
          </w:p>
        </w:tc>
        <w:tc>
          <w:tcPr>
            <w:tcW w:w="3260" w:type="dxa"/>
            <w:vAlign w:val="center"/>
          </w:tcPr>
          <w:p w:rsidR="00250C72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  <w:p w:rsidR="005235CE" w:rsidRPr="001436BD" w:rsidRDefault="00250C7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250C7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250C7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Как прекрасен мир живой природы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Побуждение к действиям в области охраны всего, что живет и растет вокруг нас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Игра- путешествие  "Мое здоровье в моих руках"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Пропаганда здорового образа жизни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5648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Лит.-музыкальный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час "Жил я впервые на этой земле"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85-летию поэта Р.Рождественского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A5648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Экологическая игра"Ключи от старого леса""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Года экологии</w:t>
            </w: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2.780</w:t>
            </w: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0F6A45" w:rsidRPr="001436BD" w:rsidTr="000F6A45">
        <w:trPr>
          <w:trHeight w:val="1809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F6A4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памяти "В этот день солдатом стала вся страна"(Детская библиотека)</w:t>
            </w: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Изучение истории России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0F6A45" w:rsidRPr="001436BD" w:rsidTr="000F6A45">
        <w:trPr>
          <w:trHeight w:val="435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0F6A4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22.06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D66055">
              <w:rPr>
                <w:rFonts w:ascii="Times New Roman" w:hAnsi="Times New Roman" w:cs="Times New Roman"/>
                <w:sz w:val="28"/>
                <w:szCs w:val="28"/>
              </w:rPr>
              <w:t>"Тот самый черный день  в году"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F6A4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- День памяти  и скорби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6A45" w:rsidRPr="001436BD" w:rsidRDefault="000F6A4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F6A4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5648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Фотовыставка" Тропинками родного края"  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Быть  не равнодушными к своему краю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827" w:type="dxa"/>
            <w:vAlign w:val="center"/>
          </w:tcPr>
          <w:p w:rsidR="00A56481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ВКЗ.</w:t>
            </w:r>
          </w:p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УАФО.Солист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-С.Крылов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Эстетическое,</w:t>
            </w:r>
            <w:r w:rsidR="00CA7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  <w:r w:rsidR="00A5648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Экскурс в историю Великой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Отеч.войны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"Партизанской тропой"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28.06 - День партизан и подпольщиков в России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A56481" w:rsidRPr="001436BD" w:rsidTr="001436BD">
        <w:tc>
          <w:tcPr>
            <w:tcW w:w="15134" w:type="dxa"/>
            <w:gridSpan w:val="8"/>
            <w:vAlign w:val="center"/>
          </w:tcPr>
          <w:p w:rsidR="00A56481" w:rsidRPr="001436BD" w:rsidRDefault="00A56481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здоровья. День огурца "Ах, лето!"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1200</w:t>
            </w: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"Вдохновение"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 совет"Целительная сила лекарственных растений"</w:t>
            </w:r>
          </w:p>
        </w:tc>
        <w:tc>
          <w:tcPr>
            <w:tcW w:w="3260" w:type="dxa"/>
            <w:vAlign w:val="center"/>
          </w:tcPr>
          <w:p w:rsidR="005235CE" w:rsidRPr="001436BD" w:rsidRDefault="00A5648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жизни, экологическое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5235CE" w:rsidRPr="001436BD" w:rsidRDefault="00A5648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D66055" w:rsidRPr="001436BD" w:rsidTr="00D66055">
        <w:trPr>
          <w:trHeight w:val="1758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6055" w:rsidRDefault="00D66055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Художественно-литературная выставка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"В гостях у мариниста  Ивана Айвазовского"</w:t>
            </w:r>
          </w:p>
          <w:p w:rsidR="00D66055" w:rsidRDefault="00D66055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К 200-летнему юбилею художника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D66055" w:rsidRPr="001436BD" w:rsidTr="00D66055">
        <w:trPr>
          <w:trHeight w:val="486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D6605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исторического события " "Князь Владимир и крещение Руси"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28.07 - День крещения Руси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</w:t>
            </w:r>
          </w:p>
        </w:tc>
      </w:tr>
      <w:tr w:rsidR="00A56481" w:rsidRPr="001436BD" w:rsidTr="001436BD">
        <w:tc>
          <w:tcPr>
            <w:tcW w:w="15134" w:type="dxa"/>
            <w:gridSpan w:val="8"/>
            <w:vAlign w:val="center"/>
          </w:tcPr>
          <w:p w:rsidR="00A56481" w:rsidRPr="001436BD" w:rsidRDefault="00A56481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7" w:type="dxa"/>
            <w:vAlign w:val="center"/>
          </w:tcPr>
          <w:p w:rsidR="003E4DC6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 села .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Беседа- интервью " Час познания "Мое отечество - земля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таборинская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E4DC6" w:rsidRPr="001436BD" w:rsidRDefault="003E4DC6" w:rsidP="00143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День села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"Библиотечная поляна"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- книжные выставки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эко-палитра</w:t>
            </w:r>
            <w:proofErr w:type="spellEnd"/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(экологический 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конкурс рисунков)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-  фотоконкурс " В фокусе - родная природа"</w:t>
            </w:r>
          </w:p>
          <w:p w:rsidR="005235CE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-   викторина-интервью"Что мы знаем о природе нашего края"</w:t>
            </w:r>
          </w:p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DC6" w:rsidRPr="00CA72D3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"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Книжная радуга"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2780.00</w:t>
            </w: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C6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М.Д.</w:t>
            </w:r>
          </w:p>
        </w:tc>
      </w:tr>
      <w:tr w:rsidR="005235CE" w:rsidRPr="001436BD" w:rsidTr="001436BD">
        <w:trPr>
          <w:trHeight w:val="761"/>
        </w:trPr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E4DC6" w:rsidRPr="001436BD" w:rsidRDefault="003E4DC6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Карнавальное шествие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5000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"Вдохновение"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5.08</w:t>
            </w:r>
          </w:p>
        </w:tc>
        <w:tc>
          <w:tcPr>
            <w:tcW w:w="3827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Мастер - класс " Шляпа- цветок"</w:t>
            </w:r>
            <w:r w:rsidR="002F7A75" w:rsidRPr="001436BD">
              <w:rPr>
                <w:rFonts w:ascii="Times New Roman" w:hAnsi="Times New Roman" w:cs="Times New Roman"/>
                <w:sz w:val="28"/>
                <w:szCs w:val="28"/>
              </w:rPr>
              <w:t>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Заняться с детьми творчеством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3E4DC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3827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Интеллектуально- познавательная викторина "Легенды и были о цветах"</w:t>
            </w:r>
            <w:r w:rsidR="002F7A75" w:rsidRPr="001436BD">
              <w:rPr>
                <w:rFonts w:ascii="Times New Roman" w:hAnsi="Times New Roman" w:cs="Times New Roman"/>
                <w:sz w:val="28"/>
                <w:szCs w:val="28"/>
              </w:rPr>
              <w:t>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миром цветов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3827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 Овеянный славой наш флаг"Книжная выставка</w:t>
            </w:r>
            <w:r w:rsidR="002F7A75" w:rsidRPr="001436BD">
              <w:rPr>
                <w:rFonts w:ascii="Times New Roman" w:hAnsi="Times New Roman" w:cs="Times New Roman"/>
                <w:sz w:val="28"/>
                <w:szCs w:val="28"/>
              </w:rPr>
              <w:t>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Популяризация   символов  РФ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Е.Н.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3827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Выставка-экспозиция "Монастыри и храмы России"</w:t>
            </w: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флага РФ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3827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Беседа у книжной выставки: «Белый, синий, красный цвет – символ славы и побед»</w:t>
            </w:r>
          </w:p>
        </w:tc>
        <w:tc>
          <w:tcPr>
            <w:tcW w:w="3260" w:type="dxa"/>
            <w:vAlign w:val="center"/>
          </w:tcPr>
          <w:p w:rsidR="005235CE" w:rsidRPr="001436BD" w:rsidRDefault="003E4DC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День  флага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235CE" w:rsidRPr="001436BD" w:rsidRDefault="003E4DC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AF0C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AF0C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 совет " Законы -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пенсионерам"</w:t>
            </w:r>
          </w:p>
        </w:tc>
        <w:tc>
          <w:tcPr>
            <w:tcW w:w="3260" w:type="dxa"/>
            <w:vAlign w:val="center"/>
          </w:tcPr>
          <w:p w:rsidR="005235CE" w:rsidRPr="001436BD" w:rsidRDefault="00AF0C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месячника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пенсионера Свердловской области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AF0C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AF0C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AF0C9A" w:rsidRPr="001436BD" w:rsidTr="001436BD">
        <w:tc>
          <w:tcPr>
            <w:tcW w:w="15134" w:type="dxa"/>
            <w:gridSpan w:val="8"/>
            <w:vAlign w:val="center"/>
          </w:tcPr>
          <w:p w:rsidR="00AF0C9A" w:rsidRPr="001436BD" w:rsidRDefault="00AF0C9A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3827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"Террор - зло против человечества" Выставка(Детская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эмоциональную сферу учащихся, учить их сопереживанию и состраданию к людскому горю.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3827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 портрет "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А.К.Толстой:поэт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, прозаик, драматург"</w:t>
            </w: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 сент.- 200 лет со дня рождения А.К.Толстого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3827" w:type="dxa"/>
            <w:vAlign w:val="center"/>
          </w:tcPr>
          <w:p w:rsidR="005235CE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 "Будем мы беречь планету, ведь ее красивей нету"(Детская библиотека)</w:t>
            </w:r>
          </w:p>
          <w:p w:rsidR="00CA72D3" w:rsidRPr="001436BD" w:rsidRDefault="00CA72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к экологическим проблемам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Е.Н.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3827" w:type="dxa"/>
            <w:vAlign w:val="center"/>
          </w:tcPr>
          <w:p w:rsidR="002F7A75" w:rsidRPr="001436BD" w:rsidRDefault="002F7A7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ИНФОРМАЦИИ</w:t>
            </w:r>
          </w:p>
          <w:p w:rsidR="002F7A75" w:rsidRPr="001436BD" w:rsidRDefault="002F7A7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t>"ЯЗЫК ВРАЖДЫ. ЭКСТРЕМИЗМ В МОЛОДЕЖНОЙ СРЕДЕ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03.09 -День борьбы с терроризмом и экстремизмом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 "Страницы родной природы"</w:t>
            </w: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 сент.- День леса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"Поклонись ягоде лесной"</w:t>
            </w: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 сент.- День леса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Урок нравственности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"Добротой живет человек"</w:t>
            </w:r>
          </w:p>
        </w:tc>
        <w:tc>
          <w:tcPr>
            <w:tcW w:w="3260" w:type="dxa"/>
            <w:vAlign w:val="center"/>
          </w:tcPr>
          <w:p w:rsidR="005235CE" w:rsidRPr="001436BD" w:rsidRDefault="002F7A7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Духовно-нравственное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5235CE" w:rsidRPr="001436BD" w:rsidRDefault="002F7A7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  <w:r w:rsidR="003F3DD2"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F3DD2"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(Вдохновение)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 " Алкоголь- медленный убийца"</w:t>
            </w:r>
          </w:p>
        </w:tc>
        <w:tc>
          <w:tcPr>
            <w:tcW w:w="3260" w:type="dxa"/>
            <w:vAlign w:val="center"/>
          </w:tcPr>
          <w:p w:rsidR="003F3DD2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Дня трезвости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Буклет "Трезвый день календаря</w:t>
            </w:r>
          </w:p>
        </w:tc>
        <w:tc>
          <w:tcPr>
            <w:tcW w:w="3260" w:type="dxa"/>
            <w:vAlign w:val="center"/>
          </w:tcPr>
          <w:p w:rsidR="003F3DD2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Дня трезвости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F3DD2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 информации "Опасные напитки"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3F3DD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выставка"Здоровый образ жизни - это модно"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бережное отношение к своему здоровью, прививать навыки здорового образа жизни.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20 - 23 .09</w:t>
            </w: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"Наркотики  - стиль преступления  против себя" час здоровья</w:t>
            </w:r>
          </w:p>
        </w:tc>
        <w:tc>
          <w:tcPr>
            <w:tcW w:w="3260" w:type="dxa"/>
            <w:vAlign w:val="center"/>
          </w:tcPr>
          <w:p w:rsidR="005235CE" w:rsidRDefault="003F3DD2" w:rsidP="001436B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у учащихся потребность быть здоровым</w:t>
            </w:r>
          </w:p>
          <w:p w:rsidR="00CA72D3" w:rsidRPr="001436BD" w:rsidRDefault="00CA72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3F3DD2" w:rsidRPr="001436BD" w:rsidTr="001436BD">
        <w:tc>
          <w:tcPr>
            <w:tcW w:w="15134" w:type="dxa"/>
            <w:gridSpan w:val="8"/>
            <w:vAlign w:val="center"/>
          </w:tcPr>
          <w:p w:rsidR="003F3DD2" w:rsidRPr="001436BD" w:rsidRDefault="003F3DD2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Праздничная встреча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"Есть в разгаре осени праздник необычный.."</w:t>
            </w:r>
          </w:p>
        </w:tc>
        <w:tc>
          <w:tcPr>
            <w:tcW w:w="3260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 рамках Дня пенсионера Свердловской области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(клуб Вдохновение")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3F3DD2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экскурс к 75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битвы за Севастополь"Битва за Севастополь"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7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Вечер общения "Днем мудрости зовется эта осень..."</w:t>
            </w:r>
          </w:p>
        </w:tc>
        <w:tc>
          <w:tcPr>
            <w:tcW w:w="3260" w:type="dxa"/>
            <w:vAlign w:val="center"/>
          </w:tcPr>
          <w:p w:rsidR="005235CE" w:rsidRPr="001436BD" w:rsidRDefault="003F3DD2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 октября - День пожилого человека</w:t>
            </w: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3F3DD2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час ""Хочу" и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"надо"."Могу и должен"</w:t>
            </w:r>
          </w:p>
        </w:tc>
        <w:tc>
          <w:tcPr>
            <w:tcW w:w="3260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 "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Таборинские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деревни: взгляд в историю"</w:t>
            </w:r>
          </w:p>
        </w:tc>
        <w:tc>
          <w:tcPr>
            <w:tcW w:w="3260" w:type="dxa"/>
            <w:vAlign w:val="center"/>
          </w:tcPr>
          <w:p w:rsidR="000328D5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0328D5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3827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Акция "День чтения" " Открыть для себя Тургенева"</w:t>
            </w:r>
          </w:p>
        </w:tc>
        <w:tc>
          <w:tcPr>
            <w:tcW w:w="3260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Популяризация чтения, привлечение к чтению Навстречу юбилею И.С.Тургенева в 2018 году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0328D5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15- 25</w:t>
            </w:r>
          </w:p>
        </w:tc>
        <w:tc>
          <w:tcPr>
            <w:tcW w:w="3827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 портрет "Душа моя, все мысли мои в России" (И.Тургенев) "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Привлечь внимание к писателю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235CE" w:rsidRPr="001436BD" w:rsidTr="001436BD">
        <w:tc>
          <w:tcPr>
            <w:tcW w:w="959" w:type="dxa"/>
            <w:gridSpan w:val="2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0328D5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5235CE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Мультколлекция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"Читай и смотри любимые сказки"(Детская библиотека)</w:t>
            </w:r>
          </w:p>
          <w:p w:rsidR="00CA72D3" w:rsidRPr="001436BD" w:rsidRDefault="00CA72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0328D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Показать богатые возможности сказки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0328D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D66055" w:rsidRPr="001436BD" w:rsidTr="00D66055">
        <w:trPr>
          <w:trHeight w:val="1691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6605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66055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6055" w:rsidRDefault="00D6605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t>ВКЗ.Концерт</w:t>
            </w:r>
            <w:proofErr w:type="spellEnd"/>
            <w:r w:rsidRPr="00143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УАФО, дирижер А.Доркин</w:t>
            </w:r>
          </w:p>
          <w:p w:rsidR="00D66055" w:rsidRDefault="00D6605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055" w:rsidRDefault="00D6605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055" w:rsidRDefault="00D6605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Духовное, эстетическое воспитание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D66055" w:rsidRPr="001436BD" w:rsidTr="00D66055">
        <w:trPr>
          <w:trHeight w:val="569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D66055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книге Е. Гинзбург "Крутой маршрут"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30.10 - День памяти жертв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</w:t>
            </w:r>
          </w:p>
        </w:tc>
      </w:tr>
      <w:tr w:rsidR="000328D5" w:rsidRPr="001436BD" w:rsidTr="001436BD">
        <w:tc>
          <w:tcPr>
            <w:tcW w:w="15134" w:type="dxa"/>
            <w:gridSpan w:val="8"/>
            <w:vAlign w:val="center"/>
          </w:tcPr>
          <w:p w:rsidR="000328D5" w:rsidRPr="001436BD" w:rsidRDefault="000328D5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Передвижная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выставка"Добрый друг детей" (С.Маршак)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Показать литературу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Закревская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Литературный сундучок " Путешествие  по стране  Маршака"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писателя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 "Единство во имя России"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Дню народного единства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Урок доблести и мужества "Защитники земли русской"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Дню народного единства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Выставка-просмотр</w:t>
            </w: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100 лет Великой октябрьской революции"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Выставка-портрет "И.С.Тургенев- рыцарь  добра и света"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Навстречу 200-летию И.С.Тургенева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10 - 17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"Дорогой толерантности, мира. дружбы и согласия"  книжная выставка(Детская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толерантного поведения к людям других национальностей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EA6696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EA6696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827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хорошей литературы" Корзинка радости"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EA6696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Показать  и увлечь чтением интересной литературы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827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Толерантность сегодня - мир навсегда"  познавательный час 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Воспитание уважения  и доброго отношения к другим людям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827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Урок толерантности «Доброе </w:t>
            </w: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слово, что ясный день»</w:t>
            </w:r>
          </w:p>
        </w:tc>
        <w:tc>
          <w:tcPr>
            <w:tcW w:w="3260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 Дню толерантности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D66055" w:rsidRPr="001436BD" w:rsidTr="00D66055">
        <w:trPr>
          <w:trHeight w:val="219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27C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6055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Кино в библиотеке: Смотрим любимые фильмы Эльдара Рязанова.</w:t>
            </w:r>
          </w:p>
          <w:p w:rsidR="00D66055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55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55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 90-летию со д.р. режиссера Э.А.Рязанова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55" w:rsidRPr="001436BD" w:rsidRDefault="00D66055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0D2E8D" w:rsidRPr="001436BD" w:rsidTr="004A514E">
        <w:trPr>
          <w:trHeight w:val="214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D2E8D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"Синяя лента"</w:t>
            </w:r>
          </w:p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E8D" w:rsidRPr="001436B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D2E8D" w:rsidRPr="001436B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- День правовой помощи детям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2E8D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2E8D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D2E8D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Л.С.</w:t>
            </w:r>
          </w:p>
        </w:tc>
      </w:tr>
      <w:tr w:rsidR="000D2E8D" w:rsidRPr="001436BD" w:rsidTr="000D2E8D">
        <w:trPr>
          <w:trHeight w:val="51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D2E8D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Экспресс - выставка "Маленьким человечкам - большие права"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- День правовой помощи детям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2E8D" w:rsidRPr="001436B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D2E8D" w:rsidRDefault="000D2E8D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827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галлерея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«Образ матери в искусстве»</w:t>
            </w:r>
          </w:p>
        </w:tc>
        <w:tc>
          <w:tcPr>
            <w:tcW w:w="3260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827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Час поэзии "Звучат стихи в душе моей"</w:t>
            </w: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(клуб "Вдохновение")</w:t>
            </w:r>
          </w:p>
        </w:tc>
      </w:tr>
      <w:tr w:rsidR="008B3D51" w:rsidRPr="001436BD" w:rsidTr="001436BD">
        <w:tc>
          <w:tcPr>
            <w:tcW w:w="15134" w:type="dxa"/>
            <w:gridSpan w:val="8"/>
            <w:vAlign w:val="center"/>
          </w:tcPr>
          <w:p w:rsidR="008B3D51" w:rsidRPr="001436BD" w:rsidRDefault="008B3D51" w:rsidP="0013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"Добро пожаловать в ПРОСТОКВАШИНО"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Показать литературу  писателя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8B3D51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827" w:type="dxa"/>
            <w:vAlign w:val="center"/>
          </w:tcPr>
          <w:p w:rsidR="008B3D51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Книжная выставка "Дьявол по имени СПИД"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B3D51" w:rsidRPr="001436BD" w:rsidRDefault="008B3D51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Всемирного Дня борьбы со </w:t>
            </w: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8B3D51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Урок правовой информации "Законы, по которым мы живем"</w:t>
            </w: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Правовое воспитание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3827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Интеллектуальная викторина "Славные имена России"</w:t>
            </w: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 в России(9 декабря)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3827" w:type="dxa"/>
            <w:vAlign w:val="center"/>
          </w:tcPr>
          <w:p w:rsidR="005235CE" w:rsidRDefault="00CE7A9A" w:rsidP="001436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 статей " О коррупции  в России</w:t>
            </w:r>
            <w:r w:rsidRPr="001436BD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:rsidR="00CA72D3" w:rsidRPr="001436BD" w:rsidRDefault="00CA72D3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9 декабря - Межд.День борьбы с коррупцией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Фомина  Л.С.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3827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Каждый день в гостях у книжки" книжный ералаш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Привитие интереса к литературе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12 - 31</w:t>
            </w:r>
          </w:p>
        </w:tc>
        <w:tc>
          <w:tcPr>
            <w:tcW w:w="3827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Выставка - сюрприз "С книгой в Новый год" 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Раскрыть  и привлечь внимание к книгам про Новый год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Таякова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15- 25</w:t>
            </w:r>
          </w:p>
        </w:tc>
        <w:tc>
          <w:tcPr>
            <w:tcW w:w="3827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"Зимняя сказка "Мастерская  Деда Мороза   (Детская библиотека)</w:t>
            </w:r>
          </w:p>
        </w:tc>
        <w:tc>
          <w:tcPr>
            <w:tcW w:w="3260" w:type="dxa"/>
            <w:vAlign w:val="center"/>
          </w:tcPr>
          <w:p w:rsidR="005235CE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Показать возможности для  новых поделок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Закревская Н.И.</w:t>
            </w:r>
          </w:p>
        </w:tc>
      </w:tr>
      <w:tr w:rsidR="005235CE" w:rsidRPr="001436BD" w:rsidTr="001436BD">
        <w:tc>
          <w:tcPr>
            <w:tcW w:w="817" w:type="dxa"/>
            <w:vAlign w:val="center"/>
          </w:tcPr>
          <w:p w:rsidR="005235CE" w:rsidRPr="001436BD" w:rsidRDefault="00427CA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CE7A9A" w:rsidRPr="00143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827" w:type="dxa"/>
            <w:vAlign w:val="center"/>
          </w:tcPr>
          <w:p w:rsidR="00CE7A9A" w:rsidRPr="001436BD" w:rsidRDefault="00CE7A9A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Новогодняя мозаика "Новый год в кругу друзей"</w:t>
            </w:r>
          </w:p>
          <w:p w:rsidR="005235CE" w:rsidRPr="001436BD" w:rsidRDefault="005235CE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35CE" w:rsidRPr="001436BD" w:rsidRDefault="005235CE" w:rsidP="00143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2500</w:t>
            </w:r>
          </w:p>
        </w:tc>
        <w:tc>
          <w:tcPr>
            <w:tcW w:w="1843" w:type="dxa"/>
            <w:vAlign w:val="center"/>
          </w:tcPr>
          <w:p w:rsidR="005235CE" w:rsidRPr="001436BD" w:rsidRDefault="005235CE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35CE" w:rsidRPr="001436BD" w:rsidRDefault="00CE7A9A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>Гогуа</w:t>
            </w:r>
            <w:proofErr w:type="spellEnd"/>
            <w:r w:rsidRPr="001436BD">
              <w:rPr>
                <w:rFonts w:ascii="Times New Roman" w:hAnsi="Times New Roman" w:cs="Times New Roman"/>
                <w:sz w:val="28"/>
                <w:szCs w:val="28"/>
              </w:rPr>
              <w:t xml:space="preserve"> (клуб "Вдохновение")</w:t>
            </w:r>
          </w:p>
        </w:tc>
      </w:tr>
      <w:tr w:rsidR="00C10C3F" w:rsidRPr="001436BD" w:rsidTr="00C10C3F">
        <w:trPr>
          <w:gridBefore w:val="1"/>
          <w:wBefore w:w="817" w:type="dxa"/>
        </w:trPr>
        <w:tc>
          <w:tcPr>
            <w:tcW w:w="1418" w:type="dxa"/>
            <w:gridSpan w:val="2"/>
            <w:tcBorders>
              <w:left w:val="nil"/>
              <w:bottom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C10C3F" w:rsidRPr="001436BD" w:rsidRDefault="00C10C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C10C3F" w:rsidRPr="001436BD" w:rsidRDefault="00C10C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C3F" w:rsidRPr="001436BD" w:rsidTr="00C10C3F">
        <w:trPr>
          <w:gridBefore w:val="3"/>
          <w:gridAfter w:val="2"/>
          <w:wBefore w:w="2235" w:type="dxa"/>
          <w:wAfter w:w="3969" w:type="dxa"/>
          <w:trHeight w:val="322"/>
        </w:trPr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C3F" w:rsidRPr="001436BD" w:rsidRDefault="00C10C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C3F" w:rsidRPr="001436BD" w:rsidTr="00C10C3F">
        <w:trPr>
          <w:gridBefore w:val="3"/>
          <w:wBefore w:w="2235" w:type="dxa"/>
          <w:trHeight w:val="674"/>
        </w:trPr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C3F" w:rsidRPr="001436BD" w:rsidRDefault="00C10C3F" w:rsidP="0014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C3F" w:rsidRPr="001436BD" w:rsidRDefault="00C10C3F" w:rsidP="001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A45" w:rsidRDefault="000F6A45"/>
    <w:p w:rsidR="005235CE" w:rsidRPr="001436BD" w:rsidRDefault="005235CE"/>
    <w:sectPr w:rsidR="005235CE" w:rsidRPr="001436BD" w:rsidSect="008115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35CE"/>
    <w:rsid w:val="000328D5"/>
    <w:rsid w:val="00035F2E"/>
    <w:rsid w:val="000D2E8D"/>
    <w:rsid w:val="000E427C"/>
    <w:rsid w:val="000F6A45"/>
    <w:rsid w:val="00137A15"/>
    <w:rsid w:val="001436BD"/>
    <w:rsid w:val="001633DC"/>
    <w:rsid w:val="00171AD5"/>
    <w:rsid w:val="00250C72"/>
    <w:rsid w:val="002A36AF"/>
    <w:rsid w:val="002F7A75"/>
    <w:rsid w:val="00301E9A"/>
    <w:rsid w:val="00377959"/>
    <w:rsid w:val="003D40D2"/>
    <w:rsid w:val="003E4DC6"/>
    <w:rsid w:val="003F3DD2"/>
    <w:rsid w:val="00427CAF"/>
    <w:rsid w:val="005235CE"/>
    <w:rsid w:val="0054649D"/>
    <w:rsid w:val="005A095C"/>
    <w:rsid w:val="006D713D"/>
    <w:rsid w:val="006F68D8"/>
    <w:rsid w:val="0078129F"/>
    <w:rsid w:val="00811532"/>
    <w:rsid w:val="008661A7"/>
    <w:rsid w:val="008871ED"/>
    <w:rsid w:val="008B3D51"/>
    <w:rsid w:val="008D3B04"/>
    <w:rsid w:val="009068EB"/>
    <w:rsid w:val="009C2A6E"/>
    <w:rsid w:val="009F4D9C"/>
    <w:rsid w:val="00A56481"/>
    <w:rsid w:val="00A67033"/>
    <w:rsid w:val="00A9733F"/>
    <w:rsid w:val="00AE6278"/>
    <w:rsid w:val="00AF0C9A"/>
    <w:rsid w:val="00BA6BE4"/>
    <w:rsid w:val="00C10C3F"/>
    <w:rsid w:val="00C155AD"/>
    <w:rsid w:val="00C209EC"/>
    <w:rsid w:val="00CA72D3"/>
    <w:rsid w:val="00CB4ED3"/>
    <w:rsid w:val="00CE7A9A"/>
    <w:rsid w:val="00D53F3F"/>
    <w:rsid w:val="00D66055"/>
    <w:rsid w:val="00D96F27"/>
    <w:rsid w:val="00EA6696"/>
    <w:rsid w:val="00EB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8129F"/>
  </w:style>
  <w:style w:type="paragraph" w:styleId="a4">
    <w:name w:val="No Spacing"/>
    <w:uiPriority w:val="1"/>
    <w:qFormat/>
    <w:rsid w:val="009068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Direktor</cp:lastModifiedBy>
  <cp:revision>17</cp:revision>
  <dcterms:created xsi:type="dcterms:W3CDTF">2016-12-06T08:48:00Z</dcterms:created>
  <dcterms:modified xsi:type="dcterms:W3CDTF">2016-12-08T07:16:00Z</dcterms:modified>
</cp:coreProperties>
</file>