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АФИША МЕРОПРИЯТИЙ МУЗЕЯ НА МАРТ/2026 </w:t>
      </w:r>
    </w:p>
    <w:p>
      <w:pPr>
        <w:pStyle w:val="Normal"/>
        <w:bidi w:val="0"/>
        <w:jc w:val="left"/>
        <w:rPr/>
      </w:pPr>
      <w:r>
        <w:rPr/>
        <w:t>Уважаемые односельчане и гости нашего края! Читайте афишу, выбирайте мероприятие и приходите в музей!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Все мероприятия (кроме обзорной экскурсии по музею) проводятся по предварительному согласованию, так как количество мест в музее ограниченно. Пишите, звоните. Контактный номер Наталия Шурухнова - +7 9533889566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ВНИМАНИЕ!!! Уважаемые прекрасные дамы! Таборинский музей приглашает Вас поучаствовать в выставке "Волшебство женских рук", посвященной приближающемуся Международному женскому празднику - 8 марта. Ждем Ваше рукоделие! Пусть все узнают и увидят как многообразен мир творческих увлечений наших девочек, девушек, женщин.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Уважаемые педагоги! Готовы провести для Ваших воспитанников и учеников мероприятия, заявленные в афише и не только. Пишите! Звоните!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bookmarkStart w:id="0" w:name="text-3"/>
      <w:bookmarkStart w:id="1" w:name="text-3"/>
      <w:bookmarkEnd w:id="1"/>
    </w:p>
    <w:p>
      <w:pPr>
        <w:pStyle w:val="Normal"/>
        <w:bidi w:val="0"/>
        <w:jc w:val="left"/>
        <w:rPr/>
      </w:pPr>
      <w:hyperlink r:id="rId6">
        <w:r>
          <w:rPr>
            <w:rStyle w:val="Style14"/>
          </w:rPr>
          <w:t>#ТМЦБТСП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5" name="Изображение5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s://vk.com/search/statuses?q=%23&#1058;&#1052;&#1062;&#1041;&#1058;&#1057;&#1055;" TargetMode="External"/><Relationship Id="rId7" Type="http://schemas.openxmlformats.org/officeDocument/2006/relationships/image" Target="media/image5.jpeg"/><Relationship Id="rId8" Type="http://schemas.openxmlformats.org/officeDocument/2006/relationships/hyperlink" Target="https://ok.ru/dk?cmd=PopLayerPhoto&amp;st.layer.cmd=PopLayerPhoto&amp;st.layer.plc=mediaTopic&amp;st.layer.photoId=5390930061740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LibreOffice/7.4.5.1$Linux_X86_64 LibreOffice_project/40$Build-1</Application>
  <AppVersion>15.0000</AppVersion>
  <Pages>2</Pages>
  <Words>104</Words>
  <Characters>704</Characters>
  <CharactersWithSpaces>807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2026-03-01T14:40:40Z</dcterms:created>
  <dc:creator/>
  <dc:description/>
  <dc:language>ru-RU</dc:language>
  <cp:lastModifiedBy/>
  <dcterms:modified xsi:type="dcterms:W3CDTF">2026-03-01T14:51:47Z</dcterms:modified>
  <cp:revision>3</cp:revision>
  <dc:subject/>
  <dc:title/>
</cp:coreProperties>
</file>