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ЭКСКУРС В ИСТОРИЮ РОДНОГО КРАЯ</w:t>
        <w:br/>
        <w:br/>
        <w:t>3 августа, в День села, в Таборинском музее методист Татьяна Евдокимовна Козлова провела экскурсию "Переселенцы на Таборинской земле".</w:t>
        <w:br/>
        <w:br/>
        <w:t xml:space="preserve">В этот день большая часть гостей музея были у нас впервые. Поэтому Татьяна Евдокимовна провела для них ещё и обзорную экскурсию по музею. </w:t>
        <w:br/>
        <w:br/>
        <w:t>Было интересно узнать об истории создания музея, появлении в нём различных экспонатов и дарителях, благодаря которым теперь в музее большая коллекция различных предметов быта, живой природы и многое другое.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12255" cy="496760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49676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16065" cy="497014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49701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49720" cy="499554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9955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37655" cy="49866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9866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34480" cy="498411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9841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10985" cy="496633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49663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0340" cy="490601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9060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8082130860&amp;st.layer.type=GROUP&amp;st.layer.sphotoIds=978082130860%3B978082131628%3B978082191788%3B978082206636%3B978082214316%3B978082219948%3B978082225580&amp;st.cmd=altGroupForum&amp;st.groupId=70000007441836&amp;st.layer.lg.lsrc=DISCUSSION_MEDIA_TOPIC&amp;st._aid=Group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8082131628&amp;st.layer.type=GROUP&amp;st.layer.sphotoIds=978082130860%3B978082131628%3B978082191788%3B978082206636%3B978082214316%3B978082219948%3B978082225580&amp;st.cmd=altGroupForum&amp;st.groupId=70000007441836&amp;st.layer.lg.lsrc=DISCUSSION_MEDIA_TOPIC&amp;st._aid=Group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8082191788&amp;st.layer.type=GROUP&amp;st.layer.sphotoIds=978082130860%3B978082131628%3B978082191788%3B978082206636%3B978082214316%3B978082219948%3B978082225580&amp;st.cmd=altGroupForum&amp;st.groupId=70000007441836&amp;st.layer.lg.lsrc=DISCUSSION_MEDIA_TOPIC&amp;st._aid=GroupLayerReshare_openPhotoLayer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8082206636&amp;st.layer.type=GROUP&amp;st.layer.sphotoIds=978082130860%3B978082131628%3B978082191788%3B978082206636%3B978082214316%3B978082219948%3B978082225580&amp;st.cmd=altGroupForum&amp;st.groupId=70000007441836&amp;st.layer.lg.lsrc=DISCUSSION_MEDIA_TOPIC&amp;st._aid=GroupLayerReshare_openPhotoLayer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8082214316&amp;st.layer.type=GROUP&amp;st.layer.sphotoIds=978082130860%3B978082131628%3B978082191788%3B978082206636%3B978082214316%3B978082219948%3B978082225580&amp;st.cmd=altGroupForum&amp;st.groupId=70000007441836&amp;st.layer.lg.lsrc=DISCUSSION_MEDIA_TOPIC&amp;st._aid=GroupLayerReshare_openPhotoLayer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8082219948&amp;st.layer.type=GROUP&amp;st.layer.sphotoIds=978082130860%3B978082131628%3B978082191788%3B978082206636%3B978082214316%3B978082219948%3B978082225580&amp;st.cmd=altGroupForum&amp;st.groupId=70000007441836&amp;st.layer.lg.lsrc=DISCUSSION_MEDIA_TOPIC&amp;st._aid=GroupLayerReshare_openPhotoLayer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8082225580&amp;st.layer.type=GROUP&amp;st.layer.sphotoIds=978082130860%3B978082131628%3B978082191788%3B978082206636%3B978082214316%3B978082219948%3B978082225580&amp;st.cmd=altGroupForum&amp;st.groupId=70000007441836&amp;st.layer.lg.lsrc=DISCUSSION_MEDIA_TOPIC&amp;st._aid=GroupLayerReshare_openPhotoLayer&amp;st.layer.lg.lsrc=DISCUSSION_MEDIA_TOPIC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</TotalTime>
  <Application>LibreOffice/7.4.5.1$Linux_X86_64 LibreOffice_project/40$Build-1</Application>
  <AppVersion>15.0000</AppVersion>
  <Pages>7</Pages>
  <Words>75</Words>
  <Characters>436</Characters>
  <CharactersWithSpaces>514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2024-08-04T16:08:20Z</dcterms:created>
  <dc:creator/>
  <dc:description/>
  <dc:language>ru-RU</dc:language>
  <cp:lastModifiedBy/>
  <dcterms:modified xsi:type="dcterms:W3CDTF">2024-08-04T16:38:37Z</dcterms:modified>
  <cp:revision>2</cp:revision>
  <dc:subject/>
  <dc:title/>
</cp:coreProperties>
</file>