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872" w:tblpY="3607"/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16"/>
        <w:gridCol w:w="1936"/>
        <w:gridCol w:w="1800"/>
        <w:gridCol w:w="1798"/>
        <w:gridCol w:w="1729"/>
      </w:tblGrid>
      <w:tr w:rsidR="00E91DF1" w:rsidRPr="00BF70FD" w:rsidTr="00E91DF1">
        <w:trPr>
          <w:trHeight w:val="4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F1" w:rsidRPr="00BF70FD" w:rsidRDefault="007200C4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91DF1" w:rsidRPr="00BF70FD">
              <w:rPr>
                <w:sz w:val="16"/>
                <w:szCs w:val="16"/>
              </w:rPr>
              <w:t>Дни</w:t>
            </w:r>
          </w:p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 w:rsidRPr="00BF70FD">
              <w:rPr>
                <w:sz w:val="16"/>
                <w:szCs w:val="16"/>
              </w:rPr>
              <w:t>недели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№</w:t>
            </w:r>
          </w:p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1«А»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1 «Б»</w:t>
            </w:r>
          </w:p>
          <w:p w:rsidR="00E91DF1" w:rsidRPr="00BF70FD" w:rsidRDefault="00E91DF1" w:rsidP="00E91DF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E91DF1" w:rsidRPr="00BF70FD" w:rsidRDefault="00E91DF1" w:rsidP="00E91DF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1 «В»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BF70FD">
              <w:rPr>
                <w:b/>
                <w:sz w:val="16"/>
                <w:szCs w:val="16"/>
              </w:rPr>
              <w:t>1»Г</w:t>
            </w:r>
            <w:proofErr w:type="gramEnd"/>
            <w:r w:rsidRPr="00BF70FD">
              <w:rPr>
                <w:b/>
                <w:sz w:val="16"/>
                <w:szCs w:val="16"/>
              </w:rPr>
              <w:t>»</w:t>
            </w:r>
          </w:p>
        </w:tc>
      </w:tr>
      <w:tr w:rsidR="00E91DF1" w:rsidRPr="00BF70FD" w:rsidTr="00E91DF1">
        <w:trPr>
          <w:trHeight w:val="12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Понедельник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1</w:t>
            </w:r>
          </w:p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2</w:t>
            </w:r>
          </w:p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   3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   4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Русский язык</w:t>
            </w:r>
          </w:p>
          <w:p w:rsidR="001902B6" w:rsidRPr="00BF70FD" w:rsidRDefault="001902B6" w:rsidP="001902B6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Литературное чтение 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  <w:r w:rsidRPr="00BF70FD">
              <w:rPr>
                <w:sz w:val="16"/>
                <w:szCs w:val="16"/>
              </w:rPr>
              <w:t xml:space="preserve"> 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Математика</w:t>
            </w:r>
          </w:p>
          <w:p w:rsidR="00AF760F" w:rsidRDefault="00AF760F" w:rsidP="00AF760F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Физическая культура </w:t>
            </w:r>
          </w:p>
          <w:p w:rsidR="00E91DF1" w:rsidRPr="00BF70FD" w:rsidRDefault="00E91DF1" w:rsidP="008C1BB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Русский язык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Математика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</w:p>
          <w:p w:rsidR="00047152" w:rsidRDefault="00047152" w:rsidP="00047152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Физическая культура </w:t>
            </w:r>
          </w:p>
          <w:p w:rsidR="001902B6" w:rsidRPr="00BF70FD" w:rsidRDefault="001902B6" w:rsidP="001902B6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Литературное чтение 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B6" w:rsidRDefault="001902B6" w:rsidP="001902B6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Физическая культура 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 Математика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</w:p>
          <w:p w:rsidR="001902B6" w:rsidRPr="00BF70FD" w:rsidRDefault="00E91DF1" w:rsidP="001902B6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Русский язык </w:t>
            </w:r>
            <w:r>
              <w:rPr>
                <w:sz w:val="16"/>
                <w:szCs w:val="16"/>
              </w:rPr>
              <w:t xml:space="preserve"> </w:t>
            </w:r>
            <w:r w:rsidR="001902B6" w:rsidRPr="00BF70FD">
              <w:rPr>
                <w:sz w:val="16"/>
                <w:szCs w:val="16"/>
              </w:rPr>
              <w:t xml:space="preserve"> Литературное чтение 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Математика</w:t>
            </w:r>
          </w:p>
          <w:p w:rsidR="00E91DF1" w:rsidRPr="00BF70FD" w:rsidRDefault="00ED695B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Физическая культура </w:t>
            </w:r>
            <w:r w:rsidR="00E91DF1" w:rsidRPr="00BF70FD">
              <w:rPr>
                <w:b/>
                <w:sz w:val="16"/>
                <w:szCs w:val="16"/>
              </w:rPr>
              <w:t>Динамическая пауза</w:t>
            </w:r>
            <w:r w:rsidR="00E91DF1" w:rsidRPr="00BF70FD">
              <w:rPr>
                <w:sz w:val="16"/>
                <w:szCs w:val="16"/>
              </w:rPr>
              <w:t xml:space="preserve"> </w:t>
            </w:r>
          </w:p>
          <w:p w:rsidR="001902B6" w:rsidRPr="00BF70FD" w:rsidRDefault="00E91DF1" w:rsidP="001902B6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Русский язык </w:t>
            </w:r>
            <w:r w:rsidR="00047152" w:rsidRPr="00BF70FD">
              <w:rPr>
                <w:sz w:val="16"/>
                <w:szCs w:val="16"/>
              </w:rPr>
              <w:t xml:space="preserve"> </w:t>
            </w:r>
            <w:r w:rsidR="001902B6" w:rsidRPr="00BF70FD">
              <w:rPr>
                <w:sz w:val="16"/>
                <w:szCs w:val="16"/>
              </w:rPr>
              <w:t xml:space="preserve"> Литературное чтение </w:t>
            </w:r>
          </w:p>
          <w:p w:rsidR="00E91DF1" w:rsidRPr="00E91DF1" w:rsidRDefault="00E91DF1" w:rsidP="00ED695B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</w:tr>
      <w:tr w:rsidR="00E91DF1" w:rsidRPr="00BF70FD" w:rsidTr="00E91DF1">
        <w:trPr>
          <w:trHeight w:val="1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91DF1" w:rsidRPr="00BF70FD" w:rsidTr="00E91DF1">
        <w:trPr>
          <w:trHeight w:val="9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Вторник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1</w:t>
            </w:r>
          </w:p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2</w:t>
            </w:r>
          </w:p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  3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  4</w:t>
            </w:r>
          </w:p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Литературное чтение 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Математика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Музыка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Русский язык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Русский язык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Музыка</w:t>
            </w:r>
            <w:r w:rsidRPr="00BF70FD">
              <w:rPr>
                <w:b/>
                <w:sz w:val="16"/>
                <w:szCs w:val="16"/>
              </w:rPr>
              <w:t xml:space="preserve"> Динамическая пауза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Математика Литературное чтение 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Литературное чтение 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Математика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  <w:r w:rsidRPr="00BF70FD">
              <w:rPr>
                <w:b/>
                <w:i/>
                <w:sz w:val="16"/>
                <w:szCs w:val="16"/>
              </w:rPr>
              <w:t xml:space="preserve"> 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Русский язык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 Музыка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Музыка 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Математика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Русский язык Литературное чтение 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</w:p>
          <w:p w:rsidR="00E91DF1" w:rsidRPr="00BF70FD" w:rsidRDefault="00E91DF1" w:rsidP="00E91DF1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BF70FD"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E91DF1" w:rsidRPr="00BF70FD" w:rsidTr="00E91DF1">
        <w:trPr>
          <w:trHeight w:val="1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91DF1" w:rsidRPr="00BF70FD" w:rsidTr="00E91DF1">
        <w:trPr>
          <w:trHeight w:val="8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Среда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1</w:t>
            </w:r>
          </w:p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2</w:t>
            </w:r>
          </w:p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3</w:t>
            </w:r>
          </w:p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4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  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Русский язык</w:t>
            </w:r>
          </w:p>
          <w:p w:rsidR="001902B6" w:rsidRPr="00BF70FD" w:rsidRDefault="00E91DF1" w:rsidP="001902B6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Математика </w:t>
            </w:r>
            <w:r w:rsidR="001902B6" w:rsidRPr="00BF70FD">
              <w:rPr>
                <w:b/>
                <w:sz w:val="16"/>
                <w:szCs w:val="16"/>
              </w:rPr>
              <w:t xml:space="preserve"> Динамическая</w:t>
            </w:r>
            <w:proofErr w:type="gramEnd"/>
            <w:r w:rsidR="001902B6" w:rsidRPr="00BF70FD">
              <w:rPr>
                <w:b/>
                <w:sz w:val="16"/>
                <w:szCs w:val="16"/>
              </w:rPr>
              <w:t xml:space="preserve"> пауза</w:t>
            </w:r>
            <w:r w:rsidR="001902B6" w:rsidRPr="00BF70FD">
              <w:rPr>
                <w:sz w:val="16"/>
                <w:szCs w:val="16"/>
              </w:rPr>
              <w:t xml:space="preserve"> </w:t>
            </w:r>
          </w:p>
          <w:p w:rsidR="001902B6" w:rsidRDefault="001902B6" w:rsidP="001902B6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Физическая культура 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Окружающий мир </w:t>
            </w:r>
          </w:p>
          <w:p w:rsidR="00E91DF1" w:rsidRPr="00BF70FD" w:rsidRDefault="00E91DF1" w:rsidP="00E53650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Окружающий мир 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Русский язык </w:t>
            </w:r>
            <w:r w:rsidRPr="00BF70FD">
              <w:rPr>
                <w:b/>
                <w:sz w:val="16"/>
                <w:szCs w:val="16"/>
              </w:rPr>
              <w:t>Динамическая пауза</w:t>
            </w:r>
            <w:r w:rsidRPr="00BF70FD">
              <w:rPr>
                <w:sz w:val="16"/>
                <w:szCs w:val="16"/>
              </w:rPr>
              <w:t xml:space="preserve"> </w:t>
            </w:r>
          </w:p>
          <w:p w:rsidR="00047152" w:rsidRPr="00BF70FD" w:rsidRDefault="00047152" w:rsidP="00047152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Технология </w:t>
            </w:r>
          </w:p>
          <w:p w:rsidR="00E91DF1" w:rsidRPr="00BF70FD" w:rsidRDefault="00E91DF1" w:rsidP="00E53650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Физическая культура 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Русский язык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 xml:space="preserve">Динамическая </w:t>
            </w:r>
            <w:proofErr w:type="gramStart"/>
            <w:r w:rsidRPr="00BF70FD">
              <w:rPr>
                <w:b/>
                <w:sz w:val="16"/>
                <w:szCs w:val="16"/>
              </w:rPr>
              <w:t>пауза</w:t>
            </w:r>
            <w:r w:rsidRPr="00BF70FD">
              <w:rPr>
                <w:sz w:val="16"/>
                <w:szCs w:val="16"/>
              </w:rPr>
              <w:t xml:space="preserve"> </w:t>
            </w:r>
            <w:r w:rsidR="005961FD">
              <w:rPr>
                <w:sz w:val="16"/>
                <w:szCs w:val="16"/>
              </w:rPr>
              <w:t xml:space="preserve"> Математика</w:t>
            </w:r>
            <w:proofErr w:type="gramEnd"/>
            <w:r w:rsidR="005961FD" w:rsidRPr="00BF70FD">
              <w:rPr>
                <w:sz w:val="16"/>
                <w:szCs w:val="16"/>
              </w:rPr>
              <w:t xml:space="preserve"> </w:t>
            </w:r>
            <w:r w:rsidRPr="00BF70FD">
              <w:rPr>
                <w:sz w:val="16"/>
                <w:szCs w:val="16"/>
              </w:rPr>
              <w:t xml:space="preserve">Окружающий мир </w:t>
            </w:r>
          </w:p>
          <w:p w:rsidR="00E91DF1" w:rsidRPr="00BF70FD" w:rsidRDefault="00E91DF1" w:rsidP="00E53650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Окружающий мир 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Русский язык </w:t>
            </w:r>
            <w:r w:rsidRPr="00BF70FD">
              <w:rPr>
                <w:b/>
                <w:sz w:val="16"/>
                <w:szCs w:val="16"/>
              </w:rPr>
              <w:t>Динамическая пауза</w:t>
            </w:r>
            <w:r w:rsidRPr="00BF70FD">
              <w:rPr>
                <w:sz w:val="16"/>
                <w:szCs w:val="16"/>
              </w:rPr>
              <w:t xml:space="preserve"> </w:t>
            </w:r>
          </w:p>
          <w:p w:rsidR="00047152" w:rsidRPr="00BF70FD" w:rsidRDefault="00047152" w:rsidP="00047152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Технология </w:t>
            </w:r>
          </w:p>
          <w:p w:rsidR="00E91DF1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  <w:p w:rsidR="00E91DF1" w:rsidRPr="00BF70FD" w:rsidRDefault="00E91DF1" w:rsidP="00E53650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</w:tr>
      <w:tr w:rsidR="00E91DF1" w:rsidRPr="00BF70FD" w:rsidTr="00E91DF1">
        <w:trPr>
          <w:trHeight w:val="1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91DF1" w:rsidRPr="00BF70FD" w:rsidTr="00E91DF1">
        <w:trPr>
          <w:trHeight w:val="10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Четверг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1</w:t>
            </w:r>
          </w:p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2</w:t>
            </w:r>
          </w:p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3</w:t>
            </w:r>
          </w:p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4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Русский язык</w:t>
            </w:r>
            <w:r w:rsidRPr="00BF70FD">
              <w:rPr>
                <w:b/>
                <w:sz w:val="16"/>
                <w:szCs w:val="16"/>
              </w:rPr>
              <w:t xml:space="preserve"> 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Математика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ИЗО</w:t>
            </w:r>
            <w:r w:rsidRPr="00BF70FD">
              <w:rPr>
                <w:b/>
                <w:sz w:val="16"/>
                <w:szCs w:val="16"/>
              </w:rPr>
              <w:t xml:space="preserve"> 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Литературное чтение 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Русский язык</w:t>
            </w:r>
            <w:r w:rsidRPr="00BF70FD">
              <w:rPr>
                <w:b/>
                <w:sz w:val="16"/>
                <w:szCs w:val="16"/>
              </w:rPr>
              <w:t xml:space="preserve"> 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ИЗО</w:t>
            </w:r>
            <w:r w:rsidRPr="00BF70FD">
              <w:rPr>
                <w:b/>
                <w:sz w:val="16"/>
                <w:szCs w:val="16"/>
              </w:rPr>
              <w:t xml:space="preserve"> 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Математика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Литературное чтение 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ИЗО</w:t>
            </w:r>
            <w:r w:rsidRPr="00BF70FD">
              <w:rPr>
                <w:b/>
                <w:sz w:val="16"/>
                <w:szCs w:val="16"/>
              </w:rPr>
              <w:t xml:space="preserve"> 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Русский язык</w:t>
            </w:r>
            <w:r w:rsidRPr="00BF70FD">
              <w:rPr>
                <w:b/>
                <w:sz w:val="16"/>
                <w:szCs w:val="16"/>
              </w:rPr>
              <w:t xml:space="preserve"> 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  <w:r w:rsidRPr="00BF70FD">
              <w:rPr>
                <w:sz w:val="16"/>
                <w:szCs w:val="16"/>
              </w:rPr>
              <w:t xml:space="preserve"> 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Математика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Литературное чтение 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Русский язык</w:t>
            </w:r>
            <w:r w:rsidRPr="00BF70FD">
              <w:rPr>
                <w:b/>
                <w:sz w:val="16"/>
                <w:szCs w:val="16"/>
              </w:rPr>
              <w:t xml:space="preserve"> 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Математика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Литературное чтение ИЗО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</w:tr>
      <w:tr w:rsidR="00E91DF1" w:rsidRPr="00BF70FD" w:rsidTr="00E91DF1">
        <w:trPr>
          <w:trHeight w:val="1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91DF1" w:rsidRPr="00BF70FD" w:rsidTr="00E91DF1">
        <w:trPr>
          <w:trHeight w:val="12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Пятница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1</w:t>
            </w:r>
          </w:p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2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  3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  4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  </w:t>
            </w:r>
          </w:p>
          <w:p w:rsidR="00E91DF1" w:rsidRPr="00BF70FD" w:rsidRDefault="00E91DF1" w:rsidP="00E91D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Литературное чтение 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Окружающий </w:t>
            </w:r>
            <w:proofErr w:type="gramStart"/>
            <w:r>
              <w:rPr>
                <w:sz w:val="16"/>
                <w:szCs w:val="16"/>
              </w:rPr>
              <w:t xml:space="preserve">мир </w:t>
            </w:r>
            <w:r w:rsidRPr="00BF70FD">
              <w:rPr>
                <w:b/>
                <w:sz w:val="16"/>
                <w:szCs w:val="16"/>
              </w:rPr>
              <w:t xml:space="preserve"> Динамическая</w:t>
            </w:r>
            <w:proofErr w:type="gramEnd"/>
            <w:r w:rsidRPr="00BF70FD">
              <w:rPr>
                <w:b/>
                <w:sz w:val="16"/>
                <w:szCs w:val="16"/>
              </w:rPr>
              <w:t xml:space="preserve"> пауза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Русский язык </w:t>
            </w:r>
          </w:p>
          <w:p w:rsidR="00E91DF1" w:rsidRPr="00BF70FD" w:rsidRDefault="00AF760F" w:rsidP="00E91DF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Русский язык Физическая культура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Окружающий </w:t>
            </w:r>
            <w:proofErr w:type="gramStart"/>
            <w:r>
              <w:rPr>
                <w:sz w:val="16"/>
                <w:szCs w:val="16"/>
              </w:rPr>
              <w:t xml:space="preserve">мир </w:t>
            </w:r>
            <w:r w:rsidRPr="00BF70FD">
              <w:rPr>
                <w:b/>
                <w:sz w:val="16"/>
                <w:szCs w:val="16"/>
              </w:rPr>
              <w:t xml:space="preserve"> </w:t>
            </w:r>
            <w:r w:rsidRPr="00BF70FD">
              <w:rPr>
                <w:sz w:val="16"/>
                <w:szCs w:val="16"/>
              </w:rPr>
              <w:t>Литературное</w:t>
            </w:r>
            <w:proofErr w:type="gramEnd"/>
            <w:r w:rsidRPr="00BF70FD">
              <w:rPr>
                <w:sz w:val="16"/>
                <w:szCs w:val="16"/>
              </w:rPr>
              <w:t xml:space="preserve"> чтение 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Русский язык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Окружающий </w:t>
            </w:r>
            <w:proofErr w:type="gramStart"/>
            <w:r>
              <w:rPr>
                <w:sz w:val="16"/>
                <w:szCs w:val="16"/>
              </w:rPr>
              <w:t xml:space="preserve">мир </w:t>
            </w:r>
            <w:r w:rsidRPr="00BF70FD">
              <w:rPr>
                <w:b/>
                <w:sz w:val="16"/>
                <w:szCs w:val="16"/>
              </w:rPr>
              <w:t xml:space="preserve"> Динамическая</w:t>
            </w:r>
            <w:proofErr w:type="gramEnd"/>
            <w:r w:rsidRPr="00BF70FD">
              <w:rPr>
                <w:b/>
                <w:sz w:val="16"/>
                <w:szCs w:val="16"/>
              </w:rPr>
              <w:t xml:space="preserve"> пауза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Литературное чтение </w:t>
            </w:r>
          </w:p>
          <w:p w:rsidR="00E53650" w:rsidRDefault="00E53650" w:rsidP="00E5365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Технология 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Физическая культура 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Окружающий </w:t>
            </w:r>
            <w:proofErr w:type="gramStart"/>
            <w:r>
              <w:rPr>
                <w:sz w:val="16"/>
                <w:szCs w:val="16"/>
              </w:rPr>
              <w:t xml:space="preserve">мир </w:t>
            </w:r>
            <w:r w:rsidRPr="00BF70FD">
              <w:rPr>
                <w:b/>
                <w:sz w:val="16"/>
                <w:szCs w:val="16"/>
              </w:rPr>
              <w:t xml:space="preserve"> Динамическая</w:t>
            </w:r>
            <w:proofErr w:type="gramEnd"/>
            <w:r w:rsidRPr="00BF70FD">
              <w:rPr>
                <w:b/>
                <w:sz w:val="16"/>
                <w:szCs w:val="16"/>
              </w:rPr>
              <w:t xml:space="preserve"> пауза</w:t>
            </w:r>
          </w:p>
          <w:p w:rsidR="00E91DF1" w:rsidRPr="00BF70FD" w:rsidRDefault="00E91DF1" w:rsidP="00E91DF1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Русский язык Литературное чтение</w:t>
            </w:r>
          </w:p>
          <w:p w:rsidR="00E91DF1" w:rsidRPr="00BF70FD" w:rsidRDefault="00E91DF1" w:rsidP="00E91DF1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E91DF1" w:rsidRPr="00BF70FD" w:rsidRDefault="00E91DF1" w:rsidP="00E91DF1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</w:tr>
    </w:tbl>
    <w:p w:rsidR="00BF70FD" w:rsidRPr="001C5A67" w:rsidRDefault="00BF70FD" w:rsidP="00BF70FD">
      <w:pPr>
        <w:rPr>
          <w:b/>
        </w:rPr>
      </w:pPr>
    </w:p>
    <w:p w:rsidR="00BF70FD" w:rsidRDefault="00BF70FD" w:rsidP="00BF7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gramStart"/>
      <w:r>
        <w:rPr>
          <w:sz w:val="20"/>
          <w:szCs w:val="20"/>
        </w:rPr>
        <w:t>С</w:t>
      </w:r>
      <w:r w:rsidRPr="00316A49">
        <w:rPr>
          <w:sz w:val="20"/>
          <w:szCs w:val="20"/>
        </w:rPr>
        <w:t xml:space="preserve">огласовано:   </w:t>
      </w:r>
      <w:proofErr w:type="gramEnd"/>
      <w:r w:rsidRPr="00316A49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316A49">
        <w:rPr>
          <w:sz w:val="20"/>
          <w:szCs w:val="20"/>
        </w:rPr>
        <w:t xml:space="preserve">Утверждаю:                                                                                                                                                                                                       Председатель ПК:       </w:t>
      </w:r>
      <w:proofErr w:type="spellStart"/>
      <w:r w:rsidRPr="00316A49">
        <w:rPr>
          <w:sz w:val="20"/>
          <w:szCs w:val="20"/>
        </w:rPr>
        <w:t>Баютова</w:t>
      </w:r>
      <w:proofErr w:type="spellEnd"/>
      <w:r w:rsidRPr="00316A49">
        <w:rPr>
          <w:sz w:val="20"/>
          <w:szCs w:val="20"/>
        </w:rPr>
        <w:t xml:space="preserve"> Н.А.                               </w:t>
      </w:r>
      <w:r>
        <w:rPr>
          <w:sz w:val="20"/>
          <w:szCs w:val="20"/>
        </w:rPr>
        <w:t xml:space="preserve">             </w:t>
      </w:r>
      <w:r w:rsidRPr="00316A49">
        <w:rPr>
          <w:sz w:val="20"/>
          <w:szCs w:val="20"/>
        </w:rPr>
        <w:t>Директор СОШ №</w:t>
      </w:r>
      <w:proofErr w:type="gramStart"/>
      <w:r w:rsidRPr="00316A49">
        <w:rPr>
          <w:sz w:val="20"/>
          <w:szCs w:val="20"/>
        </w:rPr>
        <w:t xml:space="preserve">8:   </w:t>
      </w:r>
      <w:proofErr w:type="gramEnd"/>
      <w:r w:rsidRPr="00316A49">
        <w:rPr>
          <w:sz w:val="20"/>
          <w:szCs w:val="20"/>
        </w:rPr>
        <w:t xml:space="preserve">             </w:t>
      </w:r>
      <w:proofErr w:type="spellStart"/>
      <w:r w:rsidR="00443E07">
        <w:rPr>
          <w:sz w:val="20"/>
          <w:szCs w:val="20"/>
        </w:rPr>
        <w:t>Томак</w:t>
      </w:r>
      <w:proofErr w:type="spellEnd"/>
      <w:r w:rsidR="00443E07">
        <w:rPr>
          <w:sz w:val="20"/>
          <w:szCs w:val="20"/>
        </w:rPr>
        <w:t xml:space="preserve"> Т.М.</w:t>
      </w:r>
    </w:p>
    <w:p w:rsidR="00BF70FD" w:rsidRDefault="00BF70FD" w:rsidP="00BF70FD">
      <w:pPr>
        <w:rPr>
          <w:sz w:val="20"/>
          <w:szCs w:val="20"/>
        </w:rPr>
      </w:pPr>
      <w:r w:rsidRPr="00316A49">
        <w:rPr>
          <w:sz w:val="20"/>
          <w:szCs w:val="20"/>
        </w:rPr>
        <w:t xml:space="preserve">        </w:t>
      </w:r>
    </w:p>
    <w:p w:rsidR="00BF70FD" w:rsidRPr="00AF760F" w:rsidRDefault="00BF70FD" w:rsidP="00BF70FD">
      <w:pPr>
        <w:jc w:val="center"/>
        <w:rPr>
          <w:b/>
          <w:color w:val="FF0000"/>
        </w:rPr>
      </w:pPr>
      <w:r w:rsidRPr="00AF760F">
        <w:rPr>
          <w:b/>
          <w:color w:val="FF0000"/>
        </w:rPr>
        <w:t xml:space="preserve">Расписание учебных занятий </w:t>
      </w:r>
    </w:p>
    <w:p w:rsidR="00BF70FD" w:rsidRPr="00AF760F" w:rsidRDefault="00BF70FD" w:rsidP="005C0AAD">
      <w:pPr>
        <w:jc w:val="center"/>
        <w:rPr>
          <w:b/>
          <w:color w:val="FF0000"/>
        </w:rPr>
      </w:pPr>
      <w:r w:rsidRPr="00AF760F">
        <w:rPr>
          <w:b/>
          <w:color w:val="FF0000"/>
        </w:rPr>
        <w:t>Муниципального автономного общеобразовательного учреждения СОШ №8</w:t>
      </w:r>
    </w:p>
    <w:p w:rsidR="00BF70FD" w:rsidRPr="00AF760F" w:rsidRDefault="00BF70FD" w:rsidP="00BF70FD">
      <w:pPr>
        <w:jc w:val="center"/>
        <w:rPr>
          <w:b/>
          <w:color w:val="FF0000"/>
        </w:rPr>
      </w:pPr>
      <w:r w:rsidRPr="00AF760F">
        <w:rPr>
          <w:b/>
          <w:color w:val="FF0000"/>
        </w:rPr>
        <w:t>Красноармейского района 202</w:t>
      </w:r>
      <w:r w:rsidR="00C2721A" w:rsidRPr="00AF760F">
        <w:rPr>
          <w:b/>
          <w:color w:val="FF0000"/>
        </w:rPr>
        <w:t>4</w:t>
      </w:r>
      <w:r w:rsidRPr="00AF760F">
        <w:rPr>
          <w:b/>
          <w:color w:val="FF0000"/>
        </w:rPr>
        <w:t>-202</w:t>
      </w:r>
      <w:r w:rsidR="00C2721A" w:rsidRPr="00AF760F">
        <w:rPr>
          <w:b/>
          <w:color w:val="FF0000"/>
        </w:rPr>
        <w:t>5</w:t>
      </w:r>
      <w:r w:rsidRPr="00AF760F">
        <w:rPr>
          <w:b/>
          <w:color w:val="FF0000"/>
        </w:rPr>
        <w:t>учебный год</w:t>
      </w:r>
    </w:p>
    <w:p w:rsidR="00BF70FD" w:rsidRPr="00AF760F" w:rsidRDefault="00BF70FD" w:rsidP="00BF70FD">
      <w:pPr>
        <w:rPr>
          <w:b/>
        </w:rPr>
      </w:pPr>
    </w:p>
    <w:p w:rsidR="00BF70FD" w:rsidRDefault="00BF70FD" w:rsidP="00BF70FD">
      <w:pPr>
        <w:rPr>
          <w:sz w:val="20"/>
          <w:szCs w:val="20"/>
        </w:rPr>
      </w:pPr>
    </w:p>
    <w:p w:rsidR="00BF70FD" w:rsidRPr="00316A49" w:rsidRDefault="00BF70FD" w:rsidP="00BF70FD">
      <w:pPr>
        <w:rPr>
          <w:sz w:val="20"/>
          <w:szCs w:val="20"/>
        </w:rPr>
      </w:pPr>
      <w:r w:rsidRPr="00316A4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</w:p>
    <w:p w:rsidR="00BF70FD" w:rsidRDefault="00BF70FD" w:rsidP="00BF70FD">
      <w:pPr>
        <w:jc w:val="center"/>
      </w:pPr>
    </w:p>
    <w:p w:rsidR="00397351" w:rsidRPr="001C5A67" w:rsidRDefault="00397351" w:rsidP="00397351">
      <w:pPr>
        <w:rPr>
          <w:b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EA323D" w:rsidRDefault="00EA323D" w:rsidP="00397351">
      <w:pPr>
        <w:rPr>
          <w:sz w:val="20"/>
          <w:szCs w:val="20"/>
        </w:rPr>
      </w:pPr>
    </w:p>
    <w:p w:rsidR="00397351" w:rsidRDefault="00397351" w:rsidP="00397351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gramStart"/>
      <w:r>
        <w:rPr>
          <w:sz w:val="20"/>
          <w:szCs w:val="20"/>
        </w:rPr>
        <w:t>С</w:t>
      </w:r>
      <w:r w:rsidRPr="00316A49">
        <w:rPr>
          <w:sz w:val="20"/>
          <w:szCs w:val="20"/>
        </w:rPr>
        <w:t xml:space="preserve">огласовано:   </w:t>
      </w:r>
      <w:proofErr w:type="gramEnd"/>
      <w:r w:rsidRPr="00316A49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316A49">
        <w:rPr>
          <w:sz w:val="20"/>
          <w:szCs w:val="20"/>
        </w:rPr>
        <w:t xml:space="preserve">Утверждаю:                                                                                                                                                                                                       Председатель ПК:       </w:t>
      </w:r>
      <w:proofErr w:type="spellStart"/>
      <w:r w:rsidRPr="00316A49">
        <w:rPr>
          <w:sz w:val="20"/>
          <w:szCs w:val="20"/>
        </w:rPr>
        <w:t>Баютова</w:t>
      </w:r>
      <w:proofErr w:type="spellEnd"/>
      <w:r w:rsidRPr="00316A49">
        <w:rPr>
          <w:sz w:val="20"/>
          <w:szCs w:val="20"/>
        </w:rPr>
        <w:t xml:space="preserve"> Н.А.                               </w:t>
      </w:r>
      <w:r>
        <w:rPr>
          <w:sz w:val="20"/>
          <w:szCs w:val="20"/>
        </w:rPr>
        <w:t xml:space="preserve">             </w:t>
      </w:r>
      <w:r w:rsidRPr="00316A49">
        <w:rPr>
          <w:sz w:val="20"/>
          <w:szCs w:val="20"/>
        </w:rPr>
        <w:t>Директор СОШ №</w:t>
      </w:r>
      <w:proofErr w:type="gramStart"/>
      <w:r w:rsidRPr="00316A49">
        <w:rPr>
          <w:sz w:val="20"/>
          <w:szCs w:val="20"/>
        </w:rPr>
        <w:t xml:space="preserve">8:   </w:t>
      </w:r>
      <w:proofErr w:type="gramEnd"/>
      <w:r w:rsidRPr="00316A49">
        <w:rPr>
          <w:sz w:val="20"/>
          <w:szCs w:val="20"/>
        </w:rPr>
        <w:t xml:space="preserve">             </w:t>
      </w:r>
      <w:proofErr w:type="spellStart"/>
      <w:r w:rsidR="00443E07">
        <w:rPr>
          <w:sz w:val="20"/>
          <w:szCs w:val="20"/>
        </w:rPr>
        <w:t>Томак</w:t>
      </w:r>
      <w:proofErr w:type="spellEnd"/>
      <w:r w:rsidR="00443E07">
        <w:rPr>
          <w:sz w:val="20"/>
          <w:szCs w:val="20"/>
        </w:rPr>
        <w:t xml:space="preserve"> Т.М.</w:t>
      </w:r>
    </w:p>
    <w:p w:rsidR="00397351" w:rsidRDefault="00397351" w:rsidP="00397351">
      <w:pPr>
        <w:rPr>
          <w:sz w:val="20"/>
          <w:szCs w:val="20"/>
        </w:rPr>
      </w:pPr>
      <w:r w:rsidRPr="00316A49">
        <w:rPr>
          <w:sz w:val="20"/>
          <w:szCs w:val="20"/>
        </w:rPr>
        <w:t xml:space="preserve">        </w:t>
      </w:r>
    </w:p>
    <w:p w:rsidR="00397351" w:rsidRPr="00AF760F" w:rsidRDefault="00397351" w:rsidP="00397351">
      <w:pPr>
        <w:jc w:val="center"/>
        <w:rPr>
          <w:b/>
          <w:color w:val="FF0000"/>
        </w:rPr>
      </w:pPr>
      <w:r w:rsidRPr="00AF760F">
        <w:rPr>
          <w:b/>
          <w:color w:val="FF0000"/>
        </w:rPr>
        <w:t xml:space="preserve">Расписание учебных занятий </w:t>
      </w:r>
    </w:p>
    <w:p w:rsidR="00397351" w:rsidRPr="00AF760F" w:rsidRDefault="00397351" w:rsidP="00397351">
      <w:pPr>
        <w:jc w:val="center"/>
        <w:rPr>
          <w:b/>
          <w:color w:val="FF0000"/>
        </w:rPr>
      </w:pPr>
      <w:r w:rsidRPr="00AF760F">
        <w:rPr>
          <w:b/>
          <w:color w:val="FF0000"/>
        </w:rPr>
        <w:t>Муниципального автономного общеобразовательного учреждения СОШ №8</w:t>
      </w:r>
    </w:p>
    <w:p w:rsidR="00397351" w:rsidRPr="00AF760F" w:rsidRDefault="00397351" w:rsidP="00397351">
      <w:pPr>
        <w:jc w:val="center"/>
        <w:rPr>
          <w:b/>
          <w:color w:val="FF0000"/>
        </w:rPr>
      </w:pPr>
      <w:r w:rsidRPr="00AF760F">
        <w:rPr>
          <w:b/>
          <w:color w:val="FF0000"/>
        </w:rPr>
        <w:t xml:space="preserve">Красноармейского района </w:t>
      </w:r>
      <w:r w:rsidR="00EA323D" w:rsidRPr="00AF760F">
        <w:rPr>
          <w:b/>
          <w:color w:val="FF0000"/>
        </w:rPr>
        <w:t xml:space="preserve">на 1 четверть </w:t>
      </w:r>
      <w:r w:rsidRPr="00AF760F">
        <w:rPr>
          <w:b/>
          <w:color w:val="FF0000"/>
        </w:rPr>
        <w:t>202</w:t>
      </w:r>
      <w:r w:rsidR="00363575" w:rsidRPr="00AF760F">
        <w:rPr>
          <w:b/>
          <w:color w:val="FF0000"/>
        </w:rPr>
        <w:t>4</w:t>
      </w:r>
      <w:r w:rsidRPr="00AF760F">
        <w:rPr>
          <w:b/>
          <w:color w:val="FF0000"/>
        </w:rPr>
        <w:t>-202</w:t>
      </w:r>
      <w:r w:rsidR="00363575" w:rsidRPr="00AF760F">
        <w:rPr>
          <w:b/>
          <w:color w:val="FF0000"/>
        </w:rPr>
        <w:t>5</w:t>
      </w:r>
      <w:r w:rsidRPr="00AF760F">
        <w:rPr>
          <w:b/>
          <w:color w:val="FF0000"/>
        </w:rPr>
        <w:t>учебный год</w:t>
      </w:r>
      <w:bookmarkStart w:id="0" w:name="_GoBack"/>
      <w:bookmarkEnd w:id="0"/>
    </w:p>
    <w:p w:rsidR="00397351" w:rsidRPr="00AF760F" w:rsidRDefault="00397351" w:rsidP="00397351">
      <w:pPr>
        <w:rPr>
          <w:b/>
        </w:rPr>
      </w:pPr>
    </w:p>
    <w:tbl>
      <w:tblPr>
        <w:tblpPr w:leftFromText="180" w:rightFromText="180" w:vertAnchor="page" w:horzAnchor="page" w:tblpX="872" w:tblpY="3607"/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16"/>
        <w:gridCol w:w="1936"/>
        <w:gridCol w:w="1800"/>
        <w:gridCol w:w="1798"/>
        <w:gridCol w:w="1729"/>
      </w:tblGrid>
      <w:tr w:rsidR="00EA323D" w:rsidRPr="00BF70FD" w:rsidTr="00974EEC">
        <w:trPr>
          <w:trHeight w:val="4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Дни</w:t>
            </w:r>
          </w:p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 w:rsidRPr="00BF70FD">
              <w:rPr>
                <w:sz w:val="16"/>
                <w:szCs w:val="16"/>
              </w:rPr>
              <w:t>недели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№</w:t>
            </w:r>
          </w:p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1«А»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Pr="00BF70FD" w:rsidRDefault="00EA323D" w:rsidP="00974EE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1 «Б»</w:t>
            </w:r>
          </w:p>
          <w:p w:rsidR="00EA323D" w:rsidRPr="00BF70FD" w:rsidRDefault="00EA323D" w:rsidP="00974EE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EA323D" w:rsidRPr="00BF70FD" w:rsidRDefault="00EA323D" w:rsidP="00974EE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1 «В»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3D" w:rsidRPr="00BF70FD" w:rsidRDefault="00E53650" w:rsidP="00974EE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«</w:t>
            </w:r>
            <w:r w:rsidR="00EA323D" w:rsidRPr="00BF70FD">
              <w:rPr>
                <w:b/>
                <w:sz w:val="16"/>
                <w:szCs w:val="16"/>
              </w:rPr>
              <w:t>Г»</w:t>
            </w:r>
          </w:p>
        </w:tc>
      </w:tr>
      <w:tr w:rsidR="00EA323D" w:rsidRPr="00BF70FD" w:rsidTr="00974EEC">
        <w:trPr>
          <w:trHeight w:val="12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Понедельник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1</w:t>
            </w:r>
          </w:p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2</w:t>
            </w:r>
          </w:p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   3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  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Русский язык</w:t>
            </w:r>
          </w:p>
          <w:p w:rsidR="00EA323D" w:rsidRPr="00BF70FD" w:rsidRDefault="00EA323D" w:rsidP="00EA323D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Математика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  <w:r w:rsidRPr="00BF70FD">
              <w:rPr>
                <w:sz w:val="16"/>
                <w:szCs w:val="16"/>
              </w:rPr>
              <w:t xml:space="preserve"> </w:t>
            </w:r>
          </w:p>
          <w:p w:rsidR="00EA323D" w:rsidRPr="00BF70FD" w:rsidRDefault="00AF760F" w:rsidP="00D16C1F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Русский язык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Математика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</w:p>
          <w:p w:rsidR="00EA323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Физическая культура </w:t>
            </w:r>
          </w:p>
          <w:p w:rsidR="00EA323D" w:rsidRPr="00BF70FD" w:rsidRDefault="00EA323D" w:rsidP="00EA323D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Физическая культура 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 Математика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Русский язык </w:t>
            </w:r>
            <w:r>
              <w:rPr>
                <w:sz w:val="16"/>
                <w:szCs w:val="16"/>
              </w:rPr>
              <w:t xml:space="preserve"> </w:t>
            </w:r>
            <w:r w:rsidRPr="00BF70FD">
              <w:rPr>
                <w:sz w:val="16"/>
                <w:szCs w:val="16"/>
              </w:rPr>
              <w:t xml:space="preserve"> 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Математика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Физическая культура </w:t>
            </w:r>
            <w:r w:rsidRPr="00BF70FD">
              <w:rPr>
                <w:b/>
                <w:sz w:val="16"/>
                <w:szCs w:val="16"/>
              </w:rPr>
              <w:t>Динамическая пауза</w:t>
            </w:r>
            <w:r w:rsidRPr="00BF70FD">
              <w:rPr>
                <w:sz w:val="16"/>
                <w:szCs w:val="16"/>
              </w:rPr>
              <w:t xml:space="preserve"> </w:t>
            </w:r>
          </w:p>
          <w:p w:rsidR="00EA323D" w:rsidRPr="00E91DF1" w:rsidRDefault="00EA323D" w:rsidP="00EA323D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Русский язык   </w:t>
            </w:r>
          </w:p>
        </w:tc>
      </w:tr>
      <w:tr w:rsidR="00EA323D" w:rsidRPr="00BF70FD" w:rsidTr="00974EEC">
        <w:trPr>
          <w:trHeight w:val="1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A323D" w:rsidRPr="00BF70FD" w:rsidTr="00974EEC">
        <w:trPr>
          <w:trHeight w:val="9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Вторник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1</w:t>
            </w:r>
          </w:p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2</w:t>
            </w:r>
          </w:p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  3</w:t>
            </w:r>
          </w:p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Литературное чтение 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Математика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Музыка</w:t>
            </w:r>
          </w:p>
          <w:p w:rsidR="00EA323D" w:rsidRPr="00BF70FD" w:rsidRDefault="00EA323D" w:rsidP="00EA323D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Литературное чтение Музыка</w:t>
            </w:r>
            <w:r w:rsidRPr="00BF70FD">
              <w:rPr>
                <w:b/>
                <w:sz w:val="16"/>
                <w:szCs w:val="16"/>
              </w:rPr>
              <w:t xml:space="preserve"> Динамическая пауза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Математика 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Литературное чтение 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Математика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  <w:r w:rsidRPr="00BF70FD">
              <w:rPr>
                <w:b/>
                <w:i/>
                <w:sz w:val="16"/>
                <w:szCs w:val="16"/>
              </w:rPr>
              <w:t xml:space="preserve"> 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Музыка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Музыка 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Математика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Литературное чтение 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</w:p>
          <w:p w:rsidR="00EA323D" w:rsidRPr="00BF70FD" w:rsidRDefault="00EA323D" w:rsidP="00974EEC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BF70FD"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EA323D" w:rsidRPr="00BF70FD" w:rsidTr="00974EEC">
        <w:trPr>
          <w:trHeight w:val="1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A323D" w:rsidRPr="00BF70FD" w:rsidTr="00974EEC">
        <w:trPr>
          <w:trHeight w:val="8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Среда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1</w:t>
            </w:r>
          </w:p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2</w:t>
            </w:r>
          </w:p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3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Русский язык</w:t>
            </w:r>
          </w:p>
          <w:p w:rsidR="00EA323D" w:rsidRPr="00BF70FD" w:rsidRDefault="00EA323D" w:rsidP="00EA323D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Окружающий мир 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  <w:r w:rsidRPr="00BF70FD">
              <w:rPr>
                <w:sz w:val="16"/>
                <w:szCs w:val="16"/>
              </w:rPr>
              <w:t xml:space="preserve"> </w:t>
            </w:r>
          </w:p>
          <w:p w:rsidR="00EA323D" w:rsidRPr="00BF70FD" w:rsidRDefault="00E53650" w:rsidP="00E53650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Окружающий мир 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Русский язык </w:t>
            </w:r>
            <w:r w:rsidRPr="00BF70FD">
              <w:rPr>
                <w:b/>
                <w:sz w:val="16"/>
                <w:szCs w:val="16"/>
              </w:rPr>
              <w:t>Динамическая пауза</w:t>
            </w:r>
            <w:r w:rsidRPr="00BF70FD">
              <w:rPr>
                <w:sz w:val="16"/>
                <w:szCs w:val="16"/>
              </w:rPr>
              <w:t xml:space="preserve"> 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Технология </w:t>
            </w:r>
          </w:p>
          <w:p w:rsidR="00EA323D" w:rsidRPr="00BF70FD" w:rsidRDefault="00EA323D" w:rsidP="00EA323D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Русский язык</w:t>
            </w:r>
          </w:p>
          <w:p w:rsidR="00EA323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Окружающий мир </w:t>
            </w:r>
            <w:r w:rsidRPr="00BF70FD">
              <w:rPr>
                <w:b/>
                <w:sz w:val="16"/>
                <w:szCs w:val="16"/>
              </w:rPr>
              <w:t>Динамическая пауза</w:t>
            </w:r>
            <w:r w:rsidRPr="00BF70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E53650" w:rsidRPr="00BF70FD" w:rsidRDefault="00E53650" w:rsidP="00E53650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Физическая культура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Окружающий мир 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Русский язык </w:t>
            </w:r>
            <w:r w:rsidRPr="00BF70FD">
              <w:rPr>
                <w:b/>
                <w:sz w:val="16"/>
                <w:szCs w:val="16"/>
              </w:rPr>
              <w:t>Динамическая пауза</w:t>
            </w:r>
            <w:r w:rsidRPr="00BF70FD">
              <w:rPr>
                <w:sz w:val="16"/>
                <w:szCs w:val="16"/>
              </w:rPr>
              <w:t xml:space="preserve"> 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Технология </w:t>
            </w:r>
          </w:p>
          <w:p w:rsidR="00EA323D" w:rsidRPr="00BF70FD" w:rsidRDefault="00EA323D" w:rsidP="00EA323D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</w:tr>
      <w:tr w:rsidR="00EA323D" w:rsidRPr="00BF70FD" w:rsidTr="00974EEC">
        <w:trPr>
          <w:trHeight w:val="1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A323D" w:rsidRPr="00BF70FD" w:rsidTr="00974EEC">
        <w:trPr>
          <w:trHeight w:val="10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Четверг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1</w:t>
            </w:r>
          </w:p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2</w:t>
            </w:r>
          </w:p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3</w:t>
            </w:r>
          </w:p>
          <w:p w:rsidR="00EA323D" w:rsidRPr="00BF70FD" w:rsidRDefault="00EA323D" w:rsidP="00EA323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Pr="00BF70FD" w:rsidRDefault="00EA323D" w:rsidP="00EA323D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Литературное чтение 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Математика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ИЗО</w:t>
            </w:r>
            <w:r w:rsidRPr="00BF70FD">
              <w:rPr>
                <w:b/>
                <w:sz w:val="16"/>
                <w:szCs w:val="16"/>
              </w:rPr>
              <w:t xml:space="preserve"> </w:t>
            </w:r>
          </w:p>
          <w:p w:rsidR="00EA323D" w:rsidRPr="00BF70FD" w:rsidRDefault="00EA323D" w:rsidP="00EA323D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Pr="00BF70FD" w:rsidRDefault="00EA323D" w:rsidP="00974EEC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ИЗО</w:t>
            </w:r>
            <w:r w:rsidRPr="00BF70FD">
              <w:rPr>
                <w:b/>
                <w:sz w:val="16"/>
                <w:szCs w:val="16"/>
              </w:rPr>
              <w:t xml:space="preserve"> </w:t>
            </w:r>
          </w:p>
          <w:p w:rsidR="00EA323D" w:rsidRPr="00BF70FD" w:rsidRDefault="00EA323D" w:rsidP="00EA323D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Математика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Литературное чтение 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Pr="00BF70FD" w:rsidRDefault="00EA323D" w:rsidP="00EA323D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Математика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ИЗО</w:t>
            </w:r>
            <w:r w:rsidRPr="00BF70FD">
              <w:rPr>
                <w:b/>
                <w:sz w:val="16"/>
                <w:szCs w:val="16"/>
              </w:rPr>
              <w:t xml:space="preserve"> 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  <w:r w:rsidRPr="00BF70FD">
              <w:rPr>
                <w:sz w:val="16"/>
                <w:szCs w:val="16"/>
              </w:rPr>
              <w:t xml:space="preserve"> 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Литературное чтение 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5" w:rsidRPr="00BF70FD" w:rsidRDefault="005A7DE5" w:rsidP="005A7DE5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Математика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Литературное чтение </w:t>
            </w:r>
            <w:r w:rsidRPr="00BF70FD">
              <w:rPr>
                <w:b/>
                <w:sz w:val="16"/>
                <w:szCs w:val="16"/>
              </w:rPr>
              <w:t>Динамическая пауза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ИЗО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</w:tr>
      <w:tr w:rsidR="00EA323D" w:rsidRPr="00BF70FD" w:rsidTr="00974EEC">
        <w:trPr>
          <w:trHeight w:val="1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A323D" w:rsidRPr="00BF70FD" w:rsidTr="00974EEC">
        <w:trPr>
          <w:trHeight w:val="12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Пятница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1</w:t>
            </w:r>
          </w:p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2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  3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  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  </w:t>
            </w:r>
          </w:p>
          <w:p w:rsidR="00EA323D" w:rsidRPr="00BF70FD" w:rsidRDefault="00EA323D" w:rsidP="00974E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Литературное чтение </w:t>
            </w:r>
          </w:p>
          <w:p w:rsidR="00EA323D" w:rsidRPr="00BF70FD" w:rsidRDefault="00EA323D" w:rsidP="00EA323D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Русский язык 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</w:p>
          <w:p w:rsidR="00AF760F" w:rsidRPr="00BF70FD" w:rsidRDefault="00E53650" w:rsidP="00AF760F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F760F">
              <w:rPr>
                <w:sz w:val="16"/>
                <w:szCs w:val="16"/>
              </w:rPr>
              <w:t xml:space="preserve"> </w:t>
            </w:r>
            <w:r w:rsidR="00AF760F">
              <w:rPr>
                <w:sz w:val="16"/>
                <w:szCs w:val="16"/>
              </w:rPr>
              <w:t xml:space="preserve">Технология </w:t>
            </w:r>
          </w:p>
          <w:p w:rsidR="00D16C1F" w:rsidRDefault="00D16C1F" w:rsidP="00D16C1F">
            <w:pPr>
              <w:spacing w:line="276" w:lineRule="auto"/>
              <w:rPr>
                <w:sz w:val="16"/>
                <w:szCs w:val="16"/>
              </w:rPr>
            </w:pPr>
          </w:p>
          <w:p w:rsidR="00EA323D" w:rsidRPr="00BF70FD" w:rsidRDefault="00EA323D" w:rsidP="00974EEC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Русский язык Физическая культура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b/>
                <w:sz w:val="16"/>
                <w:szCs w:val="16"/>
              </w:rPr>
              <w:t>Динамическая пауза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Литературное чтение 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Русский язык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Литературное чтение </w:t>
            </w:r>
            <w:r w:rsidRPr="00BF70FD">
              <w:rPr>
                <w:b/>
                <w:sz w:val="16"/>
                <w:szCs w:val="16"/>
              </w:rPr>
              <w:t>Динамическая пауза</w:t>
            </w:r>
          </w:p>
          <w:p w:rsidR="00EA323D" w:rsidRPr="00BF70FD" w:rsidRDefault="00E53650" w:rsidP="00974EE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Физическая культура 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 xml:space="preserve">Русский язык </w:t>
            </w:r>
            <w:r w:rsidRPr="00BF70FD">
              <w:rPr>
                <w:b/>
                <w:sz w:val="16"/>
                <w:szCs w:val="16"/>
              </w:rPr>
              <w:t>Динамическая пауза</w:t>
            </w:r>
          </w:p>
          <w:p w:rsidR="00EA323D" w:rsidRPr="00BF70FD" w:rsidRDefault="00EA323D" w:rsidP="00974EEC">
            <w:pPr>
              <w:spacing w:line="276" w:lineRule="auto"/>
              <w:rPr>
                <w:sz w:val="16"/>
                <w:szCs w:val="16"/>
              </w:rPr>
            </w:pPr>
            <w:r w:rsidRPr="00BF70FD">
              <w:rPr>
                <w:sz w:val="16"/>
                <w:szCs w:val="16"/>
              </w:rPr>
              <w:t>Литературное чтение</w:t>
            </w:r>
          </w:p>
          <w:p w:rsidR="00EA323D" w:rsidRPr="00BF70FD" w:rsidRDefault="00EA323D" w:rsidP="00974EEC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EA323D" w:rsidRPr="00BF70FD" w:rsidRDefault="00EA323D" w:rsidP="00974EEC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</w:tr>
    </w:tbl>
    <w:p w:rsidR="00BF70FD" w:rsidRDefault="00BF70FD" w:rsidP="00397351">
      <w:pPr>
        <w:jc w:val="center"/>
      </w:pPr>
    </w:p>
    <w:sectPr w:rsidR="00BF70FD" w:rsidSect="00BF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2501"/>
    <w:rsid w:val="00047152"/>
    <w:rsid w:val="000749BC"/>
    <w:rsid w:val="001902B6"/>
    <w:rsid w:val="00363575"/>
    <w:rsid w:val="00397351"/>
    <w:rsid w:val="003B6D3E"/>
    <w:rsid w:val="00433CED"/>
    <w:rsid w:val="00443E07"/>
    <w:rsid w:val="00552501"/>
    <w:rsid w:val="005961FD"/>
    <w:rsid w:val="005A7DE5"/>
    <w:rsid w:val="005C0AAD"/>
    <w:rsid w:val="007200C4"/>
    <w:rsid w:val="007C0D58"/>
    <w:rsid w:val="008C1BB4"/>
    <w:rsid w:val="00A73FDD"/>
    <w:rsid w:val="00AF760F"/>
    <w:rsid w:val="00B16F63"/>
    <w:rsid w:val="00BF70FD"/>
    <w:rsid w:val="00C2721A"/>
    <w:rsid w:val="00CE1961"/>
    <w:rsid w:val="00D002D6"/>
    <w:rsid w:val="00D16C1F"/>
    <w:rsid w:val="00E53650"/>
    <w:rsid w:val="00E77B54"/>
    <w:rsid w:val="00E91DF1"/>
    <w:rsid w:val="00EA323D"/>
    <w:rsid w:val="00ED695B"/>
    <w:rsid w:val="00F374C2"/>
    <w:rsid w:val="00F8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F0536-C5A4-40E3-B258-F0BD6F03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5250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00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0C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F76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22</cp:revision>
  <cp:lastPrinted>2024-09-06T09:17:00Z</cp:lastPrinted>
  <dcterms:created xsi:type="dcterms:W3CDTF">2022-09-14T10:53:00Z</dcterms:created>
  <dcterms:modified xsi:type="dcterms:W3CDTF">2024-09-06T09:18:00Z</dcterms:modified>
</cp:coreProperties>
</file>