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B0" w:rsidRDefault="004806B0">
      <w:pPr>
        <w:pStyle w:val="a3"/>
        <w:spacing w:before="34"/>
      </w:pPr>
    </w:p>
    <w:p w:rsidR="004806B0" w:rsidRDefault="00BD65C0">
      <w:pPr>
        <w:pStyle w:val="a3"/>
        <w:ind w:left="1215"/>
        <w:jc w:val="center"/>
      </w:pPr>
      <w:r>
        <w:t>Меню-раскладка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spacing w:val="-4"/>
        </w:rPr>
        <w:t>дней</w:t>
      </w:r>
    </w:p>
    <w:p w:rsidR="004806B0" w:rsidRDefault="00BD65C0">
      <w:pPr>
        <w:spacing w:before="142"/>
        <w:ind w:left="134"/>
        <w:rPr>
          <w:sz w:val="20"/>
        </w:rPr>
      </w:pPr>
      <w:r>
        <w:rPr>
          <w:b/>
          <w:sz w:val="20"/>
        </w:rPr>
        <w:t>Категория:</w:t>
      </w:r>
      <w:r>
        <w:rPr>
          <w:b/>
          <w:spacing w:val="7"/>
          <w:sz w:val="20"/>
        </w:rPr>
        <w:t xml:space="preserve"> </w:t>
      </w:r>
      <w:r>
        <w:rPr>
          <w:sz w:val="20"/>
        </w:rPr>
        <w:t>Дети</w:t>
      </w:r>
      <w:r>
        <w:rPr>
          <w:spacing w:val="-10"/>
          <w:sz w:val="20"/>
        </w:rPr>
        <w:t xml:space="preserve"> </w:t>
      </w:r>
      <w:r>
        <w:rPr>
          <w:sz w:val="20"/>
        </w:rPr>
        <w:t>3-7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4806B0" w:rsidRDefault="004806B0">
      <w:pPr>
        <w:pStyle w:val="a3"/>
        <w:spacing w:before="145" w:after="1"/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14"/>
        <w:gridCol w:w="4589"/>
        <w:gridCol w:w="1092"/>
        <w:gridCol w:w="1068"/>
        <w:gridCol w:w="866"/>
        <w:gridCol w:w="1030"/>
        <w:gridCol w:w="1620"/>
        <w:gridCol w:w="1452"/>
        <w:gridCol w:w="1435"/>
      </w:tblGrid>
      <w:tr w:rsidR="004806B0">
        <w:trPr>
          <w:trHeight w:val="593"/>
        </w:trPr>
        <w:tc>
          <w:tcPr>
            <w:tcW w:w="1214" w:type="dxa"/>
            <w:vMerge w:val="restart"/>
            <w:tcBorders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174" w:line="268" w:lineRule="auto"/>
              <w:ind w:left="339" w:right="242" w:hanging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Прием </w:t>
            </w:r>
            <w:r>
              <w:rPr>
                <w:b/>
                <w:spacing w:val="-4"/>
                <w:sz w:val="20"/>
              </w:rPr>
              <w:t>пищи</w:t>
            </w:r>
          </w:p>
        </w:tc>
        <w:tc>
          <w:tcPr>
            <w:tcW w:w="458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before="73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40" w:lineRule="auto"/>
              <w:ind w:left="12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блюда</w:t>
            </w:r>
          </w:p>
        </w:tc>
        <w:tc>
          <w:tcPr>
            <w:tcW w:w="10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174" w:line="268" w:lineRule="auto"/>
              <w:ind w:left="228" w:right="168" w:hanging="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Выход блюда</w:t>
            </w:r>
          </w:p>
        </w:tc>
        <w:tc>
          <w:tcPr>
            <w:tcW w:w="296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171" w:line="240" w:lineRule="auto"/>
              <w:ind w:left="4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Пищевые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вещества,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162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46" w:line="268" w:lineRule="auto"/>
              <w:ind w:left="64" w:righ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Энергетическа </w:t>
            </w:r>
            <w:r>
              <w:rPr>
                <w:b/>
                <w:sz w:val="20"/>
              </w:rPr>
              <w:t xml:space="preserve">я ценность </w:t>
            </w:r>
            <w:r>
              <w:rPr>
                <w:b/>
                <w:spacing w:val="-2"/>
                <w:sz w:val="20"/>
              </w:rPr>
              <w:t>(ккал)</w:t>
            </w:r>
          </w:p>
        </w:tc>
        <w:tc>
          <w:tcPr>
            <w:tcW w:w="14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before="73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40" w:lineRule="auto"/>
              <w:ind w:left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Витамин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435" w:type="dxa"/>
            <w:vMerge w:val="restart"/>
            <w:tcBorders>
              <w:left w:val="single" w:sz="8" w:space="0" w:color="000000"/>
            </w:tcBorders>
          </w:tcPr>
          <w:p w:rsidR="004806B0" w:rsidRDefault="004806B0">
            <w:pPr>
              <w:pStyle w:val="TableParagraph"/>
              <w:spacing w:before="73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40" w:lineRule="auto"/>
              <w:ind w:left="49"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рецептуры</w:t>
            </w:r>
          </w:p>
        </w:tc>
      </w:tr>
      <w:tr w:rsidR="004806B0">
        <w:trPr>
          <w:trHeight w:val="21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</w:tcPr>
          <w:p w:rsidR="004806B0" w:rsidRDefault="004806B0">
            <w:pPr>
              <w:rPr>
                <w:sz w:val="2"/>
                <w:szCs w:val="2"/>
              </w:rPr>
            </w:pPr>
          </w:p>
        </w:tc>
        <w:tc>
          <w:tcPr>
            <w:tcW w:w="458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06B0" w:rsidRDefault="004806B0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06B0" w:rsidRDefault="004806B0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19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197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Ж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197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У</w:t>
            </w: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06B0" w:rsidRDefault="004806B0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806B0" w:rsidRDefault="004806B0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8" w:space="0" w:color="000000"/>
            </w:tcBorders>
          </w:tcPr>
          <w:p w:rsidR="004806B0" w:rsidRDefault="004806B0">
            <w:pPr>
              <w:rPr>
                <w:sz w:val="2"/>
                <w:szCs w:val="2"/>
              </w:rPr>
            </w:pPr>
          </w:p>
        </w:tc>
      </w:tr>
      <w:tr w:rsidR="004806B0">
        <w:trPr>
          <w:trHeight w:val="215"/>
        </w:trPr>
        <w:tc>
          <w:tcPr>
            <w:tcW w:w="14366" w:type="dxa"/>
            <w:gridSpan w:val="9"/>
            <w:tcBorders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вязкая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изюмом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6.13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6.64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39.15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297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0.861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2"/>
              <w:jc w:val="left"/>
              <w:rPr>
                <w:b/>
              </w:rPr>
            </w:pPr>
            <w:r>
              <w:rPr>
                <w:b/>
                <w:spacing w:val="-5"/>
              </w:rPr>
              <w:t>176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Рис,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38,99/38,99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2.43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11.81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25,5/25,5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1.68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6.74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43,99/43,99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100/100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2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5.38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2"/>
              <w:jc w:val="lef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5.4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4"/>
              </w:rPr>
              <w:t>8.64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2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 томатов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луком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2.67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4"/>
              </w:rPr>
              <w:t>1.88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43.93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5.772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2"/>
              <w:jc w:val="lef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 w:right="-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17,28/14,52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2"/>
                <w:sz w:val="20"/>
              </w:rPr>
              <w:t>1.452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Помидоры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50,82/43,2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4.32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3,6/3,6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Бульон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яйцом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9.81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4"/>
              </w:rPr>
              <w:t>9.84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22.86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202.18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2"/>
              <w:jc w:val="left"/>
              <w:rPr>
                <w:b/>
              </w:rPr>
            </w:pPr>
            <w:r>
              <w:rPr>
                <w:b/>
                <w:spacing w:val="-2"/>
              </w:rPr>
              <w:t>213,1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Лук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50/45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200/200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right="6"/>
              <w:rPr>
                <w:sz w:val="20"/>
              </w:rPr>
            </w:pPr>
            <w:r>
              <w:rPr>
                <w:spacing w:val="-4"/>
                <w:sz w:val="20"/>
              </w:rPr>
              <w:t>2.54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right="10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31.4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200" w:right="1417" w:bottom="1126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Рыба, запеченная с </w:t>
            </w:r>
            <w:r>
              <w:rPr>
                <w:b/>
                <w:spacing w:val="-2"/>
                <w:u w:val="single"/>
              </w:rPr>
              <w:t>картофелем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5.15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17.64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151.95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2.496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55/55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4.24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Судак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36/32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панировочные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1,5/1,5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13,5/13,5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0.081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2,97/2,97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0,22/0,22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13,5/13,5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2,97/2,97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1.68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14,4/14,4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182,7/182,7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Крекер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9.97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22.18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171.5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803</w:t>
            </w:r>
          </w:p>
        </w:tc>
      </w:tr>
      <w:tr w:rsidR="004806B0">
        <w:trPr>
          <w:trHeight w:val="256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before="16" w:line="220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Крекеры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1" w:line="215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34" w:lineRule="exact"/>
              <w:ind w:right="7"/>
            </w:pPr>
            <w:r>
              <w:rPr>
                <w:spacing w:val="-4"/>
              </w:rPr>
              <w:t>8.25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34" w:lineRule="exact"/>
              <w:ind w:right="7"/>
            </w:pPr>
            <w:r>
              <w:rPr>
                <w:spacing w:val="-4"/>
              </w:rPr>
              <w:t>9.97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34" w:lineRule="exact"/>
              <w:ind w:right="6"/>
            </w:pPr>
            <w:r>
              <w:rPr>
                <w:spacing w:val="-2"/>
              </w:rPr>
              <w:t>22.18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34" w:lineRule="exact"/>
              <w:ind w:right="6"/>
            </w:pPr>
            <w:r>
              <w:rPr>
                <w:spacing w:val="-2"/>
              </w:rPr>
              <w:t>171.5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34" w:lineRule="exact"/>
              <w:ind w:right="5"/>
            </w:pPr>
            <w:r>
              <w:rPr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0.038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Запеканка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 птицы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рисом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10.15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13.56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36.54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300.54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4.536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294,1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53,99/45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Рис,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22,99/22,99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6.97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1.57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Цыпленок-бройлер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136/113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2.06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27.23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2,25/2,25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0,24/0,24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22,51/22,51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10,0%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7,5/7,5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0.038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0.038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2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1926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54.96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60.44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261.13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1800.05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16.859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рисовая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8.72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10.26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31.42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262.34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168.2а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Молоко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сухое,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14.08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6.66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абриксовый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399.5</w:t>
            </w:r>
          </w:p>
        </w:tc>
      </w:tr>
      <w:tr w:rsidR="004806B0">
        <w:trPr>
          <w:trHeight w:val="256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before="16" w:line="220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абрикосовый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1" w:line="215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34" w:lineRule="exact"/>
              <w:ind w:right="7"/>
            </w:pPr>
            <w:r>
              <w:rPr>
                <w:spacing w:val="-5"/>
              </w:rPr>
              <w:t>1.9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34" w:lineRule="exact"/>
              <w:ind w:right="6"/>
            </w:pPr>
            <w:r>
              <w:rPr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34" w:lineRule="exact"/>
              <w:ind w:right="6"/>
            </w:pPr>
            <w:r>
              <w:rPr>
                <w:spacing w:val="-2"/>
              </w:rPr>
              <w:t>15.08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34" w:lineRule="exact"/>
              <w:ind w:right="5"/>
            </w:pPr>
            <w:r>
              <w:rPr>
                <w:spacing w:val="-5"/>
              </w:rPr>
              <w:t>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34" w:lineRule="exact"/>
              <w:ind w:right="5"/>
            </w:pPr>
            <w:r>
              <w:rPr>
                <w:spacing w:val="-5"/>
              </w:rPr>
              <w:t>7.2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репчатого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лука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3.71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3.86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37.95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5.7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71,4/57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3,6/3,6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мясными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1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фрикадельками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5.71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5.17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15.45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11.2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83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10,9/9,1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2,28/2,28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121,13/90,9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18.18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2,28/2,28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1.024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11,38/9,1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0.455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2,7/2,27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0.227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0,2/0,2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2,27/2,27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котлетное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35,2/25,91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5.66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18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1,82/1,82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3,18/2,7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0,8/0,8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159,1/159,1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бескостное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53,3/53,3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3,34/2,7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0.135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Птица</w:t>
            </w:r>
            <w:r>
              <w:rPr>
                <w:b/>
                <w:spacing w:val="6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12.05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9.21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128.45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300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Курица,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236/209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3.85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49.74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3.762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Картофель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отварной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111.32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21.979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5,01/5,01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209,99/157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2.56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12.09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31.4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14,4/14,4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182,7/182,7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Блинчики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6.27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29.84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231.4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0.265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447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Джем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10,95/10,95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3.02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0.263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2,74/2,74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1.04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0,87/0,87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45,56/45,56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3.09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14.99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9,09/9,09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2,18/2,18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1.96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113,91/113,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манная 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изюмом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яблоками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8.51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10.92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39.62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293.91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1.989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179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22/22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1.55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37/25,99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2.599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4,3/4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02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52,99/52,99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106,01/106,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6.68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0.636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2115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54.57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60.51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261.94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1800.32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49.919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5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ячневая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11.45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301.04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2"/>
              </w:rPr>
              <w:t>168.3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4,88/4,88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4,88/4,88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6.16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сок </w:t>
            </w:r>
            <w:r>
              <w:rPr>
                <w:b/>
                <w:spacing w:val="-2"/>
                <w:u w:val="single"/>
              </w:rPr>
              <w:t>абрикосовый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2"/>
              </w:rPr>
              <w:t>399.5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белокочанной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капусты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1"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зеленым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горошком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3.05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5.19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51.54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20.97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-15"/>
              <w:rPr>
                <w:b/>
              </w:rPr>
            </w:pPr>
            <w:r>
              <w:rPr>
                <w:b/>
                <w:spacing w:val="-4"/>
              </w:rPr>
              <w:t>20.1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17,28/14,52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1.452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Помидоры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50,82/43,2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4.32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3,6/3,6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крупой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6.93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11.43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20.53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192.82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16.5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Гречиха,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Оленина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93,75/87,5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1.71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100/75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0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12,5/10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Жаркое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по-</w:t>
            </w:r>
            <w:r>
              <w:rPr>
                <w:b/>
                <w:spacing w:val="-2"/>
                <w:u w:val="single"/>
              </w:rPr>
              <w:t>домашнему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8.14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6.47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21.96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201.49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18.348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6,01/6,01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Говядина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175,01/129,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28.12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13/11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175,01/131,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10.09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26.202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1.02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4.505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14,4/14,4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182,7/182,7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70.5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855" w:right="-15"/>
              <w:jc w:val="left"/>
              <w:rPr>
                <w:b/>
              </w:rPr>
            </w:pPr>
            <w:r>
              <w:rPr>
                <w:b/>
                <w:spacing w:val="-2"/>
              </w:rPr>
              <w:t>701.1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помадкой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7.98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8.83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14.19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146.29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сгущенное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7/7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28/28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Яблоко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9.8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368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114/100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Оладьи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10.29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11.84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41.91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263.54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449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6/6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Джем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67,82/67,82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4.27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0.407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67,82/67,82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22.31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1,27/1,27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3,38/3,38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2,4/2,4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1,97/1,97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5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54.25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60.55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261.89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1800.67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78.874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"Геркулес"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7.89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9.42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29.74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260.3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168.5а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Овсяные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хлопья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"Геркулес"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5.4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8.64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зеленым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горошком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1.21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5.87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39.84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9.396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(перо)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32,88/24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11,28/9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грунтовый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12/9,6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13,86/9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Рассольник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куриным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филе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5.41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13.12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117.23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16.375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74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Куриная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(филе)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62,5/62,5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1.125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1.42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перловая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1.58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16,75/15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66,75/50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47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12,5/10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Петрушка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3,38/2,5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Бефстроганов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отварного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мяса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4.51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7.46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4.38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107.65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278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Говядина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175,01/128,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28.12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6/6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1.97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0,64/0,64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60/60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10,0%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Макаронные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изделия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5.42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29.73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171.64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317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6,3/6,3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3.57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яичные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61,11/61,11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20.9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4806B0">
            <w:pPr>
              <w:pStyle w:val="TableParagraph"/>
              <w:spacing w:before="28" w:line="240" w:lineRule="auto"/>
              <w:jc w:val="left"/>
            </w:pPr>
          </w:p>
          <w:p w:rsidR="004806B0" w:rsidRDefault="00BD65C0">
            <w:pPr>
              <w:pStyle w:val="TableParagraph"/>
              <w:spacing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плодов </w:t>
            </w: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15.32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76.54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40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11,7/11,7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4.43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65,7/65,7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59,4/59,4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54/54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Коржики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молочные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6.89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26.48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234.2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0.053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496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Меланж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2,1/2,1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Меланж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0,9/0,9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21,15/21,15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8.02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Маргарин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"Здоровье"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9,6/9,6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7.13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40/40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13.36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2,3/2,3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Ванилин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0,02/0,02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0,61/0,61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7,55/7,55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0.045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Омлет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натуральный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10.15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10.46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41.21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262.32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0.153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2.27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23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60/60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9.42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23/23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0.138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2015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54.03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60.14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261.75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1800.97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35.529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5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молочный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макаронными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изделиями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9.03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8.41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22.8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286.4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1.125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93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175/175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11.02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1.05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75/75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1.42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17,5/17,5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1,2/1,2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3,5/3,5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черносмородиновый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153.9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399.2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черносмородиновый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4806B0">
            <w:pPr>
              <w:pStyle w:val="TableParagraph"/>
              <w:spacing w:before="27" w:line="240" w:lineRule="auto"/>
              <w:jc w:val="left"/>
            </w:pPr>
          </w:p>
          <w:p w:rsidR="004806B0" w:rsidRDefault="00BD65C0">
            <w:pPr>
              <w:pStyle w:val="TableParagraph"/>
              <w:spacing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кукурузы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(консервированной)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0.73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3.71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4.82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59.58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5.58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Кукуруза,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79,74/55,8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2.678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1,2/1,2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3,6/3,6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08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клецками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6.97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7.17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119.18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10.45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10,9/9,1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2,28/2,28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60,68/45,45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9.09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11,38/9,1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0.455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62,5/56,25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7,27/7,27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14,77/14,77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0,45/0,45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0,91/0,91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Гуляш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отварного</w:t>
            </w:r>
            <w:r>
              <w:rPr>
                <w:b/>
                <w:spacing w:val="-4"/>
                <w:u w:val="single"/>
              </w:rPr>
              <w:t xml:space="preserve"> мяса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2.62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0.552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277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Говядина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кат.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87,5/64,5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14.06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8,5/7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0.66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9,5/7,5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0.375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Отвар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овощной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0/26,5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Пюре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картофельное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2.68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5.09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32.1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157.34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26.01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321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5,25/5,25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2.97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171/128,25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9.88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25.65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9/9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4806B0">
            <w:pPr>
              <w:pStyle w:val="TableParagraph"/>
              <w:spacing w:before="27" w:line="240" w:lineRule="auto"/>
              <w:jc w:val="left"/>
            </w:pPr>
          </w:p>
          <w:p w:rsidR="004806B0" w:rsidRDefault="00BD65C0">
            <w:pPr>
              <w:pStyle w:val="TableParagraph"/>
              <w:spacing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плодов </w:t>
            </w: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15.32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76.54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11,7/11,7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4.43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65,7/65,7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59,4/59,4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54/54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икрой</w:t>
            </w:r>
            <w:r>
              <w:rPr>
                <w:b/>
                <w:spacing w:val="-2"/>
                <w:u w:val="single"/>
              </w:rPr>
              <w:t xml:space="preserve"> кабачковой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7.97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9.11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29.56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161.3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0.97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Икра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кабачковая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10,2/10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233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гречневая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11.45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12.11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40.08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266.84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4,88/4,88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4,88/4,88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6.16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115.8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2089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54.36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60.18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261.63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1800.43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204.813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пшеничная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9.28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7.51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30.76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256.45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168.7а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5.4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8.64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солеными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огурцами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4.19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11.26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11.12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119.6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(перо)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3,78/3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22,5/18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04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32,88/24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15,36/12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Солянка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7.54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13.1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155.63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15.4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66,75/50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62,5/56,25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6,25/5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9,25/9,25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4.162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солянка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80/80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44.88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5"/>
                <w:u w:val="single"/>
              </w:rPr>
              <w:t>Азу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3.64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5.36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15.24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134.75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36.2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276.1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180/170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2.77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13.09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Лук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55/50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9.35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14,4/14,4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182,7/182,7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701.1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Пирожки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печеные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6.89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6.49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21.6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148.36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1.72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454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0,17/0,17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1,16/1,16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Меланж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19,55/17,2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5,1/5,1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1.93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Маргарин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"Здоровье"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0,74/0,74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0.55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24,69/24,69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1.73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0,39/0,39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11,7/11,7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1,72/1,72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0,74/0,74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09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Конфеты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1.29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11.26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54.81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702,1</w:t>
            </w:r>
          </w:p>
        </w:tc>
      </w:tr>
      <w:tr w:rsidR="004806B0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17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Конфеты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глазированные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шоколадом,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4806B0" w:rsidRDefault="00BD65C0">
            <w:pPr>
              <w:pStyle w:val="TableParagraph"/>
              <w:spacing w:before="17" w:line="220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фруктовыми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корпусами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15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1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1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1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1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5.48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line="21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Голубцы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ленивые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9.11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12.04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37.26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298.32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20.032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298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котлетное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80,99/60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0.96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Рис,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зерно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продовольственное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8/23,01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6.97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16/12,99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1.299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120,99/96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4,99/4,99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2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1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2040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54.39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61.47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261.22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1800.87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148.878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9.82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11.96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30.9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287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168.6а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6.66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</w:t>
            </w:r>
            <w:r>
              <w:rPr>
                <w:spacing w:val="-2"/>
                <w:sz w:val="20"/>
              </w:rPr>
              <w:t>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сок </w:t>
            </w:r>
            <w:r>
              <w:rPr>
                <w:b/>
                <w:spacing w:val="-2"/>
                <w:u w:val="single"/>
              </w:rPr>
              <w:t>абрикосовый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855" w:right="-15"/>
              <w:jc w:val="left"/>
              <w:rPr>
                <w:b/>
              </w:rPr>
            </w:pPr>
            <w:r>
              <w:rPr>
                <w:b/>
                <w:spacing w:val="-2"/>
              </w:rPr>
              <w:t>399.5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помидорами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1.01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3.19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6.86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57.24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14.4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Укроп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1,62/1,2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49,32/36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2.77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Помидоры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(томаты)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24/20,4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9.18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Борщ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ст/б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9.4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10.05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154.3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10.5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65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1,5/1,5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Борщевая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заправка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80/80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66,75/50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Говядина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0.85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Рыба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припущенная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5.98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2.95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1.128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245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Судак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106/98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2.94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Картофель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отварной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4.61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19.64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151.84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6.96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318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5,6/5,6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3.17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213,28/160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2.61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12.32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14,4/14,4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182,7/182,7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1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Пирог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открытый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8.65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28.66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459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1,35/1,35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Повидло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16,65/15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1,65/1,65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0,25/0,25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27,3/27,3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8.98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0,8/0,8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1,35/1,35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0,12/0,12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232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0,15/0,15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11,5/11,5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Колбаса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(порциями)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7.88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Колбаса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вареная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завтрака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41/40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Макаронные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изделия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с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6.56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4.63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37.31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170.23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яичные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70/70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23.94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5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2140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54.5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60.9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261.59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1800.06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41.414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гречневая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8.86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6.92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23.08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215.2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168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4,88/4,88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4,88/4,88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6.16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108.81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вишневый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15.34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90.95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3.6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2"/>
              </w:rPr>
              <w:t>399.6</w:t>
            </w:r>
          </w:p>
        </w:tc>
      </w:tr>
    </w:tbl>
    <w:p w:rsidR="004806B0" w:rsidRDefault="004806B0">
      <w:pPr>
        <w:pStyle w:val="TableParagraph"/>
        <w:spacing w:line="248" w:lineRule="exact"/>
        <w:rPr>
          <w:b/>
        </w:rPr>
        <w:sectPr w:rsidR="004806B0">
          <w:type w:val="continuous"/>
          <w:pgSz w:w="16840" w:h="11910" w:orient="landscape"/>
          <w:pgMar w:top="1060" w:right="1417" w:bottom="1061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абрикосовый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2.29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соленых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огурцов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луком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35.88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3.33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11,28/9,48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0.948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Огурец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соленый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66,72/53,4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картофельный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6.4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8.2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19.85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195.6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5"/>
              </w:rPr>
              <w:t>77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62,5/50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2,5/2,5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1.125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15,75/12,5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0.625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4/3,4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200/200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Мясо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бескостное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67/67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4,2/3,4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Запеканка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картофельная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5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печенью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7.15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9.71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30.28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196.2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45.226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291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1.01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13/11,01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1.101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Печень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говяжья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49,99/41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5.21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13.531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204,01/153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30.601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4806B0">
            <w:pPr>
              <w:pStyle w:val="TableParagraph"/>
              <w:spacing w:before="27" w:line="240" w:lineRule="auto"/>
              <w:jc w:val="left"/>
            </w:pPr>
          </w:p>
          <w:p w:rsidR="004806B0" w:rsidRDefault="00BD65C0">
            <w:pPr>
              <w:pStyle w:val="TableParagraph"/>
              <w:spacing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плодов </w:t>
            </w: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15.32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76.54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11,7/11,7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4.43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65,7/65,7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59,4/59,4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54/54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right="-15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Оладьи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изюмом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8.63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31.94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233.1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0.413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450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7/7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6.29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16,4/16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60,12/60,12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0.361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02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60,12/60,12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4.08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19.78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1,12/1,12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2,13/2,13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Дрожжи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прессованные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1,75/1,75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Пудинг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смеси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круп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(1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вариант)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12.87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13.85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36.75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296.6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1.025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Цукаты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12,5/12,5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0.625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12,5/12,5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18,75/18,75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1.87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7.11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панировочные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6,25/6,25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Крупа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пшено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шлифованное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3.42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Гречневая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ядрица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41,25/41,25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2.36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Изюм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13,12/12,5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Ванилин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0,02/0,02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25/25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3.92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31,25/31,25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137,5/137,5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8.66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0.825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10,0%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6,25/6,25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0.74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0.031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3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2135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54.48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60.57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261.39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1800.33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84.79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молочная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овсяная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8.22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31.68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203.78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168.4а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овсяная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6.84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02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0.57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8.64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Молоко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5.4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8.64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400,1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пастеризованное,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2.34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белокочанной</w:t>
            </w:r>
            <w:r>
              <w:rPr>
                <w:b/>
                <w:spacing w:val="-2"/>
                <w:u w:val="single"/>
              </w:rPr>
              <w:t xml:space="preserve"> капусты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5.19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51.54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20.97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зеленый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(перо)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7,5/6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Капуста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белокочанная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59,16/47,34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1.33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21.303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5,82/5,82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рыбными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консервами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4.68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15.23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121.3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14.58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7,6/6,4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перловая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13,34/13,34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74,6/56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4.31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16/12,8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Петрушка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1,44/1,4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160/160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Рыбные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32/32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Отварной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язык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в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соусе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5.98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7.98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5.15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93.45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1.328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803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говяжий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7.78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Мука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1.67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Лук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Томатная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паста.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Макаронные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изделия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отварные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10"/>
                <w:u w:val="single"/>
              </w:rPr>
              <w:t>с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4.11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4.63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25.11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180.5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205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яичные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70/70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23.94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066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4806B0">
            <w:pPr>
              <w:pStyle w:val="TableParagraph"/>
              <w:spacing w:before="27" w:line="240" w:lineRule="auto"/>
              <w:jc w:val="left"/>
            </w:pPr>
          </w:p>
          <w:p w:rsidR="004806B0" w:rsidRDefault="00BD65C0">
            <w:pPr>
              <w:pStyle w:val="TableParagraph"/>
              <w:spacing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плодов </w:t>
            </w:r>
            <w:r>
              <w:rPr>
                <w:b/>
                <w:spacing w:val="-2"/>
                <w:u w:val="single"/>
              </w:rPr>
              <w:t>консервированных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0.52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0.2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15.32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76.54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11,7/11,7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4.43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Слива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(садовая)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65,7/65,7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6.57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59,4/59,4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Сироп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54/54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117.5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Крекер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9.97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30.18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229.87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803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Крекеры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8.35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Биточки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u w:val="single"/>
              </w:rPr>
              <w:t>манные,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рисовые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8.01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10.46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38.15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312.29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0.276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Сухари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Повидло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29,99/29,99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Крупа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52,99/52,99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3.74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17.65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6,97/6,97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3.01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0.279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8/8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100/100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38.46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2"/>
        </w:trPr>
        <w:tc>
          <w:tcPr>
            <w:tcW w:w="121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19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14.57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250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14"/>
        </w:trPr>
        <w:tc>
          <w:tcPr>
            <w:tcW w:w="1214" w:type="dxa"/>
            <w:tcBorders>
              <w:top w:val="single" w:sz="18" w:space="0" w:color="000000"/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89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6"/>
        </w:trPr>
        <w:tc>
          <w:tcPr>
            <w:tcW w:w="580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2045</w:t>
            </w: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54.21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60.95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261.91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1800.52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46.89</w:t>
            </w: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14"/>
        </w:trPr>
        <w:tc>
          <w:tcPr>
            <w:tcW w:w="14364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Каша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пшенная</w:t>
            </w:r>
            <w:r>
              <w:rPr>
                <w:b/>
                <w:spacing w:val="-2"/>
                <w:u w:val="single"/>
              </w:rPr>
              <w:t xml:space="preserve"> молочная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9.64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7.84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31.84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278.18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168.1а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4,76/4,76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05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0,48/0,48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Крупа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пшено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шлифованное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1.33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6.84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5.78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9.31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0.72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ЗАВТРАК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чай с </w:t>
            </w:r>
            <w:r>
              <w:rPr>
                <w:b/>
                <w:spacing w:val="-2"/>
                <w:u w:val="single"/>
              </w:rPr>
              <w:t>медом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13.99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58.23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392б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10,01/10,01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17,05/17,05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0,16/0,16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0.016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виноградный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0.54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15.34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90.95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3.6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2"/>
              </w:rPr>
              <w:t>399.7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виноградный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180/180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2.93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50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Салат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горошка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зеленого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:rsidR="004806B0" w:rsidRDefault="00BD65C0">
            <w:pPr>
              <w:pStyle w:val="TableParagraph"/>
              <w:spacing w:before="30" w:line="240" w:lineRule="auto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консервированного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3.11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3.75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50.16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6.6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Петрушка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0,81/0,6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87,72/57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2.28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Суп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картофельный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бобовыми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4.64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18.45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109.12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11.625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Горох,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лущеный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20,25/20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0.96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5.98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Лук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репчатый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12/10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Оленина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75/70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1.36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10.82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66,75/50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Морковь,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16/12,5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0.44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0.625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подсолнечное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Котлеты</w:t>
            </w:r>
            <w:r>
              <w:rPr>
                <w:b/>
                <w:spacing w:val="60"/>
                <w:u w:val="single"/>
              </w:rPr>
              <w:t xml:space="preserve"> </w:t>
            </w:r>
            <w:r>
              <w:rPr>
                <w:b/>
                <w:u w:val="single"/>
              </w:rPr>
              <w:t>рыбные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запеченные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3.58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4.76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7.67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0.344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255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Треска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65/60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0.96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4.14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14/14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3.29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4806B0">
            <w:pPr>
              <w:pStyle w:val="TableParagraph"/>
              <w:spacing w:before="27" w:line="240" w:lineRule="auto"/>
              <w:jc w:val="left"/>
            </w:pPr>
          </w:p>
          <w:p w:rsidR="004806B0" w:rsidRDefault="00BD65C0">
            <w:pPr>
              <w:pStyle w:val="TableParagraph"/>
              <w:spacing w:line="240" w:lineRule="auto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Соус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молочный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(для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подачи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к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блюду)</w:t>
            </w:r>
          </w:p>
        </w:tc>
        <w:tc>
          <w:tcPr>
            <w:tcW w:w="1087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07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866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2.57</w:t>
            </w:r>
          </w:p>
        </w:tc>
        <w:tc>
          <w:tcPr>
            <w:tcW w:w="1025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2.13</w:t>
            </w:r>
          </w:p>
        </w:tc>
        <w:tc>
          <w:tcPr>
            <w:tcW w:w="1624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15.87</w:t>
            </w:r>
          </w:p>
        </w:tc>
        <w:tc>
          <w:tcPr>
            <w:tcW w:w="1452" w:type="dxa"/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0.096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before="39" w:line="240" w:lineRule="auto"/>
              <w:jc w:val="left"/>
            </w:pPr>
          </w:p>
          <w:p w:rsidR="004806B0" w:rsidRDefault="00BD65C0">
            <w:pPr>
              <w:pStyle w:val="TableParagraph"/>
              <w:spacing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350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1,65/1,65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поваренная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0,24/0,24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1,65/1,65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0.54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1168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589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Пюре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картофельное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4.68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5.09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22.02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143.87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26.01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321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5,25/5,25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2.97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171/128,25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2.09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9.88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25.65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 сухое "Смоленское",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15,0%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9/9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3.89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Компот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из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сушеных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25.98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110.7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376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Смесь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сухофруктов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18/45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14,4/14,4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Лимонная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кислота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0,18/0,18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 w:right="-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182,7/182,7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ОБЕД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Хлеб</w:t>
            </w:r>
            <w:r>
              <w:rPr>
                <w:b/>
                <w:spacing w:val="-2"/>
                <w:u w:val="single"/>
              </w:rPr>
              <w:t xml:space="preserve"> пшеничный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24.15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80.06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701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50/50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11.75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4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Печенье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10.88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12.96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28.1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156.6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802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20/20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8.34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65.46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ПОЛДНИК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spacing w:val="-2"/>
                <w:u w:val="single"/>
              </w:rPr>
              <w:t>Яблоко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left="51"/>
              <w:jc w:val="left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5"/>
              </w:rPr>
              <w:t>9.8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368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114/100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0.98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Омлет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зеленым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горошком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9.52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10.18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8.41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265.31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0.697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5"/>
              </w:rPr>
              <w:t>219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2.27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Пшеничная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мука,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4/4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1.32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Яйцо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40/40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0.51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0.46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6.28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стерилизованное 3,5%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жирности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0.09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0.14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1.89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0.18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Горошек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Консервы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15/10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Чай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с </w:t>
            </w:r>
            <w:r>
              <w:rPr>
                <w:b/>
                <w:spacing w:val="-2"/>
                <w:u w:val="single"/>
              </w:rPr>
              <w:t>сахаром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9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9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0.06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9" w:lineRule="exact"/>
              <w:ind w:right="6"/>
              <w:rPr>
                <w:b/>
              </w:rPr>
            </w:pPr>
            <w:r>
              <w:rPr>
                <w:b/>
                <w:spacing w:val="-4"/>
              </w:rPr>
              <w:t>9.99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62.45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9" w:lineRule="exact"/>
              <w:ind w:right="5"/>
              <w:rPr>
                <w:b/>
              </w:rPr>
            </w:pPr>
            <w:r>
              <w:rPr>
                <w:b/>
                <w:spacing w:val="-2"/>
              </w:rPr>
              <w:t>0.004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9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392а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150/150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Сахарный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песок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9,99/9,99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32,4/32,4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высшего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0,3/0,3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70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4"/>
              </w:rPr>
              <w:t>УЖИН</w:t>
            </w: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spacing w:line="243" w:lineRule="exact"/>
              <w:ind w:left="50"/>
              <w:jc w:val="left"/>
              <w:rPr>
                <w:b/>
              </w:rPr>
            </w:pPr>
            <w:r>
              <w:rPr>
                <w:b/>
                <w:u w:val="single"/>
              </w:rPr>
              <w:t>Бутерброды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с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маслом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before="2" w:line="248" w:lineRule="exact"/>
              <w:ind w:right="8"/>
              <w:rPr>
                <w:b/>
              </w:rPr>
            </w:pPr>
            <w:r>
              <w:rPr>
                <w:b/>
                <w:spacing w:val="-5"/>
              </w:rPr>
              <w:t>60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before="2" w:line="248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3.38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before="2" w:line="248" w:lineRule="exact"/>
              <w:ind w:right="6"/>
              <w:rPr>
                <w:b/>
              </w:rPr>
            </w:pPr>
            <w:r>
              <w:rPr>
                <w:b/>
                <w:spacing w:val="-2"/>
              </w:rPr>
              <w:t>20.87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4"/>
              </w:rPr>
              <w:t>98.8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before="2" w:line="248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BD65C0">
            <w:pPr>
              <w:pStyle w:val="TableParagraph"/>
              <w:spacing w:before="2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Масло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сливочное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</w:tcPr>
          <w:p w:rsidR="004806B0" w:rsidRDefault="00BD65C0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пшеничный,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сорта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30/30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7.05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284"/>
        </w:trPr>
        <w:tc>
          <w:tcPr>
            <w:tcW w:w="5803" w:type="dxa"/>
            <w:gridSpan w:val="2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line="265" w:lineRule="exact"/>
              <w:ind w:left="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65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2155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65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54.65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65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60.45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65" w:lineRule="exact"/>
              <w:ind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261.79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65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1800.46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65" w:lineRule="exact"/>
              <w:ind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59.958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4806B0">
        <w:trPr>
          <w:trHeight w:val="227"/>
        </w:trPr>
        <w:tc>
          <w:tcPr>
            <w:tcW w:w="5803" w:type="dxa"/>
            <w:gridSpan w:val="2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ПЕРИОД: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20680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544.4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spacing w:line="208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606.16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spacing w:line="208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2616.24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18004.68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spacing w:line="208" w:lineRule="exact"/>
              <w:ind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763.856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4806B0" w:rsidRDefault="004806B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4806B0">
          <w:type w:val="continuous"/>
          <w:pgSz w:w="16840" w:h="11910" w:orient="landscape"/>
          <w:pgMar w:top="1060" w:right="1417" w:bottom="280" w:left="992" w:header="720" w:footer="720" w:gutter="0"/>
          <w:cols w:space="720"/>
        </w:sectPr>
      </w:pPr>
    </w:p>
    <w:p w:rsidR="004806B0" w:rsidRDefault="004806B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04"/>
        <w:gridCol w:w="1087"/>
        <w:gridCol w:w="1072"/>
        <w:gridCol w:w="866"/>
        <w:gridCol w:w="1025"/>
        <w:gridCol w:w="1624"/>
        <w:gridCol w:w="1452"/>
        <w:gridCol w:w="1435"/>
      </w:tblGrid>
      <w:tr w:rsidR="004806B0">
        <w:trPr>
          <w:trHeight w:val="227"/>
        </w:trPr>
        <w:tc>
          <w:tcPr>
            <w:tcW w:w="5804" w:type="dxa"/>
            <w:tcBorders>
              <w:left w:val="single" w:sz="18" w:space="0" w:color="000000"/>
            </w:tcBorders>
          </w:tcPr>
          <w:p w:rsidR="004806B0" w:rsidRDefault="00BD65C0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</w:t>
            </w:r>
          </w:p>
        </w:tc>
        <w:tc>
          <w:tcPr>
            <w:tcW w:w="1087" w:type="dxa"/>
          </w:tcPr>
          <w:p w:rsidR="004806B0" w:rsidRDefault="00BD65C0">
            <w:pPr>
              <w:pStyle w:val="TableParagraph"/>
              <w:ind w:left="61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2068</w:t>
            </w:r>
          </w:p>
        </w:tc>
        <w:tc>
          <w:tcPr>
            <w:tcW w:w="1072" w:type="dxa"/>
          </w:tcPr>
          <w:p w:rsidR="004806B0" w:rsidRDefault="00BD65C0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54.44</w:t>
            </w:r>
          </w:p>
        </w:tc>
        <w:tc>
          <w:tcPr>
            <w:tcW w:w="866" w:type="dxa"/>
          </w:tcPr>
          <w:p w:rsidR="004806B0" w:rsidRDefault="00BD65C0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60.616</w:t>
            </w:r>
          </w:p>
        </w:tc>
        <w:tc>
          <w:tcPr>
            <w:tcW w:w="1025" w:type="dxa"/>
          </w:tcPr>
          <w:p w:rsidR="004806B0" w:rsidRDefault="00BD65C0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261.624</w:t>
            </w:r>
          </w:p>
        </w:tc>
        <w:tc>
          <w:tcPr>
            <w:tcW w:w="1624" w:type="dxa"/>
          </w:tcPr>
          <w:p w:rsidR="004806B0" w:rsidRDefault="00BD65C0">
            <w:pPr>
              <w:pStyle w:val="TableParagraph"/>
              <w:ind w:left="76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1800.468</w:t>
            </w:r>
          </w:p>
        </w:tc>
        <w:tc>
          <w:tcPr>
            <w:tcW w:w="1452" w:type="dxa"/>
          </w:tcPr>
          <w:p w:rsidR="004806B0" w:rsidRDefault="00BD65C0">
            <w:pPr>
              <w:pStyle w:val="TableParagraph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76.3856</w:t>
            </w:r>
          </w:p>
        </w:tc>
        <w:tc>
          <w:tcPr>
            <w:tcW w:w="1435" w:type="dxa"/>
            <w:tcBorders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4806B0">
        <w:trPr>
          <w:trHeight w:val="548"/>
        </w:trPr>
        <w:tc>
          <w:tcPr>
            <w:tcW w:w="5804" w:type="dxa"/>
            <w:tcBorders>
              <w:left w:val="single" w:sz="18" w:space="0" w:color="000000"/>
              <w:bottom w:val="single" w:sz="18" w:space="0" w:color="000000"/>
            </w:tcBorders>
          </w:tcPr>
          <w:p w:rsidR="004806B0" w:rsidRDefault="00BD65C0">
            <w:pPr>
              <w:pStyle w:val="TableParagraph"/>
              <w:spacing w:before="27" w:line="250" w:lineRule="atLeas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белков,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жиров,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углеводов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меню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 в % от калорийности</w:t>
            </w:r>
          </w:p>
        </w:tc>
        <w:tc>
          <w:tcPr>
            <w:tcW w:w="1087" w:type="dxa"/>
            <w:tcBorders>
              <w:bottom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tcBorders>
              <w:bottom w:val="single" w:sz="18" w:space="0" w:color="000000"/>
            </w:tcBorders>
          </w:tcPr>
          <w:p w:rsidR="004806B0" w:rsidRDefault="004806B0">
            <w:pPr>
              <w:pStyle w:val="TableParagraph"/>
              <w:spacing w:before="54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before="1" w:line="240" w:lineRule="auto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13.95</w:t>
            </w:r>
          </w:p>
        </w:tc>
        <w:tc>
          <w:tcPr>
            <w:tcW w:w="866" w:type="dxa"/>
            <w:tcBorders>
              <w:bottom w:val="single" w:sz="18" w:space="0" w:color="000000"/>
            </w:tcBorders>
          </w:tcPr>
          <w:p w:rsidR="004806B0" w:rsidRDefault="004806B0">
            <w:pPr>
              <w:pStyle w:val="TableParagraph"/>
              <w:spacing w:before="54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before="1" w:line="240" w:lineRule="auto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31.48</w:t>
            </w: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4806B0" w:rsidRDefault="004806B0">
            <w:pPr>
              <w:pStyle w:val="TableParagraph"/>
              <w:spacing w:before="54" w:line="240" w:lineRule="auto"/>
              <w:jc w:val="left"/>
              <w:rPr>
                <w:sz w:val="20"/>
              </w:rPr>
            </w:pPr>
          </w:p>
          <w:p w:rsidR="004806B0" w:rsidRDefault="00BD65C0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56.41</w:t>
            </w:r>
          </w:p>
        </w:tc>
        <w:tc>
          <w:tcPr>
            <w:tcW w:w="1624" w:type="dxa"/>
            <w:tcBorders>
              <w:bottom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bottom w:val="single" w:sz="18" w:space="0" w:color="000000"/>
              <w:right w:val="single" w:sz="18" w:space="0" w:color="000000"/>
            </w:tcBorders>
          </w:tcPr>
          <w:p w:rsidR="004806B0" w:rsidRDefault="004806B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BD65C0" w:rsidRDefault="00BD65C0"/>
    <w:sectPr w:rsidR="00BD65C0" w:rsidSect="004806B0">
      <w:pgSz w:w="16840" w:h="11910" w:orient="landscape"/>
      <w:pgMar w:top="1040" w:right="1417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06B0"/>
    <w:rsid w:val="004806B0"/>
    <w:rsid w:val="00BD65C0"/>
    <w:rsid w:val="00D8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6B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6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06B0"/>
    <w:rPr>
      <w:sz w:val="20"/>
      <w:szCs w:val="20"/>
    </w:rPr>
  </w:style>
  <w:style w:type="paragraph" w:styleId="a4">
    <w:name w:val="List Paragraph"/>
    <w:basedOn w:val="a"/>
    <w:uiPriority w:val="1"/>
    <w:qFormat/>
    <w:rsid w:val="004806B0"/>
  </w:style>
  <w:style w:type="paragraph" w:customStyle="1" w:styleId="TableParagraph">
    <w:name w:val="Table Paragraph"/>
    <w:basedOn w:val="a"/>
    <w:uiPriority w:val="1"/>
    <w:qFormat/>
    <w:rsid w:val="004806B0"/>
    <w:pPr>
      <w:spacing w:line="207" w:lineRule="exact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5586</Words>
  <Characters>31841</Characters>
  <Application>Microsoft Office Word</Application>
  <DocSecurity>0</DocSecurity>
  <Lines>265</Lines>
  <Paragraphs>74</Paragraphs>
  <ScaleCrop>false</ScaleCrop>
  <Company/>
  <LinksUpToDate>false</LinksUpToDate>
  <CharactersWithSpaces>37353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dcterms:created xsi:type="dcterms:W3CDTF">2026-02-11T23:39:00Z</dcterms:created>
  <dcterms:modified xsi:type="dcterms:W3CDTF">2026-02-11T23:44:00Z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