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29" w:rsidRPr="00DF1B31" w:rsidRDefault="00E26529" w:rsidP="00B74871">
      <w:pPr>
        <w:jc w:val="right"/>
      </w:pPr>
      <w:r w:rsidRPr="00DF1B31">
        <w:t xml:space="preserve">Утвержден </w:t>
      </w:r>
    </w:p>
    <w:p w:rsidR="00E26529" w:rsidRPr="00DF1B31" w:rsidRDefault="00E26529" w:rsidP="00B74871">
      <w:pPr>
        <w:jc w:val="right"/>
      </w:pPr>
      <w:r w:rsidRPr="00DF1B31">
        <w:t xml:space="preserve">решением педагогического совета </w:t>
      </w:r>
    </w:p>
    <w:p w:rsidR="00E26529" w:rsidRPr="00DF1B31" w:rsidRDefault="00E26529" w:rsidP="00B74871">
      <w:pPr>
        <w:jc w:val="right"/>
        <w:rPr>
          <w:u w:val="single"/>
        </w:rPr>
      </w:pPr>
      <w:r w:rsidRPr="00DF1B31">
        <w:t xml:space="preserve">протокола </w:t>
      </w:r>
      <w:r w:rsidR="00F40CAC">
        <w:t>№ 10 от 28.02.</w:t>
      </w:r>
      <w:r>
        <w:t>202</w:t>
      </w:r>
      <w:r w:rsidR="00F40CAC">
        <w:t>2</w:t>
      </w:r>
      <w:r w:rsidRPr="00DF1B31">
        <w:t xml:space="preserve"> года </w:t>
      </w:r>
      <w:bookmarkStart w:id="0" w:name="_GoBack"/>
      <w:bookmarkEnd w:id="0"/>
    </w:p>
    <w:p w:rsidR="00E26529" w:rsidRPr="00DF1B31" w:rsidRDefault="00E26529" w:rsidP="00B74871">
      <w:pPr>
        <w:jc w:val="right"/>
      </w:pPr>
      <w:r w:rsidRPr="00DF1B31">
        <w:t>Директор МБОУ «СОШ № 9»</w:t>
      </w:r>
      <w:r w:rsidRPr="00DF1B31">
        <w:br/>
        <w:t>_____________ В.В.Скубачев</w:t>
      </w:r>
    </w:p>
    <w:p w:rsidR="00E26529" w:rsidRPr="00DF1B31" w:rsidRDefault="00E26529" w:rsidP="00B74871"/>
    <w:p w:rsidR="00E26529" w:rsidRPr="00DF1B31" w:rsidRDefault="00E26529" w:rsidP="00B74871"/>
    <w:p w:rsidR="00F40CAC" w:rsidRDefault="00F40CAC" w:rsidP="00B74871">
      <w:pPr>
        <w:rPr>
          <w:sz w:val="24"/>
          <w:szCs w:val="24"/>
        </w:rPr>
      </w:pPr>
    </w:p>
    <w:p w:rsidR="00E26529" w:rsidRPr="00F40CAC" w:rsidRDefault="00F40CAC" w:rsidP="00B74871">
      <w:pPr>
        <w:rPr>
          <w:b/>
          <w:sz w:val="24"/>
          <w:szCs w:val="24"/>
        </w:rPr>
      </w:pPr>
      <w:r w:rsidRPr="00F40CAC">
        <w:rPr>
          <w:b/>
          <w:sz w:val="24"/>
          <w:szCs w:val="24"/>
        </w:rPr>
        <w:t>Проект</w:t>
      </w:r>
    </w:p>
    <w:p w:rsidR="00E26529" w:rsidRPr="00B74871" w:rsidRDefault="00E26529" w:rsidP="00B74871">
      <w:pPr>
        <w:rPr>
          <w:b/>
          <w:sz w:val="24"/>
        </w:rPr>
      </w:pPr>
      <w:r w:rsidRPr="00B74871">
        <w:rPr>
          <w:b/>
          <w:sz w:val="24"/>
        </w:rPr>
        <w:t>Спис</w:t>
      </w:r>
      <w:r w:rsidR="00F40CAC">
        <w:rPr>
          <w:b/>
          <w:sz w:val="24"/>
        </w:rPr>
        <w:t>ка</w:t>
      </w:r>
      <w:r w:rsidRPr="00B74871">
        <w:rPr>
          <w:b/>
          <w:sz w:val="24"/>
        </w:rPr>
        <w:t xml:space="preserve"> </w:t>
      </w:r>
      <w:proofErr w:type="gramStart"/>
      <w:r w:rsidRPr="00B74871">
        <w:rPr>
          <w:b/>
          <w:sz w:val="24"/>
        </w:rPr>
        <w:t>используемой</w:t>
      </w:r>
      <w:proofErr w:type="gramEnd"/>
      <w:r w:rsidRPr="00B74871">
        <w:rPr>
          <w:b/>
          <w:sz w:val="24"/>
        </w:rPr>
        <w:t xml:space="preserve"> в общеобразовательном учреждении учебников,</w:t>
      </w:r>
    </w:p>
    <w:p w:rsidR="00E26529" w:rsidRPr="00B74871" w:rsidRDefault="00E26529" w:rsidP="00B74871">
      <w:pPr>
        <w:rPr>
          <w:b/>
          <w:sz w:val="24"/>
        </w:rPr>
      </w:pPr>
      <w:r w:rsidRPr="00B74871">
        <w:rPr>
          <w:b/>
          <w:sz w:val="24"/>
        </w:rPr>
        <w:t>рекомендуемых Министерством образования и науки РФ</w:t>
      </w:r>
      <w:r w:rsidRPr="00B74871">
        <w:rPr>
          <w:b/>
          <w:sz w:val="24"/>
        </w:rPr>
        <w:br/>
        <w:t>на 202</w:t>
      </w:r>
      <w:r w:rsidR="00F40CAC">
        <w:rPr>
          <w:b/>
          <w:sz w:val="24"/>
        </w:rPr>
        <w:t>2</w:t>
      </w:r>
      <w:r w:rsidRPr="00B74871">
        <w:rPr>
          <w:b/>
          <w:sz w:val="24"/>
        </w:rPr>
        <w:t>/202</w:t>
      </w:r>
      <w:r w:rsidR="00F40CAC">
        <w:rPr>
          <w:b/>
          <w:sz w:val="24"/>
        </w:rPr>
        <w:t>3</w:t>
      </w:r>
      <w:r w:rsidRPr="00B74871">
        <w:rPr>
          <w:b/>
          <w:sz w:val="24"/>
        </w:rPr>
        <w:t xml:space="preserve"> учебный год</w:t>
      </w:r>
    </w:p>
    <w:p w:rsidR="00E26529" w:rsidRPr="00B74871" w:rsidRDefault="00E26529" w:rsidP="00B74871">
      <w:pPr>
        <w:rPr>
          <w:b/>
          <w:sz w:val="24"/>
        </w:rPr>
      </w:pPr>
      <w:r w:rsidRPr="00B74871">
        <w:rPr>
          <w:b/>
          <w:sz w:val="24"/>
        </w:rPr>
        <w:t>МБОУ «СОШ № 9»</w:t>
      </w:r>
    </w:p>
    <w:p w:rsidR="00E26529" w:rsidRPr="001E0ED4" w:rsidRDefault="00E26529" w:rsidP="00B74871"/>
    <w:tbl>
      <w:tblPr>
        <w:tblStyle w:val="a3"/>
        <w:tblW w:w="10598" w:type="dxa"/>
        <w:tblLayout w:type="fixed"/>
        <w:tblLook w:val="04A0"/>
      </w:tblPr>
      <w:tblGrid>
        <w:gridCol w:w="537"/>
        <w:gridCol w:w="3399"/>
        <w:gridCol w:w="849"/>
        <w:gridCol w:w="1840"/>
        <w:gridCol w:w="1981"/>
        <w:gridCol w:w="1992"/>
      </w:tblGrid>
      <w:tr w:rsidR="00E26529" w:rsidRPr="00DF1B31" w:rsidTr="00E265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 xml:space="preserve">№ </w:t>
            </w:r>
            <w:proofErr w:type="gramStart"/>
            <w:r w:rsidRPr="00B74871">
              <w:rPr>
                <w:b/>
              </w:rPr>
              <w:t>п</w:t>
            </w:r>
            <w:proofErr w:type="gramEnd"/>
            <w:r w:rsidRPr="00B74871">
              <w:rPr>
                <w:b/>
              </w:rPr>
              <w:t>/п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>Авторы, название учебника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>Класс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>Количество детей в классе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 xml:space="preserve">Наличие в </w:t>
            </w:r>
            <w:proofErr w:type="gramStart"/>
            <w:r w:rsidRPr="00B74871">
              <w:rPr>
                <w:b/>
              </w:rPr>
              <w:t>библиотечном</w:t>
            </w:r>
            <w:proofErr w:type="gramEnd"/>
          </w:p>
          <w:p w:rsidR="00E26529" w:rsidRPr="00B74871" w:rsidRDefault="00E26529" w:rsidP="00B74871">
            <w:pPr>
              <w:rPr>
                <w:b/>
              </w:rPr>
            </w:pPr>
            <w:proofErr w:type="gramStart"/>
            <w:r w:rsidRPr="00B74871">
              <w:rPr>
                <w:b/>
              </w:rPr>
              <w:t>фонде</w:t>
            </w:r>
            <w:proofErr w:type="gramEnd"/>
            <w:r w:rsidRPr="00B74871">
              <w:rPr>
                <w:b/>
              </w:rPr>
              <w:t xml:space="preserve"> (экз.)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B74871" w:rsidRDefault="00E26529" w:rsidP="00B74871">
            <w:pPr>
              <w:rPr>
                <w:b/>
              </w:rPr>
            </w:pPr>
            <w:r w:rsidRPr="00B74871">
              <w:rPr>
                <w:b/>
              </w:rPr>
              <w:t>Процент обеспеченности</w:t>
            </w:r>
          </w:p>
        </w:tc>
      </w:tr>
      <w:tr w:rsidR="00E26529" w:rsidRPr="00DF1B31" w:rsidTr="00E265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DF1B31" w:rsidRDefault="00E26529" w:rsidP="00B74871">
            <w:r w:rsidRPr="00DF1B31">
              <w:t>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DF1B31" w:rsidRDefault="00E26529" w:rsidP="00B74871">
            <w:r w:rsidRPr="00DF1B31">
              <w:t>3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DF1B31" w:rsidRDefault="00E26529" w:rsidP="00B74871">
            <w:r w:rsidRPr="00DF1B31">
              <w:t>4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6529" w:rsidRPr="00DF1B31" w:rsidRDefault="00E26529" w:rsidP="00B74871">
            <w:r w:rsidRPr="00DF1B31">
              <w:t>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 w:rsidRPr="00DF1B31">
              <w:t>6</w:t>
            </w:r>
          </w:p>
        </w:tc>
      </w:tr>
      <w:tr w:rsidR="00E26529" w:rsidRPr="00DF1B31" w:rsidTr="00E265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  <w:r w:rsidRPr="00DF1B31">
              <w:t>1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29" w:rsidRPr="00DF1B31" w:rsidRDefault="00E26529" w:rsidP="00582E02">
            <w:pPr>
              <w:pStyle w:val="3"/>
              <w:jc w:val="left"/>
            </w:pPr>
            <w:r w:rsidRPr="00DF1B31">
              <w:t>КанакинаВ.П. Русский язык</w:t>
            </w:r>
          </w:p>
          <w:p w:rsidR="00E26529" w:rsidRPr="00DF1B31" w:rsidRDefault="00E26529" w:rsidP="00582E02">
            <w:pPr>
              <w:pStyle w:val="3"/>
              <w:jc w:val="left"/>
            </w:pPr>
            <w:r>
              <w:t>Изд-во «Просвещение»  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r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 w:rsidRPr="00DF1B31">
              <w:t>2</w:t>
            </w:r>
            <w:r w:rsidR="004B6ECB">
              <w:t>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 w:rsidRPr="00DF1B31">
              <w:t>100%</w:t>
            </w:r>
          </w:p>
        </w:tc>
      </w:tr>
      <w:tr w:rsidR="004B6ECB" w:rsidRPr="00DF1B31" w:rsidTr="004B6ECB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 w:rsidRPr="00DF1B31">
              <w:t>2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B" w:rsidRPr="00DF1B31" w:rsidRDefault="004B6ECB" w:rsidP="00582E02">
            <w:pPr>
              <w:pStyle w:val="3"/>
              <w:jc w:val="left"/>
            </w:pPr>
            <w:r w:rsidRPr="00DF1B31">
              <w:t>Горецкий В.Г., Кирюшкин В.А., Виноградская Л.А. и др. Азбука. В 2-х частях</w:t>
            </w:r>
          </w:p>
          <w:p w:rsidR="004B6ECB" w:rsidRPr="00DF1B31" w:rsidRDefault="004B6ECB" w:rsidP="00582E02">
            <w:pPr>
              <w:pStyle w:val="3"/>
              <w:jc w:val="left"/>
            </w:pPr>
            <w:r>
              <w:t>Изд-во «Просвещение»</w:t>
            </w:r>
            <w:r w:rsidRPr="00DF1B31">
              <w:t>.</w:t>
            </w:r>
            <w:r>
              <w:t xml:space="preserve"> 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ECB" w:rsidRPr="00DF1B31" w:rsidRDefault="004B6ECB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Default="004B6ECB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6ECB" w:rsidRDefault="004B6ECB" w:rsidP="00B74871">
            <w:r w:rsidRPr="00050260">
              <w:t>22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DF1B31" w:rsidRDefault="004B6ECB" w:rsidP="00B74871">
            <w:r w:rsidRPr="00DF1B31">
              <w:t>100%</w:t>
            </w:r>
          </w:p>
        </w:tc>
      </w:tr>
      <w:tr w:rsidR="004B6ECB" w:rsidRPr="00DF1B31" w:rsidTr="004B6ECB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 w:rsidRPr="00DF1B31">
              <w:t>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582E02">
            <w:pPr>
              <w:pStyle w:val="3"/>
              <w:jc w:val="left"/>
            </w:pPr>
            <w:r w:rsidRPr="00DF1B31">
              <w:t>Климанова Л.Ф., Горецкий В.Г., Голованова М.В. и др. Литературное чтение. В 2-х частях</w:t>
            </w:r>
            <w:r>
              <w:t>. Изд-во «Просвещение» 2021 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DF1B31" w:rsidRDefault="004B6ECB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Default="004B6ECB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6ECB" w:rsidRDefault="004B6ECB" w:rsidP="00B74871">
            <w:r w:rsidRPr="00050260">
              <w:t>22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DF1B31" w:rsidRDefault="004B6ECB" w:rsidP="00B74871">
            <w:r w:rsidRPr="00DF1B31">
              <w:t>100%</w:t>
            </w:r>
          </w:p>
        </w:tc>
      </w:tr>
      <w:tr w:rsidR="004B6ECB" w:rsidRPr="00DF1B31" w:rsidTr="004B6ECB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 w:rsidRPr="00DF1B31"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582E02">
            <w:pPr>
              <w:pStyle w:val="3"/>
              <w:jc w:val="left"/>
            </w:pPr>
            <w:r w:rsidRPr="00DF1B31">
              <w:t>Моро М.И. Математика. В 2-х ч.</w:t>
            </w:r>
            <w:r>
              <w:t xml:space="preserve"> Изд-во «Просвещение» 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DF1B31" w:rsidRDefault="004B6ECB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Default="004B6ECB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6ECB" w:rsidRDefault="004B6ECB" w:rsidP="00B74871">
            <w:r w:rsidRPr="00050260">
              <w:t>22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DF1B31" w:rsidRDefault="004B6ECB" w:rsidP="00B74871">
            <w:r w:rsidRPr="00DF1B31">
              <w:t>100%</w:t>
            </w:r>
          </w:p>
        </w:tc>
      </w:tr>
      <w:tr w:rsidR="004B6ECB" w:rsidRPr="00DF1B31" w:rsidTr="004B6ECB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 w:rsidRPr="00DF1B31">
              <w:t>5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582E02">
            <w:pPr>
              <w:pStyle w:val="3"/>
              <w:jc w:val="left"/>
            </w:pPr>
            <w:r w:rsidRPr="00DF1B31">
              <w:t>Плешаков А.А. Окружающий мир.</w:t>
            </w:r>
            <w:r>
              <w:t xml:space="preserve">  </w:t>
            </w:r>
            <w:r w:rsidRPr="00DF1B31">
              <w:t>В 2-х ч.</w:t>
            </w:r>
          </w:p>
          <w:p w:rsidR="004B6ECB" w:rsidRPr="00DF1B31" w:rsidRDefault="004B6ECB" w:rsidP="00582E02">
            <w:pPr>
              <w:pStyle w:val="3"/>
              <w:jc w:val="left"/>
            </w:pPr>
            <w:r>
              <w:t>Изд-во «Просвещение»2021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DF1B31" w:rsidRDefault="004B6ECB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Default="004B6ECB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6ECB" w:rsidRDefault="004B6ECB" w:rsidP="00B74871">
            <w:r w:rsidRPr="00050260">
              <w:t>22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DF1B31" w:rsidRDefault="004B6ECB" w:rsidP="00B74871">
            <w:r w:rsidRPr="00DF1B31">
              <w:t>100%</w:t>
            </w:r>
          </w:p>
        </w:tc>
      </w:tr>
      <w:tr w:rsidR="00E26529" w:rsidRPr="00DF1B31" w:rsidTr="00E265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  <w:r w:rsidRPr="00DF1B31">
              <w:t>6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582E02">
            <w:pPr>
              <w:pStyle w:val="3"/>
              <w:jc w:val="left"/>
            </w:pPr>
            <w:r w:rsidRPr="00DF1B31">
              <w:t>Лях В.И.</w:t>
            </w:r>
            <w:r>
              <w:t xml:space="preserve"> </w:t>
            </w:r>
            <w:r w:rsidRPr="00DF1B31">
              <w:t xml:space="preserve"> </w:t>
            </w:r>
            <w:proofErr w:type="gramStart"/>
            <w:r w:rsidRPr="00DF1B31">
              <w:t>Физическая</w:t>
            </w:r>
            <w:proofErr w:type="gramEnd"/>
            <w:r w:rsidRPr="00DF1B31">
              <w:t xml:space="preserve"> культура1-4 кл.</w:t>
            </w:r>
            <w:r>
              <w:t xml:space="preserve"> Изд-во «Просвещение» 2013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Default="00E26529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4B6ECB" w:rsidP="00B74871">
            <w:r>
              <w:t>18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 w:rsidRPr="00DF1B31">
              <w:t>100%</w:t>
            </w:r>
          </w:p>
        </w:tc>
      </w:tr>
      <w:tr w:rsidR="00E26529" w:rsidRPr="00DF1B31" w:rsidTr="00E26529">
        <w:trPr>
          <w:trHeight w:val="47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  <w:r w:rsidRPr="00DF1B31">
              <w:t>7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582E02">
            <w:pPr>
              <w:pStyle w:val="3"/>
              <w:jc w:val="left"/>
            </w:pPr>
            <w:r w:rsidRPr="00DF1B31">
              <w:t>Роговцева Н.И. Технология</w:t>
            </w:r>
          </w:p>
          <w:p w:rsidR="00E26529" w:rsidRPr="00DF1B31" w:rsidRDefault="00E26529" w:rsidP="00582E02">
            <w:pPr>
              <w:pStyle w:val="3"/>
              <w:jc w:val="left"/>
            </w:pPr>
            <w:r>
              <w:t>Изд-во «Просвещение»2013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Default="00E26529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>
              <w:t>2</w:t>
            </w:r>
            <w:r w:rsidR="004B6ECB">
              <w:t>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Default="00E26529" w:rsidP="00B74871">
            <w:r w:rsidRPr="0035524E">
              <w:t>100%</w:t>
            </w:r>
          </w:p>
        </w:tc>
      </w:tr>
      <w:tr w:rsidR="00E26529" w:rsidRPr="00DF1B31" w:rsidTr="00E26529">
        <w:trPr>
          <w:trHeight w:val="66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  <w:r w:rsidRPr="00DF1B31">
              <w:t>8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Default="00E26529" w:rsidP="00582E02">
            <w:pPr>
              <w:pStyle w:val="3"/>
              <w:jc w:val="left"/>
            </w:pPr>
            <w:r w:rsidRPr="00DF1B31">
              <w:t>Неменская Л.А. Изобразительное искусство</w:t>
            </w:r>
          </w:p>
          <w:p w:rsidR="00E26529" w:rsidRPr="00DF1B31" w:rsidRDefault="00E26529" w:rsidP="00582E02">
            <w:pPr>
              <w:pStyle w:val="3"/>
              <w:jc w:val="left"/>
            </w:pPr>
            <w:r>
              <w:t>Изд-во «Просвещение» 2013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Default="00E26529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>
              <w:t>2</w:t>
            </w:r>
            <w:r w:rsidR="004B6ECB">
              <w:t>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Default="00E26529" w:rsidP="00B74871">
            <w:r w:rsidRPr="0035524E">
              <w:t>100%</w:t>
            </w:r>
          </w:p>
        </w:tc>
      </w:tr>
      <w:tr w:rsidR="00E26529" w:rsidRPr="00DF1B31" w:rsidTr="00E26529">
        <w:trPr>
          <w:trHeight w:val="56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  <w:r w:rsidRPr="00DF1B31">
              <w:t>9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582E02">
            <w:pPr>
              <w:pStyle w:val="3"/>
              <w:jc w:val="left"/>
            </w:pPr>
            <w:r w:rsidRPr="00DF1B31">
              <w:t>Критская Е.Д. Музыка</w:t>
            </w:r>
            <w:r>
              <w:t>. Изд-во «Просвещение» 2013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r w:rsidRPr="00DF1B31"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Default="00E26529" w:rsidP="00B74871">
            <w:r w:rsidRPr="007C12CA"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Pr="00DF1B31" w:rsidRDefault="00E26529" w:rsidP="00B74871">
            <w:r>
              <w:t>2</w:t>
            </w:r>
            <w:r w:rsidR="004B6ECB">
              <w:t>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26529" w:rsidRDefault="00E26529" w:rsidP="00B74871">
            <w:r w:rsidRPr="0035524E">
              <w:t>100%</w:t>
            </w:r>
          </w:p>
        </w:tc>
      </w:tr>
      <w:tr w:rsidR="004B6ECB" w:rsidRPr="00DF1B31" w:rsidTr="00E26529">
        <w:trPr>
          <w:trHeight w:val="56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>
              <w:t>10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582E02">
            <w:pPr>
              <w:pStyle w:val="3"/>
              <w:jc w:val="left"/>
            </w:pPr>
            <w:r>
              <w:t>Русский родной язык. Александрова О.М. Изд-во «Просвещение» 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DF1B31" w:rsidRDefault="004B6ECB" w:rsidP="00B74871">
            <w: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7C12CA" w:rsidRDefault="004B6ECB" w:rsidP="00B74871">
            <w:r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Default="004B6ECB" w:rsidP="00B74871">
            <w:r>
              <w:t>20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35524E" w:rsidRDefault="004B6ECB" w:rsidP="00B74871">
            <w:r>
              <w:t>100%</w:t>
            </w:r>
          </w:p>
        </w:tc>
      </w:tr>
      <w:tr w:rsidR="004B6ECB" w:rsidRPr="00DF1B31" w:rsidTr="00E26529">
        <w:trPr>
          <w:trHeight w:val="56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B74871">
            <w:pPr>
              <w:pStyle w:val="3"/>
            </w:pPr>
            <w:r>
              <w:t>11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ECB" w:rsidRPr="00DF1B31" w:rsidRDefault="004B6ECB" w:rsidP="00582E02">
            <w:pPr>
              <w:pStyle w:val="3"/>
              <w:jc w:val="left"/>
            </w:pPr>
            <w:r>
              <w:t>Литературное чтение на родном русском языке. Александрова О.М. Изд-во «Просвещение» 202</w:t>
            </w:r>
            <w:r w:rsidR="00A92D75">
              <w:t>1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DF1B31" w:rsidRDefault="00A92D75" w:rsidP="00B74871">
            <w: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6ECB" w:rsidRPr="007C12CA" w:rsidRDefault="00A92D75" w:rsidP="00B74871">
            <w:r>
              <w:t>16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Default="00A92D75" w:rsidP="00B74871">
            <w:r>
              <w:t>18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ECB" w:rsidRPr="0035524E" w:rsidRDefault="00A92D75" w:rsidP="00B74871">
            <w:r>
              <w:t>100%</w:t>
            </w:r>
          </w:p>
        </w:tc>
      </w:tr>
      <w:tr w:rsidR="00E26529" w:rsidRPr="00DF1B31" w:rsidTr="00E26529">
        <w:trPr>
          <w:trHeight w:val="41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29" w:rsidRPr="00DF1B31" w:rsidRDefault="00E26529" w:rsidP="00B74871">
            <w:pPr>
              <w:pStyle w:val="3"/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>
            <w:pPr>
              <w:pStyle w:val="3"/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529" w:rsidRPr="00DF1B31" w:rsidRDefault="00E26529" w:rsidP="00B74871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29" w:rsidRPr="00DF1B31" w:rsidRDefault="00E26529" w:rsidP="00B74871">
            <w:r w:rsidRPr="00DF1B31">
              <w:t>Ит</w:t>
            </w:r>
            <w:r w:rsidR="00A92D75">
              <w:t>ого: 176</w:t>
            </w:r>
            <w:r w:rsidRPr="00DF1B31">
              <w:t xml:space="preserve"> учеб.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529" w:rsidRPr="00DF1B31" w:rsidRDefault="00E26529" w:rsidP="00B74871">
            <w:r>
              <w:t>Всего: 2</w:t>
            </w:r>
            <w:r w:rsidR="00A92D75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529" w:rsidRPr="00DF1B31" w:rsidRDefault="00E26529" w:rsidP="00B74871"/>
        </w:tc>
      </w:tr>
      <w:tr w:rsidR="0029327E" w:rsidRPr="00DF1B31" w:rsidTr="00E26529">
        <w:trPr>
          <w:trHeight w:val="61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27E" w:rsidRPr="00E26529" w:rsidRDefault="0029327E" w:rsidP="00B74871">
            <w:pPr>
              <w:pStyle w:val="3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B74871" w:rsidRDefault="0029327E" w:rsidP="00B74871">
            <w:pPr>
              <w:rPr>
                <w:b/>
              </w:rPr>
            </w:pPr>
            <w:r w:rsidRPr="00B74871">
              <w:rPr>
                <w:b/>
              </w:rPr>
              <w:t>Авторы, название учебника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B74871" w:rsidRDefault="0029327E" w:rsidP="00B74871">
            <w:pPr>
              <w:rPr>
                <w:b/>
              </w:rPr>
            </w:pPr>
            <w:r w:rsidRPr="00B74871">
              <w:rPr>
                <w:b/>
              </w:rPr>
              <w:t>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B74871" w:rsidRDefault="0029327E" w:rsidP="00B74871">
            <w:pPr>
              <w:rPr>
                <w:b/>
              </w:rPr>
            </w:pPr>
            <w:r w:rsidRPr="00B74871">
              <w:rPr>
                <w:b/>
              </w:rPr>
              <w:t>Количество детей в классе.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B74871" w:rsidRDefault="0029327E" w:rsidP="00B74871">
            <w:pPr>
              <w:rPr>
                <w:b/>
              </w:rPr>
            </w:pPr>
            <w:r w:rsidRPr="00B74871">
              <w:rPr>
                <w:b/>
              </w:rPr>
              <w:t>Наличие в библиотечном фонде (</w:t>
            </w:r>
            <w:proofErr w:type="gramStart"/>
            <w:r w:rsidRPr="00B74871">
              <w:rPr>
                <w:b/>
              </w:rPr>
              <w:t>экз</w:t>
            </w:r>
            <w:proofErr w:type="gramEnd"/>
            <w:r w:rsidRPr="00B74871">
              <w:rPr>
                <w:b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B74871" w:rsidRDefault="0029327E" w:rsidP="00B74871">
            <w:pPr>
              <w:rPr>
                <w:b/>
              </w:rPr>
            </w:pPr>
            <w:r w:rsidRPr="00B74871">
              <w:rPr>
                <w:b/>
              </w:rPr>
              <w:t>Процент обеспеченности</w:t>
            </w:r>
          </w:p>
        </w:tc>
      </w:tr>
      <w:tr w:rsidR="0029327E" w:rsidRPr="00DF1B31" w:rsidTr="00E26529">
        <w:trPr>
          <w:trHeight w:val="63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7E" w:rsidRPr="00DF1B31" w:rsidRDefault="0029327E" w:rsidP="00B74871">
            <w:r w:rsidRPr="00DF1B31">
              <w:t>1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Русский язык</w:t>
            </w:r>
            <w:r>
              <w:t>.</w:t>
            </w:r>
            <w:r w:rsidRPr="00DF1B31">
              <w:t xml:space="preserve"> Быстрова Е.А., Киберева Л.В. и др.</w:t>
            </w:r>
            <w:r>
              <w:t xml:space="preserve"> Изд-во «Русское слово»  2015 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839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7E" w:rsidRPr="00DF1B31" w:rsidRDefault="0029327E" w:rsidP="00B74871">
            <w:r w:rsidRPr="00DF1B31"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Меркин Г.С. Литература.</w:t>
            </w:r>
          </w:p>
          <w:p w:rsidR="0029327E" w:rsidRPr="00DF1B31" w:rsidRDefault="0029327E" w:rsidP="00582E02">
            <w:pPr>
              <w:pStyle w:val="3"/>
              <w:jc w:val="left"/>
            </w:pPr>
            <w:r w:rsidRPr="00DF1B31">
              <w:t>В 2-х ч.</w:t>
            </w:r>
            <w:r>
              <w:t xml:space="preserve"> Изд-во «Русское слово» </w:t>
            </w:r>
          </w:p>
          <w:p w:rsidR="0029327E" w:rsidRPr="00DF1B31" w:rsidRDefault="0029327E" w:rsidP="00582E02">
            <w:pPr>
              <w:jc w:val="left"/>
            </w:pPr>
            <w:r>
              <w:t>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jc w:val="left"/>
            </w:pPr>
            <w:r w:rsidRPr="00DF1B31">
              <w:t>Афанасьева О.В., Михеева И.В. Английский язык. В 2-х частях</w:t>
            </w:r>
            <w:r>
              <w:t>. Изд-во «Дрофа» 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40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Виленкин Н.Я. Математика.</w:t>
            </w:r>
            <w:r>
              <w:t xml:space="preserve"> Изд-во «Мнемозина»2015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69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5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Вигасин А.А.</w:t>
            </w:r>
          </w:p>
          <w:p w:rsidR="0029327E" w:rsidRPr="00DF1B31" w:rsidRDefault="0029327E" w:rsidP="00582E02">
            <w:pPr>
              <w:pStyle w:val="3"/>
              <w:jc w:val="left"/>
            </w:pPr>
            <w:r w:rsidRPr="00DF1B31">
              <w:t xml:space="preserve"> История Древнего мира</w:t>
            </w:r>
            <w:r>
              <w:t xml:space="preserve">. </w:t>
            </w:r>
            <w:r w:rsidRPr="00CE6D49">
              <w:t>Изд-во «Просвещение»</w:t>
            </w:r>
            <w:r>
              <w:t xml:space="preserve"> 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56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6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>
              <w:t>Виноградова Н.Ф. ОБЖ 5-6 кл. Изд-во «Вентана-Граф» 2019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>
              <w:t>20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46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7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Пасечник В.В.,. Биология</w:t>
            </w:r>
            <w:r>
              <w:t>. Изд-во «Дрофа» 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41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8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Баринова И.И. География</w:t>
            </w:r>
            <w:r>
              <w:t>. Изд-во «Дрофа» 2015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26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9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Трехбратов Б. А. Кубановедение: археология, мифология, культура.</w:t>
            </w:r>
            <w:r>
              <w:t xml:space="preserve"> Изд-во «Перспективы образования» 2015г.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21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10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Горяева Н.А., Островская О.В. / Под ред. Неменского Б.М. Изобразительное искусство</w:t>
            </w:r>
            <w:r w:rsidRPr="00CE6D49">
              <w:t xml:space="preserve"> Изд-во «Просвещение»</w:t>
            </w:r>
            <w:r>
              <w:t xml:space="preserve"> 2013 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23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65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11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Сергеева Г.П., Критская Е.Д., Музыка</w:t>
            </w:r>
            <w:r w:rsidRPr="00CE6D49">
              <w:t xml:space="preserve"> Изд-во «Просвещение»</w:t>
            </w:r>
            <w:r>
              <w:t xml:space="preserve"> 2015 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rPr>
          <w:trHeight w:val="69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12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Матвеев А.П. Физическая культура</w:t>
            </w:r>
            <w:r w:rsidRPr="00CE6D49">
              <w:t xml:space="preserve"> Изд-во «Просвещение»</w:t>
            </w:r>
            <w:r>
              <w:t xml:space="preserve"> 2013 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>
              <w:t>19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 w:rsidRPr="00DF1B31">
              <w:t>13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 w:rsidRPr="00DF1B31">
              <w:t>Технология</w:t>
            </w:r>
            <w:r>
              <w:t>. Казакевич В.М. Изд-во «Просвещение» 2021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 w:rsidRPr="00DF1B31"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20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  <w:r>
              <w:t>14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>
              <w:t>Виноградова Н.В. Основы духовно-нравственной культуры народов России. Изд-во «Вентана-Граф» 2019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Default="0029327E" w:rsidP="00B74871">
            <w:r w:rsidRPr="00843921"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>
              <w:t>20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Default="0029327E" w:rsidP="00B74871">
            <w:pPr>
              <w:pStyle w:val="3"/>
            </w:pPr>
            <w:r>
              <w:t>15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>
              <w:t>Русский родной язык. Александрова О.М. Изд-во «Просвещение» 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7C12CA" w:rsidRDefault="0029327E" w:rsidP="00B74871">
            <w: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Default="0029327E" w:rsidP="00B74871">
            <w:r>
              <w:t>20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35524E" w:rsidRDefault="0029327E" w:rsidP="00B74871">
            <w:r>
              <w:t>100%</w:t>
            </w:r>
          </w:p>
        </w:tc>
      </w:tr>
      <w:tr w:rsidR="0029327E" w:rsidRPr="00DF1B31" w:rsidTr="00024829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Default="0029327E" w:rsidP="00B74871">
            <w:pPr>
              <w:pStyle w:val="3"/>
            </w:pPr>
            <w:r>
              <w:t>16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582E02">
            <w:pPr>
              <w:pStyle w:val="3"/>
              <w:jc w:val="left"/>
            </w:pPr>
            <w:r>
              <w:t>Родная русская литература. Александрова О.М. Изд-во «Просвещение» 2021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>
            <w:r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7C12CA" w:rsidRDefault="0029327E" w:rsidP="00B74871">
            <w: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Default="0029327E" w:rsidP="00B74871">
            <w:r>
              <w:t>18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35524E" w:rsidRDefault="0029327E" w:rsidP="00B74871">
            <w:r>
              <w:t>100%</w:t>
            </w:r>
          </w:p>
        </w:tc>
      </w:tr>
      <w:tr w:rsidR="0029327E" w:rsidRPr="00DF1B31" w:rsidTr="00E26529">
        <w:trPr>
          <w:trHeight w:val="44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7E" w:rsidRPr="00DF1B31" w:rsidRDefault="0029327E" w:rsidP="00B74871">
            <w:pPr>
              <w:pStyle w:val="3"/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29327E" w:rsidP="00B74871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7E" w:rsidRPr="00DF1B31" w:rsidRDefault="00711925" w:rsidP="00B74871">
            <w:r>
              <w:t>Итого:20</w:t>
            </w:r>
            <w:r w:rsidR="0029327E">
              <w:t>8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711925" w:rsidP="00B74871">
            <w:r>
              <w:t>Всего:36</w:t>
            </w:r>
            <w:r w:rsidR="0029327E">
              <w:t>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327E" w:rsidRPr="00DF1B31" w:rsidRDefault="0029327E" w:rsidP="00B74871">
            <w:r w:rsidRPr="00DF1B31">
              <w:t>100%</w:t>
            </w:r>
          </w:p>
        </w:tc>
      </w:tr>
    </w:tbl>
    <w:p w:rsidR="00E26529" w:rsidRPr="00DF1B31" w:rsidRDefault="00E26529" w:rsidP="00A67B0A">
      <w:pPr>
        <w:jc w:val="left"/>
      </w:pPr>
    </w:p>
    <w:p w:rsidR="00E26529" w:rsidRPr="00DF1B31" w:rsidRDefault="00E26529" w:rsidP="00A67B0A">
      <w:pPr>
        <w:jc w:val="left"/>
      </w:pPr>
    </w:p>
    <w:p w:rsidR="00E26529" w:rsidRDefault="00E26529" w:rsidP="00A67B0A">
      <w:pPr>
        <w:jc w:val="left"/>
      </w:pPr>
    </w:p>
    <w:p w:rsidR="00E26529" w:rsidRDefault="00E26529" w:rsidP="00B74871"/>
    <w:sectPr w:rsidR="00E26529" w:rsidSect="00E26529">
      <w:pgSz w:w="11906" w:h="16838"/>
      <w:pgMar w:top="720" w:right="720" w:bottom="720" w:left="720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0AC5"/>
    <w:multiLevelType w:val="hybridMultilevel"/>
    <w:tmpl w:val="F586986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26529"/>
    <w:rsid w:val="00024829"/>
    <w:rsid w:val="0029327E"/>
    <w:rsid w:val="004220E7"/>
    <w:rsid w:val="004B6ECB"/>
    <w:rsid w:val="004D4060"/>
    <w:rsid w:val="00582E02"/>
    <w:rsid w:val="007113A3"/>
    <w:rsid w:val="00711925"/>
    <w:rsid w:val="00731FFB"/>
    <w:rsid w:val="007523A3"/>
    <w:rsid w:val="00793C59"/>
    <w:rsid w:val="009958B5"/>
    <w:rsid w:val="009E4026"/>
    <w:rsid w:val="00A03577"/>
    <w:rsid w:val="00A67B0A"/>
    <w:rsid w:val="00A92D75"/>
    <w:rsid w:val="00B74871"/>
    <w:rsid w:val="00C94141"/>
    <w:rsid w:val="00E26529"/>
    <w:rsid w:val="00EA614D"/>
    <w:rsid w:val="00F307A4"/>
    <w:rsid w:val="00F4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74871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26529"/>
    <w:rPr>
      <w:szCs w:val="20"/>
    </w:rPr>
  </w:style>
  <w:style w:type="character" w:customStyle="1" w:styleId="30">
    <w:name w:val="Основной текст 3 Знак"/>
    <w:basedOn w:val="a0"/>
    <w:link w:val="3"/>
    <w:rsid w:val="00E26529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E26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6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9</cp:revision>
  <dcterms:created xsi:type="dcterms:W3CDTF">2021-10-03T18:58:00Z</dcterms:created>
  <dcterms:modified xsi:type="dcterms:W3CDTF">2022-03-29T10:11:00Z</dcterms:modified>
</cp:coreProperties>
</file>