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D40FA" w14:textId="77777777" w:rsidR="007A024D" w:rsidRPr="007A024D" w:rsidRDefault="007A024D" w:rsidP="007A02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24D">
        <w:rPr>
          <w:rFonts w:ascii="Times New Roman" w:hAnsi="Times New Roman" w:cs="Times New Roman"/>
          <w:b/>
          <w:sz w:val="28"/>
          <w:szCs w:val="28"/>
        </w:rPr>
        <w:t>класс    Слушание музыки</w:t>
      </w:r>
    </w:p>
    <w:p w14:paraId="68C2596F" w14:textId="1F808FE3" w:rsidR="007A024D" w:rsidRPr="007A024D" w:rsidRDefault="007A024D" w:rsidP="007A024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24D">
        <w:rPr>
          <w:rFonts w:ascii="Times New Roman" w:hAnsi="Times New Roman" w:cs="Times New Roman"/>
          <w:b/>
          <w:sz w:val="28"/>
          <w:szCs w:val="28"/>
        </w:rPr>
        <w:t>Тема: Симфонический оркестр.  «Биографии» музыкальных инструментов.</w:t>
      </w:r>
    </w:p>
    <w:p w14:paraId="221CC757" w14:textId="215C6C1B" w:rsidR="007A024D" w:rsidRPr="007A024D" w:rsidRDefault="007A024D" w:rsidP="007A024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24D">
        <w:rPr>
          <w:rFonts w:ascii="Times New Roman" w:hAnsi="Times New Roman" w:cs="Times New Roman"/>
          <w:b/>
          <w:sz w:val="28"/>
          <w:szCs w:val="28"/>
        </w:rPr>
        <w:t>Читать:</w:t>
      </w:r>
    </w:p>
    <w:p w14:paraId="02EDF463" w14:textId="77777777" w:rsidR="007A024D" w:rsidRPr="007A024D" w:rsidRDefault="007A024D" w:rsidP="007A02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Бенджамин Бриттен, английский композитор, среди прочих произведений сочинил очень оригинальные вариации. Так называют произведение, построенное на одной музыкальной теме, которая много раз повторяется, каждый раз с новыми изменениями. Для своих вариаций Бриттен заимствовал мелодию старинного английского композитора Генри </w:t>
      </w:r>
      <w:proofErr w:type="spellStart"/>
      <w:r w:rsidRPr="007A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Перселла</w:t>
      </w:r>
      <w:proofErr w:type="spellEnd"/>
      <w:r w:rsidRPr="007A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произведении Бриттена эта тема звучит в исполнении каждого инструмента симфонического оркестра, превращаясь в настоящее познавательное путешествие по оркестру.</w:t>
      </w:r>
    </w:p>
    <w:p w14:paraId="7DC52425" w14:textId="77777777" w:rsidR="007A024D" w:rsidRPr="007A024D" w:rsidRDefault="007A024D" w:rsidP="007A024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24D">
        <w:rPr>
          <w:rFonts w:ascii="Times New Roman" w:hAnsi="Times New Roman" w:cs="Times New Roman"/>
          <w:b/>
          <w:sz w:val="28"/>
          <w:szCs w:val="28"/>
        </w:rPr>
        <w:t>Заполните таблицу:</w:t>
      </w:r>
    </w:p>
    <w:tbl>
      <w:tblPr>
        <w:tblW w:w="10035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268"/>
        <w:gridCol w:w="2551"/>
        <w:gridCol w:w="2648"/>
      </w:tblGrid>
      <w:tr w:rsidR="007A024D" w:rsidRPr="007A024D" w14:paraId="16CCBF8C" w14:textId="77777777" w:rsidTr="007A024D">
        <w:trPr>
          <w:trHeight w:val="630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A9C4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4D"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743B" w14:textId="77777777" w:rsidR="007A024D" w:rsidRPr="007A024D" w:rsidRDefault="007A024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4D">
              <w:rPr>
                <w:rFonts w:ascii="Times New Roman" w:hAnsi="Times New Roman" w:cs="Times New Roman"/>
                <w:sz w:val="28"/>
                <w:szCs w:val="28"/>
              </w:rPr>
              <w:t>Деревянные духовые</w:t>
            </w:r>
          </w:p>
          <w:p w14:paraId="0128E5D6" w14:textId="77777777" w:rsidR="007A024D" w:rsidRPr="007A024D" w:rsidRDefault="007A024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4D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F386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4D">
              <w:rPr>
                <w:rFonts w:ascii="Times New Roman" w:hAnsi="Times New Roman" w:cs="Times New Roman"/>
                <w:sz w:val="28"/>
                <w:szCs w:val="28"/>
              </w:rPr>
              <w:t>Медные духовые</w:t>
            </w:r>
          </w:p>
          <w:p w14:paraId="145C18AD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4D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5E48" w14:textId="77777777" w:rsidR="007A024D" w:rsidRPr="007A024D" w:rsidRDefault="007A024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4D">
              <w:rPr>
                <w:rFonts w:ascii="Times New Roman" w:hAnsi="Times New Roman" w:cs="Times New Roman"/>
                <w:sz w:val="28"/>
                <w:szCs w:val="28"/>
              </w:rPr>
              <w:t>Ударные и дополнительные</w:t>
            </w:r>
          </w:p>
        </w:tc>
      </w:tr>
      <w:tr w:rsidR="007A024D" w:rsidRPr="007A024D" w14:paraId="547111CA" w14:textId="77777777" w:rsidTr="007A024D">
        <w:trPr>
          <w:trHeight w:val="286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F59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558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B142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8404F9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BF8FB0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F81481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3749DF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9B8C" w14:textId="77777777" w:rsidR="007A024D" w:rsidRPr="007A024D" w:rsidRDefault="007A024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1259950" w14:textId="77777777" w:rsidR="007A024D" w:rsidRDefault="007A024D" w:rsidP="007A024D">
      <w:pPr>
        <w:tabs>
          <w:tab w:val="left" w:pos="340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D94624" w14:textId="77777777" w:rsidR="007A024D" w:rsidRDefault="007A024D" w:rsidP="007A024D">
      <w:pPr>
        <w:tabs>
          <w:tab w:val="left" w:pos="34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4D">
        <w:rPr>
          <w:rFonts w:ascii="Times New Roman" w:hAnsi="Times New Roman" w:cs="Times New Roman"/>
          <w:b/>
          <w:sz w:val="28"/>
          <w:szCs w:val="28"/>
        </w:rPr>
        <w:t>2.Записать в тетрадь</w:t>
      </w:r>
      <w:r w:rsidRPr="007A024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C45A9C" w14:textId="1A77392D" w:rsidR="007A024D" w:rsidRPr="007A024D" w:rsidRDefault="007A024D" w:rsidP="007A024D">
      <w:pPr>
        <w:tabs>
          <w:tab w:val="left" w:pos="34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4D">
        <w:rPr>
          <w:rFonts w:ascii="Times New Roman" w:hAnsi="Times New Roman" w:cs="Times New Roman"/>
          <w:sz w:val="28"/>
          <w:szCs w:val="28"/>
        </w:rPr>
        <w:t xml:space="preserve">Скрипка – одна из главных инструментов симфонического оркестра. Виола, фидель, жига, смычковая лира – предшественники скрипки. Самый первый предок – натянутая тетива. На виоле аккомпанировали пению знатных особ во дворцах, замках. Существовала </w:t>
      </w:r>
      <w:r w:rsidRPr="007A024D">
        <w:rPr>
          <w:rFonts w:ascii="Times New Roman" w:hAnsi="Times New Roman" w:cs="Times New Roman"/>
          <w:b/>
          <w:sz w:val="28"/>
          <w:szCs w:val="28"/>
        </w:rPr>
        <w:t xml:space="preserve">виола да гамба </w:t>
      </w:r>
      <w:r w:rsidRPr="007A024D">
        <w:rPr>
          <w:rFonts w:ascii="Times New Roman" w:hAnsi="Times New Roman" w:cs="Times New Roman"/>
          <w:sz w:val="28"/>
          <w:szCs w:val="28"/>
        </w:rPr>
        <w:t xml:space="preserve">(играли на ней сидя, упирая инструмент в колено или об пол. С 14 века в Польше, на Украине, в Белоруссии был похожий на скрипку инструмент </w:t>
      </w:r>
      <w:r w:rsidRPr="007A024D">
        <w:rPr>
          <w:rFonts w:ascii="Times New Roman" w:hAnsi="Times New Roman" w:cs="Times New Roman"/>
          <w:b/>
          <w:sz w:val="28"/>
          <w:szCs w:val="28"/>
        </w:rPr>
        <w:t xml:space="preserve">скрипица, </w:t>
      </w:r>
      <w:proofErr w:type="spellStart"/>
      <w:r w:rsidRPr="007A024D">
        <w:rPr>
          <w:rFonts w:ascii="Times New Roman" w:hAnsi="Times New Roman" w:cs="Times New Roman"/>
          <w:b/>
          <w:sz w:val="28"/>
          <w:szCs w:val="28"/>
        </w:rPr>
        <w:t>скрипель</w:t>
      </w:r>
      <w:proofErr w:type="spellEnd"/>
      <w:r w:rsidRPr="007A024D">
        <w:rPr>
          <w:rFonts w:ascii="Times New Roman" w:hAnsi="Times New Roman" w:cs="Times New Roman"/>
          <w:b/>
          <w:sz w:val="28"/>
          <w:szCs w:val="28"/>
        </w:rPr>
        <w:t>.</w:t>
      </w:r>
    </w:p>
    <w:p w14:paraId="57D4DF8C" w14:textId="77777777" w:rsidR="007A024D" w:rsidRPr="007A024D" w:rsidRDefault="007A024D" w:rsidP="007A024D">
      <w:pPr>
        <w:tabs>
          <w:tab w:val="left" w:pos="34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4D">
        <w:rPr>
          <w:rFonts w:ascii="Times New Roman" w:hAnsi="Times New Roman" w:cs="Times New Roman"/>
          <w:b/>
          <w:sz w:val="28"/>
          <w:szCs w:val="28"/>
        </w:rPr>
        <w:t>3.Слушать:</w:t>
      </w:r>
      <w:r w:rsidRPr="007A0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24D">
        <w:rPr>
          <w:rFonts w:ascii="Times New Roman" w:hAnsi="Times New Roman" w:cs="Times New Roman"/>
          <w:sz w:val="28"/>
          <w:szCs w:val="28"/>
        </w:rPr>
        <w:t>Б.Бриттен</w:t>
      </w:r>
      <w:proofErr w:type="spellEnd"/>
      <w:r w:rsidRPr="007A024D">
        <w:rPr>
          <w:rFonts w:ascii="Times New Roman" w:hAnsi="Times New Roman" w:cs="Times New Roman"/>
          <w:sz w:val="28"/>
          <w:szCs w:val="28"/>
        </w:rPr>
        <w:t>. «Путеводитель по оркестру»</w:t>
      </w:r>
    </w:p>
    <w:p w14:paraId="1C90E5A3" w14:textId="77777777" w:rsidR="007A024D" w:rsidRPr="007A024D" w:rsidRDefault="007A024D" w:rsidP="007A024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24D">
        <w:rPr>
          <w:rFonts w:ascii="Times New Roman" w:hAnsi="Times New Roman" w:cs="Times New Roman"/>
          <w:b/>
          <w:sz w:val="28"/>
          <w:szCs w:val="28"/>
        </w:rPr>
        <w:t>http://umdobro.ru/muzyka-vokrug-nas/klassiki-dlya-detey/b-britten/travel</w:t>
      </w:r>
    </w:p>
    <w:p w14:paraId="7DC667A4" w14:textId="77777777" w:rsidR="007A024D" w:rsidRPr="007A024D" w:rsidRDefault="007A024D" w:rsidP="007A024D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7376B8" w14:textId="77777777" w:rsidR="0057044A" w:rsidRDefault="0057044A"/>
    <w:sectPr w:rsidR="0057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94407"/>
    <w:multiLevelType w:val="hybridMultilevel"/>
    <w:tmpl w:val="DFD48796"/>
    <w:lvl w:ilvl="0" w:tplc="CE7CF112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95900"/>
    <w:multiLevelType w:val="hybridMultilevel"/>
    <w:tmpl w:val="79B46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95"/>
    <w:rsid w:val="0057044A"/>
    <w:rsid w:val="007A024D"/>
    <w:rsid w:val="009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FF15"/>
  <w15:chartTrackingRefBased/>
  <w15:docId w15:val="{836BFC28-FF22-4E28-B25B-9192E92E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2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2020-04-29T18:05:00Z</dcterms:created>
  <dcterms:modified xsi:type="dcterms:W3CDTF">2020-04-29T18:06:00Z</dcterms:modified>
</cp:coreProperties>
</file>