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945F4E" w14:textId="156E1612" w:rsidR="002370C9" w:rsidRPr="00546905" w:rsidRDefault="007D3053" w:rsidP="007D3053">
      <w:pPr>
        <w:pStyle w:val="a6"/>
        <w:spacing w:after="0" w:line="240" w:lineRule="auto"/>
        <w:ind w:right="102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     </w:t>
      </w:r>
      <w:r w:rsidR="0074236A">
        <w:rPr>
          <w:rFonts w:ascii="Century Gothic" w:hAnsi="Century Gothic"/>
          <w:sz w:val="28"/>
          <w:szCs w:val="28"/>
        </w:rPr>
        <w:t>Самоотчет</w:t>
      </w:r>
      <w:r w:rsidR="00546905" w:rsidRPr="00546905">
        <w:rPr>
          <w:rFonts w:ascii="Century Gothic" w:hAnsi="Century Gothic"/>
          <w:sz w:val="28"/>
          <w:szCs w:val="28"/>
        </w:rPr>
        <w:t xml:space="preserve"> за 202</w:t>
      </w:r>
      <w:r w:rsidR="00B93B65">
        <w:rPr>
          <w:rFonts w:ascii="Century Gothic" w:hAnsi="Century Gothic"/>
          <w:sz w:val="28"/>
          <w:szCs w:val="28"/>
        </w:rPr>
        <w:t>3</w:t>
      </w:r>
      <w:r w:rsidR="00546905" w:rsidRPr="00546905">
        <w:rPr>
          <w:rFonts w:ascii="Century Gothic" w:hAnsi="Century Gothic"/>
          <w:sz w:val="28"/>
          <w:szCs w:val="28"/>
        </w:rPr>
        <w:t>-202</w:t>
      </w:r>
      <w:r w:rsidR="00B93B65">
        <w:rPr>
          <w:rFonts w:ascii="Century Gothic" w:hAnsi="Century Gothic"/>
          <w:sz w:val="28"/>
          <w:szCs w:val="28"/>
        </w:rPr>
        <w:t>4</w:t>
      </w:r>
      <w:r w:rsidR="00546905" w:rsidRPr="00546905">
        <w:rPr>
          <w:rFonts w:ascii="Century Gothic" w:hAnsi="Century Gothic"/>
          <w:sz w:val="28"/>
          <w:szCs w:val="28"/>
        </w:rPr>
        <w:t xml:space="preserve"> учебный год</w:t>
      </w:r>
    </w:p>
    <w:p w14:paraId="1CE06521" w14:textId="37B761CE" w:rsidR="002370C9" w:rsidRPr="00D01401" w:rsidRDefault="00010FD1" w:rsidP="007D3053">
      <w:pPr>
        <w:pStyle w:val="a3"/>
        <w:spacing w:after="0" w:line="240" w:lineRule="auto"/>
        <w:jc w:val="center"/>
        <w:rPr>
          <w:rFonts w:ascii="Century Gothic" w:hAnsi="Century Gothic"/>
          <w:b/>
          <w:bCs/>
          <w:sz w:val="28"/>
          <w:szCs w:val="28"/>
        </w:rPr>
      </w:pPr>
      <w:r w:rsidRPr="00D01401">
        <w:rPr>
          <w:rFonts w:ascii="Century Gothic" w:hAnsi="Century Gothic"/>
          <w:b/>
          <w:bCs/>
          <w:sz w:val="28"/>
          <w:szCs w:val="28"/>
        </w:rPr>
        <w:t xml:space="preserve">РАЗДЕЛ </w:t>
      </w:r>
      <w:r w:rsidRPr="00D01401">
        <w:rPr>
          <w:rFonts w:ascii="Century Gothic" w:hAnsi="Century Gothic"/>
          <w:b/>
          <w:bCs/>
          <w:sz w:val="28"/>
          <w:szCs w:val="28"/>
          <w:lang w:val="en-US"/>
        </w:rPr>
        <w:t>I</w:t>
      </w:r>
      <w:r w:rsidRPr="00D01401">
        <w:rPr>
          <w:rFonts w:ascii="Century Gothic" w:hAnsi="Century Gothic"/>
          <w:b/>
          <w:bCs/>
          <w:sz w:val="28"/>
          <w:szCs w:val="28"/>
        </w:rPr>
        <w:t>. ИНФОРМАЦИОННАЯ КАРТА</w:t>
      </w:r>
    </w:p>
    <w:tbl>
      <w:tblPr>
        <w:tblW w:w="15479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6"/>
        <w:gridCol w:w="5447"/>
        <w:gridCol w:w="6306"/>
      </w:tblGrid>
      <w:tr w:rsidR="00B93B65" w:rsidRPr="0015340A" w14:paraId="4E7D138D" w14:textId="0E3FCBE6" w:rsidTr="002909D1">
        <w:trPr>
          <w:trHeight w:hRule="exact" w:val="2671"/>
        </w:trPr>
        <w:tc>
          <w:tcPr>
            <w:tcW w:w="3726" w:type="dxa"/>
          </w:tcPr>
          <w:p w14:paraId="10586031" w14:textId="77777777" w:rsidR="00B93B65" w:rsidRDefault="00B93B65" w:rsidP="00395197">
            <w:pPr>
              <w:pStyle w:val="TableParagraph"/>
              <w:tabs>
                <w:tab w:val="left" w:pos="814"/>
              </w:tabs>
              <w:spacing w:before="1" w:line="237" w:lineRule="auto"/>
              <w:ind w:left="105" w:right="132"/>
              <w:rPr>
                <w:rFonts w:ascii="Century Gothic" w:hAnsi="Century Gothic" w:cstheme="minorHAnsi"/>
                <w:bCs/>
                <w:szCs w:val="20"/>
                <w:lang w:val="ru-RU"/>
              </w:rPr>
            </w:pPr>
            <w:r w:rsidRPr="008A58E1">
              <w:rPr>
                <w:rFonts w:ascii="Century Gothic" w:hAnsi="Century Gothic" w:cstheme="minorHAnsi"/>
                <w:bCs/>
                <w:szCs w:val="20"/>
                <w:lang w:val="ru-RU"/>
              </w:rPr>
              <w:t xml:space="preserve">Полное наименование организации </w:t>
            </w:r>
          </w:p>
          <w:p w14:paraId="296EF35F" w14:textId="77777777" w:rsidR="00065D9E" w:rsidRDefault="00065D9E" w:rsidP="00395197">
            <w:pPr>
              <w:pStyle w:val="TableParagraph"/>
              <w:tabs>
                <w:tab w:val="left" w:pos="814"/>
              </w:tabs>
              <w:spacing w:before="1" w:line="237" w:lineRule="auto"/>
              <w:ind w:left="105" w:right="132"/>
              <w:rPr>
                <w:rFonts w:ascii="Century Gothic" w:hAnsi="Century Gothic" w:cstheme="minorHAnsi"/>
                <w:bCs/>
                <w:szCs w:val="20"/>
                <w:lang w:val="ru-RU"/>
              </w:rPr>
            </w:pPr>
          </w:p>
          <w:p w14:paraId="2AA85339" w14:textId="269F988A" w:rsidR="00065D9E" w:rsidRPr="008A58E1" w:rsidRDefault="00065D9E" w:rsidP="00395197">
            <w:pPr>
              <w:pStyle w:val="TableParagraph"/>
              <w:tabs>
                <w:tab w:val="left" w:pos="814"/>
              </w:tabs>
              <w:spacing w:before="1" w:line="237" w:lineRule="auto"/>
              <w:ind w:left="105" w:right="132"/>
              <w:rPr>
                <w:rFonts w:ascii="Century Gothic" w:hAnsi="Century Gothic" w:cstheme="minorHAnsi"/>
                <w:bCs/>
                <w:szCs w:val="20"/>
                <w:lang w:val="ru-RU"/>
              </w:rPr>
            </w:pPr>
          </w:p>
        </w:tc>
        <w:tc>
          <w:tcPr>
            <w:tcW w:w="5447" w:type="dxa"/>
          </w:tcPr>
          <w:p w14:paraId="32BBDA5C" w14:textId="77777777" w:rsidR="00065D9E" w:rsidRDefault="00065D9E" w:rsidP="00C8595F">
            <w:pPr>
              <w:pStyle w:val="TableParagraph"/>
              <w:ind w:right="172"/>
              <w:jc w:val="both"/>
              <w:rPr>
                <w:rFonts w:ascii="Century Gothic" w:hAnsi="Century Gothic" w:cstheme="minorHAnsi"/>
                <w:color w:val="FF0000"/>
                <w:szCs w:val="20"/>
                <w:lang w:val="ru-RU"/>
              </w:rPr>
            </w:pPr>
            <w:r>
              <w:rPr>
                <w:rFonts w:ascii="Century Gothic" w:hAnsi="Century Gothic" w:cstheme="minorHAnsi"/>
                <w:color w:val="FF0000"/>
                <w:szCs w:val="20"/>
                <w:lang w:val="ru-RU"/>
              </w:rPr>
              <w:t xml:space="preserve">Частное некоммерческое образовательное творческое учреждение дополнительного </w:t>
            </w:r>
          </w:p>
          <w:p w14:paraId="168D86E7" w14:textId="1F37CDDE" w:rsidR="00B93B65" w:rsidRPr="0015340A" w:rsidRDefault="002909D1" w:rsidP="00C8595F">
            <w:pPr>
              <w:pStyle w:val="TableParagraph"/>
              <w:ind w:right="172"/>
              <w:jc w:val="both"/>
              <w:rPr>
                <w:rFonts w:ascii="Century Gothic" w:hAnsi="Century Gothic" w:cstheme="minorHAnsi"/>
                <w:color w:val="FF0000"/>
                <w:szCs w:val="20"/>
                <w:lang w:val="ru-RU"/>
              </w:rPr>
            </w:pPr>
            <w:r>
              <w:rPr>
                <w:rFonts w:ascii="Century Gothic" w:hAnsi="Century Gothic" w:cstheme="minorHAnsi"/>
                <w:color w:val="FF0000"/>
                <w:szCs w:val="20"/>
                <w:lang w:val="ru-RU"/>
              </w:rPr>
              <w:t>О</w:t>
            </w:r>
            <w:r w:rsidR="00065D9E">
              <w:rPr>
                <w:rFonts w:ascii="Century Gothic" w:hAnsi="Century Gothic" w:cstheme="minorHAnsi"/>
                <w:color w:val="FF0000"/>
                <w:szCs w:val="20"/>
                <w:lang w:val="ru-RU"/>
              </w:rPr>
              <w:t>бразования</w:t>
            </w:r>
            <w:r>
              <w:rPr>
                <w:rFonts w:ascii="Century Gothic" w:hAnsi="Century Gothic" w:cstheme="minorHAnsi"/>
                <w:color w:val="FF0000"/>
                <w:szCs w:val="20"/>
                <w:lang w:val="ru-RU"/>
              </w:rPr>
              <w:t xml:space="preserve"> «Ступеньки»</w:t>
            </w:r>
          </w:p>
        </w:tc>
        <w:tc>
          <w:tcPr>
            <w:tcW w:w="6306" w:type="dxa"/>
          </w:tcPr>
          <w:p w14:paraId="407DFB57" w14:textId="4AFD3EE1" w:rsidR="00B93B65" w:rsidRPr="0015340A" w:rsidRDefault="002909D1" w:rsidP="00B93B65">
            <w:pPr>
              <w:pStyle w:val="TableParagraph"/>
              <w:ind w:right="172"/>
              <w:jc w:val="center"/>
              <w:rPr>
                <w:rFonts w:ascii="Century Gothic" w:hAnsi="Century Gothic" w:cstheme="minorHAnsi"/>
                <w:color w:val="FF0000"/>
                <w:szCs w:val="20"/>
                <w:lang w:val="ru-RU"/>
              </w:rPr>
            </w:pPr>
            <w:r w:rsidRPr="002909D1">
              <w:rPr>
                <w:rFonts w:ascii="Century Gothic" w:hAnsi="Century Gothic" w:cstheme="minorHAnsi"/>
                <w:noProof/>
                <w:szCs w:val="20"/>
                <w:lang w:val="ru-RU" w:eastAsia="ru-RU"/>
              </w:rPr>
              <w:drawing>
                <wp:inline distT="0" distB="0" distL="0" distR="0" wp14:anchorId="727E4B86" wp14:editId="17718510">
                  <wp:extent cx="1944914" cy="1458686"/>
                  <wp:effectExtent l="0" t="0" r="0" b="8255"/>
                  <wp:docPr id="38" name="Рисунок 38" descr="C:\Users\Stupenky\Desktop\фото к отчету\a2ad01a9-6761-4732-acf3-aeda1c389a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tupenky\Desktop\фото к отчету\a2ad01a9-6761-4732-acf3-aeda1c389a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770" cy="1463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B65" w:rsidRPr="0015340A" w14:paraId="400D78CF" w14:textId="3C2008B4" w:rsidTr="002909D1">
        <w:trPr>
          <w:trHeight w:hRule="exact" w:val="618"/>
        </w:trPr>
        <w:tc>
          <w:tcPr>
            <w:tcW w:w="3726" w:type="dxa"/>
          </w:tcPr>
          <w:p w14:paraId="3F109821" w14:textId="5FE07FBA" w:rsidR="00B93B65" w:rsidRPr="008A58E1" w:rsidRDefault="00B93B65" w:rsidP="00395197">
            <w:pPr>
              <w:pStyle w:val="TableParagraph"/>
              <w:tabs>
                <w:tab w:val="left" w:pos="814"/>
              </w:tabs>
              <w:spacing w:before="1" w:line="237" w:lineRule="auto"/>
              <w:ind w:left="105" w:right="132"/>
              <w:rPr>
                <w:rFonts w:ascii="Century Gothic" w:hAnsi="Century Gothic" w:cstheme="minorHAnsi"/>
                <w:bCs/>
                <w:szCs w:val="20"/>
                <w:lang w:val="ru-RU"/>
              </w:rPr>
            </w:pPr>
            <w:r>
              <w:rPr>
                <w:rFonts w:ascii="Century Gothic" w:hAnsi="Century Gothic" w:cstheme="minorHAnsi"/>
                <w:bCs/>
                <w:szCs w:val="20"/>
                <w:lang w:val="ru-RU"/>
              </w:rPr>
              <w:t>Руководитель</w:t>
            </w:r>
            <w:r w:rsidRPr="008A58E1">
              <w:rPr>
                <w:rFonts w:ascii="Century Gothic" w:hAnsi="Century Gothic" w:cstheme="minorHAnsi"/>
                <w:bCs/>
                <w:szCs w:val="20"/>
                <w:lang w:val="ru-RU"/>
              </w:rPr>
              <w:t xml:space="preserve"> организации</w:t>
            </w:r>
          </w:p>
        </w:tc>
        <w:tc>
          <w:tcPr>
            <w:tcW w:w="5447" w:type="dxa"/>
          </w:tcPr>
          <w:p w14:paraId="7AA8FD61" w14:textId="1590A2A1" w:rsidR="00B93B65" w:rsidRPr="0015340A" w:rsidRDefault="0074236A" w:rsidP="00C8595F">
            <w:pPr>
              <w:pStyle w:val="TableParagraph"/>
              <w:ind w:right="172"/>
              <w:jc w:val="both"/>
              <w:rPr>
                <w:rFonts w:ascii="Century Gothic" w:hAnsi="Century Gothic" w:cstheme="minorHAnsi"/>
                <w:color w:val="FF0000"/>
                <w:szCs w:val="20"/>
                <w:lang w:val="ru-RU"/>
              </w:rPr>
            </w:pPr>
            <w:proofErr w:type="spellStart"/>
            <w:r>
              <w:rPr>
                <w:rFonts w:ascii="Century Gothic" w:hAnsi="Century Gothic" w:cstheme="minorHAnsi"/>
                <w:color w:val="FF0000"/>
                <w:szCs w:val="20"/>
                <w:lang w:val="ru-RU"/>
              </w:rPr>
              <w:t>Ботяновская</w:t>
            </w:r>
            <w:proofErr w:type="spellEnd"/>
            <w:r>
              <w:rPr>
                <w:rFonts w:ascii="Century Gothic" w:hAnsi="Century Gothic" w:cstheme="minorHAnsi"/>
                <w:color w:val="FF0000"/>
                <w:szCs w:val="20"/>
                <w:lang w:val="ru-RU"/>
              </w:rPr>
              <w:t xml:space="preserve"> Н.Б.</w:t>
            </w:r>
          </w:p>
        </w:tc>
        <w:tc>
          <w:tcPr>
            <w:tcW w:w="6306" w:type="dxa"/>
          </w:tcPr>
          <w:p w14:paraId="33FAC1E6" w14:textId="77777777" w:rsidR="00B93B65" w:rsidRPr="0015340A" w:rsidRDefault="00B93B65" w:rsidP="00C8595F">
            <w:pPr>
              <w:pStyle w:val="TableParagraph"/>
              <w:ind w:right="172"/>
              <w:jc w:val="both"/>
              <w:rPr>
                <w:rFonts w:ascii="Century Gothic" w:hAnsi="Century Gothic" w:cstheme="minorHAnsi"/>
                <w:color w:val="FF0000"/>
                <w:szCs w:val="20"/>
                <w:lang w:val="ru-RU"/>
              </w:rPr>
            </w:pPr>
          </w:p>
        </w:tc>
      </w:tr>
    </w:tbl>
    <w:p w14:paraId="211317AA" w14:textId="77777777" w:rsidR="00973A72" w:rsidRPr="00222A91" w:rsidRDefault="00973A72" w:rsidP="00222A91">
      <w:pPr>
        <w:pStyle w:val="a3"/>
        <w:spacing w:after="0" w:line="240" w:lineRule="auto"/>
        <w:rPr>
          <w:b/>
          <w:bCs/>
          <w:sz w:val="12"/>
          <w:szCs w:val="12"/>
        </w:rPr>
      </w:pPr>
    </w:p>
    <w:p w14:paraId="6A08E6F1" w14:textId="002375E0" w:rsidR="00210A1B" w:rsidRDefault="00210A1B" w:rsidP="00210A1B">
      <w:pPr>
        <w:pStyle w:val="a6"/>
        <w:numPr>
          <w:ilvl w:val="0"/>
          <w:numId w:val="9"/>
        </w:numPr>
        <w:spacing w:after="0" w:line="240" w:lineRule="auto"/>
        <w:jc w:val="both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Численность </w:t>
      </w:r>
      <w:r w:rsidR="00D122A3">
        <w:rPr>
          <w:rFonts w:cstheme="minorHAnsi"/>
          <w:b/>
          <w:bCs/>
          <w:sz w:val="28"/>
          <w:szCs w:val="28"/>
        </w:rPr>
        <w:t>воспитанников</w:t>
      </w:r>
      <w:r>
        <w:rPr>
          <w:rFonts w:cstheme="minorHAnsi"/>
          <w:b/>
          <w:bCs/>
          <w:sz w:val="28"/>
          <w:szCs w:val="28"/>
        </w:rPr>
        <w:t>:</w:t>
      </w:r>
    </w:p>
    <w:tbl>
      <w:tblPr>
        <w:tblStyle w:val="a4"/>
        <w:tblW w:w="3793" w:type="dxa"/>
        <w:tblInd w:w="279" w:type="dxa"/>
        <w:tblLook w:val="04A0" w:firstRow="1" w:lastRow="0" w:firstColumn="1" w:lastColumn="0" w:noHBand="0" w:noVBand="1"/>
      </w:tblPr>
      <w:tblGrid>
        <w:gridCol w:w="3793"/>
      </w:tblGrid>
      <w:tr w:rsidR="00FB613E" w:rsidRPr="00FB3B49" w14:paraId="10F16CC1" w14:textId="1419A887" w:rsidTr="00FB613E">
        <w:trPr>
          <w:trHeight w:val="360"/>
        </w:trPr>
        <w:tc>
          <w:tcPr>
            <w:tcW w:w="3793" w:type="dxa"/>
          </w:tcPr>
          <w:p w14:paraId="3763037B" w14:textId="3800D4FC" w:rsidR="00FB613E" w:rsidRPr="00FB3B49" w:rsidRDefault="00FB613E" w:rsidP="00B93B65">
            <w:pPr>
              <w:pStyle w:val="a6"/>
              <w:spacing w:after="0" w:line="240" w:lineRule="auto"/>
              <w:jc w:val="center"/>
              <w:rPr>
                <w:rFonts w:ascii="Century Gothic" w:hAnsi="Century Gothic" w:cstheme="minorHAnsi"/>
                <w:sz w:val="28"/>
                <w:szCs w:val="28"/>
              </w:rPr>
            </w:pPr>
            <w:r w:rsidRPr="00FB3B49">
              <w:rPr>
                <w:rFonts w:ascii="Century Gothic" w:hAnsi="Century Gothic" w:cstheme="minorHAnsi"/>
                <w:sz w:val="28"/>
                <w:szCs w:val="28"/>
              </w:rPr>
              <w:t>202</w:t>
            </w:r>
            <w:r>
              <w:rPr>
                <w:rFonts w:ascii="Century Gothic" w:hAnsi="Century Gothic" w:cstheme="minorHAnsi"/>
                <w:sz w:val="28"/>
                <w:szCs w:val="28"/>
              </w:rPr>
              <w:t>3</w:t>
            </w:r>
            <w:r w:rsidRPr="00FB3B49">
              <w:rPr>
                <w:rFonts w:ascii="Century Gothic" w:hAnsi="Century Gothic" w:cstheme="minorHAnsi"/>
                <w:sz w:val="28"/>
                <w:szCs w:val="28"/>
              </w:rPr>
              <w:t>-202</w:t>
            </w:r>
            <w:r>
              <w:rPr>
                <w:rFonts w:ascii="Century Gothic" w:hAnsi="Century Gothic" w:cstheme="minorHAnsi"/>
                <w:sz w:val="28"/>
                <w:szCs w:val="28"/>
              </w:rPr>
              <w:t>4</w:t>
            </w:r>
          </w:p>
        </w:tc>
      </w:tr>
      <w:tr w:rsidR="00FB613E" w:rsidRPr="00FB3B49" w14:paraId="791D6CE9" w14:textId="1166FED5" w:rsidTr="00FB613E">
        <w:trPr>
          <w:trHeight w:val="873"/>
        </w:trPr>
        <w:tc>
          <w:tcPr>
            <w:tcW w:w="3793" w:type="dxa"/>
          </w:tcPr>
          <w:p w14:paraId="374AE35B" w14:textId="55101CC5" w:rsidR="00FB613E" w:rsidRPr="00FB3B49" w:rsidRDefault="00FB613E" w:rsidP="004E3A61">
            <w:pPr>
              <w:pStyle w:val="a6"/>
              <w:spacing w:after="0" w:line="240" w:lineRule="auto"/>
              <w:jc w:val="center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>70 человек</w:t>
            </w:r>
          </w:p>
        </w:tc>
      </w:tr>
    </w:tbl>
    <w:p w14:paraId="521741AE" w14:textId="094CF206" w:rsidR="00560D6B" w:rsidRPr="00222A91" w:rsidRDefault="00560D6B" w:rsidP="00D122A3">
      <w:pPr>
        <w:rPr>
          <w:rFonts w:ascii="Century Gothic" w:hAnsi="Century Gothic"/>
          <w:sz w:val="2"/>
          <w:szCs w:val="2"/>
        </w:rPr>
      </w:pPr>
    </w:p>
    <w:p w14:paraId="2CCA9AEC" w14:textId="7BAF7AF8" w:rsidR="00F25E09" w:rsidRPr="008A58E1" w:rsidRDefault="000C1C83" w:rsidP="002269A2">
      <w:pPr>
        <w:pStyle w:val="a3"/>
        <w:numPr>
          <w:ilvl w:val="0"/>
          <w:numId w:val="9"/>
        </w:num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Сведения о педагогических кадрах</w:t>
      </w:r>
      <w:r w:rsidR="002A614A">
        <w:rPr>
          <w:b/>
          <w:bCs/>
          <w:sz w:val="28"/>
          <w:szCs w:val="28"/>
        </w:rPr>
        <w:t>:</w:t>
      </w:r>
    </w:p>
    <w:tbl>
      <w:tblPr>
        <w:tblStyle w:val="a4"/>
        <w:tblW w:w="15465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1384"/>
        <w:gridCol w:w="4081"/>
      </w:tblGrid>
      <w:tr w:rsidR="00825777" w:rsidRPr="00FB3B49" w14:paraId="7AD9FD67" w14:textId="5FAB597D" w:rsidTr="002F6162">
        <w:trPr>
          <w:trHeight w:val="334"/>
        </w:trPr>
        <w:tc>
          <w:tcPr>
            <w:tcW w:w="15465" w:type="dxa"/>
            <w:gridSpan w:val="2"/>
          </w:tcPr>
          <w:p w14:paraId="5F452645" w14:textId="062419CA" w:rsidR="00825777" w:rsidRPr="00FB3B49" w:rsidRDefault="00825777" w:rsidP="00C00F46">
            <w:pPr>
              <w:jc w:val="center"/>
              <w:rPr>
                <w:rFonts w:ascii="Century Gothic" w:hAnsi="Century Gothic"/>
              </w:rPr>
            </w:pPr>
            <w:r w:rsidRPr="00FB3B49">
              <w:rPr>
                <w:sz w:val="28"/>
                <w:szCs w:val="28"/>
              </w:rPr>
              <w:t>Сведения о педагогических кадрах</w:t>
            </w:r>
          </w:p>
        </w:tc>
      </w:tr>
      <w:tr w:rsidR="00825777" w:rsidRPr="00FB3B49" w14:paraId="02B8F0E9" w14:textId="77777777" w:rsidTr="00065D9E">
        <w:trPr>
          <w:trHeight w:val="273"/>
        </w:trPr>
        <w:tc>
          <w:tcPr>
            <w:tcW w:w="11384" w:type="dxa"/>
            <w:vMerge w:val="restart"/>
          </w:tcPr>
          <w:p w14:paraId="652AD23C" w14:textId="0678F278" w:rsidR="00825777" w:rsidRPr="00FB3B49" w:rsidRDefault="00825777" w:rsidP="00C00F46">
            <w:pPr>
              <w:jc w:val="center"/>
              <w:rPr>
                <w:rFonts w:ascii="Century Gothic" w:hAnsi="Century Gothic"/>
              </w:rPr>
            </w:pPr>
            <w:r w:rsidRPr="00FB3B49">
              <w:rPr>
                <w:rFonts w:ascii="Century Gothic" w:hAnsi="Century Gothic"/>
              </w:rPr>
              <w:t>Категория работников</w:t>
            </w:r>
            <w:r w:rsidR="00874509">
              <w:rPr>
                <w:rFonts w:ascii="Century Gothic" w:hAnsi="Century Gothic"/>
              </w:rPr>
              <w:t xml:space="preserve"> (все сотрудники, включая вспомогательный персонал)</w:t>
            </w:r>
          </w:p>
        </w:tc>
        <w:tc>
          <w:tcPr>
            <w:tcW w:w="4081" w:type="dxa"/>
            <w:vMerge w:val="restart"/>
          </w:tcPr>
          <w:p w14:paraId="36D02875" w14:textId="23818E95" w:rsidR="00825777" w:rsidRPr="00FB3B49" w:rsidRDefault="00825777" w:rsidP="00C00F46">
            <w:pPr>
              <w:jc w:val="center"/>
              <w:rPr>
                <w:rFonts w:ascii="Century Gothic" w:hAnsi="Century Gothic"/>
              </w:rPr>
            </w:pPr>
            <w:r w:rsidRPr="00371C07">
              <w:rPr>
                <w:rFonts w:ascii="Century Gothic" w:hAnsi="Century Gothic"/>
              </w:rPr>
              <w:t>Всего работников</w:t>
            </w:r>
            <w:r w:rsidR="00874509">
              <w:rPr>
                <w:rFonts w:ascii="Century Gothic" w:hAnsi="Century Gothic"/>
              </w:rPr>
              <w:t xml:space="preserve"> (количество)</w:t>
            </w:r>
          </w:p>
        </w:tc>
      </w:tr>
      <w:tr w:rsidR="00825777" w:rsidRPr="00FB3B49" w14:paraId="5F1DD019" w14:textId="77777777" w:rsidTr="00065D9E">
        <w:trPr>
          <w:trHeight w:val="273"/>
        </w:trPr>
        <w:tc>
          <w:tcPr>
            <w:tcW w:w="11384" w:type="dxa"/>
            <w:vMerge/>
          </w:tcPr>
          <w:p w14:paraId="0BFEBE3D" w14:textId="77777777" w:rsidR="00825777" w:rsidRPr="00FB3B49" w:rsidRDefault="00825777" w:rsidP="00C00F46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081" w:type="dxa"/>
            <w:vMerge/>
          </w:tcPr>
          <w:p w14:paraId="46D4E85A" w14:textId="77777777" w:rsidR="00825777" w:rsidRPr="00FB3B49" w:rsidRDefault="00825777" w:rsidP="00C00F46">
            <w:pPr>
              <w:jc w:val="center"/>
              <w:rPr>
                <w:rFonts w:ascii="Century Gothic" w:hAnsi="Century Gothic"/>
              </w:rPr>
            </w:pPr>
          </w:p>
        </w:tc>
      </w:tr>
      <w:tr w:rsidR="00825777" w:rsidRPr="00FB3B49" w14:paraId="69D236B5" w14:textId="77777777" w:rsidTr="00065D9E">
        <w:trPr>
          <w:trHeight w:val="273"/>
        </w:trPr>
        <w:tc>
          <w:tcPr>
            <w:tcW w:w="11384" w:type="dxa"/>
            <w:vMerge/>
          </w:tcPr>
          <w:p w14:paraId="15C53FED" w14:textId="77777777" w:rsidR="00825777" w:rsidRPr="00FB3B49" w:rsidRDefault="00825777" w:rsidP="00C00F46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081" w:type="dxa"/>
            <w:vMerge/>
          </w:tcPr>
          <w:p w14:paraId="4B322FB4" w14:textId="77777777" w:rsidR="00825777" w:rsidRPr="00FB3B49" w:rsidRDefault="00825777" w:rsidP="00C00F46">
            <w:pPr>
              <w:jc w:val="center"/>
              <w:rPr>
                <w:rFonts w:ascii="Century Gothic" w:hAnsi="Century Gothic"/>
              </w:rPr>
            </w:pPr>
          </w:p>
        </w:tc>
      </w:tr>
      <w:tr w:rsidR="00065D9E" w:rsidRPr="00FB3B49" w14:paraId="71DD839F" w14:textId="77777777" w:rsidTr="00065D9E">
        <w:trPr>
          <w:trHeight w:val="289"/>
        </w:trPr>
        <w:tc>
          <w:tcPr>
            <w:tcW w:w="11384" w:type="dxa"/>
          </w:tcPr>
          <w:p w14:paraId="77FB374E" w14:textId="1FD06512" w:rsidR="00065D9E" w:rsidRPr="00FB3B49" w:rsidRDefault="00065D9E" w:rsidP="00065D9E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 w:cstheme="minorHAnsi"/>
                <w:bCs/>
                <w:szCs w:val="20"/>
              </w:rPr>
              <w:t>Руководитель</w:t>
            </w:r>
            <w:r w:rsidRPr="008A58E1">
              <w:rPr>
                <w:rFonts w:ascii="Century Gothic" w:hAnsi="Century Gothic" w:cstheme="minorHAnsi"/>
                <w:bCs/>
                <w:szCs w:val="20"/>
              </w:rPr>
              <w:t xml:space="preserve"> организации</w:t>
            </w:r>
          </w:p>
        </w:tc>
        <w:tc>
          <w:tcPr>
            <w:tcW w:w="4081" w:type="dxa"/>
          </w:tcPr>
          <w:p w14:paraId="7B85A34B" w14:textId="5A57B003" w:rsidR="00065D9E" w:rsidRPr="00FB3B49" w:rsidRDefault="00065D9E" w:rsidP="00065D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</w:t>
            </w:r>
          </w:p>
        </w:tc>
      </w:tr>
      <w:tr w:rsidR="00065D9E" w:rsidRPr="00FB3B49" w14:paraId="3663A878" w14:textId="77777777" w:rsidTr="00065D9E">
        <w:trPr>
          <w:trHeight w:val="293"/>
        </w:trPr>
        <w:tc>
          <w:tcPr>
            <w:tcW w:w="11384" w:type="dxa"/>
          </w:tcPr>
          <w:p w14:paraId="56C2F7E4" w14:textId="18C2331E" w:rsidR="00065D9E" w:rsidRPr="001D1DE6" w:rsidRDefault="00065D9E" w:rsidP="00065D9E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4081" w:type="dxa"/>
          </w:tcPr>
          <w:p w14:paraId="10ACCAC2" w14:textId="66273056" w:rsidR="00065D9E" w:rsidRDefault="00065D9E" w:rsidP="00065D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11</w:t>
            </w:r>
          </w:p>
        </w:tc>
      </w:tr>
      <w:tr w:rsidR="00065D9E" w:rsidRPr="00FB3B49" w14:paraId="56C1289E" w14:textId="77777777" w:rsidTr="00065D9E">
        <w:trPr>
          <w:trHeight w:val="278"/>
        </w:trPr>
        <w:tc>
          <w:tcPr>
            <w:tcW w:w="11384" w:type="dxa"/>
          </w:tcPr>
          <w:p w14:paraId="27D572DA" w14:textId="54CD7362" w:rsidR="00065D9E" w:rsidRPr="001D1DE6" w:rsidRDefault="00065D9E" w:rsidP="00065D9E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081" w:type="dxa"/>
          </w:tcPr>
          <w:p w14:paraId="42A3D915" w14:textId="662C83E9" w:rsidR="00065D9E" w:rsidRDefault="00065D9E" w:rsidP="00065D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113EFA9A" w14:textId="77777777" w:rsidR="00C07147" w:rsidRPr="00222A91" w:rsidRDefault="00C07147" w:rsidP="00106500">
      <w:pPr>
        <w:spacing w:after="0" w:line="240" w:lineRule="auto"/>
        <w:rPr>
          <w:rFonts w:ascii="Century Gothic" w:hAnsi="Century Gothic" w:cstheme="minorHAnsi"/>
          <w:bCs/>
          <w:sz w:val="10"/>
          <w:szCs w:val="10"/>
        </w:rPr>
      </w:pPr>
    </w:p>
    <w:p w14:paraId="48BBA4D1" w14:textId="68D06C76" w:rsidR="00970BEF" w:rsidRDefault="00970BEF" w:rsidP="00F3549B">
      <w:pPr>
        <w:spacing w:after="0" w:line="240" w:lineRule="auto"/>
        <w:rPr>
          <w:rFonts w:ascii="Century Gothic" w:hAnsi="Century Gothic" w:cs="Times New Roman"/>
          <w:sz w:val="24"/>
          <w:szCs w:val="24"/>
        </w:rPr>
      </w:pPr>
      <w:r w:rsidRPr="00735841">
        <w:rPr>
          <w:rFonts w:ascii="Century Gothic" w:hAnsi="Century Gothic" w:cs="Times New Roman"/>
          <w:sz w:val="24"/>
          <w:szCs w:val="24"/>
        </w:rPr>
        <w:t>Цель на 202</w:t>
      </w:r>
      <w:r w:rsidR="00B93B65">
        <w:rPr>
          <w:rFonts w:ascii="Century Gothic" w:hAnsi="Century Gothic" w:cs="Times New Roman"/>
          <w:sz w:val="24"/>
          <w:szCs w:val="24"/>
        </w:rPr>
        <w:t>3</w:t>
      </w:r>
      <w:r w:rsidRPr="00735841">
        <w:rPr>
          <w:rFonts w:ascii="Century Gothic" w:hAnsi="Century Gothic" w:cs="Times New Roman"/>
          <w:sz w:val="24"/>
          <w:szCs w:val="24"/>
        </w:rPr>
        <w:t>-202</w:t>
      </w:r>
      <w:r w:rsidR="00B93B65">
        <w:rPr>
          <w:rFonts w:ascii="Century Gothic" w:hAnsi="Century Gothic" w:cs="Times New Roman"/>
          <w:sz w:val="24"/>
          <w:szCs w:val="24"/>
        </w:rPr>
        <w:t>4</w:t>
      </w:r>
      <w:r w:rsidRPr="00735841">
        <w:rPr>
          <w:rFonts w:ascii="Century Gothic" w:hAnsi="Century Gothic" w:cs="Times New Roman"/>
          <w:sz w:val="24"/>
          <w:szCs w:val="24"/>
        </w:rPr>
        <w:t xml:space="preserve"> учебный год</w:t>
      </w:r>
      <w:r w:rsidR="00371C07">
        <w:rPr>
          <w:rFonts w:ascii="Century Gothic" w:hAnsi="Century Gothic" w:cs="Times New Roman"/>
          <w:sz w:val="24"/>
          <w:szCs w:val="24"/>
        </w:rPr>
        <w:t>:</w:t>
      </w:r>
    </w:p>
    <w:p w14:paraId="437EFC9A" w14:textId="32F02FA7" w:rsidR="00B249E8" w:rsidRPr="00455EFE" w:rsidRDefault="00B249E8" w:rsidP="00B22A29">
      <w:pPr>
        <w:pStyle w:val="a3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 w:rsidRPr="00455EFE">
        <w:rPr>
          <w:rFonts w:ascii="Times New Roman" w:hAnsi="Times New Roman"/>
          <w:sz w:val="28"/>
          <w:szCs w:val="28"/>
        </w:rPr>
        <w:t>Обеспечение современного качества дополнительного образования, его</w:t>
      </w:r>
    </w:p>
    <w:p w14:paraId="79AD7044" w14:textId="77777777" w:rsidR="00B249E8" w:rsidRPr="00455EFE" w:rsidRDefault="00B249E8" w:rsidP="00B249E8">
      <w:pPr>
        <w:pStyle w:val="a3"/>
        <w:rPr>
          <w:rFonts w:ascii="Times New Roman" w:hAnsi="Times New Roman"/>
          <w:sz w:val="28"/>
          <w:szCs w:val="28"/>
        </w:rPr>
      </w:pPr>
      <w:r w:rsidRPr="00455EFE">
        <w:rPr>
          <w:rFonts w:ascii="Times New Roman" w:hAnsi="Times New Roman"/>
          <w:sz w:val="28"/>
          <w:szCs w:val="28"/>
        </w:rPr>
        <w:t>соответствие актуальным и перспективным потребностям личности,</w:t>
      </w:r>
    </w:p>
    <w:p w14:paraId="0DB8D61F" w14:textId="77777777" w:rsidR="00B249E8" w:rsidRPr="00455EFE" w:rsidRDefault="00B249E8" w:rsidP="00B249E8">
      <w:pPr>
        <w:pStyle w:val="a3"/>
        <w:rPr>
          <w:rFonts w:ascii="Times New Roman" w:hAnsi="Times New Roman"/>
          <w:sz w:val="28"/>
          <w:szCs w:val="28"/>
        </w:rPr>
      </w:pPr>
      <w:r w:rsidRPr="00455EFE">
        <w:rPr>
          <w:rFonts w:ascii="Times New Roman" w:hAnsi="Times New Roman"/>
          <w:sz w:val="28"/>
          <w:szCs w:val="28"/>
        </w:rPr>
        <w:t>общества и государства на основе организации информационно-</w:t>
      </w:r>
    </w:p>
    <w:p w14:paraId="06FB08A8" w14:textId="77777777" w:rsidR="00B249E8" w:rsidRPr="00455EFE" w:rsidRDefault="00B249E8" w:rsidP="00B249E8">
      <w:pPr>
        <w:pStyle w:val="a3"/>
        <w:rPr>
          <w:rFonts w:ascii="Times New Roman" w:hAnsi="Times New Roman"/>
          <w:sz w:val="28"/>
          <w:szCs w:val="28"/>
        </w:rPr>
      </w:pPr>
      <w:r w:rsidRPr="00455EFE">
        <w:rPr>
          <w:rFonts w:ascii="Times New Roman" w:hAnsi="Times New Roman"/>
          <w:sz w:val="28"/>
          <w:szCs w:val="28"/>
        </w:rPr>
        <w:t>методических, материально-технических, организационно-содержательных</w:t>
      </w:r>
    </w:p>
    <w:p w14:paraId="6787BAA5" w14:textId="77777777" w:rsidR="00B249E8" w:rsidRPr="00455EFE" w:rsidRDefault="00B249E8" w:rsidP="00B249E8">
      <w:pPr>
        <w:pStyle w:val="a3"/>
        <w:rPr>
          <w:rFonts w:ascii="Times New Roman" w:hAnsi="Times New Roman"/>
          <w:sz w:val="28"/>
          <w:szCs w:val="28"/>
        </w:rPr>
      </w:pPr>
      <w:r w:rsidRPr="00455EFE">
        <w:rPr>
          <w:rFonts w:ascii="Times New Roman" w:hAnsi="Times New Roman"/>
          <w:sz w:val="28"/>
          <w:szCs w:val="28"/>
        </w:rPr>
        <w:lastRenderedPageBreak/>
        <w:t>условий.</w:t>
      </w:r>
    </w:p>
    <w:p w14:paraId="10593829" w14:textId="27D89BEE" w:rsidR="00371C07" w:rsidRDefault="00B22A29" w:rsidP="00F3549B">
      <w:pPr>
        <w:spacing w:after="0" w:line="240" w:lineRule="auto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>Задачи:</w:t>
      </w:r>
    </w:p>
    <w:p w14:paraId="1D756D93" w14:textId="416E6B69" w:rsidR="00014961" w:rsidRPr="00D91317" w:rsidRDefault="00014961" w:rsidP="00014961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/>
          <w:sz w:val="28"/>
          <w:szCs w:val="28"/>
          <w:shd w:val="clear" w:color="auto" w:fill="F9FAFA"/>
        </w:rPr>
      </w:pPr>
      <w:r w:rsidRPr="000149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Продолжить работу по р</w:t>
      </w:r>
      <w:r w:rsidRPr="004C0A9A">
        <w:rPr>
          <w:rFonts w:ascii="Times New Roman" w:hAnsi="Times New Roman"/>
          <w:sz w:val="28"/>
          <w:szCs w:val="28"/>
        </w:rPr>
        <w:t>азвит</w:t>
      </w:r>
      <w:r>
        <w:rPr>
          <w:rFonts w:ascii="Times New Roman" w:hAnsi="Times New Roman"/>
          <w:sz w:val="28"/>
          <w:szCs w:val="28"/>
        </w:rPr>
        <w:t xml:space="preserve">ию </w:t>
      </w:r>
      <w:r w:rsidRPr="004C0A9A">
        <w:rPr>
          <w:rFonts w:ascii="Times New Roman" w:hAnsi="Times New Roman"/>
          <w:sz w:val="28"/>
          <w:szCs w:val="28"/>
        </w:rPr>
        <w:t>систем</w:t>
      </w:r>
      <w:r>
        <w:rPr>
          <w:rFonts w:ascii="Times New Roman" w:hAnsi="Times New Roman"/>
          <w:sz w:val="28"/>
          <w:szCs w:val="28"/>
        </w:rPr>
        <w:t>ы</w:t>
      </w:r>
      <w:r w:rsidRPr="004C0A9A">
        <w:rPr>
          <w:rFonts w:ascii="Times New Roman" w:hAnsi="Times New Roman"/>
          <w:sz w:val="28"/>
          <w:szCs w:val="28"/>
        </w:rPr>
        <w:t xml:space="preserve"> дополнительных образовательных услуг </w:t>
      </w:r>
      <w:r>
        <w:rPr>
          <w:rFonts w:ascii="Times New Roman" w:hAnsi="Times New Roman"/>
          <w:sz w:val="28"/>
          <w:szCs w:val="28"/>
        </w:rPr>
        <w:t xml:space="preserve">и по обновлению содержания дополнительных образовательных программ </w:t>
      </w:r>
      <w:r w:rsidRPr="004C0A9A">
        <w:rPr>
          <w:rFonts w:ascii="Times New Roman" w:hAnsi="Times New Roman"/>
          <w:sz w:val="28"/>
          <w:szCs w:val="28"/>
        </w:rPr>
        <w:t>в соответствии с изменяющими спросом.</w:t>
      </w:r>
    </w:p>
    <w:p w14:paraId="3CF96F9A" w14:textId="77777777" w:rsidR="00014961" w:rsidRPr="000C77FF" w:rsidRDefault="00014961" w:rsidP="00014961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/>
          <w:sz w:val="28"/>
          <w:szCs w:val="28"/>
          <w:shd w:val="clear" w:color="auto" w:fill="F9FAFA"/>
        </w:rPr>
      </w:pPr>
      <w:r>
        <w:rPr>
          <w:rFonts w:ascii="Times New Roman" w:hAnsi="Times New Roman"/>
          <w:sz w:val="28"/>
          <w:szCs w:val="28"/>
        </w:rPr>
        <w:t>Создать развивающую читательскую среду, воспитывать читательскую культуру</w:t>
      </w:r>
      <w:r w:rsidRPr="0019242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учащихся.</w:t>
      </w:r>
      <w:r w:rsidRPr="00192421">
        <w:rPr>
          <w:rFonts w:ascii="Times New Roman" w:hAnsi="Times New Roman"/>
          <w:sz w:val="28"/>
          <w:szCs w:val="28"/>
        </w:rPr>
        <w:t xml:space="preserve"> </w:t>
      </w:r>
    </w:p>
    <w:p w14:paraId="483B408F" w14:textId="77777777" w:rsidR="00014961" w:rsidRPr="00220560" w:rsidRDefault="00014961" w:rsidP="00014961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/>
          <w:sz w:val="28"/>
          <w:szCs w:val="28"/>
          <w:shd w:val="clear" w:color="auto" w:fill="F9FAFA"/>
        </w:rPr>
      </w:pPr>
      <w:r>
        <w:rPr>
          <w:rFonts w:ascii="Times New Roman" w:hAnsi="Times New Roman"/>
          <w:sz w:val="28"/>
          <w:szCs w:val="28"/>
          <w:shd w:val="clear" w:color="auto" w:fill="F9FAFA"/>
        </w:rPr>
        <w:t>Продолжить работу по внедрению новых форм работы и педагогических технологий.</w:t>
      </w:r>
      <w:r w:rsidRPr="00D5292F">
        <w:rPr>
          <w:rFonts w:ascii="Times New Roman" w:hAnsi="Times New Roman"/>
          <w:sz w:val="28"/>
          <w:szCs w:val="28"/>
        </w:rPr>
        <w:t xml:space="preserve"> </w:t>
      </w:r>
    </w:p>
    <w:p w14:paraId="7CA448A0" w14:textId="1AACDFE5" w:rsidR="00E027E5" w:rsidRPr="00B22A29" w:rsidRDefault="00014961" w:rsidP="00B22A29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/>
          <w:sz w:val="28"/>
          <w:szCs w:val="28"/>
          <w:shd w:val="clear" w:color="auto" w:fill="F9FAFA"/>
        </w:rPr>
      </w:pPr>
      <w:r>
        <w:rPr>
          <w:rFonts w:ascii="Times New Roman" w:hAnsi="Times New Roman"/>
          <w:sz w:val="28"/>
          <w:szCs w:val="28"/>
        </w:rPr>
        <w:t>Модернизировать развивающую предметно – пространственную среду.</w:t>
      </w:r>
    </w:p>
    <w:p w14:paraId="50DA5881" w14:textId="77777777" w:rsidR="00E027E5" w:rsidRDefault="00E027E5" w:rsidP="008A58E1">
      <w:pPr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21FA830B" w14:textId="45831571" w:rsidR="00010FD1" w:rsidRPr="008A58E1" w:rsidRDefault="00010FD1" w:rsidP="008A58E1">
      <w:pPr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  <w:r w:rsidRPr="008A58E1">
        <w:rPr>
          <w:rFonts w:ascii="Century Gothic" w:hAnsi="Century Gothic"/>
          <w:b/>
          <w:bCs/>
          <w:sz w:val="28"/>
          <w:szCs w:val="28"/>
          <w:u w:val="single"/>
        </w:rPr>
        <w:t xml:space="preserve">РАЗДЕЛ </w:t>
      </w:r>
      <w:r w:rsidRPr="008A58E1">
        <w:rPr>
          <w:rFonts w:ascii="Century Gothic" w:hAnsi="Century Gothic"/>
          <w:b/>
          <w:bCs/>
          <w:sz w:val="28"/>
          <w:szCs w:val="28"/>
          <w:u w:val="single"/>
          <w:lang w:val="en-US"/>
        </w:rPr>
        <w:t>II</w:t>
      </w:r>
      <w:r w:rsidRPr="008A58E1">
        <w:rPr>
          <w:rFonts w:ascii="Century Gothic" w:hAnsi="Century Gothic"/>
          <w:b/>
          <w:bCs/>
          <w:sz w:val="28"/>
          <w:szCs w:val="28"/>
          <w:u w:val="single"/>
        </w:rPr>
        <w:t>. ПОКАЗАТЕЛЬ ДЕЯТЕЛЬНОСТИ</w:t>
      </w:r>
    </w:p>
    <w:p w14:paraId="46E3E6EE" w14:textId="33D6B564" w:rsidR="00533CEE" w:rsidRDefault="00E31A43" w:rsidP="00010FD1">
      <w:pPr>
        <w:pStyle w:val="a3"/>
        <w:numPr>
          <w:ilvl w:val="0"/>
          <w:numId w:val="8"/>
        </w:numPr>
        <w:rPr>
          <w:rFonts w:ascii="Century Gothic" w:hAnsi="Century Gothic"/>
          <w:b/>
          <w:bCs/>
          <w:sz w:val="24"/>
          <w:szCs w:val="24"/>
        </w:rPr>
      </w:pPr>
      <w:r w:rsidRPr="004710D0">
        <w:rPr>
          <w:rFonts w:ascii="Century Gothic" w:hAnsi="Century Gothic"/>
          <w:b/>
          <w:bCs/>
          <w:sz w:val="24"/>
          <w:szCs w:val="24"/>
        </w:rPr>
        <w:t>И</w:t>
      </w:r>
      <w:r w:rsidR="00103744" w:rsidRPr="004710D0">
        <w:rPr>
          <w:rFonts w:ascii="Century Gothic" w:hAnsi="Century Gothic"/>
          <w:b/>
          <w:bCs/>
          <w:sz w:val="24"/>
          <w:szCs w:val="24"/>
        </w:rPr>
        <w:t>нновационн</w:t>
      </w:r>
      <w:r w:rsidRPr="004710D0">
        <w:rPr>
          <w:rFonts w:ascii="Century Gothic" w:hAnsi="Century Gothic"/>
          <w:b/>
          <w:bCs/>
          <w:sz w:val="24"/>
          <w:szCs w:val="24"/>
        </w:rPr>
        <w:t>ая</w:t>
      </w:r>
      <w:r w:rsidR="00103744" w:rsidRPr="004710D0">
        <w:rPr>
          <w:rFonts w:ascii="Century Gothic" w:hAnsi="Century Gothic"/>
          <w:b/>
          <w:bCs/>
          <w:sz w:val="24"/>
          <w:szCs w:val="24"/>
        </w:rPr>
        <w:t xml:space="preserve"> деятельност</w:t>
      </w:r>
      <w:r w:rsidRPr="004710D0">
        <w:rPr>
          <w:rFonts w:ascii="Century Gothic" w:hAnsi="Century Gothic"/>
          <w:b/>
          <w:bCs/>
          <w:sz w:val="24"/>
          <w:szCs w:val="24"/>
        </w:rPr>
        <w:t xml:space="preserve">ь </w:t>
      </w:r>
      <w:r w:rsidR="00103744" w:rsidRPr="004710D0">
        <w:rPr>
          <w:rFonts w:ascii="Century Gothic" w:hAnsi="Century Gothic"/>
          <w:b/>
          <w:bCs/>
          <w:sz w:val="24"/>
          <w:szCs w:val="24"/>
        </w:rPr>
        <w:t>и проектн</w:t>
      </w:r>
      <w:r w:rsidRPr="004710D0">
        <w:rPr>
          <w:rFonts w:ascii="Century Gothic" w:hAnsi="Century Gothic"/>
          <w:b/>
          <w:bCs/>
          <w:sz w:val="24"/>
          <w:szCs w:val="24"/>
        </w:rPr>
        <w:t>ая</w:t>
      </w:r>
      <w:r w:rsidR="00103744" w:rsidRPr="004710D0">
        <w:rPr>
          <w:rFonts w:ascii="Century Gothic" w:hAnsi="Century Gothic"/>
          <w:b/>
          <w:bCs/>
          <w:sz w:val="24"/>
          <w:szCs w:val="24"/>
        </w:rPr>
        <w:t xml:space="preserve"> работ</w:t>
      </w:r>
      <w:r w:rsidRPr="004710D0">
        <w:rPr>
          <w:rFonts w:ascii="Century Gothic" w:hAnsi="Century Gothic"/>
          <w:b/>
          <w:bCs/>
          <w:sz w:val="24"/>
          <w:szCs w:val="24"/>
        </w:rPr>
        <w:t>а</w:t>
      </w:r>
      <w:r w:rsidR="00103744" w:rsidRPr="004710D0">
        <w:rPr>
          <w:rFonts w:ascii="Century Gothic" w:hAnsi="Century Gothic"/>
          <w:b/>
          <w:bCs/>
          <w:sz w:val="24"/>
          <w:szCs w:val="24"/>
        </w:rPr>
        <w:t>:</w:t>
      </w:r>
    </w:p>
    <w:p w14:paraId="445DBA67" w14:textId="5AED6BE1" w:rsidR="007F23F2" w:rsidRPr="00E074C9" w:rsidRDefault="007F23F2" w:rsidP="00E074C9">
      <w:pPr>
        <w:pStyle w:val="a3"/>
        <w:ind w:right="-166"/>
        <w:rPr>
          <w:rFonts w:ascii="Arial" w:hAnsi="Arial" w:cs="Arial"/>
          <w:sz w:val="20"/>
          <w:szCs w:val="20"/>
          <w:shd w:val="clear" w:color="auto" w:fill="FBFBFB"/>
        </w:rPr>
      </w:pPr>
    </w:p>
    <w:tbl>
      <w:tblPr>
        <w:tblStyle w:val="a4"/>
        <w:tblW w:w="11762" w:type="dxa"/>
        <w:tblInd w:w="720" w:type="dxa"/>
        <w:tblLook w:val="04A0" w:firstRow="1" w:lastRow="0" w:firstColumn="1" w:lastColumn="0" w:noHBand="0" w:noVBand="1"/>
      </w:tblPr>
      <w:tblGrid>
        <w:gridCol w:w="3261"/>
        <w:gridCol w:w="3543"/>
        <w:gridCol w:w="4958"/>
      </w:tblGrid>
      <w:tr w:rsidR="00FB613E" w:rsidRPr="002600C2" w14:paraId="6138987F" w14:textId="025A6678" w:rsidTr="00FB613E">
        <w:trPr>
          <w:trHeight w:val="315"/>
        </w:trPr>
        <w:tc>
          <w:tcPr>
            <w:tcW w:w="3261" w:type="dxa"/>
          </w:tcPr>
          <w:p w14:paraId="4EB51F6E" w14:textId="1A29CF9C" w:rsidR="00FB613E" w:rsidRPr="00542275" w:rsidRDefault="00FB613E" w:rsidP="00B93B65">
            <w:pPr>
              <w:pStyle w:val="a3"/>
              <w:ind w:left="0"/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2022-2023</w:t>
            </w:r>
          </w:p>
        </w:tc>
        <w:tc>
          <w:tcPr>
            <w:tcW w:w="3543" w:type="dxa"/>
          </w:tcPr>
          <w:p w14:paraId="68D37BB7" w14:textId="2660A908" w:rsidR="00FB613E" w:rsidRDefault="00FB613E" w:rsidP="00B93B65">
            <w:pPr>
              <w:pStyle w:val="a3"/>
              <w:ind w:left="0"/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2023-2024</w:t>
            </w:r>
          </w:p>
        </w:tc>
        <w:tc>
          <w:tcPr>
            <w:tcW w:w="4958" w:type="dxa"/>
          </w:tcPr>
          <w:p w14:paraId="099F1D2C" w14:textId="614788A4" w:rsidR="00FB613E" w:rsidRDefault="00FB613E" w:rsidP="00B93B65">
            <w:pPr>
              <w:pStyle w:val="a3"/>
              <w:ind w:left="0"/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Фото за 2023-2024 год </w:t>
            </w:r>
          </w:p>
          <w:p w14:paraId="6119C097" w14:textId="364046EB" w:rsidR="00FB613E" w:rsidRDefault="00FB613E" w:rsidP="00B93B65">
            <w:pPr>
              <w:pStyle w:val="a3"/>
              <w:ind w:left="0"/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)</w:t>
            </w:r>
          </w:p>
        </w:tc>
      </w:tr>
      <w:tr w:rsidR="00FB613E" w:rsidRPr="002600C2" w14:paraId="510A7050" w14:textId="33FE4723" w:rsidTr="00FB613E">
        <w:trPr>
          <w:trHeight w:val="270"/>
        </w:trPr>
        <w:tc>
          <w:tcPr>
            <w:tcW w:w="3261" w:type="dxa"/>
          </w:tcPr>
          <w:p w14:paraId="774442B7" w14:textId="329935A8" w:rsidR="00FB613E" w:rsidRPr="00CE3C45" w:rsidRDefault="00FB613E" w:rsidP="00CE3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C45">
              <w:rPr>
                <w:rFonts w:ascii="Times New Roman" w:hAnsi="Times New Roman" w:cs="Times New Roman"/>
                <w:sz w:val="24"/>
                <w:szCs w:val="24"/>
              </w:rPr>
              <w:t>Продолжение работы по проекту «</w:t>
            </w:r>
            <w:proofErr w:type="spellStart"/>
            <w:r w:rsidRPr="00CE3C45">
              <w:rPr>
                <w:rFonts w:ascii="Times New Roman" w:hAnsi="Times New Roman" w:cs="Times New Roman"/>
                <w:sz w:val="24"/>
                <w:szCs w:val="24"/>
              </w:rPr>
              <w:t>Геймификация</w:t>
            </w:r>
            <w:proofErr w:type="spellEnd"/>
            <w:r w:rsidRPr="00CE3C45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образовательного процесса» «Галочка – </w:t>
            </w:r>
            <w:proofErr w:type="spellStart"/>
            <w:r w:rsidRPr="00CE3C45">
              <w:rPr>
                <w:rFonts w:ascii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 w:rsidRPr="00CE3C4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543" w:type="dxa"/>
          </w:tcPr>
          <w:p w14:paraId="5E92CFAB" w14:textId="77777777" w:rsidR="00FB613E" w:rsidRDefault="00FB613E" w:rsidP="00CE3C45">
            <w:pPr>
              <w:rPr>
                <w:rFonts w:ascii="Arial Narrow" w:hAnsi="Arial Narrow" w:cstheme="minorHAnsi"/>
                <w:color w:val="FF0000"/>
                <w:sz w:val="24"/>
                <w:szCs w:val="24"/>
              </w:rPr>
            </w:pPr>
            <w:r>
              <w:rPr>
                <w:rFonts w:ascii="Arial Narrow" w:hAnsi="Arial Narrow" w:cstheme="minorHAnsi"/>
                <w:color w:val="FF0000"/>
                <w:sz w:val="24"/>
                <w:szCs w:val="24"/>
              </w:rPr>
              <w:t>Проект «Новые технологии для нового поколения»</w:t>
            </w:r>
          </w:p>
          <w:p w14:paraId="2D937BEE" w14:textId="468924E3" w:rsidR="00FB613E" w:rsidRPr="002600C2" w:rsidRDefault="00FB613E" w:rsidP="00CE3C45">
            <w:pPr>
              <w:rPr>
                <w:rFonts w:ascii="Arial Narrow" w:hAnsi="Arial Narrow" w:cstheme="minorHAnsi"/>
                <w:color w:val="FF0000"/>
                <w:sz w:val="24"/>
                <w:szCs w:val="24"/>
              </w:rPr>
            </w:pPr>
            <w:r>
              <w:rPr>
                <w:rFonts w:ascii="Arial Narrow" w:hAnsi="Arial Narrow" w:cstheme="minorHAnsi"/>
                <w:color w:val="FF0000"/>
                <w:sz w:val="24"/>
                <w:szCs w:val="24"/>
              </w:rPr>
              <w:t>Внедрение технологии развития критического мышления в практику работы с дошкольниками</w:t>
            </w:r>
          </w:p>
        </w:tc>
        <w:tc>
          <w:tcPr>
            <w:tcW w:w="4958" w:type="dxa"/>
          </w:tcPr>
          <w:p w14:paraId="3CFBD1DF" w14:textId="23E92480" w:rsidR="00FB613E" w:rsidRPr="002600C2" w:rsidRDefault="00FB613E" w:rsidP="00CE3C45">
            <w:pPr>
              <w:rPr>
                <w:rFonts w:ascii="Arial Narrow" w:hAnsi="Arial Narrow" w:cstheme="minorHAnsi"/>
                <w:color w:val="FF0000"/>
                <w:sz w:val="24"/>
                <w:szCs w:val="24"/>
              </w:rPr>
            </w:pPr>
            <w:r w:rsidRPr="004854F9">
              <w:rPr>
                <w:rFonts w:ascii="Arial Narrow" w:hAnsi="Arial Narrow" w:cstheme="minorHAnsi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655DF2B8" wp14:editId="4229F873">
                  <wp:extent cx="1440000" cy="1080000"/>
                  <wp:effectExtent l="0" t="0" r="8255" b="6350"/>
                  <wp:docPr id="47" name="Рисунок 47" descr="C:\Users\Stupenky\Desktop\фото к отчету\dd5465f8-7b6d-41ee-8c7e-5beb0e028b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Stupenky\Desktop\фото к отчету\dd5465f8-7b6d-41ee-8c7e-5beb0e028b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13E" w:rsidRPr="002600C2" w14:paraId="7C8DADF6" w14:textId="23AF2EC8" w:rsidTr="00FB613E">
        <w:trPr>
          <w:trHeight w:val="270"/>
        </w:trPr>
        <w:tc>
          <w:tcPr>
            <w:tcW w:w="3261" w:type="dxa"/>
          </w:tcPr>
          <w:p w14:paraId="3F8680E0" w14:textId="3AAC2BC6" w:rsidR="00FB613E" w:rsidRPr="00CE3C45" w:rsidRDefault="00FB613E" w:rsidP="00CE3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C45">
              <w:rPr>
                <w:rFonts w:ascii="Times New Roman" w:hAnsi="Times New Roman" w:cs="Times New Roman"/>
                <w:sz w:val="24"/>
                <w:szCs w:val="24"/>
              </w:rPr>
              <w:t>Практический семинар «Бизнес – технологии в детских центрах, участие каждого педагога в укреплении материально – технической базы»</w:t>
            </w:r>
          </w:p>
        </w:tc>
        <w:tc>
          <w:tcPr>
            <w:tcW w:w="3543" w:type="dxa"/>
          </w:tcPr>
          <w:p w14:paraId="7E10FFD9" w14:textId="673D2805" w:rsidR="00FB613E" w:rsidRDefault="00FB613E" w:rsidP="001E0370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F2565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«Внедрение   Технология </w:t>
            </w:r>
            <w:proofErr w:type="spellStart"/>
            <w:r w:rsidRPr="004F2565">
              <w:rPr>
                <w:rFonts w:ascii="Times New Roman" w:hAnsi="Times New Roman"/>
                <w:color w:val="FF0000"/>
                <w:sz w:val="28"/>
                <w:szCs w:val="28"/>
              </w:rPr>
              <w:t>модерации</w:t>
            </w:r>
            <w:proofErr w:type="spellEnd"/>
            <w:r w:rsidRPr="004F2565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в п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>рактику работы с дошкольниками»</w:t>
            </w:r>
          </w:p>
          <w:p w14:paraId="30E43648" w14:textId="45F0E31D" w:rsidR="00FB613E" w:rsidRPr="00E74235" w:rsidRDefault="00FB613E" w:rsidP="001E0370">
            <w:pPr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74235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>«Запуск речи для детей раннего возраста»</w:t>
            </w:r>
          </w:p>
          <w:p w14:paraId="1B616B62" w14:textId="77777777" w:rsidR="00FB613E" w:rsidRPr="004F2565" w:rsidRDefault="00FB613E" w:rsidP="00CE3C45">
            <w:pPr>
              <w:rPr>
                <w:rFonts w:ascii="Arial Narrow" w:hAnsi="Arial Narrow" w:cstheme="minorHAnsi"/>
                <w:color w:val="FF0000"/>
                <w:sz w:val="24"/>
                <w:szCs w:val="24"/>
              </w:rPr>
            </w:pPr>
          </w:p>
        </w:tc>
        <w:tc>
          <w:tcPr>
            <w:tcW w:w="4958" w:type="dxa"/>
          </w:tcPr>
          <w:p w14:paraId="12A26F2C" w14:textId="7C44649C" w:rsidR="00FB613E" w:rsidRPr="002600C2" w:rsidRDefault="00FB613E" w:rsidP="00CE3C45">
            <w:pPr>
              <w:rPr>
                <w:rFonts w:ascii="Arial Narrow" w:hAnsi="Arial Narrow" w:cstheme="minorHAnsi"/>
                <w:color w:val="FF0000"/>
                <w:sz w:val="24"/>
                <w:szCs w:val="24"/>
              </w:rPr>
            </w:pPr>
            <w:r w:rsidRPr="004F2565">
              <w:rPr>
                <w:rFonts w:ascii="Arial Narrow" w:hAnsi="Arial Narrow" w:cstheme="minorHAnsi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66D4C07C" wp14:editId="0AE95328">
                  <wp:extent cx="810000" cy="1080000"/>
                  <wp:effectExtent l="0" t="0" r="9525" b="6350"/>
                  <wp:docPr id="55" name="Рисунок 55" descr="C:\Users\Stupenky\Desktop\фото к отчету\fd5ce7e0-4527-4ac3-9355-ca37974cc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Stupenky\Desktop\фото к отчету\fd5ce7e0-4527-4ac3-9355-ca37974cc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13E" w:rsidRPr="002600C2" w14:paraId="3BDEB620" w14:textId="77777777" w:rsidTr="00FB613E">
        <w:trPr>
          <w:trHeight w:val="270"/>
        </w:trPr>
        <w:tc>
          <w:tcPr>
            <w:tcW w:w="3261" w:type="dxa"/>
          </w:tcPr>
          <w:p w14:paraId="287A5D33" w14:textId="7A18182D" w:rsidR="00FB613E" w:rsidRPr="00CE3C45" w:rsidRDefault="00FB613E" w:rsidP="00CE3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C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STEAM</w:t>
            </w:r>
            <w:r w:rsidRPr="00CE3C45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 в дошкольном образовании. Лаборатория «</w:t>
            </w:r>
            <w:proofErr w:type="spellStart"/>
            <w:r w:rsidRPr="00CE3C45">
              <w:rPr>
                <w:rFonts w:ascii="Times New Roman" w:hAnsi="Times New Roman" w:cs="Times New Roman"/>
                <w:sz w:val="24"/>
                <w:szCs w:val="24"/>
              </w:rPr>
              <w:t>Экспериментариум</w:t>
            </w:r>
            <w:proofErr w:type="spellEnd"/>
            <w:r w:rsidRPr="00CE3C45">
              <w:rPr>
                <w:rFonts w:ascii="Times New Roman" w:hAnsi="Times New Roman" w:cs="Times New Roman"/>
                <w:sz w:val="24"/>
                <w:szCs w:val="24"/>
              </w:rPr>
              <w:t xml:space="preserve">» как объединение областей естественных наук, </w:t>
            </w:r>
            <w:r w:rsidRPr="00CE3C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инженерии математики и творчества.</w:t>
            </w:r>
          </w:p>
        </w:tc>
        <w:tc>
          <w:tcPr>
            <w:tcW w:w="3543" w:type="dxa"/>
          </w:tcPr>
          <w:p w14:paraId="795624E5" w14:textId="3035398F" w:rsidR="00FB613E" w:rsidRPr="002600C2" w:rsidRDefault="00FB613E" w:rsidP="00CE3C45">
            <w:pPr>
              <w:rPr>
                <w:rFonts w:ascii="Arial Narrow" w:hAnsi="Arial Narrow" w:cstheme="minorHAnsi"/>
                <w:color w:val="FF0000"/>
                <w:sz w:val="24"/>
                <w:szCs w:val="24"/>
              </w:rPr>
            </w:pPr>
            <w:proofErr w:type="gramStart"/>
            <w:r>
              <w:rPr>
                <w:rFonts w:ascii="Arial Narrow" w:hAnsi="Arial Narrow" w:cstheme="minorHAnsi"/>
                <w:color w:val="FF0000"/>
                <w:sz w:val="24"/>
                <w:szCs w:val="24"/>
              </w:rPr>
              <w:lastRenderedPageBreak/>
              <w:t>Использование  «</w:t>
            </w:r>
            <w:proofErr w:type="gramEnd"/>
            <w:r>
              <w:rPr>
                <w:rFonts w:ascii="Arial Narrow" w:hAnsi="Arial Narrow" w:cstheme="minorHAnsi"/>
                <w:color w:val="FF0000"/>
                <w:sz w:val="24"/>
                <w:szCs w:val="24"/>
              </w:rPr>
              <w:t xml:space="preserve">Технологии образовательное событие» в </w:t>
            </w:r>
            <w:proofErr w:type="spellStart"/>
            <w:r>
              <w:rPr>
                <w:rFonts w:ascii="Arial Narrow" w:hAnsi="Arial Narrow" w:cstheme="minorHAnsi"/>
                <w:color w:val="FF0000"/>
                <w:sz w:val="24"/>
                <w:szCs w:val="24"/>
              </w:rPr>
              <w:t>учебно</w:t>
            </w:r>
            <w:proofErr w:type="spellEnd"/>
            <w:r>
              <w:rPr>
                <w:rFonts w:ascii="Arial Narrow" w:hAnsi="Arial Narrow" w:cstheme="minorHAnsi"/>
                <w:color w:val="FF0000"/>
                <w:sz w:val="24"/>
                <w:szCs w:val="24"/>
              </w:rPr>
              <w:t xml:space="preserve"> – воспитательной работе</w:t>
            </w:r>
          </w:p>
        </w:tc>
        <w:tc>
          <w:tcPr>
            <w:tcW w:w="4958" w:type="dxa"/>
          </w:tcPr>
          <w:p w14:paraId="78D26E4F" w14:textId="6FA6A16C" w:rsidR="00FB613E" w:rsidRPr="002600C2" w:rsidRDefault="00FB613E" w:rsidP="00CE3C45">
            <w:pPr>
              <w:rPr>
                <w:rFonts w:ascii="Arial Narrow" w:hAnsi="Arial Narrow" w:cstheme="minorHAnsi"/>
                <w:color w:val="FF0000"/>
                <w:sz w:val="24"/>
                <w:szCs w:val="24"/>
              </w:rPr>
            </w:pPr>
            <w:r w:rsidRPr="00056587">
              <w:rPr>
                <w:rFonts w:ascii="Arial Narrow" w:hAnsi="Arial Narrow" w:cstheme="minorHAnsi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2B1966F0" wp14:editId="668BA8EA">
                  <wp:extent cx="1440000" cy="1080000"/>
                  <wp:effectExtent l="0" t="0" r="8255" b="6350"/>
                  <wp:docPr id="50" name="Рисунок 50" descr="C:\Users\Stupenky\Desktop\фото к отчету\1800f207-4111-41c3-b175-c5b182e123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Stupenky\Desktop\фото к отчету\1800f207-4111-41c3-b175-c5b182e123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13E" w:rsidRPr="002600C2" w14:paraId="5F899B2C" w14:textId="77777777" w:rsidTr="00FB613E">
        <w:trPr>
          <w:trHeight w:val="270"/>
        </w:trPr>
        <w:tc>
          <w:tcPr>
            <w:tcW w:w="3261" w:type="dxa"/>
          </w:tcPr>
          <w:p w14:paraId="32D5CEC2" w14:textId="2D487CBD" w:rsidR="00FB613E" w:rsidRPr="00CE3C45" w:rsidRDefault="00FB613E" w:rsidP="00CE3C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C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Педагогический </w:t>
            </w:r>
            <w:proofErr w:type="spellStart"/>
            <w:r w:rsidRPr="00CE3C45">
              <w:rPr>
                <w:rFonts w:ascii="Times New Roman" w:hAnsi="Times New Roman" w:cs="Times New Roman"/>
                <w:sz w:val="24"/>
                <w:szCs w:val="24"/>
              </w:rPr>
              <w:t>мастермайнд</w:t>
            </w:r>
            <w:proofErr w:type="spellEnd"/>
            <w:r w:rsidRPr="00CE3C45">
              <w:rPr>
                <w:rFonts w:ascii="Times New Roman" w:hAnsi="Times New Roman" w:cs="Times New Roman"/>
                <w:sz w:val="24"/>
                <w:szCs w:val="24"/>
              </w:rPr>
              <w:t xml:space="preserve"> «Организация </w:t>
            </w:r>
            <w:proofErr w:type="spellStart"/>
            <w:r w:rsidRPr="00CE3C45">
              <w:rPr>
                <w:rFonts w:ascii="Times New Roman" w:hAnsi="Times New Roman" w:cs="Times New Roman"/>
                <w:sz w:val="24"/>
                <w:szCs w:val="24"/>
              </w:rPr>
              <w:t>экспериментированяи</w:t>
            </w:r>
            <w:proofErr w:type="spellEnd"/>
            <w:r w:rsidRPr="00CE3C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45">
              <w:rPr>
                <w:rFonts w:ascii="Times New Roman" w:hAnsi="Times New Roman" w:cs="Times New Roman"/>
                <w:sz w:val="24"/>
                <w:szCs w:val="24"/>
              </w:rPr>
              <w:t>исследоваетльской</w:t>
            </w:r>
            <w:proofErr w:type="spellEnd"/>
            <w:r w:rsidRPr="00CE3C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3C45">
              <w:rPr>
                <w:rFonts w:ascii="Times New Roman" w:hAnsi="Times New Roman" w:cs="Times New Roman"/>
                <w:sz w:val="24"/>
                <w:szCs w:val="24"/>
              </w:rPr>
              <w:t>деятельноси</w:t>
            </w:r>
            <w:proofErr w:type="spellEnd"/>
            <w:r w:rsidRPr="00CE3C45">
              <w:rPr>
                <w:rFonts w:ascii="Times New Roman" w:hAnsi="Times New Roman" w:cs="Times New Roman"/>
                <w:sz w:val="24"/>
                <w:szCs w:val="24"/>
              </w:rPr>
              <w:t xml:space="preserve"> детей дошкольного возр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аста</w:t>
            </w:r>
          </w:p>
        </w:tc>
        <w:tc>
          <w:tcPr>
            <w:tcW w:w="3543" w:type="dxa"/>
          </w:tcPr>
          <w:p w14:paraId="3C885E10" w14:textId="77777777" w:rsidR="00FB613E" w:rsidRDefault="00FB613E" w:rsidP="00CE3C45">
            <w:pPr>
              <w:rPr>
                <w:rFonts w:ascii="Arial Narrow" w:hAnsi="Arial Narrow" w:cstheme="minorHAnsi"/>
                <w:color w:val="FF0000"/>
                <w:sz w:val="24"/>
                <w:szCs w:val="24"/>
              </w:rPr>
            </w:pPr>
            <w:r>
              <w:rPr>
                <w:rFonts w:ascii="Arial Narrow" w:hAnsi="Arial Narrow" w:cstheme="minorHAnsi"/>
                <w:color w:val="FF0000"/>
                <w:sz w:val="24"/>
                <w:szCs w:val="24"/>
              </w:rPr>
              <w:t xml:space="preserve">Открытие нового направления деятельности </w:t>
            </w:r>
          </w:p>
          <w:p w14:paraId="3427CD8B" w14:textId="3A49CE9E" w:rsidR="00FB613E" w:rsidRDefault="00FB613E" w:rsidP="00CE3C45">
            <w:pPr>
              <w:rPr>
                <w:rFonts w:ascii="Arial Narrow" w:hAnsi="Arial Narrow" w:cstheme="minorHAnsi"/>
                <w:color w:val="FF0000"/>
                <w:sz w:val="24"/>
                <w:szCs w:val="24"/>
              </w:rPr>
            </w:pPr>
            <w:r>
              <w:rPr>
                <w:rFonts w:ascii="Arial Narrow" w:hAnsi="Arial Narrow" w:cstheme="minorHAnsi"/>
                <w:color w:val="FF0000"/>
                <w:sz w:val="24"/>
                <w:szCs w:val="24"/>
              </w:rPr>
              <w:t>Курс «</w:t>
            </w:r>
            <w:proofErr w:type="spellStart"/>
            <w:r>
              <w:rPr>
                <w:rFonts w:ascii="Arial Narrow" w:hAnsi="Arial Narrow" w:cstheme="minorHAnsi"/>
                <w:color w:val="FF0000"/>
                <w:sz w:val="24"/>
                <w:szCs w:val="24"/>
              </w:rPr>
              <w:t>Нейролепка</w:t>
            </w:r>
            <w:proofErr w:type="spellEnd"/>
            <w:r>
              <w:rPr>
                <w:rFonts w:ascii="Arial Narrow" w:hAnsi="Arial Narrow" w:cstheme="minorHAnsi"/>
                <w:color w:val="FF0000"/>
                <w:sz w:val="24"/>
                <w:szCs w:val="24"/>
              </w:rPr>
              <w:t>»</w:t>
            </w:r>
          </w:p>
          <w:p w14:paraId="4F69C3E3" w14:textId="494D06DC" w:rsidR="00FB613E" w:rsidRPr="002600C2" w:rsidRDefault="00FB613E" w:rsidP="00E74235">
            <w:pPr>
              <w:rPr>
                <w:rFonts w:ascii="Arial Narrow" w:hAnsi="Arial Narrow" w:cstheme="minorHAnsi"/>
                <w:color w:val="FF0000"/>
                <w:sz w:val="24"/>
                <w:szCs w:val="24"/>
              </w:rPr>
            </w:pPr>
            <w:r>
              <w:rPr>
                <w:rFonts w:ascii="Arial Narrow" w:hAnsi="Arial Narrow" w:cstheme="minorHAnsi"/>
                <w:color w:val="FF0000"/>
                <w:sz w:val="24"/>
                <w:szCs w:val="24"/>
              </w:rPr>
              <w:t>Курс «</w:t>
            </w:r>
            <w:proofErr w:type="spellStart"/>
            <w:r>
              <w:rPr>
                <w:rFonts w:ascii="Arial Narrow" w:hAnsi="Arial Narrow" w:cstheme="minorHAnsi"/>
                <w:color w:val="FF0000"/>
                <w:sz w:val="24"/>
                <w:szCs w:val="24"/>
              </w:rPr>
              <w:t>Скетчинг</w:t>
            </w:r>
            <w:proofErr w:type="spellEnd"/>
            <w:r>
              <w:rPr>
                <w:rFonts w:ascii="Arial Narrow" w:hAnsi="Arial Narrow" w:cstheme="minorHAnsi"/>
                <w:color w:val="FF0000"/>
                <w:sz w:val="24"/>
                <w:szCs w:val="24"/>
              </w:rPr>
              <w:t>»</w:t>
            </w:r>
          </w:p>
        </w:tc>
        <w:tc>
          <w:tcPr>
            <w:tcW w:w="4958" w:type="dxa"/>
          </w:tcPr>
          <w:p w14:paraId="278CCC62" w14:textId="585F4ED2" w:rsidR="00FB613E" w:rsidRPr="002600C2" w:rsidRDefault="00FB613E" w:rsidP="00CE3C45">
            <w:pPr>
              <w:rPr>
                <w:rFonts w:ascii="Arial Narrow" w:hAnsi="Arial Narrow" w:cstheme="minorHAnsi"/>
                <w:color w:val="FF0000"/>
                <w:sz w:val="24"/>
                <w:szCs w:val="24"/>
              </w:rPr>
            </w:pPr>
          </w:p>
        </w:tc>
      </w:tr>
    </w:tbl>
    <w:p w14:paraId="44B9F42F" w14:textId="568D5D69" w:rsidR="00E75FC7" w:rsidRPr="00E75FC7" w:rsidRDefault="00E75FC7" w:rsidP="00E75FC7">
      <w:pPr>
        <w:pStyle w:val="a3"/>
        <w:numPr>
          <w:ilvl w:val="0"/>
          <w:numId w:val="8"/>
        </w:numPr>
        <w:rPr>
          <w:rFonts w:ascii="Century Gothic" w:hAnsi="Century Gothic"/>
          <w:b/>
          <w:bCs/>
          <w:sz w:val="24"/>
          <w:szCs w:val="24"/>
          <w:u w:val="single"/>
        </w:rPr>
      </w:pPr>
      <w:r w:rsidRPr="00E75FC7">
        <w:rPr>
          <w:rFonts w:ascii="Century Gothic" w:hAnsi="Century Gothic"/>
          <w:b/>
          <w:bCs/>
          <w:sz w:val="24"/>
          <w:szCs w:val="24"/>
          <w:u w:val="single"/>
        </w:rPr>
        <w:t>Мероприятия, повышающие авторитет и имидж образовательного учреждения. Ключевые дела:</w:t>
      </w:r>
    </w:p>
    <w:tbl>
      <w:tblPr>
        <w:tblStyle w:val="a4"/>
        <w:tblW w:w="15028" w:type="dxa"/>
        <w:tblInd w:w="720" w:type="dxa"/>
        <w:tblLook w:val="04A0" w:firstRow="1" w:lastRow="0" w:firstColumn="1" w:lastColumn="0" w:noHBand="0" w:noVBand="1"/>
      </w:tblPr>
      <w:tblGrid>
        <w:gridCol w:w="7680"/>
        <w:gridCol w:w="2368"/>
        <w:gridCol w:w="4980"/>
      </w:tblGrid>
      <w:tr w:rsidR="00056587" w:rsidRPr="00E21C08" w14:paraId="00655956" w14:textId="77777777" w:rsidTr="00E239EE">
        <w:trPr>
          <w:trHeight w:val="599"/>
        </w:trPr>
        <w:tc>
          <w:tcPr>
            <w:tcW w:w="7680" w:type="dxa"/>
          </w:tcPr>
          <w:p w14:paraId="2DCE488E" w14:textId="73B140DE" w:rsidR="00E239EE" w:rsidRPr="00E21C08" w:rsidRDefault="00E239EE" w:rsidP="00E239EE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21C08">
              <w:rPr>
                <w:rFonts w:ascii="Century Gothic" w:hAnsi="Century Gothic"/>
                <w:sz w:val="24"/>
                <w:szCs w:val="24"/>
              </w:rPr>
              <w:t>На</w:t>
            </w:r>
            <w:r>
              <w:rPr>
                <w:rFonts w:ascii="Century Gothic" w:hAnsi="Century Gothic"/>
                <w:sz w:val="24"/>
                <w:szCs w:val="24"/>
              </w:rPr>
              <w:t>звание</w:t>
            </w:r>
            <w:r w:rsidRPr="00E21C08">
              <w:rPr>
                <w:rFonts w:ascii="Century Gothic" w:hAnsi="Century Gothic"/>
                <w:sz w:val="24"/>
                <w:szCs w:val="24"/>
              </w:rPr>
              <w:t xml:space="preserve"> мероприятия</w:t>
            </w:r>
          </w:p>
        </w:tc>
        <w:tc>
          <w:tcPr>
            <w:tcW w:w="2368" w:type="dxa"/>
          </w:tcPr>
          <w:p w14:paraId="79BCC008" w14:textId="4A4E453D" w:rsidR="00E239EE" w:rsidRPr="00E21C08" w:rsidRDefault="00E239EE" w:rsidP="00E239EE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21C08">
              <w:rPr>
                <w:rFonts w:ascii="Century Gothic" w:hAnsi="Century Gothic"/>
                <w:sz w:val="24"/>
                <w:szCs w:val="24"/>
              </w:rPr>
              <w:t>Дата проведения</w:t>
            </w:r>
          </w:p>
        </w:tc>
        <w:tc>
          <w:tcPr>
            <w:tcW w:w="4980" w:type="dxa"/>
          </w:tcPr>
          <w:p w14:paraId="238529EB" w14:textId="0CF4B345" w:rsidR="00415DF0" w:rsidRDefault="00415DF0" w:rsidP="00415DF0">
            <w:pPr>
              <w:pStyle w:val="a3"/>
              <w:ind w:left="0"/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Фото за 202</w:t>
            </w:r>
            <w:r w:rsidR="00B93B65">
              <w:rPr>
                <w:rFonts w:ascii="Arial Narrow" w:hAnsi="Arial Narrow"/>
                <w:sz w:val="28"/>
                <w:szCs w:val="28"/>
              </w:rPr>
              <w:t>3</w:t>
            </w:r>
            <w:r>
              <w:rPr>
                <w:rFonts w:ascii="Arial Narrow" w:hAnsi="Arial Narrow"/>
                <w:sz w:val="28"/>
                <w:szCs w:val="28"/>
              </w:rPr>
              <w:t>-202</w:t>
            </w:r>
            <w:r w:rsidR="00B93B65">
              <w:rPr>
                <w:rFonts w:ascii="Arial Narrow" w:hAnsi="Arial Narrow"/>
                <w:sz w:val="28"/>
                <w:szCs w:val="28"/>
              </w:rPr>
              <w:t>4</w:t>
            </w:r>
            <w:r>
              <w:rPr>
                <w:rFonts w:ascii="Arial Narrow" w:hAnsi="Arial Narrow"/>
                <w:sz w:val="28"/>
                <w:szCs w:val="28"/>
              </w:rPr>
              <w:t xml:space="preserve"> год </w:t>
            </w:r>
          </w:p>
          <w:p w14:paraId="5DC241DB" w14:textId="2CC2CF6B" w:rsidR="00E239EE" w:rsidRPr="00E21C08" w:rsidRDefault="00415DF0" w:rsidP="00415DF0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Arial Narrow" w:hAnsi="Arial Narrow"/>
                <w:sz w:val="28"/>
                <w:szCs w:val="28"/>
              </w:rPr>
              <w:t>(по 1 шт. за каждое мероприятие)</w:t>
            </w:r>
          </w:p>
        </w:tc>
      </w:tr>
      <w:tr w:rsidR="00056587" w:rsidRPr="00E21C08" w14:paraId="6733CCF0" w14:textId="77777777" w:rsidTr="00E239EE">
        <w:trPr>
          <w:trHeight w:val="292"/>
        </w:trPr>
        <w:tc>
          <w:tcPr>
            <w:tcW w:w="7680" w:type="dxa"/>
          </w:tcPr>
          <w:p w14:paraId="07A40738" w14:textId="107C3E3F" w:rsidR="00757A92" w:rsidRPr="00E21C08" w:rsidRDefault="00757A92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День Знаний</w:t>
            </w:r>
          </w:p>
        </w:tc>
        <w:tc>
          <w:tcPr>
            <w:tcW w:w="2368" w:type="dxa"/>
          </w:tcPr>
          <w:p w14:paraId="1E3FEFDB" w14:textId="0BCE4354" w:rsidR="00757A92" w:rsidRPr="00E21C08" w:rsidRDefault="00757A92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1.09.2023</w:t>
            </w:r>
          </w:p>
        </w:tc>
        <w:tc>
          <w:tcPr>
            <w:tcW w:w="4980" w:type="dxa"/>
          </w:tcPr>
          <w:p w14:paraId="3AB5B028" w14:textId="76253231" w:rsidR="00757A92" w:rsidRPr="00E21C08" w:rsidRDefault="00B049CE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049CE">
              <w:rPr>
                <w:rFonts w:ascii="Century Gothic" w:hAnsi="Century Gothic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4ECF33" wp14:editId="0C037678">
                  <wp:extent cx="810000" cy="1080000"/>
                  <wp:effectExtent l="0" t="0" r="9525" b="6350"/>
                  <wp:docPr id="40" name="Рисунок 40" descr="C:\Users\Stupenky\Desktop\фото к отчету\bedd383f-ef0f-4944-bf38-c744398cb2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tupenky\Desktop\фото к отчету\bedd383f-ef0f-4944-bf38-c744398cb2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587" w:rsidRPr="00E21C08" w14:paraId="5F0B7C88" w14:textId="77777777" w:rsidTr="00E239EE">
        <w:trPr>
          <w:trHeight w:val="292"/>
        </w:trPr>
        <w:tc>
          <w:tcPr>
            <w:tcW w:w="7680" w:type="dxa"/>
          </w:tcPr>
          <w:p w14:paraId="48112E40" w14:textId="096C9E3A" w:rsidR="00757A92" w:rsidRPr="00E21C08" w:rsidRDefault="00757A92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Осенний утренник</w:t>
            </w:r>
          </w:p>
        </w:tc>
        <w:tc>
          <w:tcPr>
            <w:tcW w:w="2368" w:type="dxa"/>
          </w:tcPr>
          <w:p w14:paraId="24179649" w14:textId="062D6648" w:rsidR="00757A92" w:rsidRPr="00E21C08" w:rsidRDefault="00B22A29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23.10 – ё27.10.2023</w:t>
            </w:r>
          </w:p>
        </w:tc>
        <w:tc>
          <w:tcPr>
            <w:tcW w:w="4980" w:type="dxa"/>
          </w:tcPr>
          <w:p w14:paraId="562831CE" w14:textId="3ADAB6B6" w:rsidR="00757A92" w:rsidRPr="00E21C08" w:rsidRDefault="001E0370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E0370">
              <w:rPr>
                <w:rFonts w:ascii="Century Gothic" w:hAnsi="Century Gothic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589528" wp14:editId="73A02CDF">
                  <wp:extent cx="1440000" cy="1080000"/>
                  <wp:effectExtent l="0" t="0" r="8255" b="6350"/>
                  <wp:docPr id="45" name="Рисунок 45" descr="C:\Users\Stupenky\Desktop\фото к отчету\ffcecc90-608d-4fcd-82f3-20eaa248ef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Stupenky\Desktop\фото к отчету\ffcecc90-608d-4fcd-82f3-20eaa248ef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587" w:rsidRPr="00E21C08" w14:paraId="5266EA8E" w14:textId="77777777" w:rsidTr="00E239EE">
        <w:trPr>
          <w:trHeight w:val="292"/>
        </w:trPr>
        <w:tc>
          <w:tcPr>
            <w:tcW w:w="7680" w:type="dxa"/>
          </w:tcPr>
          <w:p w14:paraId="4D44DE86" w14:textId="21708268" w:rsidR="00757A92" w:rsidRDefault="0096459B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Проект </w:t>
            </w:r>
            <w:r w:rsidR="00757A92">
              <w:rPr>
                <w:rFonts w:ascii="Century Gothic" w:hAnsi="Century Gothic"/>
                <w:sz w:val="24"/>
                <w:szCs w:val="24"/>
              </w:rPr>
              <w:t>День матери</w:t>
            </w:r>
          </w:p>
        </w:tc>
        <w:tc>
          <w:tcPr>
            <w:tcW w:w="2368" w:type="dxa"/>
          </w:tcPr>
          <w:p w14:paraId="66199F4E" w14:textId="3BE2BC13" w:rsidR="00757A92" w:rsidRPr="00E21C08" w:rsidRDefault="00B22A29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30.11.2023</w:t>
            </w:r>
          </w:p>
        </w:tc>
        <w:tc>
          <w:tcPr>
            <w:tcW w:w="4980" w:type="dxa"/>
          </w:tcPr>
          <w:p w14:paraId="0001715F" w14:textId="6D60714A" w:rsidR="00757A92" w:rsidRPr="00E21C08" w:rsidRDefault="00156DA5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56DA5">
              <w:rPr>
                <w:rFonts w:ascii="Century Gothic" w:hAnsi="Century Gothic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DA3BEE" wp14:editId="27E7061E">
                  <wp:extent cx="810000" cy="1080000"/>
                  <wp:effectExtent l="0" t="0" r="9525" b="6350"/>
                  <wp:docPr id="53" name="Рисунок 53" descr="C:\Users\Stupenky\Desktop\фото к отчету\a090a44f-1ca8-4cc2-890a-c97d11703b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Stupenky\Desktop\фото к отчету\a090a44f-1ca8-4cc2-890a-c97d11703b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587" w:rsidRPr="00E21C08" w14:paraId="148FC2D5" w14:textId="77777777" w:rsidTr="00E239EE">
        <w:trPr>
          <w:trHeight w:val="292"/>
        </w:trPr>
        <w:tc>
          <w:tcPr>
            <w:tcW w:w="7680" w:type="dxa"/>
          </w:tcPr>
          <w:p w14:paraId="041948E9" w14:textId="632664C4" w:rsidR="00757A92" w:rsidRDefault="00757A92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Участие в Международном фестивале «Задача дня»</w:t>
            </w:r>
          </w:p>
        </w:tc>
        <w:tc>
          <w:tcPr>
            <w:tcW w:w="2368" w:type="dxa"/>
          </w:tcPr>
          <w:p w14:paraId="590ED208" w14:textId="005C1F6B" w:rsidR="00757A92" w:rsidRPr="00E21C08" w:rsidRDefault="00757A92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Ноябрь 2023</w:t>
            </w:r>
          </w:p>
        </w:tc>
        <w:tc>
          <w:tcPr>
            <w:tcW w:w="4980" w:type="dxa"/>
          </w:tcPr>
          <w:p w14:paraId="289C705F" w14:textId="5BE36D16" w:rsidR="00757A92" w:rsidRPr="00E21C08" w:rsidRDefault="00C61A2B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61A2B">
              <w:rPr>
                <w:rFonts w:ascii="Century Gothic" w:hAnsi="Century Gothic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363F58" wp14:editId="3EDCD41C">
                  <wp:extent cx="810000" cy="1080000"/>
                  <wp:effectExtent l="0" t="0" r="9525" b="6350"/>
                  <wp:docPr id="29" name="Рисунок 29" descr="C:\Users\Stupenky\Desktop\тележурнал 23 -24\фото осень 23\APUQ9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tupenky\Desktop\тележурнал 23 -24\фото осень 23\APUQ9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587" w:rsidRPr="00E21C08" w14:paraId="55085720" w14:textId="77777777" w:rsidTr="00E239EE">
        <w:trPr>
          <w:trHeight w:val="292"/>
        </w:trPr>
        <w:tc>
          <w:tcPr>
            <w:tcW w:w="7680" w:type="dxa"/>
          </w:tcPr>
          <w:p w14:paraId="2A2C9275" w14:textId="7912D864" w:rsidR="00757A92" w:rsidRDefault="00757A92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lastRenderedPageBreak/>
              <w:t>Читаем вместе с родителями</w:t>
            </w:r>
            <w:r w:rsidR="0096459B">
              <w:rPr>
                <w:rFonts w:ascii="Century Gothic" w:hAnsi="Century Gothic"/>
                <w:sz w:val="24"/>
                <w:szCs w:val="24"/>
              </w:rPr>
              <w:t xml:space="preserve"> (всероссийский день чтения»</w:t>
            </w:r>
          </w:p>
        </w:tc>
        <w:tc>
          <w:tcPr>
            <w:tcW w:w="2368" w:type="dxa"/>
          </w:tcPr>
          <w:p w14:paraId="0AFB6E4B" w14:textId="0455EABD" w:rsidR="00757A92" w:rsidRDefault="00B22A29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6.03.2024</w:t>
            </w:r>
          </w:p>
        </w:tc>
        <w:tc>
          <w:tcPr>
            <w:tcW w:w="4980" w:type="dxa"/>
          </w:tcPr>
          <w:p w14:paraId="6AC2FA47" w14:textId="0526BFDB" w:rsidR="00757A92" w:rsidRPr="00E21C08" w:rsidRDefault="00C61A2B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61A2B">
              <w:rPr>
                <w:rFonts w:ascii="Century Gothic" w:hAnsi="Century Gothic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E2BA63" wp14:editId="3A9ADD8C">
                  <wp:extent cx="810000" cy="1080000"/>
                  <wp:effectExtent l="0" t="0" r="9525" b="6350"/>
                  <wp:docPr id="30" name="Рисунок 30" descr="C:\Users\Stupenky\Desktop\фото к отчету\6e26be3f-ef3f-4676-bb84-a690e5309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tupenky\Desktop\фото к отчету\6e26be3f-ef3f-4676-bb84-a690e53095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587" w:rsidRPr="00E21C08" w14:paraId="55279A81" w14:textId="77777777" w:rsidTr="00E239EE">
        <w:trPr>
          <w:trHeight w:val="307"/>
        </w:trPr>
        <w:tc>
          <w:tcPr>
            <w:tcW w:w="7680" w:type="dxa"/>
          </w:tcPr>
          <w:p w14:paraId="3147BFEE" w14:textId="26FED869" w:rsidR="00757A92" w:rsidRPr="00E175CC" w:rsidRDefault="00757A92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Карнавал - маскарад «Маска, я тебя знаю» </w:t>
            </w:r>
          </w:p>
        </w:tc>
        <w:tc>
          <w:tcPr>
            <w:tcW w:w="2368" w:type="dxa"/>
          </w:tcPr>
          <w:p w14:paraId="3E363143" w14:textId="45183E89" w:rsidR="00757A92" w:rsidRPr="00E175CC" w:rsidRDefault="00B22A29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29.12.2023</w:t>
            </w:r>
          </w:p>
        </w:tc>
        <w:tc>
          <w:tcPr>
            <w:tcW w:w="4980" w:type="dxa"/>
          </w:tcPr>
          <w:p w14:paraId="289AC941" w14:textId="1887099D" w:rsidR="00757A92" w:rsidRDefault="00B049CE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049CE">
              <w:rPr>
                <w:rFonts w:ascii="Century Gothic" w:hAnsi="Century Gothic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47805D" wp14:editId="0F888210">
                  <wp:extent cx="810000" cy="1080000"/>
                  <wp:effectExtent l="0" t="0" r="9525" b="6350"/>
                  <wp:docPr id="39" name="Рисунок 39" descr="C:\Users\Stupenky\Desktop\фото к отчету\a8cb60e9-7817-4258-8e7e-8c942791cd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tupenky\Desktop\фото к отчету\a8cb60e9-7817-4258-8e7e-8c942791cdc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587" w:rsidRPr="00E21C08" w14:paraId="0CD329DE" w14:textId="77777777" w:rsidTr="00E239EE">
        <w:trPr>
          <w:trHeight w:val="292"/>
        </w:trPr>
        <w:tc>
          <w:tcPr>
            <w:tcW w:w="7680" w:type="dxa"/>
          </w:tcPr>
          <w:p w14:paraId="030B1A38" w14:textId="19C0F69C" w:rsidR="00757A92" w:rsidRPr="00E175CC" w:rsidRDefault="00757A92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Новогодний утренник</w:t>
            </w:r>
          </w:p>
        </w:tc>
        <w:tc>
          <w:tcPr>
            <w:tcW w:w="2368" w:type="dxa"/>
          </w:tcPr>
          <w:p w14:paraId="54078FED" w14:textId="60143559" w:rsidR="00757A92" w:rsidRPr="00E175CC" w:rsidRDefault="00B22A29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22.12 – 27.12.2023</w:t>
            </w:r>
          </w:p>
        </w:tc>
        <w:tc>
          <w:tcPr>
            <w:tcW w:w="4980" w:type="dxa"/>
          </w:tcPr>
          <w:p w14:paraId="5BF97A3C" w14:textId="25D757AB" w:rsidR="00757A92" w:rsidRDefault="00B049CE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049CE">
              <w:rPr>
                <w:rFonts w:ascii="Century Gothic" w:hAnsi="Century Gothic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AA99E4" wp14:editId="514AEED2">
                  <wp:extent cx="1440000" cy="1080000"/>
                  <wp:effectExtent l="0" t="0" r="8255" b="6350"/>
                  <wp:docPr id="41" name="Рисунок 41" descr="C:\Users\Stupenky\Desktop\фото к отчету\ae4f161a-48d6-4336-babf-f197cbb801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tupenky\Desktop\фото к отчету\ae4f161a-48d6-4336-babf-f197cbb801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587" w:rsidRPr="00E21C08" w14:paraId="45D7BB30" w14:textId="77777777" w:rsidTr="00E239EE">
        <w:trPr>
          <w:trHeight w:val="292"/>
        </w:trPr>
        <w:tc>
          <w:tcPr>
            <w:tcW w:w="7680" w:type="dxa"/>
          </w:tcPr>
          <w:p w14:paraId="379F9E5F" w14:textId="0034FCAE" w:rsidR="00757A92" w:rsidRDefault="00757A92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Почта Деда Мороза</w:t>
            </w:r>
          </w:p>
        </w:tc>
        <w:tc>
          <w:tcPr>
            <w:tcW w:w="2368" w:type="dxa"/>
          </w:tcPr>
          <w:p w14:paraId="018B6D85" w14:textId="7FA6FF29" w:rsidR="00757A92" w:rsidRPr="00E175CC" w:rsidRDefault="00B22A29" w:rsidP="00B22A29">
            <w:pPr>
              <w:pStyle w:val="a3"/>
              <w:numPr>
                <w:ilvl w:val="1"/>
                <w:numId w:val="35"/>
              </w:numPr>
              <w:ind w:left="-499" w:firstLine="491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– 25.12.2023</w:t>
            </w:r>
          </w:p>
        </w:tc>
        <w:tc>
          <w:tcPr>
            <w:tcW w:w="4980" w:type="dxa"/>
          </w:tcPr>
          <w:p w14:paraId="5CF533F9" w14:textId="77777777" w:rsidR="00757A92" w:rsidRDefault="00757A92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56587" w:rsidRPr="00E21C08" w14:paraId="5742C0F6" w14:textId="77777777" w:rsidTr="00E239EE">
        <w:trPr>
          <w:trHeight w:val="292"/>
        </w:trPr>
        <w:tc>
          <w:tcPr>
            <w:tcW w:w="7680" w:type="dxa"/>
          </w:tcPr>
          <w:p w14:paraId="3CE2DD93" w14:textId="77777777" w:rsidR="00757A92" w:rsidRDefault="00C61A2B" w:rsidP="0096459B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Проект «Олимпийский резерв»</w:t>
            </w:r>
          </w:p>
          <w:p w14:paraId="1D0AA24F" w14:textId="427DEA53" w:rsidR="00C61A2B" w:rsidRPr="007B5718" w:rsidRDefault="00C61A2B" w:rsidP="00C61A2B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(10 лет Сочинской олимпиаде)</w:t>
            </w:r>
          </w:p>
        </w:tc>
        <w:tc>
          <w:tcPr>
            <w:tcW w:w="2368" w:type="dxa"/>
          </w:tcPr>
          <w:p w14:paraId="3C016C91" w14:textId="5B01D76E" w:rsidR="00757A92" w:rsidRPr="00E175CC" w:rsidRDefault="00C61A2B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Февраль 2023</w:t>
            </w:r>
          </w:p>
        </w:tc>
        <w:tc>
          <w:tcPr>
            <w:tcW w:w="4980" w:type="dxa"/>
          </w:tcPr>
          <w:p w14:paraId="1DAED58A" w14:textId="55ADE22A" w:rsidR="00757A92" w:rsidRDefault="00C61A2B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61A2B">
              <w:rPr>
                <w:rFonts w:ascii="Century Gothic" w:hAnsi="Century Gothic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B1D0F7" wp14:editId="0EFFAFEF">
                  <wp:extent cx="1440000" cy="1080000"/>
                  <wp:effectExtent l="0" t="0" r="8255" b="6350"/>
                  <wp:docPr id="28" name="Рисунок 28" descr="C:\Users\Stupenky\Desktop\тележурнал 23 -24\фото февраль\ETWH7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tupenky\Desktop\тележурнал 23 -24\фото февраль\ETWH79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587" w:rsidRPr="00E21C08" w14:paraId="177B08FC" w14:textId="77777777" w:rsidTr="00E239EE">
        <w:trPr>
          <w:trHeight w:val="292"/>
        </w:trPr>
        <w:tc>
          <w:tcPr>
            <w:tcW w:w="7680" w:type="dxa"/>
          </w:tcPr>
          <w:p w14:paraId="5652EF7C" w14:textId="66146876" w:rsidR="00757A92" w:rsidRPr="007B5718" w:rsidRDefault="00757A92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B5718">
              <w:rPr>
                <w:rFonts w:ascii="Century Gothic" w:hAnsi="Century Gothic"/>
                <w:sz w:val="24"/>
                <w:szCs w:val="24"/>
              </w:rPr>
              <w:t>Книга года «Выбирают» Ступеньки»</w:t>
            </w:r>
          </w:p>
        </w:tc>
        <w:tc>
          <w:tcPr>
            <w:tcW w:w="2368" w:type="dxa"/>
          </w:tcPr>
          <w:p w14:paraId="46BA4615" w14:textId="77777777" w:rsidR="00757A92" w:rsidRPr="00E175CC" w:rsidRDefault="00757A92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980" w:type="dxa"/>
          </w:tcPr>
          <w:p w14:paraId="731F6BE4" w14:textId="09EF7B74" w:rsidR="00757A92" w:rsidRDefault="003E3B2A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E3B2A">
              <w:rPr>
                <w:rFonts w:ascii="Century Gothic" w:hAnsi="Century Gothic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9E5662" wp14:editId="435FD720">
                  <wp:extent cx="1440000" cy="1080000"/>
                  <wp:effectExtent l="0" t="0" r="8255" b="6350"/>
                  <wp:docPr id="57" name="Рисунок 57" descr="C:\Users\Stupenky\Desktop\фото к отчету\2bf51b60-a04c-43d4-acc0-e33af2851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Stupenky\Desktop\фото к отчету\2bf51b60-a04c-43d4-acc0-e33af2851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587" w:rsidRPr="00E21C08" w14:paraId="5BEC5919" w14:textId="77777777" w:rsidTr="00E239EE">
        <w:trPr>
          <w:trHeight w:val="292"/>
        </w:trPr>
        <w:tc>
          <w:tcPr>
            <w:tcW w:w="7680" w:type="dxa"/>
          </w:tcPr>
          <w:p w14:paraId="601B4D17" w14:textId="68B59B51" w:rsidR="00757A92" w:rsidRPr="007B5718" w:rsidRDefault="00B1358E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lastRenderedPageBreak/>
              <w:t>Всероссийский изобразительный диктант</w:t>
            </w:r>
          </w:p>
        </w:tc>
        <w:tc>
          <w:tcPr>
            <w:tcW w:w="2368" w:type="dxa"/>
          </w:tcPr>
          <w:p w14:paraId="126943D9" w14:textId="69E0C613" w:rsidR="00757A92" w:rsidRPr="00E175CC" w:rsidRDefault="00B1358E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Ноябрь 2023</w:t>
            </w:r>
          </w:p>
        </w:tc>
        <w:tc>
          <w:tcPr>
            <w:tcW w:w="4980" w:type="dxa"/>
          </w:tcPr>
          <w:p w14:paraId="6B5CA329" w14:textId="6BF47AED" w:rsidR="00757A92" w:rsidRDefault="0069381C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9381C">
              <w:rPr>
                <w:rFonts w:ascii="Century Gothic" w:hAnsi="Century Gothic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45A117" wp14:editId="1D1CB4D0">
                  <wp:extent cx="1440000" cy="1080000"/>
                  <wp:effectExtent l="0" t="0" r="8255" b="6350"/>
                  <wp:docPr id="78" name="Рисунок 78" descr="C:\Users\Stupenky\Desktop\9f9ecbc9-d5bf-409f-b914-2d5c179213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Stupenky\Desktop\9f9ecbc9-d5bf-409f-b914-2d5c179213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587" w:rsidRPr="00E21C08" w14:paraId="3A4364AD" w14:textId="77777777" w:rsidTr="00E239EE">
        <w:trPr>
          <w:trHeight w:val="292"/>
        </w:trPr>
        <w:tc>
          <w:tcPr>
            <w:tcW w:w="7680" w:type="dxa"/>
          </w:tcPr>
          <w:p w14:paraId="3376D722" w14:textId="467A1A50" w:rsidR="00757A92" w:rsidRPr="007B5718" w:rsidRDefault="00757A92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B5718">
              <w:rPr>
                <w:rFonts w:ascii="Century Gothic" w:hAnsi="Century Gothic"/>
                <w:sz w:val="24"/>
                <w:szCs w:val="24"/>
              </w:rPr>
              <w:t>День науки</w:t>
            </w:r>
          </w:p>
        </w:tc>
        <w:tc>
          <w:tcPr>
            <w:tcW w:w="2368" w:type="dxa"/>
          </w:tcPr>
          <w:p w14:paraId="7127FD4E" w14:textId="77777777" w:rsidR="00757A92" w:rsidRPr="00E175CC" w:rsidRDefault="00757A92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980" w:type="dxa"/>
          </w:tcPr>
          <w:p w14:paraId="262D7DE4" w14:textId="77777777" w:rsidR="00757A92" w:rsidRDefault="00757A92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56587" w:rsidRPr="00E21C08" w14:paraId="60E24D3A" w14:textId="77777777" w:rsidTr="00E239EE">
        <w:trPr>
          <w:trHeight w:val="292"/>
        </w:trPr>
        <w:tc>
          <w:tcPr>
            <w:tcW w:w="7680" w:type="dxa"/>
          </w:tcPr>
          <w:p w14:paraId="6F1BB113" w14:textId="77777777" w:rsidR="00B1358E" w:rsidRDefault="00757A92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B5718">
              <w:rPr>
                <w:rFonts w:ascii="Century Gothic" w:hAnsi="Century Gothic"/>
                <w:sz w:val="24"/>
                <w:szCs w:val="24"/>
              </w:rPr>
              <w:t>Конкурс детского литературного творчества</w:t>
            </w:r>
          </w:p>
          <w:p w14:paraId="579CB38A" w14:textId="14650E81" w:rsidR="00757A92" w:rsidRPr="007B5718" w:rsidRDefault="00757A92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B5718">
              <w:rPr>
                <w:rFonts w:ascii="Century Gothic" w:hAnsi="Century Gothic"/>
                <w:sz w:val="24"/>
                <w:szCs w:val="24"/>
              </w:rPr>
              <w:t xml:space="preserve"> «Ступеньки читают»</w:t>
            </w:r>
          </w:p>
        </w:tc>
        <w:tc>
          <w:tcPr>
            <w:tcW w:w="2368" w:type="dxa"/>
          </w:tcPr>
          <w:p w14:paraId="31A09B69" w14:textId="77777777" w:rsidR="00757A92" w:rsidRPr="00E175CC" w:rsidRDefault="00757A92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980" w:type="dxa"/>
          </w:tcPr>
          <w:p w14:paraId="7976E2A8" w14:textId="77777777" w:rsidR="00757A92" w:rsidRDefault="00757A92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56587" w:rsidRPr="00E21C08" w14:paraId="26AE17CD" w14:textId="77777777" w:rsidTr="00E239EE">
        <w:trPr>
          <w:trHeight w:val="292"/>
        </w:trPr>
        <w:tc>
          <w:tcPr>
            <w:tcW w:w="7680" w:type="dxa"/>
          </w:tcPr>
          <w:p w14:paraId="0885B771" w14:textId="7FD3D901" w:rsidR="00757A92" w:rsidRPr="007B5718" w:rsidRDefault="00757A92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B5718">
              <w:rPr>
                <w:rFonts w:ascii="Century Gothic" w:hAnsi="Century Gothic"/>
                <w:sz w:val="24"/>
                <w:szCs w:val="24"/>
              </w:rPr>
              <w:t>День детской книги</w:t>
            </w:r>
          </w:p>
        </w:tc>
        <w:tc>
          <w:tcPr>
            <w:tcW w:w="2368" w:type="dxa"/>
          </w:tcPr>
          <w:p w14:paraId="0CDB0C72" w14:textId="77777777" w:rsidR="00757A92" w:rsidRPr="00E175CC" w:rsidRDefault="00757A92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980" w:type="dxa"/>
          </w:tcPr>
          <w:p w14:paraId="4A793333" w14:textId="2B57D192" w:rsidR="00757A92" w:rsidRDefault="0069381C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E2B26">
              <w:rPr>
                <w:rFonts w:ascii="Century Gothic" w:hAnsi="Century Gothic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0F9179" wp14:editId="674CBB14">
                  <wp:extent cx="1440000" cy="1080000"/>
                  <wp:effectExtent l="27623" t="48577" r="35877" b="54928"/>
                  <wp:docPr id="27" name="Рисунок 27" descr="C:\Users\Stupenky\Desktop\тележурнал 23 -24\фото февраль\IMG_3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tupenky\Desktop\тележурнал 23 -24\фото февраль\IMG_3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20699999" lon="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587" w:rsidRPr="00E21C08" w14:paraId="0E0040F5" w14:textId="77777777" w:rsidTr="00E239EE">
        <w:trPr>
          <w:trHeight w:val="292"/>
        </w:trPr>
        <w:tc>
          <w:tcPr>
            <w:tcW w:w="7680" w:type="dxa"/>
          </w:tcPr>
          <w:p w14:paraId="7CD989C5" w14:textId="3AC8AD7A" w:rsidR="00757A92" w:rsidRPr="007B5718" w:rsidRDefault="00757A92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B5718">
              <w:rPr>
                <w:rFonts w:ascii="Century Gothic" w:hAnsi="Century Gothic"/>
                <w:sz w:val="24"/>
                <w:szCs w:val="24"/>
              </w:rPr>
              <w:t>Участие в благотворительной акции «Своих не бросаем»</w:t>
            </w:r>
          </w:p>
        </w:tc>
        <w:tc>
          <w:tcPr>
            <w:tcW w:w="2368" w:type="dxa"/>
          </w:tcPr>
          <w:p w14:paraId="40874E84" w14:textId="10991D96" w:rsidR="00757A92" w:rsidRPr="00E175CC" w:rsidRDefault="00B1358E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Февраль 2024</w:t>
            </w:r>
          </w:p>
        </w:tc>
        <w:tc>
          <w:tcPr>
            <w:tcW w:w="4980" w:type="dxa"/>
          </w:tcPr>
          <w:p w14:paraId="21DBF2D9" w14:textId="77777777" w:rsidR="00757A92" w:rsidRDefault="00757A92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56587" w:rsidRPr="00E21C08" w14:paraId="43FAE329" w14:textId="77777777" w:rsidTr="00E239EE">
        <w:trPr>
          <w:trHeight w:val="292"/>
        </w:trPr>
        <w:tc>
          <w:tcPr>
            <w:tcW w:w="7680" w:type="dxa"/>
          </w:tcPr>
          <w:p w14:paraId="4A23D840" w14:textId="77777777" w:rsidR="00757A92" w:rsidRPr="007B5718" w:rsidRDefault="00757A92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B5718">
              <w:rPr>
                <w:rFonts w:ascii="Century Gothic" w:hAnsi="Century Gothic"/>
                <w:sz w:val="24"/>
                <w:szCs w:val="24"/>
              </w:rPr>
              <w:t>Участие в научно – практической конференции</w:t>
            </w:r>
          </w:p>
          <w:p w14:paraId="78C0A0DF" w14:textId="5C2BE3B1" w:rsidR="00757A92" w:rsidRPr="007B5718" w:rsidRDefault="00757A92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B5718">
              <w:rPr>
                <w:rFonts w:ascii="Century Gothic" w:hAnsi="Century Gothic"/>
                <w:sz w:val="24"/>
                <w:szCs w:val="24"/>
              </w:rPr>
              <w:t xml:space="preserve"> «Ступеньки в науку»</w:t>
            </w:r>
          </w:p>
        </w:tc>
        <w:tc>
          <w:tcPr>
            <w:tcW w:w="2368" w:type="dxa"/>
          </w:tcPr>
          <w:p w14:paraId="10E89123" w14:textId="5C5773F3" w:rsidR="00757A92" w:rsidRPr="00E175CC" w:rsidRDefault="00B1358E" w:rsidP="00B1358E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gramStart"/>
            <w:r>
              <w:rPr>
                <w:rFonts w:ascii="Century Gothic" w:hAnsi="Century Gothic"/>
                <w:sz w:val="24"/>
                <w:szCs w:val="24"/>
              </w:rPr>
              <w:t>Февраль  2024</w:t>
            </w:r>
            <w:proofErr w:type="gramEnd"/>
          </w:p>
        </w:tc>
        <w:tc>
          <w:tcPr>
            <w:tcW w:w="4980" w:type="dxa"/>
          </w:tcPr>
          <w:p w14:paraId="4514A496" w14:textId="2459C93F" w:rsidR="00757A92" w:rsidRDefault="006B1C36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B1C36">
              <w:rPr>
                <w:rFonts w:ascii="Century Gothic" w:hAnsi="Century Gothic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8FE854" wp14:editId="238A4E9B">
                  <wp:extent cx="810000" cy="1080000"/>
                  <wp:effectExtent l="0" t="0" r="9525" b="6350"/>
                  <wp:docPr id="26" name="Рисунок 26" descr="C:\Users\Stupenky\Desktop\тележурнал 23 -24\фото февраль\GIND07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tupenky\Desktop\тележурнал 23 -24\фото февраль\GIND07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587" w:rsidRPr="00E21C08" w14:paraId="50A813B9" w14:textId="77777777" w:rsidTr="00E239EE">
        <w:trPr>
          <w:trHeight w:val="292"/>
        </w:trPr>
        <w:tc>
          <w:tcPr>
            <w:tcW w:w="7680" w:type="dxa"/>
          </w:tcPr>
          <w:p w14:paraId="0A796F28" w14:textId="54EA6F4A" w:rsidR="00757A92" w:rsidRPr="007B5718" w:rsidRDefault="00757A92" w:rsidP="0069381C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B5718">
              <w:rPr>
                <w:rFonts w:ascii="Century Gothic" w:hAnsi="Century Gothic"/>
                <w:sz w:val="24"/>
                <w:szCs w:val="24"/>
              </w:rPr>
              <w:t>Проект «</w:t>
            </w:r>
            <w:r w:rsidR="0069381C">
              <w:rPr>
                <w:rFonts w:ascii="Century Gothic" w:hAnsi="Century Gothic"/>
                <w:sz w:val="24"/>
                <w:szCs w:val="24"/>
              </w:rPr>
              <w:t>О</w:t>
            </w:r>
            <w:r w:rsidR="00B1358E">
              <w:rPr>
                <w:rFonts w:ascii="Century Gothic" w:hAnsi="Century Gothic"/>
                <w:sz w:val="24"/>
                <w:szCs w:val="24"/>
              </w:rPr>
              <w:t>ж</w:t>
            </w:r>
            <w:r w:rsidRPr="007B5718">
              <w:rPr>
                <w:rFonts w:ascii="Century Gothic" w:hAnsi="Century Gothic"/>
                <w:sz w:val="24"/>
                <w:szCs w:val="24"/>
              </w:rPr>
              <w:t>ив</w:t>
            </w:r>
            <w:r w:rsidR="00B1358E">
              <w:rPr>
                <w:rFonts w:ascii="Century Gothic" w:hAnsi="Century Gothic"/>
                <w:sz w:val="24"/>
                <w:szCs w:val="24"/>
              </w:rPr>
              <w:t>ш</w:t>
            </w:r>
            <w:r w:rsidRPr="007B5718">
              <w:rPr>
                <w:rFonts w:ascii="Century Gothic" w:hAnsi="Century Gothic"/>
                <w:sz w:val="24"/>
                <w:szCs w:val="24"/>
              </w:rPr>
              <w:t>ая книга»</w:t>
            </w:r>
          </w:p>
        </w:tc>
        <w:tc>
          <w:tcPr>
            <w:tcW w:w="2368" w:type="dxa"/>
          </w:tcPr>
          <w:p w14:paraId="6FA9FDF6" w14:textId="23E2C117" w:rsidR="00757A92" w:rsidRPr="00E175CC" w:rsidRDefault="00B1358E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Декабрь 2023</w:t>
            </w:r>
          </w:p>
        </w:tc>
        <w:tc>
          <w:tcPr>
            <w:tcW w:w="4980" w:type="dxa"/>
          </w:tcPr>
          <w:p w14:paraId="6780BB8E" w14:textId="77777777" w:rsidR="00757A92" w:rsidRDefault="00757A92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56587" w:rsidRPr="00E21C08" w14:paraId="11C1E049" w14:textId="77777777" w:rsidTr="00E239EE">
        <w:trPr>
          <w:trHeight w:val="292"/>
        </w:trPr>
        <w:tc>
          <w:tcPr>
            <w:tcW w:w="7680" w:type="dxa"/>
          </w:tcPr>
          <w:p w14:paraId="3DACB5E0" w14:textId="55C60E2F" w:rsidR="00757A92" w:rsidRDefault="00757A92" w:rsidP="00757A92">
            <w:pPr>
              <w:pStyle w:val="a3"/>
              <w:ind w:left="0"/>
              <w:jc w:val="center"/>
              <w:rPr>
                <w:rFonts w:ascii="Century Gothic" w:hAnsi="Century Gothic"/>
                <w:color w:val="FF0000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Весенний праздник</w:t>
            </w:r>
          </w:p>
        </w:tc>
        <w:tc>
          <w:tcPr>
            <w:tcW w:w="2368" w:type="dxa"/>
          </w:tcPr>
          <w:p w14:paraId="25CA198F" w14:textId="6EA9E2B8" w:rsidR="00757A92" w:rsidRPr="00E175CC" w:rsidRDefault="00B1358E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4.03 -7.03.2024</w:t>
            </w:r>
          </w:p>
        </w:tc>
        <w:tc>
          <w:tcPr>
            <w:tcW w:w="4980" w:type="dxa"/>
          </w:tcPr>
          <w:p w14:paraId="55434BDA" w14:textId="06B0B729" w:rsidR="00757A92" w:rsidRDefault="00254195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54195">
              <w:rPr>
                <w:rFonts w:ascii="Century Gothic" w:hAnsi="Century Gothic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74F371" wp14:editId="446F594A">
                  <wp:extent cx="1440000" cy="1080000"/>
                  <wp:effectExtent l="0" t="0" r="8255" b="6350"/>
                  <wp:docPr id="14" name="Рисунок 14" descr="C:\Users\Stupenky\Desktop\Анализ 24\фото к отчету\ff2dec3e-1445-4cd9-b9eb-3c2682767b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upenky\Desktop\Анализ 24\фото к отчету\ff2dec3e-1445-4cd9-b9eb-3c2682767b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587" w:rsidRPr="00E21C08" w14:paraId="353E0FDE" w14:textId="77777777" w:rsidTr="00E239EE">
        <w:trPr>
          <w:trHeight w:val="292"/>
        </w:trPr>
        <w:tc>
          <w:tcPr>
            <w:tcW w:w="7680" w:type="dxa"/>
          </w:tcPr>
          <w:p w14:paraId="3F6B9511" w14:textId="28F3844D" w:rsidR="00757A92" w:rsidRDefault="00757A92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lastRenderedPageBreak/>
              <w:t>Спортивно- патриотический праздник, посвященный «Дню защитника Отечества»</w:t>
            </w:r>
          </w:p>
        </w:tc>
        <w:tc>
          <w:tcPr>
            <w:tcW w:w="2368" w:type="dxa"/>
          </w:tcPr>
          <w:p w14:paraId="1D42775B" w14:textId="4D165E1B" w:rsidR="00757A92" w:rsidRPr="00E175CC" w:rsidRDefault="00B1358E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19.02- 22.02 2023</w:t>
            </w:r>
          </w:p>
        </w:tc>
        <w:tc>
          <w:tcPr>
            <w:tcW w:w="4980" w:type="dxa"/>
          </w:tcPr>
          <w:p w14:paraId="19E9B128" w14:textId="27E05575" w:rsidR="00757A92" w:rsidRDefault="002909D1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909D1">
              <w:rPr>
                <w:rFonts w:ascii="Century Gothic" w:hAnsi="Century Gothic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3A0019" wp14:editId="643B442A">
                  <wp:extent cx="1440000" cy="1080000"/>
                  <wp:effectExtent l="0" t="0" r="8255" b="6350"/>
                  <wp:docPr id="36" name="Рисунок 36" descr="C:\Users\Stupenky\Desktop\фото к отчету\26289ff7-3c2e-4277-a35e-cc59631e8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tupenky\Desktop\фото к отчету\26289ff7-3c2e-4277-a35e-cc59631e8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587" w:rsidRPr="00E21C08" w14:paraId="76D0373B" w14:textId="77777777" w:rsidTr="00E239EE">
        <w:trPr>
          <w:trHeight w:val="292"/>
        </w:trPr>
        <w:tc>
          <w:tcPr>
            <w:tcW w:w="7680" w:type="dxa"/>
          </w:tcPr>
          <w:p w14:paraId="26434FCF" w14:textId="2CE3CF91" w:rsidR="00757A92" w:rsidRDefault="00757A92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День веснушек и бантиков</w:t>
            </w:r>
          </w:p>
        </w:tc>
        <w:tc>
          <w:tcPr>
            <w:tcW w:w="2368" w:type="dxa"/>
          </w:tcPr>
          <w:p w14:paraId="7F597244" w14:textId="6E2507F9" w:rsidR="00757A92" w:rsidRPr="00E175CC" w:rsidRDefault="00B1358E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1ё.04.2024</w:t>
            </w:r>
          </w:p>
        </w:tc>
        <w:tc>
          <w:tcPr>
            <w:tcW w:w="4980" w:type="dxa"/>
          </w:tcPr>
          <w:p w14:paraId="25819224" w14:textId="544C6D9C" w:rsidR="00757A92" w:rsidRDefault="00B049CE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049CE">
              <w:rPr>
                <w:rFonts w:ascii="Century Gothic" w:hAnsi="Century Gothic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032EB7" wp14:editId="1315CE6B">
                  <wp:extent cx="1440000" cy="1080000"/>
                  <wp:effectExtent l="0" t="0" r="8255" b="6350"/>
                  <wp:docPr id="42" name="Рисунок 42" descr="C:\Users\Stupenky\Desktop\фото к отчету\e01c5e26-42fb-41ad-b784-0357a01e53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tupenky\Desktop\фото к отчету\e01c5e26-42fb-41ad-b784-0357a01e53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587" w:rsidRPr="00E21C08" w14:paraId="3713E071" w14:textId="77777777" w:rsidTr="00E239EE">
        <w:trPr>
          <w:trHeight w:val="292"/>
        </w:trPr>
        <w:tc>
          <w:tcPr>
            <w:tcW w:w="7680" w:type="dxa"/>
          </w:tcPr>
          <w:p w14:paraId="54C8FD1F" w14:textId="10962872" w:rsidR="00757A92" w:rsidRDefault="00757A92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Праздник выпускников</w:t>
            </w:r>
          </w:p>
        </w:tc>
        <w:tc>
          <w:tcPr>
            <w:tcW w:w="2368" w:type="dxa"/>
          </w:tcPr>
          <w:p w14:paraId="3DA3815A" w14:textId="1DAFD751" w:rsidR="00757A92" w:rsidRPr="00E175CC" w:rsidRDefault="00B1358E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июнь</w:t>
            </w:r>
          </w:p>
        </w:tc>
        <w:tc>
          <w:tcPr>
            <w:tcW w:w="4980" w:type="dxa"/>
          </w:tcPr>
          <w:p w14:paraId="44A63389" w14:textId="77777777" w:rsidR="00757A92" w:rsidRDefault="00757A92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56587" w:rsidRPr="00E21C08" w14:paraId="4722ADF0" w14:textId="77777777" w:rsidTr="00E239EE">
        <w:trPr>
          <w:trHeight w:val="292"/>
        </w:trPr>
        <w:tc>
          <w:tcPr>
            <w:tcW w:w="7680" w:type="dxa"/>
          </w:tcPr>
          <w:p w14:paraId="5C1D407E" w14:textId="4E0DAD9F" w:rsidR="00757A92" w:rsidRDefault="0096459B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Проект «Стихотворение месяца» </w:t>
            </w:r>
          </w:p>
        </w:tc>
        <w:tc>
          <w:tcPr>
            <w:tcW w:w="2368" w:type="dxa"/>
          </w:tcPr>
          <w:p w14:paraId="69401888" w14:textId="116FC240" w:rsidR="00757A92" w:rsidRPr="00E175CC" w:rsidRDefault="0096459B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В течение года</w:t>
            </w:r>
          </w:p>
        </w:tc>
        <w:tc>
          <w:tcPr>
            <w:tcW w:w="4980" w:type="dxa"/>
          </w:tcPr>
          <w:p w14:paraId="5AFA15C9" w14:textId="5089BDB8" w:rsidR="00757A92" w:rsidRDefault="00757A92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56587" w:rsidRPr="00E21C08" w14:paraId="7F5BB999" w14:textId="77777777" w:rsidTr="00E239EE">
        <w:trPr>
          <w:trHeight w:val="292"/>
        </w:trPr>
        <w:tc>
          <w:tcPr>
            <w:tcW w:w="7680" w:type="dxa"/>
          </w:tcPr>
          <w:p w14:paraId="5BF8009A" w14:textId="4955A1C1" w:rsidR="00757A92" w:rsidRDefault="00757A92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Летний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квест</w:t>
            </w:r>
            <w:proofErr w:type="spellEnd"/>
          </w:p>
        </w:tc>
        <w:tc>
          <w:tcPr>
            <w:tcW w:w="2368" w:type="dxa"/>
          </w:tcPr>
          <w:p w14:paraId="543BF820" w14:textId="7DE3FBA4" w:rsidR="00757A92" w:rsidRPr="00E175CC" w:rsidRDefault="00B1358E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июнь</w:t>
            </w:r>
          </w:p>
        </w:tc>
        <w:tc>
          <w:tcPr>
            <w:tcW w:w="4980" w:type="dxa"/>
          </w:tcPr>
          <w:p w14:paraId="1BAAB7D9" w14:textId="77777777" w:rsidR="00757A92" w:rsidRDefault="00757A92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56587" w:rsidRPr="00E21C08" w14:paraId="0DF5D3A4" w14:textId="77777777" w:rsidTr="00E239EE">
        <w:trPr>
          <w:trHeight w:val="292"/>
        </w:trPr>
        <w:tc>
          <w:tcPr>
            <w:tcW w:w="7680" w:type="dxa"/>
          </w:tcPr>
          <w:p w14:paraId="49BABFAA" w14:textId="77777777" w:rsidR="00757A92" w:rsidRDefault="00757A92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Акция «Маленький подарок от большого сердца», оказание помощи приюту для животных «Хвостики» </w:t>
            </w:r>
          </w:p>
          <w:p w14:paraId="420DF794" w14:textId="6D3E2F28" w:rsidR="00B1358E" w:rsidRDefault="00B1358E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Всемирный день защиты животных</w:t>
            </w:r>
          </w:p>
        </w:tc>
        <w:tc>
          <w:tcPr>
            <w:tcW w:w="2368" w:type="dxa"/>
          </w:tcPr>
          <w:p w14:paraId="2CDFC6E1" w14:textId="6E1A385C" w:rsidR="00757A92" w:rsidRPr="00E175CC" w:rsidRDefault="00B1358E" w:rsidP="001E0370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Октябрь </w:t>
            </w:r>
            <w:r w:rsidR="001E0370">
              <w:rPr>
                <w:rFonts w:ascii="Century Gothic" w:hAnsi="Century Gothic"/>
                <w:sz w:val="24"/>
                <w:szCs w:val="24"/>
              </w:rPr>
              <w:t xml:space="preserve">  </w:t>
            </w:r>
          </w:p>
        </w:tc>
        <w:tc>
          <w:tcPr>
            <w:tcW w:w="4980" w:type="dxa"/>
          </w:tcPr>
          <w:p w14:paraId="1FDD759D" w14:textId="77777777" w:rsidR="00757A92" w:rsidRDefault="00757A92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56587" w:rsidRPr="00E21C08" w14:paraId="417C94EA" w14:textId="77777777" w:rsidTr="00E239EE">
        <w:trPr>
          <w:trHeight w:val="292"/>
        </w:trPr>
        <w:tc>
          <w:tcPr>
            <w:tcW w:w="7680" w:type="dxa"/>
          </w:tcPr>
          <w:p w14:paraId="0638E93C" w14:textId="77777777" w:rsidR="00757A92" w:rsidRDefault="00757A92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368" w:type="dxa"/>
          </w:tcPr>
          <w:p w14:paraId="505859A5" w14:textId="77777777" w:rsidR="00757A92" w:rsidRPr="00E175CC" w:rsidRDefault="00757A92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980" w:type="dxa"/>
          </w:tcPr>
          <w:p w14:paraId="6873E748" w14:textId="77777777" w:rsidR="00757A92" w:rsidRDefault="00757A92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56587" w:rsidRPr="00E21C08" w14:paraId="299EF640" w14:textId="77777777" w:rsidTr="00E239EE">
        <w:trPr>
          <w:trHeight w:val="292"/>
        </w:trPr>
        <w:tc>
          <w:tcPr>
            <w:tcW w:w="7680" w:type="dxa"/>
          </w:tcPr>
          <w:p w14:paraId="07901C09" w14:textId="5259C4D3" w:rsidR="00757A92" w:rsidRDefault="00757A92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Международный день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книгодарения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>. Участие во всероссийской акции «Дарите книги с любовью»</w:t>
            </w:r>
          </w:p>
        </w:tc>
        <w:tc>
          <w:tcPr>
            <w:tcW w:w="2368" w:type="dxa"/>
          </w:tcPr>
          <w:p w14:paraId="3E9040B0" w14:textId="5E2E0999" w:rsidR="00757A92" w:rsidRPr="00E175CC" w:rsidRDefault="008829BD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Февраль 2024</w:t>
            </w:r>
          </w:p>
        </w:tc>
        <w:tc>
          <w:tcPr>
            <w:tcW w:w="4980" w:type="dxa"/>
          </w:tcPr>
          <w:p w14:paraId="3F0E7B5A" w14:textId="66501E81" w:rsidR="00757A92" w:rsidRDefault="006B1C36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B1C36">
              <w:rPr>
                <w:rFonts w:ascii="Century Gothic" w:hAnsi="Century Gothic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E6C34B" wp14:editId="2AAF306D">
                  <wp:extent cx="1440000" cy="1080000"/>
                  <wp:effectExtent l="0" t="0" r="8255" b="6350"/>
                  <wp:docPr id="25" name="Рисунок 25" descr="C:\Users\Stupenky\Desktop\тележурнал 23 -24\фото февраль\HBGX9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tupenky\Desktop\тележурнал 23 -24\фото февраль\HBGX9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587" w:rsidRPr="00E21C08" w14:paraId="6152B8D3" w14:textId="77777777" w:rsidTr="00E239EE">
        <w:trPr>
          <w:trHeight w:val="292"/>
        </w:trPr>
        <w:tc>
          <w:tcPr>
            <w:tcW w:w="7680" w:type="dxa"/>
          </w:tcPr>
          <w:p w14:paraId="08455FED" w14:textId="7D7447F8" w:rsidR="00757A92" w:rsidRDefault="008B3466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Задача дня</w:t>
            </w:r>
            <w:r w:rsidR="008829BD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2368" w:type="dxa"/>
          </w:tcPr>
          <w:p w14:paraId="687DC31D" w14:textId="77777777" w:rsidR="00757A92" w:rsidRPr="00E175CC" w:rsidRDefault="00757A92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980" w:type="dxa"/>
          </w:tcPr>
          <w:p w14:paraId="3BB31C55" w14:textId="45D9217F" w:rsidR="00757A92" w:rsidRDefault="008B3466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3466">
              <w:rPr>
                <w:rFonts w:ascii="Century Gothic" w:hAnsi="Century Gothic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B1FD8F" wp14:editId="35E6D3F6">
                  <wp:extent cx="1440000" cy="1080000"/>
                  <wp:effectExtent l="0" t="0" r="8255" b="6350"/>
                  <wp:docPr id="44" name="Рисунок 44" descr="C:\Users\Stupenky\Desktop\фото к отчету\b02bcd1f-3ac1-4f52-a8f3-5aa8c27c3a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tupenky\Desktop\фото к отчету\b02bcd1f-3ac1-4f52-a8f3-5aa8c27c3a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587" w:rsidRPr="00E21C08" w14:paraId="6176DCB3" w14:textId="77777777" w:rsidTr="00E239EE">
        <w:trPr>
          <w:trHeight w:val="292"/>
        </w:trPr>
        <w:tc>
          <w:tcPr>
            <w:tcW w:w="7680" w:type="dxa"/>
          </w:tcPr>
          <w:p w14:paraId="7A4ED9B2" w14:textId="27FDA3A8" w:rsidR="00757A92" w:rsidRDefault="00757A92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Конкурс «Осенняя палитра</w:t>
            </w:r>
          </w:p>
        </w:tc>
        <w:tc>
          <w:tcPr>
            <w:tcW w:w="2368" w:type="dxa"/>
          </w:tcPr>
          <w:p w14:paraId="3E0277D4" w14:textId="2E7AE80C" w:rsidR="00757A92" w:rsidRPr="00E175CC" w:rsidRDefault="008829BD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Октябрь 2023</w:t>
            </w:r>
          </w:p>
        </w:tc>
        <w:tc>
          <w:tcPr>
            <w:tcW w:w="4980" w:type="dxa"/>
          </w:tcPr>
          <w:p w14:paraId="7FBBC4B9" w14:textId="77777777" w:rsidR="00757A92" w:rsidRDefault="00757A92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56587" w:rsidRPr="00E21C08" w14:paraId="0801E870" w14:textId="77777777" w:rsidTr="00E239EE">
        <w:trPr>
          <w:trHeight w:val="292"/>
        </w:trPr>
        <w:tc>
          <w:tcPr>
            <w:tcW w:w="7680" w:type="dxa"/>
          </w:tcPr>
          <w:p w14:paraId="64189313" w14:textId="084597EE" w:rsidR="00757A92" w:rsidRDefault="00165F87" w:rsidP="00165F87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Творческий проект «Наша победа»</w:t>
            </w:r>
          </w:p>
        </w:tc>
        <w:tc>
          <w:tcPr>
            <w:tcW w:w="2368" w:type="dxa"/>
          </w:tcPr>
          <w:p w14:paraId="1DCF2522" w14:textId="31A3A161" w:rsidR="00757A92" w:rsidRPr="00E175CC" w:rsidRDefault="00165F87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Май 2024</w:t>
            </w:r>
          </w:p>
        </w:tc>
        <w:tc>
          <w:tcPr>
            <w:tcW w:w="4980" w:type="dxa"/>
          </w:tcPr>
          <w:p w14:paraId="2ED04C0A" w14:textId="77777777" w:rsidR="00757A92" w:rsidRDefault="00757A92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56587" w:rsidRPr="00E21C08" w14:paraId="35B21EB6" w14:textId="77777777" w:rsidTr="00E239EE">
        <w:trPr>
          <w:trHeight w:val="292"/>
        </w:trPr>
        <w:tc>
          <w:tcPr>
            <w:tcW w:w="7680" w:type="dxa"/>
          </w:tcPr>
          <w:p w14:paraId="35FF0347" w14:textId="0D510CB4" w:rsidR="00757A92" w:rsidRDefault="00757A92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lastRenderedPageBreak/>
              <w:t>День детский изобретений</w:t>
            </w:r>
          </w:p>
        </w:tc>
        <w:tc>
          <w:tcPr>
            <w:tcW w:w="2368" w:type="dxa"/>
          </w:tcPr>
          <w:p w14:paraId="132D984E" w14:textId="262CC553" w:rsidR="00757A92" w:rsidRPr="00E175CC" w:rsidRDefault="008829BD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17.01.2024</w:t>
            </w:r>
          </w:p>
        </w:tc>
        <w:tc>
          <w:tcPr>
            <w:tcW w:w="4980" w:type="dxa"/>
          </w:tcPr>
          <w:p w14:paraId="5738B62F" w14:textId="65815140" w:rsidR="00757A92" w:rsidRDefault="0082418E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2418E">
              <w:rPr>
                <w:rFonts w:ascii="Century Gothic" w:hAnsi="Century Gothic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BA73DC" wp14:editId="2D16EDE6">
                  <wp:extent cx="1440000" cy="1080000"/>
                  <wp:effectExtent l="0" t="0" r="8255" b="6350"/>
                  <wp:docPr id="58" name="Рисунок 58" descr="C:\Users\Stupenky\Desktop\фото к отчету\c72f3263-b597-4177-af03-7ff7c4fedc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Stupenky\Desktop\фото к отчету\c72f3263-b597-4177-af03-7ff7c4fedc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587" w:rsidRPr="00E21C08" w14:paraId="709CBBBB" w14:textId="77777777" w:rsidTr="00E239EE">
        <w:trPr>
          <w:trHeight w:val="292"/>
        </w:trPr>
        <w:tc>
          <w:tcPr>
            <w:tcW w:w="7680" w:type="dxa"/>
          </w:tcPr>
          <w:p w14:paraId="1E8E55CD" w14:textId="6BE7B955" w:rsidR="00757A92" w:rsidRDefault="008829BD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Проект </w:t>
            </w:r>
            <w:r w:rsidR="00757A92">
              <w:rPr>
                <w:rFonts w:ascii="Century Gothic" w:hAnsi="Century Gothic"/>
                <w:sz w:val="24"/>
                <w:szCs w:val="24"/>
              </w:rPr>
              <w:t>«Детям о космосе»</w:t>
            </w:r>
          </w:p>
        </w:tc>
        <w:tc>
          <w:tcPr>
            <w:tcW w:w="2368" w:type="dxa"/>
          </w:tcPr>
          <w:p w14:paraId="557E5471" w14:textId="50BAB7DF" w:rsidR="00757A92" w:rsidRPr="00E175CC" w:rsidRDefault="008829BD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Апрель 2024</w:t>
            </w:r>
          </w:p>
        </w:tc>
        <w:tc>
          <w:tcPr>
            <w:tcW w:w="4980" w:type="dxa"/>
          </w:tcPr>
          <w:p w14:paraId="6A7A4B04" w14:textId="77777777" w:rsidR="00757A92" w:rsidRDefault="00757A92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56587" w:rsidRPr="00E21C08" w14:paraId="05D24846" w14:textId="77777777" w:rsidTr="00E239EE">
        <w:trPr>
          <w:trHeight w:val="292"/>
        </w:trPr>
        <w:tc>
          <w:tcPr>
            <w:tcW w:w="7680" w:type="dxa"/>
          </w:tcPr>
          <w:p w14:paraId="0DAB06A7" w14:textId="6F2B4EF0" w:rsidR="00757A92" w:rsidRDefault="00757A92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Творческий проект «Стихи и песни о войне»</w:t>
            </w:r>
          </w:p>
        </w:tc>
        <w:tc>
          <w:tcPr>
            <w:tcW w:w="2368" w:type="dxa"/>
          </w:tcPr>
          <w:p w14:paraId="752AF507" w14:textId="5A428F19" w:rsidR="00757A92" w:rsidRPr="00E175CC" w:rsidRDefault="003E3B2A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Май 2024</w:t>
            </w:r>
          </w:p>
        </w:tc>
        <w:tc>
          <w:tcPr>
            <w:tcW w:w="4980" w:type="dxa"/>
          </w:tcPr>
          <w:p w14:paraId="0C070EDF" w14:textId="23A5EB84" w:rsidR="00757A92" w:rsidRDefault="00454349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454349">
              <w:rPr>
                <w:rFonts w:ascii="Century Gothic" w:hAnsi="Century Gothic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CA3D90" wp14:editId="2F48DE54">
                  <wp:extent cx="810000" cy="1080000"/>
                  <wp:effectExtent l="0" t="0" r="9525" b="6350"/>
                  <wp:docPr id="77" name="Рисунок 77" descr="C:\Users\Stupenky\Desktop\d2dc5eea-cbab-4932-8a13-5c51ef5cfb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Stupenky\Desktop\d2dc5eea-cbab-4932-8a13-5c51ef5cfb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587" w:rsidRPr="00E21C08" w14:paraId="44D053F1" w14:textId="77777777" w:rsidTr="00E239EE">
        <w:trPr>
          <w:trHeight w:val="292"/>
        </w:trPr>
        <w:tc>
          <w:tcPr>
            <w:tcW w:w="7680" w:type="dxa"/>
          </w:tcPr>
          <w:p w14:paraId="2136A1CB" w14:textId="07310E49" w:rsidR="00757A92" w:rsidRDefault="00757A92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Конкурс «Самая оригинальная елочная игрушка»</w:t>
            </w:r>
          </w:p>
        </w:tc>
        <w:tc>
          <w:tcPr>
            <w:tcW w:w="2368" w:type="dxa"/>
          </w:tcPr>
          <w:p w14:paraId="47E99B53" w14:textId="25F9949C" w:rsidR="00757A92" w:rsidRPr="00E175CC" w:rsidRDefault="008829BD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gramStart"/>
            <w:r>
              <w:rPr>
                <w:rFonts w:ascii="Century Gothic" w:hAnsi="Century Gothic"/>
                <w:sz w:val="24"/>
                <w:szCs w:val="24"/>
              </w:rPr>
              <w:t>Декабрь  2023</w:t>
            </w:r>
            <w:proofErr w:type="gramEnd"/>
          </w:p>
        </w:tc>
        <w:tc>
          <w:tcPr>
            <w:tcW w:w="4980" w:type="dxa"/>
          </w:tcPr>
          <w:p w14:paraId="67F889EE" w14:textId="7EA6BC4E" w:rsidR="00757A92" w:rsidRDefault="008B3466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3466">
              <w:rPr>
                <w:rFonts w:ascii="Century Gothic" w:hAnsi="Century Gothic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9D75CF" wp14:editId="5D92FBF0">
                  <wp:extent cx="810000" cy="1080000"/>
                  <wp:effectExtent l="0" t="0" r="9525" b="6350"/>
                  <wp:docPr id="43" name="Рисунок 43" descr="C:\Users\Stupenky\Desktop\фото к отчету\a0248650-0eb4-4c94-8168-84e81f81b1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tupenky\Desktop\фото к отчету\a0248650-0eb4-4c94-8168-84e81f81b1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587" w:rsidRPr="00E21C08" w14:paraId="526FFBE1" w14:textId="77777777" w:rsidTr="00E239EE">
        <w:trPr>
          <w:trHeight w:val="292"/>
        </w:trPr>
        <w:tc>
          <w:tcPr>
            <w:tcW w:w="7680" w:type="dxa"/>
          </w:tcPr>
          <w:p w14:paraId="101939C0" w14:textId="2D1EC899" w:rsidR="00757A92" w:rsidRDefault="00757A92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Конкурс «</w:t>
            </w:r>
            <w:proofErr w:type="gramStart"/>
            <w:r>
              <w:rPr>
                <w:rFonts w:ascii="Century Gothic" w:hAnsi="Century Gothic"/>
                <w:sz w:val="24"/>
                <w:szCs w:val="24"/>
              </w:rPr>
              <w:t>Весенняя  капель</w:t>
            </w:r>
            <w:proofErr w:type="gramEnd"/>
            <w:r>
              <w:rPr>
                <w:rFonts w:ascii="Century Gothic" w:hAnsi="Century Gothic"/>
                <w:sz w:val="24"/>
                <w:szCs w:val="24"/>
              </w:rPr>
              <w:t>»</w:t>
            </w:r>
          </w:p>
        </w:tc>
        <w:tc>
          <w:tcPr>
            <w:tcW w:w="2368" w:type="dxa"/>
          </w:tcPr>
          <w:p w14:paraId="32C92A7B" w14:textId="1EAD4784" w:rsidR="00757A92" w:rsidRPr="00E175CC" w:rsidRDefault="008829BD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Март 2024</w:t>
            </w:r>
          </w:p>
        </w:tc>
        <w:tc>
          <w:tcPr>
            <w:tcW w:w="4980" w:type="dxa"/>
          </w:tcPr>
          <w:p w14:paraId="6A6F7F35" w14:textId="40ADFD7C" w:rsidR="00757A92" w:rsidRDefault="00056587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56587">
              <w:rPr>
                <w:rFonts w:ascii="Century Gothic" w:hAnsi="Century Gothic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359BCC" wp14:editId="6DE261A0">
                  <wp:extent cx="810000" cy="1080000"/>
                  <wp:effectExtent l="0" t="0" r="9525" b="6350"/>
                  <wp:docPr id="51" name="Рисунок 51" descr="C:\Users\Stupenky\Desktop\фото к отчету\c8c5428b-e34d-40a0-b979-3af51e9a68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Stupenky\Desktop\фото к отчету\c8c5428b-e34d-40a0-b979-3af51e9a68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587" w:rsidRPr="00E21C08" w14:paraId="6870EC51" w14:textId="77777777" w:rsidTr="00E239EE">
        <w:trPr>
          <w:trHeight w:val="292"/>
        </w:trPr>
        <w:tc>
          <w:tcPr>
            <w:tcW w:w="7680" w:type="dxa"/>
          </w:tcPr>
          <w:p w14:paraId="57A51802" w14:textId="465E67B7" w:rsidR="00757A92" w:rsidRDefault="008829BD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757A92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2368" w:type="dxa"/>
          </w:tcPr>
          <w:p w14:paraId="7396E502" w14:textId="77777777" w:rsidR="00757A92" w:rsidRPr="00E175CC" w:rsidRDefault="00757A92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980" w:type="dxa"/>
          </w:tcPr>
          <w:p w14:paraId="7EDC6739" w14:textId="77777777" w:rsidR="00757A92" w:rsidRDefault="00757A92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56587" w:rsidRPr="00E21C08" w14:paraId="3E2FCAC3" w14:textId="77777777" w:rsidTr="00E239EE">
        <w:trPr>
          <w:trHeight w:val="292"/>
        </w:trPr>
        <w:tc>
          <w:tcPr>
            <w:tcW w:w="7680" w:type="dxa"/>
          </w:tcPr>
          <w:p w14:paraId="23641D0F" w14:textId="4F7E122D" w:rsidR="00757A92" w:rsidRDefault="0096459B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Проект «Мамы всякие нужны»</w:t>
            </w:r>
            <w:r w:rsidR="00757A92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2368" w:type="dxa"/>
          </w:tcPr>
          <w:p w14:paraId="52BB8B22" w14:textId="40D7CAFA" w:rsidR="00757A92" w:rsidRPr="00E175CC" w:rsidRDefault="008829BD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Март 2024</w:t>
            </w:r>
          </w:p>
        </w:tc>
        <w:tc>
          <w:tcPr>
            <w:tcW w:w="4980" w:type="dxa"/>
          </w:tcPr>
          <w:p w14:paraId="7FD58A83" w14:textId="77777777" w:rsidR="00757A92" w:rsidRDefault="00757A92" w:rsidP="00757A92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6D690F48" w14:textId="3D2F330A" w:rsidR="00542275" w:rsidRPr="00D122A3" w:rsidRDefault="00E77441" w:rsidP="00D122A3">
      <w:pPr>
        <w:pStyle w:val="a3"/>
        <w:numPr>
          <w:ilvl w:val="0"/>
          <w:numId w:val="8"/>
        </w:num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Участие в </w:t>
      </w:r>
      <w:r w:rsidRPr="00D515F7">
        <w:rPr>
          <w:rFonts w:ascii="Century Gothic" w:hAnsi="Century Gothic"/>
          <w:b/>
          <w:bCs/>
          <w:color w:val="FF0000"/>
          <w:sz w:val="24"/>
          <w:szCs w:val="24"/>
          <w:u w:val="single"/>
        </w:rPr>
        <w:t>интеллектуальных</w:t>
      </w: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 конкурсах и олимпиадах</w:t>
      </w:r>
      <w:r w:rsidR="00E21C08" w:rsidRPr="00E21C08">
        <w:rPr>
          <w:rFonts w:ascii="Century Gothic" w:hAnsi="Century Gothic"/>
          <w:b/>
          <w:bCs/>
          <w:sz w:val="24"/>
          <w:szCs w:val="24"/>
          <w:u w:val="single"/>
        </w:rPr>
        <w:t>:</w:t>
      </w:r>
    </w:p>
    <w:tbl>
      <w:tblPr>
        <w:tblStyle w:val="a4"/>
        <w:tblW w:w="15029" w:type="dxa"/>
        <w:tblInd w:w="720" w:type="dxa"/>
        <w:tblLook w:val="04A0" w:firstRow="1" w:lastRow="0" w:firstColumn="1" w:lastColumn="0" w:noHBand="0" w:noVBand="1"/>
      </w:tblPr>
      <w:tblGrid>
        <w:gridCol w:w="693"/>
        <w:gridCol w:w="6946"/>
        <w:gridCol w:w="4536"/>
        <w:gridCol w:w="2854"/>
      </w:tblGrid>
      <w:tr w:rsidR="00D515F7" w14:paraId="38862D18" w14:textId="0279E283" w:rsidTr="00D515F7">
        <w:trPr>
          <w:trHeight w:val="255"/>
        </w:trPr>
        <w:tc>
          <w:tcPr>
            <w:tcW w:w="693" w:type="dxa"/>
          </w:tcPr>
          <w:p w14:paraId="46FC7A22" w14:textId="7DA8ABE6" w:rsidR="00D515F7" w:rsidRDefault="00D515F7" w:rsidP="00CB30F5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6946" w:type="dxa"/>
          </w:tcPr>
          <w:p w14:paraId="5EE63E32" w14:textId="77777777" w:rsidR="00D515F7" w:rsidRDefault="00D515F7" w:rsidP="00CB30F5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конкурса</w:t>
            </w:r>
          </w:p>
        </w:tc>
        <w:tc>
          <w:tcPr>
            <w:tcW w:w="4536" w:type="dxa"/>
          </w:tcPr>
          <w:p w14:paraId="41ECE7D2" w14:textId="22CF16C1" w:rsidR="00D515F7" w:rsidRDefault="00D515F7" w:rsidP="00CB30F5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</w:t>
            </w:r>
          </w:p>
        </w:tc>
        <w:tc>
          <w:tcPr>
            <w:tcW w:w="2854" w:type="dxa"/>
          </w:tcPr>
          <w:p w14:paraId="18F36733" w14:textId="0CEB3DA6" w:rsidR="00D515F7" w:rsidRDefault="00D515F7" w:rsidP="00D515F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Скан грамоты</w:t>
            </w:r>
          </w:p>
        </w:tc>
      </w:tr>
      <w:tr w:rsidR="00D515F7" w14:paraId="0AB074AE" w14:textId="4D6B00D1" w:rsidTr="00D515F7">
        <w:trPr>
          <w:trHeight w:val="266"/>
        </w:trPr>
        <w:tc>
          <w:tcPr>
            <w:tcW w:w="693" w:type="dxa"/>
          </w:tcPr>
          <w:p w14:paraId="0E7CC857" w14:textId="77777777" w:rsidR="00D515F7" w:rsidRDefault="00D515F7" w:rsidP="003A1529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946" w:type="dxa"/>
          </w:tcPr>
          <w:p w14:paraId="641E642E" w14:textId="03A865D7" w:rsidR="00D515F7" w:rsidRDefault="00CD082A" w:rsidP="003A1529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детская олимпиада «Космос»</w:t>
            </w:r>
          </w:p>
        </w:tc>
        <w:tc>
          <w:tcPr>
            <w:tcW w:w="4536" w:type="dxa"/>
          </w:tcPr>
          <w:p w14:paraId="4838C92D" w14:textId="77777777" w:rsidR="008829BD" w:rsidRDefault="008829BD" w:rsidP="008829BD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 участников</w:t>
            </w:r>
          </w:p>
          <w:p w14:paraId="7CF629D9" w14:textId="48687CA7" w:rsidR="00D515F7" w:rsidRDefault="008829BD" w:rsidP="008829BD">
            <w:pPr>
              <w:pStyle w:val="a3"/>
              <w:ind w:left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,Дипломы</w:t>
            </w:r>
            <w:proofErr w:type="gramEnd"/>
            <w:r>
              <w:rPr>
                <w:sz w:val="28"/>
                <w:szCs w:val="28"/>
              </w:rPr>
              <w:t xml:space="preserve"> 1- 3 место</w:t>
            </w:r>
          </w:p>
        </w:tc>
        <w:tc>
          <w:tcPr>
            <w:tcW w:w="2854" w:type="dxa"/>
          </w:tcPr>
          <w:p w14:paraId="1D0B3E0D" w14:textId="5987649E" w:rsidR="00D515F7" w:rsidRDefault="006B1C36" w:rsidP="003A1529">
            <w:pPr>
              <w:pStyle w:val="a3"/>
              <w:ind w:left="0"/>
              <w:rPr>
                <w:sz w:val="28"/>
                <w:szCs w:val="28"/>
              </w:rPr>
            </w:pPr>
            <w:r w:rsidRPr="006B1C3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8368F0" wp14:editId="3A2BF085">
                  <wp:extent cx="802800" cy="1080000"/>
                  <wp:effectExtent l="0" t="0" r="0" b="6350"/>
                  <wp:docPr id="24" name="Рисунок 24" descr="C:\Users\Stupenky\Desktop\дипломы 23-24\Макуха Ю.А дипломы\1671973-155-156-se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tupenky\Desktop\дипломы 23-24\Макуха Ю.А дипломы\1671973-155-156-se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8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5F7" w14:paraId="634564E7" w14:textId="79872EA0" w:rsidTr="00D515F7">
        <w:trPr>
          <w:trHeight w:val="255"/>
        </w:trPr>
        <w:tc>
          <w:tcPr>
            <w:tcW w:w="693" w:type="dxa"/>
          </w:tcPr>
          <w:p w14:paraId="150BD159" w14:textId="783CD7BE" w:rsidR="00D515F7" w:rsidRDefault="00D515F7" w:rsidP="003A1529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6946" w:type="dxa"/>
          </w:tcPr>
          <w:p w14:paraId="529D56B8" w14:textId="77777777" w:rsidR="00CD082A" w:rsidRPr="00CD082A" w:rsidRDefault="00CD082A" w:rsidP="003A1529">
            <w:pPr>
              <w:pStyle w:val="a3"/>
              <w:ind w:left="0"/>
              <w:rPr>
                <w:sz w:val="28"/>
                <w:szCs w:val="28"/>
              </w:rPr>
            </w:pPr>
            <w:r w:rsidRPr="00CD082A">
              <w:rPr>
                <w:sz w:val="28"/>
                <w:szCs w:val="28"/>
              </w:rPr>
              <w:t>Шахматные турниры «</w:t>
            </w:r>
            <w:proofErr w:type="spellStart"/>
            <w:r w:rsidRPr="00CD082A">
              <w:rPr>
                <w:sz w:val="28"/>
                <w:szCs w:val="28"/>
              </w:rPr>
              <w:t>Open</w:t>
            </w:r>
            <w:proofErr w:type="spellEnd"/>
            <w:r w:rsidRPr="00CD082A">
              <w:rPr>
                <w:sz w:val="28"/>
                <w:szCs w:val="28"/>
              </w:rPr>
              <w:t xml:space="preserve"> </w:t>
            </w:r>
            <w:proofErr w:type="spellStart"/>
            <w:r w:rsidRPr="00CD082A">
              <w:rPr>
                <w:sz w:val="28"/>
                <w:szCs w:val="28"/>
              </w:rPr>
              <w:t>Sochi</w:t>
            </w:r>
            <w:proofErr w:type="spellEnd"/>
            <w:proofErr w:type="gramStart"/>
            <w:r w:rsidRPr="00CD082A">
              <w:rPr>
                <w:sz w:val="28"/>
                <w:szCs w:val="28"/>
              </w:rPr>
              <w:t>» ,</w:t>
            </w:r>
            <w:proofErr w:type="gramEnd"/>
            <w:r w:rsidRPr="00CD082A">
              <w:rPr>
                <w:sz w:val="28"/>
                <w:szCs w:val="28"/>
              </w:rPr>
              <w:t xml:space="preserve"> </w:t>
            </w:r>
          </w:p>
          <w:p w14:paraId="016AF936" w14:textId="0235C0CC" w:rsidR="00D515F7" w:rsidRDefault="00CD082A" w:rsidP="008829BD">
            <w:pPr>
              <w:pStyle w:val="a3"/>
              <w:ind w:left="0"/>
              <w:rPr>
                <w:sz w:val="28"/>
                <w:szCs w:val="28"/>
              </w:rPr>
            </w:pPr>
            <w:r w:rsidRPr="00CD082A">
              <w:rPr>
                <w:sz w:val="28"/>
                <w:szCs w:val="28"/>
              </w:rPr>
              <w:t xml:space="preserve">«Турнир под открытым </w:t>
            </w:r>
            <w:proofErr w:type="gramStart"/>
            <w:r w:rsidRPr="00CD082A">
              <w:rPr>
                <w:sz w:val="28"/>
                <w:szCs w:val="28"/>
              </w:rPr>
              <w:t>небом</w:t>
            </w:r>
            <w:r w:rsidR="008829BD">
              <w:rPr>
                <w:sz w:val="28"/>
                <w:szCs w:val="28"/>
              </w:rPr>
              <w:t xml:space="preserve">  «</w:t>
            </w:r>
            <w:proofErr w:type="gramEnd"/>
            <w:r w:rsidR="008829BD">
              <w:rPr>
                <w:sz w:val="28"/>
                <w:szCs w:val="28"/>
              </w:rPr>
              <w:t>Ступеньки»</w:t>
            </w:r>
          </w:p>
        </w:tc>
        <w:tc>
          <w:tcPr>
            <w:tcW w:w="4536" w:type="dxa"/>
          </w:tcPr>
          <w:p w14:paraId="7FE730BB" w14:textId="428F43E2" w:rsidR="00D515F7" w:rsidRDefault="008829BD" w:rsidP="003A1529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Сертификат участника</w:t>
            </w:r>
          </w:p>
        </w:tc>
        <w:tc>
          <w:tcPr>
            <w:tcW w:w="2854" w:type="dxa"/>
          </w:tcPr>
          <w:p w14:paraId="5214B413" w14:textId="79D0E1AF" w:rsidR="00D515F7" w:rsidRDefault="006B1C36" w:rsidP="003A1529">
            <w:pPr>
              <w:pStyle w:val="a3"/>
              <w:ind w:left="0"/>
              <w:rPr>
                <w:sz w:val="28"/>
                <w:szCs w:val="28"/>
              </w:rPr>
            </w:pPr>
            <w:r w:rsidRPr="006B1C3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885ED3" wp14:editId="5D6F0131">
                  <wp:extent cx="810000" cy="1080000"/>
                  <wp:effectExtent l="0" t="0" r="9525" b="6350"/>
                  <wp:docPr id="22" name="Рисунок 22" descr="C:\Users\Stupenky\Desktop\3cf13dc1-533f-43ac-99bf-d41eb7158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tupenky\Desktop\3cf13dc1-533f-43ac-99bf-d41eb71584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7C509C4" wp14:editId="2AC33B35">
                      <wp:extent cx="308610" cy="308610"/>
                      <wp:effectExtent l="0" t="0" r="0" b="0"/>
                      <wp:docPr id="21" name="Прямоугольник 21" descr="blob:https://web.whatsapp.com/3cf13dc1-533f-43ac-99bf-d41eb715846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76C206C" id="Прямоугольник 21" o:spid="_x0000_s1026" alt="blob:https://web.whatsapp.com/3cf13dc1-533f-43ac-99bf-d41eb7158464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5D389ED" wp14:editId="2BB74039">
                      <wp:extent cx="308610" cy="308610"/>
                      <wp:effectExtent l="0" t="0" r="0" b="0"/>
                      <wp:docPr id="19" name="Прямоугольник 19" descr="blob:https://web.whatsapp.com/3cf13dc1-533f-43ac-99bf-d41eb715846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32CF0BD" id="Прямоугольник 19" o:spid="_x0000_s1026" alt="blob:https://web.whatsapp.com/3cf13dc1-533f-43ac-99bf-d41eb7158464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D515F7" w14:paraId="67665BD4" w14:textId="63B2CB9C" w:rsidTr="00D515F7">
        <w:trPr>
          <w:trHeight w:val="255"/>
        </w:trPr>
        <w:tc>
          <w:tcPr>
            <w:tcW w:w="693" w:type="dxa"/>
          </w:tcPr>
          <w:p w14:paraId="4A4524E7" w14:textId="5CDDB964" w:rsidR="00D515F7" w:rsidRDefault="00D515F7" w:rsidP="003A1529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946" w:type="dxa"/>
          </w:tcPr>
          <w:p w14:paraId="1732063A" w14:textId="77777777" w:rsidR="00CD082A" w:rsidRDefault="00CD082A" w:rsidP="00CD08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Всероссийская олимпиада по английскому языку (Всероссийские дистанционные олимпиады «Отличник»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KONKURS</w:t>
            </w:r>
            <w:r w:rsidRPr="00111B1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OTLICHNIK</w:t>
            </w:r>
            <w:r w:rsidRPr="00111B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59A5810A" w14:textId="77777777" w:rsidR="00D515F7" w:rsidRDefault="00D515F7" w:rsidP="003A1529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14:paraId="1F831C4B" w14:textId="77777777" w:rsidR="00CD082A" w:rsidRDefault="00CD082A" w:rsidP="00CD08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Конырев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Добромир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 класс - диплом 3 степени;</w:t>
            </w:r>
          </w:p>
          <w:p w14:paraId="03E125DE" w14:textId="77777777" w:rsidR="00CD082A" w:rsidRDefault="00CD082A" w:rsidP="00CD08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Маркарян Роланд 2 класс – диплом победителя;</w:t>
            </w:r>
          </w:p>
          <w:p w14:paraId="6F766719" w14:textId="77777777" w:rsidR="00CD082A" w:rsidRDefault="00CD082A" w:rsidP="00CD08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Пучков Александр 4 класс – диплом победителя;</w:t>
            </w:r>
          </w:p>
          <w:p w14:paraId="2C5E25CA" w14:textId="77777777" w:rsidR="00CD082A" w:rsidRDefault="00CD082A" w:rsidP="00CD08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Дейнеко Максим 4 класс – диплом победителя 2 степени;</w:t>
            </w:r>
          </w:p>
          <w:p w14:paraId="32DC8C07" w14:textId="77777777" w:rsidR="00CD082A" w:rsidRDefault="00CD082A" w:rsidP="00CD08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Пучков Данил 10 класс – диплом победителя 3 степени.</w:t>
            </w:r>
          </w:p>
          <w:p w14:paraId="3D5455A4" w14:textId="77777777" w:rsidR="00D515F7" w:rsidRDefault="00D515F7" w:rsidP="003A1529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2854" w:type="dxa"/>
          </w:tcPr>
          <w:p w14:paraId="5D3A0AD1" w14:textId="11F67F3B" w:rsidR="00D515F7" w:rsidRDefault="00156DA5" w:rsidP="003A1529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7BA8F7" wp14:editId="7B0DDDD9">
                  <wp:extent cx="1608527" cy="2298700"/>
                  <wp:effectExtent l="19050" t="0" r="0" b="0"/>
                  <wp:docPr id="52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34527" t="13498" r="34979" b="89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304" cy="2302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2CB82C" w14:textId="77777777" w:rsidR="00E21C08" w:rsidRPr="00222A91" w:rsidRDefault="00E21C08" w:rsidP="00E77441">
      <w:pPr>
        <w:rPr>
          <w:rFonts w:ascii="Century Gothic" w:hAnsi="Century Gothic"/>
          <w:b/>
          <w:bCs/>
          <w:sz w:val="2"/>
          <w:szCs w:val="2"/>
          <w:u w:val="single"/>
        </w:rPr>
      </w:pPr>
    </w:p>
    <w:p w14:paraId="3A101065" w14:textId="37A84AEA" w:rsidR="00F374EF" w:rsidRPr="0053761F" w:rsidRDefault="00F374EF" w:rsidP="0053761F">
      <w:pPr>
        <w:pStyle w:val="a3"/>
        <w:numPr>
          <w:ilvl w:val="0"/>
          <w:numId w:val="8"/>
        </w:numPr>
        <w:rPr>
          <w:rFonts w:ascii="Century Gothic" w:hAnsi="Century Gothic"/>
          <w:b/>
          <w:bCs/>
          <w:sz w:val="24"/>
          <w:szCs w:val="24"/>
          <w:u w:val="single"/>
        </w:rPr>
      </w:pPr>
      <w:r w:rsidRPr="0053761F">
        <w:rPr>
          <w:rFonts w:ascii="Century Gothic" w:hAnsi="Century Gothic"/>
          <w:b/>
          <w:bCs/>
          <w:sz w:val="24"/>
          <w:szCs w:val="24"/>
          <w:u w:val="single"/>
        </w:rPr>
        <w:t xml:space="preserve">Участие в </w:t>
      </w:r>
      <w:r w:rsidRPr="0053761F">
        <w:rPr>
          <w:rFonts w:ascii="Century Gothic" w:hAnsi="Century Gothic"/>
          <w:b/>
          <w:bCs/>
          <w:color w:val="FF0000"/>
          <w:sz w:val="24"/>
          <w:szCs w:val="24"/>
          <w:u w:val="single"/>
        </w:rPr>
        <w:t>интеллектуальной олимпиаде «Ступеньки»</w:t>
      </w:r>
    </w:p>
    <w:tbl>
      <w:tblPr>
        <w:tblStyle w:val="a4"/>
        <w:tblW w:w="14832" w:type="dxa"/>
        <w:tblInd w:w="720" w:type="dxa"/>
        <w:tblLook w:val="04A0" w:firstRow="1" w:lastRow="0" w:firstColumn="1" w:lastColumn="0" w:noHBand="0" w:noVBand="1"/>
      </w:tblPr>
      <w:tblGrid>
        <w:gridCol w:w="2502"/>
        <w:gridCol w:w="2582"/>
        <w:gridCol w:w="2456"/>
        <w:gridCol w:w="2582"/>
        <w:gridCol w:w="2355"/>
        <w:gridCol w:w="2355"/>
      </w:tblGrid>
      <w:tr w:rsidR="00B93B65" w14:paraId="02476628" w14:textId="416607B4" w:rsidTr="00B93B65">
        <w:trPr>
          <w:trHeight w:val="824"/>
        </w:trPr>
        <w:tc>
          <w:tcPr>
            <w:tcW w:w="2502" w:type="dxa"/>
            <w:vMerge w:val="restart"/>
          </w:tcPr>
          <w:p w14:paraId="5E55C7C9" w14:textId="77777777" w:rsidR="00B93B65" w:rsidRDefault="00B93B65" w:rsidP="003A1529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  <w:p w14:paraId="1BDE45E2" w14:textId="77777777" w:rsidR="00B93B65" w:rsidRDefault="00B93B65" w:rsidP="00B93B65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2021-2022 год</w:t>
            </w:r>
          </w:p>
        </w:tc>
        <w:tc>
          <w:tcPr>
            <w:tcW w:w="2582" w:type="dxa"/>
          </w:tcPr>
          <w:p w14:paraId="392BBD1A" w14:textId="6A8E2669" w:rsidR="00B93B65" w:rsidRDefault="00B93B65" w:rsidP="003A1529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Количество участников</w:t>
            </w:r>
          </w:p>
        </w:tc>
        <w:tc>
          <w:tcPr>
            <w:tcW w:w="2456" w:type="dxa"/>
            <w:vMerge w:val="restart"/>
          </w:tcPr>
          <w:p w14:paraId="5E026BA8" w14:textId="77777777" w:rsidR="00B93B65" w:rsidRDefault="00B93B65" w:rsidP="003A1529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DE8E460" w14:textId="77777777" w:rsidR="00B93B65" w:rsidRDefault="00B93B65" w:rsidP="003A1529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2022-2023 год</w:t>
            </w:r>
          </w:p>
        </w:tc>
        <w:tc>
          <w:tcPr>
            <w:tcW w:w="2582" w:type="dxa"/>
          </w:tcPr>
          <w:p w14:paraId="0A8DF046" w14:textId="4A8E8F07" w:rsidR="00B93B65" w:rsidRDefault="00B93B65" w:rsidP="003A1529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Количество участников</w:t>
            </w:r>
          </w:p>
        </w:tc>
        <w:tc>
          <w:tcPr>
            <w:tcW w:w="2355" w:type="dxa"/>
            <w:vMerge w:val="restart"/>
          </w:tcPr>
          <w:p w14:paraId="53EC0D56" w14:textId="77777777" w:rsidR="00B93B65" w:rsidRDefault="00B93B65" w:rsidP="00B93B65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43E4512E" w14:textId="1F8F24DB" w:rsidR="00B93B65" w:rsidRDefault="00B93B65" w:rsidP="00B93B65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2023-2024 год</w:t>
            </w:r>
          </w:p>
        </w:tc>
        <w:tc>
          <w:tcPr>
            <w:tcW w:w="2355" w:type="dxa"/>
          </w:tcPr>
          <w:p w14:paraId="02426E58" w14:textId="757C2DAA" w:rsidR="00B93B65" w:rsidRDefault="00B93B65" w:rsidP="003A1529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Количество участников</w:t>
            </w:r>
          </w:p>
        </w:tc>
      </w:tr>
      <w:tr w:rsidR="00B93B65" w14:paraId="26E8727C" w14:textId="498FD34D" w:rsidTr="00B93B65">
        <w:trPr>
          <w:trHeight w:val="133"/>
        </w:trPr>
        <w:tc>
          <w:tcPr>
            <w:tcW w:w="2502" w:type="dxa"/>
            <w:vMerge/>
          </w:tcPr>
          <w:p w14:paraId="0826ACE7" w14:textId="77777777" w:rsidR="00B93B65" w:rsidRDefault="00B93B65" w:rsidP="003A1529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582" w:type="dxa"/>
          </w:tcPr>
          <w:p w14:paraId="4EC3DF61" w14:textId="2F9BF484" w:rsidR="00B93B65" w:rsidRDefault="00CA7241" w:rsidP="003A1529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2456" w:type="dxa"/>
            <w:vMerge/>
          </w:tcPr>
          <w:p w14:paraId="4B5D6551" w14:textId="77777777" w:rsidR="00B93B65" w:rsidRDefault="00B93B65" w:rsidP="003A1529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582" w:type="dxa"/>
          </w:tcPr>
          <w:p w14:paraId="5904C438" w14:textId="7CF42F3D" w:rsidR="00B93B65" w:rsidRDefault="00275F62" w:rsidP="003A1529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CA7241">
              <w:rPr>
                <w:rFonts w:ascii="Century Gothic" w:hAnsi="Century Gothic"/>
                <w:sz w:val="24"/>
                <w:szCs w:val="24"/>
              </w:rPr>
              <w:t>80</w:t>
            </w:r>
          </w:p>
        </w:tc>
        <w:tc>
          <w:tcPr>
            <w:tcW w:w="2355" w:type="dxa"/>
            <w:vMerge/>
          </w:tcPr>
          <w:p w14:paraId="29A453A6" w14:textId="77777777" w:rsidR="00B93B65" w:rsidRDefault="00B93B65" w:rsidP="003A1529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355" w:type="dxa"/>
          </w:tcPr>
          <w:p w14:paraId="2DAA06B2" w14:textId="5BB0CEE1" w:rsidR="00B93B65" w:rsidRDefault="00275F62" w:rsidP="00CA7241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CA7241">
              <w:rPr>
                <w:rFonts w:ascii="Century Gothic" w:hAnsi="Century Gothic"/>
                <w:sz w:val="24"/>
                <w:szCs w:val="24"/>
              </w:rPr>
              <w:t>80</w:t>
            </w:r>
          </w:p>
        </w:tc>
      </w:tr>
    </w:tbl>
    <w:p w14:paraId="65938748" w14:textId="77777777" w:rsidR="0053761F" w:rsidRDefault="0053761F" w:rsidP="0053761F">
      <w:pPr>
        <w:pStyle w:val="a3"/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6BE5C0E4" w14:textId="77777777" w:rsidR="0053761F" w:rsidRDefault="0053761F" w:rsidP="0053761F">
      <w:pPr>
        <w:pStyle w:val="a3"/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10C7CE51" w14:textId="77777777" w:rsidR="0053761F" w:rsidRDefault="0053761F" w:rsidP="0053761F">
      <w:pPr>
        <w:pStyle w:val="a3"/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046311EE" w14:textId="77777777" w:rsidR="0053761F" w:rsidRDefault="0053761F" w:rsidP="0053761F">
      <w:pPr>
        <w:pStyle w:val="a3"/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6F58BA2C" w14:textId="77777777" w:rsidR="0053761F" w:rsidRDefault="0053761F" w:rsidP="0053761F">
      <w:pPr>
        <w:pStyle w:val="a3"/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753980D3" w14:textId="263E867A" w:rsidR="00F374EF" w:rsidRPr="0053761F" w:rsidRDefault="00515981" w:rsidP="0053761F">
      <w:pPr>
        <w:pStyle w:val="a3"/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4.1. </w:t>
      </w:r>
      <w:r w:rsidR="0053761F" w:rsidRPr="0053761F">
        <w:rPr>
          <w:rFonts w:ascii="Century Gothic" w:hAnsi="Century Gothic"/>
          <w:b/>
          <w:bCs/>
          <w:sz w:val="24"/>
          <w:szCs w:val="24"/>
          <w:u w:val="single"/>
        </w:rPr>
        <w:t>Интеллектуальная олимпиада «Ступеньки»</w:t>
      </w:r>
    </w:p>
    <w:tbl>
      <w:tblPr>
        <w:tblW w:w="14975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63"/>
        <w:gridCol w:w="3457"/>
        <w:gridCol w:w="3455"/>
      </w:tblGrid>
      <w:tr w:rsidR="0053761F" w:rsidRPr="00731305" w14:paraId="122978D9" w14:textId="77777777" w:rsidTr="00515981">
        <w:trPr>
          <w:trHeight w:val="699"/>
        </w:trPr>
        <w:tc>
          <w:tcPr>
            <w:tcW w:w="8063" w:type="dxa"/>
            <w:shd w:val="clear" w:color="auto" w:fill="auto"/>
          </w:tcPr>
          <w:p w14:paraId="40DBB83C" w14:textId="50C37CBE" w:rsidR="0053761F" w:rsidRPr="00D01401" w:rsidRDefault="0053761F" w:rsidP="003A1529">
            <w:pPr>
              <w:spacing w:after="55" w:line="240" w:lineRule="auto"/>
              <w:ind w:right="179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Результат </w:t>
            </w:r>
          </w:p>
        </w:tc>
        <w:tc>
          <w:tcPr>
            <w:tcW w:w="3457" w:type="dxa"/>
            <w:shd w:val="clear" w:color="auto" w:fill="auto"/>
          </w:tcPr>
          <w:p w14:paraId="4837A66B" w14:textId="7B6AEB1D" w:rsidR="0053761F" w:rsidRPr="00D01401" w:rsidRDefault="0053761F" w:rsidP="003A1529">
            <w:pPr>
              <w:spacing w:after="0" w:line="240" w:lineRule="auto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Количество </w:t>
            </w:r>
            <w:r w:rsidRPr="00D01401">
              <w:rPr>
                <w:rFonts w:ascii="Arial Narrow" w:hAnsi="Arial Narrow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55" w:type="dxa"/>
          </w:tcPr>
          <w:p w14:paraId="6400EA4D" w14:textId="3AB63F24" w:rsidR="0053761F" w:rsidRPr="00D01401" w:rsidRDefault="0053761F" w:rsidP="003A1529">
            <w:pPr>
              <w:spacing w:after="0" w:line="240" w:lineRule="auto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Фото  </w:t>
            </w:r>
          </w:p>
        </w:tc>
      </w:tr>
      <w:tr w:rsidR="0053761F" w:rsidRPr="00DD3C98" w14:paraId="584080A9" w14:textId="77777777" w:rsidTr="00515981">
        <w:trPr>
          <w:trHeight w:val="388"/>
        </w:trPr>
        <w:tc>
          <w:tcPr>
            <w:tcW w:w="8063" w:type="dxa"/>
            <w:shd w:val="clear" w:color="auto" w:fill="auto"/>
          </w:tcPr>
          <w:p w14:paraId="188D1D6B" w14:textId="7E2B3D17" w:rsidR="0053761F" w:rsidRPr="00DD3C98" w:rsidRDefault="00515981" w:rsidP="003A1529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  <w:r>
              <w:rPr>
                <w:rFonts w:ascii="Century Gothic" w:hAnsi="Century Gothic" w:cstheme="minorHAnsi"/>
                <w:sz w:val="24"/>
                <w:szCs w:val="24"/>
              </w:rPr>
              <w:lastRenderedPageBreak/>
              <w:t xml:space="preserve">1 место </w:t>
            </w:r>
          </w:p>
        </w:tc>
        <w:tc>
          <w:tcPr>
            <w:tcW w:w="3457" w:type="dxa"/>
            <w:shd w:val="clear" w:color="auto" w:fill="auto"/>
          </w:tcPr>
          <w:p w14:paraId="78AE4C2A" w14:textId="7205EB9B" w:rsidR="0053761F" w:rsidRPr="00DD3C98" w:rsidRDefault="00275F62" w:rsidP="003A1529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  <w:r>
              <w:rPr>
                <w:rFonts w:ascii="Century Gothic" w:hAnsi="Century Gothic" w:cstheme="minorHAnsi"/>
                <w:sz w:val="24"/>
                <w:szCs w:val="24"/>
              </w:rPr>
              <w:t>2</w:t>
            </w:r>
          </w:p>
        </w:tc>
        <w:tc>
          <w:tcPr>
            <w:tcW w:w="3455" w:type="dxa"/>
          </w:tcPr>
          <w:p w14:paraId="6D4A58E0" w14:textId="55CB5CD6" w:rsidR="0053761F" w:rsidRPr="00DD3C98" w:rsidRDefault="008829BD" w:rsidP="003A1529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  <w:r w:rsidRPr="008829BD">
              <w:rPr>
                <w:rFonts w:ascii="Century Gothic" w:hAnsi="Century Gothic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BF7B21" wp14:editId="75B56630">
                  <wp:extent cx="810000" cy="1080000"/>
                  <wp:effectExtent l="0" t="0" r="9525" b="6350"/>
                  <wp:docPr id="1" name="Рисунок 1" descr="C:\Users\Stupenky\Desktop\a23ac862-b76c-4e1c-9b16-a0c2e4241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upenky\Desktop\a23ac862-b76c-4e1c-9b16-a0c2e4241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61F" w:rsidRPr="00DD3C98" w14:paraId="6D276564" w14:textId="77777777" w:rsidTr="00515981">
        <w:trPr>
          <w:trHeight w:val="368"/>
        </w:trPr>
        <w:tc>
          <w:tcPr>
            <w:tcW w:w="8063" w:type="dxa"/>
            <w:shd w:val="clear" w:color="auto" w:fill="auto"/>
          </w:tcPr>
          <w:p w14:paraId="0CC39D17" w14:textId="1810F14B" w:rsidR="0053761F" w:rsidRPr="00DD3C98" w:rsidRDefault="00515981" w:rsidP="003A1529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  <w:r>
              <w:rPr>
                <w:rFonts w:ascii="Century Gothic" w:hAnsi="Century Gothic" w:cstheme="minorHAnsi"/>
                <w:sz w:val="24"/>
                <w:szCs w:val="24"/>
              </w:rPr>
              <w:t xml:space="preserve">2 место </w:t>
            </w:r>
          </w:p>
        </w:tc>
        <w:tc>
          <w:tcPr>
            <w:tcW w:w="3457" w:type="dxa"/>
            <w:shd w:val="clear" w:color="auto" w:fill="auto"/>
          </w:tcPr>
          <w:p w14:paraId="476E435D" w14:textId="682C83C8" w:rsidR="0053761F" w:rsidRPr="00DD3C98" w:rsidRDefault="00275F62" w:rsidP="003A1529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  <w:r>
              <w:rPr>
                <w:rFonts w:ascii="Century Gothic" w:hAnsi="Century Gothic" w:cstheme="minorHAnsi"/>
                <w:sz w:val="24"/>
                <w:szCs w:val="24"/>
              </w:rPr>
              <w:t>2</w:t>
            </w:r>
          </w:p>
        </w:tc>
        <w:tc>
          <w:tcPr>
            <w:tcW w:w="3455" w:type="dxa"/>
          </w:tcPr>
          <w:p w14:paraId="6532E927" w14:textId="63C68071" w:rsidR="0053761F" w:rsidRPr="00DD3C98" w:rsidRDefault="00165F87" w:rsidP="003A1529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  <w:r w:rsidRPr="00165F87">
              <w:rPr>
                <w:rFonts w:ascii="Century Gothic" w:hAnsi="Century Gothic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EDAC12" wp14:editId="513A4B83">
                  <wp:extent cx="810000" cy="1080000"/>
                  <wp:effectExtent l="0" t="0" r="9525" b="6350"/>
                  <wp:docPr id="2" name="Рисунок 2" descr="C:\Users\Stupenky\Desktop\da3a4243-9420-459d-83ec-3ec2221289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tupenky\Desktop\da3a4243-9420-459d-83ec-3ec2221289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981" w:rsidRPr="00DD3C98" w14:paraId="40209D40" w14:textId="77777777" w:rsidTr="00515981">
        <w:trPr>
          <w:trHeight w:val="368"/>
        </w:trPr>
        <w:tc>
          <w:tcPr>
            <w:tcW w:w="8063" w:type="dxa"/>
            <w:shd w:val="clear" w:color="auto" w:fill="auto"/>
          </w:tcPr>
          <w:p w14:paraId="6785D985" w14:textId="5708155B" w:rsidR="00515981" w:rsidRDefault="00515981" w:rsidP="003A1529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  <w:r>
              <w:rPr>
                <w:rFonts w:ascii="Century Gothic" w:hAnsi="Century Gothic" w:cstheme="minorHAnsi"/>
                <w:sz w:val="24"/>
                <w:szCs w:val="24"/>
              </w:rPr>
              <w:t>3 место</w:t>
            </w:r>
          </w:p>
        </w:tc>
        <w:tc>
          <w:tcPr>
            <w:tcW w:w="3457" w:type="dxa"/>
            <w:shd w:val="clear" w:color="auto" w:fill="auto"/>
          </w:tcPr>
          <w:p w14:paraId="14F6BCB4" w14:textId="0EC86DD8" w:rsidR="00515981" w:rsidRPr="00DD3C98" w:rsidRDefault="00275F62" w:rsidP="003A1529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  <w:r>
              <w:rPr>
                <w:rFonts w:ascii="Century Gothic" w:hAnsi="Century Gothic" w:cstheme="minorHAnsi"/>
                <w:sz w:val="24"/>
                <w:szCs w:val="24"/>
              </w:rPr>
              <w:t>2</w:t>
            </w:r>
          </w:p>
        </w:tc>
        <w:tc>
          <w:tcPr>
            <w:tcW w:w="3455" w:type="dxa"/>
          </w:tcPr>
          <w:p w14:paraId="58B202C1" w14:textId="33038B40" w:rsidR="00515981" w:rsidRPr="00DD3C98" w:rsidRDefault="00156DA5" w:rsidP="003A1529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  <w:r w:rsidRPr="00156DA5">
              <w:rPr>
                <w:rFonts w:ascii="Century Gothic" w:hAnsi="Century Gothic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496B43" wp14:editId="2A01D99D">
                  <wp:extent cx="810000" cy="1080000"/>
                  <wp:effectExtent l="0" t="0" r="9525" b="6350"/>
                  <wp:docPr id="54" name="Рисунок 54" descr="C:\Users\Stupenky\Desktop\фото к отчету\dffbd745-9811-4ef2-9ce5-900796cf12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Stupenky\Desktop\фото к отчету\dffbd745-9811-4ef2-9ce5-900796cf12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25FD44" w14:textId="77777777" w:rsidR="0053761F" w:rsidRDefault="0053761F" w:rsidP="00F374EF">
      <w:pPr>
        <w:pStyle w:val="a3"/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3996DE91" w14:textId="6E204065" w:rsidR="00515981" w:rsidRPr="0053761F" w:rsidRDefault="00515981" w:rsidP="00515981">
      <w:pPr>
        <w:pStyle w:val="a3"/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4.2. НПК</w:t>
      </w:r>
      <w:r w:rsidRPr="0053761F">
        <w:rPr>
          <w:rFonts w:ascii="Century Gothic" w:hAnsi="Century Gothic"/>
          <w:b/>
          <w:bCs/>
          <w:sz w:val="24"/>
          <w:szCs w:val="24"/>
          <w:u w:val="single"/>
        </w:rPr>
        <w:t xml:space="preserve"> «Ступеньки</w:t>
      </w: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 в науку</w:t>
      </w:r>
      <w:r w:rsidRPr="0053761F">
        <w:rPr>
          <w:rFonts w:ascii="Century Gothic" w:hAnsi="Century Gothic"/>
          <w:b/>
          <w:bCs/>
          <w:sz w:val="24"/>
          <w:szCs w:val="24"/>
          <w:u w:val="single"/>
        </w:rPr>
        <w:t>»</w:t>
      </w:r>
    </w:p>
    <w:tbl>
      <w:tblPr>
        <w:tblStyle w:val="a4"/>
        <w:tblW w:w="14970" w:type="dxa"/>
        <w:tblInd w:w="720" w:type="dxa"/>
        <w:tblLook w:val="04A0" w:firstRow="1" w:lastRow="0" w:firstColumn="1" w:lastColumn="0" w:noHBand="0" w:noVBand="1"/>
      </w:tblPr>
      <w:tblGrid>
        <w:gridCol w:w="1543"/>
        <w:gridCol w:w="2138"/>
        <w:gridCol w:w="1416"/>
        <w:gridCol w:w="2180"/>
        <w:gridCol w:w="1637"/>
        <w:gridCol w:w="1960"/>
        <w:gridCol w:w="1726"/>
        <w:gridCol w:w="2370"/>
      </w:tblGrid>
      <w:tr w:rsidR="00B93B65" w14:paraId="0BABDAE2" w14:textId="5401D07D" w:rsidTr="00B93B65">
        <w:trPr>
          <w:trHeight w:val="764"/>
        </w:trPr>
        <w:tc>
          <w:tcPr>
            <w:tcW w:w="1543" w:type="dxa"/>
            <w:vMerge w:val="restart"/>
          </w:tcPr>
          <w:p w14:paraId="58A3F7C7" w14:textId="77777777" w:rsidR="00B93B65" w:rsidRDefault="00B93B65" w:rsidP="00B93B6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  <w:p w14:paraId="25658481" w14:textId="216219E7" w:rsidR="00B93B65" w:rsidRDefault="00B93B65" w:rsidP="00B93B65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2020-2021 год</w:t>
            </w:r>
          </w:p>
        </w:tc>
        <w:tc>
          <w:tcPr>
            <w:tcW w:w="2138" w:type="dxa"/>
          </w:tcPr>
          <w:p w14:paraId="42992254" w14:textId="77777777" w:rsidR="00B93B65" w:rsidRDefault="00B93B65" w:rsidP="00B93B65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Количество участников</w:t>
            </w:r>
          </w:p>
        </w:tc>
        <w:tc>
          <w:tcPr>
            <w:tcW w:w="1416" w:type="dxa"/>
            <w:vMerge w:val="restart"/>
          </w:tcPr>
          <w:p w14:paraId="7C838DC3" w14:textId="77777777" w:rsidR="00B93B65" w:rsidRDefault="00B93B65" w:rsidP="00B93B65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7B1C814B" w14:textId="57FF6E76" w:rsidR="00B93B65" w:rsidRDefault="00B93B65" w:rsidP="00B93B65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2021-2022 год</w:t>
            </w:r>
          </w:p>
        </w:tc>
        <w:tc>
          <w:tcPr>
            <w:tcW w:w="2180" w:type="dxa"/>
          </w:tcPr>
          <w:p w14:paraId="5930310A" w14:textId="505B230E" w:rsidR="00B93B65" w:rsidRDefault="00B93B65" w:rsidP="00B93B65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Количество участников</w:t>
            </w:r>
          </w:p>
        </w:tc>
        <w:tc>
          <w:tcPr>
            <w:tcW w:w="1637" w:type="dxa"/>
            <w:vMerge w:val="restart"/>
          </w:tcPr>
          <w:p w14:paraId="07C6C5B6" w14:textId="0EF7F2F4" w:rsidR="00B93B65" w:rsidRDefault="00B93B65" w:rsidP="00B93B65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6F9B9EBF" w14:textId="77777777" w:rsidR="00B93B65" w:rsidRDefault="00B93B65" w:rsidP="00B93B65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2022-2023 год</w:t>
            </w:r>
          </w:p>
        </w:tc>
        <w:tc>
          <w:tcPr>
            <w:tcW w:w="1960" w:type="dxa"/>
          </w:tcPr>
          <w:p w14:paraId="4025F81A" w14:textId="77777777" w:rsidR="00B93B65" w:rsidRDefault="00B93B65" w:rsidP="00B93B65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Количество участников</w:t>
            </w:r>
          </w:p>
        </w:tc>
        <w:tc>
          <w:tcPr>
            <w:tcW w:w="1726" w:type="dxa"/>
            <w:vMerge w:val="restart"/>
          </w:tcPr>
          <w:p w14:paraId="20B6A086" w14:textId="77777777" w:rsidR="00B93B65" w:rsidRDefault="00B93B65" w:rsidP="00B93B65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46A71D1C" w14:textId="10972DFF" w:rsidR="00B93B65" w:rsidRDefault="00B93B65" w:rsidP="00B93B65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2023-2024 год</w:t>
            </w:r>
          </w:p>
        </w:tc>
        <w:tc>
          <w:tcPr>
            <w:tcW w:w="2370" w:type="dxa"/>
          </w:tcPr>
          <w:p w14:paraId="64A833A2" w14:textId="3C6AAA53" w:rsidR="00B93B65" w:rsidRDefault="00B93B65" w:rsidP="00B93B65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Количество участников</w:t>
            </w:r>
          </w:p>
        </w:tc>
      </w:tr>
      <w:tr w:rsidR="00B93B65" w14:paraId="4D566B18" w14:textId="23D1C118" w:rsidTr="00B93B65">
        <w:trPr>
          <w:trHeight w:val="122"/>
        </w:trPr>
        <w:tc>
          <w:tcPr>
            <w:tcW w:w="1543" w:type="dxa"/>
            <w:vMerge/>
          </w:tcPr>
          <w:p w14:paraId="5AF8D6FB" w14:textId="77777777" w:rsidR="00B93B65" w:rsidRDefault="00B93B65" w:rsidP="00B93B6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138" w:type="dxa"/>
          </w:tcPr>
          <w:p w14:paraId="175C54F2" w14:textId="77777777" w:rsidR="00B93B65" w:rsidRDefault="00B93B65" w:rsidP="00B93B6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416" w:type="dxa"/>
            <w:vMerge/>
          </w:tcPr>
          <w:p w14:paraId="007015E7" w14:textId="77777777" w:rsidR="00B93B65" w:rsidRDefault="00B93B65" w:rsidP="00B93B6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180" w:type="dxa"/>
          </w:tcPr>
          <w:p w14:paraId="39D10A2A" w14:textId="00FC335E" w:rsidR="00B93B65" w:rsidRDefault="00275F62" w:rsidP="00B93B6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3</w:t>
            </w:r>
          </w:p>
        </w:tc>
        <w:tc>
          <w:tcPr>
            <w:tcW w:w="1637" w:type="dxa"/>
            <w:vMerge/>
          </w:tcPr>
          <w:p w14:paraId="4C3381C2" w14:textId="28D62187" w:rsidR="00B93B65" w:rsidRDefault="00B93B65" w:rsidP="00B93B6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960" w:type="dxa"/>
          </w:tcPr>
          <w:p w14:paraId="6F05D201" w14:textId="44B220FD" w:rsidR="00B93B65" w:rsidRDefault="0096459B" w:rsidP="00B93B65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2</w:t>
            </w:r>
          </w:p>
        </w:tc>
        <w:tc>
          <w:tcPr>
            <w:tcW w:w="1726" w:type="dxa"/>
            <w:vMerge/>
          </w:tcPr>
          <w:p w14:paraId="7443AA28" w14:textId="77777777" w:rsidR="00B93B65" w:rsidRDefault="00B93B65" w:rsidP="00B93B65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370" w:type="dxa"/>
          </w:tcPr>
          <w:p w14:paraId="40E97722" w14:textId="328C1FF1" w:rsidR="00B93B65" w:rsidRDefault="0096459B" w:rsidP="00B93B65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2</w:t>
            </w:r>
          </w:p>
        </w:tc>
      </w:tr>
    </w:tbl>
    <w:p w14:paraId="7B5CE44B" w14:textId="77777777" w:rsidR="0053761F" w:rsidRDefault="0053761F" w:rsidP="00F374EF">
      <w:pPr>
        <w:pStyle w:val="a3"/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5EC79E34" w14:textId="1A7E2AB7" w:rsidR="008117A9" w:rsidRPr="00E21C08" w:rsidRDefault="00E31A43" w:rsidP="0053761F">
      <w:pPr>
        <w:pStyle w:val="a3"/>
        <w:numPr>
          <w:ilvl w:val="0"/>
          <w:numId w:val="34"/>
        </w:numPr>
        <w:rPr>
          <w:rFonts w:ascii="Century Gothic" w:hAnsi="Century Gothic"/>
          <w:b/>
          <w:bCs/>
          <w:sz w:val="24"/>
          <w:szCs w:val="24"/>
          <w:u w:val="single"/>
        </w:rPr>
      </w:pPr>
      <w:r w:rsidRPr="00E21C08">
        <w:rPr>
          <w:rFonts w:ascii="Century Gothic" w:hAnsi="Century Gothic"/>
          <w:b/>
          <w:bCs/>
          <w:sz w:val="24"/>
          <w:szCs w:val="24"/>
          <w:u w:val="single"/>
        </w:rPr>
        <w:t>Р</w:t>
      </w:r>
      <w:r w:rsidR="00103744" w:rsidRPr="00E21C08">
        <w:rPr>
          <w:rFonts w:ascii="Century Gothic" w:hAnsi="Century Gothic"/>
          <w:b/>
          <w:bCs/>
          <w:sz w:val="24"/>
          <w:szCs w:val="24"/>
          <w:u w:val="single"/>
        </w:rPr>
        <w:t>азвити</w:t>
      </w:r>
      <w:r w:rsidRPr="00E21C08">
        <w:rPr>
          <w:rFonts w:ascii="Century Gothic" w:hAnsi="Century Gothic"/>
          <w:b/>
          <w:bCs/>
          <w:sz w:val="24"/>
          <w:szCs w:val="24"/>
          <w:u w:val="single"/>
        </w:rPr>
        <w:t>е</w:t>
      </w:r>
      <w:r w:rsidR="00103744" w:rsidRPr="00E21C08">
        <w:rPr>
          <w:rFonts w:ascii="Century Gothic" w:hAnsi="Century Gothic"/>
          <w:b/>
          <w:bCs/>
          <w:sz w:val="24"/>
          <w:szCs w:val="24"/>
          <w:u w:val="single"/>
        </w:rPr>
        <w:t xml:space="preserve"> </w:t>
      </w:r>
      <w:r w:rsidR="00103744" w:rsidRPr="00CB4037">
        <w:rPr>
          <w:rFonts w:ascii="Century Gothic" w:hAnsi="Century Gothic"/>
          <w:b/>
          <w:bCs/>
          <w:color w:val="FF0000"/>
          <w:sz w:val="24"/>
          <w:szCs w:val="24"/>
          <w:u w:val="single"/>
        </w:rPr>
        <w:t>творческого</w:t>
      </w:r>
      <w:r w:rsidR="00103744" w:rsidRPr="00E21C08">
        <w:rPr>
          <w:rFonts w:ascii="Century Gothic" w:hAnsi="Century Gothic"/>
          <w:b/>
          <w:bCs/>
          <w:sz w:val="24"/>
          <w:szCs w:val="24"/>
          <w:u w:val="single"/>
        </w:rPr>
        <w:t xml:space="preserve"> потенциала учеников</w:t>
      </w:r>
      <w:r w:rsidR="008117A9" w:rsidRPr="00E21C08">
        <w:rPr>
          <w:rFonts w:ascii="Century Gothic" w:hAnsi="Century Gothic"/>
          <w:b/>
          <w:bCs/>
          <w:sz w:val="24"/>
          <w:szCs w:val="24"/>
          <w:u w:val="single"/>
        </w:rPr>
        <w:t>:</w:t>
      </w:r>
    </w:p>
    <w:p w14:paraId="58565FEB" w14:textId="6019C2B2" w:rsidR="00103744" w:rsidRDefault="008117A9" w:rsidP="0053761F">
      <w:pPr>
        <w:pStyle w:val="a3"/>
        <w:numPr>
          <w:ilvl w:val="1"/>
          <w:numId w:val="34"/>
        </w:numPr>
        <w:rPr>
          <w:sz w:val="28"/>
          <w:szCs w:val="28"/>
        </w:rPr>
      </w:pPr>
      <w:r w:rsidRPr="00A01B0A">
        <w:rPr>
          <w:sz w:val="28"/>
          <w:szCs w:val="28"/>
        </w:rPr>
        <w:t>У</w:t>
      </w:r>
      <w:r w:rsidR="00103744" w:rsidRPr="00A01B0A">
        <w:rPr>
          <w:sz w:val="28"/>
          <w:szCs w:val="28"/>
        </w:rPr>
        <w:t>частие в конкурсах различного уровня</w:t>
      </w:r>
    </w:p>
    <w:tbl>
      <w:tblPr>
        <w:tblStyle w:val="a4"/>
        <w:tblW w:w="15060" w:type="dxa"/>
        <w:tblInd w:w="720" w:type="dxa"/>
        <w:tblLook w:val="04A0" w:firstRow="1" w:lastRow="0" w:firstColumn="1" w:lastColumn="0" w:noHBand="0" w:noVBand="1"/>
      </w:tblPr>
      <w:tblGrid>
        <w:gridCol w:w="693"/>
        <w:gridCol w:w="5112"/>
        <w:gridCol w:w="3393"/>
        <w:gridCol w:w="2977"/>
        <w:gridCol w:w="2885"/>
      </w:tblGrid>
      <w:tr w:rsidR="00CB4037" w14:paraId="0FAAC764" w14:textId="062584EA" w:rsidTr="00CB4037">
        <w:trPr>
          <w:trHeight w:val="335"/>
        </w:trPr>
        <w:tc>
          <w:tcPr>
            <w:tcW w:w="693" w:type="dxa"/>
          </w:tcPr>
          <w:p w14:paraId="070CC6F3" w14:textId="3C2DDCB6" w:rsidR="00CB4037" w:rsidRDefault="00CB4037" w:rsidP="003F4816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</w:p>
        </w:tc>
        <w:tc>
          <w:tcPr>
            <w:tcW w:w="5112" w:type="dxa"/>
          </w:tcPr>
          <w:p w14:paraId="33E39993" w14:textId="3A69A08A" w:rsidR="00CB4037" w:rsidRDefault="00CB4037" w:rsidP="00CB30F5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конкурса</w:t>
            </w:r>
          </w:p>
        </w:tc>
        <w:tc>
          <w:tcPr>
            <w:tcW w:w="3393" w:type="dxa"/>
          </w:tcPr>
          <w:p w14:paraId="3D876E99" w14:textId="6468C80A" w:rsidR="00CB4037" w:rsidRDefault="00CB4037" w:rsidP="00CB30F5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</w:t>
            </w:r>
          </w:p>
        </w:tc>
        <w:tc>
          <w:tcPr>
            <w:tcW w:w="2977" w:type="dxa"/>
          </w:tcPr>
          <w:p w14:paraId="2190C36E" w14:textId="335259EB" w:rsidR="00CB4037" w:rsidRDefault="00CB4037" w:rsidP="00CB30F5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</w:t>
            </w:r>
          </w:p>
        </w:tc>
        <w:tc>
          <w:tcPr>
            <w:tcW w:w="2885" w:type="dxa"/>
          </w:tcPr>
          <w:p w14:paraId="6868A959" w14:textId="1AB44F23" w:rsidR="00CB4037" w:rsidRDefault="00CB4037" w:rsidP="00CB403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Скан грамоты</w:t>
            </w:r>
          </w:p>
        </w:tc>
      </w:tr>
      <w:tr w:rsidR="00CB4037" w14:paraId="6F28F9AD" w14:textId="2D6104C7" w:rsidTr="00CB4037">
        <w:trPr>
          <w:trHeight w:val="350"/>
        </w:trPr>
        <w:tc>
          <w:tcPr>
            <w:tcW w:w="693" w:type="dxa"/>
          </w:tcPr>
          <w:p w14:paraId="762BCC4D" w14:textId="4679109A" w:rsidR="00CB4037" w:rsidRDefault="00CB4037" w:rsidP="008264BF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112" w:type="dxa"/>
          </w:tcPr>
          <w:p w14:paraId="266DD07F" w14:textId="77777777" w:rsidR="009F4346" w:rsidRDefault="009F4346" w:rsidP="009F4346"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Международный центр проведения и разработки интерактивных мероприятий «Талант педагога». </w:t>
            </w:r>
            <w:r w:rsidRPr="0064431A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Международн</w:t>
            </w: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ый</w:t>
            </w:r>
            <w:r w:rsidRPr="0064431A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конкурс детского и юношеского творчества "С годом</w:t>
            </w: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дракона»</w:t>
            </w:r>
            <w:r w:rsidRPr="0064431A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64431A">
              <w:rPr>
                <w:rFonts w:ascii="Times New Roman" w:eastAsia="SimSun" w:hAnsi="Times New Roman" w:cs="Times New Roman"/>
                <w:color w:val="000000"/>
                <w:sz w:val="30"/>
                <w:szCs w:val="30"/>
                <w:lang w:eastAsia="zh-CN" w:bidi="ar"/>
              </w:rPr>
              <w:t xml:space="preserve">возрастная категория участников: </w:t>
            </w:r>
          </w:p>
          <w:p w14:paraId="25AFF8B5" w14:textId="1F1ADF53" w:rsidR="00CB4037" w:rsidRPr="009F4346" w:rsidRDefault="009F4346" w:rsidP="009F4346">
            <w:proofErr w:type="spellStart"/>
            <w:proofErr w:type="gramStart"/>
            <w:r>
              <w:rPr>
                <w:rFonts w:ascii="Times New Roman" w:eastAsia="SimSun" w:hAnsi="Times New Roman" w:cs="Times New Roman"/>
                <w:color w:val="000000"/>
                <w:sz w:val="30"/>
                <w:szCs w:val="30"/>
                <w:lang w:val="en-US" w:eastAsia="zh-CN" w:bidi="ar"/>
              </w:rPr>
              <w:lastRenderedPageBreak/>
              <w:t>дети</w:t>
            </w:r>
            <w:proofErr w:type="spellEnd"/>
            <w:proofErr w:type="gramEnd"/>
            <w:r>
              <w:rPr>
                <w:rFonts w:ascii="Times New Roman" w:eastAsia="SimSun" w:hAnsi="Times New Roman" w:cs="Times New Roman"/>
                <w:color w:val="000000"/>
                <w:sz w:val="30"/>
                <w:szCs w:val="30"/>
                <w:lang w:val="en-US" w:eastAsia="zh-CN" w:bidi="ar"/>
              </w:rPr>
              <w:t xml:space="preserve"> с 2-4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30"/>
                <w:szCs w:val="30"/>
                <w:lang w:val="en-US" w:eastAsia="zh-CN" w:bidi="ar"/>
              </w:rPr>
              <w:t>лет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30"/>
                <w:szCs w:val="30"/>
                <w:lang w:eastAsia="zh-CN" w:bidi="ar"/>
              </w:rPr>
              <w:t>.</w:t>
            </w:r>
          </w:p>
        </w:tc>
        <w:tc>
          <w:tcPr>
            <w:tcW w:w="3393" w:type="dxa"/>
          </w:tcPr>
          <w:p w14:paraId="6AE50620" w14:textId="1A66E794" w:rsidR="00CB4037" w:rsidRDefault="00DD20F6" w:rsidP="008264BF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7 </w:t>
            </w:r>
            <w:r w:rsidR="001023E5">
              <w:rPr>
                <w:sz w:val="28"/>
                <w:szCs w:val="28"/>
              </w:rPr>
              <w:t>участников</w:t>
            </w:r>
          </w:p>
        </w:tc>
        <w:tc>
          <w:tcPr>
            <w:tcW w:w="2977" w:type="dxa"/>
          </w:tcPr>
          <w:p w14:paraId="0562598C" w14:textId="3CBE03D7" w:rsidR="00CB4037" w:rsidRDefault="009F4346" w:rsidP="008264BF">
            <w:pPr>
              <w:pStyle w:val="a3"/>
              <w:ind w:left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4"/>
                <w:szCs w:val="24"/>
              </w:rPr>
              <w:t>Засимова</w:t>
            </w:r>
            <w:proofErr w:type="spellEnd"/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А.Л.</w:t>
            </w:r>
          </w:p>
        </w:tc>
        <w:tc>
          <w:tcPr>
            <w:tcW w:w="2885" w:type="dxa"/>
          </w:tcPr>
          <w:p w14:paraId="7E010D06" w14:textId="57250548" w:rsidR="00CB4037" w:rsidRDefault="00165F87" w:rsidP="008264BF">
            <w:pPr>
              <w:pStyle w:val="a3"/>
              <w:ind w:left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486F74" wp14:editId="743B3527">
                  <wp:extent cx="797442" cy="1085261"/>
                  <wp:effectExtent l="0" t="0" r="3175" b="635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34741" t="12548" r="32977" b="9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719" cy="1100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037" w14:paraId="19C55451" w14:textId="368B579E" w:rsidTr="00CB4037">
        <w:trPr>
          <w:trHeight w:val="335"/>
        </w:trPr>
        <w:tc>
          <w:tcPr>
            <w:tcW w:w="693" w:type="dxa"/>
          </w:tcPr>
          <w:p w14:paraId="5ADD3F3B" w14:textId="4D3B11BA" w:rsidR="00CB4037" w:rsidRDefault="00CB4037" w:rsidP="008264BF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5112" w:type="dxa"/>
          </w:tcPr>
          <w:p w14:paraId="74CFA880" w14:textId="65BA8A08" w:rsidR="00CB4037" w:rsidRPr="00CD082A" w:rsidRDefault="00CD082A" w:rsidP="00CD08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чемпионат-игра «Новогодний переполох-2024»,</w:t>
            </w:r>
          </w:p>
        </w:tc>
        <w:tc>
          <w:tcPr>
            <w:tcW w:w="3393" w:type="dxa"/>
          </w:tcPr>
          <w:p w14:paraId="5D80302F" w14:textId="7EBDE2D7" w:rsidR="00CB4037" w:rsidRDefault="001023E5" w:rsidP="008264BF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17 участников </w:t>
            </w:r>
          </w:p>
        </w:tc>
        <w:tc>
          <w:tcPr>
            <w:tcW w:w="2977" w:type="dxa"/>
          </w:tcPr>
          <w:p w14:paraId="33AC4531" w14:textId="5EE90D52" w:rsidR="00CB4037" w:rsidRDefault="001023E5" w:rsidP="008264BF">
            <w:pPr>
              <w:pStyle w:val="a3"/>
              <w:ind w:left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Макуха Ю.А.</w:t>
            </w:r>
          </w:p>
        </w:tc>
        <w:tc>
          <w:tcPr>
            <w:tcW w:w="2885" w:type="dxa"/>
          </w:tcPr>
          <w:p w14:paraId="1AAD1B6C" w14:textId="4A26CFCF" w:rsidR="00CB4037" w:rsidRDefault="002909D1" w:rsidP="008264BF">
            <w:pPr>
              <w:pStyle w:val="a3"/>
              <w:ind w:left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909D1">
              <w:rPr>
                <w:rFonts w:ascii="Calibri" w:hAnsi="Calibri" w:cs="Calibr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19E87C1" wp14:editId="4DFF1077">
                  <wp:extent cx="1440000" cy="1080000"/>
                  <wp:effectExtent l="0" t="0" r="8255" b="6350"/>
                  <wp:docPr id="32" name="Рисунок 32" descr="C:\Users\Stupenky\Desktop\фото к отчету\97f9eaba-9b7a-4296-9b2e-233fc75508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tupenky\Desktop\фото к отчету\97f9eaba-9b7a-4296-9b2e-233fc75508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037" w14:paraId="21EBF739" w14:textId="17727EC6" w:rsidTr="00CB4037">
        <w:trPr>
          <w:trHeight w:val="350"/>
        </w:trPr>
        <w:tc>
          <w:tcPr>
            <w:tcW w:w="693" w:type="dxa"/>
          </w:tcPr>
          <w:p w14:paraId="1E148986" w14:textId="6E23F83D" w:rsidR="00CB4037" w:rsidRDefault="00CB4037" w:rsidP="008264BF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112" w:type="dxa"/>
          </w:tcPr>
          <w:p w14:paraId="14EC940D" w14:textId="425457D8" w:rsidR="00CB4037" w:rsidRPr="0092314B" w:rsidRDefault="0092314B" w:rsidP="0092314B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UNESCO</w:t>
            </w:r>
            <w:r>
              <w:rPr>
                <w:sz w:val="28"/>
                <w:szCs w:val="28"/>
              </w:rPr>
              <w:t xml:space="preserve"> Всероссийский творческий конкурс</w:t>
            </w:r>
            <w:r w:rsidRPr="0092314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«Жил – был карандаш»</w:t>
            </w:r>
          </w:p>
        </w:tc>
        <w:tc>
          <w:tcPr>
            <w:tcW w:w="3393" w:type="dxa"/>
          </w:tcPr>
          <w:p w14:paraId="52F87D4E" w14:textId="0BD308F9" w:rsidR="00CB4037" w:rsidRDefault="0092314B" w:rsidP="008264BF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 участников</w:t>
            </w:r>
          </w:p>
        </w:tc>
        <w:tc>
          <w:tcPr>
            <w:tcW w:w="2977" w:type="dxa"/>
          </w:tcPr>
          <w:p w14:paraId="2984C6D3" w14:textId="4BFA599D" w:rsidR="00CB4037" w:rsidRDefault="0092314B" w:rsidP="008264BF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Воронцова </w:t>
            </w:r>
            <w:r w:rsidR="001023E5">
              <w:rPr>
                <w:sz w:val="28"/>
                <w:szCs w:val="28"/>
              </w:rPr>
              <w:t>С.А.</w:t>
            </w:r>
          </w:p>
        </w:tc>
        <w:tc>
          <w:tcPr>
            <w:tcW w:w="2885" w:type="dxa"/>
          </w:tcPr>
          <w:p w14:paraId="1E76428E" w14:textId="066B72A8" w:rsidR="00CB4037" w:rsidRDefault="00344A03" w:rsidP="008264BF">
            <w:pPr>
              <w:pStyle w:val="a3"/>
              <w:ind w:left="0"/>
              <w:rPr>
                <w:sz w:val="28"/>
                <w:szCs w:val="28"/>
              </w:rPr>
            </w:pPr>
            <w:r w:rsidRPr="00344A0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8DEDAB" wp14:editId="631A433D">
                  <wp:extent cx="810000" cy="1080000"/>
                  <wp:effectExtent l="0" t="0" r="9525" b="6350"/>
                  <wp:docPr id="20" name="Рисунок 20" descr="C:\Users\Stupenky\Desktop\55891797-2fc7-41a6-b36c-38722759c3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upenky\Desktop\55891797-2fc7-41a6-b36c-38722759c3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037" w14:paraId="4DE9FF9F" w14:textId="2C4B80D7" w:rsidTr="00CB4037">
        <w:trPr>
          <w:trHeight w:val="335"/>
        </w:trPr>
        <w:tc>
          <w:tcPr>
            <w:tcW w:w="693" w:type="dxa"/>
          </w:tcPr>
          <w:p w14:paraId="4BA4964A" w14:textId="74F73D09" w:rsidR="00CB4037" w:rsidRDefault="00CB4037" w:rsidP="008264BF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12" w:type="dxa"/>
          </w:tcPr>
          <w:p w14:paraId="04267ED6" w14:textId="69145037" w:rsidR="00CB4037" w:rsidRDefault="001023E5" w:rsidP="008264BF">
            <w:pPr>
              <w:pStyle w:val="a3"/>
              <w:ind w:left="0"/>
              <w:rPr>
                <w:sz w:val="28"/>
                <w:szCs w:val="28"/>
              </w:rPr>
            </w:pPr>
            <w:r>
              <w:t>Международный открытый творческий конкурс декоративно прикладного творчества Новогодняя мастерская.</w:t>
            </w:r>
          </w:p>
        </w:tc>
        <w:tc>
          <w:tcPr>
            <w:tcW w:w="3393" w:type="dxa"/>
          </w:tcPr>
          <w:p w14:paraId="53DC8513" w14:textId="4B563994" w:rsidR="00CB4037" w:rsidRDefault="001023E5" w:rsidP="008264BF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участника 1 место</w:t>
            </w:r>
          </w:p>
        </w:tc>
        <w:tc>
          <w:tcPr>
            <w:tcW w:w="2977" w:type="dxa"/>
          </w:tcPr>
          <w:p w14:paraId="6CB5CAC1" w14:textId="644539E0" w:rsidR="00CB4037" w:rsidRDefault="001023E5" w:rsidP="008264BF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Воронцова С.А.</w:t>
            </w:r>
          </w:p>
        </w:tc>
        <w:tc>
          <w:tcPr>
            <w:tcW w:w="2885" w:type="dxa"/>
          </w:tcPr>
          <w:p w14:paraId="679A753F" w14:textId="77777777" w:rsidR="00CB4037" w:rsidRDefault="00CB4037" w:rsidP="008264BF">
            <w:pPr>
              <w:pStyle w:val="a3"/>
              <w:ind w:left="0"/>
              <w:rPr>
                <w:sz w:val="28"/>
                <w:szCs w:val="28"/>
              </w:rPr>
            </w:pPr>
          </w:p>
        </w:tc>
      </w:tr>
    </w:tbl>
    <w:p w14:paraId="1B83B90A" w14:textId="34550F04" w:rsidR="003F4816" w:rsidRDefault="003F4816" w:rsidP="003F4816">
      <w:pPr>
        <w:pStyle w:val="a3"/>
        <w:rPr>
          <w:rFonts w:ascii="Century Gothic" w:hAnsi="Century Gothic" w:cstheme="minorHAnsi"/>
          <w:bCs/>
          <w:sz w:val="20"/>
          <w:szCs w:val="20"/>
        </w:rPr>
      </w:pPr>
    </w:p>
    <w:p w14:paraId="3084ADA6" w14:textId="3E263D13" w:rsidR="00FA4A21" w:rsidRPr="000F79C5" w:rsidRDefault="001B7263" w:rsidP="0053761F">
      <w:pPr>
        <w:pStyle w:val="a3"/>
        <w:numPr>
          <w:ilvl w:val="0"/>
          <w:numId w:val="34"/>
        </w:num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Р</w:t>
      </w:r>
      <w:r w:rsidR="000F79C5">
        <w:rPr>
          <w:rFonts w:ascii="Century Gothic" w:hAnsi="Century Gothic"/>
          <w:b/>
          <w:bCs/>
          <w:sz w:val="24"/>
          <w:szCs w:val="24"/>
          <w:u w:val="single"/>
        </w:rPr>
        <w:t>еализация проекта «Ступеньки читают»</w:t>
      </w:r>
      <w:r w:rsidR="00FA4A21" w:rsidRPr="00FA4A21">
        <w:rPr>
          <w:rFonts w:ascii="Century Gothic" w:hAnsi="Century Gothic"/>
          <w:b/>
          <w:bCs/>
          <w:sz w:val="24"/>
          <w:szCs w:val="24"/>
          <w:u w:val="single"/>
        </w:rPr>
        <w:t>:</w:t>
      </w:r>
    </w:p>
    <w:tbl>
      <w:tblPr>
        <w:tblStyle w:val="a4"/>
        <w:tblW w:w="14993" w:type="dxa"/>
        <w:tblInd w:w="720" w:type="dxa"/>
        <w:tblLook w:val="04A0" w:firstRow="1" w:lastRow="0" w:firstColumn="1" w:lastColumn="0" w:noHBand="0" w:noVBand="1"/>
      </w:tblPr>
      <w:tblGrid>
        <w:gridCol w:w="1140"/>
        <w:gridCol w:w="3809"/>
        <w:gridCol w:w="2802"/>
        <w:gridCol w:w="3621"/>
        <w:gridCol w:w="3621"/>
      </w:tblGrid>
      <w:tr w:rsidR="00CB4037" w14:paraId="478119FE" w14:textId="0BB8D870" w:rsidTr="000E67C3">
        <w:trPr>
          <w:trHeight w:val="1008"/>
        </w:trPr>
        <w:tc>
          <w:tcPr>
            <w:tcW w:w="1140" w:type="dxa"/>
          </w:tcPr>
          <w:p w14:paraId="6D06964A" w14:textId="7B16D2D6" w:rsidR="00CB4037" w:rsidRDefault="00CB4037" w:rsidP="00385B95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3809" w:type="dxa"/>
          </w:tcPr>
          <w:p w14:paraId="30C08A2F" w14:textId="6E0CC60D" w:rsidR="00CB4037" w:rsidRDefault="00CB4037" w:rsidP="00385B95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Мероприятие</w:t>
            </w:r>
          </w:p>
        </w:tc>
        <w:tc>
          <w:tcPr>
            <w:tcW w:w="2802" w:type="dxa"/>
          </w:tcPr>
          <w:p w14:paraId="65820184" w14:textId="569FB46A" w:rsidR="00CB4037" w:rsidRDefault="00CB4037" w:rsidP="00385B95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</w:t>
            </w:r>
          </w:p>
        </w:tc>
        <w:tc>
          <w:tcPr>
            <w:tcW w:w="3621" w:type="dxa"/>
          </w:tcPr>
          <w:p w14:paraId="32ED087B" w14:textId="753E31E3" w:rsidR="00CB4037" w:rsidRDefault="00CB4037" w:rsidP="00385B95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участников</w:t>
            </w:r>
          </w:p>
        </w:tc>
        <w:tc>
          <w:tcPr>
            <w:tcW w:w="3621" w:type="dxa"/>
          </w:tcPr>
          <w:p w14:paraId="4D5402C6" w14:textId="42C84499" w:rsidR="00CB4037" w:rsidRDefault="00CB4037" w:rsidP="00385B95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Фото </w:t>
            </w:r>
            <w:r w:rsidR="000E67C3">
              <w:rPr>
                <w:sz w:val="28"/>
                <w:szCs w:val="28"/>
              </w:rPr>
              <w:t>мероприятия или результата деятельности</w:t>
            </w:r>
          </w:p>
        </w:tc>
      </w:tr>
      <w:tr w:rsidR="00CB4037" w14:paraId="14196260" w14:textId="2AFB47B6" w:rsidTr="000E67C3">
        <w:trPr>
          <w:trHeight w:val="326"/>
        </w:trPr>
        <w:tc>
          <w:tcPr>
            <w:tcW w:w="1140" w:type="dxa"/>
          </w:tcPr>
          <w:p w14:paraId="3ECEF479" w14:textId="0CC849BF" w:rsidR="00CB4037" w:rsidRDefault="00CB4037" w:rsidP="00385B95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809" w:type="dxa"/>
          </w:tcPr>
          <w:p w14:paraId="17655942" w14:textId="77777777" w:rsidR="00DE4BC6" w:rsidRDefault="00DE4BC6" w:rsidP="00DE4BC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Читаем вместе с родителями (всероссийский день чтения)</w:t>
            </w:r>
          </w:p>
          <w:p w14:paraId="261DFD8A" w14:textId="77777777" w:rsidR="00DE4BC6" w:rsidRDefault="00DE4BC6" w:rsidP="00DE4BC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A11DC">
              <w:rPr>
                <w:rFonts w:ascii="Times New Roman" w:hAnsi="Times New Roman"/>
                <w:b/>
                <w:sz w:val="28"/>
                <w:szCs w:val="28"/>
              </w:rPr>
              <w:t xml:space="preserve">Творческий проект по иллюстрации детских книг </w:t>
            </w:r>
          </w:p>
          <w:p w14:paraId="67945253" w14:textId="1B9C82CB" w:rsidR="00DE4BC6" w:rsidRPr="00EA11DC" w:rsidRDefault="00DE4BC6" w:rsidP="00DE4BC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Фото –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флешмоб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«Ожившая книга»</w:t>
            </w:r>
          </w:p>
          <w:p w14:paraId="40272706" w14:textId="77777777" w:rsidR="00DE4BC6" w:rsidRPr="00EA11DC" w:rsidRDefault="00DE4BC6" w:rsidP="00DE4BC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Восьмая</w:t>
            </w:r>
            <w:r w:rsidRPr="00EA11DC">
              <w:rPr>
                <w:rFonts w:ascii="Times New Roman" w:hAnsi="Times New Roman"/>
                <w:b/>
                <w:sz w:val="28"/>
                <w:szCs w:val="28"/>
              </w:rPr>
              <w:t xml:space="preserve"> общероссийская акция «Дарите книги с любовью» </w:t>
            </w:r>
          </w:p>
          <w:p w14:paraId="3910E819" w14:textId="77777777" w:rsidR="00DE4BC6" w:rsidRDefault="00DE4BC6" w:rsidP="00DE4BC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A11DC">
              <w:rPr>
                <w:rFonts w:ascii="Times New Roman" w:hAnsi="Times New Roman"/>
                <w:b/>
                <w:sz w:val="28"/>
                <w:szCs w:val="28"/>
              </w:rPr>
              <w:t xml:space="preserve">Творческий проект «Говорящая книга»» </w:t>
            </w:r>
            <w:r w:rsidRPr="00EA11D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(всемирный день чтения вслух)</w:t>
            </w:r>
          </w:p>
          <w:p w14:paraId="58A4D588" w14:textId="77777777" w:rsidR="00DE4BC6" w:rsidRPr="003A5503" w:rsidRDefault="00DE4BC6" w:rsidP="00DE4BC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A5503">
              <w:rPr>
                <w:rFonts w:ascii="Times New Roman" w:hAnsi="Times New Roman"/>
                <w:b/>
                <w:sz w:val="28"/>
                <w:szCs w:val="28"/>
              </w:rPr>
              <w:t>Книжный хит – парад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(Международный день детской книги)</w:t>
            </w:r>
          </w:p>
          <w:p w14:paraId="24859F93" w14:textId="77777777" w:rsidR="00CB4037" w:rsidRDefault="00CB4037" w:rsidP="003A1529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2802" w:type="dxa"/>
          </w:tcPr>
          <w:p w14:paraId="3547872C" w14:textId="77777777" w:rsidR="00CB4037" w:rsidRDefault="00CB4037" w:rsidP="003A1529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3621" w:type="dxa"/>
          </w:tcPr>
          <w:p w14:paraId="5C154321" w14:textId="77777777" w:rsidR="00CB4037" w:rsidRDefault="00CB4037" w:rsidP="003A1529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3621" w:type="dxa"/>
          </w:tcPr>
          <w:p w14:paraId="04FAEC89" w14:textId="1AEF19BA" w:rsidR="00CB4037" w:rsidRDefault="001E0370" w:rsidP="003A1529">
            <w:pPr>
              <w:pStyle w:val="a3"/>
              <w:ind w:left="0"/>
              <w:rPr>
                <w:sz w:val="28"/>
                <w:szCs w:val="28"/>
              </w:rPr>
            </w:pPr>
            <w:r w:rsidRPr="001E037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817A5F" wp14:editId="61BAAABE">
                  <wp:extent cx="1440000" cy="1080000"/>
                  <wp:effectExtent l="0" t="0" r="8255" b="6350"/>
                  <wp:docPr id="46" name="Рисунок 46" descr="C:\Users\Stupenky\Desktop\фото к отчету\e891f7ee-71c7-462b-8c90-4e8e6a2eeb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Stupenky\Desktop\фото к отчету\e891f7ee-71c7-462b-8c90-4e8e6a2eeb4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0C99D3" w14:textId="77777777" w:rsidR="008117A9" w:rsidRPr="00244B08" w:rsidRDefault="008117A9" w:rsidP="008117A9">
      <w:pPr>
        <w:pStyle w:val="a3"/>
        <w:ind w:left="1440"/>
        <w:rPr>
          <w:rFonts w:cstheme="minorHAnsi"/>
          <w:bCs/>
          <w:sz w:val="2"/>
          <w:szCs w:val="2"/>
        </w:rPr>
      </w:pPr>
    </w:p>
    <w:p w14:paraId="42429479" w14:textId="3796E26F" w:rsidR="00103744" w:rsidRPr="00036ADF" w:rsidRDefault="00194DB7" w:rsidP="00194DB7">
      <w:pPr>
        <w:pStyle w:val="a3"/>
        <w:ind w:left="450"/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  <w:r w:rsidRPr="00036ADF">
        <w:rPr>
          <w:rFonts w:ascii="Century Gothic" w:hAnsi="Century Gothic"/>
          <w:b/>
          <w:bCs/>
          <w:sz w:val="28"/>
          <w:szCs w:val="28"/>
          <w:u w:val="single"/>
        </w:rPr>
        <w:t xml:space="preserve">РАЗДЕЛ </w:t>
      </w:r>
      <w:r w:rsidRPr="00036ADF">
        <w:rPr>
          <w:rFonts w:ascii="Century Gothic" w:hAnsi="Century Gothic"/>
          <w:b/>
          <w:bCs/>
          <w:sz w:val="28"/>
          <w:szCs w:val="28"/>
          <w:u w:val="single"/>
          <w:lang w:val="en-US"/>
        </w:rPr>
        <w:t>III</w:t>
      </w:r>
      <w:r w:rsidRPr="00036ADF">
        <w:rPr>
          <w:rFonts w:ascii="Century Gothic" w:hAnsi="Century Gothic"/>
          <w:b/>
          <w:bCs/>
          <w:sz w:val="28"/>
          <w:szCs w:val="28"/>
          <w:u w:val="single"/>
        </w:rPr>
        <w:t>. ПОВЫШЕНИЕ МЕТОДИЧЕСКОГО И ПРОФЕССИОНАЛЬНОГО УРОВНЯ ПЕДАГОГИЧЕСКОГО КОЛЛЕКТИВА:</w:t>
      </w:r>
    </w:p>
    <w:p w14:paraId="6C6998C3" w14:textId="68DFF9F6" w:rsidR="00666B7A" w:rsidRPr="00A01B0A" w:rsidRDefault="00666B7A" w:rsidP="00815890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Century Gothic" w:hAnsi="Century Gothic" w:cstheme="minorHAnsi"/>
          <w:sz w:val="24"/>
          <w:szCs w:val="24"/>
        </w:rPr>
      </w:pPr>
      <w:r w:rsidRPr="00A01B0A">
        <w:rPr>
          <w:rFonts w:ascii="Century Gothic" w:hAnsi="Century Gothic" w:cstheme="minorHAnsi"/>
          <w:sz w:val="24"/>
          <w:szCs w:val="24"/>
        </w:rPr>
        <w:t>Основные формы работы по профессионально</w:t>
      </w:r>
      <w:r w:rsidR="00264284" w:rsidRPr="00A01B0A">
        <w:rPr>
          <w:rFonts w:ascii="Century Gothic" w:hAnsi="Century Gothic" w:cstheme="minorHAnsi"/>
          <w:sz w:val="24"/>
          <w:szCs w:val="24"/>
        </w:rPr>
        <w:t>му</w:t>
      </w:r>
      <w:r w:rsidRPr="00A01B0A">
        <w:rPr>
          <w:rFonts w:ascii="Century Gothic" w:hAnsi="Century Gothic" w:cstheme="minorHAnsi"/>
          <w:sz w:val="24"/>
          <w:szCs w:val="24"/>
        </w:rPr>
        <w:t xml:space="preserve"> развити</w:t>
      </w:r>
      <w:r w:rsidR="00264284" w:rsidRPr="00A01B0A">
        <w:rPr>
          <w:rFonts w:ascii="Century Gothic" w:hAnsi="Century Gothic" w:cstheme="minorHAnsi"/>
          <w:sz w:val="24"/>
          <w:szCs w:val="24"/>
        </w:rPr>
        <w:t>ю</w:t>
      </w:r>
      <w:r w:rsidRPr="00A01B0A">
        <w:rPr>
          <w:rFonts w:ascii="Century Gothic" w:hAnsi="Century Gothic" w:cstheme="minorHAnsi"/>
          <w:sz w:val="24"/>
          <w:szCs w:val="24"/>
        </w:rPr>
        <w:t xml:space="preserve"> педагога в учебном году</w:t>
      </w:r>
      <w:r w:rsidR="00482822">
        <w:rPr>
          <w:rFonts w:ascii="Century Gothic" w:hAnsi="Century Gothic" w:cstheme="minorHAnsi"/>
          <w:sz w:val="24"/>
          <w:szCs w:val="24"/>
        </w:rPr>
        <w:t xml:space="preserve"> </w:t>
      </w:r>
      <w:r w:rsidR="00482822" w:rsidRPr="00F40B70">
        <w:rPr>
          <w:rFonts w:ascii="Century Gothic" w:hAnsi="Century Gothic" w:cstheme="minorHAnsi"/>
          <w:b/>
          <w:bCs/>
          <w:color w:val="FF0000"/>
          <w:sz w:val="24"/>
          <w:szCs w:val="24"/>
          <w:u w:val="single"/>
        </w:rPr>
        <w:t>ВНУТРИ ФИЛИАЛА</w:t>
      </w:r>
      <w:r w:rsidR="007455D0" w:rsidRPr="00F40B70">
        <w:rPr>
          <w:rFonts w:ascii="Century Gothic" w:hAnsi="Century Gothic" w:cstheme="minorHAnsi"/>
          <w:color w:val="FF0000"/>
          <w:sz w:val="24"/>
          <w:szCs w:val="24"/>
        </w:rPr>
        <w:t xml:space="preserve"> </w:t>
      </w:r>
      <w:r w:rsidR="007455D0">
        <w:rPr>
          <w:rFonts w:ascii="Century Gothic" w:hAnsi="Century Gothic" w:cstheme="minorHAnsi"/>
          <w:sz w:val="24"/>
          <w:szCs w:val="24"/>
        </w:rPr>
        <w:t xml:space="preserve">(педагогический совет, методический совет, </w:t>
      </w:r>
      <w:r w:rsidR="00482822">
        <w:rPr>
          <w:rFonts w:ascii="Century Gothic" w:hAnsi="Century Gothic" w:cstheme="minorHAnsi"/>
          <w:sz w:val="24"/>
          <w:szCs w:val="24"/>
        </w:rPr>
        <w:t>обучающие семинары</w:t>
      </w:r>
      <w:r w:rsidR="007455D0">
        <w:rPr>
          <w:rFonts w:ascii="Century Gothic" w:hAnsi="Century Gothic" w:cstheme="minorHAnsi"/>
          <w:sz w:val="24"/>
          <w:szCs w:val="24"/>
        </w:rPr>
        <w:t>)</w:t>
      </w:r>
      <w:r w:rsidRPr="00A01B0A">
        <w:rPr>
          <w:rFonts w:ascii="Century Gothic" w:hAnsi="Century Gothic" w:cstheme="minorHAnsi"/>
          <w:sz w:val="24"/>
          <w:szCs w:val="24"/>
        </w:rPr>
        <w:t xml:space="preserve">: </w:t>
      </w:r>
    </w:p>
    <w:tbl>
      <w:tblPr>
        <w:tblStyle w:val="a4"/>
        <w:tblW w:w="14971" w:type="dxa"/>
        <w:tblInd w:w="704" w:type="dxa"/>
        <w:tblLook w:val="04A0" w:firstRow="1" w:lastRow="0" w:firstColumn="1" w:lastColumn="0" w:noHBand="0" w:noVBand="1"/>
      </w:tblPr>
      <w:tblGrid>
        <w:gridCol w:w="7796"/>
        <w:gridCol w:w="2410"/>
        <w:gridCol w:w="2268"/>
        <w:gridCol w:w="2497"/>
      </w:tblGrid>
      <w:tr w:rsidR="00F40B70" w:rsidRPr="00572E2C" w14:paraId="256171F8" w14:textId="7F5DE535" w:rsidTr="00F40B70">
        <w:trPr>
          <w:trHeight w:val="643"/>
        </w:trPr>
        <w:tc>
          <w:tcPr>
            <w:tcW w:w="7796" w:type="dxa"/>
          </w:tcPr>
          <w:p w14:paraId="4936C9B8" w14:textId="74A6EF4C" w:rsidR="00F40B70" w:rsidRPr="00572E2C" w:rsidRDefault="00F40B70" w:rsidP="00666B7A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72E2C">
              <w:rPr>
                <w:rFonts w:ascii="Century Gothic" w:hAnsi="Century Gothic"/>
                <w:sz w:val="24"/>
                <w:szCs w:val="24"/>
              </w:rPr>
              <w:t>Формы работы</w:t>
            </w:r>
            <w:r>
              <w:rPr>
                <w:rFonts w:ascii="Century Gothic" w:hAnsi="Century Gothic"/>
                <w:sz w:val="24"/>
                <w:szCs w:val="24"/>
              </w:rPr>
              <w:t>, тема</w:t>
            </w:r>
          </w:p>
        </w:tc>
        <w:tc>
          <w:tcPr>
            <w:tcW w:w="2410" w:type="dxa"/>
          </w:tcPr>
          <w:p w14:paraId="55E57760" w14:textId="781F540C" w:rsidR="00F40B70" w:rsidRPr="00572E2C" w:rsidRDefault="00F40B70" w:rsidP="00666B7A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72E2C">
              <w:rPr>
                <w:rFonts w:ascii="Century Gothic" w:hAnsi="Century Gothic"/>
                <w:sz w:val="24"/>
                <w:szCs w:val="24"/>
              </w:rPr>
              <w:t>Дата проведения</w:t>
            </w:r>
          </w:p>
        </w:tc>
        <w:tc>
          <w:tcPr>
            <w:tcW w:w="2268" w:type="dxa"/>
          </w:tcPr>
          <w:p w14:paraId="5F218E6A" w14:textId="5F616183" w:rsidR="00F40B70" w:rsidRPr="00572E2C" w:rsidRDefault="00F40B70" w:rsidP="00666B7A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72E2C">
              <w:rPr>
                <w:rFonts w:ascii="Century Gothic" w:hAnsi="Century Gothic"/>
                <w:sz w:val="24"/>
                <w:szCs w:val="24"/>
              </w:rPr>
              <w:t>Количество участников</w:t>
            </w:r>
          </w:p>
        </w:tc>
        <w:tc>
          <w:tcPr>
            <w:tcW w:w="2497" w:type="dxa"/>
          </w:tcPr>
          <w:p w14:paraId="502F1D36" w14:textId="485AE126" w:rsidR="00F40B70" w:rsidRPr="00572E2C" w:rsidRDefault="00F40B70" w:rsidP="00666B7A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фото</w:t>
            </w:r>
          </w:p>
        </w:tc>
      </w:tr>
      <w:tr w:rsidR="00E072C5" w:rsidRPr="00572E2C" w14:paraId="5C05F8B6" w14:textId="44BF36B9" w:rsidTr="00B22A29">
        <w:trPr>
          <w:trHeight w:val="313"/>
        </w:trPr>
        <w:tc>
          <w:tcPr>
            <w:tcW w:w="7796" w:type="dxa"/>
            <w:vAlign w:val="center"/>
          </w:tcPr>
          <w:p w14:paraId="13566587" w14:textId="0831EA25" w:rsidR="00E072C5" w:rsidRPr="00E072C5" w:rsidRDefault="00E072C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E072C5">
              <w:rPr>
                <w:rFonts w:ascii="Times New Roman" w:hAnsi="Times New Roman"/>
                <w:sz w:val="28"/>
                <w:szCs w:val="28"/>
              </w:rPr>
              <w:t xml:space="preserve"> Малый педсовет «Новые технологии для нового поколения. Формы и способы их использования в практике работы Школы развития».</w:t>
            </w:r>
          </w:p>
        </w:tc>
        <w:tc>
          <w:tcPr>
            <w:tcW w:w="2410" w:type="dxa"/>
          </w:tcPr>
          <w:p w14:paraId="7481B8B1" w14:textId="60355869" w:rsidR="00E072C5" w:rsidRPr="00572E2C" w:rsidRDefault="00E072C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16.08.2023</w:t>
            </w:r>
          </w:p>
        </w:tc>
        <w:tc>
          <w:tcPr>
            <w:tcW w:w="2268" w:type="dxa"/>
          </w:tcPr>
          <w:p w14:paraId="2F975789" w14:textId="6145795F" w:rsidR="00E072C5" w:rsidRPr="00572E2C" w:rsidRDefault="00E072C5" w:rsidP="001023E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</w:t>
            </w:r>
            <w:r w:rsidR="001023E5">
              <w:rPr>
                <w:rFonts w:ascii="Century Gothic" w:hAnsi="Century Gothic"/>
                <w:sz w:val="24"/>
                <w:szCs w:val="24"/>
              </w:rPr>
              <w:t>0</w:t>
            </w:r>
          </w:p>
        </w:tc>
        <w:tc>
          <w:tcPr>
            <w:tcW w:w="2497" w:type="dxa"/>
          </w:tcPr>
          <w:p w14:paraId="76A3310B" w14:textId="77777777" w:rsidR="00E072C5" w:rsidRPr="00572E2C" w:rsidRDefault="00E072C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072C5" w:rsidRPr="00572E2C" w14:paraId="39027F63" w14:textId="77777777" w:rsidTr="00B22A29">
        <w:trPr>
          <w:trHeight w:val="313"/>
        </w:trPr>
        <w:tc>
          <w:tcPr>
            <w:tcW w:w="7796" w:type="dxa"/>
            <w:vAlign w:val="center"/>
          </w:tcPr>
          <w:p w14:paraId="2FDDD02F" w14:textId="77777777" w:rsidR="00E072C5" w:rsidRPr="00E072C5" w:rsidRDefault="00E072C5" w:rsidP="00E072C5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072C5">
              <w:rPr>
                <w:rFonts w:ascii="Times New Roman" w:hAnsi="Times New Roman"/>
                <w:sz w:val="28"/>
                <w:szCs w:val="28"/>
              </w:rPr>
              <w:t xml:space="preserve">Методический  </w:t>
            </w:r>
            <w:proofErr w:type="spellStart"/>
            <w:r w:rsidRPr="00E072C5">
              <w:rPr>
                <w:rFonts w:ascii="Times New Roman" w:hAnsi="Times New Roman"/>
                <w:sz w:val="28"/>
                <w:szCs w:val="28"/>
              </w:rPr>
              <w:t>спойлер</w:t>
            </w:r>
            <w:proofErr w:type="spellEnd"/>
            <w:proofErr w:type="gramEnd"/>
            <w:r w:rsidRPr="00E072C5">
              <w:rPr>
                <w:rFonts w:ascii="Times New Roman" w:hAnsi="Times New Roman"/>
                <w:sz w:val="28"/>
                <w:szCs w:val="28"/>
              </w:rPr>
              <w:t xml:space="preserve">  «Технология критического мышления»</w:t>
            </w:r>
          </w:p>
          <w:p w14:paraId="6B885F08" w14:textId="77777777" w:rsidR="00E072C5" w:rsidRPr="00E072C5" w:rsidRDefault="00E072C5" w:rsidP="00E072C5">
            <w:pPr>
              <w:rPr>
                <w:rFonts w:ascii="Times New Roman" w:hAnsi="Times New Roman"/>
                <w:sz w:val="28"/>
                <w:szCs w:val="28"/>
              </w:rPr>
            </w:pPr>
            <w:r w:rsidRPr="00E072C5">
              <w:rPr>
                <w:rFonts w:ascii="Times New Roman" w:hAnsi="Times New Roman"/>
                <w:sz w:val="28"/>
                <w:szCs w:val="28"/>
              </w:rPr>
              <w:t xml:space="preserve">Педагогический </w:t>
            </w:r>
            <w:proofErr w:type="spellStart"/>
            <w:r w:rsidRPr="00E072C5">
              <w:rPr>
                <w:rFonts w:ascii="Times New Roman" w:hAnsi="Times New Roman"/>
                <w:sz w:val="28"/>
                <w:szCs w:val="28"/>
              </w:rPr>
              <w:t>воркшоп</w:t>
            </w:r>
            <w:proofErr w:type="spellEnd"/>
            <w:r w:rsidRPr="00E072C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2E2CD997" w14:textId="69B2AC71" w:rsidR="00E072C5" w:rsidRPr="00E072C5" w:rsidRDefault="00E072C5" w:rsidP="00E072C5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072C5">
              <w:rPr>
                <w:rFonts w:ascii="Times New Roman" w:hAnsi="Times New Roman"/>
                <w:sz w:val="28"/>
                <w:szCs w:val="28"/>
              </w:rPr>
              <w:t xml:space="preserve">Педагогический </w:t>
            </w:r>
            <w:proofErr w:type="spellStart"/>
            <w:r w:rsidRPr="00E072C5">
              <w:rPr>
                <w:rFonts w:ascii="Times New Roman" w:hAnsi="Times New Roman"/>
                <w:sz w:val="28"/>
                <w:szCs w:val="28"/>
              </w:rPr>
              <w:t>Мастермайнд</w:t>
            </w:r>
            <w:proofErr w:type="spellEnd"/>
            <w:r w:rsidRPr="00E072C5">
              <w:rPr>
                <w:rFonts w:ascii="Times New Roman" w:hAnsi="Times New Roman"/>
                <w:sz w:val="28"/>
                <w:szCs w:val="28"/>
              </w:rPr>
              <w:t xml:space="preserve"> «Технология критического мышления</w:t>
            </w:r>
          </w:p>
        </w:tc>
        <w:tc>
          <w:tcPr>
            <w:tcW w:w="2410" w:type="dxa"/>
          </w:tcPr>
          <w:p w14:paraId="0C3338C2" w14:textId="77777777" w:rsidR="00E072C5" w:rsidRDefault="00E072C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7.09.2023</w:t>
            </w:r>
          </w:p>
          <w:p w14:paraId="5B7830CD" w14:textId="77777777" w:rsidR="00E072C5" w:rsidRDefault="00E072C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  <w:p w14:paraId="699B14CF" w14:textId="77777777" w:rsidR="00E072C5" w:rsidRDefault="00E072C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30.10.2023  </w:t>
            </w:r>
          </w:p>
          <w:p w14:paraId="7D7A4786" w14:textId="77777777" w:rsidR="00E072C5" w:rsidRDefault="00E072C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  <w:p w14:paraId="09A445CF" w14:textId="5716E952" w:rsidR="00E072C5" w:rsidRPr="00572E2C" w:rsidRDefault="00E072C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20.12.2023</w:t>
            </w:r>
          </w:p>
        </w:tc>
        <w:tc>
          <w:tcPr>
            <w:tcW w:w="2268" w:type="dxa"/>
          </w:tcPr>
          <w:p w14:paraId="2016E52F" w14:textId="77777777" w:rsidR="00E072C5" w:rsidRDefault="001023E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10</w:t>
            </w:r>
          </w:p>
          <w:p w14:paraId="550834D3" w14:textId="77777777" w:rsidR="001023E5" w:rsidRDefault="001023E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  <w:p w14:paraId="30D26C1F" w14:textId="77777777" w:rsidR="001023E5" w:rsidRDefault="001023E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10</w:t>
            </w:r>
          </w:p>
          <w:p w14:paraId="138AA886" w14:textId="77777777" w:rsidR="001023E5" w:rsidRDefault="001023E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  <w:p w14:paraId="7E16C267" w14:textId="496FC631" w:rsidR="001023E5" w:rsidRPr="00572E2C" w:rsidRDefault="001023E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10</w:t>
            </w:r>
          </w:p>
        </w:tc>
        <w:tc>
          <w:tcPr>
            <w:tcW w:w="2497" w:type="dxa"/>
          </w:tcPr>
          <w:p w14:paraId="4A2CF010" w14:textId="360E4376" w:rsidR="00E072C5" w:rsidRPr="00572E2C" w:rsidRDefault="002909D1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2909D1">
              <w:rPr>
                <w:rFonts w:ascii="Century Gothic" w:hAnsi="Century Gothic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919E63" wp14:editId="5C3EDB82">
                  <wp:extent cx="1440000" cy="1080000"/>
                  <wp:effectExtent l="0" t="0" r="8255" b="6350"/>
                  <wp:docPr id="31" name="Рисунок 31" descr="C:\Users\Stupenky\Desktop\фото к отчету\1800f207-4111-41c3-b175-c5b182e123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tupenky\Desktop\фото к отчету\1800f207-4111-41c3-b175-c5b182e123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2C5" w:rsidRPr="00572E2C" w14:paraId="2CF9F2D2" w14:textId="77777777" w:rsidTr="00B22A29">
        <w:trPr>
          <w:trHeight w:val="313"/>
        </w:trPr>
        <w:tc>
          <w:tcPr>
            <w:tcW w:w="7796" w:type="dxa"/>
            <w:vAlign w:val="center"/>
          </w:tcPr>
          <w:p w14:paraId="0BE526DA" w14:textId="2962F971" w:rsidR="00E072C5" w:rsidRPr="00E072C5" w:rsidRDefault="00E072C5" w:rsidP="00E072C5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072C5">
              <w:rPr>
                <w:rFonts w:ascii="Times New Roman" w:hAnsi="Times New Roman"/>
                <w:sz w:val="28"/>
                <w:szCs w:val="28"/>
              </w:rPr>
              <w:t xml:space="preserve">Методический  </w:t>
            </w:r>
            <w:proofErr w:type="spellStart"/>
            <w:r w:rsidRPr="00E072C5">
              <w:rPr>
                <w:rFonts w:ascii="Times New Roman" w:hAnsi="Times New Roman"/>
                <w:sz w:val="28"/>
                <w:szCs w:val="28"/>
              </w:rPr>
              <w:t>спойлер</w:t>
            </w:r>
            <w:proofErr w:type="spellEnd"/>
            <w:proofErr w:type="gramEnd"/>
            <w:r w:rsidRPr="00E072C5">
              <w:rPr>
                <w:rFonts w:ascii="Times New Roman" w:hAnsi="Times New Roman"/>
                <w:sz w:val="28"/>
                <w:szCs w:val="28"/>
              </w:rPr>
              <w:t xml:space="preserve"> «Технология </w:t>
            </w:r>
            <w:proofErr w:type="spellStart"/>
            <w:r w:rsidRPr="00E072C5">
              <w:rPr>
                <w:rFonts w:ascii="Times New Roman" w:hAnsi="Times New Roman"/>
                <w:sz w:val="28"/>
                <w:szCs w:val="28"/>
              </w:rPr>
              <w:t>модерации</w:t>
            </w:r>
            <w:proofErr w:type="spellEnd"/>
            <w:r w:rsidRPr="00E072C5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14:paraId="71103463" w14:textId="77777777" w:rsidR="00E072C5" w:rsidRPr="00E072C5" w:rsidRDefault="00E072C5" w:rsidP="00E072C5">
            <w:pPr>
              <w:rPr>
                <w:rFonts w:ascii="Times New Roman" w:hAnsi="Times New Roman"/>
                <w:sz w:val="28"/>
                <w:szCs w:val="28"/>
              </w:rPr>
            </w:pPr>
            <w:r w:rsidRPr="00E072C5">
              <w:rPr>
                <w:rFonts w:ascii="Times New Roman" w:hAnsi="Times New Roman"/>
                <w:sz w:val="28"/>
                <w:szCs w:val="28"/>
              </w:rPr>
              <w:t xml:space="preserve">Педагогический </w:t>
            </w:r>
            <w:proofErr w:type="spellStart"/>
            <w:r w:rsidRPr="00E072C5">
              <w:rPr>
                <w:rFonts w:ascii="Times New Roman" w:hAnsi="Times New Roman"/>
                <w:sz w:val="28"/>
                <w:szCs w:val="28"/>
              </w:rPr>
              <w:t>воркшоп</w:t>
            </w:r>
            <w:proofErr w:type="spellEnd"/>
            <w:r w:rsidRPr="00E072C5">
              <w:rPr>
                <w:rFonts w:ascii="Times New Roman" w:hAnsi="Times New Roman"/>
                <w:sz w:val="28"/>
                <w:szCs w:val="28"/>
              </w:rPr>
              <w:t xml:space="preserve"> «Технология </w:t>
            </w:r>
            <w:proofErr w:type="spellStart"/>
            <w:r w:rsidRPr="00E072C5">
              <w:rPr>
                <w:rFonts w:ascii="Times New Roman" w:hAnsi="Times New Roman"/>
                <w:sz w:val="28"/>
                <w:szCs w:val="28"/>
              </w:rPr>
              <w:t>модерации</w:t>
            </w:r>
            <w:proofErr w:type="spellEnd"/>
            <w:r w:rsidRPr="00E072C5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14:paraId="15B6A6D7" w14:textId="77777777" w:rsidR="00E072C5" w:rsidRPr="00E072C5" w:rsidRDefault="00E072C5" w:rsidP="00E072C5">
            <w:pPr>
              <w:rPr>
                <w:rFonts w:ascii="Times New Roman" w:hAnsi="Times New Roman"/>
                <w:sz w:val="28"/>
                <w:szCs w:val="28"/>
              </w:rPr>
            </w:pPr>
            <w:r w:rsidRPr="00E072C5">
              <w:rPr>
                <w:rFonts w:ascii="Times New Roman" w:hAnsi="Times New Roman"/>
                <w:sz w:val="28"/>
                <w:szCs w:val="28"/>
              </w:rPr>
              <w:t xml:space="preserve">Педагогический </w:t>
            </w:r>
            <w:proofErr w:type="spellStart"/>
            <w:r w:rsidRPr="00E072C5">
              <w:rPr>
                <w:rFonts w:ascii="Times New Roman" w:hAnsi="Times New Roman"/>
                <w:sz w:val="28"/>
                <w:szCs w:val="28"/>
              </w:rPr>
              <w:t>Мастермайнд</w:t>
            </w:r>
            <w:proofErr w:type="spellEnd"/>
            <w:proofErr w:type="gramStart"/>
            <w:r w:rsidRPr="00E072C5">
              <w:rPr>
                <w:rFonts w:ascii="Times New Roman" w:hAnsi="Times New Roman"/>
                <w:sz w:val="28"/>
                <w:szCs w:val="28"/>
              </w:rPr>
              <w:t xml:space="preserve">   «</w:t>
            </w:r>
            <w:proofErr w:type="gramEnd"/>
            <w:r w:rsidRPr="00E072C5">
              <w:rPr>
                <w:rFonts w:ascii="Times New Roman" w:hAnsi="Times New Roman"/>
                <w:sz w:val="28"/>
                <w:szCs w:val="28"/>
              </w:rPr>
              <w:t xml:space="preserve">Технология </w:t>
            </w:r>
            <w:proofErr w:type="spellStart"/>
            <w:r w:rsidRPr="00E072C5">
              <w:rPr>
                <w:rFonts w:ascii="Times New Roman" w:hAnsi="Times New Roman"/>
                <w:sz w:val="28"/>
                <w:szCs w:val="28"/>
              </w:rPr>
              <w:t>модерации</w:t>
            </w:r>
            <w:proofErr w:type="spellEnd"/>
            <w:r w:rsidRPr="00E072C5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14:paraId="6A4D14BB" w14:textId="1B2B36BD" w:rsidR="00E072C5" w:rsidRPr="00E072C5" w:rsidRDefault="00E072C5" w:rsidP="00E072C5">
            <w:pPr>
              <w:rPr>
                <w:rFonts w:ascii="Times New Roman" w:hAnsi="Times New Roman"/>
                <w:sz w:val="28"/>
                <w:szCs w:val="28"/>
              </w:rPr>
            </w:pPr>
            <w:r w:rsidRPr="00E072C5">
              <w:rPr>
                <w:rFonts w:ascii="Times New Roman" w:hAnsi="Times New Roman"/>
                <w:sz w:val="28"/>
                <w:szCs w:val="28"/>
              </w:rPr>
              <w:t>Презентация полученных результатов на Фестивале педагогических идей</w:t>
            </w:r>
          </w:p>
        </w:tc>
        <w:tc>
          <w:tcPr>
            <w:tcW w:w="2410" w:type="dxa"/>
          </w:tcPr>
          <w:p w14:paraId="2501E28E" w14:textId="77777777" w:rsidR="00E072C5" w:rsidRDefault="00E072C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17.01.2023</w:t>
            </w:r>
          </w:p>
          <w:p w14:paraId="15A40E75" w14:textId="77777777" w:rsidR="00E072C5" w:rsidRDefault="00E072C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1.03.2023</w:t>
            </w:r>
          </w:p>
          <w:p w14:paraId="07FD5BB0" w14:textId="77777777" w:rsidR="00E072C5" w:rsidRDefault="00E072C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26.04.2024</w:t>
            </w:r>
          </w:p>
          <w:p w14:paraId="2A2142F2" w14:textId="5612BE1C" w:rsidR="00E072C5" w:rsidRPr="00572E2C" w:rsidRDefault="00E072C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Март 2024</w:t>
            </w:r>
          </w:p>
        </w:tc>
        <w:tc>
          <w:tcPr>
            <w:tcW w:w="2268" w:type="dxa"/>
          </w:tcPr>
          <w:p w14:paraId="60131167" w14:textId="77777777" w:rsidR="00E072C5" w:rsidRDefault="001023E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10</w:t>
            </w:r>
          </w:p>
          <w:p w14:paraId="5A4DE16A" w14:textId="77777777" w:rsidR="001023E5" w:rsidRDefault="001023E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10</w:t>
            </w:r>
          </w:p>
          <w:p w14:paraId="7CCC477A" w14:textId="77777777" w:rsidR="001023E5" w:rsidRDefault="001023E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10</w:t>
            </w:r>
          </w:p>
          <w:p w14:paraId="5E36A1DC" w14:textId="77777777" w:rsidR="001023E5" w:rsidRDefault="001023E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10</w:t>
            </w:r>
          </w:p>
          <w:p w14:paraId="5911FECD" w14:textId="5C980319" w:rsidR="001023E5" w:rsidRPr="00572E2C" w:rsidRDefault="001023E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Варыгина М.В.</w:t>
            </w:r>
          </w:p>
        </w:tc>
        <w:tc>
          <w:tcPr>
            <w:tcW w:w="2497" w:type="dxa"/>
          </w:tcPr>
          <w:p w14:paraId="2268E3DA" w14:textId="77777777" w:rsidR="00E072C5" w:rsidRPr="00572E2C" w:rsidRDefault="00E072C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072C5" w:rsidRPr="00572E2C" w14:paraId="0E36FA68" w14:textId="77777777" w:rsidTr="00B22A29">
        <w:trPr>
          <w:trHeight w:val="313"/>
        </w:trPr>
        <w:tc>
          <w:tcPr>
            <w:tcW w:w="7796" w:type="dxa"/>
            <w:vAlign w:val="center"/>
          </w:tcPr>
          <w:p w14:paraId="7BC1C17F" w14:textId="70EC543A" w:rsidR="00E072C5" w:rsidRPr="00E072C5" w:rsidRDefault="00E072C5" w:rsidP="00E072C5">
            <w:pPr>
              <w:rPr>
                <w:rFonts w:ascii="Times New Roman" w:hAnsi="Times New Roman"/>
                <w:sz w:val="28"/>
                <w:szCs w:val="28"/>
              </w:rPr>
            </w:pPr>
            <w:r w:rsidRPr="00E072C5">
              <w:rPr>
                <w:rFonts w:ascii="Times New Roman" w:hAnsi="Times New Roman"/>
                <w:sz w:val="28"/>
                <w:szCs w:val="28"/>
              </w:rPr>
              <w:t>Малый педсовет «Внедрение современных технологий в работу с воспитанниками»</w:t>
            </w:r>
          </w:p>
        </w:tc>
        <w:tc>
          <w:tcPr>
            <w:tcW w:w="2410" w:type="dxa"/>
          </w:tcPr>
          <w:p w14:paraId="532931ED" w14:textId="28141AEE" w:rsidR="00E072C5" w:rsidRPr="00572E2C" w:rsidRDefault="00E072C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5.06.2024</w:t>
            </w:r>
          </w:p>
        </w:tc>
        <w:tc>
          <w:tcPr>
            <w:tcW w:w="2268" w:type="dxa"/>
          </w:tcPr>
          <w:p w14:paraId="6E6D369F" w14:textId="77777777" w:rsidR="00E072C5" w:rsidRPr="00572E2C" w:rsidRDefault="00E072C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97" w:type="dxa"/>
          </w:tcPr>
          <w:p w14:paraId="6ED576AF" w14:textId="77777777" w:rsidR="00E072C5" w:rsidRPr="00572E2C" w:rsidRDefault="00E072C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072C5" w:rsidRPr="00572E2C" w14:paraId="37DEA8EB" w14:textId="77777777" w:rsidTr="00B22A29">
        <w:trPr>
          <w:trHeight w:val="313"/>
        </w:trPr>
        <w:tc>
          <w:tcPr>
            <w:tcW w:w="7796" w:type="dxa"/>
          </w:tcPr>
          <w:p w14:paraId="39F12345" w14:textId="74031FCD" w:rsidR="00E072C5" w:rsidRDefault="00E072C5" w:rsidP="00E072C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Педагогический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брейн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– ринг, посвященный 200-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летию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К.Д. Ушинского</w:t>
            </w:r>
          </w:p>
        </w:tc>
        <w:tc>
          <w:tcPr>
            <w:tcW w:w="2410" w:type="dxa"/>
          </w:tcPr>
          <w:p w14:paraId="72E2DE50" w14:textId="2659DF60" w:rsidR="00E072C5" w:rsidRPr="00572E2C" w:rsidRDefault="00E072C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2.03.2023</w:t>
            </w:r>
          </w:p>
        </w:tc>
        <w:tc>
          <w:tcPr>
            <w:tcW w:w="2268" w:type="dxa"/>
          </w:tcPr>
          <w:p w14:paraId="04779183" w14:textId="4EBBCB32" w:rsidR="00E072C5" w:rsidRPr="00572E2C" w:rsidRDefault="001023E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10</w:t>
            </w:r>
          </w:p>
        </w:tc>
        <w:tc>
          <w:tcPr>
            <w:tcW w:w="2497" w:type="dxa"/>
          </w:tcPr>
          <w:p w14:paraId="7A15F82C" w14:textId="77777777" w:rsidR="00E072C5" w:rsidRPr="00572E2C" w:rsidRDefault="00E072C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072C5" w:rsidRPr="00572E2C" w14:paraId="2F86B4E9" w14:textId="77777777" w:rsidTr="00B22A29">
        <w:trPr>
          <w:trHeight w:val="313"/>
        </w:trPr>
        <w:tc>
          <w:tcPr>
            <w:tcW w:w="7796" w:type="dxa"/>
          </w:tcPr>
          <w:p w14:paraId="4D3753FC" w14:textId="5DD70B56" w:rsidR="00E072C5" w:rsidRDefault="00E072C5" w:rsidP="00E072C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Продолжение работы по проекту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Геймификация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образовательного процесса «Галочка –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игралочка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410" w:type="dxa"/>
          </w:tcPr>
          <w:p w14:paraId="5E9DCE80" w14:textId="5DBDEFA6" w:rsidR="00E072C5" w:rsidRPr="00572E2C" w:rsidRDefault="00E072C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14:paraId="6707EA2D" w14:textId="414E1504" w:rsidR="00E072C5" w:rsidRPr="00572E2C" w:rsidRDefault="001023E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5</w:t>
            </w:r>
          </w:p>
        </w:tc>
        <w:tc>
          <w:tcPr>
            <w:tcW w:w="2497" w:type="dxa"/>
          </w:tcPr>
          <w:p w14:paraId="35AFACD8" w14:textId="77777777" w:rsidR="00E072C5" w:rsidRPr="00572E2C" w:rsidRDefault="00E072C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072C5" w:rsidRPr="00572E2C" w14:paraId="48941E90" w14:textId="77777777" w:rsidTr="00B22A29">
        <w:trPr>
          <w:trHeight w:val="313"/>
        </w:trPr>
        <w:tc>
          <w:tcPr>
            <w:tcW w:w="7796" w:type="dxa"/>
          </w:tcPr>
          <w:p w14:paraId="3C2EB524" w14:textId="75655D5D" w:rsidR="00E072C5" w:rsidRDefault="00E072C5" w:rsidP="00E072C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Самоанализ педагогической деятельности </w:t>
            </w:r>
            <w:r w:rsidRPr="004C0A9A">
              <w:rPr>
                <w:rFonts w:ascii="Times New Roman" w:hAnsi="Times New Roman"/>
                <w:sz w:val="28"/>
                <w:szCs w:val="28"/>
              </w:rPr>
              <w:t xml:space="preserve">педагогов за </w:t>
            </w:r>
            <w:proofErr w:type="gramStart"/>
            <w:r w:rsidRPr="004C0A9A">
              <w:rPr>
                <w:rFonts w:ascii="Times New Roman" w:hAnsi="Times New Roman"/>
                <w:sz w:val="28"/>
                <w:szCs w:val="28"/>
              </w:rPr>
              <w:t>год</w:t>
            </w:r>
            <w:r w:rsidRPr="004C0A9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 (</w:t>
            </w:r>
            <w:proofErr w:type="gramEnd"/>
            <w:r w:rsidRPr="004C0A9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результативность педагогической деятельности)</w:t>
            </w:r>
          </w:p>
        </w:tc>
        <w:tc>
          <w:tcPr>
            <w:tcW w:w="2410" w:type="dxa"/>
          </w:tcPr>
          <w:p w14:paraId="66E80A08" w14:textId="4929F4B7" w:rsidR="00E072C5" w:rsidRPr="00572E2C" w:rsidRDefault="00E072C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Май 2024</w:t>
            </w:r>
          </w:p>
        </w:tc>
        <w:tc>
          <w:tcPr>
            <w:tcW w:w="2268" w:type="dxa"/>
          </w:tcPr>
          <w:p w14:paraId="6ED5BA95" w14:textId="6B891CAF" w:rsidR="00E072C5" w:rsidRPr="00572E2C" w:rsidRDefault="001023E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10</w:t>
            </w:r>
          </w:p>
        </w:tc>
        <w:tc>
          <w:tcPr>
            <w:tcW w:w="2497" w:type="dxa"/>
          </w:tcPr>
          <w:p w14:paraId="1863D2A1" w14:textId="77777777" w:rsidR="00E072C5" w:rsidRPr="00572E2C" w:rsidRDefault="00E072C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512EF8" w:rsidRPr="00572E2C" w14:paraId="4BCF06F3" w14:textId="77777777" w:rsidTr="00B22A29">
        <w:trPr>
          <w:trHeight w:val="313"/>
        </w:trPr>
        <w:tc>
          <w:tcPr>
            <w:tcW w:w="7796" w:type="dxa"/>
          </w:tcPr>
          <w:p w14:paraId="70349F10" w14:textId="20EF32C2" w:rsidR="00512EF8" w:rsidRDefault="00512EF8" w:rsidP="00E072C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Планерные совещания </w:t>
            </w:r>
          </w:p>
        </w:tc>
        <w:tc>
          <w:tcPr>
            <w:tcW w:w="2410" w:type="dxa"/>
          </w:tcPr>
          <w:p w14:paraId="2DC71B28" w14:textId="137AF2E1" w:rsidR="00512EF8" w:rsidRDefault="00512EF8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еженедельно</w:t>
            </w:r>
          </w:p>
        </w:tc>
        <w:tc>
          <w:tcPr>
            <w:tcW w:w="2268" w:type="dxa"/>
          </w:tcPr>
          <w:p w14:paraId="4A698833" w14:textId="77777777" w:rsidR="00512EF8" w:rsidRDefault="00512EF8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97" w:type="dxa"/>
          </w:tcPr>
          <w:p w14:paraId="4D9AEEFC" w14:textId="77777777" w:rsidR="00512EF8" w:rsidRPr="00572E2C" w:rsidRDefault="00512EF8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072C5" w:rsidRPr="00572E2C" w14:paraId="1A277F32" w14:textId="77777777" w:rsidTr="00B22A29">
        <w:trPr>
          <w:trHeight w:val="313"/>
        </w:trPr>
        <w:tc>
          <w:tcPr>
            <w:tcW w:w="7796" w:type="dxa"/>
          </w:tcPr>
          <w:p w14:paraId="78475D54" w14:textId="77777777" w:rsidR="00E072C5" w:rsidRDefault="00E072C5" w:rsidP="00E072C5">
            <w:pPr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Общешкольная методическая работа:</w:t>
            </w:r>
          </w:p>
          <w:p w14:paraId="5BE7F6CE" w14:textId="64D45A3F" w:rsidR="00E072C5" w:rsidRDefault="00E072C5" w:rsidP="00E072C5">
            <w:pPr>
              <w:rPr>
                <w:rFonts w:ascii="Times New Roman" w:hAnsi="Times New Roman"/>
                <w:sz w:val="28"/>
                <w:szCs w:val="28"/>
              </w:rPr>
            </w:pPr>
            <w:r w:rsidRPr="00BC10F4">
              <w:rPr>
                <w:rFonts w:ascii="Times New Roman" w:hAnsi="Times New Roman"/>
                <w:i/>
                <w:sz w:val="28"/>
                <w:szCs w:val="28"/>
              </w:rPr>
              <w:t xml:space="preserve">Методическая мозаика. Аналитический разбор </w:t>
            </w:r>
            <w:proofErr w:type="spellStart"/>
            <w:r w:rsidRPr="00BC10F4">
              <w:rPr>
                <w:rFonts w:ascii="Times New Roman" w:hAnsi="Times New Roman"/>
                <w:i/>
                <w:sz w:val="28"/>
                <w:szCs w:val="28"/>
              </w:rPr>
              <w:t>видеоурока</w:t>
            </w:r>
            <w:proofErr w:type="spellEnd"/>
            <w:r w:rsidRPr="00BC10F4">
              <w:rPr>
                <w:rFonts w:ascii="Times New Roman" w:hAnsi="Times New Roman"/>
                <w:i/>
                <w:sz w:val="28"/>
                <w:szCs w:val="28"/>
              </w:rPr>
              <w:t>-онлайн по нестандартной схеме.</w:t>
            </w:r>
          </w:p>
        </w:tc>
        <w:tc>
          <w:tcPr>
            <w:tcW w:w="2410" w:type="dxa"/>
          </w:tcPr>
          <w:p w14:paraId="6CF41A6B" w14:textId="4F400F4D" w:rsidR="00E072C5" w:rsidRPr="00572E2C" w:rsidRDefault="001023E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ежемесячно</w:t>
            </w:r>
          </w:p>
        </w:tc>
        <w:tc>
          <w:tcPr>
            <w:tcW w:w="2268" w:type="dxa"/>
          </w:tcPr>
          <w:p w14:paraId="6BA6760D" w14:textId="061E4470" w:rsidR="00E072C5" w:rsidRPr="00572E2C" w:rsidRDefault="001023E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10</w:t>
            </w:r>
          </w:p>
        </w:tc>
        <w:tc>
          <w:tcPr>
            <w:tcW w:w="2497" w:type="dxa"/>
          </w:tcPr>
          <w:p w14:paraId="6C0BC23D" w14:textId="77777777" w:rsidR="00E072C5" w:rsidRPr="00572E2C" w:rsidRDefault="00E072C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072C5" w:rsidRPr="00572E2C" w14:paraId="589ACE69" w14:textId="77777777" w:rsidTr="00B22A29">
        <w:trPr>
          <w:trHeight w:val="313"/>
        </w:trPr>
        <w:tc>
          <w:tcPr>
            <w:tcW w:w="7796" w:type="dxa"/>
          </w:tcPr>
          <w:p w14:paraId="5B6C4CEA" w14:textId="62C85EE7" w:rsidR="00E072C5" w:rsidRDefault="00E072C5" w:rsidP="00E072C5">
            <w:pPr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Общешкольные</w:t>
            </w:r>
            <w:r w:rsidRPr="00BC10F4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 xml:space="preserve"> Методические практикумы</w:t>
            </w:r>
          </w:p>
        </w:tc>
        <w:tc>
          <w:tcPr>
            <w:tcW w:w="2410" w:type="dxa"/>
          </w:tcPr>
          <w:p w14:paraId="64CF9BC0" w14:textId="77777777" w:rsidR="00E072C5" w:rsidRPr="00572E2C" w:rsidRDefault="00E072C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B97006D" w14:textId="77777777" w:rsidR="00E072C5" w:rsidRPr="00572E2C" w:rsidRDefault="00E072C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97" w:type="dxa"/>
          </w:tcPr>
          <w:p w14:paraId="3AF809C0" w14:textId="77777777" w:rsidR="00E072C5" w:rsidRPr="00572E2C" w:rsidRDefault="00E072C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072C5" w:rsidRPr="00572E2C" w14:paraId="126F781B" w14:textId="77777777" w:rsidTr="00B22A29">
        <w:trPr>
          <w:trHeight w:val="313"/>
        </w:trPr>
        <w:tc>
          <w:tcPr>
            <w:tcW w:w="7796" w:type="dxa"/>
          </w:tcPr>
          <w:p w14:paraId="7322DD45" w14:textId="595F5C01" w:rsidR="00E072C5" w:rsidRPr="00BC10F4" w:rsidRDefault="00E072C5" w:rsidP="00E072C5">
            <w:pPr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BC10F4">
              <w:rPr>
                <w:i/>
                <w:sz w:val="28"/>
                <w:szCs w:val="28"/>
              </w:rPr>
              <w:t>Использование приёма «эйдетика» для развития логического мышления детей</w:t>
            </w:r>
          </w:p>
        </w:tc>
        <w:tc>
          <w:tcPr>
            <w:tcW w:w="2410" w:type="dxa"/>
          </w:tcPr>
          <w:p w14:paraId="1B8F958E" w14:textId="77777777" w:rsidR="00E072C5" w:rsidRPr="00572E2C" w:rsidRDefault="00E072C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E693B3B" w14:textId="52342EAA" w:rsidR="00E072C5" w:rsidRPr="00572E2C" w:rsidRDefault="001023E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10</w:t>
            </w:r>
          </w:p>
        </w:tc>
        <w:tc>
          <w:tcPr>
            <w:tcW w:w="2497" w:type="dxa"/>
          </w:tcPr>
          <w:p w14:paraId="56122DAF" w14:textId="77777777" w:rsidR="00E072C5" w:rsidRPr="00572E2C" w:rsidRDefault="00E072C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072C5" w:rsidRPr="00572E2C" w14:paraId="3BC5ED79" w14:textId="77777777" w:rsidTr="00B22A29">
        <w:trPr>
          <w:trHeight w:val="313"/>
        </w:trPr>
        <w:tc>
          <w:tcPr>
            <w:tcW w:w="7796" w:type="dxa"/>
            <w:vAlign w:val="center"/>
          </w:tcPr>
          <w:p w14:paraId="4C81D6B1" w14:textId="33342189" w:rsidR="00E072C5" w:rsidRPr="00BC10F4" w:rsidRDefault="00E072C5" w:rsidP="00E072C5">
            <w:pPr>
              <w:rPr>
                <w:i/>
                <w:sz w:val="28"/>
                <w:szCs w:val="28"/>
              </w:rPr>
            </w:pPr>
            <w:r w:rsidRPr="00BC10F4">
              <w:rPr>
                <w:i/>
                <w:sz w:val="28"/>
                <w:szCs w:val="28"/>
              </w:rPr>
              <w:t xml:space="preserve">Приём </w:t>
            </w:r>
            <w:proofErr w:type="spellStart"/>
            <w:r w:rsidRPr="00BC10F4">
              <w:rPr>
                <w:i/>
                <w:sz w:val="28"/>
                <w:szCs w:val="28"/>
              </w:rPr>
              <w:t>сторителлинга</w:t>
            </w:r>
            <w:proofErr w:type="spellEnd"/>
            <w:r w:rsidRPr="00BC10F4">
              <w:rPr>
                <w:i/>
                <w:sz w:val="28"/>
                <w:szCs w:val="28"/>
              </w:rPr>
              <w:t xml:space="preserve"> как часть технологии развития речи у детей</w:t>
            </w:r>
          </w:p>
        </w:tc>
        <w:tc>
          <w:tcPr>
            <w:tcW w:w="2410" w:type="dxa"/>
          </w:tcPr>
          <w:p w14:paraId="2C16282F" w14:textId="77777777" w:rsidR="00E072C5" w:rsidRPr="00572E2C" w:rsidRDefault="00E072C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9104B6B" w14:textId="36EF0F84" w:rsidR="00E072C5" w:rsidRPr="00572E2C" w:rsidRDefault="001023E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10</w:t>
            </w:r>
          </w:p>
        </w:tc>
        <w:tc>
          <w:tcPr>
            <w:tcW w:w="2497" w:type="dxa"/>
          </w:tcPr>
          <w:p w14:paraId="312A387D" w14:textId="77777777" w:rsidR="00E072C5" w:rsidRPr="00572E2C" w:rsidRDefault="00E072C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072C5" w:rsidRPr="00572E2C" w14:paraId="3982A7EE" w14:textId="77777777" w:rsidTr="00B22A29">
        <w:trPr>
          <w:trHeight w:val="313"/>
        </w:trPr>
        <w:tc>
          <w:tcPr>
            <w:tcW w:w="7796" w:type="dxa"/>
            <w:vAlign w:val="center"/>
          </w:tcPr>
          <w:p w14:paraId="74AFDDFF" w14:textId="64712482" w:rsidR="00E072C5" w:rsidRPr="00BC10F4" w:rsidRDefault="00E072C5" w:rsidP="00E072C5">
            <w:pPr>
              <w:rPr>
                <w:i/>
                <w:sz w:val="28"/>
                <w:szCs w:val="28"/>
              </w:rPr>
            </w:pPr>
            <w:r w:rsidRPr="00BC10F4">
              <w:rPr>
                <w:i/>
                <w:sz w:val="28"/>
                <w:szCs w:val="28"/>
              </w:rPr>
              <w:t xml:space="preserve">Применение </w:t>
            </w:r>
            <w:proofErr w:type="spellStart"/>
            <w:r w:rsidRPr="00BC10F4">
              <w:rPr>
                <w:i/>
                <w:sz w:val="28"/>
                <w:szCs w:val="28"/>
              </w:rPr>
              <w:t>социо</w:t>
            </w:r>
            <w:proofErr w:type="spellEnd"/>
            <w:r w:rsidRPr="00BC10F4">
              <w:rPr>
                <w:i/>
                <w:sz w:val="28"/>
                <w:szCs w:val="28"/>
              </w:rPr>
              <w:t>-игровой педагогической технологии в работе с детьми</w:t>
            </w:r>
          </w:p>
        </w:tc>
        <w:tc>
          <w:tcPr>
            <w:tcW w:w="2410" w:type="dxa"/>
          </w:tcPr>
          <w:p w14:paraId="19E47A5F" w14:textId="77777777" w:rsidR="00E072C5" w:rsidRPr="00572E2C" w:rsidRDefault="00E072C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D37565E" w14:textId="0C331A0A" w:rsidR="00E072C5" w:rsidRPr="00572E2C" w:rsidRDefault="001023E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10</w:t>
            </w:r>
          </w:p>
        </w:tc>
        <w:tc>
          <w:tcPr>
            <w:tcW w:w="2497" w:type="dxa"/>
          </w:tcPr>
          <w:p w14:paraId="7EF93567" w14:textId="77777777" w:rsidR="00E072C5" w:rsidRPr="00572E2C" w:rsidRDefault="00E072C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072C5" w:rsidRPr="00572E2C" w14:paraId="4C11CBF7" w14:textId="77777777" w:rsidTr="00B22A29">
        <w:trPr>
          <w:trHeight w:val="313"/>
        </w:trPr>
        <w:tc>
          <w:tcPr>
            <w:tcW w:w="7796" w:type="dxa"/>
          </w:tcPr>
          <w:p w14:paraId="72B1A8D6" w14:textId="14A830E3" w:rsidR="00E072C5" w:rsidRPr="00BC10F4" w:rsidRDefault="00E072C5" w:rsidP="00E072C5">
            <w:pPr>
              <w:rPr>
                <w:i/>
                <w:sz w:val="28"/>
                <w:szCs w:val="28"/>
              </w:rPr>
            </w:pPr>
            <w:r w:rsidRPr="00CB0602"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14:paraId="24A70065" w14:textId="77777777" w:rsidR="00E072C5" w:rsidRPr="00572E2C" w:rsidRDefault="00E072C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5C6F6D6" w14:textId="77777777" w:rsidR="00E072C5" w:rsidRPr="00572E2C" w:rsidRDefault="00E072C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97" w:type="dxa"/>
          </w:tcPr>
          <w:p w14:paraId="2CF848E9" w14:textId="77777777" w:rsidR="00E072C5" w:rsidRPr="00572E2C" w:rsidRDefault="00E072C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072C5" w:rsidRPr="00572E2C" w14:paraId="348B35BF" w14:textId="77777777" w:rsidTr="00B22A29">
        <w:trPr>
          <w:trHeight w:val="313"/>
        </w:trPr>
        <w:tc>
          <w:tcPr>
            <w:tcW w:w="7796" w:type="dxa"/>
          </w:tcPr>
          <w:p w14:paraId="5B99A22C" w14:textId="77777777" w:rsidR="00E072C5" w:rsidRPr="008D76C0" w:rsidRDefault="00E072C5" w:rsidP="00E072C5">
            <w:pPr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8D76C0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Обобщение распространение передового педагогического опыта:</w:t>
            </w:r>
          </w:p>
          <w:p w14:paraId="2FEF5E42" w14:textId="77777777" w:rsidR="00E072C5" w:rsidRDefault="00E072C5" w:rsidP="00E072C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Фестиваль педагогических идей «Ступеньки к творчеству»</w:t>
            </w:r>
          </w:p>
          <w:p w14:paraId="5A7C23BA" w14:textId="0CFFCF83" w:rsidR="00E072C5" w:rsidRPr="000F6CA3" w:rsidRDefault="00E072C5" w:rsidP="00E072C5">
            <w:pPr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Конкурс «Лучший кабинет по созданию предметно – пространственной среды в авторской школе «Ступеньки» в 2022 – 23 учебном году»</w:t>
            </w:r>
          </w:p>
        </w:tc>
        <w:tc>
          <w:tcPr>
            <w:tcW w:w="2410" w:type="dxa"/>
          </w:tcPr>
          <w:p w14:paraId="67738E01" w14:textId="77777777" w:rsidR="00E072C5" w:rsidRPr="00572E2C" w:rsidRDefault="00E072C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F7AB85E" w14:textId="77777777" w:rsidR="00E072C5" w:rsidRDefault="00E072C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  <w:p w14:paraId="41FFB39B" w14:textId="77777777" w:rsidR="001023E5" w:rsidRDefault="001023E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  <w:p w14:paraId="099A29C3" w14:textId="77777777" w:rsidR="001023E5" w:rsidRDefault="001023E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</w:t>
            </w:r>
          </w:p>
          <w:p w14:paraId="571BAABB" w14:textId="24DB9464" w:rsidR="001023E5" w:rsidRPr="00572E2C" w:rsidRDefault="001023E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</w:t>
            </w:r>
          </w:p>
        </w:tc>
        <w:tc>
          <w:tcPr>
            <w:tcW w:w="2497" w:type="dxa"/>
          </w:tcPr>
          <w:p w14:paraId="5B71B720" w14:textId="30375D3A" w:rsidR="00E072C5" w:rsidRPr="00572E2C" w:rsidRDefault="002909D1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2909D1">
              <w:rPr>
                <w:rFonts w:ascii="Century Gothic" w:hAnsi="Century Gothic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7170F0" wp14:editId="5700485F">
                  <wp:extent cx="1440000" cy="1080000"/>
                  <wp:effectExtent l="0" t="0" r="8255" b="6350"/>
                  <wp:docPr id="35" name="Рисунок 35" descr="C:\Users\Stupenky\Desktop\фото к отчету\455f92b5-8c34-4161-8413-a888f9090c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tupenky\Desktop\фото к отчету\455f92b5-8c34-4161-8413-a888f9090c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2C5" w:rsidRPr="00572E2C" w14:paraId="306514C3" w14:textId="77777777" w:rsidTr="00B22A29">
        <w:trPr>
          <w:trHeight w:val="313"/>
        </w:trPr>
        <w:tc>
          <w:tcPr>
            <w:tcW w:w="7796" w:type="dxa"/>
          </w:tcPr>
          <w:p w14:paraId="165C85DA" w14:textId="7A40D941" w:rsidR="00E072C5" w:rsidRPr="008D76C0" w:rsidRDefault="00E072C5" w:rsidP="00E072C5">
            <w:pPr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8D76C0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 xml:space="preserve">Внутренний </w:t>
            </w:r>
            <w:r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 xml:space="preserve">общешкольный </w:t>
            </w:r>
            <w:r w:rsidRPr="008D76C0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конкурс педагогического мастерства педагогов «Педагог года 202</w:t>
            </w:r>
            <w:r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3</w:t>
            </w:r>
            <w:r w:rsidRPr="008D76C0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410" w:type="dxa"/>
          </w:tcPr>
          <w:p w14:paraId="7687ADCB" w14:textId="03842180" w:rsidR="00E072C5" w:rsidRPr="00572E2C" w:rsidRDefault="001023E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Сентябрь 2024</w:t>
            </w:r>
          </w:p>
        </w:tc>
        <w:tc>
          <w:tcPr>
            <w:tcW w:w="2268" w:type="dxa"/>
          </w:tcPr>
          <w:p w14:paraId="4E234E64" w14:textId="7F05E45E" w:rsidR="00E072C5" w:rsidRPr="00572E2C" w:rsidRDefault="001023E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</w:t>
            </w:r>
          </w:p>
        </w:tc>
        <w:tc>
          <w:tcPr>
            <w:tcW w:w="2497" w:type="dxa"/>
          </w:tcPr>
          <w:p w14:paraId="3B831FBB" w14:textId="77777777" w:rsidR="00E072C5" w:rsidRPr="00572E2C" w:rsidRDefault="00E072C5" w:rsidP="00E072C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521F7A97" w14:textId="77777777" w:rsidR="0091700D" w:rsidRPr="009173EB" w:rsidRDefault="0091700D" w:rsidP="009173EB">
      <w:pPr>
        <w:spacing w:after="4" w:line="271" w:lineRule="auto"/>
        <w:ind w:right="292"/>
        <w:rPr>
          <w:rFonts w:ascii="Century Gothic" w:hAnsi="Century Gothic"/>
          <w:bCs/>
          <w:iCs/>
          <w:sz w:val="24"/>
          <w:szCs w:val="28"/>
        </w:rPr>
      </w:pPr>
    </w:p>
    <w:p w14:paraId="09483DDB" w14:textId="544CBF97" w:rsidR="0091700D" w:rsidRPr="00815890" w:rsidRDefault="0091700D" w:rsidP="00815890">
      <w:pPr>
        <w:pStyle w:val="a3"/>
        <w:numPr>
          <w:ilvl w:val="0"/>
          <w:numId w:val="30"/>
        </w:numPr>
        <w:spacing w:after="4" w:line="271" w:lineRule="auto"/>
        <w:ind w:right="292"/>
        <w:rPr>
          <w:rFonts w:ascii="Century Gothic" w:hAnsi="Century Gothic"/>
          <w:bCs/>
          <w:iCs/>
          <w:sz w:val="24"/>
          <w:szCs w:val="28"/>
        </w:rPr>
      </w:pPr>
      <w:r w:rsidRPr="00815890">
        <w:rPr>
          <w:rFonts w:ascii="Century Gothic" w:hAnsi="Century Gothic"/>
          <w:bCs/>
          <w:iCs/>
          <w:sz w:val="24"/>
          <w:szCs w:val="28"/>
        </w:rPr>
        <w:t>Результативность участия педагогов в профессиональных конкурсах:</w:t>
      </w:r>
    </w:p>
    <w:tbl>
      <w:tblPr>
        <w:tblStyle w:val="a4"/>
        <w:tblW w:w="15014" w:type="dxa"/>
        <w:tblInd w:w="720" w:type="dxa"/>
        <w:tblLook w:val="04A0" w:firstRow="1" w:lastRow="0" w:firstColumn="1" w:lastColumn="0" w:noHBand="0" w:noVBand="1"/>
      </w:tblPr>
      <w:tblGrid>
        <w:gridCol w:w="3809"/>
        <w:gridCol w:w="3735"/>
        <w:gridCol w:w="3735"/>
        <w:gridCol w:w="3735"/>
      </w:tblGrid>
      <w:tr w:rsidR="00482822" w14:paraId="7F5F77D2" w14:textId="77777777" w:rsidTr="00F40B70">
        <w:trPr>
          <w:trHeight w:val="851"/>
        </w:trPr>
        <w:tc>
          <w:tcPr>
            <w:tcW w:w="3809" w:type="dxa"/>
            <w:vMerge w:val="restart"/>
          </w:tcPr>
          <w:p w14:paraId="3123F55F" w14:textId="77777777" w:rsidR="00482822" w:rsidRDefault="00482822" w:rsidP="003A1529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  <w:p w14:paraId="4B88FEEC" w14:textId="13CF3CE7" w:rsidR="00482822" w:rsidRDefault="00FB3123" w:rsidP="00B93B65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202</w:t>
            </w:r>
            <w:r w:rsidR="00B93B65">
              <w:rPr>
                <w:rFonts w:ascii="Century Gothic" w:hAnsi="Century Gothic"/>
                <w:sz w:val="24"/>
                <w:szCs w:val="24"/>
              </w:rPr>
              <w:t>2</w:t>
            </w:r>
            <w:r>
              <w:rPr>
                <w:rFonts w:ascii="Century Gothic" w:hAnsi="Century Gothic"/>
                <w:sz w:val="24"/>
                <w:szCs w:val="24"/>
              </w:rPr>
              <w:t>-202</w:t>
            </w:r>
            <w:r w:rsidR="00B93B65">
              <w:rPr>
                <w:rFonts w:ascii="Century Gothic" w:hAnsi="Century Gothic"/>
                <w:sz w:val="24"/>
                <w:szCs w:val="24"/>
              </w:rPr>
              <w:t>3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год</w:t>
            </w:r>
          </w:p>
        </w:tc>
        <w:tc>
          <w:tcPr>
            <w:tcW w:w="3735" w:type="dxa"/>
          </w:tcPr>
          <w:p w14:paraId="61A89387" w14:textId="578A118A" w:rsidR="00482822" w:rsidRDefault="00482822" w:rsidP="00454349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Количество </w:t>
            </w:r>
            <w:r w:rsidR="00291D88">
              <w:rPr>
                <w:rFonts w:ascii="Century Gothic" w:hAnsi="Century Gothic"/>
                <w:sz w:val="24"/>
                <w:szCs w:val="24"/>
              </w:rPr>
              <w:t xml:space="preserve">педагогов </w:t>
            </w:r>
            <w:r w:rsidR="004457A3">
              <w:rPr>
                <w:rFonts w:ascii="Century Gothic" w:hAnsi="Century Gothic"/>
                <w:sz w:val="24"/>
                <w:szCs w:val="24"/>
              </w:rPr>
              <w:t>–</w:t>
            </w:r>
            <w:r w:rsidR="00291D88">
              <w:rPr>
                <w:rFonts w:ascii="Century Gothic" w:hAnsi="Century Gothic"/>
                <w:sz w:val="24"/>
                <w:szCs w:val="24"/>
              </w:rPr>
              <w:t xml:space="preserve"> конкур</w:t>
            </w:r>
            <w:r w:rsidR="00454349">
              <w:rPr>
                <w:rFonts w:ascii="Century Gothic" w:hAnsi="Century Gothic"/>
                <w:sz w:val="24"/>
                <w:szCs w:val="24"/>
              </w:rPr>
              <w:t>сантов</w:t>
            </w:r>
          </w:p>
        </w:tc>
        <w:tc>
          <w:tcPr>
            <w:tcW w:w="3735" w:type="dxa"/>
            <w:vMerge w:val="restart"/>
          </w:tcPr>
          <w:p w14:paraId="1B307C2F" w14:textId="77777777" w:rsidR="00482822" w:rsidRDefault="00482822" w:rsidP="003A1529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2E18DE42" w14:textId="33D80E18" w:rsidR="00482822" w:rsidRDefault="00FB3123" w:rsidP="00B93B65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202</w:t>
            </w:r>
            <w:r w:rsidR="00B93B65">
              <w:rPr>
                <w:rFonts w:ascii="Century Gothic" w:hAnsi="Century Gothic"/>
                <w:sz w:val="24"/>
                <w:szCs w:val="24"/>
              </w:rPr>
              <w:t>3</w:t>
            </w:r>
            <w:r>
              <w:rPr>
                <w:rFonts w:ascii="Century Gothic" w:hAnsi="Century Gothic"/>
                <w:sz w:val="24"/>
                <w:szCs w:val="24"/>
              </w:rPr>
              <w:t>-202</w:t>
            </w:r>
            <w:r w:rsidR="00B93B65">
              <w:rPr>
                <w:rFonts w:ascii="Century Gothic" w:hAnsi="Century Gothic"/>
                <w:sz w:val="24"/>
                <w:szCs w:val="24"/>
              </w:rPr>
              <w:t>4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год</w:t>
            </w:r>
          </w:p>
        </w:tc>
        <w:tc>
          <w:tcPr>
            <w:tcW w:w="3735" w:type="dxa"/>
          </w:tcPr>
          <w:p w14:paraId="0B1352E3" w14:textId="37EC1177" w:rsidR="00482822" w:rsidRDefault="00291D88" w:rsidP="003A1529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Количество педагогов - конкурсантов</w:t>
            </w:r>
          </w:p>
        </w:tc>
      </w:tr>
      <w:tr w:rsidR="00482822" w14:paraId="446144F4" w14:textId="77777777" w:rsidTr="00F40B70">
        <w:trPr>
          <w:trHeight w:val="138"/>
        </w:trPr>
        <w:tc>
          <w:tcPr>
            <w:tcW w:w="3809" w:type="dxa"/>
            <w:vMerge/>
          </w:tcPr>
          <w:p w14:paraId="0C84BDAF" w14:textId="77777777" w:rsidR="00482822" w:rsidRDefault="00482822" w:rsidP="003A1529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735" w:type="dxa"/>
          </w:tcPr>
          <w:p w14:paraId="5B6DA8EE" w14:textId="66CFCAB3" w:rsidR="00482822" w:rsidRDefault="00454349" w:rsidP="003A1529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6</w:t>
            </w:r>
          </w:p>
        </w:tc>
        <w:tc>
          <w:tcPr>
            <w:tcW w:w="3735" w:type="dxa"/>
            <w:vMerge/>
          </w:tcPr>
          <w:p w14:paraId="18F6A1CF" w14:textId="77777777" w:rsidR="00482822" w:rsidRDefault="00482822" w:rsidP="003A1529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735" w:type="dxa"/>
          </w:tcPr>
          <w:p w14:paraId="48AA3287" w14:textId="4CA020A0" w:rsidR="00482822" w:rsidRDefault="00454349" w:rsidP="003A1529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6</w:t>
            </w:r>
          </w:p>
        </w:tc>
      </w:tr>
    </w:tbl>
    <w:p w14:paraId="6FB295A6" w14:textId="77777777" w:rsidR="00482822" w:rsidRPr="00291D88" w:rsidRDefault="00482822" w:rsidP="00291D88">
      <w:pPr>
        <w:spacing w:after="4" w:line="271" w:lineRule="auto"/>
        <w:ind w:right="292"/>
        <w:rPr>
          <w:rFonts w:ascii="Century Gothic" w:hAnsi="Century Gothic"/>
          <w:bCs/>
          <w:iCs/>
          <w:sz w:val="24"/>
          <w:szCs w:val="28"/>
        </w:rPr>
      </w:pPr>
    </w:p>
    <w:tbl>
      <w:tblPr>
        <w:tblW w:w="15053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6"/>
        <w:gridCol w:w="3253"/>
        <w:gridCol w:w="5708"/>
        <w:gridCol w:w="2688"/>
        <w:gridCol w:w="2688"/>
      </w:tblGrid>
      <w:tr w:rsidR="00636FD7" w:rsidRPr="00731305" w14:paraId="4FCD8014" w14:textId="09B7CC1C" w:rsidTr="009F4346">
        <w:trPr>
          <w:trHeight w:val="671"/>
        </w:trPr>
        <w:tc>
          <w:tcPr>
            <w:tcW w:w="716" w:type="dxa"/>
          </w:tcPr>
          <w:p w14:paraId="490DFA25" w14:textId="14CB0471" w:rsidR="00F76714" w:rsidRPr="00D01401" w:rsidRDefault="00F76714" w:rsidP="00731305">
            <w:pPr>
              <w:spacing w:after="0" w:line="240" w:lineRule="auto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D01401">
              <w:rPr>
                <w:rFonts w:ascii="Arial Narrow" w:hAnsi="Arial Narrow" w:cs="Times New Roman"/>
                <w:sz w:val="24"/>
                <w:szCs w:val="24"/>
              </w:rPr>
              <w:t>№ п\п</w:t>
            </w:r>
          </w:p>
        </w:tc>
        <w:tc>
          <w:tcPr>
            <w:tcW w:w="3253" w:type="dxa"/>
            <w:shd w:val="clear" w:color="auto" w:fill="auto"/>
          </w:tcPr>
          <w:p w14:paraId="0D628043" w14:textId="48F8CCE2" w:rsidR="00F76714" w:rsidRPr="00D01401" w:rsidRDefault="00F76714" w:rsidP="00734B81">
            <w:pPr>
              <w:spacing w:after="55" w:line="240" w:lineRule="auto"/>
              <w:ind w:right="179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D01401">
              <w:rPr>
                <w:rFonts w:ascii="Arial Narrow" w:hAnsi="Arial Narrow" w:cs="Times New Roman"/>
                <w:sz w:val="24"/>
                <w:szCs w:val="24"/>
              </w:rPr>
              <w:t>Ф.И.О. педагога-участника</w:t>
            </w:r>
          </w:p>
        </w:tc>
        <w:tc>
          <w:tcPr>
            <w:tcW w:w="5708" w:type="dxa"/>
            <w:shd w:val="clear" w:color="auto" w:fill="auto"/>
          </w:tcPr>
          <w:p w14:paraId="16DF38F3" w14:textId="380C0626" w:rsidR="00F76714" w:rsidRPr="00D01401" w:rsidRDefault="00F76714" w:rsidP="00731305">
            <w:pPr>
              <w:spacing w:after="0" w:line="240" w:lineRule="auto"/>
              <w:rPr>
                <w:rFonts w:ascii="Arial Narrow" w:hAnsi="Arial Narrow" w:cs="Times New Roman"/>
                <w:sz w:val="24"/>
                <w:szCs w:val="24"/>
              </w:rPr>
            </w:pPr>
            <w:r w:rsidRPr="00D01401">
              <w:rPr>
                <w:rFonts w:ascii="Arial Narrow" w:hAnsi="Arial Narrow" w:cs="Times New Roman"/>
                <w:sz w:val="24"/>
                <w:szCs w:val="24"/>
              </w:rPr>
              <w:t xml:space="preserve">Название конкурса </w:t>
            </w:r>
          </w:p>
        </w:tc>
        <w:tc>
          <w:tcPr>
            <w:tcW w:w="2688" w:type="dxa"/>
            <w:shd w:val="clear" w:color="auto" w:fill="auto"/>
          </w:tcPr>
          <w:p w14:paraId="0C987502" w14:textId="4054B12D" w:rsidR="00F76714" w:rsidRPr="00D01401" w:rsidRDefault="00F76714" w:rsidP="00731305">
            <w:pPr>
              <w:spacing w:after="0" w:line="240" w:lineRule="auto"/>
              <w:rPr>
                <w:rFonts w:ascii="Arial Narrow" w:hAnsi="Arial Narrow" w:cs="Times New Roman"/>
                <w:sz w:val="24"/>
                <w:szCs w:val="24"/>
              </w:rPr>
            </w:pPr>
            <w:r w:rsidRPr="00D01401">
              <w:rPr>
                <w:rFonts w:ascii="Arial Narrow" w:hAnsi="Arial Narrow" w:cs="Times New Roman"/>
                <w:sz w:val="24"/>
                <w:szCs w:val="24"/>
              </w:rPr>
              <w:t xml:space="preserve">Результат </w:t>
            </w:r>
          </w:p>
        </w:tc>
        <w:tc>
          <w:tcPr>
            <w:tcW w:w="2688" w:type="dxa"/>
          </w:tcPr>
          <w:p w14:paraId="6B1E16ED" w14:textId="18DE3ECF" w:rsidR="00F76714" w:rsidRPr="00D01401" w:rsidRDefault="00F76714" w:rsidP="00731305">
            <w:pPr>
              <w:spacing w:after="0" w:line="240" w:lineRule="auto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Скан грамоты </w:t>
            </w:r>
          </w:p>
        </w:tc>
      </w:tr>
      <w:tr w:rsidR="00636FD7" w:rsidRPr="00DD3C98" w14:paraId="238CE52D" w14:textId="7C626A3F" w:rsidTr="009F4346">
        <w:trPr>
          <w:trHeight w:val="373"/>
        </w:trPr>
        <w:tc>
          <w:tcPr>
            <w:tcW w:w="716" w:type="dxa"/>
          </w:tcPr>
          <w:p w14:paraId="5D4D0DFA" w14:textId="77777777" w:rsidR="00F76714" w:rsidRPr="00DD3C98" w:rsidRDefault="00F76714" w:rsidP="00731305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3253" w:type="dxa"/>
            <w:shd w:val="clear" w:color="auto" w:fill="auto"/>
          </w:tcPr>
          <w:p w14:paraId="11C2ADE5" w14:textId="2E2BD6F4" w:rsidR="00F76714" w:rsidRPr="00DD3C98" w:rsidRDefault="0003408C" w:rsidP="00731305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  <w:r>
              <w:rPr>
                <w:rFonts w:ascii="Century Gothic" w:hAnsi="Century Gothic" w:cstheme="minorHAnsi"/>
                <w:sz w:val="24"/>
                <w:szCs w:val="24"/>
              </w:rPr>
              <w:t>Варыгина М.В.</w:t>
            </w:r>
          </w:p>
        </w:tc>
        <w:tc>
          <w:tcPr>
            <w:tcW w:w="5708" w:type="dxa"/>
            <w:shd w:val="clear" w:color="auto" w:fill="auto"/>
          </w:tcPr>
          <w:p w14:paraId="0001450C" w14:textId="07E5D988" w:rsidR="0003408C" w:rsidRDefault="001023E5" w:rsidP="000340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конкурс  </w:t>
            </w:r>
            <w:r w:rsidR="000340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0340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MAAM</w:t>
            </w:r>
            <w:r w:rsidR="0003408C" w:rsidRPr="00147C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340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03408C" w:rsidRPr="00147CF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03408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End"/>
            <w:r w:rsidR="0003408C">
              <w:rPr>
                <w:rFonts w:ascii="Times New Roman" w:hAnsi="Times New Roman" w:cs="Times New Roman"/>
                <w:sz w:val="28"/>
                <w:szCs w:val="28"/>
              </w:rPr>
              <w:t xml:space="preserve">Лучший конспект занятия» </w:t>
            </w:r>
          </w:p>
          <w:p w14:paraId="04432A98" w14:textId="77777777" w:rsidR="00171575" w:rsidRPr="00171575" w:rsidRDefault="00171575" w:rsidP="00171575">
            <w:pPr>
              <w:rPr>
                <w:sz w:val="28"/>
                <w:szCs w:val="28"/>
              </w:rPr>
            </w:pPr>
            <w:r w:rsidRPr="00171575">
              <w:rPr>
                <w:sz w:val="28"/>
                <w:szCs w:val="28"/>
              </w:rPr>
              <w:t>Варыгина М.В.</w:t>
            </w:r>
          </w:p>
          <w:p w14:paraId="5053909B" w14:textId="77777777" w:rsidR="00F76714" w:rsidRPr="00171575" w:rsidRDefault="00171575" w:rsidP="00171575">
            <w:pPr>
              <w:spacing w:after="0" w:line="480" w:lineRule="auto"/>
              <w:rPr>
                <w:sz w:val="28"/>
                <w:szCs w:val="28"/>
              </w:rPr>
            </w:pPr>
            <w:r w:rsidRPr="00171575">
              <w:rPr>
                <w:sz w:val="28"/>
                <w:szCs w:val="28"/>
              </w:rPr>
              <w:t>Свидетельство о подготовке победителя Всероссийской олимпиады по английскому языку «Весна 2024» «Всероссийские дистанционные олимпиады «Отличник»</w:t>
            </w:r>
          </w:p>
          <w:p w14:paraId="30DF5F0E" w14:textId="77777777" w:rsidR="00171575" w:rsidRPr="00171575" w:rsidRDefault="00171575" w:rsidP="00171575">
            <w:pPr>
              <w:rPr>
                <w:sz w:val="28"/>
                <w:szCs w:val="28"/>
              </w:rPr>
            </w:pPr>
            <w:r w:rsidRPr="00171575">
              <w:rPr>
                <w:sz w:val="28"/>
                <w:szCs w:val="28"/>
              </w:rPr>
              <w:t>Варыгина М.В.</w:t>
            </w:r>
          </w:p>
          <w:p w14:paraId="431EB699" w14:textId="296952E1" w:rsidR="002D4B8B" w:rsidRDefault="00171575" w:rsidP="00171575">
            <w:pPr>
              <w:spacing w:after="0" w:line="480" w:lineRule="auto"/>
              <w:rPr>
                <w:sz w:val="28"/>
                <w:szCs w:val="28"/>
              </w:rPr>
            </w:pPr>
            <w:r w:rsidRPr="00171575">
              <w:rPr>
                <w:sz w:val="28"/>
                <w:szCs w:val="28"/>
              </w:rPr>
              <w:t>Свидетельство о публикации в СМИ на международном образовательном портале МААМ</w:t>
            </w:r>
          </w:p>
          <w:p w14:paraId="0C4FE43A" w14:textId="77777777" w:rsidR="002D4B8B" w:rsidRDefault="002D4B8B" w:rsidP="002D4B8B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Фестиваль педагогических идей «Ступеньки к творчеству»</w:t>
            </w:r>
          </w:p>
          <w:p w14:paraId="7495F50B" w14:textId="044E6046" w:rsidR="002D4B8B" w:rsidRPr="00DD3C98" w:rsidRDefault="002D4B8B" w:rsidP="00171575">
            <w:pPr>
              <w:spacing w:after="0" w:line="480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2688" w:type="dxa"/>
            <w:shd w:val="clear" w:color="auto" w:fill="auto"/>
          </w:tcPr>
          <w:p w14:paraId="6FF333F9" w14:textId="77777777" w:rsidR="00F76714" w:rsidRDefault="009F4346" w:rsidP="00731305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место</w:t>
            </w:r>
          </w:p>
          <w:p w14:paraId="601DCC6B" w14:textId="77777777" w:rsidR="002D4B8B" w:rsidRDefault="002D4B8B" w:rsidP="00731305">
            <w:pPr>
              <w:spacing w:after="0" w:line="240" w:lineRule="auto"/>
              <w:rPr>
                <w:sz w:val="28"/>
                <w:szCs w:val="28"/>
              </w:rPr>
            </w:pPr>
          </w:p>
          <w:p w14:paraId="7238138A" w14:textId="77777777" w:rsidR="002D4B8B" w:rsidRDefault="002D4B8B" w:rsidP="00731305">
            <w:pPr>
              <w:spacing w:after="0" w:line="240" w:lineRule="auto"/>
              <w:rPr>
                <w:sz w:val="28"/>
                <w:szCs w:val="28"/>
              </w:rPr>
            </w:pPr>
          </w:p>
          <w:p w14:paraId="6C5279D6" w14:textId="77777777" w:rsidR="002D4B8B" w:rsidRDefault="002D4B8B" w:rsidP="00731305">
            <w:pPr>
              <w:spacing w:after="0" w:line="240" w:lineRule="auto"/>
              <w:rPr>
                <w:sz w:val="28"/>
                <w:szCs w:val="28"/>
              </w:rPr>
            </w:pPr>
          </w:p>
          <w:p w14:paraId="3318E561" w14:textId="77777777" w:rsidR="002D4B8B" w:rsidRDefault="002D4B8B" w:rsidP="00731305">
            <w:pPr>
              <w:spacing w:after="0" w:line="240" w:lineRule="auto"/>
              <w:rPr>
                <w:sz w:val="28"/>
                <w:szCs w:val="28"/>
              </w:rPr>
            </w:pPr>
          </w:p>
          <w:p w14:paraId="5D247D99" w14:textId="77777777" w:rsidR="002D4B8B" w:rsidRDefault="002D4B8B" w:rsidP="00731305">
            <w:pPr>
              <w:spacing w:after="0" w:line="240" w:lineRule="auto"/>
              <w:rPr>
                <w:sz w:val="28"/>
                <w:szCs w:val="28"/>
              </w:rPr>
            </w:pPr>
          </w:p>
          <w:p w14:paraId="5BF33BBC" w14:textId="77777777" w:rsidR="002D4B8B" w:rsidRDefault="002D4B8B" w:rsidP="00731305">
            <w:pPr>
              <w:spacing w:after="0" w:line="240" w:lineRule="auto"/>
              <w:rPr>
                <w:sz w:val="28"/>
                <w:szCs w:val="28"/>
              </w:rPr>
            </w:pPr>
          </w:p>
          <w:p w14:paraId="1D477D61" w14:textId="77777777" w:rsidR="002D4B8B" w:rsidRDefault="002D4B8B" w:rsidP="00731305">
            <w:pPr>
              <w:spacing w:after="0" w:line="240" w:lineRule="auto"/>
              <w:rPr>
                <w:sz w:val="28"/>
                <w:szCs w:val="28"/>
              </w:rPr>
            </w:pPr>
          </w:p>
          <w:p w14:paraId="5AA1C329" w14:textId="77777777" w:rsidR="002D4B8B" w:rsidRDefault="002D4B8B" w:rsidP="00731305">
            <w:pPr>
              <w:spacing w:after="0" w:line="240" w:lineRule="auto"/>
              <w:rPr>
                <w:sz w:val="28"/>
                <w:szCs w:val="28"/>
              </w:rPr>
            </w:pPr>
          </w:p>
          <w:p w14:paraId="0AC8DC55" w14:textId="77777777" w:rsidR="002D4B8B" w:rsidRDefault="002D4B8B" w:rsidP="00731305">
            <w:pPr>
              <w:spacing w:after="0" w:line="240" w:lineRule="auto"/>
              <w:rPr>
                <w:sz w:val="28"/>
                <w:szCs w:val="28"/>
              </w:rPr>
            </w:pPr>
          </w:p>
          <w:p w14:paraId="56B95396" w14:textId="77777777" w:rsidR="002D4B8B" w:rsidRDefault="002D4B8B" w:rsidP="00731305">
            <w:pPr>
              <w:spacing w:after="0" w:line="240" w:lineRule="auto"/>
              <w:rPr>
                <w:sz w:val="28"/>
                <w:szCs w:val="28"/>
              </w:rPr>
            </w:pPr>
          </w:p>
          <w:p w14:paraId="1EC88FDD" w14:textId="77777777" w:rsidR="002D4B8B" w:rsidRDefault="002D4B8B" w:rsidP="00731305">
            <w:pPr>
              <w:spacing w:after="0" w:line="240" w:lineRule="auto"/>
              <w:rPr>
                <w:sz w:val="28"/>
                <w:szCs w:val="28"/>
              </w:rPr>
            </w:pPr>
          </w:p>
          <w:p w14:paraId="0F43DA1E" w14:textId="77777777" w:rsidR="002D4B8B" w:rsidRDefault="002D4B8B" w:rsidP="00731305">
            <w:pPr>
              <w:spacing w:after="0" w:line="240" w:lineRule="auto"/>
              <w:rPr>
                <w:sz w:val="28"/>
                <w:szCs w:val="28"/>
              </w:rPr>
            </w:pPr>
          </w:p>
          <w:p w14:paraId="391379A8" w14:textId="77777777" w:rsidR="002D4B8B" w:rsidRDefault="002D4B8B" w:rsidP="00731305">
            <w:pPr>
              <w:spacing w:after="0" w:line="240" w:lineRule="auto"/>
              <w:rPr>
                <w:sz w:val="28"/>
                <w:szCs w:val="28"/>
              </w:rPr>
            </w:pPr>
          </w:p>
          <w:p w14:paraId="3B2EE3D2" w14:textId="77777777" w:rsidR="002D4B8B" w:rsidRDefault="002D4B8B" w:rsidP="00731305">
            <w:pPr>
              <w:spacing w:after="0" w:line="240" w:lineRule="auto"/>
              <w:rPr>
                <w:sz w:val="28"/>
                <w:szCs w:val="28"/>
              </w:rPr>
            </w:pPr>
          </w:p>
          <w:p w14:paraId="10E6B533" w14:textId="77777777" w:rsidR="002D4B8B" w:rsidRDefault="002D4B8B" w:rsidP="00731305">
            <w:pPr>
              <w:spacing w:after="0" w:line="240" w:lineRule="auto"/>
              <w:rPr>
                <w:sz w:val="28"/>
                <w:szCs w:val="28"/>
              </w:rPr>
            </w:pPr>
          </w:p>
          <w:p w14:paraId="7DC22B0F" w14:textId="77777777" w:rsidR="002D4B8B" w:rsidRDefault="002D4B8B" w:rsidP="00731305">
            <w:pPr>
              <w:spacing w:after="0" w:line="240" w:lineRule="auto"/>
              <w:rPr>
                <w:sz w:val="28"/>
                <w:szCs w:val="28"/>
              </w:rPr>
            </w:pPr>
          </w:p>
          <w:p w14:paraId="1CFACDDF" w14:textId="77777777" w:rsidR="002D4B8B" w:rsidRDefault="002D4B8B" w:rsidP="00731305">
            <w:pPr>
              <w:spacing w:after="0" w:line="240" w:lineRule="auto"/>
              <w:rPr>
                <w:sz w:val="28"/>
                <w:szCs w:val="28"/>
              </w:rPr>
            </w:pPr>
          </w:p>
          <w:p w14:paraId="5CB89B62" w14:textId="77777777" w:rsidR="002D4B8B" w:rsidRDefault="002D4B8B" w:rsidP="00731305">
            <w:pPr>
              <w:spacing w:after="0" w:line="240" w:lineRule="auto"/>
              <w:rPr>
                <w:sz w:val="28"/>
                <w:szCs w:val="28"/>
              </w:rPr>
            </w:pPr>
          </w:p>
          <w:p w14:paraId="312DE15C" w14:textId="77777777" w:rsidR="002D4B8B" w:rsidRDefault="002D4B8B" w:rsidP="00731305">
            <w:pPr>
              <w:spacing w:after="0" w:line="240" w:lineRule="auto"/>
              <w:rPr>
                <w:sz w:val="28"/>
                <w:szCs w:val="28"/>
              </w:rPr>
            </w:pPr>
          </w:p>
          <w:p w14:paraId="482B4955" w14:textId="77777777" w:rsidR="002D4B8B" w:rsidRDefault="002D4B8B" w:rsidP="00731305">
            <w:pPr>
              <w:spacing w:after="0" w:line="240" w:lineRule="auto"/>
              <w:rPr>
                <w:sz w:val="28"/>
                <w:szCs w:val="28"/>
              </w:rPr>
            </w:pPr>
          </w:p>
          <w:p w14:paraId="3FA92396" w14:textId="77777777" w:rsidR="002D4B8B" w:rsidRDefault="002D4B8B" w:rsidP="00731305">
            <w:pPr>
              <w:spacing w:after="0" w:line="240" w:lineRule="auto"/>
              <w:rPr>
                <w:sz w:val="28"/>
                <w:szCs w:val="28"/>
              </w:rPr>
            </w:pPr>
          </w:p>
          <w:p w14:paraId="56C705EF" w14:textId="77777777" w:rsidR="002D4B8B" w:rsidRDefault="002D4B8B" w:rsidP="00731305">
            <w:pPr>
              <w:spacing w:after="0" w:line="240" w:lineRule="auto"/>
              <w:rPr>
                <w:sz w:val="28"/>
                <w:szCs w:val="28"/>
              </w:rPr>
            </w:pPr>
          </w:p>
          <w:p w14:paraId="2C3B96DD" w14:textId="77777777" w:rsidR="002D4B8B" w:rsidRDefault="002D4B8B" w:rsidP="00731305">
            <w:pPr>
              <w:spacing w:after="0" w:line="240" w:lineRule="auto"/>
              <w:rPr>
                <w:sz w:val="28"/>
                <w:szCs w:val="28"/>
              </w:rPr>
            </w:pPr>
          </w:p>
          <w:p w14:paraId="37E69272" w14:textId="05176B7D" w:rsidR="002D4B8B" w:rsidRPr="00DD3C98" w:rsidRDefault="002D4B8B" w:rsidP="00731305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  <w:r>
              <w:rPr>
                <w:sz w:val="28"/>
                <w:szCs w:val="28"/>
              </w:rPr>
              <w:t>победитель</w:t>
            </w:r>
          </w:p>
        </w:tc>
        <w:tc>
          <w:tcPr>
            <w:tcW w:w="2688" w:type="dxa"/>
          </w:tcPr>
          <w:p w14:paraId="6692DF4E" w14:textId="124317E7" w:rsidR="00F76714" w:rsidRPr="00DD3C98" w:rsidRDefault="00171575" w:rsidP="00731305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012FC2" wp14:editId="1991C613">
                  <wp:extent cx="1336068" cy="1873250"/>
                  <wp:effectExtent l="19050" t="0" r="0" b="0"/>
                  <wp:docPr id="1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34121" t="13688" r="34753" b="8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687" cy="1872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CAD4820" wp14:editId="6EB4A659">
                  <wp:extent cx="1314450" cy="1908481"/>
                  <wp:effectExtent l="19050" t="0" r="0" b="0"/>
                  <wp:docPr id="17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34970" t="14601" r="35219" b="8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730" cy="1908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54349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454349" w:rsidRPr="00454349">
              <w:rPr>
                <w:noProof/>
                <w:lang w:eastAsia="ru-RU"/>
              </w:rPr>
              <w:drawing>
                <wp:inline distT="0" distB="0" distL="0" distR="0" wp14:anchorId="61C6B862" wp14:editId="5FB477EB">
                  <wp:extent cx="1562400" cy="1080000"/>
                  <wp:effectExtent l="0" t="0" r="0" b="6350"/>
                  <wp:docPr id="75" name="Рисунок 75" descr="C:\Users\Stupenky\Desktop\8281b86a-6895-4456-824d-8a56056ad9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Stupenky\Desktop\8281b86a-6895-4456-824d-8a56056ad9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4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FD7" w:rsidRPr="00DD3C98" w14:paraId="531B7087" w14:textId="2B8DAD3F" w:rsidTr="009F4346">
        <w:trPr>
          <w:trHeight w:val="354"/>
        </w:trPr>
        <w:tc>
          <w:tcPr>
            <w:tcW w:w="716" w:type="dxa"/>
          </w:tcPr>
          <w:p w14:paraId="4CA47BB6" w14:textId="77777777" w:rsidR="00F76714" w:rsidRPr="00DD3C98" w:rsidRDefault="00F76714" w:rsidP="00731305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3253" w:type="dxa"/>
            <w:shd w:val="clear" w:color="auto" w:fill="auto"/>
          </w:tcPr>
          <w:p w14:paraId="2C7A24CD" w14:textId="4B6534DD" w:rsidR="00F76714" w:rsidRPr="00DD3C98" w:rsidRDefault="00F64C7D" w:rsidP="00731305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 w:cstheme="minorHAnsi"/>
                <w:sz w:val="24"/>
                <w:szCs w:val="24"/>
              </w:rPr>
              <w:t>Пиштофчьян</w:t>
            </w:r>
            <w:proofErr w:type="spellEnd"/>
            <w:r>
              <w:rPr>
                <w:rFonts w:ascii="Century Gothic" w:hAnsi="Century Gothic" w:cstheme="minorHAnsi"/>
                <w:sz w:val="24"/>
                <w:szCs w:val="24"/>
              </w:rPr>
              <w:t xml:space="preserve"> Р.С.</w:t>
            </w:r>
          </w:p>
        </w:tc>
        <w:tc>
          <w:tcPr>
            <w:tcW w:w="5708" w:type="dxa"/>
            <w:shd w:val="clear" w:color="auto" w:fill="auto"/>
          </w:tcPr>
          <w:p w14:paraId="64E2A45D" w14:textId="785C0408" w:rsidR="00F76714" w:rsidRPr="00F64C7D" w:rsidRDefault="00F64C7D" w:rsidP="00F64C7D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  <w:r>
              <w:rPr>
                <w:rFonts w:ascii="Century Gothic" w:hAnsi="Century Gothic" w:cstheme="minorHAnsi"/>
                <w:sz w:val="24"/>
                <w:szCs w:val="24"/>
              </w:rPr>
              <w:t xml:space="preserve">Фонд 21 века </w:t>
            </w:r>
            <w:r>
              <w:rPr>
                <w:rFonts w:ascii="Century Gothic" w:hAnsi="Century Gothic" w:cstheme="minorHAnsi"/>
                <w:sz w:val="24"/>
                <w:szCs w:val="24"/>
                <w:lang w:val="en-US"/>
              </w:rPr>
              <w:t>IV</w:t>
            </w:r>
            <w:r>
              <w:rPr>
                <w:rFonts w:ascii="Century Gothic" w:hAnsi="Century Gothic" w:cstheme="minorHAnsi"/>
                <w:sz w:val="24"/>
                <w:szCs w:val="24"/>
              </w:rPr>
              <w:t xml:space="preserve"> Всероссийский педагогический конкурс «Моя лучшая методическая разработка»</w:t>
            </w:r>
          </w:p>
        </w:tc>
        <w:tc>
          <w:tcPr>
            <w:tcW w:w="2688" w:type="dxa"/>
            <w:shd w:val="clear" w:color="auto" w:fill="auto"/>
          </w:tcPr>
          <w:p w14:paraId="65C86018" w14:textId="737DB897" w:rsidR="00F76714" w:rsidRPr="00DD3C98" w:rsidRDefault="00F64C7D" w:rsidP="00731305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  <w:r>
              <w:rPr>
                <w:rFonts w:ascii="Century Gothic" w:hAnsi="Century Gothic" w:cstheme="minorHAnsi"/>
                <w:sz w:val="24"/>
                <w:szCs w:val="24"/>
              </w:rPr>
              <w:t>Диплом участника</w:t>
            </w:r>
          </w:p>
        </w:tc>
        <w:tc>
          <w:tcPr>
            <w:tcW w:w="2688" w:type="dxa"/>
          </w:tcPr>
          <w:p w14:paraId="753C11AA" w14:textId="0A1C99AE" w:rsidR="00F76714" w:rsidRPr="00DD3C98" w:rsidRDefault="00171575" w:rsidP="00731305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406EF2" wp14:editId="70ECFF5F">
                  <wp:extent cx="1231900" cy="1808534"/>
                  <wp:effectExtent l="19050" t="0" r="6350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36665" t="11597" r="33190" b="96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827" cy="1809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FD7" w:rsidRPr="00DD3C98" w14:paraId="02E39573" w14:textId="77777777" w:rsidTr="009F4346">
        <w:trPr>
          <w:trHeight w:val="354"/>
        </w:trPr>
        <w:tc>
          <w:tcPr>
            <w:tcW w:w="716" w:type="dxa"/>
          </w:tcPr>
          <w:p w14:paraId="7ED7295F" w14:textId="77777777" w:rsidR="000136EC" w:rsidRPr="00DD3C98" w:rsidRDefault="000136EC" w:rsidP="00731305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3253" w:type="dxa"/>
            <w:shd w:val="clear" w:color="auto" w:fill="auto"/>
          </w:tcPr>
          <w:p w14:paraId="1F5B1FEB" w14:textId="77777777" w:rsidR="000136EC" w:rsidRDefault="000136EC" w:rsidP="00731305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5708" w:type="dxa"/>
            <w:shd w:val="clear" w:color="auto" w:fill="auto"/>
          </w:tcPr>
          <w:p w14:paraId="05E43E56" w14:textId="4AF9F3AB" w:rsidR="000136EC" w:rsidRDefault="000136EC" w:rsidP="00F64C7D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  <w:r>
              <w:rPr>
                <w:rFonts w:ascii="Century Gothic" w:hAnsi="Century Gothic" w:cstheme="minorHAnsi"/>
                <w:sz w:val="24"/>
                <w:szCs w:val="24"/>
              </w:rPr>
              <w:t>Арт – талант «Лучшие педагогические приемы и практики»</w:t>
            </w:r>
          </w:p>
        </w:tc>
        <w:tc>
          <w:tcPr>
            <w:tcW w:w="2688" w:type="dxa"/>
            <w:shd w:val="clear" w:color="auto" w:fill="auto"/>
          </w:tcPr>
          <w:p w14:paraId="2038130E" w14:textId="643DF2B7" w:rsidR="000136EC" w:rsidRDefault="000136EC" w:rsidP="00731305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  <w:r>
              <w:rPr>
                <w:rFonts w:ascii="Century Gothic" w:hAnsi="Century Gothic" w:cstheme="minorHAnsi"/>
                <w:sz w:val="24"/>
                <w:szCs w:val="24"/>
              </w:rPr>
              <w:t>Диплом лауреата</w:t>
            </w:r>
          </w:p>
        </w:tc>
        <w:tc>
          <w:tcPr>
            <w:tcW w:w="2688" w:type="dxa"/>
          </w:tcPr>
          <w:p w14:paraId="223FC133" w14:textId="0B78848A" w:rsidR="000136EC" w:rsidRPr="00DD3C98" w:rsidRDefault="00171575" w:rsidP="00731305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814AD2" wp14:editId="602025F7">
                  <wp:extent cx="1313477" cy="1810128"/>
                  <wp:effectExtent l="19050" t="0" r="973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37734" t="18821" r="34444" b="129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477" cy="1810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FD7" w:rsidRPr="00DD3C98" w14:paraId="512E5EEE" w14:textId="77777777" w:rsidTr="009F4346">
        <w:trPr>
          <w:trHeight w:val="354"/>
        </w:trPr>
        <w:tc>
          <w:tcPr>
            <w:tcW w:w="716" w:type="dxa"/>
          </w:tcPr>
          <w:p w14:paraId="490A868B" w14:textId="77777777" w:rsidR="000136EC" w:rsidRPr="00DD3C98" w:rsidRDefault="000136EC" w:rsidP="00731305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3253" w:type="dxa"/>
            <w:shd w:val="clear" w:color="auto" w:fill="auto"/>
          </w:tcPr>
          <w:p w14:paraId="33D85538" w14:textId="77777777" w:rsidR="000136EC" w:rsidRDefault="000136EC" w:rsidP="00731305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5708" w:type="dxa"/>
            <w:shd w:val="clear" w:color="auto" w:fill="auto"/>
          </w:tcPr>
          <w:p w14:paraId="0D4A0D34" w14:textId="270C8936" w:rsidR="000136EC" w:rsidRDefault="000136EC" w:rsidP="00F64C7D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  <w:r>
              <w:rPr>
                <w:rFonts w:ascii="Century Gothic" w:hAnsi="Century Gothic" w:cstheme="minorHAnsi"/>
                <w:sz w:val="24"/>
                <w:szCs w:val="24"/>
              </w:rPr>
              <w:t>Всероссийский творческий конкурс «Горизонты педагогики»</w:t>
            </w:r>
          </w:p>
        </w:tc>
        <w:tc>
          <w:tcPr>
            <w:tcW w:w="2688" w:type="dxa"/>
            <w:shd w:val="clear" w:color="auto" w:fill="auto"/>
          </w:tcPr>
          <w:p w14:paraId="6CE93EC8" w14:textId="2A6BE6FE" w:rsidR="000136EC" w:rsidRDefault="000136EC" w:rsidP="00731305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  <w:r>
              <w:rPr>
                <w:rFonts w:ascii="Century Gothic" w:hAnsi="Century Gothic" w:cstheme="minorHAnsi"/>
                <w:sz w:val="24"/>
                <w:szCs w:val="24"/>
              </w:rPr>
              <w:t>Дипломант</w:t>
            </w:r>
          </w:p>
        </w:tc>
        <w:tc>
          <w:tcPr>
            <w:tcW w:w="2688" w:type="dxa"/>
          </w:tcPr>
          <w:p w14:paraId="4B1A7604" w14:textId="0361136C" w:rsidR="000136EC" w:rsidRPr="00DD3C98" w:rsidRDefault="00171575" w:rsidP="00731305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32BB53" wp14:editId="3B49359F">
                  <wp:extent cx="1295400" cy="1812606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37536" t="16188" r="34238" b="13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441" cy="1818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FD7" w:rsidRPr="00DD3C98" w14:paraId="2EEEB0A2" w14:textId="77777777" w:rsidTr="009F4346">
        <w:trPr>
          <w:trHeight w:val="354"/>
        </w:trPr>
        <w:tc>
          <w:tcPr>
            <w:tcW w:w="716" w:type="dxa"/>
          </w:tcPr>
          <w:p w14:paraId="471D714A" w14:textId="77777777" w:rsidR="00F64C7D" w:rsidRPr="00DD3C98" w:rsidRDefault="00F64C7D" w:rsidP="00731305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3253" w:type="dxa"/>
            <w:shd w:val="clear" w:color="auto" w:fill="auto"/>
          </w:tcPr>
          <w:p w14:paraId="4F8FF734" w14:textId="2CBC933C" w:rsidR="00F64C7D" w:rsidRDefault="00133EED" w:rsidP="00731305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  <w:r>
              <w:rPr>
                <w:rFonts w:ascii="Century Gothic" w:hAnsi="Century Gothic" w:cstheme="minorHAnsi"/>
                <w:sz w:val="24"/>
                <w:szCs w:val="24"/>
              </w:rPr>
              <w:t>Маркова Е.Н.</w:t>
            </w:r>
          </w:p>
        </w:tc>
        <w:tc>
          <w:tcPr>
            <w:tcW w:w="5708" w:type="dxa"/>
            <w:shd w:val="clear" w:color="auto" w:fill="auto"/>
          </w:tcPr>
          <w:p w14:paraId="18AD3FFE" w14:textId="77777777" w:rsidR="00F64C7D" w:rsidRDefault="00133EED" w:rsidP="00F64C7D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  <w:r>
              <w:rPr>
                <w:rFonts w:ascii="Century Gothic" w:hAnsi="Century Gothic" w:cstheme="minorHAnsi"/>
                <w:sz w:val="24"/>
                <w:szCs w:val="24"/>
              </w:rPr>
              <w:t>Научно – образовательный центр педагогических проектов г. Москва</w:t>
            </w:r>
          </w:p>
          <w:p w14:paraId="610B5F21" w14:textId="7BFF4A2C" w:rsidR="00133EED" w:rsidRDefault="00133EED" w:rsidP="00F64C7D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  <w:r>
              <w:rPr>
                <w:rFonts w:ascii="Century Gothic" w:hAnsi="Century Gothic" w:cstheme="minorHAnsi"/>
                <w:sz w:val="24"/>
                <w:szCs w:val="24"/>
              </w:rPr>
              <w:t>Всероссийский профессиональный педагогический конкурс «Лучший конспект урока»</w:t>
            </w:r>
          </w:p>
        </w:tc>
        <w:tc>
          <w:tcPr>
            <w:tcW w:w="2688" w:type="dxa"/>
            <w:shd w:val="clear" w:color="auto" w:fill="auto"/>
          </w:tcPr>
          <w:p w14:paraId="0C4D5BA5" w14:textId="354CE81F" w:rsidR="00F64C7D" w:rsidRDefault="00133EED" w:rsidP="00731305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  <w:r>
              <w:rPr>
                <w:rFonts w:ascii="Century Gothic" w:hAnsi="Century Gothic" w:cstheme="minorHAnsi"/>
                <w:sz w:val="24"/>
                <w:szCs w:val="24"/>
              </w:rPr>
              <w:t>Диплом 1 место</w:t>
            </w:r>
          </w:p>
        </w:tc>
        <w:tc>
          <w:tcPr>
            <w:tcW w:w="2688" w:type="dxa"/>
          </w:tcPr>
          <w:p w14:paraId="32DA6876" w14:textId="77777777" w:rsidR="00F64C7D" w:rsidRDefault="00171575" w:rsidP="00731305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2BD205" wp14:editId="1600621A">
                  <wp:extent cx="1088710" cy="1545771"/>
                  <wp:effectExtent l="0" t="0" r="0" b="0"/>
                  <wp:docPr id="1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36450" t="14829" r="33911" b="10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191" cy="1550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E635F4" w14:textId="77777777" w:rsidR="00C53691" w:rsidRDefault="00C53691" w:rsidP="00731305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  <w:p w14:paraId="0EC17693" w14:textId="2CEFFAAE" w:rsidR="00C53691" w:rsidRPr="00DD3C98" w:rsidRDefault="00C53691" w:rsidP="00731305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  <w:r w:rsidRPr="00C53691">
              <w:rPr>
                <w:rFonts w:ascii="Century Gothic" w:hAnsi="Century Gothic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EF18A0" wp14:editId="0D70C2CD">
                  <wp:extent cx="806400" cy="1080000"/>
                  <wp:effectExtent l="0" t="0" r="0" b="6350"/>
                  <wp:docPr id="64" name="Рисунок 64" descr="C:\Users\Stupenky\Desktop\дипломы 23-24\8dde8fe1-1c0a-4378-a568-8fbb059ae4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Stupenky\Desktop\дипломы 23-24\8dde8fe1-1c0a-4378-a568-8fbb059ae4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FD7" w:rsidRPr="00DD3C98" w14:paraId="4C9E1A16" w14:textId="77777777" w:rsidTr="009F4346">
        <w:trPr>
          <w:trHeight w:val="354"/>
        </w:trPr>
        <w:tc>
          <w:tcPr>
            <w:tcW w:w="716" w:type="dxa"/>
          </w:tcPr>
          <w:p w14:paraId="75416760" w14:textId="77777777" w:rsidR="00133EED" w:rsidRPr="00DD3C98" w:rsidRDefault="00133EED" w:rsidP="00731305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3253" w:type="dxa"/>
            <w:shd w:val="clear" w:color="auto" w:fill="auto"/>
          </w:tcPr>
          <w:p w14:paraId="6927CFE0" w14:textId="77777777" w:rsidR="00133EED" w:rsidRDefault="00133EED" w:rsidP="00731305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5708" w:type="dxa"/>
            <w:shd w:val="clear" w:color="auto" w:fill="auto"/>
          </w:tcPr>
          <w:p w14:paraId="375EA3E9" w14:textId="72B8F950" w:rsidR="00133EED" w:rsidRDefault="00133EED" w:rsidP="00F64C7D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  <w:r>
              <w:rPr>
                <w:rFonts w:ascii="Century Gothic" w:hAnsi="Century Gothic" w:cstheme="minorHAnsi"/>
                <w:sz w:val="24"/>
                <w:szCs w:val="24"/>
              </w:rPr>
              <w:t>Всероссийский конкурс мастерства и новаторства «Образование 21 века. Традиции и инновации. Номинация «Педагогический проект»</w:t>
            </w:r>
          </w:p>
        </w:tc>
        <w:tc>
          <w:tcPr>
            <w:tcW w:w="2688" w:type="dxa"/>
            <w:shd w:val="clear" w:color="auto" w:fill="auto"/>
          </w:tcPr>
          <w:p w14:paraId="44C2EBD3" w14:textId="3811B480" w:rsidR="00133EED" w:rsidRDefault="00133EED" w:rsidP="00731305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  <w:r>
              <w:rPr>
                <w:rFonts w:ascii="Century Gothic" w:hAnsi="Century Gothic" w:cstheme="minorHAnsi"/>
                <w:sz w:val="24"/>
                <w:szCs w:val="24"/>
              </w:rPr>
              <w:t>Диплом лауреата</w:t>
            </w:r>
          </w:p>
        </w:tc>
        <w:tc>
          <w:tcPr>
            <w:tcW w:w="2688" w:type="dxa"/>
          </w:tcPr>
          <w:p w14:paraId="04DDD0C0" w14:textId="77777777" w:rsidR="00133EED" w:rsidRPr="00DD3C98" w:rsidRDefault="00133EED" w:rsidP="00731305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</w:tr>
      <w:tr w:rsidR="00C53691" w:rsidRPr="00DD3C98" w14:paraId="388D675F" w14:textId="77777777" w:rsidTr="009F4346">
        <w:trPr>
          <w:trHeight w:val="354"/>
        </w:trPr>
        <w:tc>
          <w:tcPr>
            <w:tcW w:w="716" w:type="dxa"/>
          </w:tcPr>
          <w:p w14:paraId="501900D3" w14:textId="77777777" w:rsidR="00C53691" w:rsidRPr="00DD3C98" w:rsidRDefault="00C53691" w:rsidP="00731305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3253" w:type="dxa"/>
            <w:shd w:val="clear" w:color="auto" w:fill="auto"/>
          </w:tcPr>
          <w:p w14:paraId="6A4170EC" w14:textId="77777777" w:rsidR="00C53691" w:rsidRDefault="00C53691" w:rsidP="00731305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5708" w:type="dxa"/>
            <w:shd w:val="clear" w:color="auto" w:fill="auto"/>
          </w:tcPr>
          <w:p w14:paraId="6B95F881" w14:textId="77777777" w:rsidR="00C53691" w:rsidRDefault="00C53691" w:rsidP="00F64C7D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2688" w:type="dxa"/>
            <w:shd w:val="clear" w:color="auto" w:fill="auto"/>
          </w:tcPr>
          <w:p w14:paraId="736B66D8" w14:textId="77777777" w:rsidR="00C53691" w:rsidRDefault="00C53691" w:rsidP="00731305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2688" w:type="dxa"/>
          </w:tcPr>
          <w:p w14:paraId="7A556194" w14:textId="77777777" w:rsidR="00C53691" w:rsidRPr="00DD3C98" w:rsidRDefault="00C53691" w:rsidP="00731305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</w:tr>
      <w:tr w:rsidR="00636FD7" w:rsidRPr="00DD3C98" w14:paraId="3FC10D2F" w14:textId="77777777" w:rsidTr="009F4346">
        <w:trPr>
          <w:trHeight w:val="354"/>
        </w:trPr>
        <w:tc>
          <w:tcPr>
            <w:tcW w:w="716" w:type="dxa"/>
          </w:tcPr>
          <w:p w14:paraId="3C3ECBA6" w14:textId="77777777" w:rsidR="00796F85" w:rsidRPr="00DD3C98" w:rsidRDefault="00796F85" w:rsidP="00731305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3253" w:type="dxa"/>
            <w:shd w:val="clear" w:color="auto" w:fill="auto"/>
          </w:tcPr>
          <w:p w14:paraId="50178222" w14:textId="01470702" w:rsidR="00796F85" w:rsidRDefault="004D1CF8" w:rsidP="00731305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  <w:r>
              <w:rPr>
                <w:rFonts w:ascii="Century Gothic" w:hAnsi="Century Gothic" w:cstheme="minorHAnsi"/>
                <w:sz w:val="24"/>
                <w:szCs w:val="24"/>
              </w:rPr>
              <w:t>Воронцова С.А.</w:t>
            </w:r>
          </w:p>
        </w:tc>
        <w:tc>
          <w:tcPr>
            <w:tcW w:w="5708" w:type="dxa"/>
            <w:shd w:val="clear" w:color="auto" w:fill="auto"/>
          </w:tcPr>
          <w:p w14:paraId="30E84298" w14:textId="6CCD8D9E" w:rsidR="00796F85" w:rsidRDefault="00796F85" w:rsidP="00F64C7D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  <w:r>
              <w:rPr>
                <w:rFonts w:ascii="Century Gothic" w:hAnsi="Century Gothic" w:cstheme="minorHAnsi"/>
                <w:sz w:val="24"/>
                <w:szCs w:val="24"/>
              </w:rPr>
              <w:t>Арт – талант, Всероссийский конкурс педагогического мастерства «Весенняя пора»</w:t>
            </w:r>
          </w:p>
        </w:tc>
        <w:tc>
          <w:tcPr>
            <w:tcW w:w="2688" w:type="dxa"/>
            <w:shd w:val="clear" w:color="auto" w:fill="auto"/>
          </w:tcPr>
          <w:p w14:paraId="594F9ECE" w14:textId="479D5860" w:rsidR="00796F85" w:rsidRDefault="004D1CF8" w:rsidP="00731305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  <w:r>
              <w:rPr>
                <w:rFonts w:ascii="Century Gothic" w:hAnsi="Century Gothic" w:cstheme="minorHAnsi"/>
                <w:sz w:val="24"/>
                <w:szCs w:val="24"/>
              </w:rPr>
              <w:t>Диплом лауреата</w:t>
            </w:r>
          </w:p>
        </w:tc>
        <w:tc>
          <w:tcPr>
            <w:tcW w:w="2688" w:type="dxa"/>
          </w:tcPr>
          <w:p w14:paraId="5E8C19A7" w14:textId="6661FF8A" w:rsidR="00796F85" w:rsidRPr="00DD3C98" w:rsidRDefault="006B1C36" w:rsidP="00731305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9549C4" wp14:editId="130C2915">
                  <wp:extent cx="1099457" cy="1542968"/>
                  <wp:effectExtent l="0" t="0" r="5715" b="635"/>
                  <wp:docPr id="18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l="35917" t="12357" r="32549" b="89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73" cy="155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FD7" w:rsidRPr="00DD3C98" w14:paraId="620A8E1A" w14:textId="77777777" w:rsidTr="009F4346">
        <w:trPr>
          <w:trHeight w:val="354"/>
        </w:trPr>
        <w:tc>
          <w:tcPr>
            <w:tcW w:w="716" w:type="dxa"/>
          </w:tcPr>
          <w:p w14:paraId="27D4AD34" w14:textId="77777777" w:rsidR="001023E5" w:rsidRPr="00DD3C98" w:rsidRDefault="001023E5" w:rsidP="00731305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3253" w:type="dxa"/>
            <w:shd w:val="clear" w:color="auto" w:fill="auto"/>
          </w:tcPr>
          <w:p w14:paraId="25056FDF" w14:textId="42290B66" w:rsidR="001023E5" w:rsidRDefault="001023E5" w:rsidP="00731305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  <w:r>
              <w:rPr>
                <w:rFonts w:ascii="Century Gothic" w:hAnsi="Century Gothic" w:cstheme="minorHAnsi"/>
                <w:sz w:val="24"/>
                <w:szCs w:val="24"/>
              </w:rPr>
              <w:t>Мосияченко Е.Ю.</w:t>
            </w:r>
          </w:p>
        </w:tc>
        <w:tc>
          <w:tcPr>
            <w:tcW w:w="5708" w:type="dxa"/>
            <w:shd w:val="clear" w:color="auto" w:fill="auto"/>
          </w:tcPr>
          <w:p w14:paraId="0CF24163" w14:textId="2052F8EB" w:rsidR="001023E5" w:rsidRDefault="00636FD7" w:rsidP="00636FD7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  <w:r>
              <w:rPr>
                <w:rFonts w:ascii="Century Gothic" w:hAnsi="Century Gothic" w:cstheme="minorHAnsi"/>
                <w:sz w:val="24"/>
                <w:szCs w:val="24"/>
              </w:rPr>
              <w:t>Всероссийский конкурс мастерства и новаторства «Образование 21 века. Традиции и инновации Номинация «Педагогический проект»</w:t>
            </w:r>
          </w:p>
          <w:p w14:paraId="44C333A1" w14:textId="77777777" w:rsidR="00636FD7" w:rsidRDefault="00636FD7" w:rsidP="00636FD7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  <w:p w14:paraId="1A26F55B" w14:textId="77777777" w:rsidR="00636FD7" w:rsidRDefault="00636FD7" w:rsidP="00636FD7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  <w:r>
              <w:rPr>
                <w:rFonts w:ascii="Century Gothic" w:hAnsi="Century Gothic" w:cstheme="minorHAnsi"/>
                <w:sz w:val="24"/>
                <w:szCs w:val="24"/>
              </w:rPr>
              <w:t>Всероссийский конкурс мастерства и новаторства</w:t>
            </w:r>
          </w:p>
          <w:p w14:paraId="5CA17887" w14:textId="7022B96E" w:rsidR="00636FD7" w:rsidRDefault="00636FD7" w:rsidP="00636FD7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  <w:r>
              <w:rPr>
                <w:rFonts w:ascii="Century Gothic" w:hAnsi="Century Gothic" w:cstheme="minorHAnsi"/>
                <w:sz w:val="24"/>
                <w:szCs w:val="24"/>
              </w:rPr>
              <w:t>«Векторы современного образования» Номинация «Мастер- класс»</w:t>
            </w:r>
          </w:p>
        </w:tc>
        <w:tc>
          <w:tcPr>
            <w:tcW w:w="2688" w:type="dxa"/>
            <w:shd w:val="clear" w:color="auto" w:fill="auto"/>
          </w:tcPr>
          <w:p w14:paraId="3999CDED" w14:textId="19AC642E" w:rsidR="001023E5" w:rsidRDefault="00636FD7" w:rsidP="00731305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  <w:r>
              <w:rPr>
                <w:rFonts w:ascii="Century Gothic" w:hAnsi="Century Gothic" w:cstheme="minorHAnsi"/>
                <w:sz w:val="24"/>
                <w:szCs w:val="24"/>
              </w:rPr>
              <w:t>Диплом Лауреата</w:t>
            </w:r>
          </w:p>
        </w:tc>
        <w:tc>
          <w:tcPr>
            <w:tcW w:w="2688" w:type="dxa"/>
          </w:tcPr>
          <w:p w14:paraId="04B76954" w14:textId="77777777" w:rsidR="001023E5" w:rsidRDefault="00171575" w:rsidP="00731305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19E78D" wp14:editId="2B8EB48E">
                  <wp:extent cx="990600" cy="1491476"/>
                  <wp:effectExtent l="0" t="0" r="0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l="36772" t="14829" r="33003" b="98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746" cy="1544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C9A413" w14:textId="66D60DCF" w:rsidR="00C53691" w:rsidRDefault="00C53691" w:rsidP="00731305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  <w:r w:rsidRPr="00C53691">
              <w:rPr>
                <w:rFonts w:ascii="Century Gothic" w:hAnsi="Century Gothic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DB1381" wp14:editId="51EE44B7">
                  <wp:extent cx="1066800" cy="1481667"/>
                  <wp:effectExtent l="0" t="0" r="0" b="4445"/>
                  <wp:docPr id="63" name="Рисунок 63" descr="C:\Users\Stupenky\Desktop\33e056e8-12e7-4df4-83fc-50f8185d71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Stupenky\Desktop\33e056e8-12e7-4df4-83fc-50f8185d71d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359" cy="1492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DD2BD" w14:textId="101E4B36" w:rsidR="00636FD7" w:rsidRPr="00DD3C98" w:rsidRDefault="00636FD7" w:rsidP="00731305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</w:tr>
      <w:tr w:rsidR="00454349" w:rsidRPr="00DD3C98" w14:paraId="39B793ED" w14:textId="77777777" w:rsidTr="009F4346">
        <w:trPr>
          <w:trHeight w:val="354"/>
        </w:trPr>
        <w:tc>
          <w:tcPr>
            <w:tcW w:w="716" w:type="dxa"/>
          </w:tcPr>
          <w:p w14:paraId="4714C088" w14:textId="77777777" w:rsidR="00454349" w:rsidRPr="00DD3C98" w:rsidRDefault="00454349" w:rsidP="00731305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3253" w:type="dxa"/>
            <w:shd w:val="clear" w:color="auto" w:fill="auto"/>
          </w:tcPr>
          <w:p w14:paraId="022AFE65" w14:textId="36CC1358" w:rsidR="00454349" w:rsidRDefault="00454349" w:rsidP="00731305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5708" w:type="dxa"/>
            <w:shd w:val="clear" w:color="auto" w:fill="auto"/>
          </w:tcPr>
          <w:p w14:paraId="466E2C20" w14:textId="77777777" w:rsidR="00454349" w:rsidRDefault="00454349" w:rsidP="00636FD7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2688" w:type="dxa"/>
            <w:shd w:val="clear" w:color="auto" w:fill="auto"/>
          </w:tcPr>
          <w:p w14:paraId="0B9FB3C1" w14:textId="77777777" w:rsidR="00454349" w:rsidRDefault="00454349" w:rsidP="00731305">
            <w:pPr>
              <w:spacing w:after="0" w:line="240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2688" w:type="dxa"/>
          </w:tcPr>
          <w:p w14:paraId="08BF9B5A" w14:textId="77777777" w:rsidR="00454349" w:rsidRDefault="00454349" w:rsidP="00731305">
            <w:pPr>
              <w:spacing w:after="0" w:line="240" w:lineRule="auto"/>
              <w:rPr>
                <w:noProof/>
                <w:lang w:eastAsia="ru-RU"/>
              </w:rPr>
            </w:pPr>
          </w:p>
        </w:tc>
      </w:tr>
    </w:tbl>
    <w:p w14:paraId="78B61CEB" w14:textId="497CBA61" w:rsidR="0091700D" w:rsidRPr="0091700D" w:rsidRDefault="0091700D" w:rsidP="0091700D">
      <w:pPr>
        <w:pStyle w:val="a3"/>
        <w:rPr>
          <w:rFonts w:ascii="Century Gothic" w:hAnsi="Century Gothic"/>
          <w:sz w:val="24"/>
          <w:szCs w:val="24"/>
        </w:rPr>
      </w:pPr>
    </w:p>
    <w:p w14:paraId="16360CEA" w14:textId="1FAEA192" w:rsidR="00264284" w:rsidRPr="00815890" w:rsidRDefault="00264284" w:rsidP="009F4346">
      <w:pPr>
        <w:pStyle w:val="a3"/>
        <w:numPr>
          <w:ilvl w:val="0"/>
          <w:numId w:val="30"/>
        </w:numPr>
        <w:spacing w:after="0"/>
        <w:ind w:right="-591"/>
        <w:rPr>
          <w:rFonts w:ascii="Century Gothic" w:hAnsi="Century Gothic"/>
          <w:sz w:val="24"/>
          <w:szCs w:val="24"/>
        </w:rPr>
      </w:pPr>
      <w:r w:rsidRPr="00815890">
        <w:rPr>
          <w:rFonts w:ascii="Century Gothic" w:hAnsi="Century Gothic" w:cstheme="minorHAnsi"/>
          <w:sz w:val="24"/>
          <w:szCs w:val="24"/>
        </w:rPr>
        <w:t>Повышение квалификации педагогического коллектива</w:t>
      </w:r>
      <w:r w:rsidR="00223B7A">
        <w:rPr>
          <w:rFonts w:ascii="Century Gothic" w:hAnsi="Century Gothic" w:cstheme="minorHAnsi"/>
          <w:sz w:val="24"/>
          <w:szCs w:val="24"/>
        </w:rPr>
        <w:t xml:space="preserve"> (вебинары, курсы и др.)</w:t>
      </w:r>
      <w:r w:rsidRPr="00815890">
        <w:rPr>
          <w:rFonts w:ascii="Century Gothic" w:hAnsi="Century Gothic" w:cstheme="minorHAnsi"/>
          <w:sz w:val="24"/>
          <w:szCs w:val="24"/>
        </w:rPr>
        <w:t>:</w:t>
      </w:r>
    </w:p>
    <w:tbl>
      <w:tblPr>
        <w:tblStyle w:val="a4"/>
        <w:tblW w:w="15074" w:type="dxa"/>
        <w:tblInd w:w="720" w:type="dxa"/>
        <w:tblLook w:val="04A0" w:firstRow="1" w:lastRow="0" w:firstColumn="1" w:lastColumn="0" w:noHBand="0" w:noVBand="1"/>
      </w:tblPr>
      <w:tblGrid>
        <w:gridCol w:w="3824"/>
        <w:gridCol w:w="3750"/>
        <w:gridCol w:w="3750"/>
        <w:gridCol w:w="3750"/>
      </w:tblGrid>
      <w:tr w:rsidR="00D842EE" w14:paraId="7722491E" w14:textId="77777777" w:rsidTr="00F76714">
        <w:trPr>
          <w:trHeight w:val="604"/>
        </w:trPr>
        <w:tc>
          <w:tcPr>
            <w:tcW w:w="3824" w:type="dxa"/>
            <w:vMerge w:val="restart"/>
          </w:tcPr>
          <w:p w14:paraId="7467701B" w14:textId="77777777" w:rsidR="00D842EE" w:rsidRDefault="00D842EE" w:rsidP="003A1529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  <w:p w14:paraId="3F44C108" w14:textId="308042EF" w:rsidR="00D842EE" w:rsidRDefault="00D842EE" w:rsidP="00B93B65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20</w:t>
            </w:r>
            <w:r w:rsidR="00D867BF">
              <w:rPr>
                <w:rFonts w:ascii="Century Gothic" w:hAnsi="Century Gothic"/>
                <w:sz w:val="24"/>
                <w:szCs w:val="24"/>
              </w:rPr>
              <w:t>2</w:t>
            </w:r>
            <w:r w:rsidR="00B93B65">
              <w:rPr>
                <w:rFonts w:ascii="Century Gothic" w:hAnsi="Century Gothic"/>
                <w:sz w:val="24"/>
                <w:szCs w:val="24"/>
              </w:rPr>
              <w:t>2</w:t>
            </w:r>
            <w:r>
              <w:rPr>
                <w:rFonts w:ascii="Century Gothic" w:hAnsi="Century Gothic"/>
                <w:sz w:val="24"/>
                <w:szCs w:val="24"/>
              </w:rPr>
              <w:t>-202</w:t>
            </w:r>
            <w:r w:rsidR="00B93B65">
              <w:rPr>
                <w:rFonts w:ascii="Century Gothic" w:hAnsi="Century Gothic"/>
                <w:sz w:val="24"/>
                <w:szCs w:val="24"/>
              </w:rPr>
              <w:t>3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год</w:t>
            </w:r>
          </w:p>
        </w:tc>
        <w:tc>
          <w:tcPr>
            <w:tcW w:w="3750" w:type="dxa"/>
          </w:tcPr>
          <w:p w14:paraId="4BAE283F" w14:textId="37E92AA3" w:rsidR="00D842EE" w:rsidRDefault="00D842EE" w:rsidP="003A1529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Количество мероприятий</w:t>
            </w:r>
          </w:p>
        </w:tc>
        <w:tc>
          <w:tcPr>
            <w:tcW w:w="3750" w:type="dxa"/>
            <w:vMerge w:val="restart"/>
          </w:tcPr>
          <w:p w14:paraId="734AD8A4" w14:textId="77777777" w:rsidR="00D842EE" w:rsidRDefault="00D842EE" w:rsidP="003A1529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9661107" w14:textId="7427A8B6" w:rsidR="00D842EE" w:rsidRDefault="00D842EE" w:rsidP="00B93B65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202</w:t>
            </w:r>
            <w:r w:rsidR="00B93B65">
              <w:rPr>
                <w:rFonts w:ascii="Century Gothic" w:hAnsi="Century Gothic"/>
                <w:sz w:val="24"/>
                <w:szCs w:val="24"/>
              </w:rPr>
              <w:t>3</w:t>
            </w:r>
            <w:r>
              <w:rPr>
                <w:rFonts w:ascii="Century Gothic" w:hAnsi="Century Gothic"/>
                <w:sz w:val="24"/>
                <w:szCs w:val="24"/>
              </w:rPr>
              <w:t>-202</w:t>
            </w:r>
            <w:r w:rsidR="00B93B65">
              <w:rPr>
                <w:rFonts w:ascii="Century Gothic" w:hAnsi="Century Gothic"/>
                <w:sz w:val="24"/>
                <w:szCs w:val="24"/>
              </w:rPr>
              <w:t xml:space="preserve">4 </w:t>
            </w:r>
            <w:r>
              <w:rPr>
                <w:rFonts w:ascii="Century Gothic" w:hAnsi="Century Gothic"/>
                <w:sz w:val="24"/>
                <w:szCs w:val="24"/>
              </w:rPr>
              <w:t>год</w:t>
            </w:r>
          </w:p>
        </w:tc>
        <w:tc>
          <w:tcPr>
            <w:tcW w:w="3750" w:type="dxa"/>
          </w:tcPr>
          <w:p w14:paraId="7BA80059" w14:textId="52D84DEA" w:rsidR="00D842EE" w:rsidRDefault="00D842EE" w:rsidP="00D842EE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Количество мероприятий</w:t>
            </w:r>
          </w:p>
        </w:tc>
      </w:tr>
      <w:tr w:rsidR="00D842EE" w14:paraId="4BE29FD4" w14:textId="77777777" w:rsidTr="00F76714">
        <w:trPr>
          <w:trHeight w:val="148"/>
        </w:trPr>
        <w:tc>
          <w:tcPr>
            <w:tcW w:w="3824" w:type="dxa"/>
            <w:vMerge/>
          </w:tcPr>
          <w:p w14:paraId="795C0E96" w14:textId="77777777" w:rsidR="00D842EE" w:rsidRDefault="00D842EE" w:rsidP="003A1529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750" w:type="dxa"/>
          </w:tcPr>
          <w:p w14:paraId="5BA89916" w14:textId="748F937A" w:rsidR="00D842EE" w:rsidRDefault="00454349" w:rsidP="00470DCF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19</w:t>
            </w:r>
          </w:p>
        </w:tc>
        <w:tc>
          <w:tcPr>
            <w:tcW w:w="3750" w:type="dxa"/>
            <w:vMerge/>
          </w:tcPr>
          <w:p w14:paraId="6E05BFED" w14:textId="77777777" w:rsidR="00D842EE" w:rsidRDefault="00D842EE" w:rsidP="003A1529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750" w:type="dxa"/>
          </w:tcPr>
          <w:p w14:paraId="6DA0C641" w14:textId="10324BB8" w:rsidR="00D842EE" w:rsidRDefault="00454349" w:rsidP="00470DCF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13</w:t>
            </w:r>
          </w:p>
        </w:tc>
      </w:tr>
    </w:tbl>
    <w:p w14:paraId="24B66218" w14:textId="77777777" w:rsidR="00F76714" w:rsidRPr="00D842EE" w:rsidRDefault="00F76714" w:rsidP="00D842EE">
      <w:pPr>
        <w:rPr>
          <w:rFonts w:ascii="Century Gothic" w:hAnsi="Century Gothic"/>
          <w:sz w:val="24"/>
          <w:szCs w:val="24"/>
        </w:rPr>
      </w:pPr>
    </w:p>
    <w:tbl>
      <w:tblPr>
        <w:tblStyle w:val="a4"/>
        <w:tblW w:w="15108" w:type="dxa"/>
        <w:tblInd w:w="704" w:type="dxa"/>
        <w:tblLook w:val="04A0" w:firstRow="1" w:lastRow="0" w:firstColumn="1" w:lastColumn="0" w:noHBand="0" w:noVBand="1"/>
      </w:tblPr>
      <w:tblGrid>
        <w:gridCol w:w="3260"/>
        <w:gridCol w:w="6206"/>
        <w:gridCol w:w="2821"/>
        <w:gridCol w:w="2821"/>
      </w:tblGrid>
      <w:tr w:rsidR="0086417D" w14:paraId="49DC0A42" w14:textId="600466C5" w:rsidTr="004457A3">
        <w:trPr>
          <w:trHeight w:val="70"/>
        </w:trPr>
        <w:tc>
          <w:tcPr>
            <w:tcW w:w="3260" w:type="dxa"/>
          </w:tcPr>
          <w:p w14:paraId="297D0273" w14:textId="71FD940F" w:rsidR="00F76714" w:rsidRPr="006B5FC0" w:rsidRDefault="00F76714" w:rsidP="00C8595F">
            <w:pPr>
              <w:pStyle w:val="a3"/>
              <w:ind w:left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6B5FC0">
              <w:rPr>
                <w:rFonts w:ascii="Arial Narrow" w:hAnsi="Arial Narrow"/>
                <w:sz w:val="28"/>
                <w:szCs w:val="28"/>
              </w:rPr>
              <w:t xml:space="preserve">Форма </w:t>
            </w:r>
            <w:r w:rsidRPr="006B5FC0">
              <w:rPr>
                <w:rFonts w:ascii="Arial Narrow" w:hAnsi="Arial Narrow"/>
                <w:sz w:val="24"/>
                <w:szCs w:val="24"/>
              </w:rPr>
              <w:t xml:space="preserve">(курсы, </w:t>
            </w:r>
            <w:proofErr w:type="spellStart"/>
            <w:r w:rsidRPr="006B5FC0">
              <w:rPr>
                <w:rFonts w:ascii="Arial Narrow" w:hAnsi="Arial Narrow"/>
                <w:sz w:val="24"/>
                <w:szCs w:val="24"/>
              </w:rPr>
              <w:t>вебинары</w:t>
            </w:r>
            <w:proofErr w:type="spellEnd"/>
            <w:r w:rsidRPr="006B5FC0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Pr="006B5FC0">
              <w:rPr>
                <w:rFonts w:ascii="Arial Narrow" w:hAnsi="Arial Narrow"/>
                <w:sz w:val="24"/>
                <w:szCs w:val="24"/>
              </w:rPr>
              <w:t>итд</w:t>
            </w:r>
            <w:proofErr w:type="spellEnd"/>
            <w:r w:rsidRPr="006B5FC0">
              <w:rPr>
                <w:rFonts w:ascii="Arial Narrow" w:hAnsi="Arial Narrow"/>
                <w:sz w:val="24"/>
                <w:szCs w:val="24"/>
              </w:rPr>
              <w:t xml:space="preserve">.) </w:t>
            </w:r>
          </w:p>
        </w:tc>
        <w:tc>
          <w:tcPr>
            <w:tcW w:w="6206" w:type="dxa"/>
          </w:tcPr>
          <w:p w14:paraId="29BA52AA" w14:textId="452CE641" w:rsidR="00F76714" w:rsidRPr="006B5FC0" w:rsidRDefault="00F76714" w:rsidP="00C8595F">
            <w:pPr>
              <w:pStyle w:val="a3"/>
              <w:ind w:left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6B5FC0">
              <w:rPr>
                <w:rFonts w:ascii="Arial Narrow" w:hAnsi="Arial Narrow"/>
                <w:sz w:val="28"/>
                <w:szCs w:val="28"/>
              </w:rPr>
              <w:t>Название мероприятия</w:t>
            </w:r>
          </w:p>
        </w:tc>
        <w:tc>
          <w:tcPr>
            <w:tcW w:w="2821" w:type="dxa"/>
          </w:tcPr>
          <w:p w14:paraId="3BD3CEAE" w14:textId="58394FE1" w:rsidR="00F76714" w:rsidRPr="006B5FC0" w:rsidRDefault="00F76714" w:rsidP="00C8595F">
            <w:pPr>
              <w:pStyle w:val="a3"/>
              <w:ind w:left="0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6B5FC0">
              <w:rPr>
                <w:rFonts w:ascii="Arial Narrow" w:hAnsi="Arial Narrow"/>
                <w:sz w:val="28"/>
                <w:szCs w:val="28"/>
              </w:rPr>
              <w:t xml:space="preserve">Педагог </w:t>
            </w:r>
          </w:p>
        </w:tc>
        <w:tc>
          <w:tcPr>
            <w:tcW w:w="2821" w:type="dxa"/>
          </w:tcPr>
          <w:p w14:paraId="23E77F17" w14:textId="5944B24B" w:rsidR="00F76714" w:rsidRPr="006B5FC0" w:rsidRDefault="00F76714" w:rsidP="00C8595F">
            <w:pPr>
              <w:pStyle w:val="a3"/>
              <w:ind w:left="0"/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Скан грамоты</w:t>
            </w:r>
          </w:p>
        </w:tc>
      </w:tr>
      <w:tr w:rsidR="0086417D" w:rsidRPr="00D118EC" w14:paraId="27480E3E" w14:textId="030361F0" w:rsidTr="004457A3">
        <w:trPr>
          <w:trHeight w:val="302"/>
        </w:trPr>
        <w:tc>
          <w:tcPr>
            <w:tcW w:w="3260" w:type="dxa"/>
          </w:tcPr>
          <w:p w14:paraId="19825F38" w14:textId="5B25FD46" w:rsidR="00F76714" w:rsidRPr="00D118EC" w:rsidRDefault="00C5718A" w:rsidP="00264284">
            <w:pPr>
              <w:pStyle w:val="a3"/>
              <w:ind w:left="0"/>
              <w:rPr>
                <w:rFonts w:ascii="Century Gothic" w:hAnsi="Century Gothic" w:cstheme="minorHAnsi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 w:cstheme="minorHAnsi"/>
                <w:sz w:val="24"/>
                <w:szCs w:val="24"/>
              </w:rPr>
              <w:lastRenderedPageBreak/>
              <w:t>В</w:t>
            </w:r>
            <w:r w:rsidR="002645EB">
              <w:rPr>
                <w:rFonts w:ascii="Century Gothic" w:hAnsi="Century Gothic" w:cstheme="minorHAnsi"/>
                <w:sz w:val="24"/>
                <w:szCs w:val="24"/>
              </w:rPr>
              <w:t>ебинар</w:t>
            </w:r>
            <w:proofErr w:type="spellEnd"/>
            <w:r>
              <w:rPr>
                <w:rFonts w:ascii="Century Gothic" w:hAnsi="Century Gothic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6206" w:type="dxa"/>
          </w:tcPr>
          <w:p w14:paraId="58763DEB" w14:textId="77777777" w:rsidR="009F4346" w:rsidRDefault="009F4346" w:rsidP="009F43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6443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Инфофорум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для педагогов «Все, что волнует педагогов». Слушатель.</w:t>
            </w:r>
          </w:p>
          <w:p w14:paraId="4B3256C2" w14:textId="77777777" w:rsidR="009F4346" w:rsidRDefault="009F4346" w:rsidP="009F4346">
            <w:r>
              <w:rPr>
                <w:rFonts w:ascii="Arial" w:eastAsia="SimSun" w:hAnsi="Arial" w:cs="Arial"/>
                <w:color w:val="333333"/>
                <w:sz w:val="24"/>
                <w:szCs w:val="24"/>
                <w:lang w:eastAsia="zh-CN" w:bidi="ar"/>
              </w:rPr>
              <w:t>У</w:t>
            </w:r>
            <w:r w:rsidRPr="0064431A">
              <w:rPr>
                <w:rFonts w:ascii="Arial" w:eastAsia="SimSun" w:hAnsi="Arial" w:cs="Arial"/>
                <w:color w:val="333333"/>
                <w:sz w:val="24"/>
                <w:szCs w:val="24"/>
                <w:lang w:eastAsia="zh-CN" w:bidi="ar"/>
              </w:rPr>
              <w:t xml:space="preserve">частник Всероссийского </w:t>
            </w:r>
            <w:proofErr w:type="spellStart"/>
            <w:r w:rsidRPr="0064431A">
              <w:rPr>
                <w:rFonts w:ascii="Arial" w:eastAsia="SimSun" w:hAnsi="Arial" w:cs="Arial"/>
                <w:color w:val="333333"/>
                <w:sz w:val="24"/>
                <w:szCs w:val="24"/>
                <w:lang w:eastAsia="zh-CN" w:bidi="ar"/>
              </w:rPr>
              <w:t>вебинара</w:t>
            </w:r>
            <w:proofErr w:type="spellEnd"/>
            <w:r w:rsidRPr="0064431A">
              <w:rPr>
                <w:rFonts w:ascii="Arial" w:eastAsia="SimSun" w:hAnsi="Arial" w:cs="Arial"/>
                <w:color w:val="333333"/>
                <w:sz w:val="24"/>
                <w:szCs w:val="24"/>
                <w:lang w:eastAsia="zh-CN" w:bidi="ar"/>
              </w:rPr>
              <w:t xml:space="preserve"> </w:t>
            </w:r>
          </w:p>
          <w:p w14:paraId="120B83D5" w14:textId="5ECD352E" w:rsidR="009F4346" w:rsidRPr="009F4346" w:rsidRDefault="009F4346" w:rsidP="009F4346">
            <w:pPr>
              <w:rPr>
                <w:rFonts w:ascii="Calibri" w:hAnsi="Calibri" w:cs="Calibri"/>
              </w:rPr>
            </w:pPr>
            <w:r w:rsidRPr="0064431A">
              <w:rPr>
                <w:rFonts w:ascii="Calibri" w:eastAsia="Arial-BoldMT" w:hAnsi="Calibri" w:cs="Calibri"/>
                <w:color w:val="333333"/>
                <w:sz w:val="28"/>
                <w:szCs w:val="28"/>
                <w:lang w:eastAsia="zh-CN" w:bidi="ar"/>
              </w:rPr>
              <w:t xml:space="preserve">«Дидактический и сенсорный материал своими руками: </w:t>
            </w:r>
            <w:r w:rsidRPr="009F4346">
              <w:rPr>
                <w:rFonts w:ascii="Calibri" w:eastAsia="Arial-BoldMT" w:hAnsi="Calibri" w:cs="Calibri"/>
                <w:color w:val="333333"/>
                <w:sz w:val="28"/>
                <w:szCs w:val="28"/>
                <w:lang w:eastAsia="zh-CN" w:bidi="ar"/>
              </w:rPr>
              <w:t>стимулируем познавательную активность дошкольников»</w:t>
            </w:r>
            <w:r w:rsidRPr="009F4346">
              <w:rPr>
                <w:rFonts w:ascii="Arial-BoldMT" w:eastAsia="Arial-BoldMT" w:hAnsi="Arial-BoldMT" w:cs="Arial-BoldMT"/>
                <w:b/>
                <w:bCs/>
                <w:color w:val="333333"/>
                <w:sz w:val="28"/>
                <w:szCs w:val="28"/>
                <w:lang w:eastAsia="zh-CN" w:bidi="ar"/>
              </w:rPr>
              <w:t xml:space="preserve"> </w:t>
            </w:r>
          </w:p>
          <w:p w14:paraId="27D76C86" w14:textId="402E8706" w:rsidR="00F76714" w:rsidRPr="00D118EC" w:rsidRDefault="00F76714" w:rsidP="009F4346">
            <w:pPr>
              <w:spacing w:line="480" w:lineRule="auto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2821" w:type="dxa"/>
          </w:tcPr>
          <w:p w14:paraId="3DAAC5D9" w14:textId="3CC0C284" w:rsidR="00F76714" w:rsidRPr="00D118EC" w:rsidRDefault="009F4346" w:rsidP="00264284">
            <w:pPr>
              <w:pStyle w:val="a3"/>
              <w:ind w:left="0"/>
              <w:rPr>
                <w:rFonts w:ascii="Century Gothic" w:hAnsi="Century Gothic" w:cstheme="minorHAnsi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 w:cstheme="minorHAnsi"/>
                <w:sz w:val="24"/>
                <w:szCs w:val="24"/>
              </w:rPr>
              <w:t>Засимова</w:t>
            </w:r>
            <w:proofErr w:type="spellEnd"/>
            <w:r>
              <w:rPr>
                <w:rFonts w:ascii="Century Gothic" w:hAnsi="Century Gothic" w:cstheme="minorHAnsi"/>
                <w:sz w:val="24"/>
                <w:szCs w:val="24"/>
              </w:rPr>
              <w:t xml:space="preserve"> А.Л.</w:t>
            </w:r>
          </w:p>
        </w:tc>
        <w:tc>
          <w:tcPr>
            <w:tcW w:w="2821" w:type="dxa"/>
          </w:tcPr>
          <w:p w14:paraId="33D0D9BA" w14:textId="59CF3671" w:rsidR="00F76714" w:rsidRPr="00D118EC" w:rsidRDefault="006B1C36" w:rsidP="00264284">
            <w:pPr>
              <w:pStyle w:val="a3"/>
              <w:ind w:left="0"/>
              <w:rPr>
                <w:rFonts w:ascii="Century Gothic" w:hAnsi="Century Gothic" w:cstheme="minorHAnsi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686517" wp14:editId="28FB0D9B">
                  <wp:extent cx="1287960" cy="1854200"/>
                  <wp:effectExtent l="19050" t="0" r="744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l="36985" t="14639" r="33684" b="12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928" cy="1855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17D" w:rsidRPr="00D118EC" w14:paraId="58F54B55" w14:textId="6E3D8E7C" w:rsidTr="004457A3">
        <w:trPr>
          <w:trHeight w:val="287"/>
        </w:trPr>
        <w:tc>
          <w:tcPr>
            <w:tcW w:w="3260" w:type="dxa"/>
          </w:tcPr>
          <w:p w14:paraId="17F0A0B0" w14:textId="77777777" w:rsidR="00F76714" w:rsidRDefault="00C5718A" w:rsidP="0026428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нлайн-курс</w:t>
            </w:r>
          </w:p>
          <w:p w14:paraId="05512C39" w14:textId="77777777" w:rsidR="00C5718A" w:rsidRDefault="00C5718A" w:rsidP="0026428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1A4799" w14:textId="77777777" w:rsidR="00C5718A" w:rsidRDefault="00C5718A" w:rsidP="0026428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1EC525" w14:textId="7CADF934" w:rsidR="00C5718A" w:rsidRPr="00D118EC" w:rsidRDefault="00C5718A" w:rsidP="00264284">
            <w:pPr>
              <w:pStyle w:val="a3"/>
              <w:ind w:left="0"/>
              <w:rPr>
                <w:rFonts w:ascii="Century Gothic" w:hAnsi="Century Gothic" w:cstheme="minorHAnsi"/>
                <w:sz w:val="24"/>
                <w:szCs w:val="24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Онлайн-курс</w:t>
            </w:r>
          </w:p>
        </w:tc>
        <w:tc>
          <w:tcPr>
            <w:tcW w:w="6206" w:type="dxa"/>
          </w:tcPr>
          <w:p w14:paraId="6C21B499" w14:textId="49380751" w:rsidR="009F4346" w:rsidRPr="006F3FA4" w:rsidRDefault="009F4346" w:rsidP="009F43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 xml:space="preserve"> «Классическая рисованная анимация» октябрь 2023 -январь 2024 г.</w:t>
            </w:r>
          </w:p>
          <w:p w14:paraId="641A4BA3" w14:textId="77777777" w:rsidR="009F4346" w:rsidRPr="006F3FA4" w:rsidRDefault="009F4346" w:rsidP="009F43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D4A85F" w14:textId="3D9F00DB" w:rsidR="009F4346" w:rsidRPr="006F3FA4" w:rsidRDefault="009F4346" w:rsidP="009F43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 xml:space="preserve"> «Звук в мультфильме». Осень 2023</w:t>
            </w:r>
          </w:p>
          <w:p w14:paraId="327DE067" w14:textId="71BF24FA" w:rsidR="00F76714" w:rsidRPr="00D118EC" w:rsidRDefault="00F76714" w:rsidP="00264284">
            <w:pPr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2821" w:type="dxa"/>
          </w:tcPr>
          <w:p w14:paraId="22169F98" w14:textId="6169B4B4" w:rsidR="00F76714" w:rsidRPr="00D118EC" w:rsidRDefault="009F4346" w:rsidP="00264284">
            <w:pPr>
              <w:pStyle w:val="a3"/>
              <w:ind w:left="0"/>
              <w:rPr>
                <w:rFonts w:ascii="Century Gothic" w:hAnsi="Century Gothic" w:cstheme="minorHAnsi"/>
                <w:sz w:val="24"/>
                <w:szCs w:val="24"/>
              </w:rPr>
            </w:pPr>
            <w:r>
              <w:rPr>
                <w:rFonts w:ascii="Century Gothic" w:hAnsi="Century Gothic" w:cstheme="minorHAnsi"/>
                <w:sz w:val="24"/>
                <w:szCs w:val="24"/>
              </w:rPr>
              <w:t>Баринова Л.А.</w:t>
            </w:r>
          </w:p>
        </w:tc>
        <w:tc>
          <w:tcPr>
            <w:tcW w:w="2821" w:type="dxa"/>
          </w:tcPr>
          <w:p w14:paraId="4A901AB1" w14:textId="77777777" w:rsidR="00F76714" w:rsidRPr="00D118EC" w:rsidRDefault="00F76714" w:rsidP="00264284">
            <w:pPr>
              <w:pStyle w:val="a3"/>
              <w:ind w:left="0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</w:tr>
      <w:tr w:rsidR="0086417D" w:rsidRPr="00D118EC" w14:paraId="67DA8C5A" w14:textId="155CC4A8" w:rsidTr="004457A3">
        <w:trPr>
          <w:trHeight w:val="287"/>
        </w:trPr>
        <w:tc>
          <w:tcPr>
            <w:tcW w:w="3260" w:type="dxa"/>
          </w:tcPr>
          <w:p w14:paraId="5B83C184" w14:textId="77777777" w:rsidR="009F4346" w:rsidRDefault="00C5718A" w:rsidP="009F434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Вебинар</w:t>
            </w:r>
            <w:proofErr w:type="spellEnd"/>
          </w:p>
          <w:p w14:paraId="68A3D199" w14:textId="77777777" w:rsidR="00C5718A" w:rsidRDefault="00C5718A" w:rsidP="009F434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B3A378" w14:textId="16B565CE" w:rsidR="00C5718A" w:rsidRPr="00D118EC" w:rsidRDefault="00C5718A" w:rsidP="009F4346">
            <w:pPr>
              <w:pStyle w:val="a3"/>
              <w:ind w:left="0"/>
              <w:rPr>
                <w:rFonts w:ascii="Century Gothic" w:hAnsi="Century Gothic" w:cstheme="minorHAnsi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 в онлайн школе</w:t>
            </w:r>
          </w:p>
        </w:tc>
        <w:tc>
          <w:tcPr>
            <w:tcW w:w="6206" w:type="dxa"/>
          </w:tcPr>
          <w:p w14:paraId="02BA4F41" w14:textId="30D3FEA4" w:rsidR="009F4346" w:rsidRDefault="009F4346" w:rsidP="009F43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«Как легко освоить акварельный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скетчинг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(слушатель); </w:t>
            </w:r>
          </w:p>
          <w:p w14:paraId="68A6B762" w14:textId="37A779CE" w:rsidR="009F4346" w:rsidRDefault="00C5718A" w:rsidP="009F43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9F4346">
              <w:rPr>
                <w:rFonts w:ascii="Times New Roman" w:hAnsi="Times New Roman" w:cs="Times New Roman"/>
                <w:sz w:val="28"/>
                <w:szCs w:val="28"/>
              </w:rPr>
              <w:t xml:space="preserve">Профессор пластилиновых наук» (слушатель); </w:t>
            </w:r>
          </w:p>
          <w:p w14:paraId="53BFF15C" w14:textId="77777777" w:rsidR="009F4346" w:rsidRDefault="009F4346" w:rsidP="009F43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обучение «Рабочая методика преподавания живописи» (слушатель); </w:t>
            </w:r>
          </w:p>
          <w:p w14:paraId="2EB6BF15" w14:textId="77777777" w:rsidR="009F4346" w:rsidRDefault="009F4346" w:rsidP="009F43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курс «Технология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Нейролепка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(слушатель); курс «Приемы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нейролепки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развитии мышления» (слушатель); </w:t>
            </w:r>
          </w:p>
          <w:p w14:paraId="64F1D92F" w14:textId="77777777" w:rsidR="009F4346" w:rsidRDefault="009F4346" w:rsidP="009F43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курс «Приемы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нейролепки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обучения грамоте и математике» (слушатель); </w:t>
            </w:r>
          </w:p>
          <w:p w14:paraId="23C1C946" w14:textId="5A1B3E3C" w:rsidR="009F4346" w:rsidRDefault="009F4346" w:rsidP="009F43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Курсы повышение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квалификации  «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Методики разностороннего развития ребенка в условиях реализации ФОП ДО и ФОП НОО» (слушатель).</w:t>
            </w:r>
          </w:p>
          <w:p w14:paraId="3193076A" w14:textId="5C534CE8" w:rsidR="009F4346" w:rsidRPr="00D118EC" w:rsidRDefault="009F4346" w:rsidP="009F4346">
            <w:pPr>
              <w:rPr>
                <w:rFonts w:ascii="Century Gothic" w:hAnsi="Century Gothic" w:cstheme="minorHAnsi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Методы и приёмы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нейролепки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21" w:type="dxa"/>
          </w:tcPr>
          <w:p w14:paraId="709038A9" w14:textId="4848F3B3" w:rsidR="009F4346" w:rsidRPr="00D118EC" w:rsidRDefault="009F4346" w:rsidP="009F4346">
            <w:pPr>
              <w:pStyle w:val="a3"/>
              <w:ind w:left="0"/>
              <w:rPr>
                <w:rFonts w:ascii="Century Gothic" w:hAnsi="Century Gothic" w:cstheme="minorHAnsi"/>
                <w:sz w:val="24"/>
                <w:szCs w:val="24"/>
              </w:rPr>
            </w:pPr>
            <w:r>
              <w:rPr>
                <w:rFonts w:ascii="Century Gothic" w:hAnsi="Century Gothic" w:cstheme="minorHAnsi"/>
                <w:sz w:val="24"/>
                <w:szCs w:val="24"/>
              </w:rPr>
              <w:t>Воронцова С.А.</w:t>
            </w:r>
          </w:p>
        </w:tc>
        <w:tc>
          <w:tcPr>
            <w:tcW w:w="2821" w:type="dxa"/>
          </w:tcPr>
          <w:p w14:paraId="12ACC117" w14:textId="77777777" w:rsidR="009F4346" w:rsidRDefault="00344A03" w:rsidP="009F4346">
            <w:pPr>
              <w:pStyle w:val="a3"/>
              <w:ind w:left="0"/>
              <w:rPr>
                <w:rFonts w:ascii="Century Gothic" w:hAnsi="Century Gothic" w:cstheme="minorHAnsi"/>
                <w:sz w:val="24"/>
                <w:szCs w:val="24"/>
              </w:rPr>
            </w:pPr>
            <w:r w:rsidRPr="00344A03">
              <w:rPr>
                <w:rFonts w:ascii="Century Gothic" w:hAnsi="Century Gothic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13E180" wp14:editId="45E84305">
                  <wp:extent cx="1440000" cy="1080000"/>
                  <wp:effectExtent l="8573" t="0" r="0" b="0"/>
                  <wp:docPr id="33" name="Рисунок 33" descr="C:\Users\Stupenky\Desktop\02bff65a-8e40-402c-9c1a-ae8abd094a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tupenky\Desktop\02bff65a-8e40-402c-9c1a-ae8abd094a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4A03">
              <w:rPr>
                <w:rFonts w:ascii="Century Gothic" w:hAnsi="Century Gothic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370942" wp14:editId="10775FB1">
                  <wp:extent cx="1440000" cy="1080000"/>
                  <wp:effectExtent l="8573" t="0" r="0" b="0"/>
                  <wp:docPr id="34" name="Рисунок 34" descr="C:\Users\Stupenky\Desktop\fa7af60c-ba85-40e1-ab77-5c93f08cfc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tupenky\Desktop\fa7af60c-ba85-40e1-ab77-5c93f08cfc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023282" w14:textId="77777777" w:rsidR="0086417D" w:rsidRDefault="0086417D" w:rsidP="009F4346">
            <w:pPr>
              <w:pStyle w:val="a3"/>
              <w:ind w:left="0"/>
              <w:rPr>
                <w:rFonts w:ascii="Century Gothic" w:hAnsi="Century Gothic" w:cstheme="minorHAnsi"/>
                <w:sz w:val="24"/>
                <w:szCs w:val="24"/>
              </w:rPr>
            </w:pPr>
            <w:r w:rsidRPr="0086417D">
              <w:rPr>
                <w:rFonts w:ascii="Century Gothic" w:hAnsi="Century Gothic" w:cstheme="min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0467EB3" wp14:editId="5F7F1755">
                  <wp:extent cx="1440000" cy="1080000"/>
                  <wp:effectExtent l="0" t="0" r="8255" b="6350"/>
                  <wp:docPr id="37" name="Рисунок 37" descr="C:\Users\Stupenky\Desktop\85b5f855-331a-4439-a84a-b2acdc716f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tupenky\Desktop\85b5f855-331a-4439-a84a-b2acdc716f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F11808" w14:textId="109A0D61" w:rsidR="0086417D" w:rsidRPr="00D118EC" w:rsidRDefault="0086417D" w:rsidP="009F4346">
            <w:pPr>
              <w:pStyle w:val="a3"/>
              <w:ind w:left="0"/>
              <w:rPr>
                <w:rFonts w:ascii="Century Gothic" w:hAnsi="Century Gothic" w:cstheme="minorHAnsi"/>
                <w:sz w:val="24"/>
                <w:szCs w:val="24"/>
              </w:rPr>
            </w:pPr>
            <w:r w:rsidRPr="0086417D">
              <w:rPr>
                <w:rFonts w:ascii="Century Gothic" w:hAnsi="Century Gothic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9CF7EE" wp14:editId="69724DE1">
                  <wp:extent cx="1440000" cy="1080000"/>
                  <wp:effectExtent l="8573" t="0" r="0" b="0"/>
                  <wp:docPr id="48" name="Рисунок 48" descr="C:\Users\Stupenky\Desktop\ebdd481c-8ba1-4ade-9e18-b6b3ce564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tupenky\Desktop\ebdd481c-8ba1-4ade-9e18-b6b3ce5649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17D" w:rsidRPr="00D118EC" w14:paraId="6990121C" w14:textId="77777777" w:rsidTr="004457A3">
        <w:trPr>
          <w:trHeight w:val="287"/>
        </w:trPr>
        <w:tc>
          <w:tcPr>
            <w:tcW w:w="3260" w:type="dxa"/>
          </w:tcPr>
          <w:p w14:paraId="76F8C539" w14:textId="14CF909B" w:rsidR="006D306F" w:rsidRPr="00D118EC" w:rsidRDefault="006D306F" w:rsidP="006D306F">
            <w:pPr>
              <w:pStyle w:val="a3"/>
              <w:ind w:left="0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6206" w:type="dxa"/>
          </w:tcPr>
          <w:p w14:paraId="40B30D86" w14:textId="59EB6F63" w:rsidR="009F4346" w:rsidRDefault="009F4346" w:rsidP="006D30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1" w:type="dxa"/>
          </w:tcPr>
          <w:p w14:paraId="301AA439" w14:textId="36E3BD8C" w:rsidR="009F4346" w:rsidRPr="00D118EC" w:rsidRDefault="009F4346" w:rsidP="009F4346">
            <w:pPr>
              <w:pStyle w:val="a3"/>
              <w:ind w:left="0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2821" w:type="dxa"/>
          </w:tcPr>
          <w:p w14:paraId="091AF0AF" w14:textId="4E0ED695" w:rsidR="009F4346" w:rsidRPr="00D118EC" w:rsidRDefault="009F4346" w:rsidP="009F4346">
            <w:pPr>
              <w:pStyle w:val="a3"/>
              <w:ind w:left="0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</w:tr>
    </w:tbl>
    <w:p w14:paraId="7EBDB2B9" w14:textId="77777777" w:rsidR="005678E6" w:rsidRDefault="005678E6" w:rsidP="005678E6">
      <w:pPr>
        <w:pStyle w:val="a3"/>
        <w:ind w:left="1080"/>
        <w:rPr>
          <w:rFonts w:ascii="Century Gothic" w:hAnsi="Century Gothic"/>
          <w:sz w:val="24"/>
          <w:szCs w:val="24"/>
        </w:rPr>
      </w:pPr>
    </w:p>
    <w:p w14:paraId="4B5D26B5" w14:textId="21B02D11" w:rsidR="00D842EE" w:rsidRPr="00970BEF" w:rsidRDefault="00590B83" w:rsidP="00970BEF">
      <w:pPr>
        <w:pStyle w:val="a3"/>
        <w:numPr>
          <w:ilvl w:val="0"/>
          <w:numId w:val="30"/>
        </w:numPr>
        <w:rPr>
          <w:rFonts w:ascii="Century Gothic" w:hAnsi="Century Gothic"/>
          <w:sz w:val="24"/>
          <w:szCs w:val="24"/>
        </w:rPr>
      </w:pPr>
      <w:r w:rsidRPr="00815890">
        <w:rPr>
          <w:rFonts w:ascii="Century Gothic" w:hAnsi="Century Gothic"/>
          <w:sz w:val="24"/>
          <w:szCs w:val="24"/>
        </w:rPr>
        <w:t>Трансляция педагогического опыта в электронных СМИ, печатных изданиях:</w:t>
      </w:r>
    </w:p>
    <w:tbl>
      <w:tblPr>
        <w:tblStyle w:val="a4"/>
        <w:tblW w:w="15090" w:type="dxa"/>
        <w:tblInd w:w="720" w:type="dxa"/>
        <w:tblLook w:val="04A0" w:firstRow="1" w:lastRow="0" w:firstColumn="1" w:lastColumn="0" w:noHBand="0" w:noVBand="1"/>
      </w:tblPr>
      <w:tblGrid>
        <w:gridCol w:w="3828"/>
        <w:gridCol w:w="3754"/>
        <w:gridCol w:w="3754"/>
        <w:gridCol w:w="3754"/>
      </w:tblGrid>
      <w:tr w:rsidR="00D842EE" w14:paraId="1C9FCACC" w14:textId="77777777" w:rsidTr="00BB7F37">
        <w:trPr>
          <w:trHeight w:val="643"/>
        </w:trPr>
        <w:tc>
          <w:tcPr>
            <w:tcW w:w="3828" w:type="dxa"/>
            <w:vMerge w:val="restart"/>
          </w:tcPr>
          <w:p w14:paraId="45E593E3" w14:textId="77777777" w:rsidR="00D842EE" w:rsidRDefault="00D842EE" w:rsidP="003A1529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  <w:p w14:paraId="13673B44" w14:textId="64AB79AE" w:rsidR="00D842EE" w:rsidRDefault="00B93B65" w:rsidP="00B93B65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2022-2023 год</w:t>
            </w:r>
          </w:p>
        </w:tc>
        <w:tc>
          <w:tcPr>
            <w:tcW w:w="3754" w:type="dxa"/>
          </w:tcPr>
          <w:p w14:paraId="7A596456" w14:textId="48E9F11A" w:rsidR="00D842EE" w:rsidRDefault="00D842EE" w:rsidP="003A1529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Количество публикаций</w:t>
            </w:r>
          </w:p>
        </w:tc>
        <w:tc>
          <w:tcPr>
            <w:tcW w:w="3754" w:type="dxa"/>
            <w:vMerge w:val="restart"/>
          </w:tcPr>
          <w:p w14:paraId="526B1FC4" w14:textId="77777777" w:rsidR="00D842EE" w:rsidRDefault="00D842EE" w:rsidP="003A1529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72AE8B06" w14:textId="07AA3404" w:rsidR="00D842EE" w:rsidRDefault="00B93B65" w:rsidP="003A1529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2023-2024 год</w:t>
            </w:r>
          </w:p>
        </w:tc>
        <w:tc>
          <w:tcPr>
            <w:tcW w:w="3754" w:type="dxa"/>
          </w:tcPr>
          <w:p w14:paraId="2D1869CE" w14:textId="17291DD1" w:rsidR="00D842EE" w:rsidRDefault="00D842EE" w:rsidP="00222A91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Количество публикаций</w:t>
            </w:r>
          </w:p>
        </w:tc>
      </w:tr>
      <w:tr w:rsidR="00D842EE" w14:paraId="18135DBF" w14:textId="77777777" w:rsidTr="00BB7F37">
        <w:trPr>
          <w:trHeight w:val="158"/>
        </w:trPr>
        <w:tc>
          <w:tcPr>
            <w:tcW w:w="3828" w:type="dxa"/>
            <w:vMerge/>
          </w:tcPr>
          <w:p w14:paraId="3933A81C" w14:textId="77777777" w:rsidR="00D842EE" w:rsidRDefault="00D842EE" w:rsidP="003A1529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754" w:type="dxa"/>
          </w:tcPr>
          <w:p w14:paraId="0DC51643" w14:textId="39EDE0EE" w:rsidR="00D842EE" w:rsidRDefault="00C53691" w:rsidP="003A1529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</w:t>
            </w:r>
          </w:p>
        </w:tc>
        <w:tc>
          <w:tcPr>
            <w:tcW w:w="3754" w:type="dxa"/>
            <w:vMerge/>
          </w:tcPr>
          <w:p w14:paraId="5CF3C4E1" w14:textId="77777777" w:rsidR="00D842EE" w:rsidRDefault="00D842EE" w:rsidP="003A1529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754" w:type="dxa"/>
          </w:tcPr>
          <w:p w14:paraId="0ED4E2F4" w14:textId="0FD3E9B4" w:rsidR="00D842EE" w:rsidRDefault="00071B9E" w:rsidP="00222A91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</w:t>
            </w:r>
          </w:p>
        </w:tc>
      </w:tr>
    </w:tbl>
    <w:p w14:paraId="61A35BF6" w14:textId="77777777" w:rsidR="00D842EE" w:rsidRPr="00735841" w:rsidRDefault="00D842EE" w:rsidP="00D842EE">
      <w:pPr>
        <w:rPr>
          <w:rFonts w:ascii="Century Gothic" w:hAnsi="Century Gothic"/>
          <w:sz w:val="12"/>
          <w:szCs w:val="12"/>
        </w:rPr>
      </w:pPr>
    </w:p>
    <w:tbl>
      <w:tblPr>
        <w:tblStyle w:val="a4"/>
        <w:tblW w:w="15167" w:type="dxa"/>
        <w:tblInd w:w="704" w:type="dxa"/>
        <w:tblLook w:val="04A0" w:firstRow="1" w:lastRow="0" w:firstColumn="1" w:lastColumn="0" w:noHBand="0" w:noVBand="1"/>
      </w:tblPr>
      <w:tblGrid>
        <w:gridCol w:w="4753"/>
        <w:gridCol w:w="4291"/>
        <w:gridCol w:w="2969"/>
        <w:gridCol w:w="3154"/>
      </w:tblGrid>
      <w:tr w:rsidR="0000206D" w:rsidRPr="00DD3C98" w14:paraId="76ABF726" w14:textId="2C0E6229" w:rsidTr="0000206D">
        <w:trPr>
          <w:trHeight w:val="441"/>
        </w:trPr>
        <w:tc>
          <w:tcPr>
            <w:tcW w:w="4753" w:type="dxa"/>
          </w:tcPr>
          <w:p w14:paraId="13F1B342" w14:textId="17ADBDCA" w:rsidR="0000206D" w:rsidRPr="00DD3C98" w:rsidRDefault="0000206D" w:rsidP="00222A91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D3C98">
              <w:rPr>
                <w:rFonts w:ascii="Century Gothic" w:hAnsi="Century Gothic"/>
                <w:sz w:val="24"/>
                <w:szCs w:val="24"/>
              </w:rPr>
              <w:t>Публикация</w:t>
            </w:r>
          </w:p>
        </w:tc>
        <w:tc>
          <w:tcPr>
            <w:tcW w:w="4291" w:type="dxa"/>
          </w:tcPr>
          <w:p w14:paraId="3A76B289" w14:textId="16034759" w:rsidR="0000206D" w:rsidRPr="00DD3C98" w:rsidRDefault="0000206D" w:rsidP="00222A91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D3C98">
              <w:rPr>
                <w:rFonts w:ascii="Century Gothic" w:hAnsi="Century Gothic"/>
                <w:sz w:val="24"/>
                <w:szCs w:val="24"/>
              </w:rPr>
              <w:t>Сайт, газета, журнал</w:t>
            </w:r>
          </w:p>
        </w:tc>
        <w:tc>
          <w:tcPr>
            <w:tcW w:w="2969" w:type="dxa"/>
          </w:tcPr>
          <w:p w14:paraId="5EF250AD" w14:textId="78EF3581" w:rsidR="0000206D" w:rsidRPr="00DD3C98" w:rsidRDefault="0000206D" w:rsidP="00222A91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D3C98">
              <w:rPr>
                <w:rFonts w:ascii="Century Gothic" w:hAnsi="Century Gothic"/>
                <w:sz w:val="24"/>
                <w:szCs w:val="24"/>
              </w:rPr>
              <w:t>Педагог</w:t>
            </w:r>
          </w:p>
        </w:tc>
        <w:tc>
          <w:tcPr>
            <w:tcW w:w="3154" w:type="dxa"/>
          </w:tcPr>
          <w:p w14:paraId="3ED878BD" w14:textId="394601A7" w:rsidR="0000206D" w:rsidRPr="00DD3C98" w:rsidRDefault="0000206D" w:rsidP="00222A91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Скан сертификата</w:t>
            </w:r>
          </w:p>
        </w:tc>
      </w:tr>
      <w:tr w:rsidR="0000206D" w:rsidRPr="00D77751" w14:paraId="6DD0AE29" w14:textId="119CCD32" w:rsidTr="0000206D">
        <w:trPr>
          <w:trHeight w:val="441"/>
        </w:trPr>
        <w:tc>
          <w:tcPr>
            <w:tcW w:w="4753" w:type="dxa"/>
          </w:tcPr>
          <w:p w14:paraId="3E3574A6" w14:textId="339BB4C0" w:rsidR="0000206D" w:rsidRPr="00D77751" w:rsidRDefault="00CD082A" w:rsidP="00222A91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«Опыт внедрения технологии критического мышления в работу педагогов дополнительного образования».</w:t>
            </w:r>
          </w:p>
        </w:tc>
        <w:tc>
          <w:tcPr>
            <w:tcW w:w="4291" w:type="dxa"/>
          </w:tcPr>
          <w:p w14:paraId="23C8EA49" w14:textId="49892C25" w:rsidR="0000206D" w:rsidRPr="00DA416F" w:rsidRDefault="0003408C" w:rsidP="00EC1647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Сайте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MAAM</w:t>
            </w:r>
            <w:r w:rsidRPr="00147C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147CF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969" w:type="dxa"/>
          </w:tcPr>
          <w:p w14:paraId="5BA42797" w14:textId="4CADD7AA" w:rsidR="0000206D" w:rsidRPr="00D77751" w:rsidRDefault="00D645A0" w:rsidP="00222A91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Варыгина М.В.</w:t>
            </w:r>
          </w:p>
        </w:tc>
        <w:tc>
          <w:tcPr>
            <w:tcW w:w="3154" w:type="dxa"/>
          </w:tcPr>
          <w:p w14:paraId="4778A52B" w14:textId="0DB6C07E" w:rsidR="0000206D" w:rsidRPr="00D77751" w:rsidRDefault="00454349" w:rsidP="00222A91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036B6E" wp14:editId="193D23A5">
                  <wp:extent cx="1336068" cy="1873250"/>
                  <wp:effectExtent l="19050" t="0" r="0" b="0"/>
                  <wp:docPr id="7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34121" t="13688" r="34753" b="8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687" cy="1872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BEAAE3" w14:textId="0192A96E" w:rsidR="00590B83" w:rsidRPr="00815890" w:rsidRDefault="00590B83" w:rsidP="00815890">
      <w:pPr>
        <w:pStyle w:val="a3"/>
        <w:numPr>
          <w:ilvl w:val="0"/>
          <w:numId w:val="30"/>
        </w:numPr>
        <w:rPr>
          <w:rFonts w:ascii="Century Gothic" w:hAnsi="Century Gothic"/>
          <w:sz w:val="24"/>
          <w:szCs w:val="24"/>
        </w:rPr>
      </w:pPr>
      <w:r w:rsidRPr="00815890">
        <w:rPr>
          <w:rFonts w:ascii="Century Gothic" w:hAnsi="Century Gothic"/>
          <w:sz w:val="24"/>
          <w:szCs w:val="24"/>
        </w:rPr>
        <w:t>Проведение открытых уроков</w:t>
      </w:r>
      <w:r w:rsidR="00734B81" w:rsidRPr="00815890">
        <w:rPr>
          <w:rFonts w:ascii="Century Gothic" w:hAnsi="Century Gothic"/>
          <w:sz w:val="24"/>
          <w:szCs w:val="24"/>
        </w:rPr>
        <w:t>/занятий</w:t>
      </w:r>
      <w:r w:rsidRPr="00815890">
        <w:rPr>
          <w:rFonts w:ascii="Century Gothic" w:hAnsi="Century Gothic"/>
          <w:sz w:val="24"/>
          <w:szCs w:val="24"/>
        </w:rPr>
        <w:t>:</w:t>
      </w:r>
    </w:p>
    <w:tbl>
      <w:tblPr>
        <w:tblStyle w:val="a4"/>
        <w:tblW w:w="15150" w:type="dxa"/>
        <w:tblInd w:w="720" w:type="dxa"/>
        <w:tblLook w:val="04A0" w:firstRow="1" w:lastRow="0" w:firstColumn="1" w:lastColumn="0" w:noHBand="0" w:noVBand="1"/>
      </w:tblPr>
      <w:tblGrid>
        <w:gridCol w:w="3843"/>
        <w:gridCol w:w="3769"/>
        <w:gridCol w:w="3769"/>
        <w:gridCol w:w="3769"/>
      </w:tblGrid>
      <w:tr w:rsidR="00B43A66" w14:paraId="0FA5E804" w14:textId="77777777" w:rsidTr="006801AE">
        <w:trPr>
          <w:trHeight w:val="585"/>
        </w:trPr>
        <w:tc>
          <w:tcPr>
            <w:tcW w:w="3843" w:type="dxa"/>
            <w:vMerge w:val="restart"/>
          </w:tcPr>
          <w:p w14:paraId="1030C322" w14:textId="77777777" w:rsidR="00B43A66" w:rsidRDefault="00B43A66" w:rsidP="003579B4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  <w:p w14:paraId="3448A8E3" w14:textId="34E772DE" w:rsidR="00B43A66" w:rsidRDefault="00B93B65" w:rsidP="00B93B65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2022-2023 год</w:t>
            </w:r>
          </w:p>
        </w:tc>
        <w:tc>
          <w:tcPr>
            <w:tcW w:w="3769" w:type="dxa"/>
          </w:tcPr>
          <w:p w14:paraId="6283DF2F" w14:textId="745DC576" w:rsidR="00B43A66" w:rsidRDefault="00B43A66" w:rsidP="003579B4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Количество открытых занятий</w:t>
            </w:r>
          </w:p>
        </w:tc>
        <w:tc>
          <w:tcPr>
            <w:tcW w:w="3769" w:type="dxa"/>
            <w:vMerge w:val="restart"/>
          </w:tcPr>
          <w:p w14:paraId="463C6540" w14:textId="77777777" w:rsidR="00B43A66" w:rsidRDefault="00B43A66" w:rsidP="003579B4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7815FC4A" w14:textId="703DAE68" w:rsidR="00B43A66" w:rsidRDefault="00B93B65" w:rsidP="003579B4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2023-2024 год</w:t>
            </w:r>
          </w:p>
        </w:tc>
        <w:tc>
          <w:tcPr>
            <w:tcW w:w="3769" w:type="dxa"/>
          </w:tcPr>
          <w:p w14:paraId="7E7CAA80" w14:textId="3FA55AE0" w:rsidR="00B43A66" w:rsidRDefault="00B43A66" w:rsidP="003579B4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Количество открытых занятий</w:t>
            </w:r>
          </w:p>
        </w:tc>
      </w:tr>
      <w:tr w:rsidR="00B43A66" w14:paraId="3D6281DE" w14:textId="77777777" w:rsidTr="006801AE">
        <w:trPr>
          <w:trHeight w:val="144"/>
        </w:trPr>
        <w:tc>
          <w:tcPr>
            <w:tcW w:w="3843" w:type="dxa"/>
            <w:vMerge/>
          </w:tcPr>
          <w:p w14:paraId="6AC28A23" w14:textId="77777777" w:rsidR="00B43A66" w:rsidRDefault="00B43A66" w:rsidP="003579B4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769" w:type="dxa"/>
          </w:tcPr>
          <w:p w14:paraId="443A52C1" w14:textId="0E5541EC" w:rsidR="00B43A66" w:rsidRDefault="007533C3" w:rsidP="003579B4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8</w:t>
            </w:r>
          </w:p>
        </w:tc>
        <w:tc>
          <w:tcPr>
            <w:tcW w:w="3769" w:type="dxa"/>
            <w:vMerge/>
          </w:tcPr>
          <w:p w14:paraId="0C85A17D" w14:textId="77777777" w:rsidR="00B43A66" w:rsidRDefault="00B43A66" w:rsidP="003579B4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769" w:type="dxa"/>
          </w:tcPr>
          <w:p w14:paraId="7D90F70C" w14:textId="76857F78" w:rsidR="00B43A66" w:rsidRDefault="002645EB" w:rsidP="002645EB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8 (+ 3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доп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>)</w:t>
            </w:r>
          </w:p>
        </w:tc>
      </w:tr>
    </w:tbl>
    <w:p w14:paraId="5BD10B3C" w14:textId="77777777" w:rsidR="003579B4" w:rsidRPr="00DD3C98" w:rsidRDefault="003579B4" w:rsidP="003579B4">
      <w:pPr>
        <w:pStyle w:val="a3"/>
        <w:rPr>
          <w:rFonts w:ascii="Century Gothic" w:hAnsi="Century Gothic"/>
          <w:sz w:val="24"/>
          <w:szCs w:val="24"/>
        </w:rPr>
      </w:pPr>
    </w:p>
    <w:tbl>
      <w:tblPr>
        <w:tblStyle w:val="a4"/>
        <w:tblW w:w="15240" w:type="dxa"/>
        <w:tblInd w:w="704" w:type="dxa"/>
        <w:tblLayout w:type="fixed"/>
        <w:tblLook w:val="04A0" w:firstRow="1" w:lastRow="0" w:firstColumn="1" w:lastColumn="0" w:noHBand="0" w:noVBand="1"/>
      </w:tblPr>
      <w:tblGrid>
        <w:gridCol w:w="4394"/>
        <w:gridCol w:w="1701"/>
        <w:gridCol w:w="3111"/>
        <w:gridCol w:w="3017"/>
        <w:gridCol w:w="3017"/>
      </w:tblGrid>
      <w:tr w:rsidR="006801AE" w14:paraId="4BDF230D" w14:textId="11295BBF" w:rsidTr="006801AE">
        <w:trPr>
          <w:trHeight w:val="554"/>
        </w:trPr>
        <w:tc>
          <w:tcPr>
            <w:tcW w:w="4394" w:type="dxa"/>
          </w:tcPr>
          <w:p w14:paraId="68349B9B" w14:textId="12EF4D9A" w:rsidR="006801AE" w:rsidRPr="00BB5AB5" w:rsidRDefault="006801AE" w:rsidP="006D3F0C">
            <w:pPr>
              <w:pStyle w:val="a3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Педагог</w:t>
            </w:r>
          </w:p>
        </w:tc>
        <w:tc>
          <w:tcPr>
            <w:tcW w:w="1701" w:type="dxa"/>
          </w:tcPr>
          <w:p w14:paraId="418B30C8" w14:textId="7D3DEC05" w:rsidR="006801AE" w:rsidRPr="00BB5AB5" w:rsidRDefault="006801AE" w:rsidP="006D3F0C">
            <w:pPr>
              <w:pStyle w:val="a3"/>
              <w:ind w:left="0"/>
              <w:jc w:val="center"/>
              <w:rPr>
                <w:rFonts w:ascii="Century Gothic" w:hAnsi="Century Gothic"/>
              </w:rPr>
            </w:pPr>
            <w:r w:rsidRPr="00DD3C98">
              <w:rPr>
                <w:rFonts w:ascii="Century Gothic" w:hAnsi="Century Gothic"/>
                <w:sz w:val="20"/>
                <w:szCs w:val="20"/>
              </w:rPr>
              <w:t>Количество</w:t>
            </w:r>
          </w:p>
        </w:tc>
        <w:tc>
          <w:tcPr>
            <w:tcW w:w="3111" w:type="dxa"/>
          </w:tcPr>
          <w:p w14:paraId="13DB4066" w14:textId="6C67BA70" w:rsidR="006801AE" w:rsidRPr="00BB5AB5" w:rsidRDefault="006801AE" w:rsidP="006D3F0C">
            <w:pPr>
              <w:pStyle w:val="a3"/>
              <w:ind w:left="0"/>
              <w:jc w:val="center"/>
              <w:rPr>
                <w:rFonts w:ascii="Century Gothic" w:hAnsi="Century Gothic"/>
              </w:rPr>
            </w:pPr>
            <w:r w:rsidRPr="00BB5AB5">
              <w:rPr>
                <w:rFonts w:ascii="Century Gothic" w:hAnsi="Century Gothic"/>
              </w:rPr>
              <w:t>Предмет</w:t>
            </w:r>
            <w:r>
              <w:rPr>
                <w:rFonts w:ascii="Century Gothic" w:hAnsi="Century Gothic"/>
              </w:rPr>
              <w:t>ная область</w:t>
            </w:r>
          </w:p>
        </w:tc>
        <w:tc>
          <w:tcPr>
            <w:tcW w:w="3017" w:type="dxa"/>
          </w:tcPr>
          <w:p w14:paraId="5520F0A6" w14:textId="1AD3D8A7" w:rsidR="006801AE" w:rsidRPr="00BB5AB5" w:rsidRDefault="006801AE" w:rsidP="006D3F0C">
            <w:pPr>
              <w:pStyle w:val="a3"/>
              <w:ind w:left="0"/>
              <w:jc w:val="center"/>
              <w:rPr>
                <w:rFonts w:ascii="Century Gothic" w:hAnsi="Century Gothic"/>
              </w:rPr>
            </w:pPr>
            <w:r w:rsidRPr="00BB5AB5">
              <w:rPr>
                <w:rFonts w:ascii="Century Gothic" w:hAnsi="Century Gothic"/>
              </w:rPr>
              <w:t>Дата</w:t>
            </w:r>
          </w:p>
        </w:tc>
        <w:tc>
          <w:tcPr>
            <w:tcW w:w="3017" w:type="dxa"/>
          </w:tcPr>
          <w:p w14:paraId="7AB16A8D" w14:textId="2BE8D8D7" w:rsidR="006801AE" w:rsidRPr="00BB5AB5" w:rsidRDefault="006801AE" w:rsidP="006D3F0C">
            <w:pPr>
              <w:pStyle w:val="a3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фото</w:t>
            </w:r>
          </w:p>
        </w:tc>
      </w:tr>
      <w:tr w:rsidR="002A2B21" w14:paraId="7C54CC08" w14:textId="03519DF6" w:rsidTr="006801AE">
        <w:trPr>
          <w:trHeight w:val="261"/>
        </w:trPr>
        <w:tc>
          <w:tcPr>
            <w:tcW w:w="4394" w:type="dxa"/>
            <w:shd w:val="clear" w:color="auto" w:fill="auto"/>
          </w:tcPr>
          <w:p w14:paraId="25009B70" w14:textId="162AB4DD" w:rsidR="002A2B21" w:rsidRPr="002A2B21" w:rsidRDefault="002A2B21" w:rsidP="002A2B2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A2B21">
              <w:rPr>
                <w:rFonts w:ascii="Times New Roman" w:hAnsi="Times New Roman" w:cs="Times New Roman"/>
                <w:sz w:val="28"/>
                <w:szCs w:val="28"/>
              </w:rPr>
              <w:t>Баринова Л.А.</w:t>
            </w:r>
          </w:p>
        </w:tc>
        <w:tc>
          <w:tcPr>
            <w:tcW w:w="1701" w:type="dxa"/>
          </w:tcPr>
          <w:p w14:paraId="0B025361" w14:textId="6612459A" w:rsidR="002A2B21" w:rsidRPr="00BB5AB5" w:rsidRDefault="002A2B21" w:rsidP="002A2B21">
            <w:pPr>
              <w:pStyle w:val="a3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</w:t>
            </w:r>
          </w:p>
        </w:tc>
        <w:tc>
          <w:tcPr>
            <w:tcW w:w="3111" w:type="dxa"/>
          </w:tcPr>
          <w:p w14:paraId="16FE4D6C" w14:textId="77777777" w:rsidR="002A2B21" w:rsidRDefault="002A2B21" w:rsidP="002A2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Математика, логика</w:t>
            </w:r>
          </w:p>
          <w:p w14:paraId="34ECDB43" w14:textId="77777777" w:rsidR="002A2B21" w:rsidRDefault="002A2B21" w:rsidP="002A2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«Решение логических задач»</w:t>
            </w:r>
          </w:p>
          <w:p w14:paraId="734571CC" w14:textId="45CE50CB" w:rsidR="002A2B21" w:rsidRPr="00BB5AB5" w:rsidRDefault="002A2B21" w:rsidP="002A2B21">
            <w:pPr>
              <w:pStyle w:val="a3"/>
              <w:ind w:left="0"/>
              <w:rPr>
                <w:rFonts w:ascii="Century Gothic" w:hAnsi="Century Gothic"/>
                <w:color w:val="FF0000"/>
              </w:rPr>
            </w:pPr>
          </w:p>
        </w:tc>
        <w:tc>
          <w:tcPr>
            <w:tcW w:w="3017" w:type="dxa"/>
            <w:shd w:val="clear" w:color="auto" w:fill="auto"/>
          </w:tcPr>
          <w:p w14:paraId="5C17BBF0" w14:textId="77777777" w:rsidR="002A2B21" w:rsidRPr="002A2B21" w:rsidRDefault="002A2B21" w:rsidP="002A2B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B21">
              <w:rPr>
                <w:rFonts w:ascii="Times New Roman" w:hAnsi="Times New Roman" w:cs="Times New Roman"/>
                <w:sz w:val="28"/>
                <w:szCs w:val="28"/>
              </w:rPr>
              <w:t>13 марта</w:t>
            </w:r>
          </w:p>
          <w:p w14:paraId="062CB628" w14:textId="55F43936" w:rsidR="002A2B21" w:rsidRPr="002A2B21" w:rsidRDefault="002A2B21" w:rsidP="002A2B21">
            <w:pPr>
              <w:jc w:val="center"/>
              <w:rPr>
                <w:rFonts w:ascii="Century Gothic" w:hAnsi="Century Gothic"/>
              </w:rPr>
            </w:pPr>
            <w:r w:rsidRPr="002A2B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017" w:type="dxa"/>
          </w:tcPr>
          <w:p w14:paraId="6D2587DC" w14:textId="616833A5" w:rsidR="002A2B21" w:rsidRPr="00BB5AB5" w:rsidRDefault="002A2B21" w:rsidP="002A2B21">
            <w:pPr>
              <w:pStyle w:val="a3"/>
              <w:ind w:left="0"/>
              <w:rPr>
                <w:rFonts w:ascii="Century Gothic" w:hAnsi="Century Gothic"/>
                <w:color w:val="FF000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2691040" wp14:editId="071CB5FD">
                      <wp:extent cx="304800" cy="304800"/>
                      <wp:effectExtent l="0" t="0" r="0" b="0"/>
                      <wp:docPr id="65" name="Прямоугольник 65" descr="blob:https://web.whatsapp.com/10750952-50d0-4d06-95e1-29f0d6038ce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37B8389" id="Прямоугольник 65" o:spid="_x0000_s1026" alt="blob:https://web.whatsapp.com/10750952-50d0-4d06-95e1-29f0d6038ce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DF7s0MOAwAAFQYAAA4AAAAAAAAAAAAAAAAALgIAAGRycy9lMm9Eb2Mu&#10;eG1sUEsBAi0AFAAGAAgAAAAhAEyg6SzYAAAAAwEAAA8AAAAAAAAAAAAAAAAAaAUAAGRycy9kb3du&#10;cmV2LnhtbFBLBQYAAAAABAAEAPMAAABt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CA7241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CA7241" w:rsidRPr="00CA7241">
              <w:rPr>
                <w:rFonts w:ascii="Century Gothic" w:hAnsi="Century Gothic"/>
                <w:noProof/>
                <w:color w:val="FF0000"/>
                <w:lang w:eastAsia="ru-RU"/>
              </w:rPr>
              <w:drawing>
                <wp:inline distT="0" distB="0" distL="0" distR="0" wp14:anchorId="1B2442AC" wp14:editId="75922784">
                  <wp:extent cx="1440000" cy="1080000"/>
                  <wp:effectExtent l="0" t="0" r="8255" b="6350"/>
                  <wp:docPr id="67" name="Рисунок 67" descr="C:\Users\Stupenky\Desktop\6a3ad640-8329-4fd4-8083-d58e5d97022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Stupenky\Desktop\6a3ad640-8329-4fd4-8083-d58e5d97022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B21" w14:paraId="3443DA6E" w14:textId="53D9E42E" w:rsidTr="006801AE">
        <w:trPr>
          <w:trHeight w:val="277"/>
        </w:trPr>
        <w:tc>
          <w:tcPr>
            <w:tcW w:w="4394" w:type="dxa"/>
            <w:shd w:val="clear" w:color="auto" w:fill="auto"/>
          </w:tcPr>
          <w:p w14:paraId="0A56D6B5" w14:textId="017D3257" w:rsidR="002A2B21" w:rsidRPr="002A2B21" w:rsidRDefault="002A2B21" w:rsidP="002A2B2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A2B21">
              <w:rPr>
                <w:rFonts w:ascii="Times New Roman" w:hAnsi="Times New Roman" w:cs="Times New Roman"/>
                <w:sz w:val="28"/>
                <w:szCs w:val="28"/>
              </w:rPr>
              <w:t>Пиштофчьян</w:t>
            </w:r>
            <w:proofErr w:type="spellEnd"/>
            <w:r w:rsidRPr="002A2B21">
              <w:rPr>
                <w:rFonts w:ascii="Times New Roman" w:hAnsi="Times New Roman" w:cs="Times New Roman"/>
                <w:sz w:val="28"/>
                <w:szCs w:val="28"/>
              </w:rPr>
              <w:t xml:space="preserve"> Р.С.</w:t>
            </w:r>
          </w:p>
        </w:tc>
        <w:tc>
          <w:tcPr>
            <w:tcW w:w="1701" w:type="dxa"/>
          </w:tcPr>
          <w:p w14:paraId="40779CEB" w14:textId="66051543" w:rsidR="002A2B21" w:rsidRPr="00BB5AB5" w:rsidRDefault="002A2B21" w:rsidP="002A2B21">
            <w:pPr>
              <w:pStyle w:val="a3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</w:t>
            </w:r>
          </w:p>
        </w:tc>
        <w:tc>
          <w:tcPr>
            <w:tcW w:w="3111" w:type="dxa"/>
          </w:tcPr>
          <w:p w14:paraId="5F65A4D1" w14:textId="77777777" w:rsidR="002A2B21" w:rsidRDefault="002A2B21" w:rsidP="002A2B2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 «Весенние мелодии»</w:t>
            </w:r>
          </w:p>
          <w:p w14:paraId="47CBC1EE" w14:textId="03F42D21" w:rsidR="002A2B21" w:rsidRPr="00BB5AB5" w:rsidRDefault="002A2B21" w:rsidP="002A2B21">
            <w:pPr>
              <w:pStyle w:val="a3"/>
              <w:ind w:left="0"/>
              <w:rPr>
                <w:rFonts w:ascii="Century Gothic" w:hAnsi="Century Gothic"/>
                <w:color w:val="FF0000"/>
              </w:rPr>
            </w:pPr>
          </w:p>
        </w:tc>
        <w:tc>
          <w:tcPr>
            <w:tcW w:w="3017" w:type="dxa"/>
            <w:shd w:val="clear" w:color="auto" w:fill="auto"/>
          </w:tcPr>
          <w:p w14:paraId="7C1B0961" w14:textId="3F1F2F71" w:rsidR="002A2B21" w:rsidRPr="002A2B21" w:rsidRDefault="002A2B21" w:rsidP="002A2B21">
            <w:pPr>
              <w:pStyle w:val="a3"/>
              <w:ind w:left="0"/>
              <w:rPr>
                <w:rFonts w:ascii="Century Gothic" w:hAnsi="Century Gothic"/>
              </w:rPr>
            </w:pPr>
            <w:r w:rsidRPr="002A2B21">
              <w:rPr>
                <w:rFonts w:ascii="Century Gothic" w:hAnsi="Century Gothic"/>
              </w:rPr>
              <w:t>22 марта</w:t>
            </w:r>
          </w:p>
        </w:tc>
        <w:tc>
          <w:tcPr>
            <w:tcW w:w="3017" w:type="dxa"/>
          </w:tcPr>
          <w:p w14:paraId="6913A0C9" w14:textId="45B7A955" w:rsidR="002A2B21" w:rsidRPr="00BB5AB5" w:rsidRDefault="00CA7241" w:rsidP="002A2B21">
            <w:pPr>
              <w:pStyle w:val="a3"/>
              <w:ind w:left="0"/>
              <w:rPr>
                <w:rFonts w:ascii="Century Gothic" w:hAnsi="Century Gothic"/>
                <w:color w:val="FF0000"/>
              </w:rPr>
            </w:pPr>
            <w:r w:rsidRPr="00CA7241">
              <w:rPr>
                <w:rFonts w:ascii="Century Gothic" w:hAnsi="Century Gothic"/>
                <w:noProof/>
                <w:color w:val="FF0000"/>
                <w:lang w:eastAsia="ru-RU"/>
              </w:rPr>
              <w:drawing>
                <wp:inline distT="0" distB="0" distL="0" distR="0" wp14:anchorId="4931BFB6" wp14:editId="31E7E996">
                  <wp:extent cx="1195200" cy="1080000"/>
                  <wp:effectExtent l="0" t="0" r="5080" b="6350"/>
                  <wp:docPr id="68" name="Рисунок 68" descr="C:\Users\Stupenky\Desktop\0099c3b9-89e1-45de-9c07-28be9d718a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Stupenky\Desktop\0099c3b9-89e1-45de-9c07-28be9d718a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2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B21" w14:paraId="304320E1" w14:textId="310C2453" w:rsidTr="006801AE">
        <w:trPr>
          <w:trHeight w:val="277"/>
        </w:trPr>
        <w:tc>
          <w:tcPr>
            <w:tcW w:w="4394" w:type="dxa"/>
            <w:shd w:val="clear" w:color="auto" w:fill="auto"/>
          </w:tcPr>
          <w:p w14:paraId="5F9C29FE" w14:textId="6E608C04" w:rsidR="002A2B21" w:rsidRPr="002A2B21" w:rsidRDefault="002A2B21" w:rsidP="002A2B2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A2B21">
              <w:rPr>
                <w:rFonts w:ascii="Times New Roman" w:hAnsi="Times New Roman" w:cs="Times New Roman"/>
                <w:sz w:val="28"/>
                <w:szCs w:val="28"/>
              </w:rPr>
              <w:t xml:space="preserve">Воронцова </w:t>
            </w:r>
            <w:proofErr w:type="gramStart"/>
            <w:r w:rsidRPr="002A2B21">
              <w:rPr>
                <w:rFonts w:ascii="Times New Roman" w:hAnsi="Times New Roman" w:cs="Times New Roman"/>
                <w:sz w:val="28"/>
                <w:szCs w:val="28"/>
              </w:rPr>
              <w:t>С,А.</w:t>
            </w:r>
            <w:proofErr w:type="gramEnd"/>
          </w:p>
        </w:tc>
        <w:tc>
          <w:tcPr>
            <w:tcW w:w="1701" w:type="dxa"/>
          </w:tcPr>
          <w:p w14:paraId="0503EE49" w14:textId="6C0D8FE4" w:rsidR="002A2B21" w:rsidRPr="00BB5AB5" w:rsidRDefault="002A2B21" w:rsidP="002A2B21">
            <w:pPr>
              <w:pStyle w:val="a3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</w:t>
            </w:r>
          </w:p>
        </w:tc>
        <w:tc>
          <w:tcPr>
            <w:tcW w:w="3111" w:type="dxa"/>
          </w:tcPr>
          <w:p w14:paraId="71FC8175" w14:textId="77777777" w:rsidR="002A2B21" w:rsidRDefault="002A2B21" w:rsidP="002A2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Художественное творчество </w:t>
            </w:r>
          </w:p>
          <w:p w14:paraId="02D92769" w14:textId="7EFF56F1" w:rsidR="002A2B21" w:rsidRPr="00BB5AB5" w:rsidRDefault="002A2B21" w:rsidP="002A2B21">
            <w:pPr>
              <w:pStyle w:val="a3"/>
              <w:ind w:left="0"/>
              <w:rPr>
                <w:rFonts w:ascii="Century Gothic" w:hAnsi="Century Gothic"/>
                <w:color w:val="FF000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«Ландыши</w:t>
            </w:r>
          </w:p>
        </w:tc>
        <w:tc>
          <w:tcPr>
            <w:tcW w:w="3017" w:type="dxa"/>
            <w:shd w:val="clear" w:color="auto" w:fill="auto"/>
          </w:tcPr>
          <w:p w14:paraId="55F84385" w14:textId="58521744" w:rsidR="002A2B21" w:rsidRPr="002A2B21" w:rsidRDefault="002A2B21" w:rsidP="002A2B21">
            <w:pPr>
              <w:pStyle w:val="a3"/>
              <w:ind w:left="0"/>
              <w:rPr>
                <w:rFonts w:ascii="Century Gothic" w:hAnsi="Century Gothic"/>
              </w:rPr>
            </w:pPr>
            <w:r w:rsidRPr="002A2B21">
              <w:rPr>
                <w:rFonts w:ascii="Century Gothic" w:hAnsi="Century Gothic"/>
              </w:rPr>
              <w:t>22 марта</w:t>
            </w:r>
          </w:p>
        </w:tc>
        <w:tc>
          <w:tcPr>
            <w:tcW w:w="3017" w:type="dxa"/>
          </w:tcPr>
          <w:p w14:paraId="39DA4DCF" w14:textId="77777777" w:rsidR="002A2B21" w:rsidRPr="00BB5AB5" w:rsidRDefault="002A2B21" w:rsidP="002A2B21">
            <w:pPr>
              <w:pStyle w:val="a3"/>
              <w:ind w:left="0"/>
              <w:rPr>
                <w:rFonts w:ascii="Century Gothic" w:hAnsi="Century Gothic"/>
                <w:color w:val="FF0000"/>
              </w:rPr>
            </w:pPr>
          </w:p>
        </w:tc>
      </w:tr>
      <w:tr w:rsidR="002A2B21" w14:paraId="0BC27D40" w14:textId="06E7C6E2" w:rsidTr="006801AE">
        <w:trPr>
          <w:trHeight w:val="261"/>
        </w:trPr>
        <w:tc>
          <w:tcPr>
            <w:tcW w:w="4394" w:type="dxa"/>
          </w:tcPr>
          <w:p w14:paraId="0143FC22" w14:textId="62FB5864" w:rsidR="002A2B21" w:rsidRPr="002A2B21" w:rsidRDefault="002A2B21" w:rsidP="002A2B2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A2B21">
              <w:rPr>
                <w:rFonts w:ascii="Times New Roman" w:hAnsi="Times New Roman" w:cs="Times New Roman"/>
                <w:sz w:val="28"/>
                <w:szCs w:val="28"/>
              </w:rPr>
              <w:t>Засимова</w:t>
            </w:r>
            <w:proofErr w:type="spellEnd"/>
            <w:r w:rsidRPr="002A2B21">
              <w:rPr>
                <w:rFonts w:ascii="Times New Roman" w:hAnsi="Times New Roman" w:cs="Times New Roman"/>
                <w:sz w:val="28"/>
                <w:szCs w:val="28"/>
              </w:rPr>
              <w:t xml:space="preserve"> А.Л.</w:t>
            </w:r>
          </w:p>
        </w:tc>
        <w:tc>
          <w:tcPr>
            <w:tcW w:w="1701" w:type="dxa"/>
          </w:tcPr>
          <w:p w14:paraId="282C4A7E" w14:textId="5F5614E3" w:rsidR="002A2B21" w:rsidRPr="00BB5AB5" w:rsidRDefault="002A2B21" w:rsidP="002A2B21">
            <w:pPr>
              <w:pStyle w:val="a3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</w:t>
            </w:r>
          </w:p>
        </w:tc>
        <w:tc>
          <w:tcPr>
            <w:tcW w:w="3111" w:type="dxa"/>
          </w:tcPr>
          <w:p w14:paraId="54B4510C" w14:textId="77777777" w:rsidR="002A2B21" w:rsidRDefault="002A2B21" w:rsidP="002A2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 «Счет до 7. Цифра 7»</w:t>
            </w:r>
          </w:p>
          <w:p w14:paraId="463288B5" w14:textId="31690AA4" w:rsidR="002A2B21" w:rsidRPr="00BB5AB5" w:rsidRDefault="002A2B21" w:rsidP="002A2B21">
            <w:pPr>
              <w:pStyle w:val="a3"/>
              <w:ind w:left="0"/>
              <w:rPr>
                <w:rFonts w:ascii="Century Gothic" w:hAnsi="Century Gothic"/>
                <w:color w:val="FF0000"/>
              </w:rPr>
            </w:pPr>
          </w:p>
        </w:tc>
        <w:tc>
          <w:tcPr>
            <w:tcW w:w="3017" w:type="dxa"/>
          </w:tcPr>
          <w:p w14:paraId="4E0E0AD5" w14:textId="60537FC4" w:rsidR="002A2B21" w:rsidRPr="002A2B21" w:rsidRDefault="002A2B21" w:rsidP="002A2B21">
            <w:pPr>
              <w:pStyle w:val="a3"/>
              <w:ind w:left="0"/>
              <w:rPr>
                <w:rFonts w:ascii="Century Gothic" w:hAnsi="Century Gothic"/>
              </w:rPr>
            </w:pPr>
            <w:r w:rsidRPr="002A2B21">
              <w:rPr>
                <w:rFonts w:ascii="Century Gothic" w:hAnsi="Century Gothic"/>
              </w:rPr>
              <w:t>22 марта</w:t>
            </w:r>
          </w:p>
        </w:tc>
        <w:tc>
          <w:tcPr>
            <w:tcW w:w="3017" w:type="dxa"/>
          </w:tcPr>
          <w:p w14:paraId="04C586ED" w14:textId="4FE2770B" w:rsidR="002A2B21" w:rsidRPr="00BB5AB5" w:rsidRDefault="00CA7241" w:rsidP="002A2B21">
            <w:pPr>
              <w:pStyle w:val="a3"/>
              <w:ind w:left="0"/>
              <w:rPr>
                <w:rFonts w:ascii="Century Gothic" w:hAnsi="Century Gothic"/>
                <w:color w:val="FF0000"/>
              </w:rPr>
            </w:pPr>
            <w:r w:rsidRPr="00CA7241">
              <w:rPr>
                <w:rFonts w:ascii="Century Gothic" w:hAnsi="Century Gothic"/>
                <w:noProof/>
                <w:color w:val="FF0000"/>
                <w:lang w:eastAsia="ru-RU"/>
              </w:rPr>
              <w:drawing>
                <wp:inline distT="0" distB="0" distL="0" distR="0" wp14:anchorId="00CECCD1" wp14:editId="3DFDBAB0">
                  <wp:extent cx="1440000" cy="1080000"/>
                  <wp:effectExtent l="0" t="0" r="8255" b="6350"/>
                  <wp:docPr id="66" name="Рисунок 66" descr="C:\Users\Stupenky\Desktop\a16bcc84-4b1b-41d5-be89-705bd7e6d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Stupenky\Desktop\a16bcc84-4b1b-41d5-be89-705bd7e6d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B21" w14:paraId="742A45BB" w14:textId="28D5D5C4" w:rsidTr="006801AE">
        <w:trPr>
          <w:trHeight w:val="277"/>
        </w:trPr>
        <w:tc>
          <w:tcPr>
            <w:tcW w:w="4394" w:type="dxa"/>
          </w:tcPr>
          <w:p w14:paraId="2F7864C0" w14:textId="3AC411E3" w:rsidR="002A2B21" w:rsidRPr="002A2B21" w:rsidRDefault="002A2B21" w:rsidP="002A2B2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A2B21">
              <w:rPr>
                <w:rFonts w:ascii="Times New Roman" w:hAnsi="Times New Roman" w:cs="Times New Roman"/>
                <w:sz w:val="28"/>
                <w:szCs w:val="28"/>
              </w:rPr>
              <w:t>Маркова Е.Н.</w:t>
            </w:r>
          </w:p>
        </w:tc>
        <w:tc>
          <w:tcPr>
            <w:tcW w:w="1701" w:type="dxa"/>
          </w:tcPr>
          <w:p w14:paraId="38BDD445" w14:textId="4AEF0E85" w:rsidR="002A2B21" w:rsidRPr="00BB5AB5" w:rsidRDefault="002A2B21" w:rsidP="002A2B21">
            <w:pPr>
              <w:pStyle w:val="a3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</w:t>
            </w:r>
          </w:p>
        </w:tc>
        <w:tc>
          <w:tcPr>
            <w:tcW w:w="3111" w:type="dxa"/>
          </w:tcPr>
          <w:p w14:paraId="02B2EDD6" w14:textId="77777777" w:rsidR="002A2B21" w:rsidRDefault="002A2B21" w:rsidP="002A2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речи </w:t>
            </w:r>
          </w:p>
          <w:p w14:paraId="255AE916" w14:textId="77777777" w:rsidR="002A2B21" w:rsidRDefault="002A2B21" w:rsidP="002A2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«Весна»</w:t>
            </w:r>
          </w:p>
          <w:p w14:paraId="65852F95" w14:textId="669E12B4" w:rsidR="002A2B21" w:rsidRPr="00BB5AB5" w:rsidRDefault="002A2B21" w:rsidP="002A2B21">
            <w:pPr>
              <w:pStyle w:val="a3"/>
              <w:ind w:left="0"/>
              <w:rPr>
                <w:rFonts w:ascii="Century Gothic" w:hAnsi="Century Gothic"/>
                <w:color w:val="FF0000"/>
              </w:rPr>
            </w:pPr>
          </w:p>
        </w:tc>
        <w:tc>
          <w:tcPr>
            <w:tcW w:w="3017" w:type="dxa"/>
          </w:tcPr>
          <w:p w14:paraId="4F0B00CB" w14:textId="7E5969E7" w:rsidR="002A2B21" w:rsidRPr="002A2B21" w:rsidRDefault="002A2B21" w:rsidP="002A2B21">
            <w:pPr>
              <w:pStyle w:val="a3"/>
              <w:ind w:left="0"/>
              <w:rPr>
                <w:rFonts w:ascii="Century Gothic" w:hAnsi="Century Gothic"/>
              </w:rPr>
            </w:pPr>
            <w:r w:rsidRPr="002A2B21">
              <w:rPr>
                <w:rFonts w:ascii="Century Gothic" w:hAnsi="Century Gothic"/>
              </w:rPr>
              <w:t>22 марта</w:t>
            </w:r>
          </w:p>
        </w:tc>
        <w:tc>
          <w:tcPr>
            <w:tcW w:w="3017" w:type="dxa"/>
          </w:tcPr>
          <w:p w14:paraId="2E76855D" w14:textId="17058606" w:rsidR="002A2B21" w:rsidRPr="00BB5AB5" w:rsidRDefault="00CA7241" w:rsidP="002A2B21">
            <w:pPr>
              <w:pStyle w:val="a3"/>
              <w:ind w:left="0"/>
              <w:rPr>
                <w:rFonts w:ascii="Century Gothic" w:hAnsi="Century Gothic"/>
                <w:color w:val="FF0000"/>
              </w:rPr>
            </w:pPr>
            <w:r w:rsidRPr="00CA7241">
              <w:rPr>
                <w:rFonts w:ascii="Century Gothic" w:hAnsi="Century Gothic"/>
                <w:noProof/>
                <w:color w:val="FF0000"/>
                <w:lang w:eastAsia="ru-RU"/>
              </w:rPr>
              <w:drawing>
                <wp:inline distT="0" distB="0" distL="0" distR="0" wp14:anchorId="323ABDB0" wp14:editId="49F35CC9">
                  <wp:extent cx="1440000" cy="1080000"/>
                  <wp:effectExtent l="0" t="0" r="8255" b="6350"/>
                  <wp:docPr id="70" name="Рисунок 70" descr="C:\Users\Stupenky\Desktop\10750952-50d0-4d06-95e1-29f0d6038c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Stupenky\Desktop\10750952-50d0-4d06-95e1-29f0d6038c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B21" w14:paraId="0856F6E3" w14:textId="13E70D5D" w:rsidTr="006801AE">
        <w:trPr>
          <w:trHeight w:val="261"/>
        </w:trPr>
        <w:tc>
          <w:tcPr>
            <w:tcW w:w="4394" w:type="dxa"/>
          </w:tcPr>
          <w:p w14:paraId="302E4934" w14:textId="6025265A" w:rsidR="002A2B21" w:rsidRPr="002A2B21" w:rsidRDefault="002A2B21" w:rsidP="002A2B2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7ABB24C8" w14:textId="69D9B5ED" w:rsidR="002A2B21" w:rsidRPr="00BB5AB5" w:rsidRDefault="002A2B21" w:rsidP="002A2B21">
            <w:pPr>
              <w:pStyle w:val="a3"/>
              <w:ind w:left="0"/>
              <w:jc w:val="center"/>
              <w:rPr>
                <w:rFonts w:ascii="Century Gothic" w:hAnsi="Century Gothic"/>
              </w:rPr>
            </w:pPr>
          </w:p>
        </w:tc>
        <w:tc>
          <w:tcPr>
            <w:tcW w:w="3111" w:type="dxa"/>
          </w:tcPr>
          <w:p w14:paraId="787F0523" w14:textId="67776139" w:rsidR="002A2B21" w:rsidRPr="00BB5AB5" w:rsidRDefault="002A2B21" w:rsidP="002A2B21">
            <w:pPr>
              <w:pStyle w:val="a3"/>
              <w:ind w:left="0"/>
              <w:rPr>
                <w:rFonts w:ascii="Century Gothic" w:hAnsi="Century Gothic"/>
                <w:color w:val="FF0000"/>
              </w:rPr>
            </w:pPr>
          </w:p>
        </w:tc>
        <w:tc>
          <w:tcPr>
            <w:tcW w:w="3017" w:type="dxa"/>
          </w:tcPr>
          <w:p w14:paraId="43E376F2" w14:textId="6B0CDC96" w:rsidR="002A2B21" w:rsidRPr="002A2B21" w:rsidRDefault="002A2B21" w:rsidP="002A2B21">
            <w:pPr>
              <w:pStyle w:val="a3"/>
              <w:ind w:left="0"/>
              <w:rPr>
                <w:rFonts w:ascii="Century Gothic" w:hAnsi="Century Gothic"/>
              </w:rPr>
            </w:pPr>
          </w:p>
        </w:tc>
        <w:tc>
          <w:tcPr>
            <w:tcW w:w="3017" w:type="dxa"/>
          </w:tcPr>
          <w:p w14:paraId="21F874B1" w14:textId="381D0667" w:rsidR="002A2B21" w:rsidRPr="00E23E13" w:rsidRDefault="002A2B21" w:rsidP="002A2B21">
            <w:pPr>
              <w:pStyle w:val="a3"/>
              <w:ind w:left="0"/>
              <w:rPr>
                <w:rFonts w:ascii="Century Gothic" w:hAnsi="Century Gothic"/>
              </w:rPr>
            </w:pPr>
          </w:p>
        </w:tc>
      </w:tr>
      <w:tr w:rsidR="002A2B21" w14:paraId="35A394C9" w14:textId="77777777" w:rsidTr="006801AE">
        <w:trPr>
          <w:trHeight w:val="261"/>
        </w:trPr>
        <w:tc>
          <w:tcPr>
            <w:tcW w:w="4394" w:type="dxa"/>
          </w:tcPr>
          <w:p w14:paraId="1D712741" w14:textId="56EFBEC1" w:rsidR="002A2B21" w:rsidRPr="002A2B21" w:rsidRDefault="002A2B21" w:rsidP="002A2B2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A2B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Дарьина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Е.В.</w:t>
            </w:r>
          </w:p>
        </w:tc>
        <w:tc>
          <w:tcPr>
            <w:tcW w:w="1701" w:type="dxa"/>
          </w:tcPr>
          <w:p w14:paraId="18FB9B58" w14:textId="1B17BAA9" w:rsidR="002A2B21" w:rsidRPr="00BB5AB5" w:rsidRDefault="002A2B21" w:rsidP="002A2B21">
            <w:pPr>
              <w:pStyle w:val="a3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</w:t>
            </w:r>
          </w:p>
        </w:tc>
        <w:tc>
          <w:tcPr>
            <w:tcW w:w="3111" w:type="dxa"/>
          </w:tcPr>
          <w:p w14:paraId="07833153" w14:textId="5F8FBD4E" w:rsidR="002A2B21" w:rsidRDefault="002A2B21" w:rsidP="002A2B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 грамоте «Текст «Рыбы»</w:t>
            </w:r>
          </w:p>
        </w:tc>
        <w:tc>
          <w:tcPr>
            <w:tcW w:w="3017" w:type="dxa"/>
          </w:tcPr>
          <w:p w14:paraId="4F07F306" w14:textId="0CA5AD1E" w:rsidR="002A2B21" w:rsidRPr="002A2B21" w:rsidRDefault="002A2B21" w:rsidP="002A2B21">
            <w:pPr>
              <w:pStyle w:val="a3"/>
              <w:ind w:left="0"/>
              <w:rPr>
                <w:rFonts w:ascii="Century Gothic" w:hAnsi="Century Gothic"/>
              </w:rPr>
            </w:pPr>
            <w:r w:rsidRPr="002A2B21">
              <w:rPr>
                <w:rFonts w:ascii="Century Gothic" w:hAnsi="Century Gothic"/>
              </w:rPr>
              <w:t>25 марта</w:t>
            </w:r>
          </w:p>
        </w:tc>
        <w:tc>
          <w:tcPr>
            <w:tcW w:w="3017" w:type="dxa"/>
          </w:tcPr>
          <w:p w14:paraId="7F031E05" w14:textId="77777777" w:rsidR="002A2B21" w:rsidRPr="00E23E13" w:rsidRDefault="002A2B21" w:rsidP="002A2B21">
            <w:pPr>
              <w:pStyle w:val="a3"/>
              <w:ind w:left="0"/>
              <w:rPr>
                <w:rFonts w:ascii="Century Gothic" w:hAnsi="Century Gothic"/>
              </w:rPr>
            </w:pPr>
          </w:p>
        </w:tc>
      </w:tr>
    </w:tbl>
    <w:p w14:paraId="41F118A0" w14:textId="0010B76C" w:rsidR="00717678" w:rsidRPr="00717678" w:rsidRDefault="00717678" w:rsidP="00CA5752">
      <w:pPr>
        <w:pStyle w:val="a3"/>
        <w:ind w:left="1288"/>
        <w:jc w:val="center"/>
        <w:rPr>
          <w:rFonts w:ascii="Century Gothic" w:hAnsi="Century Gothic"/>
          <w:sz w:val="24"/>
          <w:szCs w:val="24"/>
        </w:rPr>
      </w:pPr>
      <w:r w:rsidRPr="00036ADF">
        <w:rPr>
          <w:rFonts w:ascii="Century Gothic" w:hAnsi="Century Gothic"/>
          <w:b/>
          <w:bCs/>
          <w:sz w:val="28"/>
          <w:szCs w:val="28"/>
          <w:u w:val="single"/>
        </w:rPr>
        <w:t xml:space="preserve">РАЗДЕЛ </w:t>
      </w:r>
      <w:r w:rsidRPr="00036ADF">
        <w:rPr>
          <w:rFonts w:ascii="Century Gothic" w:hAnsi="Century Gothic"/>
          <w:b/>
          <w:bCs/>
          <w:sz w:val="28"/>
          <w:szCs w:val="28"/>
          <w:u w:val="single"/>
          <w:lang w:val="en-US"/>
        </w:rPr>
        <w:t>I</w:t>
      </w:r>
      <w:r>
        <w:rPr>
          <w:rFonts w:ascii="Century Gothic" w:hAnsi="Century Gothic"/>
          <w:b/>
          <w:bCs/>
          <w:sz w:val="28"/>
          <w:szCs w:val="28"/>
          <w:u w:val="single"/>
          <w:lang w:val="en-US"/>
        </w:rPr>
        <w:t>V</w:t>
      </w:r>
      <w:r w:rsidRPr="00717678">
        <w:rPr>
          <w:rFonts w:ascii="Century Gothic" w:hAnsi="Century Gothic"/>
          <w:b/>
          <w:bCs/>
          <w:sz w:val="28"/>
          <w:szCs w:val="28"/>
          <w:u w:val="single"/>
        </w:rPr>
        <w:t>.</w:t>
      </w:r>
      <w:r>
        <w:rPr>
          <w:rFonts w:ascii="Century Gothic" w:hAnsi="Century Gothic"/>
          <w:b/>
          <w:bCs/>
          <w:sz w:val="28"/>
          <w:szCs w:val="28"/>
          <w:u w:val="single"/>
        </w:rPr>
        <w:t xml:space="preserve"> </w:t>
      </w:r>
      <w:r w:rsidR="0053373D">
        <w:rPr>
          <w:rFonts w:ascii="Century Gothic" w:hAnsi="Century Gothic"/>
          <w:b/>
          <w:bCs/>
          <w:sz w:val="28"/>
          <w:szCs w:val="28"/>
          <w:u w:val="single"/>
        </w:rPr>
        <w:t>ДОПОЛНИТЕЛЬНОЕ ОБРАЗОВАНИЕ</w:t>
      </w:r>
    </w:p>
    <w:p w14:paraId="39D69843" w14:textId="0F9C7A4B" w:rsidR="00CA5752" w:rsidRPr="00E43168" w:rsidRDefault="00CA5752" w:rsidP="00CA5752">
      <w:pPr>
        <w:pStyle w:val="a3"/>
        <w:ind w:left="1288"/>
        <w:jc w:val="center"/>
        <w:rPr>
          <w:rFonts w:ascii="Century Gothic" w:hAnsi="Century Gothic"/>
          <w:sz w:val="24"/>
          <w:szCs w:val="24"/>
        </w:rPr>
      </w:pPr>
    </w:p>
    <w:tbl>
      <w:tblPr>
        <w:tblW w:w="11197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4"/>
        <w:gridCol w:w="4221"/>
        <w:gridCol w:w="3742"/>
      </w:tblGrid>
      <w:tr w:rsidR="00FB613E" w:rsidRPr="005D13F9" w14:paraId="587A7607" w14:textId="6B3F765E" w:rsidTr="00FB613E">
        <w:trPr>
          <w:trHeight w:val="287"/>
        </w:trPr>
        <w:tc>
          <w:tcPr>
            <w:tcW w:w="3234" w:type="dxa"/>
          </w:tcPr>
          <w:p w14:paraId="789C0F70" w14:textId="77777777" w:rsidR="00FB613E" w:rsidRPr="005D13F9" w:rsidRDefault="00FB613E" w:rsidP="008F4CF2">
            <w:pPr>
              <w:pStyle w:val="a5"/>
              <w:rPr>
                <w:rFonts w:ascii="Century Gothic" w:hAnsi="Century Gothic"/>
                <w:sz w:val="24"/>
                <w:szCs w:val="24"/>
              </w:rPr>
            </w:pPr>
            <w:r w:rsidRPr="005D13F9">
              <w:rPr>
                <w:rFonts w:ascii="Century Gothic" w:hAnsi="Century Gothic"/>
                <w:sz w:val="24"/>
                <w:szCs w:val="24"/>
              </w:rPr>
              <w:t>Учебный год</w:t>
            </w:r>
          </w:p>
        </w:tc>
        <w:tc>
          <w:tcPr>
            <w:tcW w:w="4221" w:type="dxa"/>
            <w:shd w:val="clear" w:color="auto" w:fill="auto"/>
          </w:tcPr>
          <w:p w14:paraId="7AC45193" w14:textId="2726CA1D" w:rsidR="00FB613E" w:rsidRPr="005D13F9" w:rsidRDefault="00FB613E" w:rsidP="008F4CF2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2023-2024</w:t>
            </w:r>
          </w:p>
        </w:tc>
        <w:tc>
          <w:tcPr>
            <w:tcW w:w="3742" w:type="dxa"/>
            <w:vMerge w:val="restart"/>
            <w:shd w:val="clear" w:color="auto" w:fill="auto"/>
          </w:tcPr>
          <w:p w14:paraId="7CACE7C3" w14:textId="5858CFD3" w:rsidR="00FB613E" w:rsidRPr="005D13F9" w:rsidRDefault="00FB613E" w:rsidP="008F4CF2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2 Фото (любо направление)</w:t>
            </w:r>
          </w:p>
        </w:tc>
      </w:tr>
      <w:tr w:rsidR="00FB613E" w:rsidRPr="005D13F9" w14:paraId="0EA63A7A" w14:textId="2F2AF287" w:rsidTr="00FB613E">
        <w:trPr>
          <w:trHeight w:val="287"/>
        </w:trPr>
        <w:tc>
          <w:tcPr>
            <w:tcW w:w="3234" w:type="dxa"/>
          </w:tcPr>
          <w:p w14:paraId="6D0ECDAC" w14:textId="77777777" w:rsidR="00FB613E" w:rsidRPr="005D13F9" w:rsidRDefault="00FB613E" w:rsidP="007670A5">
            <w:pPr>
              <w:pStyle w:val="a5"/>
              <w:rPr>
                <w:rFonts w:ascii="Century Gothic" w:hAnsi="Century Gothic"/>
                <w:sz w:val="24"/>
                <w:szCs w:val="24"/>
              </w:rPr>
            </w:pPr>
            <w:r w:rsidRPr="005D13F9">
              <w:rPr>
                <w:rFonts w:ascii="Century Gothic" w:hAnsi="Century Gothic"/>
                <w:sz w:val="24"/>
                <w:szCs w:val="24"/>
              </w:rPr>
              <w:t xml:space="preserve">Количество </w:t>
            </w:r>
          </w:p>
        </w:tc>
        <w:tc>
          <w:tcPr>
            <w:tcW w:w="4221" w:type="dxa"/>
            <w:shd w:val="clear" w:color="auto" w:fill="auto"/>
          </w:tcPr>
          <w:p w14:paraId="36A2626A" w14:textId="6321013C" w:rsidR="00FB613E" w:rsidRPr="005D13F9" w:rsidRDefault="00FB613E" w:rsidP="00501422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742" w:type="dxa"/>
            <w:vMerge/>
            <w:shd w:val="clear" w:color="auto" w:fill="auto"/>
          </w:tcPr>
          <w:p w14:paraId="1DA6FEBC" w14:textId="77AEFFE9" w:rsidR="00FB613E" w:rsidRPr="005D13F9" w:rsidRDefault="00FB613E" w:rsidP="006D44A1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FB613E" w:rsidRPr="005D13F9" w14:paraId="32740802" w14:textId="02F35E6C" w:rsidTr="00FB613E">
        <w:trPr>
          <w:trHeight w:val="287"/>
        </w:trPr>
        <w:tc>
          <w:tcPr>
            <w:tcW w:w="3234" w:type="dxa"/>
          </w:tcPr>
          <w:p w14:paraId="1A1E161E" w14:textId="77777777" w:rsidR="00FB613E" w:rsidRPr="005D13F9" w:rsidRDefault="00FB613E" w:rsidP="007670A5">
            <w:pPr>
              <w:pStyle w:val="a5"/>
              <w:rPr>
                <w:rFonts w:ascii="Century Gothic" w:hAnsi="Century Gothic"/>
                <w:sz w:val="24"/>
                <w:szCs w:val="24"/>
              </w:rPr>
            </w:pPr>
            <w:r w:rsidRPr="005D13F9">
              <w:rPr>
                <w:rFonts w:ascii="Century Gothic" w:hAnsi="Century Gothic"/>
                <w:sz w:val="24"/>
                <w:szCs w:val="24"/>
              </w:rPr>
              <w:t>Наименование</w:t>
            </w:r>
          </w:p>
        </w:tc>
        <w:tc>
          <w:tcPr>
            <w:tcW w:w="4221" w:type="dxa"/>
            <w:shd w:val="clear" w:color="auto" w:fill="auto"/>
          </w:tcPr>
          <w:p w14:paraId="65BA1F07" w14:textId="77777777" w:rsidR="00FB613E" w:rsidRDefault="00FB613E" w:rsidP="003D41D1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Шахматы</w:t>
            </w:r>
          </w:p>
          <w:p w14:paraId="304549D4" w14:textId="77777777" w:rsidR="00FB613E" w:rsidRDefault="00FB613E" w:rsidP="003D41D1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Творчество и рукоделие</w:t>
            </w:r>
          </w:p>
          <w:p w14:paraId="6D2E0E46" w14:textId="77777777" w:rsidR="00FB613E" w:rsidRDefault="00FB613E" w:rsidP="003D41D1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Мягкая игрушка</w:t>
            </w:r>
          </w:p>
          <w:p w14:paraId="17B54277" w14:textId="77777777" w:rsidR="00FB613E" w:rsidRDefault="00FB613E" w:rsidP="003D41D1">
            <w:pPr>
              <w:tabs>
                <w:tab w:val="left" w:pos="916"/>
              </w:tabs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Изо</w:t>
            </w:r>
          </w:p>
          <w:p w14:paraId="60CF561A" w14:textId="77777777" w:rsidR="00FB613E" w:rsidRDefault="00FB613E" w:rsidP="003D41D1">
            <w:pPr>
              <w:tabs>
                <w:tab w:val="left" w:pos="916"/>
              </w:tabs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Английский язык</w:t>
            </w:r>
          </w:p>
          <w:p w14:paraId="7309EDCE" w14:textId="77777777" w:rsidR="00FB613E" w:rsidRDefault="00FB613E" w:rsidP="003D41D1">
            <w:pPr>
              <w:tabs>
                <w:tab w:val="left" w:pos="916"/>
              </w:tabs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Логопед</w:t>
            </w:r>
          </w:p>
          <w:p w14:paraId="3098FC0E" w14:textId="77777777" w:rsidR="00FB613E" w:rsidRDefault="00FB613E" w:rsidP="003D41D1">
            <w:pPr>
              <w:tabs>
                <w:tab w:val="left" w:pos="916"/>
              </w:tabs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Дефектолог</w:t>
            </w:r>
          </w:p>
          <w:p w14:paraId="72012EF9" w14:textId="48CF4527" w:rsidR="00FB613E" w:rsidRPr="005D13F9" w:rsidRDefault="00FB613E" w:rsidP="003D41D1">
            <w:pPr>
              <w:tabs>
                <w:tab w:val="left" w:pos="916"/>
              </w:tabs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Запуск речи</w:t>
            </w:r>
          </w:p>
        </w:tc>
        <w:tc>
          <w:tcPr>
            <w:tcW w:w="3742" w:type="dxa"/>
            <w:shd w:val="clear" w:color="auto" w:fill="auto"/>
          </w:tcPr>
          <w:p w14:paraId="55615E7A" w14:textId="77777777" w:rsidR="00FB613E" w:rsidRDefault="00FB613E" w:rsidP="00FA7222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D41D1">
              <w:rPr>
                <w:rFonts w:ascii="Century Gothic" w:hAnsi="Century Gothic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D66C91" wp14:editId="5700D111">
                  <wp:extent cx="810000" cy="1080000"/>
                  <wp:effectExtent l="0" t="0" r="9525" b="6350"/>
                  <wp:docPr id="59" name="Рисунок 59" descr="C:\Users\Stupenky\Desktop\фото к отчету\47c051d9-8d3c-4ea5-83d1-9c3c57666a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Stupenky\Desktop\фото к отчету\47c051d9-8d3c-4ea5-83d1-9c3c57666a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7A0C02" w14:textId="37EB98B6" w:rsidR="00FB613E" w:rsidRPr="005D13F9" w:rsidRDefault="00FB613E" w:rsidP="000E137B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  <w:r w:rsidRPr="00454349">
              <w:rPr>
                <w:rFonts w:ascii="Century Gothic" w:hAnsi="Century Gothic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79602F" wp14:editId="644E4047">
                  <wp:extent cx="1440000" cy="1080000"/>
                  <wp:effectExtent l="0" t="0" r="8255" b="6350"/>
                  <wp:docPr id="74" name="Рисунок 74" descr="C:\Users\Stupenky\Desktop\6795ea74-a8dc-4f6a-bdbb-749ec00e7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Stupenky\Desktop\6795ea74-a8dc-4f6a-bdbb-749ec00e7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4349">
              <w:rPr>
                <w:rFonts w:ascii="Century Gothic" w:hAnsi="Century Gothic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74D04C47" wp14:editId="0D8DE588">
                      <wp:extent cx="304800" cy="304800"/>
                      <wp:effectExtent l="0" t="0" r="0" b="0"/>
                      <wp:docPr id="73" name="Прямоугольник 73" descr="blob:https://web.whatsapp.com/6795ea74-a8dc-4f6a-bdbb-749ec00e740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41BBA34" id="Прямоугольник 73" o:spid="_x0000_s1026" alt="blob:https://web.whatsapp.com/6795ea74-a8dc-4f6a-bdbb-749ec00e740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G1YxDQOAwAAFQYAAA4AAAAAAAAAAAAAAAAALgIAAGRycy9lMm9Eb2Mu&#10;eG1sUEsBAi0AFAAGAAgAAAAhAEyg6SzYAAAAAwEAAA8AAAAAAAAAAAAAAAAAaAUAAGRycy9kb3du&#10;cmV2LnhtbFBLBQYAAAAABAAEAPMAAABt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14:paraId="4ADE8442" w14:textId="77777777" w:rsidR="00CA5752" w:rsidRPr="00494946" w:rsidRDefault="00CA5752" w:rsidP="00494946">
      <w:pPr>
        <w:jc w:val="both"/>
        <w:rPr>
          <w:rFonts w:ascii="Century Gothic" w:hAnsi="Century Gothic"/>
          <w:sz w:val="24"/>
          <w:szCs w:val="24"/>
        </w:rPr>
      </w:pPr>
    </w:p>
    <w:p w14:paraId="287C1130" w14:textId="77777777" w:rsidR="00494946" w:rsidRDefault="00B1472B" w:rsidP="00494946">
      <w:pPr>
        <w:jc w:val="center"/>
        <w:rPr>
          <w:rFonts w:ascii="Century Gothic" w:hAnsi="Century Gothic"/>
          <w:sz w:val="24"/>
          <w:szCs w:val="24"/>
        </w:rPr>
      </w:pPr>
      <w:r w:rsidRPr="00494946">
        <w:rPr>
          <w:rFonts w:ascii="Century Gothic" w:hAnsi="Century Gothic"/>
          <w:sz w:val="24"/>
          <w:szCs w:val="24"/>
        </w:rPr>
        <w:t xml:space="preserve">Результативность реализации программ дополнительного образования </w:t>
      </w:r>
    </w:p>
    <w:tbl>
      <w:tblPr>
        <w:tblStyle w:val="a4"/>
        <w:tblW w:w="15014" w:type="dxa"/>
        <w:tblInd w:w="720" w:type="dxa"/>
        <w:tblLook w:val="04A0" w:firstRow="1" w:lastRow="0" w:firstColumn="1" w:lastColumn="0" w:noHBand="0" w:noVBand="1"/>
      </w:tblPr>
      <w:tblGrid>
        <w:gridCol w:w="3809"/>
        <w:gridCol w:w="3735"/>
        <w:gridCol w:w="3735"/>
        <w:gridCol w:w="3735"/>
      </w:tblGrid>
      <w:tr w:rsidR="006504D0" w14:paraId="5C0F72B9" w14:textId="77777777" w:rsidTr="007717DD">
        <w:trPr>
          <w:trHeight w:val="682"/>
        </w:trPr>
        <w:tc>
          <w:tcPr>
            <w:tcW w:w="3809" w:type="dxa"/>
            <w:vMerge w:val="restart"/>
          </w:tcPr>
          <w:p w14:paraId="79F30028" w14:textId="77777777" w:rsidR="006504D0" w:rsidRDefault="006504D0" w:rsidP="003A1529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  <w:p w14:paraId="7A5A09AB" w14:textId="35FF4CC8" w:rsidR="006504D0" w:rsidRDefault="00B93B65" w:rsidP="00DE1513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2022-2023 </w:t>
            </w:r>
            <w:r w:rsidR="006504D0">
              <w:rPr>
                <w:rFonts w:ascii="Century Gothic" w:hAnsi="Century Gothic"/>
                <w:sz w:val="24"/>
                <w:szCs w:val="24"/>
              </w:rPr>
              <w:t>год</w:t>
            </w:r>
          </w:p>
        </w:tc>
        <w:tc>
          <w:tcPr>
            <w:tcW w:w="3735" w:type="dxa"/>
          </w:tcPr>
          <w:p w14:paraId="6B31F129" w14:textId="4984D64B" w:rsidR="006504D0" w:rsidRDefault="006504D0" w:rsidP="003A1529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Количество </w:t>
            </w:r>
            <w:r w:rsidR="00717678">
              <w:rPr>
                <w:rFonts w:ascii="Century Gothic" w:hAnsi="Century Gothic"/>
                <w:sz w:val="24"/>
                <w:szCs w:val="24"/>
              </w:rPr>
              <w:t>конкурсов</w:t>
            </w:r>
          </w:p>
        </w:tc>
        <w:tc>
          <w:tcPr>
            <w:tcW w:w="3735" w:type="dxa"/>
            <w:vMerge w:val="restart"/>
          </w:tcPr>
          <w:p w14:paraId="75FD9E76" w14:textId="77777777" w:rsidR="006504D0" w:rsidRDefault="006504D0" w:rsidP="003A1529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DB51CB7" w14:textId="103B2824" w:rsidR="006504D0" w:rsidRDefault="00B93B65" w:rsidP="003A1529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2023-2024 </w:t>
            </w:r>
            <w:r w:rsidR="006504D0">
              <w:rPr>
                <w:rFonts w:ascii="Century Gothic" w:hAnsi="Century Gothic"/>
                <w:sz w:val="24"/>
                <w:szCs w:val="24"/>
              </w:rPr>
              <w:t>год</w:t>
            </w:r>
          </w:p>
        </w:tc>
        <w:tc>
          <w:tcPr>
            <w:tcW w:w="3735" w:type="dxa"/>
          </w:tcPr>
          <w:p w14:paraId="481B5818" w14:textId="48A55B81" w:rsidR="006504D0" w:rsidRDefault="006504D0" w:rsidP="00717678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Количество </w:t>
            </w:r>
            <w:r w:rsidR="00717678">
              <w:rPr>
                <w:rFonts w:ascii="Century Gothic" w:hAnsi="Century Gothic"/>
                <w:sz w:val="24"/>
                <w:szCs w:val="24"/>
              </w:rPr>
              <w:t>конкурсов</w:t>
            </w:r>
          </w:p>
        </w:tc>
      </w:tr>
      <w:tr w:rsidR="006504D0" w14:paraId="799F1C31" w14:textId="77777777" w:rsidTr="007717DD">
        <w:trPr>
          <w:trHeight w:val="167"/>
        </w:trPr>
        <w:tc>
          <w:tcPr>
            <w:tcW w:w="3809" w:type="dxa"/>
            <w:vMerge/>
          </w:tcPr>
          <w:p w14:paraId="57B11386" w14:textId="77777777" w:rsidR="006504D0" w:rsidRDefault="006504D0" w:rsidP="003A1529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735" w:type="dxa"/>
          </w:tcPr>
          <w:p w14:paraId="3F46E03C" w14:textId="52083A84" w:rsidR="006504D0" w:rsidRDefault="003D41D1" w:rsidP="003A1529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8</w:t>
            </w:r>
          </w:p>
        </w:tc>
        <w:tc>
          <w:tcPr>
            <w:tcW w:w="3735" w:type="dxa"/>
            <w:vMerge/>
          </w:tcPr>
          <w:p w14:paraId="1D152E7F" w14:textId="77777777" w:rsidR="006504D0" w:rsidRDefault="006504D0" w:rsidP="003A1529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735" w:type="dxa"/>
          </w:tcPr>
          <w:p w14:paraId="50A589AA" w14:textId="3E0146DC" w:rsidR="006504D0" w:rsidRDefault="003D41D1" w:rsidP="00733C1E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13</w:t>
            </w:r>
          </w:p>
        </w:tc>
      </w:tr>
    </w:tbl>
    <w:p w14:paraId="5B914D3A" w14:textId="0CC08079" w:rsidR="006504D0" w:rsidRPr="00494946" w:rsidRDefault="00B93B65" w:rsidP="00B93B65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2023-2024 </w:t>
      </w:r>
      <w:r w:rsidR="006504D0" w:rsidRPr="00494946">
        <w:rPr>
          <w:rFonts w:ascii="Century Gothic" w:hAnsi="Century Gothic"/>
          <w:sz w:val="24"/>
          <w:szCs w:val="24"/>
        </w:rPr>
        <w:t>учебн</w:t>
      </w:r>
      <w:r w:rsidR="00717678">
        <w:rPr>
          <w:rFonts w:ascii="Century Gothic" w:hAnsi="Century Gothic"/>
          <w:sz w:val="24"/>
          <w:szCs w:val="24"/>
        </w:rPr>
        <w:t>ый</w:t>
      </w:r>
      <w:r w:rsidR="006504D0" w:rsidRPr="00494946">
        <w:rPr>
          <w:rFonts w:ascii="Century Gothic" w:hAnsi="Century Gothic"/>
          <w:sz w:val="24"/>
          <w:szCs w:val="24"/>
        </w:rPr>
        <w:t xml:space="preserve"> год</w:t>
      </w:r>
    </w:p>
    <w:tbl>
      <w:tblPr>
        <w:tblW w:w="15072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7"/>
        <w:gridCol w:w="1977"/>
        <w:gridCol w:w="4932"/>
        <w:gridCol w:w="3105"/>
        <w:gridCol w:w="2961"/>
      </w:tblGrid>
      <w:tr w:rsidR="00171575" w:rsidRPr="0005009C" w14:paraId="043532A4" w14:textId="031F11AC" w:rsidTr="003A1529">
        <w:trPr>
          <w:trHeight w:val="546"/>
        </w:trPr>
        <w:tc>
          <w:tcPr>
            <w:tcW w:w="2352" w:type="dxa"/>
          </w:tcPr>
          <w:p w14:paraId="767919CB" w14:textId="6807F71C" w:rsidR="008B472B" w:rsidRPr="00AE30B0" w:rsidRDefault="008B472B" w:rsidP="00C8595F">
            <w:pPr>
              <w:pStyle w:val="a5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AE30B0">
              <w:rPr>
                <w:rFonts w:ascii="Century Gothic" w:hAnsi="Century Gothic"/>
                <w:sz w:val="24"/>
                <w:szCs w:val="24"/>
              </w:rPr>
              <w:t>Название секции</w:t>
            </w:r>
          </w:p>
        </w:tc>
        <w:tc>
          <w:tcPr>
            <w:tcW w:w="2324" w:type="dxa"/>
          </w:tcPr>
          <w:p w14:paraId="1EDF8945" w14:textId="09202669" w:rsidR="008B472B" w:rsidRPr="00AE30B0" w:rsidRDefault="008B472B" w:rsidP="00C8595F">
            <w:pPr>
              <w:pStyle w:val="a5"/>
              <w:jc w:val="center"/>
              <w:rPr>
                <w:rFonts w:ascii="Century Gothic" w:hAnsi="Century Gothic" w:cstheme="minorHAnsi"/>
                <w:sz w:val="24"/>
                <w:szCs w:val="24"/>
              </w:rPr>
            </w:pPr>
            <w:r w:rsidRPr="00AE30B0">
              <w:rPr>
                <w:rFonts w:ascii="Century Gothic" w:hAnsi="Century Gothic" w:cstheme="minorHAnsi"/>
                <w:sz w:val="24"/>
                <w:szCs w:val="24"/>
              </w:rPr>
              <w:t xml:space="preserve">Педагог </w:t>
            </w:r>
          </w:p>
        </w:tc>
        <w:tc>
          <w:tcPr>
            <w:tcW w:w="5530" w:type="dxa"/>
            <w:shd w:val="clear" w:color="auto" w:fill="auto"/>
          </w:tcPr>
          <w:p w14:paraId="00A1CDC0" w14:textId="05643AAB" w:rsidR="008B472B" w:rsidRPr="00AE30B0" w:rsidRDefault="008B472B" w:rsidP="00C8595F">
            <w:pPr>
              <w:spacing w:after="0" w:line="240" w:lineRule="auto"/>
              <w:jc w:val="center"/>
              <w:rPr>
                <w:rFonts w:ascii="Century Gothic" w:hAnsi="Century Gothic" w:cstheme="minorHAnsi"/>
                <w:sz w:val="24"/>
                <w:szCs w:val="24"/>
              </w:rPr>
            </w:pPr>
            <w:r w:rsidRPr="00AE30B0">
              <w:rPr>
                <w:rFonts w:ascii="Century Gothic" w:hAnsi="Century Gothic" w:cstheme="minorHAnsi"/>
                <w:sz w:val="24"/>
                <w:szCs w:val="24"/>
              </w:rPr>
              <w:t xml:space="preserve">Название конкурса </w:t>
            </w:r>
          </w:p>
        </w:tc>
        <w:tc>
          <w:tcPr>
            <w:tcW w:w="3544" w:type="dxa"/>
            <w:shd w:val="clear" w:color="auto" w:fill="auto"/>
          </w:tcPr>
          <w:p w14:paraId="5A5EDC45" w14:textId="633F27F8" w:rsidR="008B472B" w:rsidRPr="00AE30B0" w:rsidRDefault="008B472B" w:rsidP="00C8595F">
            <w:pPr>
              <w:spacing w:after="0" w:line="240" w:lineRule="auto"/>
              <w:jc w:val="center"/>
              <w:rPr>
                <w:rFonts w:ascii="Century Gothic" w:hAnsi="Century Gothic" w:cstheme="minorHAnsi"/>
                <w:sz w:val="24"/>
                <w:szCs w:val="24"/>
              </w:rPr>
            </w:pPr>
            <w:r w:rsidRPr="00AE30B0">
              <w:rPr>
                <w:rFonts w:ascii="Century Gothic" w:hAnsi="Century Gothic" w:cstheme="minorHAnsi"/>
                <w:sz w:val="24"/>
                <w:szCs w:val="24"/>
              </w:rPr>
              <w:t xml:space="preserve">Результат </w:t>
            </w:r>
          </w:p>
        </w:tc>
        <w:tc>
          <w:tcPr>
            <w:tcW w:w="1322" w:type="dxa"/>
          </w:tcPr>
          <w:p w14:paraId="59F59367" w14:textId="4DA85052" w:rsidR="008B472B" w:rsidRPr="00AE30B0" w:rsidRDefault="008B472B" w:rsidP="00C8595F">
            <w:pPr>
              <w:spacing w:after="0" w:line="240" w:lineRule="auto"/>
              <w:jc w:val="center"/>
              <w:rPr>
                <w:rFonts w:ascii="Century Gothic" w:hAnsi="Century Gothic" w:cstheme="minorHAnsi"/>
                <w:sz w:val="24"/>
                <w:szCs w:val="24"/>
              </w:rPr>
            </w:pPr>
            <w:r>
              <w:rPr>
                <w:rFonts w:ascii="Century Gothic" w:hAnsi="Century Gothic" w:cstheme="minorHAnsi"/>
                <w:sz w:val="24"/>
                <w:szCs w:val="24"/>
              </w:rPr>
              <w:t>Скан грамоты</w:t>
            </w:r>
          </w:p>
        </w:tc>
      </w:tr>
      <w:tr w:rsidR="00171575" w:rsidRPr="0005009C" w14:paraId="4B6A9A1C" w14:textId="3D24BECC" w:rsidTr="003A1529">
        <w:trPr>
          <w:trHeight w:val="266"/>
        </w:trPr>
        <w:tc>
          <w:tcPr>
            <w:tcW w:w="2352" w:type="dxa"/>
          </w:tcPr>
          <w:p w14:paraId="07E467EB" w14:textId="7DDEB8EC" w:rsidR="008B472B" w:rsidRPr="0005009C" w:rsidRDefault="003A1529" w:rsidP="00B1472B">
            <w:pPr>
              <w:pStyle w:val="a5"/>
              <w:jc w:val="center"/>
              <w:rPr>
                <w:rFonts w:ascii="Century Gothic" w:hAnsi="Century Gothic" w:cstheme="minorHAnsi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 w:cstheme="minorHAnsi"/>
                <w:color w:val="FF0000"/>
                <w:sz w:val="24"/>
                <w:szCs w:val="24"/>
              </w:rPr>
              <w:lastRenderedPageBreak/>
              <w:t>Мультстудия</w:t>
            </w:r>
            <w:proofErr w:type="spellEnd"/>
          </w:p>
        </w:tc>
        <w:tc>
          <w:tcPr>
            <w:tcW w:w="2324" w:type="dxa"/>
          </w:tcPr>
          <w:p w14:paraId="60734789" w14:textId="3D49E1B2" w:rsidR="008B472B" w:rsidRPr="0005009C" w:rsidRDefault="003A1529" w:rsidP="00B1472B">
            <w:pPr>
              <w:pStyle w:val="a5"/>
              <w:jc w:val="center"/>
              <w:rPr>
                <w:rFonts w:ascii="Century Gothic" w:hAnsi="Century Gothic" w:cstheme="minorHAnsi"/>
                <w:color w:val="FF0000"/>
                <w:sz w:val="24"/>
                <w:szCs w:val="24"/>
              </w:rPr>
            </w:pPr>
            <w:r>
              <w:rPr>
                <w:rFonts w:ascii="Century Gothic" w:hAnsi="Century Gothic" w:cstheme="minorHAnsi"/>
                <w:color w:val="FF0000"/>
                <w:sz w:val="24"/>
                <w:szCs w:val="24"/>
              </w:rPr>
              <w:t>Баринова Л.А.</w:t>
            </w:r>
          </w:p>
        </w:tc>
        <w:tc>
          <w:tcPr>
            <w:tcW w:w="5530" w:type="dxa"/>
            <w:shd w:val="clear" w:color="auto" w:fill="auto"/>
          </w:tcPr>
          <w:p w14:paraId="075AAAA4" w14:textId="47F7454D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24-Й МЕЖДУНАРОДНЫЙ ФЕСТИВАЛЬ НЕКОММЕРЧЕСКОГО МУЛЬТИПЛИКАЦИОННОГО И КОМПЬЮТЕРНОГО ФИЛЬМА «АНИМАТОР», декабрь 2023, г. Санкт-Петербург</w:t>
            </w:r>
          </w:p>
          <w:p w14:paraId="380B53EC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9F4AB8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024158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91B844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1CF3B5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Международном кинофестиваль "</w:t>
            </w:r>
            <w:proofErr w:type="spellStart"/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КиноКот.Winter</w:t>
            </w:r>
            <w:proofErr w:type="spellEnd"/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" январь 2024, г. Москва</w:t>
            </w:r>
          </w:p>
          <w:p w14:paraId="2FC74153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21D78F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574A96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D53AD3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3EA4CB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44C80D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BB7F6D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14573C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A68AA1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Международный кинофестиваль «Ты не один». Октябрь 2023, г. Ярославль.</w:t>
            </w:r>
          </w:p>
          <w:p w14:paraId="3797930B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F0D2D4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014CDF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5-й открытый фестиваль детских и молодежных мультипликационных фильмов «Обская чайка» (без мест), г. Новосибирск.</w:t>
            </w:r>
          </w:p>
          <w:p w14:paraId="4D1890EA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7C2D0F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D9804D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0BACEC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Всероссийский открытый фестиваль-конкурс аудиовизуальных искусств «Полярная сова» ноябрь 2023, г. Норильск.</w:t>
            </w:r>
          </w:p>
          <w:p w14:paraId="5D8DEE16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F3B0BD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D007F8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CE8F9B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681754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53F29E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BF2DBB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4A3A6C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B012C2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CC67ED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BBEBED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56D49D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276BFE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66CAC2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7D6C5D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B2F73D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C3B5A1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1BAC7F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B530CC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1DBF79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477C19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70775C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D463FD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Первая Всероссийская онлайн-выставка «Красный круг» - «Прекрасная планета» в номинации «Мультипликация», г. Красноярск. НОЯБРЬ 2023</w:t>
            </w:r>
          </w:p>
          <w:p w14:paraId="4FE0C8CC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B33ACD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52FDCD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Первый городской творческий онлайн фестиваль-смотр «ЗАЯВИ О СЕБЕ» г. Сочи. Ноябрь 2023</w:t>
            </w:r>
          </w:p>
          <w:p w14:paraId="41EE7A6C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DB4976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A991ED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4FF32F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3133DC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9F33F9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99A203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E91CAA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FD7BDA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8528B9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780278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039774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D5F928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C46053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8F4D36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Открытый фестиваль-конкурс анимационных фильмов «Таежные узоры» г. Сургут</w:t>
            </w:r>
          </w:p>
          <w:p w14:paraId="5CEC5137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F48A5D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6CF463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E87BAB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DD12C8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265D52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3A17DD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B25E23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D25170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8AFEAB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58BCCF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505779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38839C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1E02E4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61AB30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F1196C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68F490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7B1839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5D095D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541A99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КОНКУРС ШКОЛЬНЫХ ЖУРНАЛИСТСКИХ </w:t>
            </w:r>
            <w:r w:rsidRPr="006F3F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 "ЧЕЛОВЕКУ НУЖЕН ЧЕЛОВЕК".</w:t>
            </w:r>
          </w:p>
          <w:p w14:paraId="3B8D2784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 xml:space="preserve">Институт журналистики, коммуникаций и </w:t>
            </w:r>
            <w:proofErr w:type="spellStart"/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медиаобразования</w:t>
            </w:r>
            <w:proofErr w:type="spellEnd"/>
            <w:r w:rsidRPr="006F3FA4">
              <w:rPr>
                <w:rFonts w:ascii="Times New Roman" w:hAnsi="Times New Roman" w:cs="Times New Roman"/>
                <w:sz w:val="28"/>
                <w:szCs w:val="28"/>
              </w:rPr>
              <w:t xml:space="preserve"> МПГУ, г. Москва</w:t>
            </w:r>
          </w:p>
          <w:p w14:paraId="4C2C6408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066610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8667E1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4BE413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7995BA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71DED5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7E582F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435248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B86B60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FC05D5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78B2EA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74A2A2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9002B6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C4BC22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725126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9FEEC0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9734B0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CCFE03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3963CE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B6777B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127284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C00635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BB160E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49DD71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C12765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EB4B6D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Всероссийский фестиваль детской анимации «</w:t>
            </w:r>
            <w:proofErr w:type="spellStart"/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Анимур</w:t>
            </w:r>
            <w:proofErr w:type="spellEnd"/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. Дети» сентябрь 2023, г. Владивосток</w:t>
            </w:r>
          </w:p>
          <w:p w14:paraId="7D164501" w14:textId="77777777" w:rsidR="00117CAC" w:rsidRDefault="00117CAC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623218" w14:textId="77777777" w:rsidR="00117CAC" w:rsidRDefault="00117CAC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28B0F1" w14:textId="77777777" w:rsidR="00117CAC" w:rsidRPr="006F3FA4" w:rsidRDefault="00117CAC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4306D2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IX Международный Кинофестиваль «Отцы и дети» январь 2024, г. Москва</w:t>
            </w:r>
          </w:p>
          <w:p w14:paraId="28BCE139" w14:textId="77777777" w:rsidR="00117CAC" w:rsidRDefault="00117CAC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190B5D" w14:textId="77777777" w:rsidR="00117CAC" w:rsidRDefault="00117CAC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D5EFCF" w14:textId="77777777" w:rsidR="00117CAC" w:rsidRPr="006F3FA4" w:rsidRDefault="00117CAC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F06DA1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 xml:space="preserve">Приняли участие во Всероссийской акции в поддержку педагогической </w:t>
            </w:r>
            <w:r w:rsidRPr="006F3F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деятельности в сфере </w:t>
            </w:r>
            <w:proofErr w:type="spellStart"/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анимции</w:t>
            </w:r>
            <w:proofErr w:type="spellEnd"/>
            <w:r w:rsidRPr="006F3FA4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Мульт</w:t>
            </w:r>
            <w:proofErr w:type="spellEnd"/>
            <w:r w:rsidRPr="006F3FA4">
              <w:rPr>
                <w:rFonts w:ascii="Times New Roman" w:hAnsi="Times New Roman" w:cs="Times New Roman"/>
                <w:sz w:val="28"/>
                <w:szCs w:val="28"/>
              </w:rPr>
              <w:t xml:space="preserve">-урок». </w:t>
            </w:r>
          </w:p>
          <w:p w14:paraId="418C3035" w14:textId="140D470F" w:rsidR="008B472B" w:rsidRPr="0005009C" w:rsidRDefault="008B472B" w:rsidP="003A1529">
            <w:pPr>
              <w:spacing w:after="0" w:line="240" w:lineRule="auto"/>
              <w:jc w:val="center"/>
              <w:rPr>
                <w:rFonts w:ascii="Century Gothic" w:hAnsi="Century Gothic" w:cstheme="minorHAnsi"/>
                <w:color w:val="FF0000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14:paraId="15254E17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«Четыре стихии» поощрительный диплом.</w:t>
            </w:r>
          </w:p>
          <w:p w14:paraId="53318439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«Потерянное письмо» поощрительный диплом.</w:t>
            </w:r>
          </w:p>
          <w:p w14:paraId="2DAA5D91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«Бяка и мышка» диплом участника.</w:t>
            </w:r>
          </w:p>
          <w:p w14:paraId="7BD45BDD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«Заячьи шутки» диплом участника.</w:t>
            </w:r>
          </w:p>
          <w:p w14:paraId="1CD52579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«Леопард телепорт» диплом участника.</w:t>
            </w:r>
          </w:p>
          <w:p w14:paraId="345352DF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«Леопард телепорт» диплом участника.</w:t>
            </w:r>
          </w:p>
          <w:p w14:paraId="7B9F075B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Фестиваль детского анимационного кино «Горошина» декабрь 2023, г. Ярославль.</w:t>
            </w:r>
          </w:p>
          <w:p w14:paraId="1EEA1FCD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«Зелёная невеста» диплом 3 степени.</w:t>
            </w:r>
          </w:p>
          <w:p w14:paraId="60ADAA98" w14:textId="01766F46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«Леопард телепорт» диплом участника.</w:t>
            </w:r>
          </w:p>
          <w:p w14:paraId="205E64D8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 xml:space="preserve">«Приключения </w:t>
            </w:r>
            <w:proofErr w:type="spellStart"/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Маркуса</w:t>
            </w:r>
            <w:proofErr w:type="spellEnd"/>
            <w:r w:rsidRPr="006F3FA4">
              <w:rPr>
                <w:rFonts w:ascii="Times New Roman" w:hAnsi="Times New Roman" w:cs="Times New Roman"/>
                <w:sz w:val="28"/>
                <w:szCs w:val="28"/>
              </w:rPr>
              <w:t xml:space="preserve"> и Андрея» Лауреат 1 степени.</w:t>
            </w:r>
          </w:p>
          <w:p w14:paraId="604F639F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Благодарственное письмо педагогу.</w:t>
            </w:r>
          </w:p>
          <w:p w14:paraId="7F57244D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«Леопард телепорт», «Четыре стихии», «Потерянное письмо», «Бяка и мышка», «Заячьи шутки», «Огурцы», «</w:t>
            </w:r>
            <w:proofErr w:type="spellStart"/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Комаротти</w:t>
            </w:r>
            <w:proofErr w:type="spellEnd"/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», «Танки», «Томик потерялся», «Отпуск».</w:t>
            </w:r>
          </w:p>
          <w:p w14:paraId="148F700B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«Заячьи шутки» СПЕЦИАЛЬНЫЙ ДИПЛОМ ЗА УДАЧНЫЕ ШУТКИ.</w:t>
            </w:r>
          </w:p>
          <w:p w14:paraId="5DCA04E6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«Четыре стихии» поощрительный диплом.</w:t>
            </w:r>
          </w:p>
          <w:p w14:paraId="2A2AE085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«Потерянное письмо» поощрительный диплом.</w:t>
            </w:r>
          </w:p>
          <w:p w14:paraId="49F4168C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«Бяка и мышка» диплом участника.</w:t>
            </w:r>
          </w:p>
          <w:p w14:paraId="3411D699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«Леопард телепорт» диплом участника.</w:t>
            </w:r>
          </w:p>
          <w:p w14:paraId="2B6267FA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«Зеленая невеста» диплом участника.</w:t>
            </w:r>
          </w:p>
          <w:p w14:paraId="793BA4BA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Комаротти</w:t>
            </w:r>
            <w:proofErr w:type="spellEnd"/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» диплом участника.</w:t>
            </w:r>
          </w:p>
          <w:p w14:paraId="002B7BA5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 xml:space="preserve">«Месть </w:t>
            </w:r>
            <w:proofErr w:type="spellStart"/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Еси</w:t>
            </w:r>
            <w:proofErr w:type="spellEnd"/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» диплом участника.</w:t>
            </w:r>
          </w:p>
          <w:p w14:paraId="1F331706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«Муравей и колбаса» диплом участника.</w:t>
            </w:r>
          </w:p>
          <w:p w14:paraId="06070FDC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«Огурцы» диплом участника.</w:t>
            </w:r>
          </w:p>
          <w:p w14:paraId="57F82225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«Отпуск» диплом участника.</w:t>
            </w:r>
          </w:p>
          <w:p w14:paraId="6542BA42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 xml:space="preserve">«Приключения </w:t>
            </w:r>
            <w:proofErr w:type="spellStart"/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Маркуса</w:t>
            </w:r>
            <w:proofErr w:type="spellEnd"/>
            <w:r w:rsidRPr="006F3FA4">
              <w:rPr>
                <w:rFonts w:ascii="Times New Roman" w:hAnsi="Times New Roman" w:cs="Times New Roman"/>
                <w:sz w:val="28"/>
                <w:szCs w:val="28"/>
              </w:rPr>
              <w:t xml:space="preserve"> и Андрея» диплом участника.</w:t>
            </w:r>
          </w:p>
          <w:p w14:paraId="4BF0677E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«Танки» диплом участника.</w:t>
            </w:r>
          </w:p>
          <w:p w14:paraId="29E3ACDB" w14:textId="77777777" w:rsidR="008B472B" w:rsidRDefault="008B472B" w:rsidP="00B1472B">
            <w:pPr>
              <w:spacing w:after="0" w:line="240" w:lineRule="auto"/>
              <w:jc w:val="center"/>
              <w:rPr>
                <w:rFonts w:ascii="Century Gothic" w:hAnsi="Century Gothic" w:cstheme="minorHAnsi"/>
                <w:color w:val="FF0000"/>
                <w:sz w:val="24"/>
                <w:szCs w:val="24"/>
              </w:rPr>
            </w:pPr>
          </w:p>
          <w:p w14:paraId="1E6B13FE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 xml:space="preserve">«Приключения </w:t>
            </w:r>
            <w:proofErr w:type="spellStart"/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Маркуса</w:t>
            </w:r>
            <w:proofErr w:type="spellEnd"/>
            <w:r w:rsidRPr="006F3FA4">
              <w:rPr>
                <w:rFonts w:ascii="Times New Roman" w:hAnsi="Times New Roman" w:cs="Times New Roman"/>
                <w:sz w:val="28"/>
                <w:szCs w:val="28"/>
              </w:rPr>
              <w:t xml:space="preserve"> и Андрея» ЛАУРЕАТ 3 СТЕПЕНИ. </w:t>
            </w:r>
          </w:p>
          <w:p w14:paraId="1B9E37F8" w14:textId="77777777" w:rsidR="003A1529" w:rsidRDefault="003A1529" w:rsidP="00B1472B">
            <w:pPr>
              <w:spacing w:after="0" w:line="240" w:lineRule="auto"/>
              <w:jc w:val="center"/>
              <w:rPr>
                <w:rFonts w:ascii="Century Gothic" w:hAnsi="Century Gothic" w:cstheme="minorHAnsi"/>
                <w:color w:val="FF0000"/>
                <w:sz w:val="24"/>
                <w:szCs w:val="24"/>
              </w:rPr>
            </w:pPr>
          </w:p>
          <w:p w14:paraId="1FD5E190" w14:textId="77777777" w:rsidR="003A1529" w:rsidRDefault="003A1529" w:rsidP="00B1472B">
            <w:pPr>
              <w:spacing w:after="0" w:line="240" w:lineRule="auto"/>
              <w:jc w:val="center"/>
              <w:rPr>
                <w:rFonts w:ascii="Century Gothic" w:hAnsi="Century Gothic" w:cstheme="minorHAnsi"/>
                <w:color w:val="FF0000"/>
                <w:sz w:val="24"/>
                <w:szCs w:val="24"/>
              </w:rPr>
            </w:pPr>
          </w:p>
          <w:p w14:paraId="6B3B1B31" w14:textId="77777777" w:rsidR="003A1529" w:rsidRDefault="003A1529" w:rsidP="00B1472B">
            <w:pPr>
              <w:spacing w:after="0" w:line="240" w:lineRule="auto"/>
              <w:jc w:val="center"/>
              <w:rPr>
                <w:rFonts w:ascii="Century Gothic" w:hAnsi="Century Gothic" w:cstheme="minorHAnsi"/>
                <w:color w:val="FF0000"/>
                <w:sz w:val="24"/>
                <w:szCs w:val="24"/>
              </w:rPr>
            </w:pPr>
          </w:p>
          <w:p w14:paraId="558F0463" w14:textId="77777777" w:rsidR="003A1529" w:rsidRDefault="003A1529" w:rsidP="00B1472B">
            <w:pPr>
              <w:spacing w:after="0" w:line="240" w:lineRule="auto"/>
              <w:jc w:val="center"/>
              <w:rPr>
                <w:rFonts w:ascii="Century Gothic" w:hAnsi="Century Gothic" w:cstheme="minorHAnsi"/>
                <w:color w:val="FF0000"/>
                <w:sz w:val="24"/>
                <w:szCs w:val="24"/>
              </w:rPr>
            </w:pPr>
          </w:p>
          <w:p w14:paraId="6AA81EDB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«Леопард телепорт» диплом победителя.</w:t>
            </w:r>
          </w:p>
          <w:p w14:paraId="4EB4B00B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«Заячьи шутки» диплом победителя.</w:t>
            </w:r>
          </w:p>
          <w:p w14:paraId="04D272D6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 xml:space="preserve">«Месть </w:t>
            </w:r>
            <w:proofErr w:type="spellStart"/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Еси</w:t>
            </w:r>
            <w:proofErr w:type="spellEnd"/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» диплом победителя.</w:t>
            </w:r>
          </w:p>
          <w:p w14:paraId="188C313E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«Муравей и колбаса» диплом победителя.</w:t>
            </w:r>
          </w:p>
          <w:p w14:paraId="5549E586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 xml:space="preserve">Благодарность «Приключения </w:t>
            </w:r>
            <w:proofErr w:type="spellStart"/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Маркуса</w:t>
            </w:r>
            <w:proofErr w:type="spellEnd"/>
            <w:r w:rsidRPr="006F3FA4">
              <w:rPr>
                <w:rFonts w:ascii="Times New Roman" w:hAnsi="Times New Roman" w:cs="Times New Roman"/>
                <w:sz w:val="28"/>
                <w:szCs w:val="28"/>
              </w:rPr>
              <w:t xml:space="preserve"> и Андрея»</w:t>
            </w:r>
          </w:p>
          <w:p w14:paraId="0EF722E5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Благодарность «Танки»</w:t>
            </w:r>
          </w:p>
          <w:p w14:paraId="3A025D2B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Благодарность «Бяка и мышка»</w:t>
            </w:r>
          </w:p>
          <w:p w14:paraId="07BD1A62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Благодарность «Четыре стихии»</w:t>
            </w:r>
          </w:p>
          <w:p w14:paraId="7CA9DA52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Благодарность «</w:t>
            </w:r>
            <w:proofErr w:type="spellStart"/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Комаротти</w:t>
            </w:r>
            <w:proofErr w:type="spellEnd"/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1B2968E3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Благодарность «Томик потерялся»</w:t>
            </w:r>
          </w:p>
          <w:p w14:paraId="75D6E462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«Потерянное письмо» 1 МЕСТО</w:t>
            </w:r>
          </w:p>
          <w:p w14:paraId="50047C63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«Бяка и мышка» диплом участника.</w:t>
            </w:r>
          </w:p>
          <w:p w14:paraId="5724B44F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«Леопард телепорт» диплом участника.</w:t>
            </w:r>
          </w:p>
          <w:p w14:paraId="36262C71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«Зеленая невеста» диплом участника.</w:t>
            </w:r>
          </w:p>
          <w:p w14:paraId="7183BA8C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Комаротти</w:t>
            </w:r>
            <w:proofErr w:type="spellEnd"/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» диплом участника.</w:t>
            </w:r>
          </w:p>
          <w:p w14:paraId="65988258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 xml:space="preserve">«Месть </w:t>
            </w:r>
            <w:proofErr w:type="spellStart"/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Еси</w:t>
            </w:r>
            <w:proofErr w:type="spellEnd"/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» диплом участника.</w:t>
            </w:r>
          </w:p>
          <w:p w14:paraId="26CD62FB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«Муравей и колбаса» диплом участника.</w:t>
            </w:r>
          </w:p>
          <w:p w14:paraId="305AF813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«Огурцы» диплом участника.</w:t>
            </w:r>
          </w:p>
          <w:p w14:paraId="2CEBAFEB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«Отпуск» диплом участника.</w:t>
            </w:r>
          </w:p>
          <w:p w14:paraId="68C89AFE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 xml:space="preserve">«Приключения </w:t>
            </w:r>
            <w:proofErr w:type="spellStart"/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Маркуса</w:t>
            </w:r>
            <w:proofErr w:type="spellEnd"/>
            <w:r w:rsidRPr="006F3FA4">
              <w:rPr>
                <w:rFonts w:ascii="Times New Roman" w:hAnsi="Times New Roman" w:cs="Times New Roman"/>
                <w:sz w:val="28"/>
                <w:szCs w:val="28"/>
              </w:rPr>
              <w:t xml:space="preserve"> и Андрея» диплом участника.</w:t>
            </w:r>
          </w:p>
          <w:p w14:paraId="72EEED31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«Танки» диплом участника.</w:t>
            </w:r>
          </w:p>
          <w:p w14:paraId="530E78B8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«Четыре стихии» диплом участника.</w:t>
            </w:r>
          </w:p>
          <w:p w14:paraId="2309F5DE" w14:textId="77777777" w:rsidR="003A1529" w:rsidRDefault="003A1529" w:rsidP="00B1472B">
            <w:pPr>
              <w:spacing w:after="0" w:line="240" w:lineRule="auto"/>
              <w:jc w:val="center"/>
              <w:rPr>
                <w:rFonts w:ascii="Century Gothic" w:hAnsi="Century Gothic" w:cstheme="minorHAnsi"/>
                <w:color w:val="FF0000"/>
                <w:sz w:val="24"/>
                <w:szCs w:val="24"/>
              </w:rPr>
            </w:pPr>
          </w:p>
          <w:p w14:paraId="502A039D" w14:textId="77777777" w:rsidR="003A1529" w:rsidRDefault="003A1529" w:rsidP="00B1472B">
            <w:pPr>
              <w:spacing w:after="0" w:line="240" w:lineRule="auto"/>
              <w:jc w:val="center"/>
              <w:rPr>
                <w:rFonts w:ascii="Century Gothic" w:hAnsi="Century Gothic" w:cstheme="minorHAnsi"/>
                <w:color w:val="FF0000"/>
                <w:sz w:val="24"/>
                <w:szCs w:val="24"/>
              </w:rPr>
            </w:pPr>
          </w:p>
          <w:p w14:paraId="76D98030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 xml:space="preserve">Номинация "ЧЕЛОВЕКУ НУЖЕН </w:t>
            </w:r>
            <w:r w:rsidRPr="006F3F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ЧЕЛОВЕК" "лучше добрым на свете быть"</w:t>
            </w:r>
          </w:p>
          <w:p w14:paraId="1117AFB2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«Леопард-телепорт» ГРАН-ПРИ</w:t>
            </w:r>
          </w:p>
          <w:p w14:paraId="54BBF5B0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Фестиваль уличных мультфильмов г. Москва. Декабрь 2023</w:t>
            </w:r>
          </w:p>
          <w:p w14:paraId="49CD395A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«Потерянное письмо» диплом участника.</w:t>
            </w:r>
          </w:p>
          <w:p w14:paraId="611E186C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«Бяка и мышка» диплом участника.</w:t>
            </w:r>
          </w:p>
          <w:p w14:paraId="5A9BC232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«Леопард телепорт» диплом участника.</w:t>
            </w:r>
          </w:p>
          <w:p w14:paraId="2475E5A3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«Зеленая невеста» диплом участника.</w:t>
            </w:r>
          </w:p>
          <w:p w14:paraId="59F76027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Комаротти</w:t>
            </w:r>
            <w:proofErr w:type="spellEnd"/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» диплом участника.</w:t>
            </w:r>
          </w:p>
          <w:p w14:paraId="02308C04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 xml:space="preserve">«Месть </w:t>
            </w:r>
            <w:proofErr w:type="spellStart"/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Еси</w:t>
            </w:r>
            <w:proofErr w:type="spellEnd"/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» диплом участника.</w:t>
            </w:r>
          </w:p>
          <w:p w14:paraId="1B7832BF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«Муравей и колбаса» диплом участника.</w:t>
            </w:r>
          </w:p>
          <w:p w14:paraId="6D3F9331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«Огурцы» диплом участника.</w:t>
            </w:r>
          </w:p>
          <w:p w14:paraId="3AFEAC6C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«Отпуск» диплом участника.</w:t>
            </w:r>
          </w:p>
          <w:p w14:paraId="57297B2F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 xml:space="preserve">«Приключения </w:t>
            </w:r>
            <w:proofErr w:type="spellStart"/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Маркуса</w:t>
            </w:r>
            <w:proofErr w:type="spellEnd"/>
            <w:r w:rsidRPr="006F3FA4">
              <w:rPr>
                <w:rFonts w:ascii="Times New Roman" w:hAnsi="Times New Roman" w:cs="Times New Roman"/>
                <w:sz w:val="28"/>
                <w:szCs w:val="28"/>
              </w:rPr>
              <w:t xml:space="preserve"> и Андрея» диплом участника.</w:t>
            </w:r>
          </w:p>
          <w:p w14:paraId="6D678CA5" w14:textId="77777777" w:rsidR="003A1529" w:rsidRPr="006F3FA4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«Танки» диплом участника.</w:t>
            </w:r>
          </w:p>
          <w:p w14:paraId="388B763A" w14:textId="77777777" w:rsidR="003A1529" w:rsidRDefault="003A1529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«Четыре стихии» диплом участника.</w:t>
            </w:r>
          </w:p>
          <w:p w14:paraId="6930EDFB" w14:textId="77777777" w:rsidR="00117CAC" w:rsidRPr="006F3FA4" w:rsidRDefault="00117CAC" w:rsidP="00117C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Сертификат участника, вошедших в шорт-лист фестиваля</w:t>
            </w:r>
          </w:p>
          <w:p w14:paraId="1526AFF2" w14:textId="77777777" w:rsidR="00117CAC" w:rsidRPr="006F3FA4" w:rsidRDefault="00117CAC" w:rsidP="00117C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«Заячьи шутки»</w:t>
            </w:r>
          </w:p>
          <w:p w14:paraId="083890C3" w14:textId="77777777" w:rsidR="00117CAC" w:rsidRPr="006F3FA4" w:rsidRDefault="00117CAC" w:rsidP="00117C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«Потерянное письмо»</w:t>
            </w:r>
          </w:p>
          <w:p w14:paraId="4A34DDE1" w14:textId="77777777" w:rsidR="00117CAC" w:rsidRPr="006F3FA4" w:rsidRDefault="00117CAC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BE7CD0" w14:textId="77777777" w:rsidR="00117CAC" w:rsidRPr="006F3FA4" w:rsidRDefault="00117CAC" w:rsidP="00117C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«Леопард телепорт» Диплом 2 степени.</w:t>
            </w:r>
          </w:p>
          <w:p w14:paraId="2EC6FFF2" w14:textId="77777777" w:rsidR="00117CAC" w:rsidRPr="006F3FA4" w:rsidRDefault="00117CAC" w:rsidP="00117C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«Четыре стихии» Диплом 3 степени.</w:t>
            </w:r>
          </w:p>
          <w:p w14:paraId="2355AC3A" w14:textId="77777777" w:rsidR="00117CAC" w:rsidRDefault="00117CAC" w:rsidP="00117C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t>«Зеленая невеста» ПРИЗ ДЕТСКОГО ЖЮРИ.</w:t>
            </w:r>
          </w:p>
          <w:p w14:paraId="5C6BD4B4" w14:textId="77777777" w:rsidR="00117CAC" w:rsidRDefault="00117CAC" w:rsidP="00117C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CBD775" w14:textId="3A1563B8" w:rsidR="00117CAC" w:rsidRPr="006F3FA4" w:rsidRDefault="00117CAC" w:rsidP="00117C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3F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Сертификат участника и благодарственное письмо.</w:t>
            </w:r>
          </w:p>
          <w:p w14:paraId="3A222823" w14:textId="0248FD5D" w:rsidR="003A1529" w:rsidRPr="0005009C" w:rsidRDefault="003A1529" w:rsidP="00B1472B">
            <w:pPr>
              <w:spacing w:after="0" w:line="240" w:lineRule="auto"/>
              <w:jc w:val="center"/>
              <w:rPr>
                <w:rFonts w:ascii="Century Gothic" w:hAnsi="Century Gothic" w:cstheme="minorHAnsi"/>
                <w:color w:val="FF0000"/>
                <w:sz w:val="24"/>
                <w:szCs w:val="24"/>
              </w:rPr>
            </w:pPr>
          </w:p>
        </w:tc>
        <w:tc>
          <w:tcPr>
            <w:tcW w:w="1322" w:type="dxa"/>
          </w:tcPr>
          <w:p w14:paraId="5FD711A8" w14:textId="0B5A9E01" w:rsidR="00165F87" w:rsidRDefault="00171575" w:rsidP="00B1472B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3B6F3F7" wp14:editId="0B5B1B74">
                  <wp:extent cx="1484709" cy="2013857"/>
                  <wp:effectExtent l="0" t="0" r="1270" b="5715"/>
                  <wp:docPr id="15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l="34870" t="14068" r="34432" b="11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916" cy="2023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EC39E9" w14:textId="2E6C49E1" w:rsidR="00165F87" w:rsidRDefault="007533C3" w:rsidP="00B1472B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7FF01B0E" wp14:editId="1662C3DA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320675</wp:posOffset>
                  </wp:positionV>
                  <wp:extent cx="1593215" cy="2259965"/>
                  <wp:effectExtent l="0" t="0" r="6985" b="6985"/>
                  <wp:wrapTopAndBottom/>
                  <wp:docPr id="23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35" t="13308" r="34432" b="79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2259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7684A6" w14:textId="2C56ED96" w:rsidR="00165F87" w:rsidRDefault="00165F87" w:rsidP="00B1472B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DE55DF9" wp14:editId="0352E211">
                  <wp:extent cx="1538450" cy="2228850"/>
                  <wp:effectExtent l="19050" t="0" r="4600" b="0"/>
                  <wp:docPr id="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 l="34741" t="13498" r="35008" b="8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45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D86AA6" w14:textId="77777777" w:rsidR="007533C3" w:rsidRDefault="00165F87" w:rsidP="00B1472B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05293B" wp14:editId="397B7816">
                  <wp:extent cx="1307805" cy="1832737"/>
                  <wp:effectExtent l="0" t="0" r="6985" b="0"/>
                  <wp:docPr id="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 l="34741" t="13878" r="34367" b="9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911" cy="1848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CBA873" w14:textId="2180559F" w:rsidR="00165F87" w:rsidRDefault="00165F87" w:rsidP="00B1472B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0EA09C" wp14:editId="08F598C2">
                  <wp:extent cx="1743093" cy="1275907"/>
                  <wp:effectExtent l="0" t="0" r="0" b="635"/>
                  <wp:docPr id="1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 l="21165" t="17300" r="21005" b="7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624" cy="1303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B86390" w14:textId="146EF7A4" w:rsidR="008B472B" w:rsidRPr="0005009C" w:rsidRDefault="00165F87" w:rsidP="00B1472B">
            <w:pPr>
              <w:spacing w:after="0" w:line="240" w:lineRule="auto"/>
              <w:jc w:val="center"/>
              <w:rPr>
                <w:rFonts w:ascii="Century Gothic" w:hAnsi="Century Gothic" w:cstheme="minorHAnsi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01F141E" wp14:editId="43536597">
                  <wp:extent cx="1712347" cy="2349500"/>
                  <wp:effectExtent l="19050" t="0" r="2153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 l="34099" t="13498" r="33725" b="79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347" cy="234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575" w:rsidRPr="0005009C" w14:paraId="4C3DD690" w14:textId="77777777" w:rsidTr="003A1529">
        <w:trPr>
          <w:trHeight w:val="266"/>
        </w:trPr>
        <w:tc>
          <w:tcPr>
            <w:tcW w:w="2352" w:type="dxa"/>
          </w:tcPr>
          <w:p w14:paraId="1EC31104" w14:textId="0D57C2D5" w:rsidR="00117CAC" w:rsidRPr="000E137B" w:rsidRDefault="00117CAC" w:rsidP="00B1472B">
            <w:pPr>
              <w:pStyle w:val="a5"/>
              <w:jc w:val="center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2324" w:type="dxa"/>
          </w:tcPr>
          <w:p w14:paraId="3C7099EC" w14:textId="4ECC43F4" w:rsidR="00117CAC" w:rsidRPr="000E137B" w:rsidRDefault="00117CAC" w:rsidP="00B1472B">
            <w:pPr>
              <w:pStyle w:val="a5"/>
              <w:jc w:val="center"/>
              <w:rPr>
                <w:rFonts w:ascii="Century Gothic" w:hAnsi="Century Gothic" w:cstheme="minorHAnsi"/>
                <w:sz w:val="24"/>
                <w:szCs w:val="24"/>
              </w:rPr>
            </w:pPr>
          </w:p>
        </w:tc>
        <w:tc>
          <w:tcPr>
            <w:tcW w:w="5530" w:type="dxa"/>
            <w:shd w:val="clear" w:color="auto" w:fill="auto"/>
          </w:tcPr>
          <w:p w14:paraId="46CDD9E9" w14:textId="61171D4F" w:rsidR="00117CAC" w:rsidRPr="006F3FA4" w:rsidRDefault="00117CAC" w:rsidP="00D203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14:paraId="622D9E0D" w14:textId="292A915B" w:rsidR="00117CAC" w:rsidRPr="006F3FA4" w:rsidRDefault="00117CAC" w:rsidP="003A1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2" w:type="dxa"/>
          </w:tcPr>
          <w:p w14:paraId="0B1553D5" w14:textId="77777777" w:rsidR="00117CAC" w:rsidRPr="0005009C" w:rsidRDefault="00117CAC" w:rsidP="00B1472B">
            <w:pPr>
              <w:spacing w:after="0" w:line="240" w:lineRule="auto"/>
              <w:jc w:val="center"/>
              <w:rPr>
                <w:rFonts w:ascii="Century Gothic" w:hAnsi="Century Gothic" w:cstheme="minorHAnsi"/>
                <w:color w:val="FF0000"/>
                <w:sz w:val="24"/>
                <w:szCs w:val="24"/>
              </w:rPr>
            </w:pPr>
          </w:p>
        </w:tc>
      </w:tr>
    </w:tbl>
    <w:p w14:paraId="24B361D0" w14:textId="77777777" w:rsidR="00494946" w:rsidRPr="00735841" w:rsidRDefault="00494946" w:rsidP="00E77441">
      <w:pPr>
        <w:rPr>
          <w:sz w:val="2"/>
          <w:szCs w:val="2"/>
        </w:rPr>
      </w:pPr>
    </w:p>
    <w:p w14:paraId="55FD05B5" w14:textId="60F6DE6B" w:rsidR="004568B3" w:rsidRDefault="00E75FC7" w:rsidP="00E75FC7">
      <w:pPr>
        <w:pStyle w:val="a3"/>
        <w:rPr>
          <w:rFonts w:ascii="Century Gothic" w:hAnsi="Century Gothic"/>
          <w:b/>
          <w:bCs/>
          <w:sz w:val="24"/>
          <w:szCs w:val="24"/>
          <w:u w:val="single"/>
        </w:rPr>
      </w:pPr>
      <w:r w:rsidRPr="00036ADF">
        <w:rPr>
          <w:rFonts w:ascii="Century Gothic" w:hAnsi="Century Gothic"/>
          <w:b/>
          <w:bCs/>
          <w:sz w:val="28"/>
          <w:szCs w:val="28"/>
          <w:u w:val="single"/>
        </w:rPr>
        <w:t xml:space="preserve">РАЗДЕЛ </w:t>
      </w:r>
      <w:r>
        <w:rPr>
          <w:rFonts w:ascii="Century Gothic" w:hAnsi="Century Gothic"/>
          <w:b/>
          <w:bCs/>
          <w:sz w:val="28"/>
          <w:szCs w:val="28"/>
          <w:u w:val="single"/>
          <w:lang w:val="en-US"/>
        </w:rPr>
        <w:t>VI</w:t>
      </w:r>
      <w:r w:rsidRPr="0053373D">
        <w:rPr>
          <w:rFonts w:ascii="Century Gothic" w:hAnsi="Century Gothic"/>
          <w:b/>
          <w:bCs/>
          <w:sz w:val="28"/>
          <w:szCs w:val="28"/>
          <w:u w:val="single"/>
        </w:rPr>
        <w:t xml:space="preserve">. </w:t>
      </w:r>
      <w:r w:rsidR="00AE4E49" w:rsidRPr="00BA54B2">
        <w:rPr>
          <w:rFonts w:ascii="Century Gothic" w:hAnsi="Century Gothic"/>
          <w:b/>
          <w:bCs/>
          <w:sz w:val="24"/>
          <w:szCs w:val="24"/>
          <w:u w:val="single"/>
        </w:rPr>
        <w:t>СОЦИАЛЬНОЕ ПАРТНЕРСТВО</w:t>
      </w:r>
      <w:r w:rsidR="00322C8A" w:rsidRPr="00AE4E49">
        <w:rPr>
          <w:rFonts w:ascii="Century Gothic" w:hAnsi="Century Gothic"/>
          <w:b/>
          <w:bCs/>
          <w:sz w:val="24"/>
          <w:szCs w:val="24"/>
          <w:u w:val="single"/>
        </w:rPr>
        <w:t xml:space="preserve"> (</w:t>
      </w:r>
      <w:r w:rsidR="00322C8A">
        <w:rPr>
          <w:rFonts w:ascii="Century Gothic" w:hAnsi="Century Gothic"/>
          <w:b/>
          <w:bCs/>
          <w:sz w:val="24"/>
          <w:szCs w:val="24"/>
          <w:u w:val="single"/>
        </w:rPr>
        <w:t xml:space="preserve">общественные организации, </w:t>
      </w:r>
      <w:r w:rsidR="00AE4E49">
        <w:rPr>
          <w:rFonts w:ascii="Century Gothic" w:hAnsi="Century Gothic"/>
          <w:b/>
          <w:bCs/>
          <w:sz w:val="24"/>
          <w:szCs w:val="24"/>
          <w:u w:val="single"/>
        </w:rPr>
        <w:t xml:space="preserve">предприятия и </w:t>
      </w:r>
      <w:proofErr w:type="spellStart"/>
      <w:r w:rsidR="00AE4E49">
        <w:rPr>
          <w:rFonts w:ascii="Century Gothic" w:hAnsi="Century Gothic"/>
          <w:b/>
          <w:bCs/>
          <w:sz w:val="24"/>
          <w:szCs w:val="24"/>
          <w:u w:val="single"/>
        </w:rPr>
        <w:t>тд</w:t>
      </w:r>
      <w:proofErr w:type="spellEnd"/>
      <w:r w:rsidR="00AE4E49">
        <w:rPr>
          <w:rFonts w:ascii="Century Gothic" w:hAnsi="Century Gothic"/>
          <w:b/>
          <w:bCs/>
          <w:sz w:val="24"/>
          <w:szCs w:val="24"/>
          <w:u w:val="single"/>
        </w:rPr>
        <w:t>.</w:t>
      </w:r>
      <w:r w:rsidR="00322C8A" w:rsidRPr="00AE4E49">
        <w:rPr>
          <w:rFonts w:ascii="Century Gothic" w:hAnsi="Century Gothic"/>
          <w:b/>
          <w:bCs/>
          <w:sz w:val="24"/>
          <w:szCs w:val="24"/>
          <w:u w:val="single"/>
        </w:rPr>
        <w:t>)</w:t>
      </w:r>
      <w:r w:rsidR="004568B3" w:rsidRPr="00BA54B2">
        <w:rPr>
          <w:rFonts w:ascii="Century Gothic" w:hAnsi="Century Gothic"/>
          <w:b/>
          <w:bCs/>
          <w:sz w:val="24"/>
          <w:szCs w:val="24"/>
          <w:u w:val="single"/>
        </w:rPr>
        <w:t>:</w:t>
      </w:r>
    </w:p>
    <w:p w14:paraId="3FDD3796" w14:textId="77777777" w:rsidR="00322C8A" w:rsidRPr="00BA54B2" w:rsidRDefault="00322C8A" w:rsidP="00E75FC7">
      <w:pPr>
        <w:pStyle w:val="a3"/>
        <w:rPr>
          <w:rFonts w:ascii="Century Gothic" w:hAnsi="Century Gothic"/>
          <w:b/>
          <w:bCs/>
          <w:sz w:val="24"/>
          <w:szCs w:val="24"/>
          <w:u w:val="single"/>
        </w:rPr>
      </w:pPr>
    </w:p>
    <w:tbl>
      <w:tblPr>
        <w:tblStyle w:val="a4"/>
        <w:tblW w:w="15093" w:type="dxa"/>
        <w:tblInd w:w="704" w:type="dxa"/>
        <w:tblLook w:val="04A0" w:firstRow="1" w:lastRow="0" w:firstColumn="1" w:lastColumn="0" w:noHBand="0" w:noVBand="1"/>
      </w:tblPr>
      <w:tblGrid>
        <w:gridCol w:w="7998"/>
        <w:gridCol w:w="7095"/>
      </w:tblGrid>
      <w:tr w:rsidR="00502D5D" w:rsidRPr="00E75FC7" w14:paraId="337B2AAD" w14:textId="1E4E4E48" w:rsidTr="00502D5D">
        <w:trPr>
          <w:trHeight w:val="243"/>
        </w:trPr>
        <w:tc>
          <w:tcPr>
            <w:tcW w:w="7998" w:type="dxa"/>
          </w:tcPr>
          <w:p w14:paraId="578F674F" w14:textId="4C49550F" w:rsidR="00502D5D" w:rsidRPr="00E75FC7" w:rsidRDefault="00B93B65" w:rsidP="00E04CE7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75FC7">
              <w:rPr>
                <w:rFonts w:ascii="Century Gothic" w:hAnsi="Century Gothic" w:cstheme="minorHAnsi"/>
                <w:sz w:val="24"/>
                <w:szCs w:val="24"/>
              </w:rPr>
              <w:t>202</w:t>
            </w:r>
            <w:r>
              <w:rPr>
                <w:rFonts w:ascii="Century Gothic" w:hAnsi="Century Gothic" w:cstheme="minorHAnsi"/>
                <w:sz w:val="24"/>
                <w:szCs w:val="24"/>
              </w:rPr>
              <w:t>2</w:t>
            </w:r>
            <w:r w:rsidRPr="00E75FC7">
              <w:rPr>
                <w:rFonts w:ascii="Century Gothic" w:hAnsi="Century Gothic" w:cstheme="minorHAnsi"/>
                <w:sz w:val="24"/>
                <w:szCs w:val="24"/>
              </w:rPr>
              <w:t>-202</w:t>
            </w:r>
            <w:r>
              <w:rPr>
                <w:rFonts w:ascii="Century Gothic" w:hAnsi="Century Gothic" w:cstheme="minorHAnsi"/>
                <w:sz w:val="24"/>
                <w:szCs w:val="24"/>
              </w:rPr>
              <w:t>3</w:t>
            </w:r>
          </w:p>
        </w:tc>
        <w:tc>
          <w:tcPr>
            <w:tcW w:w="7095" w:type="dxa"/>
          </w:tcPr>
          <w:p w14:paraId="3D1DE4B7" w14:textId="59053658" w:rsidR="00502D5D" w:rsidRPr="00E75FC7" w:rsidRDefault="00502D5D" w:rsidP="00B93B65">
            <w:pPr>
              <w:pStyle w:val="a3"/>
              <w:ind w:left="0"/>
              <w:jc w:val="center"/>
              <w:rPr>
                <w:rFonts w:ascii="Century Gothic" w:hAnsi="Century Gothic" w:cstheme="minorHAnsi"/>
                <w:sz w:val="24"/>
                <w:szCs w:val="24"/>
              </w:rPr>
            </w:pPr>
            <w:r w:rsidRPr="00E75FC7">
              <w:rPr>
                <w:rFonts w:ascii="Century Gothic" w:hAnsi="Century Gothic" w:cstheme="minorHAnsi"/>
                <w:sz w:val="24"/>
                <w:szCs w:val="24"/>
              </w:rPr>
              <w:t>202</w:t>
            </w:r>
            <w:r w:rsidR="00B93B65">
              <w:rPr>
                <w:rFonts w:ascii="Century Gothic" w:hAnsi="Century Gothic" w:cstheme="minorHAnsi"/>
                <w:sz w:val="24"/>
                <w:szCs w:val="24"/>
              </w:rPr>
              <w:t>3</w:t>
            </w:r>
            <w:r w:rsidRPr="00E75FC7">
              <w:rPr>
                <w:rFonts w:ascii="Century Gothic" w:hAnsi="Century Gothic" w:cstheme="minorHAnsi"/>
                <w:sz w:val="24"/>
                <w:szCs w:val="24"/>
              </w:rPr>
              <w:t>-202</w:t>
            </w:r>
            <w:r w:rsidR="00B93B65">
              <w:rPr>
                <w:rFonts w:ascii="Century Gothic" w:hAnsi="Century Gothic" w:cstheme="minorHAnsi"/>
                <w:sz w:val="24"/>
                <w:szCs w:val="24"/>
              </w:rPr>
              <w:t>4</w:t>
            </w:r>
          </w:p>
        </w:tc>
      </w:tr>
      <w:tr w:rsidR="000E137B" w:rsidRPr="0005009C" w14:paraId="111440E7" w14:textId="3EDC220A" w:rsidTr="00502D5D">
        <w:trPr>
          <w:trHeight w:val="256"/>
        </w:trPr>
        <w:tc>
          <w:tcPr>
            <w:tcW w:w="7998" w:type="dxa"/>
          </w:tcPr>
          <w:p w14:paraId="4A0DDE41" w14:textId="49798532" w:rsidR="000E137B" w:rsidRPr="000E137B" w:rsidRDefault="000E137B" w:rsidP="000E137B">
            <w:pPr>
              <w:pStyle w:val="a3"/>
              <w:ind w:left="-123"/>
              <w:rPr>
                <w:rFonts w:ascii="Century Gothic" w:hAnsi="Century Gothic"/>
                <w:sz w:val="24"/>
                <w:szCs w:val="24"/>
              </w:rPr>
            </w:pPr>
            <w:r w:rsidRPr="000E137B">
              <w:rPr>
                <w:rFonts w:ascii="Century Gothic" w:hAnsi="Century Gothic"/>
                <w:sz w:val="24"/>
                <w:szCs w:val="24"/>
              </w:rPr>
              <w:t xml:space="preserve">Музей истории     </w:t>
            </w:r>
            <w:proofErr w:type="spellStart"/>
            <w:r w:rsidRPr="000E137B">
              <w:rPr>
                <w:rFonts w:ascii="Century Gothic" w:hAnsi="Century Gothic"/>
                <w:sz w:val="24"/>
                <w:szCs w:val="24"/>
              </w:rPr>
              <w:t>Хостинского</w:t>
            </w:r>
            <w:proofErr w:type="spellEnd"/>
            <w:r w:rsidRPr="000E137B">
              <w:rPr>
                <w:rFonts w:ascii="Century Gothic" w:hAnsi="Century Gothic"/>
                <w:sz w:val="24"/>
                <w:szCs w:val="24"/>
              </w:rPr>
              <w:t xml:space="preserve"> района</w:t>
            </w:r>
          </w:p>
        </w:tc>
        <w:tc>
          <w:tcPr>
            <w:tcW w:w="7095" w:type="dxa"/>
          </w:tcPr>
          <w:p w14:paraId="1E12A025" w14:textId="03D741E6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0E137B">
              <w:rPr>
                <w:rFonts w:ascii="Century Gothic" w:hAnsi="Century Gothic"/>
                <w:sz w:val="24"/>
                <w:szCs w:val="24"/>
              </w:rPr>
              <w:t xml:space="preserve">Музей истории     </w:t>
            </w:r>
            <w:proofErr w:type="spellStart"/>
            <w:r w:rsidRPr="000E137B">
              <w:rPr>
                <w:rFonts w:ascii="Century Gothic" w:hAnsi="Century Gothic"/>
                <w:sz w:val="24"/>
                <w:szCs w:val="24"/>
              </w:rPr>
              <w:t>Хостинского</w:t>
            </w:r>
            <w:proofErr w:type="spellEnd"/>
            <w:r w:rsidRPr="000E137B">
              <w:rPr>
                <w:rFonts w:ascii="Century Gothic" w:hAnsi="Century Gothic"/>
                <w:sz w:val="24"/>
                <w:szCs w:val="24"/>
              </w:rPr>
              <w:t xml:space="preserve"> района</w:t>
            </w:r>
          </w:p>
        </w:tc>
      </w:tr>
      <w:tr w:rsidR="000E137B" w:rsidRPr="0005009C" w14:paraId="4F1A826F" w14:textId="77777777" w:rsidTr="00502D5D">
        <w:trPr>
          <w:trHeight w:val="243"/>
        </w:trPr>
        <w:tc>
          <w:tcPr>
            <w:tcW w:w="7998" w:type="dxa"/>
          </w:tcPr>
          <w:p w14:paraId="354B6810" w14:textId="55F7A927" w:rsidR="000E137B" w:rsidRPr="000E137B" w:rsidRDefault="000E137B" w:rsidP="000E137B">
            <w:pPr>
              <w:pStyle w:val="a3"/>
              <w:ind w:left="-123"/>
              <w:rPr>
                <w:rFonts w:ascii="Century Gothic" w:hAnsi="Century Gothic"/>
                <w:sz w:val="24"/>
                <w:szCs w:val="24"/>
              </w:rPr>
            </w:pPr>
            <w:r w:rsidRPr="000E137B">
              <w:rPr>
                <w:rFonts w:ascii="Century Gothic" w:hAnsi="Century Gothic"/>
                <w:sz w:val="24"/>
                <w:szCs w:val="24"/>
              </w:rPr>
              <w:t xml:space="preserve">Библиотека </w:t>
            </w:r>
            <w:proofErr w:type="spellStart"/>
            <w:r w:rsidRPr="000E137B">
              <w:rPr>
                <w:rFonts w:ascii="Century Gothic" w:hAnsi="Century Gothic"/>
                <w:sz w:val="24"/>
                <w:szCs w:val="24"/>
              </w:rPr>
              <w:t>Хостинского</w:t>
            </w:r>
            <w:proofErr w:type="spellEnd"/>
            <w:r w:rsidRPr="000E137B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0E137B">
              <w:rPr>
                <w:rFonts w:ascii="Century Gothic" w:hAnsi="Century Gothic"/>
                <w:sz w:val="24"/>
                <w:szCs w:val="24"/>
              </w:rPr>
              <w:t>роайона</w:t>
            </w:r>
            <w:proofErr w:type="spellEnd"/>
            <w:r w:rsidRPr="000E137B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7095" w:type="dxa"/>
          </w:tcPr>
          <w:p w14:paraId="28E4082E" w14:textId="7407CC99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0E137B">
              <w:rPr>
                <w:rFonts w:ascii="Century Gothic" w:hAnsi="Century Gothic"/>
                <w:sz w:val="24"/>
                <w:szCs w:val="24"/>
              </w:rPr>
              <w:t xml:space="preserve">Библиотека </w:t>
            </w:r>
            <w:proofErr w:type="spellStart"/>
            <w:r w:rsidRPr="000E137B">
              <w:rPr>
                <w:rFonts w:ascii="Century Gothic" w:hAnsi="Century Gothic"/>
                <w:sz w:val="24"/>
                <w:szCs w:val="24"/>
              </w:rPr>
              <w:t>Хостинского</w:t>
            </w:r>
            <w:proofErr w:type="spellEnd"/>
            <w:r w:rsidRPr="000E137B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0E137B">
              <w:rPr>
                <w:rFonts w:ascii="Century Gothic" w:hAnsi="Century Gothic"/>
                <w:sz w:val="24"/>
                <w:szCs w:val="24"/>
              </w:rPr>
              <w:t>роайона</w:t>
            </w:r>
            <w:proofErr w:type="spellEnd"/>
            <w:r w:rsidRPr="000E137B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</w:tr>
      <w:tr w:rsidR="000E137B" w:rsidRPr="0005009C" w14:paraId="043AACBF" w14:textId="77777777" w:rsidTr="00502D5D">
        <w:trPr>
          <w:trHeight w:val="243"/>
        </w:trPr>
        <w:tc>
          <w:tcPr>
            <w:tcW w:w="7998" w:type="dxa"/>
          </w:tcPr>
          <w:p w14:paraId="5E77F106" w14:textId="5A01D9A7" w:rsidR="000E137B" w:rsidRPr="000E137B" w:rsidRDefault="000E137B" w:rsidP="000E137B">
            <w:pPr>
              <w:pStyle w:val="a3"/>
              <w:ind w:left="-123"/>
              <w:rPr>
                <w:rFonts w:ascii="Century Gothic" w:hAnsi="Century Gothic"/>
                <w:sz w:val="24"/>
                <w:szCs w:val="24"/>
              </w:rPr>
            </w:pPr>
            <w:r w:rsidRPr="000E137B">
              <w:rPr>
                <w:rFonts w:ascii="Century Gothic" w:hAnsi="Century Gothic"/>
                <w:sz w:val="24"/>
                <w:szCs w:val="24"/>
              </w:rPr>
              <w:t>Саратовская региональная общественно – просветительная организация «Центр духовной культуры»</w:t>
            </w:r>
          </w:p>
        </w:tc>
        <w:tc>
          <w:tcPr>
            <w:tcW w:w="7095" w:type="dxa"/>
          </w:tcPr>
          <w:p w14:paraId="3A665E41" w14:textId="6A4104B0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0E137B">
              <w:rPr>
                <w:rFonts w:ascii="Century Gothic" w:hAnsi="Century Gothic"/>
                <w:sz w:val="24"/>
                <w:szCs w:val="24"/>
              </w:rPr>
              <w:t>Саратовская региональная общественно – просветительная организация «Центр духовной культуры»</w:t>
            </w:r>
          </w:p>
        </w:tc>
      </w:tr>
      <w:tr w:rsidR="000E137B" w:rsidRPr="0005009C" w14:paraId="75AE6620" w14:textId="77777777" w:rsidTr="00502D5D">
        <w:trPr>
          <w:trHeight w:val="243"/>
        </w:trPr>
        <w:tc>
          <w:tcPr>
            <w:tcW w:w="7998" w:type="dxa"/>
          </w:tcPr>
          <w:p w14:paraId="38E70B1E" w14:textId="3E90E212" w:rsidR="000E137B" w:rsidRPr="000E137B" w:rsidRDefault="000E137B" w:rsidP="000E137B">
            <w:pPr>
              <w:pStyle w:val="a3"/>
              <w:ind w:left="-123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E137B">
              <w:rPr>
                <w:rFonts w:ascii="Century Gothic" w:hAnsi="Century Gothic"/>
                <w:sz w:val="24"/>
                <w:szCs w:val="24"/>
              </w:rPr>
              <w:t>Хостинская</w:t>
            </w:r>
            <w:proofErr w:type="spellEnd"/>
            <w:r w:rsidRPr="000E137B">
              <w:rPr>
                <w:rFonts w:ascii="Century Gothic" w:hAnsi="Century Gothic"/>
                <w:sz w:val="24"/>
                <w:szCs w:val="24"/>
              </w:rPr>
              <w:t xml:space="preserve"> районная общественная организация всероссийского общества инвалидов (</w:t>
            </w:r>
            <w:proofErr w:type="spellStart"/>
            <w:r w:rsidRPr="000E137B">
              <w:rPr>
                <w:rFonts w:ascii="Century Gothic" w:hAnsi="Century Gothic"/>
                <w:sz w:val="24"/>
                <w:szCs w:val="24"/>
              </w:rPr>
              <w:t>Хостинская</w:t>
            </w:r>
            <w:proofErr w:type="spellEnd"/>
            <w:r w:rsidRPr="000E137B">
              <w:rPr>
                <w:rFonts w:ascii="Century Gothic" w:hAnsi="Century Gothic"/>
                <w:sz w:val="24"/>
                <w:szCs w:val="24"/>
              </w:rPr>
              <w:t xml:space="preserve"> РОО ВОИ г. Сочи)</w:t>
            </w:r>
          </w:p>
        </w:tc>
        <w:tc>
          <w:tcPr>
            <w:tcW w:w="7095" w:type="dxa"/>
          </w:tcPr>
          <w:p w14:paraId="12A24143" w14:textId="5B5DBE8F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E137B">
              <w:rPr>
                <w:rFonts w:ascii="Century Gothic" w:hAnsi="Century Gothic"/>
                <w:sz w:val="24"/>
                <w:szCs w:val="24"/>
              </w:rPr>
              <w:t>Хостинская</w:t>
            </w:r>
            <w:proofErr w:type="spellEnd"/>
            <w:r w:rsidRPr="000E137B">
              <w:rPr>
                <w:rFonts w:ascii="Century Gothic" w:hAnsi="Century Gothic"/>
                <w:sz w:val="24"/>
                <w:szCs w:val="24"/>
              </w:rPr>
              <w:t xml:space="preserve"> районная общественная организация всероссийского общества инвалидов (</w:t>
            </w:r>
            <w:proofErr w:type="spellStart"/>
            <w:r w:rsidRPr="000E137B">
              <w:rPr>
                <w:rFonts w:ascii="Century Gothic" w:hAnsi="Century Gothic"/>
                <w:sz w:val="24"/>
                <w:szCs w:val="24"/>
              </w:rPr>
              <w:t>Хостинская</w:t>
            </w:r>
            <w:proofErr w:type="spellEnd"/>
            <w:r w:rsidRPr="000E137B">
              <w:rPr>
                <w:rFonts w:ascii="Century Gothic" w:hAnsi="Century Gothic"/>
                <w:sz w:val="24"/>
                <w:szCs w:val="24"/>
              </w:rPr>
              <w:t xml:space="preserve"> РОО ВОИ г. Сочи)</w:t>
            </w:r>
          </w:p>
        </w:tc>
      </w:tr>
      <w:tr w:rsidR="000E137B" w:rsidRPr="0005009C" w14:paraId="2E19C538" w14:textId="77777777" w:rsidTr="00502D5D">
        <w:trPr>
          <w:trHeight w:val="243"/>
        </w:trPr>
        <w:tc>
          <w:tcPr>
            <w:tcW w:w="7998" w:type="dxa"/>
          </w:tcPr>
          <w:p w14:paraId="2DAFCBBD" w14:textId="77777777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0E137B">
              <w:rPr>
                <w:rFonts w:ascii="Century Gothic" w:hAnsi="Century Gothic"/>
                <w:sz w:val="24"/>
                <w:szCs w:val="24"/>
              </w:rPr>
              <w:t xml:space="preserve">Музей – мастерская семьи художников </w:t>
            </w:r>
            <w:proofErr w:type="spellStart"/>
            <w:r w:rsidRPr="000E137B">
              <w:rPr>
                <w:rFonts w:ascii="Century Gothic" w:hAnsi="Century Gothic"/>
                <w:sz w:val="24"/>
                <w:szCs w:val="24"/>
              </w:rPr>
              <w:t>Бедрак</w:t>
            </w:r>
            <w:proofErr w:type="spellEnd"/>
          </w:p>
          <w:p w14:paraId="0BFBFCF0" w14:textId="77777777" w:rsidR="000E137B" w:rsidRPr="000E137B" w:rsidRDefault="000E137B" w:rsidP="000E137B">
            <w:pPr>
              <w:pStyle w:val="a3"/>
              <w:ind w:left="-123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095" w:type="dxa"/>
          </w:tcPr>
          <w:p w14:paraId="36645FFF" w14:textId="77777777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0E137B">
              <w:rPr>
                <w:rFonts w:ascii="Century Gothic" w:hAnsi="Century Gothic"/>
                <w:sz w:val="24"/>
                <w:szCs w:val="24"/>
              </w:rPr>
              <w:t xml:space="preserve">Музей – мастерская семьи художников </w:t>
            </w:r>
            <w:proofErr w:type="spellStart"/>
            <w:r w:rsidRPr="000E137B">
              <w:rPr>
                <w:rFonts w:ascii="Century Gothic" w:hAnsi="Century Gothic"/>
                <w:sz w:val="24"/>
                <w:szCs w:val="24"/>
              </w:rPr>
              <w:t>Бедрак</w:t>
            </w:r>
            <w:proofErr w:type="spellEnd"/>
          </w:p>
          <w:p w14:paraId="5D234BA4" w14:textId="77777777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E137B" w:rsidRPr="0005009C" w14:paraId="43B5D36D" w14:textId="77777777" w:rsidTr="00502D5D">
        <w:trPr>
          <w:trHeight w:val="243"/>
        </w:trPr>
        <w:tc>
          <w:tcPr>
            <w:tcW w:w="7998" w:type="dxa"/>
          </w:tcPr>
          <w:p w14:paraId="79D6B1D1" w14:textId="77777777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095" w:type="dxa"/>
          </w:tcPr>
          <w:p w14:paraId="3C708547" w14:textId="0B5B0693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E137B">
              <w:rPr>
                <w:rFonts w:ascii="Century Gothic" w:hAnsi="Century Gothic"/>
                <w:sz w:val="24"/>
                <w:szCs w:val="24"/>
              </w:rPr>
              <w:t>Хостигнская</w:t>
            </w:r>
            <w:proofErr w:type="spellEnd"/>
            <w:r w:rsidRPr="000E137B">
              <w:rPr>
                <w:rFonts w:ascii="Century Gothic" w:hAnsi="Century Gothic"/>
                <w:sz w:val="24"/>
                <w:szCs w:val="24"/>
              </w:rPr>
              <w:t xml:space="preserve"> общественная организация Всероссийского общества инвалидов</w:t>
            </w:r>
          </w:p>
        </w:tc>
      </w:tr>
      <w:tr w:rsidR="000E137B" w:rsidRPr="0005009C" w14:paraId="5DB81E09" w14:textId="77777777" w:rsidTr="00502D5D">
        <w:trPr>
          <w:trHeight w:val="243"/>
        </w:trPr>
        <w:tc>
          <w:tcPr>
            <w:tcW w:w="7998" w:type="dxa"/>
          </w:tcPr>
          <w:p w14:paraId="118A8D66" w14:textId="77777777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095" w:type="dxa"/>
          </w:tcPr>
          <w:p w14:paraId="0B5F2FC4" w14:textId="5AA0D8B0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Волонтерское </w:t>
            </w:r>
            <w:r w:rsidR="00501422">
              <w:rPr>
                <w:rFonts w:ascii="Century Gothic" w:hAnsi="Century Gothic"/>
                <w:sz w:val="24"/>
                <w:szCs w:val="24"/>
              </w:rPr>
              <w:t>движение «Своих не бросаем»</w:t>
            </w:r>
          </w:p>
        </w:tc>
      </w:tr>
      <w:tr w:rsidR="00B65029" w:rsidRPr="0005009C" w14:paraId="7DBFD88C" w14:textId="77777777" w:rsidTr="00502D5D">
        <w:trPr>
          <w:trHeight w:val="243"/>
        </w:trPr>
        <w:tc>
          <w:tcPr>
            <w:tcW w:w="7998" w:type="dxa"/>
          </w:tcPr>
          <w:p w14:paraId="3B0C7E5C" w14:textId="77777777" w:rsidR="00B65029" w:rsidRPr="000E137B" w:rsidRDefault="00B65029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095" w:type="dxa"/>
          </w:tcPr>
          <w:p w14:paraId="69585B9F" w14:textId="0F65F61D" w:rsidR="00B65029" w:rsidRDefault="00B65029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Хостинский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ТОС</w:t>
            </w:r>
          </w:p>
        </w:tc>
      </w:tr>
    </w:tbl>
    <w:p w14:paraId="78C02169" w14:textId="75C4BA65" w:rsidR="00EB6B0D" w:rsidRPr="00DE1513" w:rsidRDefault="00EB6B0D" w:rsidP="00C61499">
      <w:pPr>
        <w:ind w:firstLine="709"/>
        <w:rPr>
          <w:b/>
          <w:bCs/>
          <w:sz w:val="28"/>
          <w:szCs w:val="28"/>
        </w:rPr>
      </w:pPr>
      <w:r w:rsidRPr="00DE1513">
        <w:rPr>
          <w:rFonts w:ascii="Century Gothic" w:hAnsi="Century Gothic"/>
          <w:b/>
          <w:bCs/>
          <w:sz w:val="24"/>
          <w:szCs w:val="24"/>
        </w:rPr>
        <w:t xml:space="preserve">Основные формы </w:t>
      </w:r>
      <w:r w:rsidR="003C2D81" w:rsidRPr="00DE1513">
        <w:rPr>
          <w:rFonts w:ascii="Century Gothic" w:hAnsi="Century Gothic"/>
          <w:b/>
          <w:bCs/>
          <w:sz w:val="24"/>
          <w:szCs w:val="24"/>
        </w:rPr>
        <w:t>взаимодействия</w:t>
      </w:r>
      <w:r w:rsidRPr="00DE1513">
        <w:rPr>
          <w:rFonts w:ascii="Century Gothic" w:hAnsi="Century Gothic"/>
          <w:b/>
          <w:bCs/>
          <w:sz w:val="24"/>
          <w:szCs w:val="24"/>
        </w:rPr>
        <w:t xml:space="preserve"> с родителями:</w:t>
      </w:r>
    </w:p>
    <w:tbl>
      <w:tblPr>
        <w:tblStyle w:val="a4"/>
        <w:tblW w:w="15111" w:type="dxa"/>
        <w:tblInd w:w="704" w:type="dxa"/>
        <w:tblLook w:val="04A0" w:firstRow="1" w:lastRow="0" w:firstColumn="1" w:lastColumn="0" w:noHBand="0" w:noVBand="1"/>
      </w:tblPr>
      <w:tblGrid>
        <w:gridCol w:w="8587"/>
        <w:gridCol w:w="3262"/>
        <w:gridCol w:w="3262"/>
      </w:tblGrid>
      <w:tr w:rsidR="00502D5D" w:rsidRPr="003A024F" w14:paraId="0E107C33" w14:textId="6ED39C7F" w:rsidTr="002C08AC">
        <w:trPr>
          <w:trHeight w:val="320"/>
        </w:trPr>
        <w:tc>
          <w:tcPr>
            <w:tcW w:w="8587" w:type="dxa"/>
          </w:tcPr>
          <w:p w14:paraId="5965C7B4" w14:textId="4192182C" w:rsidR="00502D5D" w:rsidRPr="00543358" w:rsidRDefault="00502D5D" w:rsidP="00C8595F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43358">
              <w:rPr>
                <w:rFonts w:ascii="Century Gothic" w:hAnsi="Century Gothic"/>
                <w:sz w:val="24"/>
                <w:szCs w:val="24"/>
              </w:rPr>
              <w:t>Формы работы и название мероприятия</w:t>
            </w:r>
          </w:p>
        </w:tc>
        <w:tc>
          <w:tcPr>
            <w:tcW w:w="3262" w:type="dxa"/>
          </w:tcPr>
          <w:p w14:paraId="30AB3589" w14:textId="77777777" w:rsidR="00502D5D" w:rsidRPr="00543358" w:rsidRDefault="00502D5D" w:rsidP="00C8595F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43358">
              <w:rPr>
                <w:rFonts w:ascii="Century Gothic" w:hAnsi="Century Gothic"/>
                <w:sz w:val="24"/>
                <w:szCs w:val="24"/>
              </w:rPr>
              <w:t>Дата проведения</w:t>
            </w:r>
          </w:p>
        </w:tc>
        <w:tc>
          <w:tcPr>
            <w:tcW w:w="3262" w:type="dxa"/>
          </w:tcPr>
          <w:p w14:paraId="4727B22A" w14:textId="57A966C1" w:rsidR="00502D5D" w:rsidRPr="00543358" w:rsidRDefault="00502D5D" w:rsidP="00C8595F">
            <w:pPr>
              <w:pStyle w:val="a3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фото</w:t>
            </w:r>
          </w:p>
        </w:tc>
      </w:tr>
      <w:tr w:rsidR="000E137B" w:rsidRPr="003A024F" w14:paraId="2B88BAA8" w14:textId="58EAE32D" w:rsidTr="002C08AC">
        <w:trPr>
          <w:trHeight w:val="337"/>
        </w:trPr>
        <w:tc>
          <w:tcPr>
            <w:tcW w:w="8587" w:type="dxa"/>
          </w:tcPr>
          <w:p w14:paraId="297959D1" w14:textId="18F38E32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0E137B">
              <w:rPr>
                <w:rFonts w:ascii="Century Gothic" w:hAnsi="Century Gothic"/>
                <w:sz w:val="24"/>
                <w:szCs w:val="24"/>
              </w:rPr>
              <w:t xml:space="preserve">День Знаний </w:t>
            </w:r>
          </w:p>
        </w:tc>
        <w:tc>
          <w:tcPr>
            <w:tcW w:w="3262" w:type="dxa"/>
          </w:tcPr>
          <w:p w14:paraId="114F8D88" w14:textId="4CD77C53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0E137B">
              <w:rPr>
                <w:rFonts w:ascii="Century Gothic" w:hAnsi="Century Gothic"/>
                <w:sz w:val="24"/>
                <w:szCs w:val="24"/>
              </w:rPr>
              <w:t>1,2 сентября 202</w:t>
            </w:r>
            <w:r>
              <w:rPr>
                <w:rFonts w:ascii="Century Gothic" w:hAnsi="Century Gothic"/>
                <w:sz w:val="24"/>
                <w:szCs w:val="24"/>
              </w:rPr>
              <w:t>3</w:t>
            </w:r>
          </w:p>
        </w:tc>
        <w:tc>
          <w:tcPr>
            <w:tcW w:w="3262" w:type="dxa"/>
          </w:tcPr>
          <w:p w14:paraId="461A2118" w14:textId="77777777" w:rsidR="000E137B" w:rsidRPr="003A024F" w:rsidRDefault="000E137B" w:rsidP="000E137B">
            <w:pPr>
              <w:pStyle w:val="a3"/>
              <w:ind w:left="0"/>
              <w:rPr>
                <w:rFonts w:ascii="Century Gothic" w:hAnsi="Century Gothic"/>
                <w:color w:val="FF0000"/>
                <w:sz w:val="24"/>
                <w:szCs w:val="24"/>
              </w:rPr>
            </w:pPr>
          </w:p>
        </w:tc>
      </w:tr>
      <w:tr w:rsidR="000E137B" w:rsidRPr="003A024F" w14:paraId="7ACB2094" w14:textId="73747733" w:rsidTr="002C08AC">
        <w:trPr>
          <w:trHeight w:val="320"/>
        </w:trPr>
        <w:tc>
          <w:tcPr>
            <w:tcW w:w="8587" w:type="dxa"/>
          </w:tcPr>
          <w:p w14:paraId="376D8757" w14:textId="4CD40D97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0E137B">
              <w:rPr>
                <w:rFonts w:ascii="Century Gothic" w:hAnsi="Century Gothic"/>
                <w:sz w:val="24"/>
                <w:szCs w:val="24"/>
              </w:rPr>
              <w:t>Родительские собрания (заочные, очные)</w:t>
            </w:r>
          </w:p>
        </w:tc>
        <w:tc>
          <w:tcPr>
            <w:tcW w:w="3262" w:type="dxa"/>
          </w:tcPr>
          <w:p w14:paraId="7FEDD2F1" w14:textId="7E1A3B55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0E137B">
              <w:rPr>
                <w:rFonts w:ascii="Century Gothic" w:hAnsi="Century Gothic"/>
                <w:sz w:val="24"/>
                <w:szCs w:val="24"/>
              </w:rPr>
              <w:t>Сентябрь, июнь</w:t>
            </w:r>
          </w:p>
        </w:tc>
        <w:tc>
          <w:tcPr>
            <w:tcW w:w="3262" w:type="dxa"/>
          </w:tcPr>
          <w:p w14:paraId="560DC56E" w14:textId="77777777" w:rsidR="000E137B" w:rsidRPr="003A024F" w:rsidRDefault="000E137B" w:rsidP="000E137B">
            <w:pPr>
              <w:pStyle w:val="a3"/>
              <w:ind w:left="0"/>
              <w:rPr>
                <w:rFonts w:ascii="Century Gothic" w:hAnsi="Century Gothic"/>
                <w:color w:val="FF0000"/>
                <w:sz w:val="24"/>
                <w:szCs w:val="24"/>
              </w:rPr>
            </w:pPr>
          </w:p>
        </w:tc>
      </w:tr>
      <w:tr w:rsidR="000E137B" w:rsidRPr="003A024F" w14:paraId="0BE160B3" w14:textId="77777777" w:rsidTr="002C08AC">
        <w:trPr>
          <w:trHeight w:val="320"/>
        </w:trPr>
        <w:tc>
          <w:tcPr>
            <w:tcW w:w="8587" w:type="dxa"/>
          </w:tcPr>
          <w:p w14:paraId="08C0A2EA" w14:textId="318FADDE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Открытые занятия для родителей</w:t>
            </w:r>
          </w:p>
        </w:tc>
        <w:tc>
          <w:tcPr>
            <w:tcW w:w="3262" w:type="dxa"/>
          </w:tcPr>
          <w:p w14:paraId="613695F1" w14:textId="6ADD9B53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Май- июнь</w:t>
            </w:r>
          </w:p>
        </w:tc>
        <w:tc>
          <w:tcPr>
            <w:tcW w:w="3262" w:type="dxa"/>
          </w:tcPr>
          <w:p w14:paraId="06231B77" w14:textId="77777777" w:rsidR="000E137B" w:rsidRPr="003A024F" w:rsidRDefault="000E137B" w:rsidP="000E137B">
            <w:pPr>
              <w:pStyle w:val="a3"/>
              <w:ind w:left="0"/>
              <w:rPr>
                <w:rFonts w:ascii="Century Gothic" w:hAnsi="Century Gothic"/>
                <w:color w:val="FF0000"/>
                <w:sz w:val="24"/>
                <w:szCs w:val="24"/>
              </w:rPr>
            </w:pPr>
          </w:p>
        </w:tc>
      </w:tr>
      <w:tr w:rsidR="000E137B" w:rsidRPr="003A024F" w14:paraId="13EC35B1" w14:textId="695BE7FF" w:rsidTr="002C08AC">
        <w:trPr>
          <w:trHeight w:val="320"/>
        </w:trPr>
        <w:tc>
          <w:tcPr>
            <w:tcW w:w="8587" w:type="dxa"/>
          </w:tcPr>
          <w:p w14:paraId="780AE851" w14:textId="4F633825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0E137B">
              <w:rPr>
                <w:rFonts w:ascii="Century Gothic" w:hAnsi="Century Gothic"/>
                <w:sz w:val="24"/>
                <w:szCs w:val="24"/>
              </w:rPr>
              <w:t xml:space="preserve">Создание и ведение родительских групп в </w:t>
            </w:r>
            <w:proofErr w:type="spellStart"/>
            <w:r w:rsidRPr="000E137B">
              <w:rPr>
                <w:rFonts w:ascii="Century Gothic" w:hAnsi="Century Gothic"/>
                <w:sz w:val="24"/>
                <w:szCs w:val="24"/>
              </w:rPr>
              <w:t>соцсетях</w:t>
            </w:r>
            <w:proofErr w:type="spellEnd"/>
          </w:p>
        </w:tc>
        <w:tc>
          <w:tcPr>
            <w:tcW w:w="3262" w:type="dxa"/>
          </w:tcPr>
          <w:p w14:paraId="557F6901" w14:textId="2C6DBE7B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0E137B">
              <w:rPr>
                <w:rFonts w:ascii="Century Gothic" w:hAnsi="Century Gothic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3262" w:type="dxa"/>
          </w:tcPr>
          <w:p w14:paraId="05E01614" w14:textId="77777777" w:rsidR="000E137B" w:rsidRPr="003A024F" w:rsidRDefault="000E137B" w:rsidP="000E137B">
            <w:pPr>
              <w:pStyle w:val="a3"/>
              <w:ind w:left="0"/>
              <w:rPr>
                <w:rFonts w:ascii="Century Gothic" w:hAnsi="Century Gothic"/>
                <w:color w:val="FF0000"/>
                <w:sz w:val="24"/>
                <w:szCs w:val="24"/>
              </w:rPr>
            </w:pPr>
          </w:p>
        </w:tc>
      </w:tr>
      <w:tr w:rsidR="000E137B" w:rsidRPr="003A024F" w14:paraId="3954BB15" w14:textId="77777777" w:rsidTr="002C08AC">
        <w:trPr>
          <w:trHeight w:val="320"/>
        </w:trPr>
        <w:tc>
          <w:tcPr>
            <w:tcW w:w="8587" w:type="dxa"/>
          </w:tcPr>
          <w:p w14:paraId="04214463" w14:textId="0299EB7A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0E137B">
              <w:rPr>
                <w:rFonts w:ascii="Century Gothic" w:hAnsi="Century Gothic"/>
                <w:sz w:val="24"/>
                <w:szCs w:val="24"/>
              </w:rPr>
              <w:t>Индивидуальные консультации родителей по выбору индивидуального образовательного маршрута для ребенка</w:t>
            </w:r>
          </w:p>
        </w:tc>
        <w:tc>
          <w:tcPr>
            <w:tcW w:w="3262" w:type="dxa"/>
          </w:tcPr>
          <w:p w14:paraId="0B493F2B" w14:textId="65EB4870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0E137B">
              <w:rPr>
                <w:rFonts w:ascii="Century Gothic" w:hAnsi="Century Gothic"/>
                <w:sz w:val="24"/>
                <w:szCs w:val="24"/>
              </w:rPr>
              <w:t>В течение года</w:t>
            </w:r>
          </w:p>
        </w:tc>
        <w:tc>
          <w:tcPr>
            <w:tcW w:w="3262" w:type="dxa"/>
          </w:tcPr>
          <w:p w14:paraId="140906C0" w14:textId="77777777" w:rsidR="000E137B" w:rsidRPr="003A024F" w:rsidRDefault="000E137B" w:rsidP="000E137B">
            <w:pPr>
              <w:pStyle w:val="a3"/>
              <w:ind w:left="0"/>
              <w:rPr>
                <w:rFonts w:ascii="Century Gothic" w:hAnsi="Century Gothic"/>
                <w:color w:val="FF0000"/>
                <w:sz w:val="24"/>
                <w:szCs w:val="24"/>
              </w:rPr>
            </w:pPr>
          </w:p>
        </w:tc>
      </w:tr>
      <w:tr w:rsidR="000E137B" w:rsidRPr="003A024F" w14:paraId="542BBC26" w14:textId="77777777" w:rsidTr="002C08AC">
        <w:trPr>
          <w:trHeight w:val="320"/>
        </w:trPr>
        <w:tc>
          <w:tcPr>
            <w:tcW w:w="8587" w:type="dxa"/>
          </w:tcPr>
          <w:p w14:paraId="4D046246" w14:textId="2CDDD1E0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0E137B">
              <w:rPr>
                <w:rFonts w:ascii="Century Gothic" w:hAnsi="Century Gothic"/>
                <w:sz w:val="24"/>
                <w:szCs w:val="24"/>
              </w:rPr>
              <w:lastRenderedPageBreak/>
              <w:t xml:space="preserve">Индивидуальные и групповые консультации родителей </w:t>
            </w:r>
          </w:p>
        </w:tc>
        <w:tc>
          <w:tcPr>
            <w:tcW w:w="3262" w:type="dxa"/>
          </w:tcPr>
          <w:p w14:paraId="3C3AFA1C" w14:textId="54C95092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0E137B">
              <w:rPr>
                <w:rFonts w:ascii="Century Gothic" w:hAnsi="Century Gothic"/>
                <w:sz w:val="24"/>
                <w:szCs w:val="24"/>
              </w:rPr>
              <w:t>В течение года</w:t>
            </w:r>
          </w:p>
        </w:tc>
        <w:tc>
          <w:tcPr>
            <w:tcW w:w="3262" w:type="dxa"/>
          </w:tcPr>
          <w:p w14:paraId="3D99E67A" w14:textId="77777777" w:rsidR="000E137B" w:rsidRPr="003A024F" w:rsidRDefault="000E137B" w:rsidP="000E137B">
            <w:pPr>
              <w:pStyle w:val="a3"/>
              <w:ind w:left="0"/>
              <w:rPr>
                <w:rFonts w:ascii="Century Gothic" w:hAnsi="Century Gothic"/>
                <w:color w:val="FF0000"/>
                <w:sz w:val="24"/>
                <w:szCs w:val="24"/>
              </w:rPr>
            </w:pPr>
          </w:p>
        </w:tc>
      </w:tr>
      <w:tr w:rsidR="000E137B" w:rsidRPr="003A024F" w14:paraId="315F84A9" w14:textId="77777777" w:rsidTr="002C08AC">
        <w:trPr>
          <w:trHeight w:val="320"/>
        </w:trPr>
        <w:tc>
          <w:tcPr>
            <w:tcW w:w="8587" w:type="dxa"/>
          </w:tcPr>
          <w:p w14:paraId="017DA4F8" w14:textId="38711219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0E137B">
              <w:rPr>
                <w:rFonts w:ascii="Century Gothic" w:hAnsi="Century Gothic"/>
                <w:sz w:val="24"/>
                <w:szCs w:val="24"/>
              </w:rPr>
              <w:t xml:space="preserve">Информационно – образовательный «Тележурнал». Информирование родителей о «ключевых делах» учреждения, видео – уроки, фоторепортажи с занятий, </w:t>
            </w:r>
            <w:proofErr w:type="spellStart"/>
            <w:r w:rsidRPr="000E137B">
              <w:rPr>
                <w:rFonts w:ascii="Century Gothic" w:hAnsi="Century Gothic"/>
                <w:sz w:val="24"/>
                <w:szCs w:val="24"/>
              </w:rPr>
              <w:t>флешмобы</w:t>
            </w:r>
            <w:proofErr w:type="spellEnd"/>
          </w:p>
        </w:tc>
        <w:tc>
          <w:tcPr>
            <w:tcW w:w="3262" w:type="dxa"/>
          </w:tcPr>
          <w:p w14:paraId="4C2E7278" w14:textId="64D02697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0E137B">
              <w:rPr>
                <w:rFonts w:ascii="Century Gothic" w:hAnsi="Century Gothic"/>
                <w:sz w:val="24"/>
                <w:szCs w:val="24"/>
              </w:rPr>
              <w:t>В течение года</w:t>
            </w:r>
          </w:p>
        </w:tc>
        <w:tc>
          <w:tcPr>
            <w:tcW w:w="3262" w:type="dxa"/>
          </w:tcPr>
          <w:p w14:paraId="2CEA3E29" w14:textId="77777777" w:rsidR="000E137B" w:rsidRPr="003A024F" w:rsidRDefault="000E137B" w:rsidP="000E137B">
            <w:pPr>
              <w:pStyle w:val="a3"/>
              <w:ind w:left="0"/>
              <w:rPr>
                <w:rFonts w:ascii="Century Gothic" w:hAnsi="Century Gothic"/>
                <w:color w:val="FF0000"/>
                <w:sz w:val="24"/>
                <w:szCs w:val="24"/>
              </w:rPr>
            </w:pPr>
          </w:p>
        </w:tc>
      </w:tr>
      <w:tr w:rsidR="000E137B" w:rsidRPr="003A024F" w14:paraId="7D164832" w14:textId="77777777" w:rsidTr="002C08AC">
        <w:trPr>
          <w:trHeight w:val="320"/>
        </w:trPr>
        <w:tc>
          <w:tcPr>
            <w:tcW w:w="8587" w:type="dxa"/>
          </w:tcPr>
          <w:p w14:paraId="6496FE86" w14:textId="5ADCAE4F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0E137B">
              <w:rPr>
                <w:rFonts w:ascii="Century Gothic" w:hAnsi="Century Gothic"/>
                <w:sz w:val="24"/>
                <w:szCs w:val="24"/>
              </w:rPr>
              <w:t xml:space="preserve">Информирование родителей о «ключевых делах» учреждения, видео – уроки, фоторепортажи с занятий, </w:t>
            </w:r>
            <w:proofErr w:type="spellStart"/>
            <w:r w:rsidRPr="000E137B">
              <w:rPr>
                <w:rFonts w:ascii="Century Gothic" w:hAnsi="Century Gothic"/>
                <w:sz w:val="24"/>
                <w:szCs w:val="24"/>
              </w:rPr>
              <w:t>флешмобы</w:t>
            </w:r>
            <w:proofErr w:type="spellEnd"/>
            <w:r w:rsidRPr="000E137B">
              <w:rPr>
                <w:rFonts w:ascii="Century Gothic" w:hAnsi="Century Gothic"/>
                <w:sz w:val="24"/>
                <w:szCs w:val="24"/>
              </w:rPr>
              <w:t xml:space="preserve"> через </w:t>
            </w:r>
            <w:proofErr w:type="spellStart"/>
            <w:r w:rsidRPr="000E137B">
              <w:rPr>
                <w:rFonts w:ascii="Century Gothic" w:hAnsi="Century Gothic"/>
                <w:sz w:val="24"/>
                <w:szCs w:val="24"/>
              </w:rPr>
              <w:t>соцсети</w:t>
            </w:r>
            <w:proofErr w:type="spellEnd"/>
            <w:r w:rsidRPr="000E137B">
              <w:rPr>
                <w:rFonts w:ascii="Century Gothic" w:hAnsi="Century Gothic"/>
                <w:sz w:val="24"/>
                <w:szCs w:val="24"/>
              </w:rPr>
              <w:t xml:space="preserve"> и мессенджеры</w:t>
            </w:r>
          </w:p>
        </w:tc>
        <w:tc>
          <w:tcPr>
            <w:tcW w:w="3262" w:type="dxa"/>
          </w:tcPr>
          <w:p w14:paraId="0FAF47C7" w14:textId="5F17E82F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0E137B">
              <w:rPr>
                <w:rFonts w:ascii="Century Gothic" w:hAnsi="Century Gothic"/>
                <w:sz w:val="24"/>
                <w:szCs w:val="24"/>
              </w:rPr>
              <w:t>В течение года</w:t>
            </w:r>
          </w:p>
        </w:tc>
        <w:tc>
          <w:tcPr>
            <w:tcW w:w="3262" w:type="dxa"/>
          </w:tcPr>
          <w:p w14:paraId="526162C0" w14:textId="77777777" w:rsidR="000E137B" w:rsidRPr="003A024F" w:rsidRDefault="000E137B" w:rsidP="000E137B">
            <w:pPr>
              <w:pStyle w:val="a3"/>
              <w:ind w:left="0"/>
              <w:rPr>
                <w:rFonts w:ascii="Century Gothic" w:hAnsi="Century Gothic"/>
                <w:color w:val="FF0000"/>
                <w:sz w:val="24"/>
                <w:szCs w:val="24"/>
              </w:rPr>
            </w:pPr>
          </w:p>
        </w:tc>
      </w:tr>
      <w:tr w:rsidR="000E137B" w:rsidRPr="003A024F" w14:paraId="59638908" w14:textId="77777777" w:rsidTr="002C08AC">
        <w:trPr>
          <w:trHeight w:val="320"/>
        </w:trPr>
        <w:tc>
          <w:tcPr>
            <w:tcW w:w="8587" w:type="dxa"/>
          </w:tcPr>
          <w:p w14:paraId="78AB8D7A" w14:textId="5A8CF0C4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0E137B">
              <w:rPr>
                <w:rFonts w:ascii="Century Gothic" w:hAnsi="Century Gothic"/>
                <w:sz w:val="24"/>
                <w:szCs w:val="24"/>
              </w:rPr>
              <w:t>Обновление и регулярное пополнение сайта учреждения (НОТУ «Ступеньки»)</w:t>
            </w:r>
          </w:p>
        </w:tc>
        <w:tc>
          <w:tcPr>
            <w:tcW w:w="3262" w:type="dxa"/>
          </w:tcPr>
          <w:p w14:paraId="685F7AB4" w14:textId="6BFD6884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0E137B">
              <w:rPr>
                <w:rFonts w:ascii="Century Gothic" w:hAnsi="Century Gothic"/>
                <w:sz w:val="24"/>
                <w:szCs w:val="24"/>
              </w:rPr>
              <w:t>В течение года</w:t>
            </w:r>
          </w:p>
        </w:tc>
        <w:tc>
          <w:tcPr>
            <w:tcW w:w="3262" w:type="dxa"/>
          </w:tcPr>
          <w:p w14:paraId="31F32F1F" w14:textId="77777777" w:rsidR="000E137B" w:rsidRPr="003A024F" w:rsidRDefault="000E137B" w:rsidP="000E137B">
            <w:pPr>
              <w:pStyle w:val="a3"/>
              <w:ind w:left="0"/>
              <w:rPr>
                <w:rFonts w:ascii="Century Gothic" w:hAnsi="Century Gothic"/>
                <w:color w:val="FF0000"/>
                <w:sz w:val="24"/>
                <w:szCs w:val="24"/>
              </w:rPr>
            </w:pPr>
          </w:p>
        </w:tc>
      </w:tr>
      <w:tr w:rsidR="000E137B" w:rsidRPr="003A024F" w14:paraId="27CB1167" w14:textId="77777777" w:rsidTr="002C08AC">
        <w:trPr>
          <w:trHeight w:val="320"/>
        </w:trPr>
        <w:tc>
          <w:tcPr>
            <w:tcW w:w="8587" w:type="dxa"/>
          </w:tcPr>
          <w:p w14:paraId="080052D2" w14:textId="34675B6F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0E137B">
              <w:rPr>
                <w:rFonts w:ascii="Century Gothic" w:hAnsi="Century Gothic"/>
                <w:sz w:val="24"/>
                <w:szCs w:val="24"/>
              </w:rPr>
              <w:t>Рекомендации для родителей по организации домашнего чтения</w:t>
            </w:r>
          </w:p>
        </w:tc>
        <w:tc>
          <w:tcPr>
            <w:tcW w:w="3262" w:type="dxa"/>
          </w:tcPr>
          <w:p w14:paraId="0F75EB0E" w14:textId="03E0DC6B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0E137B">
              <w:rPr>
                <w:rFonts w:ascii="Century Gothic" w:hAnsi="Century Gothic"/>
                <w:sz w:val="24"/>
                <w:szCs w:val="24"/>
              </w:rPr>
              <w:t>Февраль 2024</w:t>
            </w:r>
          </w:p>
        </w:tc>
        <w:tc>
          <w:tcPr>
            <w:tcW w:w="3262" w:type="dxa"/>
          </w:tcPr>
          <w:p w14:paraId="39C7245F" w14:textId="77777777" w:rsidR="000E137B" w:rsidRPr="003A024F" w:rsidRDefault="000E137B" w:rsidP="000E137B">
            <w:pPr>
              <w:pStyle w:val="a3"/>
              <w:ind w:left="0"/>
              <w:rPr>
                <w:rFonts w:ascii="Century Gothic" w:hAnsi="Century Gothic"/>
                <w:color w:val="FF0000"/>
                <w:sz w:val="24"/>
                <w:szCs w:val="24"/>
              </w:rPr>
            </w:pPr>
          </w:p>
        </w:tc>
      </w:tr>
      <w:tr w:rsidR="000E137B" w:rsidRPr="003A024F" w14:paraId="0052BB38" w14:textId="77777777" w:rsidTr="002C08AC">
        <w:trPr>
          <w:trHeight w:val="320"/>
        </w:trPr>
        <w:tc>
          <w:tcPr>
            <w:tcW w:w="8587" w:type="dxa"/>
          </w:tcPr>
          <w:p w14:paraId="2E1DC17E" w14:textId="00E510DD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0E137B">
              <w:rPr>
                <w:rFonts w:ascii="Century Gothic" w:hAnsi="Century Gothic"/>
                <w:sz w:val="24"/>
                <w:szCs w:val="24"/>
              </w:rPr>
              <w:t>Онлайн – опрос родителей о удовлетворенности результатами обучения</w:t>
            </w:r>
          </w:p>
        </w:tc>
        <w:tc>
          <w:tcPr>
            <w:tcW w:w="3262" w:type="dxa"/>
          </w:tcPr>
          <w:p w14:paraId="4694CD99" w14:textId="0DA72A19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0E137B">
              <w:rPr>
                <w:rFonts w:ascii="Century Gothic" w:hAnsi="Century Gothic"/>
                <w:sz w:val="24"/>
                <w:szCs w:val="24"/>
              </w:rPr>
              <w:t>Июнь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2024</w:t>
            </w:r>
          </w:p>
        </w:tc>
        <w:tc>
          <w:tcPr>
            <w:tcW w:w="3262" w:type="dxa"/>
          </w:tcPr>
          <w:p w14:paraId="55A043B8" w14:textId="77777777" w:rsidR="000E137B" w:rsidRPr="003A024F" w:rsidRDefault="000E137B" w:rsidP="000E137B">
            <w:pPr>
              <w:pStyle w:val="a3"/>
              <w:ind w:left="0"/>
              <w:rPr>
                <w:rFonts w:ascii="Century Gothic" w:hAnsi="Century Gothic"/>
                <w:color w:val="FF0000"/>
                <w:sz w:val="24"/>
                <w:szCs w:val="24"/>
              </w:rPr>
            </w:pPr>
          </w:p>
        </w:tc>
      </w:tr>
      <w:tr w:rsidR="00636FD7" w:rsidRPr="000E137B" w14:paraId="0CBF900B" w14:textId="77777777" w:rsidTr="002C08AC">
        <w:trPr>
          <w:trHeight w:val="320"/>
        </w:trPr>
        <w:tc>
          <w:tcPr>
            <w:tcW w:w="8587" w:type="dxa"/>
          </w:tcPr>
          <w:p w14:paraId="6B47422E" w14:textId="4F252DB9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E137B">
              <w:rPr>
                <w:rFonts w:ascii="Century Gothic" w:hAnsi="Century Gothic"/>
                <w:sz w:val="24"/>
                <w:szCs w:val="24"/>
              </w:rPr>
              <w:t>Детстко</w:t>
            </w:r>
            <w:proofErr w:type="spellEnd"/>
            <w:r w:rsidRPr="000E137B">
              <w:rPr>
                <w:rFonts w:ascii="Century Gothic" w:hAnsi="Century Gothic"/>
                <w:sz w:val="24"/>
                <w:szCs w:val="24"/>
              </w:rPr>
              <w:t xml:space="preserve"> – родительские Мастер – </w:t>
            </w:r>
            <w:proofErr w:type="gramStart"/>
            <w:r w:rsidRPr="000E137B">
              <w:rPr>
                <w:rFonts w:ascii="Century Gothic" w:hAnsi="Century Gothic"/>
                <w:sz w:val="24"/>
                <w:szCs w:val="24"/>
              </w:rPr>
              <w:t>классы  «</w:t>
            </w:r>
            <w:proofErr w:type="gramEnd"/>
            <w:r>
              <w:rPr>
                <w:rFonts w:ascii="Century Gothic" w:hAnsi="Century Gothic"/>
                <w:sz w:val="24"/>
                <w:szCs w:val="24"/>
              </w:rPr>
              <w:t>Новогодний подарок»</w:t>
            </w:r>
          </w:p>
        </w:tc>
        <w:tc>
          <w:tcPr>
            <w:tcW w:w="3262" w:type="dxa"/>
          </w:tcPr>
          <w:p w14:paraId="27C2C284" w14:textId="4B0BB8A2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0E137B">
              <w:rPr>
                <w:rFonts w:ascii="Century Gothic" w:hAnsi="Century Gothic"/>
                <w:sz w:val="24"/>
                <w:szCs w:val="24"/>
              </w:rPr>
              <w:t xml:space="preserve">Декабрь </w:t>
            </w:r>
            <w:r>
              <w:rPr>
                <w:rFonts w:ascii="Century Gothic" w:hAnsi="Century Gothic"/>
                <w:sz w:val="24"/>
                <w:szCs w:val="24"/>
              </w:rPr>
              <w:t>20</w:t>
            </w:r>
            <w:r w:rsidRPr="000E137B">
              <w:rPr>
                <w:rFonts w:ascii="Century Gothic" w:hAnsi="Century Gothic"/>
                <w:sz w:val="24"/>
                <w:szCs w:val="24"/>
              </w:rPr>
              <w:t>2</w:t>
            </w:r>
            <w:r>
              <w:rPr>
                <w:rFonts w:ascii="Century Gothic" w:hAnsi="Century Gothic"/>
                <w:sz w:val="24"/>
                <w:szCs w:val="24"/>
              </w:rPr>
              <w:t>3</w:t>
            </w:r>
          </w:p>
        </w:tc>
        <w:tc>
          <w:tcPr>
            <w:tcW w:w="3262" w:type="dxa"/>
          </w:tcPr>
          <w:p w14:paraId="75AD19B1" w14:textId="77777777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E137B" w:rsidRPr="000E137B" w14:paraId="32B721BB" w14:textId="77777777" w:rsidTr="002C08AC">
        <w:trPr>
          <w:trHeight w:val="320"/>
        </w:trPr>
        <w:tc>
          <w:tcPr>
            <w:tcW w:w="8587" w:type="dxa"/>
          </w:tcPr>
          <w:p w14:paraId="5889ACE9" w14:textId="3695C698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0E137B">
              <w:rPr>
                <w:rFonts w:ascii="Century Gothic" w:hAnsi="Century Gothic"/>
                <w:sz w:val="24"/>
                <w:szCs w:val="24"/>
              </w:rPr>
              <w:t xml:space="preserve">Выставки детских работ </w:t>
            </w:r>
          </w:p>
        </w:tc>
        <w:tc>
          <w:tcPr>
            <w:tcW w:w="3262" w:type="dxa"/>
          </w:tcPr>
          <w:p w14:paraId="34BB5564" w14:textId="2AF08FE2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0E137B">
              <w:rPr>
                <w:rFonts w:ascii="Century Gothic" w:hAnsi="Century Gothic"/>
                <w:sz w:val="24"/>
                <w:szCs w:val="24"/>
              </w:rPr>
              <w:t>В течение года</w:t>
            </w:r>
          </w:p>
        </w:tc>
        <w:tc>
          <w:tcPr>
            <w:tcW w:w="3262" w:type="dxa"/>
          </w:tcPr>
          <w:p w14:paraId="11C7A2A4" w14:textId="77777777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E137B" w:rsidRPr="000E137B" w14:paraId="43FDF8CA" w14:textId="77777777" w:rsidTr="002C08AC">
        <w:trPr>
          <w:trHeight w:val="320"/>
        </w:trPr>
        <w:tc>
          <w:tcPr>
            <w:tcW w:w="8587" w:type="dxa"/>
          </w:tcPr>
          <w:p w14:paraId="12916402" w14:textId="013E44A3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0E137B">
              <w:rPr>
                <w:rFonts w:ascii="Century Gothic" w:hAnsi="Century Gothic"/>
                <w:sz w:val="24"/>
                <w:szCs w:val="24"/>
              </w:rPr>
              <w:t>Участие родителей в онлайн родительском клубе</w:t>
            </w:r>
          </w:p>
        </w:tc>
        <w:tc>
          <w:tcPr>
            <w:tcW w:w="3262" w:type="dxa"/>
          </w:tcPr>
          <w:p w14:paraId="6EB649DC" w14:textId="4CDBE03B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0E137B">
              <w:rPr>
                <w:rFonts w:ascii="Century Gothic" w:hAnsi="Century Gothic"/>
                <w:sz w:val="24"/>
                <w:szCs w:val="24"/>
              </w:rPr>
              <w:t>В течение года</w:t>
            </w:r>
          </w:p>
        </w:tc>
        <w:tc>
          <w:tcPr>
            <w:tcW w:w="3262" w:type="dxa"/>
          </w:tcPr>
          <w:p w14:paraId="623C7268" w14:textId="77777777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E137B" w:rsidRPr="000E137B" w14:paraId="1FF3920C" w14:textId="77777777" w:rsidTr="002C08AC">
        <w:trPr>
          <w:trHeight w:val="320"/>
        </w:trPr>
        <w:tc>
          <w:tcPr>
            <w:tcW w:w="8587" w:type="dxa"/>
          </w:tcPr>
          <w:p w14:paraId="3DD70260" w14:textId="5E36AB7A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0E137B">
              <w:rPr>
                <w:rFonts w:ascii="Century Gothic" w:hAnsi="Century Gothic"/>
                <w:sz w:val="24"/>
                <w:szCs w:val="24"/>
              </w:rPr>
              <w:t>Семейные конкурсы</w:t>
            </w:r>
          </w:p>
        </w:tc>
        <w:tc>
          <w:tcPr>
            <w:tcW w:w="3262" w:type="dxa"/>
          </w:tcPr>
          <w:p w14:paraId="7C82E75A" w14:textId="725D4E58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0E137B">
              <w:rPr>
                <w:rFonts w:ascii="Century Gothic" w:hAnsi="Century Gothic"/>
                <w:sz w:val="24"/>
                <w:szCs w:val="24"/>
              </w:rPr>
              <w:t>В течение года</w:t>
            </w:r>
          </w:p>
        </w:tc>
        <w:tc>
          <w:tcPr>
            <w:tcW w:w="3262" w:type="dxa"/>
          </w:tcPr>
          <w:p w14:paraId="44F256AA" w14:textId="77777777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E137B" w:rsidRPr="000E137B" w14:paraId="452AEC95" w14:textId="77777777" w:rsidTr="002C08AC">
        <w:trPr>
          <w:trHeight w:val="320"/>
        </w:trPr>
        <w:tc>
          <w:tcPr>
            <w:tcW w:w="8587" w:type="dxa"/>
          </w:tcPr>
          <w:p w14:paraId="006EF067" w14:textId="1AC2EB78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0E137B">
              <w:rPr>
                <w:rFonts w:ascii="Century Gothic" w:hAnsi="Century Gothic"/>
                <w:sz w:val="24"/>
                <w:szCs w:val="24"/>
              </w:rPr>
              <w:t>Открытые занятия для родителей</w:t>
            </w:r>
          </w:p>
        </w:tc>
        <w:tc>
          <w:tcPr>
            <w:tcW w:w="3262" w:type="dxa"/>
          </w:tcPr>
          <w:p w14:paraId="3B094016" w14:textId="42D01E2E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0E137B">
              <w:rPr>
                <w:rFonts w:ascii="Century Gothic" w:hAnsi="Century Gothic"/>
                <w:sz w:val="24"/>
                <w:szCs w:val="24"/>
              </w:rPr>
              <w:t>июнь</w:t>
            </w:r>
          </w:p>
        </w:tc>
        <w:tc>
          <w:tcPr>
            <w:tcW w:w="3262" w:type="dxa"/>
          </w:tcPr>
          <w:p w14:paraId="6CEC6D53" w14:textId="77777777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E137B" w:rsidRPr="000E137B" w14:paraId="7E85FD4B" w14:textId="77777777" w:rsidTr="002C08AC">
        <w:trPr>
          <w:trHeight w:val="320"/>
        </w:trPr>
        <w:tc>
          <w:tcPr>
            <w:tcW w:w="8587" w:type="dxa"/>
          </w:tcPr>
          <w:p w14:paraId="6E2DE9BA" w14:textId="75531609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0E137B">
              <w:rPr>
                <w:rFonts w:ascii="Century Gothic" w:hAnsi="Century Gothic"/>
                <w:sz w:val="24"/>
                <w:szCs w:val="24"/>
              </w:rPr>
              <w:t>День матери в форме образовательного события</w:t>
            </w:r>
          </w:p>
        </w:tc>
        <w:tc>
          <w:tcPr>
            <w:tcW w:w="3262" w:type="dxa"/>
          </w:tcPr>
          <w:p w14:paraId="726C648D" w14:textId="0F8157C6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0E137B">
              <w:rPr>
                <w:rFonts w:ascii="Century Gothic" w:hAnsi="Century Gothic"/>
                <w:sz w:val="24"/>
                <w:szCs w:val="24"/>
              </w:rPr>
              <w:t>Ноябрь 2023</w:t>
            </w:r>
          </w:p>
        </w:tc>
        <w:tc>
          <w:tcPr>
            <w:tcW w:w="3262" w:type="dxa"/>
          </w:tcPr>
          <w:p w14:paraId="435A6949" w14:textId="77777777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E137B" w:rsidRPr="000E137B" w14:paraId="382F8792" w14:textId="77777777" w:rsidTr="002C08AC">
        <w:trPr>
          <w:trHeight w:val="320"/>
        </w:trPr>
        <w:tc>
          <w:tcPr>
            <w:tcW w:w="8587" w:type="dxa"/>
          </w:tcPr>
          <w:p w14:paraId="7493D4E6" w14:textId="1270B3C0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0E137B">
              <w:rPr>
                <w:rFonts w:ascii="Century Gothic" w:hAnsi="Century Gothic"/>
                <w:sz w:val="24"/>
                <w:szCs w:val="24"/>
              </w:rPr>
              <w:t xml:space="preserve">Разработка и внедрение элементов </w:t>
            </w:r>
            <w:proofErr w:type="spellStart"/>
            <w:r w:rsidRPr="000E137B">
              <w:rPr>
                <w:rFonts w:ascii="Century Gothic" w:hAnsi="Century Gothic"/>
                <w:sz w:val="24"/>
                <w:szCs w:val="24"/>
              </w:rPr>
              <w:t>геймификации</w:t>
            </w:r>
            <w:proofErr w:type="spellEnd"/>
            <w:r w:rsidRPr="000E137B">
              <w:rPr>
                <w:rFonts w:ascii="Century Gothic" w:hAnsi="Century Gothic"/>
                <w:sz w:val="24"/>
                <w:szCs w:val="24"/>
              </w:rPr>
              <w:t xml:space="preserve"> в работу с родителями (Семейные достижения в зачетной книжке)</w:t>
            </w:r>
          </w:p>
        </w:tc>
        <w:tc>
          <w:tcPr>
            <w:tcW w:w="3262" w:type="dxa"/>
          </w:tcPr>
          <w:p w14:paraId="665B82F3" w14:textId="08AC79B6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0E137B">
              <w:rPr>
                <w:rFonts w:ascii="Century Gothic" w:hAnsi="Century Gothic"/>
                <w:sz w:val="24"/>
                <w:szCs w:val="24"/>
              </w:rPr>
              <w:t>В течение года</w:t>
            </w:r>
          </w:p>
        </w:tc>
        <w:tc>
          <w:tcPr>
            <w:tcW w:w="3262" w:type="dxa"/>
          </w:tcPr>
          <w:p w14:paraId="5FBB86CE" w14:textId="77777777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E137B" w:rsidRPr="000E137B" w14:paraId="3057B3BA" w14:textId="77777777" w:rsidTr="002C08AC">
        <w:trPr>
          <w:trHeight w:val="320"/>
        </w:trPr>
        <w:tc>
          <w:tcPr>
            <w:tcW w:w="8587" w:type="dxa"/>
          </w:tcPr>
          <w:p w14:paraId="2F96AA62" w14:textId="77777777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0E137B">
              <w:rPr>
                <w:rFonts w:ascii="Century Gothic" w:hAnsi="Century Gothic"/>
                <w:sz w:val="24"/>
                <w:szCs w:val="24"/>
              </w:rPr>
              <w:t>Моральное поощрение родителей, чьи дети стабильно посещают учреждение, активно участвуют в общешкольных мероприятиях»</w:t>
            </w:r>
          </w:p>
          <w:p w14:paraId="705722F2" w14:textId="77777777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262" w:type="dxa"/>
          </w:tcPr>
          <w:p w14:paraId="59E485D7" w14:textId="421333D7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0E137B">
              <w:rPr>
                <w:rFonts w:ascii="Century Gothic" w:hAnsi="Century Gothic"/>
                <w:sz w:val="24"/>
                <w:szCs w:val="24"/>
              </w:rPr>
              <w:t>В течение года</w:t>
            </w:r>
          </w:p>
        </w:tc>
        <w:tc>
          <w:tcPr>
            <w:tcW w:w="3262" w:type="dxa"/>
          </w:tcPr>
          <w:p w14:paraId="2EEF608C" w14:textId="77777777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E137B" w:rsidRPr="000E137B" w14:paraId="3C480495" w14:textId="77777777" w:rsidTr="002C08AC">
        <w:trPr>
          <w:trHeight w:val="320"/>
        </w:trPr>
        <w:tc>
          <w:tcPr>
            <w:tcW w:w="8587" w:type="dxa"/>
          </w:tcPr>
          <w:p w14:paraId="6C2C1B75" w14:textId="1C4BB77C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262" w:type="dxa"/>
          </w:tcPr>
          <w:p w14:paraId="732648DE" w14:textId="7ADA1B06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262" w:type="dxa"/>
          </w:tcPr>
          <w:p w14:paraId="1EC6661C" w14:textId="77777777" w:rsidR="000E137B" w:rsidRPr="000E137B" w:rsidRDefault="000E137B" w:rsidP="000E137B">
            <w:pPr>
              <w:pStyle w:val="a3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43C37708" w14:textId="77777777" w:rsidR="0069381C" w:rsidRDefault="0069381C" w:rsidP="009F591A">
      <w:pPr>
        <w:tabs>
          <w:tab w:val="left" w:pos="142"/>
        </w:tabs>
        <w:spacing w:after="0" w:line="240" w:lineRule="auto"/>
        <w:rPr>
          <w:rFonts w:cstheme="minorHAnsi"/>
          <w:b/>
          <w:sz w:val="28"/>
          <w:szCs w:val="28"/>
        </w:rPr>
      </w:pPr>
    </w:p>
    <w:p w14:paraId="3CBA46C6" w14:textId="77777777" w:rsidR="0069381C" w:rsidRDefault="0069381C" w:rsidP="009F591A">
      <w:pPr>
        <w:tabs>
          <w:tab w:val="left" w:pos="142"/>
        </w:tabs>
        <w:spacing w:after="0" w:line="240" w:lineRule="auto"/>
        <w:rPr>
          <w:rFonts w:cstheme="minorHAnsi"/>
          <w:b/>
          <w:sz w:val="28"/>
          <w:szCs w:val="28"/>
        </w:rPr>
      </w:pPr>
    </w:p>
    <w:p w14:paraId="5508B4AA" w14:textId="44345E2C" w:rsidR="009F591A" w:rsidRPr="005D0236" w:rsidRDefault="009F591A" w:rsidP="009F591A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D0236">
        <w:rPr>
          <w:rFonts w:ascii="Times New Roman" w:hAnsi="Times New Roman" w:cs="Times New Roman"/>
          <w:b/>
          <w:sz w:val="28"/>
          <w:szCs w:val="28"/>
        </w:rPr>
        <w:t>Выводы и предложения:</w:t>
      </w:r>
    </w:p>
    <w:p w14:paraId="3F4DD12F" w14:textId="33FC8443" w:rsidR="00501422" w:rsidRPr="005D0236" w:rsidRDefault="00E04CE7" w:rsidP="0050142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0236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501422" w:rsidRPr="005D0236">
        <w:rPr>
          <w:rFonts w:ascii="Times New Roman" w:hAnsi="Times New Roman" w:cs="Times New Roman"/>
          <w:bCs/>
          <w:sz w:val="28"/>
          <w:szCs w:val="28"/>
        </w:rPr>
        <w:t xml:space="preserve"> В течение учебного года 2023-2024, в соответствии с планом школы, шла активная работа по </w:t>
      </w:r>
      <w:r w:rsidR="0069381C" w:rsidRPr="005D0236">
        <w:rPr>
          <w:rFonts w:ascii="Times New Roman" w:hAnsi="Times New Roman" w:cs="Times New Roman"/>
          <w:bCs/>
          <w:sz w:val="28"/>
          <w:szCs w:val="28"/>
        </w:rPr>
        <w:t>реализации поставленных</w:t>
      </w:r>
      <w:r w:rsidR="00501422" w:rsidRPr="005D0236">
        <w:rPr>
          <w:rFonts w:ascii="Times New Roman" w:hAnsi="Times New Roman" w:cs="Times New Roman"/>
          <w:bCs/>
          <w:sz w:val="28"/>
          <w:szCs w:val="28"/>
        </w:rPr>
        <w:t xml:space="preserve"> целей и задач на учебный год.</w:t>
      </w:r>
    </w:p>
    <w:p w14:paraId="275EC939" w14:textId="77777777" w:rsidR="00501422" w:rsidRPr="005D0236" w:rsidRDefault="00501422" w:rsidP="00501422">
      <w:pPr>
        <w:rPr>
          <w:rFonts w:ascii="Times New Roman" w:hAnsi="Times New Roman" w:cs="Times New Roman"/>
          <w:bCs/>
          <w:sz w:val="28"/>
          <w:szCs w:val="28"/>
        </w:rPr>
      </w:pPr>
      <w:r w:rsidRPr="005D0236">
        <w:rPr>
          <w:rFonts w:ascii="Times New Roman" w:hAnsi="Times New Roman" w:cs="Times New Roman"/>
          <w:bCs/>
          <w:sz w:val="28"/>
          <w:szCs w:val="28"/>
        </w:rPr>
        <w:t xml:space="preserve">2. Педагогический коллектив работал слажено и профессионально, проявляя личную инициативу и заинтересованность в работе команды. </w:t>
      </w:r>
    </w:p>
    <w:p w14:paraId="58BD905F" w14:textId="54B48EB2" w:rsidR="00D25DB1" w:rsidRPr="005D0236" w:rsidRDefault="00D25DB1" w:rsidP="00D25DB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0236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3. С целью соответствия требованиям профессионального стандарта педагога дополнительного образования, в течение учебного года педагоги повышали свою </w:t>
      </w:r>
      <w:r w:rsidR="00721BA7" w:rsidRPr="005D0236">
        <w:rPr>
          <w:rFonts w:ascii="Times New Roman" w:hAnsi="Times New Roman" w:cs="Times New Roman"/>
          <w:bCs/>
          <w:sz w:val="28"/>
          <w:szCs w:val="28"/>
        </w:rPr>
        <w:t>квалификацию, широко</w:t>
      </w:r>
      <w:r w:rsidRPr="005D0236">
        <w:rPr>
          <w:rFonts w:ascii="Times New Roman" w:hAnsi="Times New Roman" w:cs="Times New Roman"/>
          <w:bCs/>
          <w:sz w:val="28"/>
          <w:szCs w:val="28"/>
        </w:rPr>
        <w:t xml:space="preserve"> используя возможности онлайн обучения (</w:t>
      </w:r>
      <w:proofErr w:type="spellStart"/>
      <w:r w:rsidRPr="005D0236">
        <w:rPr>
          <w:rFonts w:ascii="Times New Roman" w:hAnsi="Times New Roman" w:cs="Times New Roman"/>
          <w:bCs/>
          <w:sz w:val="28"/>
          <w:szCs w:val="28"/>
        </w:rPr>
        <w:t>вебинары</w:t>
      </w:r>
      <w:proofErr w:type="spellEnd"/>
      <w:r w:rsidRPr="005D0236">
        <w:rPr>
          <w:rFonts w:ascii="Times New Roman" w:hAnsi="Times New Roman" w:cs="Times New Roman"/>
          <w:bCs/>
          <w:sz w:val="28"/>
          <w:szCs w:val="28"/>
        </w:rPr>
        <w:t>, участие в педагогических форумах и конференциях, семинарах, мастер – классах, как платных, так и бесплатных.)</w:t>
      </w:r>
      <w:r w:rsidR="00E74235">
        <w:rPr>
          <w:rFonts w:ascii="Times New Roman" w:hAnsi="Times New Roman" w:cs="Times New Roman"/>
          <w:bCs/>
          <w:sz w:val="28"/>
          <w:szCs w:val="28"/>
        </w:rPr>
        <w:t>, участвовали в профессиональных конкурсах.</w:t>
      </w:r>
      <w:r w:rsidRPr="005D023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7B588452" w14:textId="5B4DDEA9" w:rsidR="00D25DB1" w:rsidRPr="005D0236" w:rsidRDefault="00D25DB1" w:rsidP="00D25DB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0236">
        <w:rPr>
          <w:rFonts w:ascii="Times New Roman" w:hAnsi="Times New Roman" w:cs="Times New Roman"/>
          <w:bCs/>
          <w:sz w:val="28"/>
          <w:szCs w:val="28"/>
        </w:rPr>
        <w:t xml:space="preserve">Также все педагоги принимали участие в общешкольных методических </w:t>
      </w:r>
      <w:r w:rsidR="00E74235" w:rsidRPr="005D0236">
        <w:rPr>
          <w:rFonts w:ascii="Times New Roman" w:hAnsi="Times New Roman" w:cs="Times New Roman"/>
          <w:bCs/>
          <w:sz w:val="28"/>
          <w:szCs w:val="28"/>
        </w:rPr>
        <w:t>мероприятиях «</w:t>
      </w:r>
      <w:r w:rsidRPr="005D0236">
        <w:rPr>
          <w:rFonts w:ascii="Times New Roman" w:hAnsi="Times New Roman" w:cs="Times New Roman"/>
          <w:bCs/>
          <w:sz w:val="28"/>
          <w:szCs w:val="28"/>
        </w:rPr>
        <w:t xml:space="preserve">Ступенек».   </w:t>
      </w:r>
    </w:p>
    <w:p w14:paraId="14C6DCF8" w14:textId="27111DCD" w:rsidR="00D25DB1" w:rsidRPr="005D0236" w:rsidRDefault="00D25DB1" w:rsidP="00D25DB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0236">
        <w:rPr>
          <w:rFonts w:ascii="Times New Roman" w:hAnsi="Times New Roman" w:cs="Times New Roman"/>
          <w:bCs/>
          <w:sz w:val="28"/>
          <w:szCs w:val="28"/>
        </w:rPr>
        <w:t xml:space="preserve">Проведенные уроки в рамках месячника </w:t>
      </w:r>
      <w:proofErr w:type="spellStart"/>
      <w:r w:rsidRPr="005D0236">
        <w:rPr>
          <w:rFonts w:ascii="Times New Roman" w:hAnsi="Times New Roman" w:cs="Times New Roman"/>
          <w:bCs/>
          <w:sz w:val="28"/>
          <w:szCs w:val="28"/>
        </w:rPr>
        <w:t>педмастерства</w:t>
      </w:r>
      <w:proofErr w:type="spellEnd"/>
      <w:r w:rsidRPr="005D0236">
        <w:rPr>
          <w:rFonts w:ascii="Times New Roman" w:hAnsi="Times New Roman" w:cs="Times New Roman"/>
          <w:bCs/>
          <w:sz w:val="28"/>
          <w:szCs w:val="28"/>
        </w:rPr>
        <w:t xml:space="preserve"> показали высокий профессионализм и желание педагогов делиться своим опытом с коллегами.  Педагоги </w:t>
      </w:r>
      <w:r w:rsidR="00E7423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D0236">
        <w:rPr>
          <w:rFonts w:ascii="Times New Roman" w:hAnsi="Times New Roman" w:cs="Times New Roman"/>
          <w:bCs/>
          <w:sz w:val="28"/>
          <w:szCs w:val="28"/>
        </w:rPr>
        <w:t xml:space="preserve"> обменива</w:t>
      </w:r>
      <w:r w:rsidR="00E74235">
        <w:rPr>
          <w:rFonts w:ascii="Times New Roman" w:hAnsi="Times New Roman" w:cs="Times New Roman"/>
          <w:bCs/>
          <w:sz w:val="28"/>
          <w:szCs w:val="28"/>
        </w:rPr>
        <w:t xml:space="preserve">лись </w:t>
      </w:r>
      <w:proofErr w:type="gramStart"/>
      <w:r w:rsidRPr="005D0236">
        <w:rPr>
          <w:rFonts w:ascii="Times New Roman" w:hAnsi="Times New Roman" w:cs="Times New Roman"/>
          <w:bCs/>
          <w:sz w:val="28"/>
          <w:szCs w:val="28"/>
        </w:rPr>
        <w:t xml:space="preserve">опытом, </w:t>
      </w:r>
      <w:r w:rsidR="00E7423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D023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End"/>
      <w:r w:rsidRPr="005D0236">
        <w:rPr>
          <w:rFonts w:ascii="Times New Roman" w:hAnsi="Times New Roman" w:cs="Times New Roman"/>
          <w:bCs/>
          <w:sz w:val="28"/>
          <w:szCs w:val="28"/>
        </w:rPr>
        <w:t xml:space="preserve">приобретали новые практические знания, умения, навыки. В будущем году   планируем продолжать работу по повышению квалификации, многим специалистам необходимо пройти курсы повышения квалификации, так как это одно из важнейших составляющих позволяющих выдерживать конкуренцию среди частных и муниципальных учреждений образования. </w:t>
      </w:r>
    </w:p>
    <w:p w14:paraId="2C4FCDBA" w14:textId="5332A227" w:rsidR="00501422" w:rsidRPr="005D0236" w:rsidRDefault="00D25DB1" w:rsidP="004A6A01">
      <w:pPr>
        <w:rPr>
          <w:rFonts w:ascii="Times New Roman" w:hAnsi="Times New Roman" w:cs="Times New Roman"/>
          <w:sz w:val="28"/>
          <w:szCs w:val="28"/>
        </w:rPr>
      </w:pPr>
      <w:r w:rsidRPr="005D0236">
        <w:rPr>
          <w:rFonts w:ascii="Times New Roman" w:hAnsi="Times New Roman" w:cs="Times New Roman"/>
          <w:bCs/>
          <w:sz w:val="28"/>
          <w:szCs w:val="28"/>
        </w:rPr>
        <w:t>4</w:t>
      </w:r>
      <w:r w:rsidR="00501422" w:rsidRPr="005D0236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5D0236">
        <w:rPr>
          <w:rFonts w:ascii="Times New Roman" w:hAnsi="Times New Roman" w:cs="Times New Roman"/>
          <w:sz w:val="28"/>
          <w:szCs w:val="28"/>
        </w:rPr>
        <w:t xml:space="preserve">Продолжалась работа по развитию системы дополнительных образовательных услуг и по обновлению содержания дополнительных образовательных программ в соответствии с изменяющими спросом. </w:t>
      </w:r>
      <w:r w:rsidRPr="005D023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01422" w:rsidRPr="005D0236">
        <w:rPr>
          <w:rFonts w:ascii="Times New Roman" w:hAnsi="Times New Roman" w:cs="Times New Roman"/>
          <w:bCs/>
          <w:sz w:val="28"/>
          <w:szCs w:val="28"/>
        </w:rPr>
        <w:t xml:space="preserve">В 2023 – 2024 учебном году количество предлагаемых дополнительных программ увеличилось. Появились и получили развитие новые направления- </w:t>
      </w:r>
      <w:proofErr w:type="spellStart"/>
      <w:proofErr w:type="gramStart"/>
      <w:r w:rsidR="00501422" w:rsidRPr="005D0236">
        <w:rPr>
          <w:rFonts w:ascii="Times New Roman" w:hAnsi="Times New Roman" w:cs="Times New Roman"/>
          <w:bCs/>
          <w:sz w:val="28"/>
          <w:szCs w:val="28"/>
        </w:rPr>
        <w:t>нейролепка</w:t>
      </w:r>
      <w:proofErr w:type="spellEnd"/>
      <w:r w:rsidR="00501422" w:rsidRPr="005D0236">
        <w:rPr>
          <w:rFonts w:ascii="Times New Roman" w:hAnsi="Times New Roman" w:cs="Times New Roman"/>
          <w:bCs/>
          <w:sz w:val="28"/>
          <w:szCs w:val="28"/>
        </w:rPr>
        <w:t xml:space="preserve"> ,</w:t>
      </w:r>
      <w:proofErr w:type="gramEnd"/>
      <w:r w:rsidR="00501422" w:rsidRPr="005D0236">
        <w:rPr>
          <w:rFonts w:ascii="Times New Roman" w:hAnsi="Times New Roman" w:cs="Times New Roman"/>
          <w:bCs/>
          <w:sz w:val="28"/>
          <w:szCs w:val="28"/>
        </w:rPr>
        <w:t xml:space="preserve"> дефектолог, запуск речи для детей раннего возраста. Высокие результаты работы показал педагог студии «</w:t>
      </w:r>
      <w:proofErr w:type="spellStart"/>
      <w:r w:rsidR="00501422" w:rsidRPr="005D0236">
        <w:rPr>
          <w:rFonts w:ascii="Times New Roman" w:hAnsi="Times New Roman" w:cs="Times New Roman"/>
          <w:bCs/>
          <w:sz w:val="28"/>
          <w:szCs w:val="28"/>
        </w:rPr>
        <w:t>Мультстудия</w:t>
      </w:r>
      <w:proofErr w:type="spellEnd"/>
      <w:r w:rsidR="00501422" w:rsidRPr="005D0236">
        <w:rPr>
          <w:rFonts w:ascii="Times New Roman" w:hAnsi="Times New Roman" w:cs="Times New Roman"/>
          <w:bCs/>
          <w:sz w:val="28"/>
          <w:szCs w:val="28"/>
        </w:rPr>
        <w:t>» Баринова Л.А.  Так же получило развитие направления дополнительно образования «Лаборатория «</w:t>
      </w:r>
      <w:proofErr w:type="spellStart"/>
      <w:r w:rsidR="00501422" w:rsidRPr="005D0236">
        <w:rPr>
          <w:rFonts w:ascii="Times New Roman" w:hAnsi="Times New Roman" w:cs="Times New Roman"/>
          <w:bCs/>
          <w:sz w:val="28"/>
          <w:szCs w:val="28"/>
        </w:rPr>
        <w:t>Экспериментариум</w:t>
      </w:r>
      <w:proofErr w:type="spellEnd"/>
      <w:r w:rsidR="00501422" w:rsidRPr="005D0236">
        <w:rPr>
          <w:rFonts w:ascii="Times New Roman" w:hAnsi="Times New Roman" w:cs="Times New Roman"/>
          <w:bCs/>
          <w:sz w:val="28"/>
          <w:szCs w:val="28"/>
        </w:rPr>
        <w:t xml:space="preserve">». Но для дальнейшего развития   направлений </w:t>
      </w:r>
      <w:proofErr w:type="spellStart"/>
      <w:proofErr w:type="gramStart"/>
      <w:r w:rsidR="00501422" w:rsidRPr="005D0236">
        <w:rPr>
          <w:rFonts w:ascii="Times New Roman" w:hAnsi="Times New Roman" w:cs="Times New Roman"/>
          <w:bCs/>
          <w:sz w:val="28"/>
          <w:szCs w:val="28"/>
        </w:rPr>
        <w:t>Мультстудия</w:t>
      </w:r>
      <w:proofErr w:type="spellEnd"/>
      <w:proofErr w:type="gramEnd"/>
      <w:r w:rsidR="00501422" w:rsidRPr="005D0236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4A6A01" w:rsidRPr="005D0236">
        <w:rPr>
          <w:rFonts w:ascii="Times New Roman" w:hAnsi="Times New Roman" w:cs="Times New Roman"/>
          <w:bCs/>
          <w:sz w:val="28"/>
          <w:szCs w:val="28"/>
        </w:rPr>
        <w:t xml:space="preserve">лаборатория </w:t>
      </w:r>
      <w:r w:rsidR="004A6A01" w:rsidRPr="005D0236">
        <w:rPr>
          <w:rFonts w:ascii="Times New Roman" w:hAnsi="Times New Roman" w:cs="Times New Roman"/>
          <w:b/>
          <w:bCs/>
          <w:sz w:val="28"/>
          <w:szCs w:val="28"/>
        </w:rPr>
        <w:t>необходимо</w:t>
      </w:r>
      <w:r w:rsidR="00501422" w:rsidRPr="005D0236">
        <w:rPr>
          <w:rFonts w:ascii="Times New Roman" w:hAnsi="Times New Roman" w:cs="Times New Roman"/>
          <w:b/>
          <w:bCs/>
          <w:sz w:val="28"/>
          <w:szCs w:val="28"/>
        </w:rPr>
        <w:t xml:space="preserve"> их техническое оснащение</w:t>
      </w:r>
      <w:r w:rsidR="00501422" w:rsidRPr="005D0236">
        <w:rPr>
          <w:rFonts w:ascii="Times New Roman" w:hAnsi="Times New Roman" w:cs="Times New Roman"/>
          <w:bCs/>
          <w:sz w:val="28"/>
          <w:szCs w:val="28"/>
        </w:rPr>
        <w:t>.</w:t>
      </w:r>
    </w:p>
    <w:p w14:paraId="2112E201" w14:textId="4B003931" w:rsidR="005D0236" w:rsidRPr="005D0236" w:rsidRDefault="00501422" w:rsidP="005D023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023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A6A01" w:rsidRPr="005D0236">
        <w:rPr>
          <w:rFonts w:ascii="Times New Roman" w:hAnsi="Times New Roman" w:cs="Times New Roman"/>
          <w:bCs/>
          <w:sz w:val="28"/>
          <w:szCs w:val="28"/>
        </w:rPr>
        <w:t>По-прежнему</w:t>
      </w:r>
      <w:r w:rsidRPr="005D023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A6A01" w:rsidRPr="005D0236">
        <w:rPr>
          <w:rFonts w:ascii="Times New Roman" w:hAnsi="Times New Roman" w:cs="Times New Roman"/>
          <w:bCs/>
          <w:sz w:val="28"/>
          <w:szCs w:val="28"/>
        </w:rPr>
        <w:t>востребовано</w:t>
      </w:r>
      <w:r w:rsidRPr="005D0236">
        <w:rPr>
          <w:rFonts w:ascii="Times New Roman" w:hAnsi="Times New Roman" w:cs="Times New Roman"/>
          <w:bCs/>
          <w:sz w:val="28"/>
          <w:szCs w:val="28"/>
        </w:rPr>
        <w:t xml:space="preserve">   направление «Репетитор». В будущем году хотелось бы увеличить контингент учащихся, расширить спектр предлагаемых услуг и повысить заинтересованность родителей несмотря на высокую конкуренцию среди учреждений дополнительного образования, но пока нерешенными остаются вопрос кадрового</w:t>
      </w:r>
      <w:r w:rsidR="0069381C" w:rsidRPr="005D0236">
        <w:rPr>
          <w:rFonts w:ascii="Times New Roman" w:hAnsi="Times New Roman" w:cs="Times New Roman"/>
          <w:bCs/>
          <w:sz w:val="28"/>
          <w:szCs w:val="28"/>
        </w:rPr>
        <w:t xml:space="preserve"> обеспечения в этом направлении</w:t>
      </w:r>
      <w:r w:rsidR="005D0236" w:rsidRPr="005D0236">
        <w:rPr>
          <w:rFonts w:ascii="Times New Roman" w:hAnsi="Times New Roman" w:cs="Times New Roman"/>
          <w:bCs/>
          <w:sz w:val="28"/>
          <w:szCs w:val="28"/>
        </w:rPr>
        <w:t>.</w:t>
      </w:r>
    </w:p>
    <w:p w14:paraId="47133251" w14:textId="5B6C5CEF" w:rsidR="00501422" w:rsidRPr="00451F03" w:rsidRDefault="005D0236" w:rsidP="00451F0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0236">
        <w:rPr>
          <w:rFonts w:ascii="Times New Roman" w:hAnsi="Times New Roman" w:cs="Times New Roman"/>
          <w:bCs/>
          <w:sz w:val="28"/>
          <w:szCs w:val="28"/>
        </w:rPr>
        <w:t xml:space="preserve">5.В течение всего года весь коллектив активно работал над проектом «Ступеньки читают», воспитывая читательскую культуру учащихся, развивая культуру семейного чтения. В этом направлении проводилось много очных и онлайн мероприятий, получивших отклик среди родительской аудитории (Рекомендации по детскому чтению, День </w:t>
      </w:r>
      <w:proofErr w:type="spellStart"/>
      <w:r w:rsidRPr="005D0236">
        <w:rPr>
          <w:rFonts w:ascii="Times New Roman" w:hAnsi="Times New Roman" w:cs="Times New Roman"/>
          <w:bCs/>
          <w:sz w:val="28"/>
          <w:szCs w:val="28"/>
        </w:rPr>
        <w:t>книгодарения</w:t>
      </w:r>
      <w:proofErr w:type="spellEnd"/>
      <w:r w:rsidRPr="005D0236">
        <w:rPr>
          <w:rFonts w:ascii="Times New Roman" w:hAnsi="Times New Roman" w:cs="Times New Roman"/>
          <w:bCs/>
          <w:sz w:val="28"/>
          <w:szCs w:val="28"/>
        </w:rPr>
        <w:t>, День чтения вслух» 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51F03">
        <w:rPr>
          <w:rFonts w:ascii="Times New Roman" w:hAnsi="Times New Roman" w:cs="Times New Roman"/>
          <w:bCs/>
          <w:sz w:val="28"/>
          <w:szCs w:val="28"/>
        </w:rPr>
        <w:t>т.д.)</w:t>
      </w:r>
    </w:p>
    <w:p w14:paraId="6F989A2D" w14:textId="1FCABEBB" w:rsidR="00501422" w:rsidRPr="005D0236" w:rsidRDefault="005D0236" w:rsidP="005D0236">
      <w:pPr>
        <w:ind w:left="284" w:hanging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0236">
        <w:rPr>
          <w:rFonts w:ascii="Times New Roman" w:hAnsi="Times New Roman" w:cs="Times New Roman"/>
          <w:bCs/>
          <w:sz w:val="28"/>
          <w:szCs w:val="28"/>
        </w:rPr>
        <w:t>6. Работа</w:t>
      </w:r>
      <w:r w:rsidR="0042407C" w:rsidRPr="005D0236">
        <w:rPr>
          <w:rFonts w:ascii="Times New Roman" w:hAnsi="Times New Roman" w:cs="Times New Roman"/>
          <w:bCs/>
          <w:sz w:val="28"/>
          <w:szCs w:val="28"/>
        </w:rPr>
        <w:t xml:space="preserve"> с родителями – одно из приоритетных направлений в нашей работе. </w:t>
      </w:r>
      <w:r w:rsidR="00501422" w:rsidRPr="005D023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2407C" w:rsidRPr="005D0236">
        <w:rPr>
          <w:rFonts w:ascii="Times New Roman" w:hAnsi="Times New Roman" w:cs="Times New Roman"/>
          <w:bCs/>
          <w:sz w:val="28"/>
          <w:szCs w:val="28"/>
        </w:rPr>
        <w:t>Она велась к</w:t>
      </w:r>
      <w:r w:rsidR="00501422" w:rsidRPr="005D0236">
        <w:rPr>
          <w:rFonts w:ascii="Times New Roman" w:hAnsi="Times New Roman" w:cs="Times New Roman"/>
          <w:bCs/>
          <w:sz w:val="28"/>
          <w:szCs w:val="28"/>
        </w:rPr>
        <w:t>ак в дистанционном режиме, так и в очном</w:t>
      </w:r>
      <w:r w:rsidR="0042407C" w:rsidRPr="005D0236">
        <w:rPr>
          <w:rFonts w:ascii="Times New Roman" w:hAnsi="Times New Roman" w:cs="Times New Roman"/>
          <w:bCs/>
          <w:sz w:val="28"/>
          <w:szCs w:val="28"/>
        </w:rPr>
        <w:t xml:space="preserve"> режиме</w:t>
      </w:r>
      <w:r w:rsidR="00501422" w:rsidRPr="005D0236">
        <w:rPr>
          <w:rFonts w:ascii="Times New Roman" w:hAnsi="Times New Roman" w:cs="Times New Roman"/>
          <w:bCs/>
          <w:sz w:val="28"/>
          <w:szCs w:val="28"/>
        </w:rPr>
        <w:t>. Педагоги – кураторы вели родительские группы, информация доставлялась адресно и информирование родителей было более эффективно. В холле на экране телевизора в постоянном режиме транслировался информационно – образовательный тележурнал. Родители могли видеть видео и фото репортажи с занятий,</w:t>
      </w:r>
      <w:r w:rsidR="00451F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01422" w:rsidRPr="005D0236">
        <w:rPr>
          <w:rFonts w:ascii="Times New Roman" w:hAnsi="Times New Roman" w:cs="Times New Roman"/>
          <w:bCs/>
          <w:sz w:val="28"/>
          <w:szCs w:val="28"/>
        </w:rPr>
        <w:t>результаты работ</w:t>
      </w:r>
      <w:r w:rsidR="00451F03">
        <w:rPr>
          <w:rFonts w:ascii="Times New Roman" w:hAnsi="Times New Roman" w:cs="Times New Roman"/>
          <w:bCs/>
          <w:sz w:val="28"/>
          <w:szCs w:val="28"/>
        </w:rPr>
        <w:t>ы</w:t>
      </w:r>
      <w:r w:rsidR="00501422" w:rsidRPr="005D0236">
        <w:rPr>
          <w:rFonts w:ascii="Times New Roman" w:hAnsi="Times New Roman" w:cs="Times New Roman"/>
          <w:bCs/>
          <w:sz w:val="28"/>
          <w:szCs w:val="28"/>
        </w:rPr>
        <w:t xml:space="preserve"> студий, </w:t>
      </w:r>
      <w:r w:rsidR="00501422" w:rsidRPr="005D0236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демонстрация достижений воспитанников, </w:t>
      </w:r>
      <w:r w:rsidR="00451F03">
        <w:rPr>
          <w:rFonts w:ascii="Times New Roman" w:hAnsi="Times New Roman" w:cs="Times New Roman"/>
          <w:bCs/>
          <w:sz w:val="28"/>
          <w:szCs w:val="28"/>
        </w:rPr>
        <w:t xml:space="preserve">присутствовать на открытых </w:t>
      </w:r>
      <w:proofErr w:type="gramStart"/>
      <w:r w:rsidR="00451F03">
        <w:rPr>
          <w:rFonts w:ascii="Times New Roman" w:hAnsi="Times New Roman" w:cs="Times New Roman"/>
          <w:bCs/>
          <w:sz w:val="28"/>
          <w:szCs w:val="28"/>
        </w:rPr>
        <w:t>занятиях</w:t>
      </w:r>
      <w:r w:rsidR="00392636">
        <w:rPr>
          <w:rFonts w:ascii="Times New Roman" w:hAnsi="Times New Roman" w:cs="Times New Roman"/>
          <w:bCs/>
          <w:sz w:val="28"/>
          <w:szCs w:val="28"/>
        </w:rPr>
        <w:t>,</w:t>
      </w:r>
      <w:r w:rsidR="00451F03" w:rsidRPr="005D023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51F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01422" w:rsidRPr="005D0236">
        <w:rPr>
          <w:rFonts w:ascii="Times New Roman" w:hAnsi="Times New Roman" w:cs="Times New Roman"/>
          <w:bCs/>
          <w:sz w:val="28"/>
          <w:szCs w:val="28"/>
        </w:rPr>
        <w:t>что</w:t>
      </w:r>
      <w:proofErr w:type="gramEnd"/>
      <w:r w:rsidR="00501422" w:rsidRPr="005D0236">
        <w:rPr>
          <w:rFonts w:ascii="Times New Roman" w:hAnsi="Times New Roman" w:cs="Times New Roman"/>
          <w:bCs/>
          <w:sz w:val="28"/>
          <w:szCs w:val="28"/>
        </w:rPr>
        <w:t xml:space="preserve"> способствовало продвижению услуг, рекламе направлений, осведомленности о деятельности учреждения, его потенциале, успехах, образовательных услугах, что также способствовало созданию имиджа учреждения. Панируем продолжать эту работу в дальнейшем.</w:t>
      </w:r>
    </w:p>
    <w:p w14:paraId="4C5FA217" w14:textId="77777777" w:rsidR="00501422" w:rsidRPr="005D0236" w:rsidRDefault="00501422" w:rsidP="00501422">
      <w:pPr>
        <w:pStyle w:val="a3"/>
        <w:ind w:left="108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131A8D7" w14:textId="77777777" w:rsidR="00392636" w:rsidRDefault="00501422" w:rsidP="00392636">
      <w:pPr>
        <w:pStyle w:val="a3"/>
        <w:numPr>
          <w:ilvl w:val="0"/>
          <w:numId w:val="4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0236">
        <w:rPr>
          <w:rFonts w:ascii="Times New Roman" w:hAnsi="Times New Roman" w:cs="Times New Roman"/>
          <w:bCs/>
          <w:sz w:val="28"/>
          <w:szCs w:val="28"/>
        </w:rPr>
        <w:t xml:space="preserve">В течение года </w:t>
      </w:r>
      <w:r w:rsidR="0042407C" w:rsidRPr="005D0236">
        <w:rPr>
          <w:rFonts w:ascii="Times New Roman" w:hAnsi="Times New Roman" w:cs="Times New Roman"/>
          <w:bCs/>
          <w:sz w:val="28"/>
          <w:szCs w:val="28"/>
        </w:rPr>
        <w:t xml:space="preserve">велась </w:t>
      </w:r>
      <w:r w:rsidR="002D4B8B" w:rsidRPr="005D0236">
        <w:rPr>
          <w:rFonts w:ascii="Times New Roman" w:hAnsi="Times New Roman" w:cs="Times New Roman"/>
          <w:bCs/>
          <w:sz w:val="28"/>
          <w:szCs w:val="28"/>
        </w:rPr>
        <w:t xml:space="preserve">педагогами велась </w:t>
      </w:r>
      <w:r w:rsidR="005D0236" w:rsidRPr="005D0236">
        <w:rPr>
          <w:rFonts w:ascii="Times New Roman" w:hAnsi="Times New Roman" w:cs="Times New Roman"/>
          <w:bCs/>
          <w:sz w:val="28"/>
          <w:szCs w:val="28"/>
        </w:rPr>
        <w:t>работа по</w:t>
      </w:r>
      <w:r w:rsidRPr="005D0236">
        <w:rPr>
          <w:rFonts w:ascii="Times New Roman" w:hAnsi="Times New Roman" w:cs="Times New Roman"/>
          <w:bCs/>
          <w:sz w:val="28"/>
          <w:szCs w:val="28"/>
        </w:rPr>
        <w:t xml:space="preserve"> повышению качества предметно – развивающей </w:t>
      </w:r>
      <w:r w:rsidR="005D0236" w:rsidRPr="005D0236">
        <w:rPr>
          <w:rFonts w:ascii="Times New Roman" w:hAnsi="Times New Roman" w:cs="Times New Roman"/>
          <w:bCs/>
          <w:sz w:val="28"/>
          <w:szCs w:val="28"/>
        </w:rPr>
        <w:t>среды,</w:t>
      </w:r>
      <w:r w:rsidRPr="005D023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D0236">
        <w:rPr>
          <w:rFonts w:ascii="Times New Roman" w:hAnsi="Times New Roman" w:cs="Times New Roman"/>
          <w:bCs/>
          <w:sz w:val="28"/>
          <w:szCs w:val="28"/>
        </w:rPr>
        <w:t>п</w:t>
      </w:r>
      <w:r w:rsidRPr="005D0236">
        <w:rPr>
          <w:rFonts w:ascii="Times New Roman" w:hAnsi="Times New Roman" w:cs="Times New Roman"/>
          <w:bCs/>
          <w:sz w:val="28"/>
          <w:szCs w:val="28"/>
        </w:rPr>
        <w:t>ополнялся дидактический материал</w:t>
      </w:r>
      <w:r w:rsidR="00392636">
        <w:rPr>
          <w:rFonts w:ascii="Times New Roman" w:hAnsi="Times New Roman" w:cs="Times New Roman"/>
          <w:bCs/>
          <w:sz w:val="28"/>
          <w:szCs w:val="28"/>
        </w:rPr>
        <w:t>.</w:t>
      </w:r>
      <w:r w:rsidRPr="005D023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49712F6D" w14:textId="0927160D" w:rsidR="00501422" w:rsidRPr="005D0236" w:rsidRDefault="00501422" w:rsidP="00392636">
      <w:pPr>
        <w:pStyle w:val="a3"/>
        <w:numPr>
          <w:ilvl w:val="0"/>
          <w:numId w:val="4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  <w:r w:rsidRPr="005D0236">
        <w:rPr>
          <w:rFonts w:ascii="Times New Roman" w:hAnsi="Times New Roman" w:cs="Times New Roman"/>
          <w:b/>
          <w:bCs/>
          <w:sz w:val="28"/>
          <w:szCs w:val="28"/>
        </w:rPr>
        <w:t>Задачи на 202</w:t>
      </w:r>
      <w:r w:rsidR="004A6A01" w:rsidRPr="005D0236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5D0236">
        <w:rPr>
          <w:rFonts w:ascii="Times New Roman" w:hAnsi="Times New Roman" w:cs="Times New Roman"/>
          <w:b/>
          <w:bCs/>
          <w:sz w:val="28"/>
          <w:szCs w:val="28"/>
        </w:rPr>
        <w:t>-202</w:t>
      </w:r>
      <w:r w:rsidR="004A6A01" w:rsidRPr="005D0236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5D0236"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</w:t>
      </w:r>
      <w:r w:rsidRPr="005D0236">
        <w:rPr>
          <w:rFonts w:ascii="Times New Roman" w:hAnsi="Times New Roman" w:cs="Times New Roman"/>
          <w:bCs/>
          <w:sz w:val="28"/>
          <w:szCs w:val="28"/>
        </w:rPr>
        <w:t>:</w:t>
      </w:r>
    </w:p>
    <w:p w14:paraId="6E900D6C" w14:textId="1CEF2E14" w:rsidR="0069381C" w:rsidRPr="005D0236" w:rsidRDefault="0069381C" w:rsidP="005D0236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 w:rsidRPr="005D0236">
        <w:rPr>
          <w:rFonts w:ascii="Times New Roman" w:hAnsi="Times New Roman" w:cs="Times New Roman"/>
          <w:sz w:val="28"/>
          <w:szCs w:val="28"/>
        </w:rPr>
        <w:t>Оптимизировать работу по внедрению в практику современных образовательных и инновационных технологий.</w:t>
      </w:r>
    </w:p>
    <w:p w14:paraId="2A7199A9" w14:textId="24B14BF1" w:rsidR="0069381C" w:rsidRPr="00451F03" w:rsidRDefault="0069381C" w:rsidP="0069381C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 w:rsidRPr="005D0236">
        <w:rPr>
          <w:rFonts w:ascii="Times New Roman" w:hAnsi="Times New Roman" w:cs="Times New Roman"/>
          <w:sz w:val="28"/>
          <w:szCs w:val="28"/>
        </w:rPr>
        <w:t>Повышать профессиональную компетентность, квалификацию и мастерство</w:t>
      </w:r>
      <w:r w:rsidR="00DE585D">
        <w:rPr>
          <w:rFonts w:ascii="Times New Roman" w:hAnsi="Times New Roman" w:cs="Times New Roman"/>
          <w:sz w:val="28"/>
          <w:szCs w:val="28"/>
        </w:rPr>
        <w:t xml:space="preserve"> </w:t>
      </w:r>
      <w:r w:rsidRPr="00451F03">
        <w:rPr>
          <w:rFonts w:ascii="Times New Roman" w:hAnsi="Times New Roman" w:cs="Times New Roman"/>
          <w:sz w:val="28"/>
          <w:szCs w:val="28"/>
        </w:rPr>
        <w:t>педагогических кадров, создавая условия для профессионального и творческого роста и самосовершенствования педагогов.</w:t>
      </w:r>
    </w:p>
    <w:p w14:paraId="79E8138E" w14:textId="3C85903D" w:rsidR="0069381C" w:rsidRPr="005D0236" w:rsidRDefault="0069381C" w:rsidP="0069381C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 w:rsidRPr="005D0236">
        <w:rPr>
          <w:rFonts w:ascii="Times New Roman" w:hAnsi="Times New Roman" w:cs="Times New Roman"/>
          <w:sz w:val="28"/>
          <w:szCs w:val="28"/>
        </w:rPr>
        <w:t>Обеспечивать психолого-педагогическую поддержку семей и повышать компетентность родителей (законных представителей) в вопросах развития и образования, охраны и укрепления здоровья детей.</w:t>
      </w:r>
    </w:p>
    <w:p w14:paraId="567EE55D" w14:textId="6190B04E" w:rsidR="00501422" w:rsidRPr="00451F03" w:rsidRDefault="0069381C" w:rsidP="00451F03">
      <w:pPr>
        <w:pStyle w:val="a3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</w:rPr>
      </w:pPr>
      <w:r w:rsidRPr="005D0236">
        <w:rPr>
          <w:rFonts w:ascii="Times New Roman" w:hAnsi="Times New Roman" w:cs="Times New Roman"/>
          <w:sz w:val="28"/>
          <w:szCs w:val="28"/>
        </w:rPr>
        <w:t>Совершенствовать работу по речевому развитию через организацию сюжетно-ролевой игры и театрализованную деятельность.</w:t>
      </w:r>
    </w:p>
    <w:p w14:paraId="666AA448" w14:textId="2BE73904" w:rsidR="00E04CE7" w:rsidRPr="005D0236" w:rsidRDefault="00E04CE7" w:rsidP="009F591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E04CE7" w:rsidRPr="005D0236" w:rsidSect="00793D0E">
      <w:pgSz w:w="16838" w:h="11906" w:orient="landscape"/>
      <w:pgMar w:top="720" w:right="567" w:bottom="72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-BoldMT">
    <w:altName w:val="Segoe Print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6211D"/>
    <w:multiLevelType w:val="hybridMultilevel"/>
    <w:tmpl w:val="3348B5C4"/>
    <w:lvl w:ilvl="0" w:tplc="B8B69F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07F054A"/>
    <w:multiLevelType w:val="hybridMultilevel"/>
    <w:tmpl w:val="B92AE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AA4536"/>
    <w:multiLevelType w:val="hybridMultilevel"/>
    <w:tmpl w:val="83DAE436"/>
    <w:lvl w:ilvl="0" w:tplc="2BF2270C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AF121C"/>
    <w:multiLevelType w:val="hybridMultilevel"/>
    <w:tmpl w:val="F9446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7C24EA"/>
    <w:multiLevelType w:val="hybridMultilevel"/>
    <w:tmpl w:val="D0D40F70"/>
    <w:lvl w:ilvl="0" w:tplc="10E8D5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EC762E3"/>
    <w:multiLevelType w:val="hybridMultilevel"/>
    <w:tmpl w:val="D9B21D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E74975"/>
    <w:multiLevelType w:val="hybridMultilevel"/>
    <w:tmpl w:val="2702B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841308"/>
    <w:multiLevelType w:val="multilevel"/>
    <w:tmpl w:val="D9345E2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2CDF2054"/>
    <w:multiLevelType w:val="hybridMultilevel"/>
    <w:tmpl w:val="B92AE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D97AB1"/>
    <w:multiLevelType w:val="hybridMultilevel"/>
    <w:tmpl w:val="5A7EF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81017B"/>
    <w:multiLevelType w:val="hybridMultilevel"/>
    <w:tmpl w:val="1368FA28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59B26E1"/>
    <w:multiLevelType w:val="hybridMultilevel"/>
    <w:tmpl w:val="4E56A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D559DB"/>
    <w:multiLevelType w:val="multilevel"/>
    <w:tmpl w:val="5366EBFA"/>
    <w:lvl w:ilvl="0">
      <w:start w:val="1"/>
      <w:numFmt w:val="decimal"/>
      <w:lvlText w:val="%1."/>
      <w:lvlJc w:val="left"/>
      <w:pPr>
        <w:ind w:left="795" w:hanging="435"/>
      </w:pPr>
      <w:rPr>
        <w:rFonts w:ascii="Times New Roman" w:hAnsi="Times New Roman" w:hint="default"/>
        <w:sz w:val="28"/>
      </w:rPr>
    </w:lvl>
    <w:lvl w:ilvl="1">
      <w:start w:val="1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37AB4A0D"/>
    <w:multiLevelType w:val="hybridMultilevel"/>
    <w:tmpl w:val="015EDDBE"/>
    <w:lvl w:ilvl="0" w:tplc="6F548768">
      <w:start w:val="1"/>
      <w:numFmt w:val="decimal"/>
      <w:lvlText w:val="%1."/>
      <w:lvlJc w:val="left"/>
      <w:pPr>
        <w:ind w:left="94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4">
    <w:nsid w:val="3B8A694E"/>
    <w:multiLevelType w:val="hybridMultilevel"/>
    <w:tmpl w:val="E57EB89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BC669CD"/>
    <w:multiLevelType w:val="hybridMultilevel"/>
    <w:tmpl w:val="06960472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9F4FD9"/>
    <w:multiLevelType w:val="hybridMultilevel"/>
    <w:tmpl w:val="0FC0BB18"/>
    <w:lvl w:ilvl="0" w:tplc="046CDC1E">
      <w:numFmt w:val="bullet"/>
      <w:lvlText w:val=""/>
      <w:lvlJc w:val="left"/>
      <w:pPr>
        <w:ind w:left="420" w:hanging="284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8FE5A0A">
      <w:numFmt w:val="bullet"/>
      <w:lvlText w:val="•"/>
      <w:lvlJc w:val="left"/>
      <w:pPr>
        <w:ind w:left="600" w:hanging="284"/>
      </w:pPr>
      <w:rPr>
        <w:rFonts w:hint="default"/>
      </w:rPr>
    </w:lvl>
    <w:lvl w:ilvl="2" w:tplc="844611A0">
      <w:numFmt w:val="bullet"/>
      <w:lvlText w:val="•"/>
      <w:lvlJc w:val="left"/>
      <w:pPr>
        <w:ind w:left="1284" w:hanging="284"/>
      </w:pPr>
      <w:rPr>
        <w:rFonts w:hint="default"/>
      </w:rPr>
    </w:lvl>
    <w:lvl w:ilvl="3" w:tplc="99DAC1AC">
      <w:numFmt w:val="bullet"/>
      <w:lvlText w:val="•"/>
      <w:lvlJc w:val="left"/>
      <w:pPr>
        <w:ind w:left="1969" w:hanging="284"/>
      </w:pPr>
      <w:rPr>
        <w:rFonts w:hint="default"/>
      </w:rPr>
    </w:lvl>
    <w:lvl w:ilvl="4" w:tplc="91EA4110">
      <w:numFmt w:val="bullet"/>
      <w:lvlText w:val="•"/>
      <w:lvlJc w:val="left"/>
      <w:pPr>
        <w:ind w:left="2654" w:hanging="284"/>
      </w:pPr>
      <w:rPr>
        <w:rFonts w:hint="default"/>
      </w:rPr>
    </w:lvl>
    <w:lvl w:ilvl="5" w:tplc="97087912">
      <w:numFmt w:val="bullet"/>
      <w:lvlText w:val="•"/>
      <w:lvlJc w:val="left"/>
      <w:pPr>
        <w:ind w:left="3338" w:hanging="284"/>
      </w:pPr>
      <w:rPr>
        <w:rFonts w:hint="default"/>
      </w:rPr>
    </w:lvl>
    <w:lvl w:ilvl="6" w:tplc="3BE4F8C4">
      <w:numFmt w:val="bullet"/>
      <w:lvlText w:val="•"/>
      <w:lvlJc w:val="left"/>
      <w:pPr>
        <w:ind w:left="4023" w:hanging="284"/>
      </w:pPr>
      <w:rPr>
        <w:rFonts w:hint="default"/>
      </w:rPr>
    </w:lvl>
    <w:lvl w:ilvl="7" w:tplc="3FF60C6E">
      <w:numFmt w:val="bullet"/>
      <w:lvlText w:val="•"/>
      <w:lvlJc w:val="left"/>
      <w:pPr>
        <w:ind w:left="4708" w:hanging="284"/>
      </w:pPr>
      <w:rPr>
        <w:rFonts w:hint="default"/>
      </w:rPr>
    </w:lvl>
    <w:lvl w:ilvl="8" w:tplc="167CD4B2">
      <w:numFmt w:val="bullet"/>
      <w:lvlText w:val="•"/>
      <w:lvlJc w:val="left"/>
      <w:pPr>
        <w:ind w:left="5392" w:hanging="284"/>
      </w:pPr>
      <w:rPr>
        <w:rFonts w:hint="default"/>
      </w:rPr>
    </w:lvl>
  </w:abstractNum>
  <w:abstractNum w:abstractNumId="17">
    <w:nsid w:val="436078D9"/>
    <w:multiLevelType w:val="hybridMultilevel"/>
    <w:tmpl w:val="10667FCC"/>
    <w:lvl w:ilvl="0" w:tplc="74987F38">
      <w:start w:val="1"/>
      <w:numFmt w:val="decimal"/>
      <w:lvlText w:val="%1."/>
      <w:lvlJc w:val="left"/>
      <w:pPr>
        <w:ind w:left="1080" w:hanging="360"/>
      </w:pPr>
      <w:rPr>
        <w:rFonts w:ascii="Century Gothic" w:hAnsi="Century Gothic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54D5E83"/>
    <w:multiLevelType w:val="multilevel"/>
    <w:tmpl w:val="4E16288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9">
    <w:nsid w:val="45E0616A"/>
    <w:multiLevelType w:val="hybridMultilevel"/>
    <w:tmpl w:val="4E56A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4302DA"/>
    <w:multiLevelType w:val="multilevel"/>
    <w:tmpl w:val="D9345E2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49C54741"/>
    <w:multiLevelType w:val="multilevel"/>
    <w:tmpl w:val="7FC4FB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  <w:bCs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2">
    <w:nsid w:val="4C9F35B7"/>
    <w:multiLevelType w:val="hybridMultilevel"/>
    <w:tmpl w:val="B852AEE2"/>
    <w:lvl w:ilvl="0" w:tplc="5396321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E7730A"/>
    <w:multiLevelType w:val="hybridMultilevel"/>
    <w:tmpl w:val="37A6627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CF547D"/>
    <w:multiLevelType w:val="hybridMultilevel"/>
    <w:tmpl w:val="160AEE00"/>
    <w:lvl w:ilvl="0" w:tplc="956615F8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944311"/>
    <w:multiLevelType w:val="multilevel"/>
    <w:tmpl w:val="ABB60C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6">
    <w:nsid w:val="5989187E"/>
    <w:multiLevelType w:val="multilevel"/>
    <w:tmpl w:val="D9345E2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>
    <w:nsid w:val="5ADC778E"/>
    <w:multiLevelType w:val="multilevel"/>
    <w:tmpl w:val="C46AA6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sz w:val="24"/>
        <w:szCs w:val="28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  <w:b w:val="0"/>
        <w:sz w:val="24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  <w:b w:val="0"/>
        <w:sz w:val="24"/>
      </w:rPr>
    </w:lvl>
  </w:abstractNum>
  <w:abstractNum w:abstractNumId="28">
    <w:nsid w:val="5D3A33D4"/>
    <w:multiLevelType w:val="multilevel"/>
    <w:tmpl w:val="16D42D2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>
    <w:nsid w:val="65CF0AAD"/>
    <w:multiLevelType w:val="hybridMultilevel"/>
    <w:tmpl w:val="B92AEE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822E6F"/>
    <w:multiLevelType w:val="hybridMultilevel"/>
    <w:tmpl w:val="B92AEE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11123F"/>
    <w:multiLevelType w:val="multilevel"/>
    <w:tmpl w:val="ABB60C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2">
    <w:nsid w:val="6C1360B1"/>
    <w:multiLevelType w:val="multilevel"/>
    <w:tmpl w:val="4E16288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3">
    <w:nsid w:val="728B142B"/>
    <w:multiLevelType w:val="multilevel"/>
    <w:tmpl w:val="05D2AC70"/>
    <w:lvl w:ilvl="0">
      <w:start w:val="1"/>
      <w:numFmt w:val="decimal"/>
      <w:lvlText w:val="%1"/>
      <w:lvlJc w:val="left"/>
      <w:pPr>
        <w:ind w:left="814" w:hanging="709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814" w:hanging="709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2">
      <w:numFmt w:val="bullet"/>
      <w:lvlText w:val=""/>
      <w:lvlJc w:val="left"/>
      <w:pPr>
        <w:ind w:left="814" w:hanging="348"/>
      </w:pPr>
      <w:rPr>
        <w:rFonts w:ascii="Symbol" w:eastAsia="Symbol" w:hAnsi="Symbol" w:cs="Symbol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1667" w:hanging="348"/>
      </w:pPr>
      <w:rPr>
        <w:rFonts w:hint="default"/>
      </w:rPr>
    </w:lvl>
    <w:lvl w:ilvl="4">
      <w:numFmt w:val="bullet"/>
      <w:lvlText w:val="•"/>
      <w:lvlJc w:val="left"/>
      <w:pPr>
        <w:ind w:left="1949" w:hanging="348"/>
      </w:pPr>
      <w:rPr>
        <w:rFonts w:hint="default"/>
      </w:rPr>
    </w:lvl>
    <w:lvl w:ilvl="5">
      <w:numFmt w:val="bullet"/>
      <w:lvlText w:val="•"/>
      <w:lvlJc w:val="left"/>
      <w:pPr>
        <w:ind w:left="2232" w:hanging="348"/>
      </w:pPr>
      <w:rPr>
        <w:rFonts w:hint="default"/>
      </w:rPr>
    </w:lvl>
    <w:lvl w:ilvl="6">
      <w:numFmt w:val="bullet"/>
      <w:lvlText w:val="•"/>
      <w:lvlJc w:val="left"/>
      <w:pPr>
        <w:ind w:left="2514" w:hanging="348"/>
      </w:pPr>
      <w:rPr>
        <w:rFonts w:hint="default"/>
      </w:rPr>
    </w:lvl>
    <w:lvl w:ilvl="7">
      <w:numFmt w:val="bullet"/>
      <w:lvlText w:val="•"/>
      <w:lvlJc w:val="left"/>
      <w:pPr>
        <w:ind w:left="2796" w:hanging="348"/>
      </w:pPr>
      <w:rPr>
        <w:rFonts w:hint="default"/>
      </w:rPr>
    </w:lvl>
    <w:lvl w:ilvl="8">
      <w:numFmt w:val="bullet"/>
      <w:lvlText w:val="•"/>
      <w:lvlJc w:val="left"/>
      <w:pPr>
        <w:ind w:left="3079" w:hanging="348"/>
      </w:pPr>
      <w:rPr>
        <w:rFonts w:hint="default"/>
      </w:rPr>
    </w:lvl>
  </w:abstractNum>
  <w:abstractNum w:abstractNumId="34">
    <w:nsid w:val="73845B3E"/>
    <w:multiLevelType w:val="hybridMultilevel"/>
    <w:tmpl w:val="3348B5C4"/>
    <w:lvl w:ilvl="0" w:tplc="B8B69F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5CC73D9"/>
    <w:multiLevelType w:val="hybridMultilevel"/>
    <w:tmpl w:val="70C6FCE0"/>
    <w:lvl w:ilvl="0" w:tplc="0CEE77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0F7679"/>
    <w:multiLevelType w:val="multilevel"/>
    <w:tmpl w:val="5366EBFA"/>
    <w:lvl w:ilvl="0">
      <w:start w:val="1"/>
      <w:numFmt w:val="decimal"/>
      <w:lvlText w:val="%1."/>
      <w:lvlJc w:val="left"/>
      <w:pPr>
        <w:ind w:left="795" w:hanging="435"/>
      </w:pPr>
      <w:rPr>
        <w:rFonts w:ascii="Times New Roman" w:hAnsi="Times New Roman" w:hint="default"/>
        <w:sz w:val="28"/>
      </w:rPr>
    </w:lvl>
    <w:lvl w:ilvl="1">
      <w:start w:val="1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7">
    <w:nsid w:val="7A282CE4"/>
    <w:multiLevelType w:val="multilevel"/>
    <w:tmpl w:val="D9345E2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8">
    <w:nsid w:val="7A7945F1"/>
    <w:multiLevelType w:val="hybridMultilevel"/>
    <w:tmpl w:val="BDDC48AA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9">
    <w:nsid w:val="7A9F0523"/>
    <w:multiLevelType w:val="multilevel"/>
    <w:tmpl w:val="ABB60C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0">
    <w:nsid w:val="7EB7751B"/>
    <w:multiLevelType w:val="multilevel"/>
    <w:tmpl w:val="D9345E2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>
    <w:nsid w:val="7EF427B9"/>
    <w:multiLevelType w:val="hybridMultilevel"/>
    <w:tmpl w:val="9EC0C9F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3"/>
  </w:num>
  <w:num w:numId="3">
    <w:abstractNumId w:val="39"/>
  </w:num>
  <w:num w:numId="4">
    <w:abstractNumId w:val="31"/>
  </w:num>
  <w:num w:numId="5">
    <w:abstractNumId w:val="25"/>
  </w:num>
  <w:num w:numId="6">
    <w:abstractNumId w:val="16"/>
  </w:num>
  <w:num w:numId="7">
    <w:abstractNumId w:val="33"/>
  </w:num>
  <w:num w:numId="8">
    <w:abstractNumId w:val="1"/>
  </w:num>
  <w:num w:numId="9">
    <w:abstractNumId w:val="27"/>
  </w:num>
  <w:num w:numId="10">
    <w:abstractNumId w:val="19"/>
  </w:num>
  <w:num w:numId="11">
    <w:abstractNumId w:val="10"/>
  </w:num>
  <w:num w:numId="12">
    <w:abstractNumId w:val="41"/>
  </w:num>
  <w:num w:numId="13">
    <w:abstractNumId w:val="37"/>
  </w:num>
  <w:num w:numId="14">
    <w:abstractNumId w:val="26"/>
  </w:num>
  <w:num w:numId="15">
    <w:abstractNumId w:val="7"/>
  </w:num>
  <w:num w:numId="16">
    <w:abstractNumId w:val="20"/>
  </w:num>
  <w:num w:numId="17">
    <w:abstractNumId w:val="40"/>
  </w:num>
  <w:num w:numId="18">
    <w:abstractNumId w:val="24"/>
  </w:num>
  <w:num w:numId="19">
    <w:abstractNumId w:val="2"/>
  </w:num>
  <w:num w:numId="20">
    <w:abstractNumId w:val="32"/>
  </w:num>
  <w:num w:numId="21">
    <w:abstractNumId w:val="18"/>
  </w:num>
  <w:num w:numId="22">
    <w:abstractNumId w:val="9"/>
  </w:num>
  <w:num w:numId="23">
    <w:abstractNumId w:val="28"/>
  </w:num>
  <w:num w:numId="24">
    <w:abstractNumId w:val="35"/>
  </w:num>
  <w:num w:numId="25">
    <w:abstractNumId w:val="13"/>
  </w:num>
  <w:num w:numId="26">
    <w:abstractNumId w:val="22"/>
  </w:num>
  <w:num w:numId="27">
    <w:abstractNumId w:val="14"/>
  </w:num>
  <w:num w:numId="28">
    <w:abstractNumId w:val="38"/>
  </w:num>
  <w:num w:numId="29">
    <w:abstractNumId w:val="11"/>
  </w:num>
  <w:num w:numId="30">
    <w:abstractNumId w:val="34"/>
  </w:num>
  <w:num w:numId="31">
    <w:abstractNumId w:val="8"/>
  </w:num>
  <w:num w:numId="32">
    <w:abstractNumId w:val="6"/>
  </w:num>
  <w:num w:numId="33">
    <w:abstractNumId w:val="30"/>
  </w:num>
  <w:num w:numId="34">
    <w:abstractNumId w:val="29"/>
  </w:num>
  <w:num w:numId="35">
    <w:abstractNumId w:val="36"/>
  </w:num>
  <w:num w:numId="36">
    <w:abstractNumId w:val="17"/>
  </w:num>
  <w:num w:numId="37">
    <w:abstractNumId w:val="4"/>
  </w:num>
  <w:num w:numId="38">
    <w:abstractNumId w:val="0"/>
  </w:num>
  <w:num w:numId="39">
    <w:abstractNumId w:val="15"/>
  </w:num>
  <w:num w:numId="40">
    <w:abstractNumId w:val="12"/>
  </w:num>
  <w:num w:numId="41">
    <w:abstractNumId w:val="23"/>
  </w:num>
  <w:num w:numId="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397"/>
    <w:rsid w:val="0000206D"/>
    <w:rsid w:val="00010FD1"/>
    <w:rsid w:val="000136EC"/>
    <w:rsid w:val="00013B05"/>
    <w:rsid w:val="00014961"/>
    <w:rsid w:val="0002502C"/>
    <w:rsid w:val="0003408C"/>
    <w:rsid w:val="00036ADF"/>
    <w:rsid w:val="0005009C"/>
    <w:rsid w:val="00056587"/>
    <w:rsid w:val="00065D9E"/>
    <w:rsid w:val="00070BEB"/>
    <w:rsid w:val="00071B9E"/>
    <w:rsid w:val="0007364E"/>
    <w:rsid w:val="00075CA2"/>
    <w:rsid w:val="00093692"/>
    <w:rsid w:val="000B084A"/>
    <w:rsid w:val="000C1C83"/>
    <w:rsid w:val="000C3968"/>
    <w:rsid w:val="000C49F5"/>
    <w:rsid w:val="000E137B"/>
    <w:rsid w:val="000E67C3"/>
    <w:rsid w:val="000F05EB"/>
    <w:rsid w:val="000F79C5"/>
    <w:rsid w:val="001023E5"/>
    <w:rsid w:val="00103744"/>
    <w:rsid w:val="00106500"/>
    <w:rsid w:val="00110229"/>
    <w:rsid w:val="00112191"/>
    <w:rsid w:val="00117CAC"/>
    <w:rsid w:val="001206D4"/>
    <w:rsid w:val="00130FB4"/>
    <w:rsid w:val="00133EED"/>
    <w:rsid w:val="00146BC3"/>
    <w:rsid w:val="0015340A"/>
    <w:rsid w:val="00156DA5"/>
    <w:rsid w:val="00165F87"/>
    <w:rsid w:val="00171575"/>
    <w:rsid w:val="001808EA"/>
    <w:rsid w:val="00185D42"/>
    <w:rsid w:val="00194DB7"/>
    <w:rsid w:val="00197027"/>
    <w:rsid w:val="001A358D"/>
    <w:rsid w:val="001B0B56"/>
    <w:rsid w:val="001B7263"/>
    <w:rsid w:val="001D1DE6"/>
    <w:rsid w:val="001D5738"/>
    <w:rsid w:val="001E0370"/>
    <w:rsid w:val="001E3397"/>
    <w:rsid w:val="001F14B2"/>
    <w:rsid w:val="001F783C"/>
    <w:rsid w:val="00210A1B"/>
    <w:rsid w:val="00222A91"/>
    <w:rsid w:val="00223B7A"/>
    <w:rsid w:val="002257CC"/>
    <w:rsid w:val="002269A2"/>
    <w:rsid w:val="002370C9"/>
    <w:rsid w:val="00243CD7"/>
    <w:rsid w:val="00244B08"/>
    <w:rsid w:val="00254195"/>
    <w:rsid w:val="00254B07"/>
    <w:rsid w:val="002600C2"/>
    <w:rsid w:val="00264284"/>
    <w:rsid w:val="002645EB"/>
    <w:rsid w:val="00272786"/>
    <w:rsid w:val="00275F62"/>
    <w:rsid w:val="002909D1"/>
    <w:rsid w:val="00291D88"/>
    <w:rsid w:val="002A0C1D"/>
    <w:rsid w:val="002A2B21"/>
    <w:rsid w:val="002A614A"/>
    <w:rsid w:val="002B5D6E"/>
    <w:rsid w:val="002B6154"/>
    <w:rsid w:val="002C08AC"/>
    <w:rsid w:val="002C3831"/>
    <w:rsid w:val="002D4B8B"/>
    <w:rsid w:val="002D6A17"/>
    <w:rsid w:val="002F6162"/>
    <w:rsid w:val="00300144"/>
    <w:rsid w:val="00322C8A"/>
    <w:rsid w:val="00344A03"/>
    <w:rsid w:val="003579B4"/>
    <w:rsid w:val="0036626B"/>
    <w:rsid w:val="00371C07"/>
    <w:rsid w:val="003761C3"/>
    <w:rsid w:val="00382910"/>
    <w:rsid w:val="00385B95"/>
    <w:rsid w:val="00392636"/>
    <w:rsid w:val="00395197"/>
    <w:rsid w:val="003A024F"/>
    <w:rsid w:val="003A1529"/>
    <w:rsid w:val="003C2D81"/>
    <w:rsid w:val="003D41D1"/>
    <w:rsid w:val="003D5244"/>
    <w:rsid w:val="003E3B2A"/>
    <w:rsid w:val="003E4A5B"/>
    <w:rsid w:val="003E5237"/>
    <w:rsid w:val="003F0152"/>
    <w:rsid w:val="003F4816"/>
    <w:rsid w:val="003F54CB"/>
    <w:rsid w:val="0040322A"/>
    <w:rsid w:val="00404A0A"/>
    <w:rsid w:val="00406A33"/>
    <w:rsid w:val="004156A6"/>
    <w:rsid w:val="00415DF0"/>
    <w:rsid w:val="00417BB6"/>
    <w:rsid w:val="0042407C"/>
    <w:rsid w:val="004457A3"/>
    <w:rsid w:val="00451F03"/>
    <w:rsid w:val="00454349"/>
    <w:rsid w:val="004568B3"/>
    <w:rsid w:val="00470DCF"/>
    <w:rsid w:val="004710D0"/>
    <w:rsid w:val="0048099D"/>
    <w:rsid w:val="00480F37"/>
    <w:rsid w:val="00482822"/>
    <w:rsid w:val="004854F9"/>
    <w:rsid w:val="004933BD"/>
    <w:rsid w:val="00494946"/>
    <w:rsid w:val="004A27FF"/>
    <w:rsid w:val="004A2C3B"/>
    <w:rsid w:val="004A6A01"/>
    <w:rsid w:val="004B508A"/>
    <w:rsid w:val="004B5AB1"/>
    <w:rsid w:val="004B6071"/>
    <w:rsid w:val="004C2A8B"/>
    <w:rsid w:val="004D1CF8"/>
    <w:rsid w:val="004E3A61"/>
    <w:rsid w:val="004E7EEA"/>
    <w:rsid w:val="004F2565"/>
    <w:rsid w:val="00501422"/>
    <w:rsid w:val="00502D5D"/>
    <w:rsid w:val="00512EF8"/>
    <w:rsid w:val="00515981"/>
    <w:rsid w:val="0053373D"/>
    <w:rsid w:val="00533CEE"/>
    <w:rsid w:val="0053761F"/>
    <w:rsid w:val="00542275"/>
    <w:rsid w:val="00543358"/>
    <w:rsid w:val="00546905"/>
    <w:rsid w:val="00560D6B"/>
    <w:rsid w:val="005678E6"/>
    <w:rsid w:val="00572E2C"/>
    <w:rsid w:val="00590B83"/>
    <w:rsid w:val="005C30D8"/>
    <w:rsid w:val="005C48FF"/>
    <w:rsid w:val="005C785C"/>
    <w:rsid w:val="005C7F19"/>
    <w:rsid w:val="005D0236"/>
    <w:rsid w:val="005D13F9"/>
    <w:rsid w:val="006008C4"/>
    <w:rsid w:val="00610C15"/>
    <w:rsid w:val="0061592A"/>
    <w:rsid w:val="0061603D"/>
    <w:rsid w:val="00616187"/>
    <w:rsid w:val="00625CDA"/>
    <w:rsid w:val="00636FD7"/>
    <w:rsid w:val="006504D0"/>
    <w:rsid w:val="00666B7A"/>
    <w:rsid w:val="006701CD"/>
    <w:rsid w:val="00671249"/>
    <w:rsid w:val="00675076"/>
    <w:rsid w:val="006801AE"/>
    <w:rsid w:val="0069381C"/>
    <w:rsid w:val="006A4151"/>
    <w:rsid w:val="006A438B"/>
    <w:rsid w:val="006A4C5D"/>
    <w:rsid w:val="006B1C36"/>
    <w:rsid w:val="006B5FC0"/>
    <w:rsid w:val="006C0892"/>
    <w:rsid w:val="006C6058"/>
    <w:rsid w:val="006C6185"/>
    <w:rsid w:val="006D306F"/>
    <w:rsid w:val="006D3F0C"/>
    <w:rsid w:val="006D44A1"/>
    <w:rsid w:val="00717678"/>
    <w:rsid w:val="00721BA7"/>
    <w:rsid w:val="00731305"/>
    <w:rsid w:val="00733C1E"/>
    <w:rsid w:val="00734B81"/>
    <w:rsid w:val="00735841"/>
    <w:rsid w:val="0073656A"/>
    <w:rsid w:val="0074236A"/>
    <w:rsid w:val="00742D86"/>
    <w:rsid w:val="007455D0"/>
    <w:rsid w:val="007533C3"/>
    <w:rsid w:val="00754554"/>
    <w:rsid w:val="0075509B"/>
    <w:rsid w:val="00757A92"/>
    <w:rsid w:val="007670A5"/>
    <w:rsid w:val="00770E3A"/>
    <w:rsid w:val="007717DD"/>
    <w:rsid w:val="007931CD"/>
    <w:rsid w:val="00793D0E"/>
    <w:rsid w:val="00794674"/>
    <w:rsid w:val="00796F85"/>
    <w:rsid w:val="007B5718"/>
    <w:rsid w:val="007C46C6"/>
    <w:rsid w:val="007C4A3E"/>
    <w:rsid w:val="007C4A43"/>
    <w:rsid w:val="007D098B"/>
    <w:rsid w:val="007D1BE6"/>
    <w:rsid w:val="007D3053"/>
    <w:rsid w:val="007D5AF0"/>
    <w:rsid w:val="007F23F2"/>
    <w:rsid w:val="007F49B0"/>
    <w:rsid w:val="008117A9"/>
    <w:rsid w:val="00815890"/>
    <w:rsid w:val="0082418E"/>
    <w:rsid w:val="00825777"/>
    <w:rsid w:val="008264BF"/>
    <w:rsid w:val="00843F75"/>
    <w:rsid w:val="008612CE"/>
    <w:rsid w:val="0086417D"/>
    <w:rsid w:val="00874509"/>
    <w:rsid w:val="00875BF8"/>
    <w:rsid w:val="008829BD"/>
    <w:rsid w:val="00894B25"/>
    <w:rsid w:val="00895908"/>
    <w:rsid w:val="008A58E1"/>
    <w:rsid w:val="008B31AE"/>
    <w:rsid w:val="008B3466"/>
    <w:rsid w:val="008B472B"/>
    <w:rsid w:val="008C73BD"/>
    <w:rsid w:val="008D334D"/>
    <w:rsid w:val="008E0087"/>
    <w:rsid w:val="008E4A04"/>
    <w:rsid w:val="008F25FD"/>
    <w:rsid w:val="008F4CF2"/>
    <w:rsid w:val="008F515C"/>
    <w:rsid w:val="008F528A"/>
    <w:rsid w:val="00901B81"/>
    <w:rsid w:val="0091700D"/>
    <w:rsid w:val="009173EB"/>
    <w:rsid w:val="0092314B"/>
    <w:rsid w:val="00946B0F"/>
    <w:rsid w:val="0096459B"/>
    <w:rsid w:val="00967543"/>
    <w:rsid w:val="00970BEF"/>
    <w:rsid w:val="00973A72"/>
    <w:rsid w:val="00991B79"/>
    <w:rsid w:val="009945DA"/>
    <w:rsid w:val="009A5CAD"/>
    <w:rsid w:val="009C276C"/>
    <w:rsid w:val="009F4346"/>
    <w:rsid w:val="009F591A"/>
    <w:rsid w:val="00A01B0A"/>
    <w:rsid w:val="00A15C43"/>
    <w:rsid w:val="00A23274"/>
    <w:rsid w:val="00A25BF8"/>
    <w:rsid w:val="00A27DEC"/>
    <w:rsid w:val="00A411DD"/>
    <w:rsid w:val="00A4202D"/>
    <w:rsid w:val="00A50816"/>
    <w:rsid w:val="00A84CFB"/>
    <w:rsid w:val="00A87530"/>
    <w:rsid w:val="00A946F7"/>
    <w:rsid w:val="00AC68EB"/>
    <w:rsid w:val="00AD4457"/>
    <w:rsid w:val="00AE30B0"/>
    <w:rsid w:val="00AE4E49"/>
    <w:rsid w:val="00AF3569"/>
    <w:rsid w:val="00B049CE"/>
    <w:rsid w:val="00B1358E"/>
    <w:rsid w:val="00B1423A"/>
    <w:rsid w:val="00B1472B"/>
    <w:rsid w:val="00B16BB6"/>
    <w:rsid w:val="00B16C86"/>
    <w:rsid w:val="00B22A29"/>
    <w:rsid w:val="00B249E8"/>
    <w:rsid w:val="00B43A66"/>
    <w:rsid w:val="00B647F1"/>
    <w:rsid w:val="00B65029"/>
    <w:rsid w:val="00B70638"/>
    <w:rsid w:val="00B75911"/>
    <w:rsid w:val="00B76DB0"/>
    <w:rsid w:val="00B852B0"/>
    <w:rsid w:val="00B92C7C"/>
    <w:rsid w:val="00B93B65"/>
    <w:rsid w:val="00B941FD"/>
    <w:rsid w:val="00BA54B2"/>
    <w:rsid w:val="00BA63E2"/>
    <w:rsid w:val="00BB5AB5"/>
    <w:rsid w:val="00BB7F37"/>
    <w:rsid w:val="00BC3130"/>
    <w:rsid w:val="00BD2915"/>
    <w:rsid w:val="00BE13C2"/>
    <w:rsid w:val="00BF0546"/>
    <w:rsid w:val="00BF1A65"/>
    <w:rsid w:val="00BF4A06"/>
    <w:rsid w:val="00C00F46"/>
    <w:rsid w:val="00C07147"/>
    <w:rsid w:val="00C0797E"/>
    <w:rsid w:val="00C15330"/>
    <w:rsid w:val="00C17B40"/>
    <w:rsid w:val="00C53691"/>
    <w:rsid w:val="00C5718A"/>
    <w:rsid w:val="00C57CB0"/>
    <w:rsid w:val="00C61499"/>
    <w:rsid w:val="00C61A2B"/>
    <w:rsid w:val="00C61CAA"/>
    <w:rsid w:val="00C74013"/>
    <w:rsid w:val="00C766DE"/>
    <w:rsid w:val="00C83215"/>
    <w:rsid w:val="00C8595F"/>
    <w:rsid w:val="00C9444A"/>
    <w:rsid w:val="00CA5752"/>
    <w:rsid w:val="00CA7241"/>
    <w:rsid w:val="00CA738D"/>
    <w:rsid w:val="00CB30F5"/>
    <w:rsid w:val="00CB4037"/>
    <w:rsid w:val="00CD082A"/>
    <w:rsid w:val="00CE3C45"/>
    <w:rsid w:val="00CE7685"/>
    <w:rsid w:val="00CF0738"/>
    <w:rsid w:val="00D0126C"/>
    <w:rsid w:val="00D01401"/>
    <w:rsid w:val="00D0674C"/>
    <w:rsid w:val="00D118EC"/>
    <w:rsid w:val="00D122A3"/>
    <w:rsid w:val="00D203DC"/>
    <w:rsid w:val="00D25DB1"/>
    <w:rsid w:val="00D27AF0"/>
    <w:rsid w:val="00D332B2"/>
    <w:rsid w:val="00D515F7"/>
    <w:rsid w:val="00D57001"/>
    <w:rsid w:val="00D645A0"/>
    <w:rsid w:val="00D72768"/>
    <w:rsid w:val="00D7290C"/>
    <w:rsid w:val="00D7663C"/>
    <w:rsid w:val="00D77751"/>
    <w:rsid w:val="00D81847"/>
    <w:rsid w:val="00D842EE"/>
    <w:rsid w:val="00D867BF"/>
    <w:rsid w:val="00D90442"/>
    <w:rsid w:val="00DA416F"/>
    <w:rsid w:val="00DD20F6"/>
    <w:rsid w:val="00DD3C98"/>
    <w:rsid w:val="00DE1513"/>
    <w:rsid w:val="00DE4BC6"/>
    <w:rsid w:val="00DE585D"/>
    <w:rsid w:val="00DF1C5A"/>
    <w:rsid w:val="00E027E5"/>
    <w:rsid w:val="00E04CE7"/>
    <w:rsid w:val="00E072C5"/>
    <w:rsid w:val="00E074C9"/>
    <w:rsid w:val="00E175CC"/>
    <w:rsid w:val="00E21C08"/>
    <w:rsid w:val="00E239EE"/>
    <w:rsid w:val="00E23E13"/>
    <w:rsid w:val="00E31A43"/>
    <w:rsid w:val="00E43168"/>
    <w:rsid w:val="00E51F7E"/>
    <w:rsid w:val="00E60FD8"/>
    <w:rsid w:val="00E65511"/>
    <w:rsid w:val="00E70320"/>
    <w:rsid w:val="00E72338"/>
    <w:rsid w:val="00E74235"/>
    <w:rsid w:val="00E75FC7"/>
    <w:rsid w:val="00E77441"/>
    <w:rsid w:val="00E821CC"/>
    <w:rsid w:val="00EB66BB"/>
    <w:rsid w:val="00EB6B0D"/>
    <w:rsid w:val="00EC1647"/>
    <w:rsid w:val="00EC1B6D"/>
    <w:rsid w:val="00ED3215"/>
    <w:rsid w:val="00EE567B"/>
    <w:rsid w:val="00EE6FD0"/>
    <w:rsid w:val="00F12B46"/>
    <w:rsid w:val="00F25E09"/>
    <w:rsid w:val="00F3549B"/>
    <w:rsid w:val="00F35737"/>
    <w:rsid w:val="00F374EF"/>
    <w:rsid w:val="00F40B70"/>
    <w:rsid w:val="00F42DCD"/>
    <w:rsid w:val="00F56EBF"/>
    <w:rsid w:val="00F64C7D"/>
    <w:rsid w:val="00F70DCC"/>
    <w:rsid w:val="00F76714"/>
    <w:rsid w:val="00F84E16"/>
    <w:rsid w:val="00F85224"/>
    <w:rsid w:val="00FA22E4"/>
    <w:rsid w:val="00FA4A21"/>
    <w:rsid w:val="00FA58FC"/>
    <w:rsid w:val="00FA7222"/>
    <w:rsid w:val="00FB2AC0"/>
    <w:rsid w:val="00FB3123"/>
    <w:rsid w:val="00FB3B49"/>
    <w:rsid w:val="00FB613E"/>
    <w:rsid w:val="00FD6395"/>
    <w:rsid w:val="00FD7D87"/>
    <w:rsid w:val="00FE2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09F3C"/>
  <w15:chartTrackingRefBased/>
  <w15:docId w15:val="{5DD65B45-94F2-4435-A8A2-E87EE7301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25CDA"/>
    <w:pPr>
      <w:ind w:left="720"/>
      <w:contextualSpacing/>
    </w:pPr>
  </w:style>
  <w:style w:type="table" w:styleId="a4">
    <w:name w:val="Table Grid"/>
    <w:basedOn w:val="a1"/>
    <w:uiPriority w:val="59"/>
    <w:rsid w:val="001037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6A438B"/>
    <w:pPr>
      <w:spacing w:after="0" w:line="240" w:lineRule="auto"/>
    </w:pPr>
  </w:style>
  <w:style w:type="paragraph" w:styleId="a6">
    <w:name w:val="Body Text"/>
    <w:basedOn w:val="a"/>
    <w:link w:val="a7"/>
    <w:uiPriority w:val="99"/>
    <w:unhideWhenUsed/>
    <w:rsid w:val="008117A9"/>
    <w:pPr>
      <w:spacing w:after="120" w:line="276" w:lineRule="auto"/>
    </w:pPr>
    <w:rPr>
      <w:rFonts w:eastAsiaTheme="minorEastAsia"/>
      <w:lang w:eastAsia="ru-RU"/>
    </w:rPr>
  </w:style>
  <w:style w:type="character" w:customStyle="1" w:styleId="a7">
    <w:name w:val="Основной текст Знак"/>
    <w:basedOn w:val="a0"/>
    <w:link w:val="a6"/>
    <w:uiPriority w:val="99"/>
    <w:rsid w:val="008117A9"/>
    <w:rPr>
      <w:rFonts w:eastAsiaTheme="minorEastAsia"/>
      <w:lang w:eastAsia="ru-RU"/>
    </w:rPr>
  </w:style>
  <w:style w:type="paragraph" w:customStyle="1" w:styleId="TableParagraph">
    <w:name w:val="Table Paragraph"/>
    <w:basedOn w:val="a"/>
    <w:uiPriority w:val="1"/>
    <w:qFormat/>
    <w:rsid w:val="0075509B"/>
    <w:pPr>
      <w:widowControl w:val="0"/>
      <w:spacing w:after="0" w:line="240" w:lineRule="auto"/>
      <w:ind w:left="103"/>
    </w:pPr>
    <w:rPr>
      <w:rFonts w:ascii="Times New Roman" w:eastAsia="Times New Roman" w:hAnsi="Times New Roman" w:cs="Times New Roman"/>
      <w:lang w:val="en-US"/>
    </w:rPr>
  </w:style>
  <w:style w:type="character" w:styleId="a8">
    <w:name w:val="Strong"/>
    <w:basedOn w:val="a0"/>
    <w:uiPriority w:val="22"/>
    <w:qFormat/>
    <w:rsid w:val="007D1BE6"/>
    <w:rPr>
      <w:b/>
      <w:bCs/>
    </w:rPr>
  </w:style>
  <w:style w:type="paragraph" w:styleId="a9">
    <w:name w:val="Normal (Web)"/>
    <w:basedOn w:val="a"/>
    <w:uiPriority w:val="99"/>
    <w:unhideWhenUsed/>
    <w:rsid w:val="000340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6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6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jpeg"/><Relationship Id="rId68" Type="http://schemas.openxmlformats.org/officeDocument/2006/relationships/image" Target="media/image63.png"/><Relationship Id="rId7" Type="http://schemas.openxmlformats.org/officeDocument/2006/relationships/image" Target="media/image2.jpeg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jpeg"/><Relationship Id="rId66" Type="http://schemas.openxmlformats.org/officeDocument/2006/relationships/image" Target="media/image61.pn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jpe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59" Type="http://schemas.openxmlformats.org/officeDocument/2006/relationships/image" Target="media/image54.jpeg"/><Relationship Id="rId67" Type="http://schemas.openxmlformats.org/officeDocument/2006/relationships/image" Target="media/image62.pn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png"/><Relationship Id="rId55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7FC30C-188D-4010-B294-019AEF907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31</Pages>
  <Words>3509</Words>
  <Characters>20002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Ботяновская</dc:creator>
  <cp:keywords/>
  <dc:description/>
  <cp:lastModifiedBy>RePack by Diakov</cp:lastModifiedBy>
  <cp:revision>3</cp:revision>
  <cp:lastPrinted>2024-07-10T08:35:00Z</cp:lastPrinted>
  <dcterms:created xsi:type="dcterms:W3CDTF">2024-07-10T07:54:00Z</dcterms:created>
  <dcterms:modified xsi:type="dcterms:W3CDTF">2024-07-10T10:43:00Z</dcterms:modified>
</cp:coreProperties>
</file>