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291"/>
        <w:tblW w:w="6629" w:type="dxa"/>
        <w:tblLook w:val="04A0"/>
      </w:tblPr>
      <w:tblGrid>
        <w:gridCol w:w="2093"/>
        <w:gridCol w:w="4536"/>
      </w:tblGrid>
      <w:tr w:rsidR="00136057" w:rsidTr="00136057">
        <w:tc>
          <w:tcPr>
            <w:tcW w:w="2093" w:type="dxa"/>
          </w:tcPr>
          <w:p w:rsidR="00136057" w:rsidRPr="00136057" w:rsidRDefault="00136057" w:rsidP="001360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Фитнеса</w:t>
            </w:r>
          </w:p>
        </w:tc>
        <w:tc>
          <w:tcPr>
            <w:tcW w:w="4536" w:type="dxa"/>
          </w:tcPr>
          <w:p w:rsidR="00136057" w:rsidRPr="00136057" w:rsidRDefault="00136057" w:rsidP="001360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057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вида спорта</w:t>
            </w:r>
          </w:p>
        </w:tc>
      </w:tr>
      <w:tr w:rsidR="00136057" w:rsidRPr="00136057" w:rsidTr="00136057">
        <w:tc>
          <w:tcPr>
            <w:tcW w:w="2093" w:type="dxa"/>
          </w:tcPr>
          <w:p w:rsidR="00136057" w:rsidRPr="00136057" w:rsidRDefault="00136057" w:rsidP="0013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05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 ациклическое</w:t>
            </w:r>
          </w:p>
          <w:p w:rsidR="00136057" w:rsidRPr="00136057" w:rsidRDefault="00136057" w:rsidP="0013605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36057" w:rsidRPr="00136057" w:rsidRDefault="00136057" w:rsidP="00136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Упражнение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выполняемое в тренировочной деятельности и имеющее отдельные биоме-ханические и физиологические характеристики, исходные с соревновательным упражнением</w:t>
            </w:r>
          </w:p>
        </w:tc>
      </w:tr>
      <w:tr w:rsidR="00136057" w:rsidRPr="00136057" w:rsidTr="00136057">
        <w:tc>
          <w:tcPr>
            <w:tcW w:w="2093" w:type="dxa"/>
          </w:tcPr>
          <w:p w:rsidR="00136057" w:rsidRPr="00136057" w:rsidRDefault="00136057" w:rsidP="0013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05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 имитационное</w:t>
            </w:r>
          </w:p>
          <w:p w:rsidR="00136057" w:rsidRPr="00136057" w:rsidRDefault="00136057" w:rsidP="00136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36057" w:rsidRPr="00136057" w:rsidRDefault="00136057" w:rsidP="00136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Упражнение, состоящее из неповторяющихся движений</w:t>
            </w:r>
          </w:p>
        </w:tc>
      </w:tr>
      <w:tr w:rsidR="00136057" w:rsidRPr="00136057" w:rsidTr="00136057">
        <w:tc>
          <w:tcPr>
            <w:tcW w:w="2093" w:type="dxa"/>
          </w:tcPr>
          <w:p w:rsidR="00136057" w:rsidRDefault="00136057" w:rsidP="0013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Упражнение специально-подготовительное</w:t>
            </w:r>
          </w:p>
          <w:p w:rsidR="00136057" w:rsidRPr="00136057" w:rsidRDefault="00136057" w:rsidP="00136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36057" w:rsidRPr="00136057" w:rsidRDefault="00136057" w:rsidP="00136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Упражнение, помогающее постепенно овладеть элементами сложного двигательного навыка.</w:t>
            </w:r>
          </w:p>
        </w:tc>
      </w:tr>
      <w:tr w:rsidR="00136057" w:rsidRPr="00136057" w:rsidTr="00136057">
        <w:tc>
          <w:tcPr>
            <w:tcW w:w="2093" w:type="dxa"/>
          </w:tcPr>
          <w:p w:rsidR="00136057" w:rsidRDefault="00136057" w:rsidP="0013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Упражнение статическое</w:t>
            </w:r>
          </w:p>
          <w:p w:rsidR="00136057" w:rsidRPr="00136057" w:rsidRDefault="00136057" w:rsidP="00136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36057" w:rsidRPr="00136057" w:rsidRDefault="00136057" w:rsidP="00955D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пражнение, выполняемое без изменения </w:t>
            </w:r>
            <w:proofErr w:type="spellStart"/>
            <w:r w:rsidR="00955D5D">
              <w:rPr>
                <w:rFonts w:ascii="Times New Roman" w:hAnsi="Times New Roman" w:cs="Times New Roman"/>
                <w:sz w:val="20"/>
                <w:szCs w:val="20"/>
              </w:rPr>
              <w:t>по-ложения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тела в пространстве</w:t>
            </w:r>
          </w:p>
        </w:tc>
      </w:tr>
      <w:tr w:rsidR="00136057" w:rsidRPr="00136057" w:rsidTr="00136057">
        <w:tc>
          <w:tcPr>
            <w:tcW w:w="2093" w:type="dxa"/>
          </w:tcPr>
          <w:p w:rsidR="00136057" w:rsidRDefault="00136057" w:rsidP="00136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6057" w:rsidRPr="00136057" w:rsidRDefault="00136057" w:rsidP="00136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36057" w:rsidRPr="00136057" w:rsidRDefault="00136057" w:rsidP="00955D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55D5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955D5D">
              <w:rPr>
                <w:rFonts w:ascii="Times New Roman" w:hAnsi="Times New Roman" w:cs="Times New Roman"/>
                <w:sz w:val="20"/>
                <w:szCs w:val="20"/>
              </w:rPr>
              <w:t>пражнение, воспроизводящее только по форме какие-либо соревновательные движения и отдельные элементы техники разучиваемого упражнения, но без необходимых динамических усилий</w:t>
            </w:r>
          </w:p>
        </w:tc>
      </w:tr>
    </w:tbl>
    <w:p w:rsidR="00955D5D" w:rsidRDefault="00A67C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45pt;margin-top:-13.25pt;width:337.5pt;height:33pt;z-index:251658240;mso-position-horizontal-relative:text;mso-position-vertical-relative:text" strokecolor="white [3212]">
            <v:textbox style="mso-next-textbox:#_x0000_s1026">
              <w:txbxContent>
                <w:p w:rsidR="00136057" w:rsidRPr="009C718C" w:rsidRDefault="00136057" w:rsidP="00136057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25. Сопоставьте направленность упражнений с их содержательной характеристикой</w:t>
                  </w:r>
                </w:p>
              </w:txbxContent>
            </v:textbox>
          </v:shape>
        </w:pict>
      </w:r>
    </w:p>
    <w:p w:rsidR="00955D5D" w:rsidRDefault="00955D5D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085"/>
        <w:gridCol w:w="3544"/>
      </w:tblGrid>
      <w:tr w:rsidR="00955D5D" w:rsidTr="00955D5D">
        <w:tc>
          <w:tcPr>
            <w:tcW w:w="3085" w:type="dxa"/>
          </w:tcPr>
          <w:p w:rsidR="00955D5D" w:rsidRDefault="00955D5D" w:rsidP="00955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правильных ответов</w:t>
            </w:r>
          </w:p>
        </w:tc>
        <w:tc>
          <w:tcPr>
            <w:tcW w:w="3544" w:type="dxa"/>
          </w:tcPr>
          <w:p w:rsidR="00955D5D" w:rsidRDefault="00955D5D">
            <w:pPr>
              <w:rPr>
                <w:rFonts w:ascii="Times New Roman" w:hAnsi="Times New Roman" w:cs="Times New Roman"/>
              </w:rPr>
            </w:pPr>
          </w:p>
        </w:tc>
      </w:tr>
    </w:tbl>
    <w:p w:rsidR="00F11462" w:rsidRDefault="00F11462">
      <w:pPr>
        <w:rPr>
          <w:rFonts w:ascii="Times New Roman" w:hAnsi="Times New Roman" w:cs="Times New Roman"/>
        </w:rPr>
      </w:pPr>
    </w:p>
    <w:p w:rsidR="00D0434F" w:rsidRDefault="00D043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0434F" w:rsidRPr="00D0434F" w:rsidRDefault="00D0434F" w:rsidP="00D0434F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43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ПРАКТИЧЕСКИЕ ЗАДАНИЯ</w:t>
      </w:r>
    </w:p>
    <w:p w:rsidR="00D0434F" w:rsidRPr="00D0434F" w:rsidRDefault="00D0434F" w:rsidP="00D0434F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434F" w:rsidRPr="00D0434F" w:rsidRDefault="00D0434F" w:rsidP="00D0434F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34F" w:rsidRPr="00D0434F" w:rsidRDefault="00D0434F" w:rsidP="00D04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ГИМНАСТИКА     (</w:t>
      </w:r>
      <w:r w:rsidR="00CE2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04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-8 КЛАССЫ)</w:t>
      </w:r>
    </w:p>
    <w:p w:rsidR="00D0434F" w:rsidRPr="00D0434F" w:rsidRDefault="00D0434F" w:rsidP="00D04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434F" w:rsidRPr="00D0434F" w:rsidRDefault="00D0434F" w:rsidP="00D04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Юноши</w:t>
      </w:r>
    </w:p>
    <w:p w:rsidR="00D0434F" w:rsidRPr="00D0434F" w:rsidRDefault="00D0434F" w:rsidP="00D04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34F" w:rsidRPr="00D0434F" w:rsidRDefault="00D0434F" w:rsidP="00D04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4F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– о.с.                                                                                                          Баллы</w:t>
      </w:r>
    </w:p>
    <w:p w:rsidR="00D0434F" w:rsidRPr="00D0434F" w:rsidRDefault="00D0434F" w:rsidP="00D04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434F" w:rsidRPr="00D0434F" w:rsidRDefault="00D0434F" w:rsidP="00D04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«Старт пловца» - кувырок вперёд прыжком – кувырок вперёд....            </w:t>
      </w:r>
      <w:r w:rsidRPr="00D04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2,0</w:t>
      </w:r>
    </w:p>
    <w:p w:rsidR="00D0434F" w:rsidRPr="00D0434F" w:rsidRDefault="00D0434F" w:rsidP="00D04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Два кувырка назад .............................................................................            </w:t>
      </w:r>
      <w:r w:rsidRPr="00D04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2,0</w:t>
      </w:r>
    </w:p>
    <w:p w:rsidR="00D0434F" w:rsidRPr="00D0434F" w:rsidRDefault="00D0434F" w:rsidP="00D04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Встать руки вверх и шагом вперёд равновесие (держать) –                      </w:t>
      </w:r>
      <w:r w:rsidRPr="00D04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1,0</w:t>
      </w:r>
      <w:r w:rsidRPr="00D04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0434F" w:rsidRPr="00D0434F" w:rsidRDefault="00D0434F" w:rsidP="00D04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4F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Выпрямляясь махом одной, толчком другой переворот в сторону</w:t>
      </w:r>
    </w:p>
    <w:p w:rsidR="00D0434F" w:rsidRPr="00D0434F" w:rsidRDefault="00D0434F" w:rsidP="00D04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(«колесо») в стойку ноги врозь............................................                             </w:t>
      </w:r>
      <w:r w:rsidRPr="00D04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3,0</w:t>
      </w:r>
    </w:p>
    <w:p w:rsidR="00D0434F" w:rsidRPr="00D0434F" w:rsidRDefault="00D0434F" w:rsidP="00D04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Приставить ногу, поворот в сторону движения на 90º, упор присев-       </w:t>
      </w:r>
      <w:r w:rsidRPr="00D04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0,5</w:t>
      </w:r>
    </w:p>
    <w:p w:rsidR="00D0434F" w:rsidRPr="00D0434F" w:rsidRDefault="00D0434F" w:rsidP="00D04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6.Перекат назад в стойку на лопатках (держать)-                                           </w:t>
      </w:r>
      <w:r w:rsidRPr="00D04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1,0</w:t>
      </w:r>
    </w:p>
    <w:p w:rsidR="00D0434F" w:rsidRPr="00D0434F" w:rsidRDefault="00D0434F" w:rsidP="00D04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4F">
        <w:rPr>
          <w:rFonts w:ascii="Times New Roman" w:eastAsia="Times New Roman" w:hAnsi="Times New Roman" w:cs="Times New Roman"/>
          <w:sz w:val="24"/>
          <w:szCs w:val="24"/>
          <w:lang w:eastAsia="ru-RU"/>
        </w:rPr>
        <w:t>7.Перекат впере</w:t>
      </w:r>
      <w:proofErr w:type="gramStart"/>
      <w:r w:rsidRPr="00D0434F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D04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прыжок вверх прогибаясь</w:t>
      </w:r>
      <w:r w:rsidRPr="00D043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43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43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43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D04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0,5</w:t>
      </w:r>
    </w:p>
    <w:p w:rsidR="00D0434F" w:rsidRPr="00D0434F" w:rsidRDefault="00D0434F" w:rsidP="00D04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434F" w:rsidRDefault="00D0434F" w:rsidP="00D04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434F" w:rsidRDefault="00D0434F" w:rsidP="00D04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434F" w:rsidRDefault="00D0434F" w:rsidP="00D04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434F" w:rsidRDefault="00D0434F" w:rsidP="00D04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434F" w:rsidRDefault="00D0434F" w:rsidP="00D04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434F" w:rsidRDefault="00D0434F" w:rsidP="00D04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434F" w:rsidRDefault="00D0434F" w:rsidP="00D04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434F" w:rsidRDefault="00D0434F" w:rsidP="00D04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434F" w:rsidRDefault="00D0434F" w:rsidP="00D04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434F" w:rsidRDefault="00D0434F" w:rsidP="00D04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434F" w:rsidRDefault="00D0434F" w:rsidP="00D04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434F" w:rsidRDefault="00D0434F" w:rsidP="00D04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434F" w:rsidRPr="00D0434F" w:rsidRDefault="00D0434F" w:rsidP="00D04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Девушки</w:t>
      </w:r>
    </w:p>
    <w:p w:rsidR="00D0434F" w:rsidRPr="00D0434F" w:rsidRDefault="00D0434F" w:rsidP="00D04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34F" w:rsidRPr="00D0434F" w:rsidRDefault="00D0434F" w:rsidP="00D04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– о.с. </w:t>
      </w:r>
      <w:r w:rsidRPr="00D043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43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43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43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43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43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43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43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43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43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Баллы</w:t>
      </w:r>
    </w:p>
    <w:p w:rsidR="00D0434F" w:rsidRPr="00D0434F" w:rsidRDefault="00D0434F" w:rsidP="00D04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Махом одной, толчком другой переворот в сторону...................... </w:t>
      </w:r>
      <w:r w:rsidRPr="00D043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43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4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3,0</w:t>
      </w:r>
    </w:p>
    <w:p w:rsidR="00D0434F" w:rsidRPr="00D0434F" w:rsidRDefault="00D0434F" w:rsidP="00D04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Приставляя ногу поворот спиной в сторону движения и кувырок назад</w:t>
      </w:r>
    </w:p>
    <w:p w:rsidR="00D0434F" w:rsidRPr="00D0434F" w:rsidRDefault="00D0434F" w:rsidP="00D04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34F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...................................................................................................</w:t>
      </w:r>
      <w:r w:rsidRPr="00D043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43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43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4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2,0</w:t>
      </w:r>
    </w:p>
    <w:p w:rsidR="00D0434F" w:rsidRPr="00D0434F" w:rsidRDefault="00D0434F" w:rsidP="00D04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Перекатом назад стойка на лопатках (держать)............................ </w:t>
      </w:r>
      <w:r w:rsidRPr="00D043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43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4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2,0</w:t>
      </w:r>
    </w:p>
    <w:p w:rsidR="00D0434F" w:rsidRPr="00D0434F" w:rsidRDefault="00D0434F" w:rsidP="00D04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4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Перекат вперёд лечь на спину, согнуть ноги и рук</w:t>
      </w:r>
      <w:proofErr w:type="gramStart"/>
      <w:r w:rsidRPr="00D0434F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D0434F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«мост»,держать-</w:t>
      </w:r>
    </w:p>
    <w:p w:rsidR="00D0434F" w:rsidRPr="00D0434F" w:rsidRDefault="00D0434F" w:rsidP="00D04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3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 направо (налево) кругом в упор присев………………………</w:t>
      </w:r>
      <w:r w:rsidRPr="00D043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43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D04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2,0</w:t>
      </w:r>
    </w:p>
    <w:p w:rsidR="00D0434F" w:rsidRPr="00D0434F" w:rsidRDefault="00D0434F" w:rsidP="00D043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Кувырок вперёд – </w:t>
      </w:r>
      <w:proofErr w:type="gramStart"/>
      <w:r w:rsidRPr="00D043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</w:t>
      </w:r>
      <w:proofErr w:type="gramEnd"/>
      <w:r w:rsidRPr="00D04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вверх прогибаясь..................................</w:t>
      </w:r>
      <w:r w:rsidRPr="00D043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43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D04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1,0</w:t>
      </w:r>
    </w:p>
    <w:p w:rsidR="00D0434F" w:rsidRPr="00136057" w:rsidRDefault="00D0434F">
      <w:pPr>
        <w:rPr>
          <w:rFonts w:ascii="Times New Roman" w:hAnsi="Times New Roman" w:cs="Times New Roman"/>
        </w:rPr>
      </w:pPr>
    </w:p>
    <w:sectPr w:rsidR="00D0434F" w:rsidRPr="00136057" w:rsidSect="00136057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6057"/>
    <w:rsid w:val="00136057"/>
    <w:rsid w:val="00305BE3"/>
    <w:rsid w:val="00955D5D"/>
    <w:rsid w:val="00A67C5E"/>
    <w:rsid w:val="00B63425"/>
    <w:rsid w:val="00CB658E"/>
    <w:rsid w:val="00CE2239"/>
    <w:rsid w:val="00D0434F"/>
    <w:rsid w:val="00D74A3B"/>
    <w:rsid w:val="00F1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Специалист</cp:lastModifiedBy>
  <cp:revision>4</cp:revision>
  <dcterms:created xsi:type="dcterms:W3CDTF">2017-09-13T10:26:00Z</dcterms:created>
  <dcterms:modified xsi:type="dcterms:W3CDTF">2018-09-18T12:37:00Z</dcterms:modified>
</cp:coreProperties>
</file>