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1" w:rsidRPr="00FE159D" w:rsidRDefault="00E74AD1" w:rsidP="00FE159D">
      <w:pPr>
        <w:ind w:firstLine="567"/>
        <w:jc w:val="center"/>
        <w:rPr>
          <w:rFonts w:ascii="Times New Roman" w:hAnsi="Times New Roman" w:cs="Times New Roman"/>
        </w:rPr>
      </w:pPr>
      <w:r w:rsidRPr="00FE159D">
        <w:rPr>
          <w:rFonts w:ascii="Times New Roman" w:hAnsi="Times New Roman" w:cs="Times New Roman"/>
          <w:noProof/>
        </w:rPr>
        <w:drawing>
          <wp:inline distT="0" distB="0" distL="0" distR="0" wp14:anchorId="6142E7FD" wp14:editId="5ECACBAC">
            <wp:extent cx="723900" cy="895350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D1" w:rsidRPr="00FE159D" w:rsidRDefault="00E74AD1" w:rsidP="00FE159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59D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  <w:r w:rsidRPr="000B3A84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FE159D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ВЫСЕЛКОВСКОГО РАЙОНА</w:t>
      </w:r>
    </w:p>
    <w:p w:rsidR="00E74AD1" w:rsidRPr="00FE159D" w:rsidRDefault="00E74AD1" w:rsidP="00FE1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35A04" w:rsidRPr="00FE159D" w:rsidRDefault="00F35A04" w:rsidP="00FE1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E15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Памятка о мерах пожарной безопасности в жилье</w:t>
      </w:r>
    </w:p>
    <w:p w:rsidR="0028305F" w:rsidRPr="00FE159D" w:rsidRDefault="0028305F" w:rsidP="00FE1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Пожар в жилом доме - это большая беда. Огонь уничтожает все на своем пути, за считанные минуты люди остаются без крова над головой и имущества нажитого годами, а иногда </w:t>
      </w:r>
      <w:r w:rsidR="00904A52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и бесценное человеческие жизни.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Основными причинами пожаров являются: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правил пожарной безопасности</w:t>
      </w:r>
      <w:r w:rsidR="00904A52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эксплуатации бытовых электронагревательных приборов;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правил пож</w:t>
      </w:r>
      <w:r w:rsidR="00A809F0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арной безопасности при курении;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</w:t>
      </w:r>
      <w:r w:rsidR="00A809F0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пожарной безопасности при монтаже и эксплуатации </w:t>
      </w:r>
      <w:r w:rsidR="00A809F0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электрических сетей.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Для предупреждения пожара и гибели людей в своем «жилище» достаточно соблюдение элементарных требований правил пожарной безопасности в быту: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доверяйте детям спички, разъясните им опасность игр с огнем, не оставляйте детей од</w:t>
      </w:r>
      <w:r w:rsidR="00A809F0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них дома;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допускайте курение лежа в постели, не оставляйте непотушенные сигареты;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допускайте хранение горючих материалов и жидкостей, баллонов с горючим</w:t>
      </w:r>
      <w:r w:rsidR="0008534E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и газами на лоджиях и балконах.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</w:t>
      </w:r>
      <w:r w:rsidR="00AA6C57"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противопожарного водоснабжения.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>Если в квартире</w:t>
      </w:r>
      <w:r w:rsidR="00AA6C57"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 xml:space="preserve"> (доме)</w:t>
      </w:r>
      <w:r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 xml:space="preserve"> произошел пожар, немедленно сообщите о нем в пожарную охрану по телефонам: </w:t>
      </w:r>
      <w:r w:rsidR="005144BD"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>01</w:t>
      </w:r>
      <w:r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 xml:space="preserve">, с мобильного телефона </w:t>
      </w:r>
      <w:r w:rsidR="005144BD"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>101</w:t>
      </w:r>
      <w:r w:rsidR="00D40A63"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 xml:space="preserve"> или 112</w:t>
      </w:r>
      <w:r w:rsidRPr="000B3A84">
        <w:rPr>
          <w:rFonts w:ascii="Times New Roman" w:eastAsia="Times New Roman" w:hAnsi="Times New Roman" w:cs="Times New Roman"/>
          <w:b/>
          <w:i/>
          <w:iCs/>
          <w:color w:val="00008B"/>
          <w:sz w:val="26"/>
          <w:szCs w:val="26"/>
          <w:u w:val="single"/>
        </w:rPr>
        <w:t>.</w:t>
      </w:r>
      <w:r w:rsidRPr="000B3A8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лестничные клетки сильно задымлены, закройте щели входных дверей смоченными водой тканями и пр.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прибытием к месту происшествия пожарных подразделений подайте с окна знак об оказании Вам помощи.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рекомендуется пользоваться лифтом при эвакуации из здания. </w:t>
      </w:r>
    </w:p>
    <w:p w:rsidR="00FE159D" w:rsidRPr="000B3A84" w:rsidRDefault="00FE159D" w:rsidP="00FE15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59D" w:rsidRPr="000B3A84" w:rsidRDefault="00FE159D" w:rsidP="00FE15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0B40" w:rsidRPr="000B3A84" w:rsidRDefault="00F35A04" w:rsidP="00FE15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ПОМНИТЕ! </w:t>
      </w:r>
    </w:p>
    <w:p w:rsidR="00F35A04" w:rsidRPr="000B3A84" w:rsidRDefault="00F35A04" w:rsidP="00FE15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Соблюдая меры пожарной безопасности, Вы сохраните свое здоровье и имущество.</w:t>
      </w:r>
      <w:r w:rsidR="00D51323"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B3A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Меры пожарной безопасности в зимний период: </w:t>
      </w:r>
    </w:p>
    <w:p w:rsidR="000B3A84" w:rsidRPr="000B3A84" w:rsidRDefault="000B3A84" w:rsidP="00FE159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просим жителей </w:t>
      </w:r>
      <w:r w:rsidR="00D51323" w:rsidRPr="000B3A84">
        <w:rPr>
          <w:rFonts w:ascii="Times New Roman" w:eastAsia="Times New Roman" w:hAnsi="Times New Roman" w:cs="Times New Roman"/>
          <w:sz w:val="26"/>
          <w:szCs w:val="26"/>
        </w:rPr>
        <w:t>Выселковского сельского поселения Выселковского района</w:t>
      </w:r>
      <w:r w:rsidRPr="000B3A84">
        <w:rPr>
          <w:rFonts w:ascii="Times New Roman" w:eastAsia="Times New Roman" w:hAnsi="Times New Roman" w:cs="Times New Roman"/>
          <w:sz w:val="26"/>
          <w:szCs w:val="26"/>
        </w:rPr>
        <w:t xml:space="preserve"> выполнить следующие профилактические мероприятия: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lastRenderedPageBreak/>
        <w:t>— выполните ремонт электропроводки, неисправных выключателей, розеток;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не применяйте самодельные электронагревательные приборы;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 xml:space="preserve">— перед уходом из дома убедитесь, что газовое и электрическое оборудование выключено; 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своевременно ремонтируйте отопительные печи;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очистите дымоходы от сажи;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заделайте трещины в кладке печи и дымовой трубе песчано-</w:t>
      </w:r>
      <w:proofErr w:type="gramStart"/>
      <w:r w:rsidRPr="000B3A84">
        <w:rPr>
          <w:rFonts w:ascii="Times New Roman" w:eastAsia="Times New Roman" w:hAnsi="Times New Roman" w:cs="Times New Roman"/>
          <w:sz w:val="26"/>
          <w:szCs w:val="26"/>
        </w:rPr>
        <w:t>глиняным раствором</w:t>
      </w:r>
      <w:proofErr w:type="gramEnd"/>
      <w:r w:rsidRPr="000B3A84">
        <w:rPr>
          <w:rFonts w:ascii="Times New Roman" w:eastAsia="Times New Roman" w:hAnsi="Times New Roman" w:cs="Times New Roman"/>
          <w:sz w:val="26"/>
          <w:szCs w:val="26"/>
        </w:rPr>
        <w:t xml:space="preserve">, оштукатурьте и побелите; 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на полу перед топочной дверкой прибейте металлический лист размером 50x70 см;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не допускайте перекала отопительной печи;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исключите растопку печи легковоспламеняющимися жидкостями;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будьте внимательны к детям, не оставляйте малышей без присмотра;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35A04" w:rsidRPr="000B3A84" w:rsidRDefault="00F35A04" w:rsidP="00FE15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35A04" w:rsidRPr="000B3A84" w:rsidRDefault="00F35A0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B3A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 случае возникновения пожара немедленно звоните в пожарно-спасательную службу по телефону 01</w:t>
      </w:r>
      <w:r w:rsidR="00D40A63" w:rsidRPr="000B3A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или </w:t>
      </w:r>
      <w:r w:rsidR="00F6361F" w:rsidRPr="000B3A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101</w:t>
      </w:r>
      <w:r w:rsidRPr="000B3A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0B3A84" w:rsidRPr="000B3A84" w:rsidRDefault="000B3A8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B3A84" w:rsidRPr="000B3A84" w:rsidRDefault="000B3A84" w:rsidP="000B3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ПОМНИТЕ! </w:t>
      </w:r>
    </w:p>
    <w:p w:rsidR="000B3A84" w:rsidRPr="000B3A84" w:rsidRDefault="000B3A84" w:rsidP="000B3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СОБЛЮДЕНИЕ МЕР ПОЖАРНОЙ БЕЗОПАСНОСТИ – ЭТО ЗАЛОГ ВАШЕГО БЛАГОПОЛУЧИЯ, СОХРАННОСТИ ВАШЕЙ СОБСТВЕННОЙ ЖИЗНИ И ЖИЗНИ ВАШИХ БЛИЗКИХ! </w:t>
      </w:r>
      <w:bookmarkStart w:id="0" w:name="_GoBack"/>
      <w:bookmarkEnd w:id="0"/>
    </w:p>
    <w:p w:rsidR="000B3A84" w:rsidRPr="00FE159D" w:rsidRDefault="000B3A84" w:rsidP="00FE1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D60B5" w:rsidRPr="00FE159D" w:rsidRDefault="00BD60B5" w:rsidP="00FE15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60B5" w:rsidRPr="00FE159D" w:rsidRDefault="000B3A84" w:rsidP="00FE15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02C05AF" wp14:editId="73E2DCD8">
            <wp:extent cx="6184538" cy="4371975"/>
            <wp:effectExtent l="0" t="0" r="6985" b="0"/>
            <wp:docPr id="2" name="Рисунок 2" descr="D:\Документ\Документы\П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Документы\ПБ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75" cy="43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9D" w:rsidRDefault="00FE159D" w:rsidP="00FE15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E159D" w:rsidSect="00FE159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04"/>
    <w:rsid w:val="0008534E"/>
    <w:rsid w:val="000B3A84"/>
    <w:rsid w:val="000C0625"/>
    <w:rsid w:val="001607B3"/>
    <w:rsid w:val="00190908"/>
    <w:rsid w:val="00252983"/>
    <w:rsid w:val="0028305F"/>
    <w:rsid w:val="003265DB"/>
    <w:rsid w:val="003410DD"/>
    <w:rsid w:val="00377B41"/>
    <w:rsid w:val="00441ABD"/>
    <w:rsid w:val="004A71FD"/>
    <w:rsid w:val="005144BD"/>
    <w:rsid w:val="00520BDB"/>
    <w:rsid w:val="005E2BE8"/>
    <w:rsid w:val="006C650C"/>
    <w:rsid w:val="00710C99"/>
    <w:rsid w:val="00833145"/>
    <w:rsid w:val="0083539E"/>
    <w:rsid w:val="00904A52"/>
    <w:rsid w:val="009E6057"/>
    <w:rsid w:val="00A809F0"/>
    <w:rsid w:val="00AA6C57"/>
    <w:rsid w:val="00BA0B40"/>
    <w:rsid w:val="00BD60B5"/>
    <w:rsid w:val="00C07B85"/>
    <w:rsid w:val="00D40A63"/>
    <w:rsid w:val="00D51323"/>
    <w:rsid w:val="00E74AD1"/>
    <w:rsid w:val="00F13054"/>
    <w:rsid w:val="00F35A04"/>
    <w:rsid w:val="00F6361F"/>
    <w:rsid w:val="00FE159D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Belov</cp:lastModifiedBy>
  <cp:revision>3</cp:revision>
  <cp:lastPrinted>2017-01-17T11:44:00Z</cp:lastPrinted>
  <dcterms:created xsi:type="dcterms:W3CDTF">2017-01-17T08:27:00Z</dcterms:created>
  <dcterms:modified xsi:type="dcterms:W3CDTF">2017-01-17T11:45:00Z</dcterms:modified>
</cp:coreProperties>
</file>