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48C9F" w14:textId="2E2D5F22" w:rsidR="006A45E4" w:rsidRDefault="00C573E5" w:rsidP="00837D7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Конспект игра экспериментирование</w:t>
      </w:r>
      <w:proofErr w:type="gramStart"/>
      <w:r w:rsidR="006A45E4">
        <w:rPr>
          <w:rFonts w:ascii="Times New Roman" w:eastAsia="Calibri" w:hAnsi="Times New Roman" w:cs="Times New Roman"/>
          <w:i/>
          <w:sz w:val="28"/>
          <w:szCs w:val="28"/>
        </w:rPr>
        <w:t xml:space="preserve"> :</w:t>
      </w:r>
      <w:proofErr w:type="gramEnd"/>
      <w:r w:rsidR="006A45E4">
        <w:rPr>
          <w:rFonts w:ascii="Times New Roman" w:eastAsia="Calibri" w:hAnsi="Times New Roman" w:cs="Times New Roman"/>
          <w:i/>
          <w:sz w:val="28"/>
          <w:szCs w:val="28"/>
        </w:rPr>
        <w:t xml:space="preserve"> «Мир вокруг нас»</w:t>
      </w:r>
    </w:p>
    <w:p w14:paraId="37F8D06C" w14:textId="66B627DF" w:rsidR="00837D74" w:rsidRPr="00837D74" w:rsidRDefault="00837D74" w:rsidP="00837D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361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Целевые  ориентиры</w:t>
      </w:r>
      <w:r w:rsidRPr="00837D74">
        <w:rPr>
          <w:rFonts w:ascii="Times New Roman" w:eastAsia="Calibri" w:hAnsi="Times New Roman" w:cs="Times New Roman"/>
          <w:sz w:val="28"/>
          <w:szCs w:val="28"/>
        </w:rPr>
        <w:t>:</w:t>
      </w:r>
      <w:r w:rsidRPr="00837D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37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ребенок проявляет потребность к обследованию свойств предметов, охотно включается в совместную деятельность </w:t>
      </w:r>
      <w:proofErr w:type="gramStart"/>
      <w:r w:rsidRPr="00837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</w:t>
      </w:r>
      <w:proofErr w:type="gramEnd"/>
      <w:r w:rsidRPr="00837D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взрослым</w:t>
      </w:r>
    </w:p>
    <w:p w14:paraId="5F60A1EA" w14:textId="77777777" w:rsidR="00837D74" w:rsidRPr="00837D74" w:rsidRDefault="00837D74" w:rsidP="00837D7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837D74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 xml:space="preserve">Задачи: </w:t>
      </w:r>
    </w:p>
    <w:p w14:paraId="3417FDCB" w14:textId="43B67553" w:rsidR="006A45E4" w:rsidRDefault="00837D74" w:rsidP="00D6270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37D74">
        <w:rPr>
          <w:rFonts w:eastAsia="Calibri"/>
          <w:b/>
          <w:i/>
          <w:sz w:val="28"/>
          <w:szCs w:val="28"/>
        </w:rPr>
        <w:t xml:space="preserve">Образовательная: </w:t>
      </w:r>
      <w:r w:rsidRPr="00837D74">
        <w:rPr>
          <w:color w:val="111111"/>
          <w:sz w:val="28"/>
          <w:szCs w:val="28"/>
        </w:rPr>
        <w:t xml:space="preserve"> </w:t>
      </w:r>
      <w:r w:rsidRPr="00837D74">
        <w:rPr>
          <w:rFonts w:eastAsia="Calibri"/>
          <w:sz w:val="28"/>
          <w:szCs w:val="28"/>
        </w:rPr>
        <w:t xml:space="preserve"> </w:t>
      </w:r>
      <w:r w:rsidR="006A45E4" w:rsidRPr="006A45E4">
        <w:rPr>
          <w:rStyle w:val="c0"/>
          <w:color w:val="111111"/>
          <w:sz w:val="28"/>
          <w:szCs w:val="28"/>
        </w:rPr>
        <w:t>расширять представление детей о физических свойствах окружающего мира;</w:t>
      </w:r>
      <w:r w:rsidR="006A45E4">
        <w:rPr>
          <w:rStyle w:val="c0"/>
          <w:color w:val="111111"/>
          <w:sz w:val="28"/>
          <w:szCs w:val="28"/>
        </w:rPr>
        <w:t xml:space="preserve"> </w:t>
      </w:r>
      <w:r w:rsidR="006A45E4" w:rsidRPr="006A45E4">
        <w:rPr>
          <w:rStyle w:val="c0"/>
          <w:color w:val="111111"/>
          <w:sz w:val="28"/>
          <w:szCs w:val="28"/>
        </w:rPr>
        <w:t>знакомить с различными свойствами веществ (твердость, мягкость, сыпучесть,</w:t>
      </w:r>
      <w:r w:rsidR="006A45E4" w:rsidRPr="006A45E4">
        <w:rPr>
          <w:color w:val="000000"/>
          <w:sz w:val="28"/>
          <w:szCs w:val="28"/>
        </w:rPr>
        <w:t xml:space="preserve">  Совершенствовать навыки рисования пальчиками по крупе.</w:t>
      </w:r>
      <w:proofErr w:type="gramEnd"/>
    </w:p>
    <w:p w14:paraId="20E71481" w14:textId="77777777" w:rsidR="006A45E4" w:rsidRDefault="00837D74" w:rsidP="006A45E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37D74">
        <w:rPr>
          <w:rFonts w:eastAsia="Lucida Sans Unicode"/>
          <w:b/>
          <w:i/>
          <w:kern w:val="3"/>
          <w:sz w:val="28"/>
          <w:szCs w:val="28"/>
          <w:lang w:eastAsia="zh-CN" w:bidi="hi-IN"/>
        </w:rPr>
        <w:t>Развивающая:</w:t>
      </w:r>
      <w:r w:rsidR="006A45E4">
        <w:rPr>
          <w:color w:val="111111"/>
          <w:kern w:val="3"/>
          <w:sz w:val="28"/>
          <w:szCs w:val="28"/>
          <w:lang w:bidi="hi-IN"/>
        </w:rPr>
        <w:t xml:space="preserve"> р</w:t>
      </w:r>
      <w:r w:rsidRPr="00837D74">
        <w:rPr>
          <w:color w:val="111111"/>
          <w:kern w:val="3"/>
          <w:sz w:val="28"/>
          <w:szCs w:val="28"/>
          <w:lang w:bidi="hi-IN"/>
        </w:rPr>
        <w:t>азвивать творческое мышление, воображение, познавательную активность.</w:t>
      </w:r>
      <w:proofErr w:type="gramEnd"/>
      <w:r w:rsidR="006A45E4" w:rsidRPr="006A45E4">
        <w:rPr>
          <w:color w:val="000000"/>
          <w:sz w:val="28"/>
          <w:szCs w:val="28"/>
        </w:rPr>
        <w:t xml:space="preserve"> Развивать познавательную активность и любознательность детей в процессе экспериментирования</w:t>
      </w:r>
      <w:proofErr w:type="gramStart"/>
      <w:r w:rsidR="006A45E4" w:rsidRPr="006A45E4">
        <w:rPr>
          <w:color w:val="000000"/>
          <w:sz w:val="28"/>
          <w:szCs w:val="28"/>
        </w:rPr>
        <w:t> </w:t>
      </w:r>
      <w:r w:rsidR="006A45E4">
        <w:rPr>
          <w:color w:val="000000"/>
          <w:sz w:val="28"/>
          <w:szCs w:val="28"/>
        </w:rPr>
        <w:t>,</w:t>
      </w:r>
      <w:proofErr w:type="gramEnd"/>
      <w:r w:rsidR="006A45E4" w:rsidRPr="006A45E4">
        <w:rPr>
          <w:color w:val="000000"/>
          <w:sz w:val="28"/>
          <w:szCs w:val="28"/>
        </w:rPr>
        <w:t xml:space="preserve"> речь детей, активизировать словарный запас</w:t>
      </w:r>
      <w:r w:rsidR="006A45E4">
        <w:rPr>
          <w:color w:val="000000"/>
          <w:sz w:val="28"/>
          <w:szCs w:val="28"/>
        </w:rPr>
        <w:t>,</w:t>
      </w:r>
      <w:r w:rsidR="006A45E4" w:rsidRPr="006A45E4">
        <w:rPr>
          <w:color w:val="000000"/>
          <w:sz w:val="28"/>
          <w:szCs w:val="28"/>
        </w:rPr>
        <w:t xml:space="preserve"> мелкую моторику рук.</w:t>
      </w:r>
    </w:p>
    <w:p w14:paraId="385F34A5" w14:textId="77777777" w:rsidR="006A45E4" w:rsidRDefault="00837D74" w:rsidP="006A45E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7D74">
        <w:rPr>
          <w:rFonts w:eastAsia="Lucida Sans Unicode"/>
          <w:b/>
          <w:i/>
          <w:kern w:val="3"/>
          <w:sz w:val="28"/>
          <w:szCs w:val="28"/>
          <w:lang w:eastAsia="zh-CN" w:bidi="hi-IN"/>
        </w:rPr>
        <w:t xml:space="preserve"> Воспитательная: </w:t>
      </w:r>
      <w:r w:rsidRPr="00837D74">
        <w:rPr>
          <w:color w:val="111111"/>
          <w:kern w:val="3"/>
          <w:sz w:val="28"/>
          <w:szCs w:val="28"/>
          <w:lang w:bidi="hi-IN"/>
        </w:rPr>
        <w:t xml:space="preserve"> Вызвать желание у детей исследовать и наблюдать мир</w:t>
      </w:r>
      <w:proofErr w:type="gramStart"/>
      <w:r w:rsidRPr="00837D74">
        <w:rPr>
          <w:color w:val="111111"/>
          <w:kern w:val="3"/>
          <w:sz w:val="28"/>
          <w:szCs w:val="28"/>
          <w:lang w:bidi="hi-IN"/>
        </w:rPr>
        <w:t xml:space="preserve"> </w:t>
      </w:r>
      <w:r w:rsidR="006A45E4">
        <w:rPr>
          <w:color w:val="111111"/>
          <w:kern w:val="3"/>
          <w:sz w:val="28"/>
          <w:szCs w:val="28"/>
          <w:lang w:bidi="hi-IN"/>
        </w:rPr>
        <w:t>,</w:t>
      </w:r>
      <w:proofErr w:type="gramEnd"/>
      <w:r w:rsidR="006A45E4" w:rsidRPr="006A45E4">
        <w:rPr>
          <w:color w:val="000000"/>
          <w:sz w:val="28"/>
          <w:szCs w:val="28"/>
        </w:rPr>
        <w:t xml:space="preserve"> аккуратность, желание помогать близким.</w:t>
      </w:r>
    </w:p>
    <w:p w14:paraId="5DCB31E6" w14:textId="1DA7720C" w:rsidR="00837D74" w:rsidRPr="00837D74" w:rsidRDefault="00837D74" w:rsidP="006A45E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7D74">
        <w:rPr>
          <w:rFonts w:eastAsia="Calibri"/>
          <w:b/>
          <w:sz w:val="28"/>
          <w:szCs w:val="28"/>
        </w:rPr>
        <w:t xml:space="preserve">Материал и оборудование: </w:t>
      </w:r>
      <w:r w:rsidR="006A45E4" w:rsidRPr="006A45E4">
        <w:rPr>
          <w:color w:val="111111"/>
          <w:sz w:val="28"/>
          <w:szCs w:val="28"/>
        </w:rPr>
        <w:t>«</w:t>
      </w:r>
      <w:r w:rsidR="00FA5544" w:rsidRPr="006A45E4">
        <w:rPr>
          <w:color w:val="111111"/>
          <w:sz w:val="28"/>
          <w:szCs w:val="28"/>
        </w:rPr>
        <w:t>Волшебный мешочек</w:t>
      </w:r>
      <w:r w:rsidR="006A45E4" w:rsidRPr="006A45E4">
        <w:rPr>
          <w:color w:val="111111"/>
          <w:sz w:val="28"/>
          <w:szCs w:val="28"/>
        </w:rPr>
        <w:t>», муляжи животных</w:t>
      </w:r>
      <w:proofErr w:type="gramStart"/>
      <w:r w:rsidR="006A45E4" w:rsidRPr="006A45E4">
        <w:rPr>
          <w:color w:val="111111"/>
          <w:sz w:val="28"/>
          <w:szCs w:val="28"/>
        </w:rPr>
        <w:t xml:space="preserve"> ,</w:t>
      </w:r>
      <w:proofErr w:type="gramEnd"/>
      <w:r w:rsidR="006A45E4" w:rsidRPr="006A45E4">
        <w:rPr>
          <w:color w:val="111111"/>
          <w:sz w:val="28"/>
          <w:szCs w:val="28"/>
        </w:rPr>
        <w:t xml:space="preserve"> макет «овощи и фрукты», одноразовые тарелки, ложки, ман</w:t>
      </w:r>
      <w:r w:rsidR="00C573E5">
        <w:rPr>
          <w:color w:val="111111"/>
          <w:sz w:val="28"/>
          <w:szCs w:val="28"/>
        </w:rPr>
        <w:t>н</w:t>
      </w:r>
      <w:bookmarkStart w:id="0" w:name="_GoBack"/>
      <w:bookmarkEnd w:id="0"/>
      <w:r w:rsidR="006A45E4" w:rsidRPr="006A45E4">
        <w:rPr>
          <w:color w:val="111111"/>
          <w:sz w:val="28"/>
          <w:szCs w:val="28"/>
        </w:rPr>
        <w:t>ая, гречневая, рисовая крупа, заготовки дорожек из пластилина.</w:t>
      </w:r>
    </w:p>
    <w:p w14:paraId="5746364B" w14:textId="604CAEBF" w:rsidR="00837D74" w:rsidRPr="00837D74" w:rsidRDefault="00837D74" w:rsidP="00837D7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837D74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Предварительная работа</w:t>
      </w:r>
      <w:r w:rsidRPr="00837D7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Беседа о предметах</w:t>
      </w:r>
      <w:r w:rsidR="006A45E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животных, растительном мире</w:t>
      </w:r>
    </w:p>
    <w:p w14:paraId="3B9DD11C" w14:textId="77777777" w:rsidR="00837D74" w:rsidRPr="00837D74" w:rsidRDefault="00837D74" w:rsidP="00837D7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  <w:r w:rsidRPr="00837D74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Содержание непосредственно  образовательной деятельности: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8788"/>
      </w:tblGrid>
      <w:tr w:rsidR="00837D74" w:rsidRPr="00837D74" w14:paraId="505A20DD" w14:textId="77777777" w:rsidTr="00837D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EE4C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AC42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t>содержание</w:t>
            </w:r>
          </w:p>
        </w:tc>
      </w:tr>
      <w:tr w:rsidR="00837D74" w:rsidRPr="00837D74" w14:paraId="3361EFA6" w14:textId="77777777" w:rsidTr="00837D74">
        <w:trPr>
          <w:trHeight w:val="1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A3AA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8161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t xml:space="preserve">Организационный момент: приветствие    </w:t>
            </w:r>
          </w:p>
          <w:p w14:paraId="7686FCC3" w14:textId="77777777" w:rsidR="00837D74" w:rsidRPr="006A45E4" w:rsidRDefault="00837D74" w:rsidP="00837D74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Ребята, </w:t>
            </w: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вы уже давно ходите в детский сад, подросли, многому научились.</w:t>
            </w:r>
          </w:p>
          <w:p w14:paraId="4032C82F" w14:textId="51474E52" w:rsidR="00837D74" w:rsidRPr="006A45E4" w:rsidRDefault="00837D74" w:rsidP="00837D74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Игра «Собрались мы с вами в круг</w:t>
            </w:r>
          </w:p>
          <w:p w14:paraId="337622BE" w14:textId="77777777" w:rsidR="00837D74" w:rsidRPr="006A45E4" w:rsidRDefault="00837D74" w:rsidP="00837D74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Ты мой друг и я твой друг</w:t>
            </w:r>
          </w:p>
          <w:p w14:paraId="78EC0277" w14:textId="11278B77" w:rsidR="00837D74" w:rsidRPr="006A45E4" w:rsidRDefault="00837D74" w:rsidP="00837D74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Дружно за руки возьмемся </w:t>
            </w:r>
          </w:p>
          <w:p w14:paraId="22A87374" w14:textId="421F9942" w:rsidR="00837D74" w:rsidRPr="00837D74" w:rsidRDefault="00837D74" w:rsidP="00837D74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И друг другу улыбнемся»</w:t>
            </w:r>
          </w:p>
        </w:tc>
      </w:tr>
      <w:tr w:rsidR="00837D74" w:rsidRPr="00837D74" w14:paraId="5A999AD5" w14:textId="77777777" w:rsidTr="00837D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8A39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7B29" w14:textId="77777777" w:rsidR="00837D74" w:rsidRPr="00837D7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sz w:val="28"/>
                <w:szCs w:val="28"/>
              </w:rPr>
              <w:t>мотивация</w:t>
            </w:r>
            <w:r w:rsidRPr="00837D74">
              <w:rPr>
                <w:rFonts w:ascii="Times New Roman" w:hAnsi="Times New Roman"/>
                <w:bCs/>
                <w:color w:val="444444"/>
                <w:sz w:val="28"/>
                <w:szCs w:val="28"/>
              </w:rPr>
              <w:t xml:space="preserve"> </w:t>
            </w:r>
          </w:p>
          <w:p w14:paraId="4F638E30" w14:textId="7202912A" w:rsidR="00837D74" w:rsidRPr="00837D7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Воспитатель сообщает внимание детей на </w:t>
            </w: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мешочек</w:t>
            </w: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>, размещенны</w:t>
            </w: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й</w:t>
            </w: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на столе.</w:t>
            </w:r>
          </w:p>
          <w:p w14:paraId="584E9AE8" w14:textId="7538CA0C" w:rsidR="00837D74" w:rsidRPr="00837D7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Что это за </w:t>
            </w: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мешочек</w:t>
            </w: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? Интересно, для чего он тут? Для чего они тут появились, я очень хочу понять? </w:t>
            </w: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А тут письмо, этот мешочек нам прислал </w:t>
            </w:r>
          </w:p>
        </w:tc>
      </w:tr>
      <w:tr w:rsidR="00837D74" w:rsidRPr="00837D74" w14:paraId="5AEAB9C1" w14:textId="77777777" w:rsidTr="00837D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D470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BE95" w14:textId="4C9D51FD" w:rsidR="00837D74" w:rsidRPr="00837D74" w:rsidRDefault="00837D74" w:rsidP="00837D74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sz w:val="28"/>
                <w:szCs w:val="28"/>
              </w:rPr>
              <w:t xml:space="preserve">Ознакомление с новым материалом, </w:t>
            </w:r>
            <w:proofErr w:type="gramStart"/>
            <w:r w:rsidRPr="00837D74">
              <w:rPr>
                <w:rFonts w:ascii="Times New Roman" w:hAnsi="Times New Roman"/>
                <w:sz w:val="28"/>
                <w:szCs w:val="28"/>
              </w:rPr>
              <w:t>решение   проблемной ситуации</w:t>
            </w:r>
            <w:proofErr w:type="gramEnd"/>
            <w:r w:rsidRPr="00837D74">
              <w:rPr>
                <w:rFonts w:ascii="Times New Roman" w:hAnsi="Times New Roman"/>
                <w:sz w:val="28"/>
                <w:szCs w:val="28"/>
              </w:rPr>
              <w:t>.</w:t>
            </w: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</w:p>
          <w:p w14:paraId="7BE77242" w14:textId="77777777" w:rsidR="00837D74" w:rsidRPr="006A45E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Достаем из мешочка игрушку лошадки</w:t>
            </w:r>
          </w:p>
          <w:p w14:paraId="2DCFD88F" w14:textId="77777777" w:rsidR="00837D74" w:rsidRPr="006A45E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Кто это? Это животное домашнее или дикое?</w:t>
            </w:r>
          </w:p>
          <w:p w14:paraId="47A8B748" w14:textId="2E8C1E9F" w:rsidR="00837D74" w:rsidRPr="006A45E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Игра «Раздели животных»</w:t>
            </w:r>
          </w:p>
          <w:p w14:paraId="584047BE" w14:textId="77777777" w:rsidR="00FA5544" w:rsidRPr="006A45E4" w:rsidRDefault="00FA554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Достаем из мешочка игрушку машину</w:t>
            </w:r>
          </w:p>
          <w:p w14:paraId="35648FE5" w14:textId="77777777" w:rsidR="00FA5544" w:rsidRPr="006A45E4" w:rsidRDefault="00FA554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Что это? Для чего нужна машина? </w:t>
            </w:r>
          </w:p>
          <w:p w14:paraId="35452572" w14:textId="77777777" w:rsidR="00FA5544" w:rsidRPr="006A45E4" w:rsidRDefault="00FA554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На чем еще можно путешествовать?</w:t>
            </w:r>
          </w:p>
          <w:p w14:paraId="6BB6B280" w14:textId="1ACFF695" w:rsidR="00FA5544" w:rsidRPr="00837D74" w:rsidRDefault="00FA554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proofErr w:type="spellStart"/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Физминутка</w:t>
            </w:r>
            <w:proofErr w:type="spellEnd"/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«</w:t>
            </w:r>
            <w:r w:rsidR="00A46C5A">
              <w:rPr>
                <w:rFonts w:ascii="Times New Roman" w:hAnsi="Times New Roman"/>
                <w:color w:val="111111"/>
                <w:sz w:val="28"/>
                <w:szCs w:val="28"/>
              </w:rPr>
              <w:t>Самолеты</w:t>
            </w: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</w:tr>
      <w:tr w:rsidR="00837D74" w:rsidRPr="00837D74" w14:paraId="1B1755CF" w14:textId="77777777" w:rsidTr="00837D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189F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8119" w14:textId="77777777" w:rsidR="00837D74" w:rsidRPr="00837D74" w:rsidRDefault="00837D74" w:rsidP="00837D74">
            <w:pPr>
              <w:rPr>
                <w:rFonts w:ascii="Times New Roman" w:hAnsi="Times New Roman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sz w:val="28"/>
                <w:szCs w:val="28"/>
              </w:rPr>
              <w:t>Первичное осмысление и закрепление материала на практике</w:t>
            </w:r>
          </w:p>
          <w:p w14:paraId="41B4D5EC" w14:textId="77777777" w:rsidR="00837D74" w:rsidRPr="006A45E4" w:rsidRDefault="00FA554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color w:val="111111"/>
                <w:sz w:val="28"/>
                <w:szCs w:val="28"/>
              </w:rPr>
              <w:t>Достаем апельсин.</w:t>
            </w:r>
          </w:p>
          <w:p w14:paraId="7E1AA2B8" w14:textId="1B68F2DA" w:rsidR="00FA5544" w:rsidRPr="006A45E4" w:rsidRDefault="00FA5544" w:rsidP="00837D7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lastRenderedPageBreak/>
              <w:t>Что это? Фрукт или овощ?</w:t>
            </w:r>
          </w:p>
          <w:p w14:paraId="1B0D998B" w14:textId="77777777" w:rsidR="00FA5544" w:rsidRPr="006A45E4" w:rsidRDefault="00FA5544" w:rsidP="00837D7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Игра собери фрукты.</w:t>
            </w:r>
          </w:p>
          <w:p w14:paraId="768ADC88" w14:textId="77777777" w:rsidR="00FA5544" w:rsidRPr="006A45E4" w:rsidRDefault="00FA5544" w:rsidP="00837D7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 xml:space="preserve">Фрукты очень полезные. А вы </w:t>
            </w:r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>знаете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что еще полезно кушать детям?</w:t>
            </w:r>
          </w:p>
          <w:p w14:paraId="6E9AD7EA" w14:textId="1703A83F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 xml:space="preserve"> Ребята, вы любите кашу? А вы </w:t>
            </w:r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>знаете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как нужно готовить кашу?</w:t>
            </w:r>
          </w:p>
          <w:p w14:paraId="455A3128" w14:textId="025A2519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Приготовим Кашу?</w:t>
            </w:r>
          </w:p>
          <w:p w14:paraId="015574C1" w14:textId="750C6E03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45E4">
              <w:rPr>
                <w:rFonts w:ascii="Times New Roman" w:hAnsi="Times New Roman"/>
                <w:sz w:val="28"/>
                <w:szCs w:val="28"/>
              </w:rPr>
              <w:t>Логоритмическая</w:t>
            </w:r>
            <w:proofErr w:type="spell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гимнастика Каша – </w:t>
            </w:r>
            <w:proofErr w:type="spellStart"/>
            <w:r w:rsidRPr="006A45E4">
              <w:rPr>
                <w:rFonts w:ascii="Times New Roman" w:hAnsi="Times New Roman"/>
                <w:sz w:val="28"/>
                <w:szCs w:val="28"/>
              </w:rPr>
              <w:t>малаша</w:t>
            </w:r>
            <w:proofErr w:type="spellEnd"/>
            <w:r w:rsidRPr="006A45E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01C9CD4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 xml:space="preserve">Каша – </w:t>
            </w:r>
            <w:proofErr w:type="spellStart"/>
            <w:r w:rsidRPr="006A45E4">
              <w:rPr>
                <w:rFonts w:ascii="Times New Roman" w:hAnsi="Times New Roman"/>
                <w:sz w:val="28"/>
                <w:szCs w:val="28"/>
              </w:rPr>
              <w:t>малаша</w:t>
            </w:r>
            <w:proofErr w:type="spellEnd"/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ты так хороша, если налить стакан молока </w:t>
            </w:r>
          </w:p>
          <w:p w14:paraId="54B94DED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Масло и сахар мы в кашу кладем</w:t>
            </w:r>
          </w:p>
          <w:p w14:paraId="63EF5FED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И эту кашу детям даем.</w:t>
            </w:r>
          </w:p>
          <w:p w14:paraId="713FF756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 xml:space="preserve">Ребята, я </w:t>
            </w:r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>знаю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вы очень любите манную кашу.</w:t>
            </w:r>
          </w:p>
          <w:p w14:paraId="3E00A231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Манная каша готовится из манной крупы</w:t>
            </w:r>
          </w:p>
          <w:p w14:paraId="395B06B2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Вот на столе в тарелках манная крупа, она белая, сухая, сыпучая</w:t>
            </w:r>
          </w:p>
          <w:p w14:paraId="741CACC8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Я предлагаю взять ложки и насыпать себе в тарелочку крупу</w:t>
            </w:r>
          </w:p>
          <w:p w14:paraId="0B1D77DC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 xml:space="preserve">Наберите в ложку и </w:t>
            </w:r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>посмотрите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как крупа сыплется, она сыпучая.</w:t>
            </w:r>
          </w:p>
          <w:p w14:paraId="048BE880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А теперь положите ложки и попробуйте рисовать на манной крупе</w:t>
            </w:r>
          </w:p>
          <w:p w14:paraId="0663251C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Можно сделать отпечаток ладошки, нарисовать пальчиком палочки или кружочки.</w:t>
            </w:r>
          </w:p>
          <w:p w14:paraId="249355E6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Вам интересно было играть с манной крупой? А существует не только манная каша и другие каши, и поэтому крупы бывают разные рисовая, гречневая, овсяная.</w:t>
            </w:r>
          </w:p>
          <w:p w14:paraId="43533145" w14:textId="77777777" w:rsidR="00FA5544" w:rsidRPr="006A45E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>Перед вами картинки на них животные</w:t>
            </w:r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которые не могут найти дорожку к своему дому.</w:t>
            </w:r>
          </w:p>
          <w:p w14:paraId="2CFDBD4F" w14:textId="77777777" w:rsidR="00FA5544" w:rsidRDefault="00FA5544" w:rsidP="00FA5544">
            <w:pPr>
              <w:rPr>
                <w:rFonts w:ascii="Times New Roman" w:hAnsi="Times New Roman"/>
                <w:sz w:val="28"/>
                <w:szCs w:val="28"/>
              </w:rPr>
            </w:pPr>
            <w:r w:rsidRPr="006A45E4">
              <w:rPr>
                <w:rFonts w:ascii="Times New Roman" w:hAnsi="Times New Roman"/>
                <w:sz w:val="28"/>
                <w:szCs w:val="28"/>
              </w:rPr>
              <w:t xml:space="preserve">Я предлагаю взять крупу и сделать дорожку, </w:t>
            </w:r>
            <w:proofErr w:type="gramStart"/>
            <w:r w:rsidRPr="006A45E4">
              <w:rPr>
                <w:rFonts w:ascii="Times New Roman" w:hAnsi="Times New Roman"/>
                <w:sz w:val="28"/>
                <w:szCs w:val="28"/>
              </w:rPr>
              <w:t>будем вдавливать крупинки в пластилин и звери увидят</w:t>
            </w:r>
            <w:proofErr w:type="gramEnd"/>
            <w:r w:rsidRPr="006A45E4">
              <w:rPr>
                <w:rFonts w:ascii="Times New Roman" w:hAnsi="Times New Roman"/>
                <w:sz w:val="28"/>
                <w:szCs w:val="28"/>
              </w:rPr>
              <w:t xml:space="preserve"> дорожку к домику.</w:t>
            </w:r>
          </w:p>
          <w:p w14:paraId="0FE4681C" w14:textId="77777777" w:rsidR="00773A7C" w:rsidRDefault="00773A7C" w:rsidP="00FA55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обращает внимание на большой контейнер с манной крупой.</w:t>
            </w:r>
          </w:p>
          <w:p w14:paraId="3D24BAAA" w14:textId="77777777" w:rsidR="00773A7C" w:rsidRDefault="00773A7C" w:rsidP="00FA55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а теперь предлагаю найти игрушки в манной крупе.</w:t>
            </w:r>
          </w:p>
          <w:p w14:paraId="7CE29266" w14:textId="73427F7F" w:rsidR="00773A7C" w:rsidRPr="00837D74" w:rsidRDefault="00773A7C" w:rsidP="00FA55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собирают игрушки из контейнера.</w:t>
            </w:r>
          </w:p>
        </w:tc>
      </w:tr>
      <w:tr w:rsidR="00837D74" w:rsidRPr="00837D74" w14:paraId="102A3B4C" w14:textId="77777777" w:rsidTr="00837D7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9853" w14:textId="77777777" w:rsidR="00837D74" w:rsidRPr="00837D74" w:rsidRDefault="00837D74" w:rsidP="00837D74">
            <w:pPr>
              <w:widowControl w:val="0"/>
              <w:suppressAutoHyphens/>
              <w:autoSpaceDN w:val="0"/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</w:pPr>
            <w:r w:rsidRPr="00837D74">
              <w:rPr>
                <w:rFonts w:ascii="Times New Roman" w:eastAsia="Lucida Sans Unicode" w:hAnsi="Times New Roman"/>
                <w:kern w:val="3"/>
                <w:sz w:val="28"/>
                <w:szCs w:val="28"/>
                <w:lang w:eastAsia="zh-CN" w:bidi="hi-IN"/>
              </w:rPr>
              <w:lastRenderedPageBreak/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95D8" w14:textId="13BED953" w:rsidR="00837D74" w:rsidRPr="00837D74" w:rsidRDefault="00837D74" w:rsidP="00755DF9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Рефлексия: </w:t>
            </w:r>
            <w:r w:rsidR="00D6270D">
              <w:rPr>
                <w:rFonts w:ascii="Times New Roman" w:hAnsi="Times New Roman"/>
                <w:color w:val="111111"/>
                <w:sz w:val="28"/>
                <w:szCs w:val="28"/>
              </w:rPr>
              <w:t>сегодня вы играли с манной крупой, вам понравилось</w:t>
            </w:r>
            <w:proofErr w:type="gramStart"/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?</w:t>
            </w:r>
            <w:proofErr w:type="gramEnd"/>
          </w:p>
          <w:p w14:paraId="2C7C7CAD" w14:textId="20A23E4C" w:rsidR="00837D74" w:rsidRPr="00837D74" w:rsidRDefault="00D6270D" w:rsidP="00D6270D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Трудно было</w:t>
            </w:r>
            <w:r w:rsidR="00837D74"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вам выполнять задания?</w:t>
            </w:r>
          </w:p>
          <w:p w14:paraId="3EC7C054" w14:textId="0342C355" w:rsidR="00837D74" w:rsidRPr="00837D74" w:rsidRDefault="00837D74" w:rsidP="00837D7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837D74">
              <w:rPr>
                <w:rFonts w:ascii="Times New Roman" w:hAnsi="Times New Roman"/>
                <w:color w:val="111111"/>
                <w:sz w:val="28"/>
                <w:szCs w:val="28"/>
              </w:rPr>
              <w:t>-Что больше всего вам понравилось?  </w:t>
            </w:r>
            <w:r w:rsidR="00755DF9">
              <w:rPr>
                <w:rFonts w:ascii="Times New Roman" w:hAnsi="Times New Roman"/>
                <w:color w:val="111111"/>
                <w:sz w:val="28"/>
                <w:szCs w:val="28"/>
              </w:rPr>
              <w:t>Что было трудным для вас?</w:t>
            </w:r>
          </w:p>
        </w:tc>
      </w:tr>
    </w:tbl>
    <w:p w14:paraId="3F3191D9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B5175C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4E02FC" w14:textId="77777777" w:rsidR="00837D74" w:rsidRPr="00837D74" w:rsidRDefault="00837D74" w:rsidP="0083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4D53A03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1F7556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E51B77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5B790D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3FB2DF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BE1C55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51C485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ECDB69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AA34B8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B54E10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807FC5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B29F1A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8E8FEB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3424A7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6F054B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14:paraId="442AD401" w14:textId="77777777" w:rsidR="00837D74" w:rsidRPr="00837D74" w:rsidRDefault="00C573E5" w:rsidP="00837D7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hyperlink r:id="rId5" w:history="1">
        <w:r w:rsidR="00837D74" w:rsidRPr="00837D74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Для детей</w:t>
        </w:r>
      </w:hyperlink>
    </w:p>
    <w:p w14:paraId="3A140853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902973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92FDB1" w14:textId="77777777" w:rsidR="00837D74" w:rsidRPr="00837D74" w:rsidRDefault="00837D74" w:rsidP="00837D7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023469" w14:textId="77777777" w:rsidR="00944BE8" w:rsidRPr="006A45E4" w:rsidRDefault="00944BE8" w:rsidP="00D46CA3">
      <w:pPr>
        <w:rPr>
          <w:rFonts w:ascii="Times New Roman" w:hAnsi="Times New Roman" w:cs="Times New Roman"/>
          <w:sz w:val="28"/>
          <w:szCs w:val="28"/>
        </w:rPr>
      </w:pPr>
    </w:p>
    <w:p w14:paraId="1690E02C" w14:textId="227BEC56" w:rsidR="00D46CA3" w:rsidRPr="006A45E4" w:rsidRDefault="00D46CA3">
      <w:pPr>
        <w:rPr>
          <w:rFonts w:ascii="Times New Roman" w:hAnsi="Times New Roman" w:cs="Times New Roman"/>
          <w:sz w:val="28"/>
          <w:szCs w:val="28"/>
        </w:rPr>
      </w:pPr>
    </w:p>
    <w:sectPr w:rsidR="00D46CA3" w:rsidRPr="006A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E3"/>
    <w:rsid w:val="000437B4"/>
    <w:rsid w:val="000858E3"/>
    <w:rsid w:val="00107E6B"/>
    <w:rsid w:val="001C130D"/>
    <w:rsid w:val="0031361E"/>
    <w:rsid w:val="00642F93"/>
    <w:rsid w:val="006A45E4"/>
    <w:rsid w:val="00755DF9"/>
    <w:rsid w:val="00773A7C"/>
    <w:rsid w:val="00837D74"/>
    <w:rsid w:val="00944BE8"/>
    <w:rsid w:val="00A46C5A"/>
    <w:rsid w:val="00C573E5"/>
    <w:rsid w:val="00D46CA3"/>
    <w:rsid w:val="00D6270D"/>
    <w:rsid w:val="00DA5D59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F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4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7B4"/>
  </w:style>
  <w:style w:type="character" w:customStyle="1" w:styleId="c2">
    <w:name w:val="c2"/>
    <w:basedOn w:val="a0"/>
    <w:rsid w:val="000437B4"/>
  </w:style>
  <w:style w:type="paragraph" w:styleId="a3">
    <w:name w:val="Normal (Web)"/>
    <w:basedOn w:val="a"/>
    <w:uiPriority w:val="99"/>
    <w:unhideWhenUsed/>
    <w:rsid w:val="0064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E6B"/>
    <w:rPr>
      <w:b/>
      <w:bCs/>
    </w:rPr>
  </w:style>
  <w:style w:type="character" w:styleId="a5">
    <w:name w:val="Hyperlink"/>
    <w:basedOn w:val="a0"/>
    <w:uiPriority w:val="99"/>
    <w:semiHidden/>
    <w:unhideWhenUsed/>
    <w:rsid w:val="00107E6B"/>
    <w:rPr>
      <w:color w:val="0000FF"/>
      <w:u w:val="single"/>
    </w:rPr>
  </w:style>
  <w:style w:type="paragraph" w:customStyle="1" w:styleId="c12">
    <w:name w:val="c12"/>
    <w:basedOn w:val="a"/>
    <w:rsid w:val="00DA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A5D59"/>
  </w:style>
  <w:style w:type="paragraph" w:customStyle="1" w:styleId="c4">
    <w:name w:val="c4"/>
    <w:basedOn w:val="a"/>
    <w:rsid w:val="00DA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37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83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4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7B4"/>
  </w:style>
  <w:style w:type="character" w:customStyle="1" w:styleId="c2">
    <w:name w:val="c2"/>
    <w:basedOn w:val="a0"/>
    <w:rsid w:val="000437B4"/>
  </w:style>
  <w:style w:type="paragraph" w:styleId="a3">
    <w:name w:val="Normal (Web)"/>
    <w:basedOn w:val="a"/>
    <w:uiPriority w:val="99"/>
    <w:unhideWhenUsed/>
    <w:rsid w:val="0064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E6B"/>
    <w:rPr>
      <w:b/>
      <w:bCs/>
    </w:rPr>
  </w:style>
  <w:style w:type="character" w:styleId="a5">
    <w:name w:val="Hyperlink"/>
    <w:basedOn w:val="a0"/>
    <w:uiPriority w:val="99"/>
    <w:semiHidden/>
    <w:unhideWhenUsed/>
    <w:rsid w:val="00107E6B"/>
    <w:rPr>
      <w:color w:val="0000FF"/>
      <w:u w:val="single"/>
    </w:rPr>
  </w:style>
  <w:style w:type="paragraph" w:customStyle="1" w:styleId="c12">
    <w:name w:val="c12"/>
    <w:basedOn w:val="a"/>
    <w:rsid w:val="00DA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A5D59"/>
  </w:style>
  <w:style w:type="paragraph" w:customStyle="1" w:styleId="c4">
    <w:name w:val="c4"/>
    <w:basedOn w:val="a"/>
    <w:rsid w:val="00DA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37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83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conc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ДС2</cp:lastModifiedBy>
  <cp:revision>19</cp:revision>
  <cp:lastPrinted>2023-11-21T08:12:00Z</cp:lastPrinted>
  <dcterms:created xsi:type="dcterms:W3CDTF">2023-11-16T16:35:00Z</dcterms:created>
  <dcterms:modified xsi:type="dcterms:W3CDTF">2023-11-21T08:12:00Z</dcterms:modified>
</cp:coreProperties>
</file>