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7A" w:rsidRDefault="00D42D7A" w:rsidP="00D42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бюджетное дошкольное образовательное учреждение</w:t>
      </w:r>
    </w:p>
    <w:p w:rsidR="00D42D7A" w:rsidRDefault="00D42D7A" w:rsidP="00D42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№2</w:t>
      </w:r>
    </w:p>
    <w:p w:rsidR="00D42D7A" w:rsidRPr="00D42D7A" w:rsidRDefault="00D42D7A" w:rsidP="00D42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Белореченска муниципального образования Белореченский район</w:t>
      </w: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42D7A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Экологический </w:t>
      </w:r>
      <w:proofErr w:type="spellStart"/>
      <w:r w:rsidRPr="00D42D7A">
        <w:rPr>
          <w:rFonts w:ascii="Times New Roman" w:eastAsia="Times New Roman" w:hAnsi="Times New Roman" w:cs="Times New Roman"/>
          <w:sz w:val="40"/>
          <w:szCs w:val="40"/>
          <w:lang w:eastAsia="ru-RU"/>
        </w:rPr>
        <w:t>квест</w:t>
      </w:r>
      <w:proofErr w:type="spellEnd"/>
    </w:p>
    <w:p w:rsidR="00D42D7A" w:rsidRDefault="00D42D7A" w:rsidP="00D42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42D7A">
        <w:rPr>
          <w:rFonts w:ascii="Times New Roman" w:eastAsia="Times New Roman" w:hAnsi="Times New Roman" w:cs="Times New Roman"/>
          <w:sz w:val="40"/>
          <w:szCs w:val="40"/>
          <w:lang w:eastAsia="ru-RU"/>
        </w:rPr>
        <w:t>для детей среднего дошкольного возраста</w:t>
      </w:r>
    </w:p>
    <w:p w:rsidR="00D42D7A" w:rsidRPr="00D42D7A" w:rsidRDefault="00D42D7A" w:rsidP="00D42D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42D7A">
        <w:rPr>
          <w:rFonts w:ascii="Times New Roman" w:eastAsia="Times New Roman" w:hAnsi="Times New Roman" w:cs="Times New Roman"/>
          <w:sz w:val="40"/>
          <w:szCs w:val="40"/>
          <w:lang w:eastAsia="ru-RU"/>
        </w:rPr>
        <w:t>«Проделки Бабы Яги».</w:t>
      </w: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Default="00D42D7A" w:rsidP="00D42D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Описание: развлечение предназначено для детей среднего дошкольного возраста, педагогов дошкольного и дополнительного образования, творческих родителей.</w:t>
      </w: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Назначение: Экологическое воспитание должно учить детей понимать и себя, и всё, что происходит вокруг, учить правильно вести себя в природ</w:t>
      </w:r>
      <w:proofErr w:type="gramStart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первичных представлений о заботливом отношении к миру природы и окружающему миру в целом.</w:t>
      </w: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 формирование осознанного и бережного отношения к живой и неживой природе.</w:t>
      </w: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Задачи:</w:t>
      </w: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формировать у детей желание сохранить окружающую среду, осознание ими взаимосвязи между собственными действиями и состоянием окружающей среды;</w:t>
      </w: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познавательный интерес к миру природы;</w:t>
      </w: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гуманное, эмоционально-положительное, бережное, заботливое отношение к миру природы и окружающему миру в целом; </w:t>
      </w: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развивать чувство </w:t>
      </w:r>
      <w:proofErr w:type="spellStart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объектам природы.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Ребята, сегодня я получила вот такое письмо. Вы хотите узнать, от кого оно и что в нем написано?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Хотим.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Тогда слушайте. «Дорогие ребята! Пишет вам мудрая сова. Я живу в лесу и узнала, что вы любите природу и много о ней знаете, и решила отправить вам посылку -  чемоданчик. Чемоданчик вам должны доставить </w:t>
      </w:r>
      <w:proofErr w:type="gramStart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______, ____ августа». 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же нам с вами повезло, такое замечательное письмо получили, а еще и посылка ожидается. Будем ждать. Постойте, а какой сегодня день недели, а  число?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отвечают.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 ____ августа! Посылка должна прийти сегодня. Но почтальон мне принес только письмо и больше ничего. Странно. Может он занес чемоданчик в группу, а мне забыл об этом сказать.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посмотрим, нет ли где-нибудь чемоданчика? (Дети ищут, не находят).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– Яга: А-ха-ха! Я – баба Яга, жительница леса и я заколдовала его. Пусть в лесу трава засохнет, цветы и деревья зачахнут. Птицы перестанут петь свои песни. А звери, лесные жители, впадут в спячку. А еще я обманула мудрую сову и спрятала ваш чемоданчик.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же так? Ребята, мы можем такое допустить? Что же нам делать? (версии детей)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Яга: Ну что ж, я согласна расколдовать лес и подсказать, где спрятан чемоданчик. Для этого вам надо преодолеть препятствия и выполнить много трудных заданий. Если вы пройдете все эти испытания, то сможете спасти лесных обитателей и узнать, где спрятан чемоданчик.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Ну что, ребята, вы согласны выполнить задания Бабы Яги? 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Яга: тогда начнем! Сейчас мы поиграем в игру, а заодно и проверим, знаете ли вы правила поведения в лесу</w:t>
      </w:r>
      <w:proofErr w:type="gramStart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 </w:t>
      </w:r>
      <w:proofErr w:type="gramEnd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отвечать «да», если это хорошо или «нет», если это плохо.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внимательны: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приду в лесок и сорву ромашку? (нет)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съем я пирожок и выброшу бумажку? (нет)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хлебушка кусок на пеньке оставлю? (да)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ветку подвяжу, колышек подставлю? (да)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разведу костер и потом оставлю? (нет)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сильно насорю, а убрать забуду? (нет)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сильно насорю, за собой все соберу (да)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Баба Яга: 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животных, которые обитают в лесу: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1.Хитрая плутовка,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 головка,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пушистый — краса!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её ...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2.Сердитый недотрога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Живёт в глуши лесной.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Иголок очень много,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нитки ни одной.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Ёж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3.С ветки на ветку,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как мяч,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по лесу рыжий циркач.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лету он шишку сорвал,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Прыгнул на ствол.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дупло убежал.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4.Серовато, </w:t>
      </w:r>
      <w:proofErr w:type="spellStart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зубовато</w:t>
      </w:r>
      <w:proofErr w:type="spellEnd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полю рыщет,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Телят, ягнят ищет.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5.Хозяин лесной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Просыпается весной,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зимой, под вьюжный вой,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в избушке снеговой.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6.Угадайте, что за шапка.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 целая охапка.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 бегает в лесу,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кустов грызёт кору.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по участку и встречают поляну, по которой раскидан мусор.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– Яга: Это кто у меня тут мусорит? Нужно ли убирать за собой мусор?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Да, ведь мусор – это не только мусор, но еще и большая опасность для зверей! Если какой-нибудь зверь нечаянно съест, например, кусочек полиэтиленового пакета, он может умереть… есть такой мусор, который не разлагается, не растворяется. Он может очень долго сохраняться в земле и от этого страдает окружающая природа. Это – пластиковые банки, пакеты, жестяные банки. Такой мусор нельзя оставлять в лесу! Показывают на примере бумажной салфетки, пакета и лейки опыт - что растворится в воде, а что нет.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«Приберись на полянке»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помогают собирать мусор девочки - «опасный», мальчики - бумажный.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Яга: Двигаемся дальше! На этой полянке спрятались насекомые. Давайте узнаем, какие?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1.Прыгает пружинка-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Зелененькая спинка-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на серединку,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травинки на былинку,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ветки на тропинку.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(Кузнечик)</w:t>
      </w:r>
    </w:p>
    <w:p w:rsidR="00D42D7A" w:rsidRPr="00D42D7A" w:rsidRDefault="00D42D7A" w:rsidP="00D42D7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 цветок и вдруг проснулся —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спать не захотел.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Шевельнулся, встрепенулся,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Взвился вверх и улетел.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</w:t>
      </w:r>
    </w:p>
    <w:p w:rsidR="00D42D7A" w:rsidRPr="00D42D7A" w:rsidRDefault="00D42D7A" w:rsidP="00D42D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Домовитая хозяйка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Летает над лужайкой,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Похлопочет над цветком-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поделится медком.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(Пчела)</w:t>
      </w:r>
    </w:p>
    <w:p w:rsidR="00D42D7A" w:rsidRPr="00D42D7A" w:rsidRDefault="00D42D7A" w:rsidP="00D42D7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Красненькие крылышки,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черные горошки.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 гуляет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моей ладошке?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Божья коровка</w:t>
      </w:r>
    </w:p>
    <w:p w:rsidR="00D42D7A" w:rsidRPr="00D42D7A" w:rsidRDefault="00D42D7A" w:rsidP="00D42D7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поляне возле елок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построен из иголок.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травой не виден он,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жильцов в нем миллион.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(Муравей).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Яга: Следующая остановка - красивая полянка! Угадайте, какие цветочки на ней растут.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1.Золотой и молодой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неделю стал седой,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денечка через два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Облысела голова,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Спрячу - ка в карманчик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Бывший …(Одуванчик)</w:t>
      </w:r>
    </w:p>
    <w:p w:rsidR="00D42D7A" w:rsidRPr="00D42D7A" w:rsidRDefault="00D42D7A" w:rsidP="00D42D7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кудряшка-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рубашка,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Сердечко золотое.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такое?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(Ромашка)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3.Колосится в поле рожь.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во ржи, цветок найдешь.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Ярко-синий и пушистый,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жаль, что не душистый.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(Василек)</w:t>
      </w:r>
    </w:p>
    <w:p w:rsidR="00D42D7A" w:rsidRPr="00D42D7A" w:rsidRDefault="00D42D7A" w:rsidP="00D42D7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траве густой расту,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Огоньком на ней цвету.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Семена</w:t>
      </w:r>
      <w:proofErr w:type="gramEnd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 соберут,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Пирожки вам испекут.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(Мак)</w:t>
      </w:r>
    </w:p>
    <w:p w:rsidR="00D42D7A" w:rsidRPr="00D42D7A" w:rsidRDefault="00D42D7A" w:rsidP="00D42D7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Синенький звонок висит,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зазвенит.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(Колокольчик)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Яга: А сейчас я с вами поиграю в игру «Спаси рыбок». Делимся на 2 команды. Каждый участник из команды должен перепрыгнуть на 2 ногах через кочки, вытащить любой мусор из «реки» (полотно голубого цвета, на котором лежат рыбки и мусор), положить его в пакет, вернуться обратно бегом.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Яга: Ребята, вы такие молодцы, знаете животных, насекомых, много растений и цветов! А так же правильно назвали правила поведения в лесу! Поэтому я готова расколдовать лес и его жителей, а так же вернуть вам чемоданчик, который передала вам м</w:t>
      </w:r>
      <w:bookmarkStart w:id="0" w:name="_GoBack"/>
      <w:bookmarkEnd w:id="0"/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удрая сова. Для этого все вместе повторим заклинание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Ветры буйные, свистите,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 сделать помогите.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Хлопну раз, потом другой,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 ещё метлой.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Топну раз, потом другой –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Сундучок, встань передо мной!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Яга: что находится в сундучке, вы посмотрите в группе, а мне пора с вами прощаться! До свидания!</w:t>
      </w:r>
    </w:p>
    <w:p w:rsidR="00D42D7A" w:rsidRPr="00D42D7A" w:rsidRDefault="00D42D7A" w:rsidP="00D42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Гуляя по лесу, наслаждаясь его звуками, красками, вдыхая чистый ароматный воздух, человек становится здоровее. Богат и разнообразен мир наших лесов, он хранит много секретов, которые человеку ещё не удалось разгадать. Но, к сожалению, с каждым годом леса беднеют. Становится меньше животных, исчезают растения. Многие из тех, что раньше встречались часто, сейчас почти исчезли, а есть и такие, которых и вовсе не стало. Что будет с природой дальше, зависит от нас. Давайте об этом помнить и стараться сделать всё, чтобы сохранить её красоту.</w:t>
      </w:r>
    </w:p>
    <w:p w:rsidR="00914A57" w:rsidRPr="00D42D7A" w:rsidRDefault="00914A57" w:rsidP="00D42D7A">
      <w:pPr>
        <w:spacing w:after="0"/>
        <w:rPr>
          <w:sz w:val="28"/>
          <w:szCs w:val="28"/>
        </w:rPr>
      </w:pPr>
    </w:p>
    <w:sectPr w:rsidR="00914A57" w:rsidRPr="00D42D7A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C12"/>
    <w:multiLevelType w:val="multilevel"/>
    <w:tmpl w:val="DD0A4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64FAF"/>
    <w:multiLevelType w:val="multilevel"/>
    <w:tmpl w:val="84B48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C3CC8"/>
    <w:multiLevelType w:val="multilevel"/>
    <w:tmpl w:val="2E4ECF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D441E"/>
    <w:multiLevelType w:val="multilevel"/>
    <w:tmpl w:val="D7846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10A85"/>
    <w:multiLevelType w:val="multilevel"/>
    <w:tmpl w:val="A6F45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0D47E8"/>
    <w:multiLevelType w:val="multilevel"/>
    <w:tmpl w:val="BA340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74547"/>
    <w:multiLevelType w:val="multilevel"/>
    <w:tmpl w:val="D1068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2"/>
    <w:rsid w:val="006C5611"/>
    <w:rsid w:val="00914A57"/>
    <w:rsid w:val="00D42D7A"/>
    <w:rsid w:val="00D6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1051</Words>
  <Characters>5992</Characters>
  <Application>Microsoft Office Word</Application>
  <DocSecurity>0</DocSecurity>
  <Lines>49</Lines>
  <Paragraphs>14</Paragraphs>
  <ScaleCrop>false</ScaleCrop>
  <Company>Home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2021-04-21T08:19:00Z</dcterms:created>
  <dcterms:modified xsi:type="dcterms:W3CDTF">2021-04-21T08:22:00Z</dcterms:modified>
</cp:coreProperties>
</file>