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7F12" w14:textId="77777777" w:rsidR="00744F2D" w:rsidRPr="0048297F" w:rsidRDefault="00744F2D" w:rsidP="007253B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285CA3B1" w14:textId="77777777" w:rsidR="00744F2D" w:rsidRPr="0048297F" w:rsidRDefault="00744F2D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5008217" w14:textId="77777777" w:rsidR="00744F2D" w:rsidRDefault="00744F2D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94411">
        <w:rPr>
          <w:rFonts w:ascii="Times New Roman" w:hAnsi="Times New Roman" w:cs="Times New Roman"/>
          <w:sz w:val="24"/>
          <w:szCs w:val="24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7F8B5616" w14:textId="77777777" w:rsidR="00744F2D" w:rsidRPr="0048297F" w:rsidRDefault="00744F2D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</w:p>
    <w:p w14:paraId="1F7290DE" w14:textId="77777777" w:rsidR="00744F2D" w:rsidRPr="0048297F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744F2D" w:rsidRPr="00CB458A" w14:paraId="3F9C1F5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654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868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EE09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744F2D" w:rsidRPr="00CB458A" w14:paraId="5FDFF02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F6F8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D2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F0C1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F2D" w:rsidRPr="00CB458A" w14:paraId="3AF79D2B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0BDBAF" w14:textId="3CB74CFC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294411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744F2D" w:rsidRPr="00CB458A" w14:paraId="51F8DDB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73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FC2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294411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6497A" w14:textId="33DEB09C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Веселовского сельского поселения Павловского района "О земельном налоге" от </w:t>
            </w:r>
            <w:proofErr w:type="gramStart"/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4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94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</w:t>
            </w:r>
            <w:r w:rsidR="00294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14:paraId="091DA96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2D" w:rsidRPr="00CB458A" w14:paraId="176BA92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9C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D7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</w:t>
            </w:r>
            <w:proofErr w:type="gramStart"/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актами  </w:t>
            </w:r>
            <w:r w:rsidR="00294411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gramEnd"/>
            <w:r w:rsidR="00294411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4833E" w14:textId="77777777" w:rsidR="00744F2D" w:rsidRPr="00384364" w:rsidRDefault="00744F2D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CB458A">
              <w:rPr>
                <w:rFonts w:ascii="Times New Roman" w:hAnsi="Times New Roman" w:cs="Times New Roman"/>
                <w:color w:val="000000"/>
              </w:rPr>
              <w:t xml:space="preserve">Документальное подтверждение статуса </w:t>
            </w:r>
            <w:r w:rsidR="00294411">
              <w:rPr>
                <w:rFonts w:ascii="Times New Roman" w:hAnsi="Times New Roman" w:cs="Times New Roman"/>
                <w:color w:val="000000"/>
              </w:rPr>
              <w:t>дети-сироты</w:t>
            </w:r>
          </w:p>
        </w:tc>
      </w:tr>
      <w:tr w:rsidR="00744F2D" w:rsidRPr="00CB458A" w14:paraId="1F1E41F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FE3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E7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F6B26" w14:textId="77777777" w:rsidR="00744F2D" w:rsidRPr="0048297F" w:rsidRDefault="00A130B0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Дети-сироты</w:t>
            </w:r>
          </w:p>
        </w:tc>
      </w:tr>
      <w:tr w:rsidR="00744F2D" w:rsidRPr="00CB458A" w14:paraId="5508F10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3D6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EC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1AB8" w14:textId="513F58CB" w:rsidR="00744F2D" w:rsidRPr="00A130B0" w:rsidRDefault="003674A1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41E6D"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41E6D"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41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744F2D" w:rsidRPr="00CB458A" w14:paraId="0B78A1F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18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EE7D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права на налоговые льготы,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80EB2" w14:textId="7CACAC94" w:rsidR="00744F2D" w:rsidRPr="00A130B0" w:rsidRDefault="003674A1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6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01.01.2015 г</w:t>
            </w:r>
          </w:p>
        </w:tc>
      </w:tr>
      <w:tr w:rsidR="00744F2D" w:rsidRPr="00CB458A" w14:paraId="514164F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91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D2E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2F0EC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744F2D" w:rsidRPr="00CB458A" w14:paraId="634890D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89A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C1D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92260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744F2D" w:rsidRPr="00CB458A" w14:paraId="4D2CBA16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EA863D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744F2D" w:rsidRPr="00CB458A" w14:paraId="7C6B344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56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C31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DE79C" w14:textId="49AAD564" w:rsidR="00744F2D" w:rsidRPr="007253BE" w:rsidRDefault="00744F2D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</w:t>
            </w:r>
            <w:r w:rsidR="00A1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земельных участков, занятых ЛПХ и ИЖС</w:t>
            </w:r>
          </w:p>
        </w:tc>
      </w:tr>
      <w:tr w:rsidR="00744F2D" w:rsidRPr="00CB458A" w14:paraId="11D1C93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AC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344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8E6FA" w14:textId="77777777" w:rsidR="00744F2D" w:rsidRPr="001A6F95" w:rsidRDefault="00744F2D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A6F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744F2D" w:rsidRPr="00CB458A" w14:paraId="37307A4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00E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7D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02E8" w14:textId="77777777" w:rsidR="00744F2D" w:rsidRPr="001A6F95" w:rsidRDefault="00744F2D" w:rsidP="00C41E6D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A6F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 w:rsidR="00A1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</w:p>
        </w:tc>
      </w:tr>
      <w:tr w:rsidR="00744F2D" w:rsidRPr="00CB458A" w14:paraId="6C20594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3F6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3E5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308AB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744F2D" w:rsidRPr="00CB458A" w14:paraId="13997F8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B0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9D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ABDA1" w14:textId="4F243FFB" w:rsidR="00744F2D" w:rsidRPr="007253BE" w:rsidRDefault="00A130B0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земельных участков, занятых ЛПХ и ИЖС</w:t>
            </w:r>
          </w:p>
        </w:tc>
      </w:tr>
      <w:tr w:rsidR="00744F2D" w:rsidRPr="00CB458A" w14:paraId="05A766E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D02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61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предоставляются налоговые льготы, освобождения и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54B53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0,3%</w:t>
            </w:r>
          </w:p>
        </w:tc>
      </w:tr>
      <w:tr w:rsidR="00744F2D" w:rsidRPr="00CB458A" w14:paraId="4D1AA62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4C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6E0E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0CC4E" w14:textId="77777777" w:rsidR="00744F2D" w:rsidRPr="00560CF7" w:rsidRDefault="00A130B0" w:rsidP="00C41E6D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1A6F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</w:p>
        </w:tc>
      </w:tr>
      <w:tr w:rsidR="00744F2D" w:rsidRPr="00CB458A" w14:paraId="6012146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06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F34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5" w:history="1">
              <w:r w:rsidRPr="00CB458A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CA27B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44F2D" w:rsidRPr="00CB458A" w14:paraId="20A83EBA" w14:textId="77777777">
        <w:trPr>
          <w:trHeight w:val="232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D8A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2A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B219" w14:textId="77777777" w:rsidR="00744F2D" w:rsidRPr="00A130B0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744F2D" w:rsidRPr="00CB458A" w14:paraId="1E062A4C" w14:textId="77777777">
        <w:trPr>
          <w:trHeight w:val="392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B30A5" w14:textId="77777777" w:rsidR="00744F2D" w:rsidRPr="00A130B0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r w:rsidR="00C41E6D" w:rsidRPr="00C41E6D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744F2D" w:rsidRPr="00CB458A" w14:paraId="7CF3A893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915EED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F2D" w:rsidRPr="00CB458A" w14:paraId="2ABA631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09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8EB" w14:textId="77777777" w:rsidR="00744F2D" w:rsidRPr="00EA259F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C41E6D" w:rsidRPr="00EA259F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A624F" w14:textId="77777777" w:rsidR="00744F2D" w:rsidRPr="00EA259F" w:rsidRDefault="00A130B0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4F2D" w:rsidRPr="00CB458A" w14:paraId="7ABCA06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763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15E" w14:textId="77777777" w:rsidR="00744F2D" w:rsidRPr="00EA259F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освобождений и иных преференций для </w:t>
            </w:r>
            <w:r w:rsidRPr="00EA2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142CD" w14:textId="77777777" w:rsidR="00744F2D" w:rsidRPr="00EA259F" w:rsidRDefault="00A130B0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744F2D" w:rsidRPr="00CB458A" w14:paraId="2FA556A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0814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28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42F3E" w14:textId="62D95554" w:rsidR="00744F2D" w:rsidRPr="00A130B0" w:rsidRDefault="003674A1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4F2D" w:rsidRPr="00CB458A" w14:paraId="243F74B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66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430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9ED40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F2D" w:rsidRPr="00CB458A" w14:paraId="5E13884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AE3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111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C9C42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F2D" w:rsidRPr="00CB458A" w14:paraId="0217308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3F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4878" w14:textId="77777777" w:rsidR="00744F2D" w:rsidRPr="00CB458A" w:rsidRDefault="00744F2D" w:rsidP="00A13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01736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30B0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744F2D" w:rsidRPr="00CB458A" w14:paraId="515578E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C66A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C8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B5D42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70B29A7" w14:textId="77777777" w:rsidR="00744F2D" w:rsidRPr="0048297F" w:rsidRDefault="00744F2D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6249C44E" w14:textId="77777777" w:rsidR="00744F2D" w:rsidRPr="0048297F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2FCDFF8" w14:textId="77777777" w:rsidR="00744F2D" w:rsidRPr="0048297F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A28FBB1" w14:textId="77777777" w:rsidR="00A130B0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 w:rsidRPr="0048297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130B0">
        <w:rPr>
          <w:rFonts w:ascii="Times New Roman" w:hAnsi="Times New Roman" w:cs="Times New Roman"/>
          <w:sz w:val="24"/>
          <w:szCs w:val="24"/>
        </w:rPr>
        <w:t>Старолеушковского</w:t>
      </w:r>
      <w:r w:rsidRPr="0048297F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14:paraId="114CA3E6" w14:textId="77777777" w:rsidR="00744F2D" w:rsidRPr="0048297F" w:rsidRDefault="00A130B0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44F2D">
        <w:rPr>
          <w:rFonts w:ascii="Times New Roman" w:hAnsi="Times New Roman" w:cs="Times New Roman"/>
          <w:sz w:val="24"/>
          <w:szCs w:val="24"/>
        </w:rPr>
        <w:t>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F2D" w:rsidRPr="0048297F">
        <w:rPr>
          <w:rFonts w:ascii="Times New Roman" w:hAnsi="Times New Roman" w:cs="Times New Roman"/>
          <w:sz w:val="24"/>
          <w:szCs w:val="24"/>
        </w:rPr>
        <w:t xml:space="preserve">Павловского района                                                        </w:t>
      </w:r>
      <w:r w:rsidR="00744F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Р.М. Чепилов</w:t>
      </w:r>
    </w:p>
    <w:p w14:paraId="443865ED" w14:textId="77777777" w:rsidR="00744F2D" w:rsidRPr="0048297F" w:rsidRDefault="00744F2D"/>
    <w:sectPr w:rsidR="00744F2D" w:rsidRPr="0048297F" w:rsidSect="003942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36ED8"/>
    <w:rsid w:val="000D6A17"/>
    <w:rsid w:val="00165CA3"/>
    <w:rsid w:val="001A6F95"/>
    <w:rsid w:val="001E280C"/>
    <w:rsid w:val="001E635E"/>
    <w:rsid w:val="002004CB"/>
    <w:rsid w:val="002074C2"/>
    <w:rsid w:val="00294411"/>
    <w:rsid w:val="003408B7"/>
    <w:rsid w:val="003674A1"/>
    <w:rsid w:val="00384364"/>
    <w:rsid w:val="003940DB"/>
    <w:rsid w:val="003942DE"/>
    <w:rsid w:val="003C47A9"/>
    <w:rsid w:val="00465159"/>
    <w:rsid w:val="004663AC"/>
    <w:rsid w:val="0048297F"/>
    <w:rsid w:val="004B79EF"/>
    <w:rsid w:val="00550804"/>
    <w:rsid w:val="00550E73"/>
    <w:rsid w:val="00560CF7"/>
    <w:rsid w:val="00584E48"/>
    <w:rsid w:val="00595A62"/>
    <w:rsid w:val="005973E4"/>
    <w:rsid w:val="0062787E"/>
    <w:rsid w:val="006E5925"/>
    <w:rsid w:val="00722C35"/>
    <w:rsid w:val="007253BE"/>
    <w:rsid w:val="0073319A"/>
    <w:rsid w:val="00744F2D"/>
    <w:rsid w:val="008E0670"/>
    <w:rsid w:val="00956C48"/>
    <w:rsid w:val="009F4AFA"/>
    <w:rsid w:val="00A130B0"/>
    <w:rsid w:val="00A61813"/>
    <w:rsid w:val="00A75F5A"/>
    <w:rsid w:val="00A8171F"/>
    <w:rsid w:val="00B1549D"/>
    <w:rsid w:val="00B528D2"/>
    <w:rsid w:val="00B55C74"/>
    <w:rsid w:val="00B607A7"/>
    <w:rsid w:val="00B67030"/>
    <w:rsid w:val="00BD5590"/>
    <w:rsid w:val="00C17ED0"/>
    <w:rsid w:val="00C26C33"/>
    <w:rsid w:val="00C41E6D"/>
    <w:rsid w:val="00C7634E"/>
    <w:rsid w:val="00CB3E6F"/>
    <w:rsid w:val="00CB458A"/>
    <w:rsid w:val="00CF2E0E"/>
    <w:rsid w:val="00D073E4"/>
    <w:rsid w:val="00DD6847"/>
    <w:rsid w:val="00DD71B9"/>
    <w:rsid w:val="00E01FE0"/>
    <w:rsid w:val="00E5219F"/>
    <w:rsid w:val="00EA259F"/>
    <w:rsid w:val="00EA53CA"/>
    <w:rsid w:val="00EF273B"/>
    <w:rsid w:val="00EF608C"/>
    <w:rsid w:val="00F004ED"/>
    <w:rsid w:val="00F443F5"/>
    <w:rsid w:val="00F66487"/>
    <w:rsid w:val="00F85881"/>
    <w:rsid w:val="00F95507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EEF78"/>
  <w15:docId w15:val="{2126A34F-A46B-4AB0-AB16-35C3F3DE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7065072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3D2BF-2340-429A-AB4A-D340596F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947</Words>
  <Characters>5404</Characters>
  <Application>Microsoft Office Word</Application>
  <DocSecurity>0</DocSecurity>
  <Lines>45</Lines>
  <Paragraphs>12</Paragraphs>
  <ScaleCrop>false</ScaleCrop>
  <Company>1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60</cp:revision>
  <dcterms:created xsi:type="dcterms:W3CDTF">2021-07-07T10:22:00Z</dcterms:created>
  <dcterms:modified xsi:type="dcterms:W3CDTF">2023-07-26T09:02:00Z</dcterms:modified>
</cp:coreProperties>
</file>