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6E9E1" w14:textId="2E3C9571" w:rsidR="002C3B1A" w:rsidRPr="006B3C10" w:rsidRDefault="007921F2" w:rsidP="007921F2">
      <w:pPr>
        <w:jc w:val="center"/>
        <w:rPr>
          <w:rFonts w:ascii="Times New Roman" w:hAnsi="Times New Roman" w:cs="Times New Roman"/>
          <w:b/>
          <w:bCs/>
        </w:rPr>
      </w:pPr>
      <w:r w:rsidRPr="006B3C10">
        <w:rPr>
          <w:rFonts w:ascii="Times New Roman" w:hAnsi="Times New Roman" w:cs="Times New Roman"/>
          <w:b/>
          <w:bCs/>
        </w:rPr>
        <w:t>ПЛАН РАБОТЫ НА АПРЕЛЬ</w:t>
      </w:r>
    </w:p>
    <w:p w14:paraId="5EE5B112" w14:textId="77777777" w:rsidR="007921F2" w:rsidRDefault="007921F2" w:rsidP="007921F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МБУК «Гдовская районная центральная библиотека</w:t>
      </w:r>
    </w:p>
    <w:p w14:paraId="3A727742" w14:textId="2CC6E4EB" w:rsidR="007921F2" w:rsidRDefault="007921F2" w:rsidP="007921F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имени Льва Ивановича Малякова»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1985"/>
        <w:gridCol w:w="1985"/>
      </w:tblGrid>
      <w:tr w:rsidR="00CF3C09" w14:paraId="58F391AF" w14:textId="2328C206" w:rsidTr="00FC5434">
        <w:tc>
          <w:tcPr>
            <w:tcW w:w="846" w:type="dxa"/>
          </w:tcPr>
          <w:p w14:paraId="1B9BA5F1" w14:textId="54254A76" w:rsidR="00CF3C09" w:rsidRDefault="00CF3C09" w:rsidP="007921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685" w:type="dxa"/>
          </w:tcPr>
          <w:p w14:paraId="3D39C5EC" w14:textId="67E97413" w:rsidR="00CF3C09" w:rsidRDefault="00CF3C09" w:rsidP="007921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85" w:type="dxa"/>
          </w:tcPr>
          <w:p w14:paraId="07F8E427" w14:textId="7D743A26" w:rsidR="00CF3C09" w:rsidRDefault="00CF3C09" w:rsidP="007921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</w:t>
            </w:r>
          </w:p>
        </w:tc>
        <w:tc>
          <w:tcPr>
            <w:tcW w:w="1985" w:type="dxa"/>
          </w:tcPr>
          <w:p w14:paraId="6DA826C2" w14:textId="49C8B2F6" w:rsidR="00CF3C09" w:rsidRDefault="00CF3C09" w:rsidP="00CF3C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</w:t>
            </w:r>
          </w:p>
        </w:tc>
      </w:tr>
      <w:tr w:rsidR="00CF3C09" w:rsidRPr="006B3C10" w14:paraId="64985F11" w14:textId="66E3E4B9" w:rsidTr="00FC5434">
        <w:tc>
          <w:tcPr>
            <w:tcW w:w="6516" w:type="dxa"/>
            <w:gridSpan w:val="3"/>
          </w:tcPr>
          <w:p w14:paraId="4C7FF9A0" w14:textId="4EB58D4E" w:rsidR="00CF3C09" w:rsidRPr="006B3C10" w:rsidRDefault="00CF3C09" w:rsidP="007921F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B3C10">
              <w:rPr>
                <w:rFonts w:ascii="Times New Roman" w:hAnsi="Times New Roman" w:cs="Times New Roman"/>
                <w:b/>
                <w:bCs/>
                <w:i/>
                <w:iCs/>
              </w:rPr>
              <w:t>Гдовская центральная районная библиотека им. Л.И. Малякова</w:t>
            </w:r>
          </w:p>
        </w:tc>
        <w:tc>
          <w:tcPr>
            <w:tcW w:w="1985" w:type="dxa"/>
          </w:tcPr>
          <w:p w14:paraId="4FCA7DF9" w14:textId="77777777" w:rsidR="00CF3C09" w:rsidRPr="006B3C10" w:rsidRDefault="00CF3C09" w:rsidP="00CF3C0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CF3C09" w14:paraId="3BF6D0B7" w14:textId="264FA176" w:rsidTr="00FC5434">
        <w:tc>
          <w:tcPr>
            <w:tcW w:w="846" w:type="dxa"/>
          </w:tcPr>
          <w:p w14:paraId="3B33DE63" w14:textId="77777777" w:rsidR="00CF3C09" w:rsidRPr="003516C8" w:rsidRDefault="00CF3C09" w:rsidP="003516C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4FE75EA5" w14:textId="0F0FD2CF" w:rsidR="00CF3C09" w:rsidRDefault="00CF3C09" w:rsidP="007921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Районная эколого-краеведческая конференция «Природа родного края: прошлое и настоящее»</w:t>
            </w:r>
          </w:p>
        </w:tc>
        <w:tc>
          <w:tcPr>
            <w:tcW w:w="1985" w:type="dxa"/>
          </w:tcPr>
          <w:p w14:paraId="7A26C23E" w14:textId="30893B80" w:rsidR="00CF3C09" w:rsidRDefault="00CF3C09" w:rsidP="007921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МБОУ ГСШ</w:t>
            </w:r>
            <w:r w:rsidR="00283BA3">
              <w:rPr>
                <w:rFonts w:ascii="Times New Roman" w:hAnsi="Times New Roman" w:cs="Times New Roman"/>
              </w:rPr>
              <w:t>, представители библиотек района</w:t>
            </w:r>
          </w:p>
        </w:tc>
        <w:tc>
          <w:tcPr>
            <w:tcW w:w="1985" w:type="dxa"/>
          </w:tcPr>
          <w:p w14:paraId="57F1E3D6" w14:textId="1E048F48" w:rsidR="00CF3C09" w:rsidRDefault="00CF3C09" w:rsidP="00CF3C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08.04.2022 г.</w:t>
            </w:r>
          </w:p>
        </w:tc>
      </w:tr>
      <w:tr w:rsidR="008759E3" w14:paraId="61650933" w14:textId="77777777" w:rsidTr="00FC5434">
        <w:tc>
          <w:tcPr>
            <w:tcW w:w="846" w:type="dxa"/>
          </w:tcPr>
          <w:p w14:paraId="1A02C29B" w14:textId="77777777" w:rsidR="008759E3" w:rsidRPr="003516C8" w:rsidRDefault="008759E3" w:rsidP="003516C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76F06D40" w14:textId="77E1CEA3" w:rsidR="008759E3" w:rsidRDefault="008759E3" w:rsidP="007921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Историко-патриотический квест «Великие имена России. Александр Невский»</w:t>
            </w:r>
          </w:p>
        </w:tc>
        <w:tc>
          <w:tcPr>
            <w:tcW w:w="1985" w:type="dxa"/>
          </w:tcPr>
          <w:p w14:paraId="009C3241" w14:textId="57D138B3" w:rsidR="008759E3" w:rsidRDefault="008759E3" w:rsidP="007921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5 классов ГСШ</w:t>
            </w:r>
          </w:p>
        </w:tc>
        <w:tc>
          <w:tcPr>
            <w:tcW w:w="1985" w:type="dxa"/>
          </w:tcPr>
          <w:p w14:paraId="0340A0CA" w14:textId="6DB5B3B1" w:rsidR="008759E3" w:rsidRDefault="008759E3" w:rsidP="00CF3C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15/18.04.2022 г.</w:t>
            </w:r>
          </w:p>
        </w:tc>
      </w:tr>
      <w:tr w:rsidR="00CF3C09" w14:paraId="7B10DAB7" w14:textId="75BE7CE1" w:rsidTr="00FC5434">
        <w:tc>
          <w:tcPr>
            <w:tcW w:w="846" w:type="dxa"/>
          </w:tcPr>
          <w:p w14:paraId="6A04ABDD" w14:textId="77777777" w:rsidR="00CF3C09" w:rsidRPr="003516C8" w:rsidRDefault="00CF3C09" w:rsidP="003516C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50423578" w14:textId="6FD47279" w:rsidR="00CF3C09" w:rsidRDefault="00CF3C09" w:rsidP="007921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Экологический день информации «Земля- слезинка на щеке Вселенной»</w:t>
            </w:r>
          </w:p>
        </w:tc>
        <w:tc>
          <w:tcPr>
            <w:tcW w:w="1985" w:type="dxa"/>
          </w:tcPr>
          <w:p w14:paraId="170A23EC" w14:textId="3EFF87A4" w:rsidR="00CF3C09" w:rsidRDefault="00CF3C09" w:rsidP="007921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МБОУ ГСШ, читатели МБУК «ГРЦБ им. Л.И. Малякова»</w:t>
            </w:r>
          </w:p>
        </w:tc>
        <w:tc>
          <w:tcPr>
            <w:tcW w:w="1985" w:type="dxa"/>
          </w:tcPr>
          <w:p w14:paraId="27C9B269" w14:textId="347CA714" w:rsidR="00CF3C09" w:rsidRDefault="00283BA3" w:rsidP="00CF3C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22.04.2022</w:t>
            </w:r>
          </w:p>
        </w:tc>
      </w:tr>
      <w:tr w:rsidR="00CF3C09" w14:paraId="79430329" w14:textId="7FCE248E" w:rsidTr="00FC5434">
        <w:tc>
          <w:tcPr>
            <w:tcW w:w="846" w:type="dxa"/>
          </w:tcPr>
          <w:p w14:paraId="1328C85C" w14:textId="77777777" w:rsidR="00CF3C09" w:rsidRPr="003516C8" w:rsidRDefault="00CF3C09" w:rsidP="003516C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1E9B2679" w14:textId="77402F77" w:rsidR="00CF3C09" w:rsidRDefault="00CF3C09" w:rsidP="007921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«Нам в дар дана любовь». Литературный вечер, посвященный 90-летию со дня рождения писательницы Галины Щербаковой»</w:t>
            </w:r>
          </w:p>
        </w:tc>
        <w:tc>
          <w:tcPr>
            <w:tcW w:w="1985" w:type="dxa"/>
          </w:tcPr>
          <w:p w14:paraId="5690100D" w14:textId="42B76082" w:rsidR="00CF3C09" w:rsidRDefault="00283BA3" w:rsidP="007921F2">
            <w:pPr>
              <w:jc w:val="both"/>
              <w:rPr>
                <w:rFonts w:ascii="Times New Roman" w:hAnsi="Times New Roman" w:cs="Times New Roman"/>
              </w:rPr>
            </w:pPr>
            <w:r w:rsidRPr="00BF0D44">
              <w:rPr>
                <w:rFonts w:ascii="Times New Roman" w:hAnsi="Times New Roman" w:cs="Times New Roman"/>
              </w:rPr>
              <w:t xml:space="preserve">Клуб </w:t>
            </w:r>
            <w:r w:rsidR="00CF3C09" w:rsidRPr="00BF0D44">
              <w:rPr>
                <w:rFonts w:ascii="Times New Roman" w:hAnsi="Times New Roman" w:cs="Times New Roman"/>
              </w:rPr>
              <w:t>«Рябинушка»</w:t>
            </w:r>
          </w:p>
          <w:p w14:paraId="53456BF4" w14:textId="442EE83C" w:rsidR="00CF3C09" w:rsidRDefault="00CF3C09" w:rsidP="007921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25D678E" w14:textId="0324A742" w:rsidR="00CF3C09" w:rsidRDefault="00BF0D44" w:rsidP="00CF3C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20.04.2022</w:t>
            </w:r>
          </w:p>
        </w:tc>
      </w:tr>
      <w:tr w:rsidR="00CF3C09" w14:paraId="159F5EC0" w14:textId="745A71BF" w:rsidTr="00FC5434">
        <w:tc>
          <w:tcPr>
            <w:tcW w:w="846" w:type="dxa"/>
          </w:tcPr>
          <w:p w14:paraId="5ECBB2D1" w14:textId="77777777" w:rsidR="00CF3C09" w:rsidRPr="003516C8" w:rsidRDefault="00CF3C09" w:rsidP="003516C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4797D517" w14:textId="48F71B54" w:rsidR="00CF3C09" w:rsidRDefault="00CF3C09" w:rsidP="007921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Литературно-краеведческий час «Жизнь как открытая книга» (К 120-летию В.А. Каверина)</w:t>
            </w:r>
          </w:p>
        </w:tc>
        <w:tc>
          <w:tcPr>
            <w:tcW w:w="1985" w:type="dxa"/>
          </w:tcPr>
          <w:p w14:paraId="26D6B30A" w14:textId="1173DB73" w:rsidR="00CF3C09" w:rsidRDefault="00CF3C09" w:rsidP="007921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МБОУ ГСШ, читатели МБУК «ГРЦБ им. Л.И. Малякова»</w:t>
            </w:r>
          </w:p>
        </w:tc>
        <w:tc>
          <w:tcPr>
            <w:tcW w:w="1985" w:type="dxa"/>
          </w:tcPr>
          <w:p w14:paraId="4CCAB14F" w14:textId="297A0D42" w:rsidR="00CF3C09" w:rsidRDefault="00283BA3" w:rsidP="00CF3C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19.04.2022</w:t>
            </w:r>
          </w:p>
        </w:tc>
      </w:tr>
      <w:tr w:rsidR="00CF3C09" w14:paraId="316CAFD8" w14:textId="17010688" w:rsidTr="00FC5434">
        <w:tc>
          <w:tcPr>
            <w:tcW w:w="846" w:type="dxa"/>
          </w:tcPr>
          <w:p w14:paraId="1ADD385A" w14:textId="77777777" w:rsidR="00CF3C09" w:rsidRPr="003516C8" w:rsidRDefault="00CF3C09" w:rsidP="003516C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33C7A34C" w14:textId="55D27D94" w:rsidR="00CF3C09" w:rsidRDefault="00CF3C09" w:rsidP="007921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«Героические страницы далекой истории». Встреча в рамках празднования 780-летия Ледового побоища.</w:t>
            </w:r>
          </w:p>
        </w:tc>
        <w:tc>
          <w:tcPr>
            <w:tcW w:w="1985" w:type="dxa"/>
          </w:tcPr>
          <w:p w14:paraId="4979B7E8" w14:textId="622A1FFA" w:rsidR="00CF3C09" w:rsidRPr="00283BA3" w:rsidRDefault="00CF3C09" w:rsidP="007921F2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F0D44">
              <w:rPr>
                <w:rFonts w:ascii="Times New Roman" w:hAnsi="Times New Roman" w:cs="Times New Roman"/>
              </w:rPr>
              <w:t>Учащиеся МБОУ ГСШ</w:t>
            </w:r>
          </w:p>
        </w:tc>
        <w:tc>
          <w:tcPr>
            <w:tcW w:w="1985" w:type="dxa"/>
          </w:tcPr>
          <w:p w14:paraId="1D64594A" w14:textId="7CE25C82" w:rsidR="00CF3C09" w:rsidRDefault="00BF0D44" w:rsidP="00CF3C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13-14.04.2022</w:t>
            </w:r>
          </w:p>
        </w:tc>
      </w:tr>
      <w:tr w:rsidR="00CF3C09" w14:paraId="3326CC75" w14:textId="2DC2231B" w:rsidTr="00FC5434">
        <w:tc>
          <w:tcPr>
            <w:tcW w:w="846" w:type="dxa"/>
          </w:tcPr>
          <w:p w14:paraId="31A2ADDD" w14:textId="77777777" w:rsidR="00CF3C09" w:rsidRPr="003516C8" w:rsidRDefault="00CF3C09" w:rsidP="003516C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48F4BA32" w14:textId="31BF974C" w:rsidR="00CF3C09" w:rsidRDefault="00CF3C09" w:rsidP="003126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«Мосты в космос: теоретик и практик». Встреча, приуроченная ко Дню космонавтики</w:t>
            </w:r>
          </w:p>
        </w:tc>
        <w:tc>
          <w:tcPr>
            <w:tcW w:w="1985" w:type="dxa"/>
          </w:tcPr>
          <w:p w14:paraId="216F5818" w14:textId="515D80B6" w:rsidR="00CF3C09" w:rsidRPr="00283BA3" w:rsidRDefault="00CF3C09" w:rsidP="003126FB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F0D44">
              <w:rPr>
                <w:rFonts w:ascii="Times New Roman" w:hAnsi="Times New Roman" w:cs="Times New Roman"/>
              </w:rPr>
              <w:t xml:space="preserve">Учащиеся </w:t>
            </w:r>
            <w:r w:rsidR="00BF0D44">
              <w:rPr>
                <w:rFonts w:ascii="Times New Roman" w:hAnsi="Times New Roman" w:cs="Times New Roman"/>
              </w:rPr>
              <w:t>9 класса</w:t>
            </w:r>
          </w:p>
        </w:tc>
        <w:tc>
          <w:tcPr>
            <w:tcW w:w="1985" w:type="dxa"/>
          </w:tcPr>
          <w:p w14:paraId="0BC997A2" w14:textId="34513C81" w:rsidR="00CF3C09" w:rsidRDefault="00BF0D44" w:rsidP="00CF3C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07.04.2022</w:t>
            </w:r>
          </w:p>
        </w:tc>
      </w:tr>
      <w:tr w:rsidR="00CF3C09" w14:paraId="3FC9D520" w14:textId="4FCAC6A4" w:rsidTr="00FC5434">
        <w:tc>
          <w:tcPr>
            <w:tcW w:w="846" w:type="dxa"/>
          </w:tcPr>
          <w:p w14:paraId="727E7340" w14:textId="77777777" w:rsidR="00CF3C09" w:rsidRPr="003516C8" w:rsidRDefault="00CF3C09" w:rsidP="003516C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78185AC7" w14:textId="4CFBC956" w:rsidR="00CF3C09" w:rsidRDefault="00CF3C09" w:rsidP="003126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«Иммануил Кант – немецкий философ». Выставка</w:t>
            </w:r>
          </w:p>
        </w:tc>
        <w:tc>
          <w:tcPr>
            <w:tcW w:w="1985" w:type="dxa"/>
          </w:tcPr>
          <w:p w14:paraId="782A7E24" w14:textId="7ADFEEB0" w:rsidR="00CF3C09" w:rsidRDefault="00CF3C09" w:rsidP="003126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Читатели МБУК «ГРЦБ им. Л.И. Малякова»</w:t>
            </w:r>
          </w:p>
        </w:tc>
        <w:tc>
          <w:tcPr>
            <w:tcW w:w="1985" w:type="dxa"/>
          </w:tcPr>
          <w:p w14:paraId="31336289" w14:textId="1BDD6742" w:rsidR="00CF3C09" w:rsidRDefault="00562D43" w:rsidP="00CF3C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BF0D44">
              <w:rPr>
                <w:rFonts w:ascii="Times New Roman" w:hAnsi="Times New Roman" w:cs="Times New Roman"/>
              </w:rPr>
              <w:t>.04.2022</w:t>
            </w:r>
          </w:p>
        </w:tc>
      </w:tr>
      <w:tr w:rsidR="00CF3C09" w14:paraId="206A99DD" w14:textId="021C5FF5" w:rsidTr="00FC5434">
        <w:tc>
          <w:tcPr>
            <w:tcW w:w="846" w:type="dxa"/>
          </w:tcPr>
          <w:p w14:paraId="67A562E7" w14:textId="77777777" w:rsidR="00CF3C09" w:rsidRPr="003516C8" w:rsidRDefault="00CF3C09" w:rsidP="003516C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4ED02949" w14:textId="32ECA355" w:rsidR="00CF3C09" w:rsidRDefault="00CF3C09" w:rsidP="003126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Экологическая викторина «Дети неба» (ко Дню птиц)</w:t>
            </w:r>
          </w:p>
        </w:tc>
        <w:tc>
          <w:tcPr>
            <w:tcW w:w="1985" w:type="dxa"/>
          </w:tcPr>
          <w:p w14:paraId="329CB912" w14:textId="245728E8" w:rsidR="00CF3C09" w:rsidRDefault="00CF3C09" w:rsidP="003126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класс МБОУ ГСШ</w:t>
            </w:r>
          </w:p>
        </w:tc>
        <w:tc>
          <w:tcPr>
            <w:tcW w:w="1985" w:type="dxa"/>
          </w:tcPr>
          <w:p w14:paraId="1599EA1C" w14:textId="59F4CD70" w:rsidR="00CF3C09" w:rsidRDefault="0020709B" w:rsidP="00CF3C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01.04.2022</w:t>
            </w:r>
          </w:p>
        </w:tc>
      </w:tr>
      <w:tr w:rsidR="00CF3C09" w14:paraId="35D014B1" w14:textId="4CB6FF2D" w:rsidTr="00FC5434">
        <w:tc>
          <w:tcPr>
            <w:tcW w:w="846" w:type="dxa"/>
          </w:tcPr>
          <w:p w14:paraId="349D840F" w14:textId="77777777" w:rsidR="00CF3C09" w:rsidRPr="003516C8" w:rsidRDefault="00CF3C09" w:rsidP="003516C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19E005F3" w14:textId="76E0A0EB" w:rsidR="00CF3C09" w:rsidRDefault="00CF3C09" w:rsidP="003126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 программа «Будь здоров на сто годов», викторина «В честь здоровья»</w:t>
            </w:r>
          </w:p>
        </w:tc>
        <w:tc>
          <w:tcPr>
            <w:tcW w:w="1985" w:type="dxa"/>
          </w:tcPr>
          <w:p w14:paraId="3362C37E" w14:textId="1E737885" w:rsidR="00CF3C09" w:rsidRDefault="00CF3C09" w:rsidP="003126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класс МБОУ ГСШ</w:t>
            </w:r>
          </w:p>
        </w:tc>
        <w:tc>
          <w:tcPr>
            <w:tcW w:w="1985" w:type="dxa"/>
          </w:tcPr>
          <w:p w14:paraId="23684B60" w14:textId="64C34B98" w:rsidR="00CF3C09" w:rsidRDefault="0020709B" w:rsidP="00CF3C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07.04.2022</w:t>
            </w:r>
          </w:p>
        </w:tc>
      </w:tr>
      <w:tr w:rsidR="00CF3C09" w14:paraId="72EF6F64" w14:textId="7320562C" w:rsidTr="00FC5434">
        <w:tc>
          <w:tcPr>
            <w:tcW w:w="846" w:type="dxa"/>
          </w:tcPr>
          <w:p w14:paraId="15266BA1" w14:textId="77777777" w:rsidR="00CF3C09" w:rsidRPr="003516C8" w:rsidRDefault="00CF3C09" w:rsidP="003516C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7DFBAC71" w14:textId="78A0DB4B" w:rsidR="00CF3C09" w:rsidRDefault="00CF3C09" w:rsidP="003126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Познавательный час «Звездный сын Земли»</w:t>
            </w:r>
          </w:p>
        </w:tc>
        <w:tc>
          <w:tcPr>
            <w:tcW w:w="1985" w:type="dxa"/>
          </w:tcPr>
          <w:p w14:paraId="3B136AA7" w14:textId="3686070C" w:rsidR="00CF3C09" w:rsidRDefault="00CF3C09" w:rsidP="003126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класс МБОУ ГСШ</w:t>
            </w:r>
          </w:p>
        </w:tc>
        <w:tc>
          <w:tcPr>
            <w:tcW w:w="1985" w:type="dxa"/>
          </w:tcPr>
          <w:p w14:paraId="3A96CDF2" w14:textId="39768C89" w:rsidR="00CF3C09" w:rsidRDefault="0020709B" w:rsidP="00CF3C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12.04.2022</w:t>
            </w:r>
          </w:p>
        </w:tc>
      </w:tr>
      <w:tr w:rsidR="00CF3C09" w14:paraId="5843903A" w14:textId="46678F69" w:rsidTr="00FC5434">
        <w:tc>
          <w:tcPr>
            <w:tcW w:w="846" w:type="dxa"/>
          </w:tcPr>
          <w:p w14:paraId="669150A7" w14:textId="77777777" w:rsidR="00CF3C09" w:rsidRPr="003516C8" w:rsidRDefault="00CF3C09" w:rsidP="003516C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6FD00449" w14:textId="115B0824" w:rsidR="00CF3C09" w:rsidRDefault="00CF3C09" w:rsidP="003126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путешествие по сказке В. Каверина «Песочные часы», приуроченное к Единому дню писателя-юбиляра (120-летие со дня рождения).</w:t>
            </w:r>
          </w:p>
        </w:tc>
        <w:tc>
          <w:tcPr>
            <w:tcW w:w="1985" w:type="dxa"/>
          </w:tcPr>
          <w:p w14:paraId="1A415AC2" w14:textId="2FD04EF5" w:rsidR="00CF3C09" w:rsidRDefault="00CF3C09" w:rsidP="003126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МБОУ ГСШ</w:t>
            </w:r>
          </w:p>
        </w:tc>
        <w:tc>
          <w:tcPr>
            <w:tcW w:w="1985" w:type="dxa"/>
          </w:tcPr>
          <w:p w14:paraId="0DF58876" w14:textId="013DFB96" w:rsidR="00CF3C09" w:rsidRDefault="0020709B" w:rsidP="00CF3C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19.04.2022</w:t>
            </w:r>
          </w:p>
        </w:tc>
      </w:tr>
      <w:tr w:rsidR="00CF3C09" w14:paraId="10BCFC75" w14:textId="1F80DE20" w:rsidTr="00FC5434">
        <w:tc>
          <w:tcPr>
            <w:tcW w:w="846" w:type="dxa"/>
          </w:tcPr>
          <w:p w14:paraId="3300F369" w14:textId="77777777" w:rsidR="00CF3C09" w:rsidRPr="003516C8" w:rsidRDefault="00CF3C09" w:rsidP="003516C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4686E407" w14:textId="3DFD9768" w:rsidR="00CF3C09" w:rsidRDefault="00CF3C09" w:rsidP="003126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Экологический час «Мы в ответе за планету» к международному Дню Земли.</w:t>
            </w:r>
          </w:p>
        </w:tc>
        <w:tc>
          <w:tcPr>
            <w:tcW w:w="1985" w:type="dxa"/>
          </w:tcPr>
          <w:p w14:paraId="3FE6B510" w14:textId="7704E05D" w:rsidR="00CF3C09" w:rsidRDefault="00CF3C09" w:rsidP="003126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МБОУ ГСШ</w:t>
            </w:r>
          </w:p>
        </w:tc>
        <w:tc>
          <w:tcPr>
            <w:tcW w:w="1985" w:type="dxa"/>
          </w:tcPr>
          <w:p w14:paraId="2DD64180" w14:textId="78AA894E" w:rsidR="00CF3C09" w:rsidRDefault="0020709B" w:rsidP="00CF3C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23.04.2022</w:t>
            </w:r>
          </w:p>
        </w:tc>
      </w:tr>
      <w:tr w:rsidR="00CF3C09" w14:paraId="7315EB5F" w14:textId="0F9B971B" w:rsidTr="00FC5434">
        <w:tc>
          <w:tcPr>
            <w:tcW w:w="846" w:type="dxa"/>
          </w:tcPr>
          <w:p w14:paraId="3D2DDF95" w14:textId="77777777" w:rsidR="00CF3C09" w:rsidRPr="003516C8" w:rsidRDefault="00CF3C09" w:rsidP="003516C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23E7311F" w14:textId="2330388B" w:rsidR="00CF3C09" w:rsidRDefault="00CF3C09" w:rsidP="003126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Литературно-музыкальный утренник «Утро космической эры»</w:t>
            </w:r>
          </w:p>
        </w:tc>
        <w:tc>
          <w:tcPr>
            <w:tcW w:w="1985" w:type="dxa"/>
          </w:tcPr>
          <w:p w14:paraId="77542B81" w14:textId="11E11CE1" w:rsidR="00CF3C09" w:rsidRDefault="00CF3C09" w:rsidP="003126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4-5 класс МБОУ ГСШ</w:t>
            </w:r>
          </w:p>
        </w:tc>
        <w:tc>
          <w:tcPr>
            <w:tcW w:w="1985" w:type="dxa"/>
          </w:tcPr>
          <w:p w14:paraId="5F00A4D9" w14:textId="7126170B" w:rsidR="00CF3C09" w:rsidRDefault="0020709B" w:rsidP="00CF3C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12.04.2022</w:t>
            </w:r>
          </w:p>
        </w:tc>
      </w:tr>
      <w:tr w:rsidR="00CF3C09" w:rsidRPr="006B3C10" w14:paraId="7DC48ADD" w14:textId="36C101F5" w:rsidTr="00FC5434">
        <w:tc>
          <w:tcPr>
            <w:tcW w:w="6516" w:type="dxa"/>
            <w:gridSpan w:val="3"/>
          </w:tcPr>
          <w:p w14:paraId="22003A2D" w14:textId="49B13D62" w:rsidR="00CF3C09" w:rsidRPr="006B3C10" w:rsidRDefault="00CF3C09" w:rsidP="003126F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B3C10">
              <w:rPr>
                <w:rFonts w:ascii="Times New Roman" w:hAnsi="Times New Roman" w:cs="Times New Roman"/>
                <w:b/>
                <w:bCs/>
                <w:i/>
                <w:iCs/>
              </w:rPr>
              <w:t>Самолвовская библиотека-филиал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им. А.Невского</w:t>
            </w:r>
          </w:p>
        </w:tc>
        <w:tc>
          <w:tcPr>
            <w:tcW w:w="1985" w:type="dxa"/>
          </w:tcPr>
          <w:p w14:paraId="2574E7C7" w14:textId="77777777" w:rsidR="00CF3C09" w:rsidRPr="006B3C10" w:rsidRDefault="00CF3C09" w:rsidP="00CF3C0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283BA3" w14:paraId="3A75E7D5" w14:textId="77777777" w:rsidTr="00635F6F">
        <w:tc>
          <w:tcPr>
            <w:tcW w:w="846" w:type="dxa"/>
          </w:tcPr>
          <w:p w14:paraId="4C80A7A6" w14:textId="77777777" w:rsidR="00283BA3" w:rsidRPr="003516C8" w:rsidRDefault="00283BA3" w:rsidP="00635F6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7EAC5D33" w14:textId="77777777" w:rsidR="00283BA3" w:rsidRDefault="00283BA3" w:rsidP="00635F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Игра-викторина для начальных классов «Космическое путешествие»</w:t>
            </w:r>
          </w:p>
        </w:tc>
        <w:tc>
          <w:tcPr>
            <w:tcW w:w="1985" w:type="dxa"/>
          </w:tcPr>
          <w:p w14:paraId="35805BD3" w14:textId="77777777" w:rsidR="00283BA3" w:rsidRDefault="00283BA3" w:rsidP="00635F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1-4 классов</w:t>
            </w:r>
          </w:p>
        </w:tc>
        <w:tc>
          <w:tcPr>
            <w:tcW w:w="1985" w:type="dxa"/>
          </w:tcPr>
          <w:p w14:paraId="184F6F84" w14:textId="77777777" w:rsidR="00283BA3" w:rsidRDefault="00283BA3" w:rsidP="00635F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07.04.2022</w:t>
            </w:r>
          </w:p>
        </w:tc>
      </w:tr>
      <w:tr w:rsidR="00CF3C09" w14:paraId="748FCDED" w14:textId="01BB9A8E" w:rsidTr="00FC5434">
        <w:tc>
          <w:tcPr>
            <w:tcW w:w="846" w:type="dxa"/>
          </w:tcPr>
          <w:p w14:paraId="2D3B0C11" w14:textId="77777777" w:rsidR="00CF3C09" w:rsidRPr="003516C8" w:rsidRDefault="00CF3C09" w:rsidP="003516C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4D4AB042" w14:textId="531494ED" w:rsidR="00CF3C09" w:rsidRDefault="00CF3C09" w:rsidP="003126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Спортивно-игровая квест-игра «Мы не забудем подвигов А. Невского» (совместное мероприятие с Самолвовским ДК)</w:t>
            </w:r>
          </w:p>
        </w:tc>
        <w:tc>
          <w:tcPr>
            <w:tcW w:w="1985" w:type="dxa"/>
          </w:tcPr>
          <w:p w14:paraId="4558A3C6" w14:textId="4D499AC2" w:rsidR="00CF3C09" w:rsidRDefault="00CF3C09" w:rsidP="003126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1-4 классов</w:t>
            </w:r>
          </w:p>
        </w:tc>
        <w:tc>
          <w:tcPr>
            <w:tcW w:w="1985" w:type="dxa"/>
          </w:tcPr>
          <w:p w14:paraId="1524F5D5" w14:textId="36FFE2A4" w:rsidR="00CF3C09" w:rsidRDefault="00283BA3" w:rsidP="00CF3C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21.04.2022</w:t>
            </w:r>
          </w:p>
        </w:tc>
      </w:tr>
      <w:tr w:rsidR="00CF3C09" w14:paraId="4564E40C" w14:textId="429D7CEF" w:rsidTr="00FC5434">
        <w:tc>
          <w:tcPr>
            <w:tcW w:w="6516" w:type="dxa"/>
            <w:gridSpan w:val="3"/>
          </w:tcPr>
          <w:p w14:paraId="21E766F1" w14:textId="6416E99A" w:rsidR="00CF3C09" w:rsidRPr="002B0816" w:rsidRDefault="00CF3C09" w:rsidP="003126F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B0816">
              <w:rPr>
                <w:rFonts w:ascii="Times New Roman" w:hAnsi="Times New Roman" w:cs="Times New Roman"/>
                <w:b/>
                <w:bCs/>
                <w:i/>
                <w:iCs/>
              </w:rPr>
              <w:t>Трутневская библиотека-филиал</w:t>
            </w:r>
          </w:p>
        </w:tc>
        <w:tc>
          <w:tcPr>
            <w:tcW w:w="1985" w:type="dxa"/>
          </w:tcPr>
          <w:p w14:paraId="2ECEB35E" w14:textId="77777777" w:rsidR="00CF3C09" w:rsidRPr="002B0816" w:rsidRDefault="00CF3C09" w:rsidP="00CF3C0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CF3C09" w14:paraId="25E29223" w14:textId="4AC3EF1F" w:rsidTr="00FC5434">
        <w:tc>
          <w:tcPr>
            <w:tcW w:w="846" w:type="dxa"/>
          </w:tcPr>
          <w:p w14:paraId="4A8D788D" w14:textId="77777777" w:rsidR="00CF3C09" w:rsidRDefault="00CF3C09" w:rsidP="003126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30568B0C" w14:textId="7FF1BD7F" w:rsidR="00CF3C09" w:rsidRDefault="00CF3C09" w:rsidP="003126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Андерсон – король сказок»</w:t>
            </w:r>
          </w:p>
        </w:tc>
        <w:tc>
          <w:tcPr>
            <w:tcW w:w="1985" w:type="dxa"/>
          </w:tcPr>
          <w:p w14:paraId="03210C54" w14:textId="7C375B35" w:rsidR="00CF3C09" w:rsidRDefault="00CF3C09" w:rsidP="003126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Дошкольники </w:t>
            </w:r>
          </w:p>
        </w:tc>
        <w:tc>
          <w:tcPr>
            <w:tcW w:w="1985" w:type="dxa"/>
          </w:tcPr>
          <w:p w14:paraId="59B94729" w14:textId="49F97FDE" w:rsidR="00CF3C09" w:rsidRDefault="0020709B" w:rsidP="00CF3C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01-02.04.2022</w:t>
            </w:r>
          </w:p>
        </w:tc>
      </w:tr>
      <w:tr w:rsidR="00CF3C09" w14:paraId="2FD91E5F" w14:textId="33EBD400" w:rsidTr="00FC5434">
        <w:tc>
          <w:tcPr>
            <w:tcW w:w="846" w:type="dxa"/>
          </w:tcPr>
          <w:p w14:paraId="000D1539" w14:textId="77777777" w:rsidR="00CF3C09" w:rsidRPr="003516C8" w:rsidRDefault="00CF3C09" w:rsidP="003516C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10F3E149" w14:textId="677448B1" w:rsidR="00CF3C09" w:rsidRDefault="00CF3C09" w:rsidP="003126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Игра-викторина «Удивительный мир космоса» + выставки «Человек и космос»</w:t>
            </w:r>
          </w:p>
        </w:tc>
        <w:tc>
          <w:tcPr>
            <w:tcW w:w="1985" w:type="dxa"/>
          </w:tcPr>
          <w:p w14:paraId="77165C20" w14:textId="16A95822" w:rsidR="00CF3C09" w:rsidRDefault="00CF3C09" w:rsidP="003126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1-3 классов</w:t>
            </w:r>
          </w:p>
        </w:tc>
        <w:tc>
          <w:tcPr>
            <w:tcW w:w="1985" w:type="dxa"/>
          </w:tcPr>
          <w:p w14:paraId="7930D13F" w14:textId="7D224EFE" w:rsidR="00CF3C09" w:rsidRDefault="0020709B" w:rsidP="00CF3C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12.04.2022</w:t>
            </w:r>
          </w:p>
        </w:tc>
      </w:tr>
      <w:tr w:rsidR="00CF3C09" w14:paraId="3470E784" w14:textId="60D86881" w:rsidTr="00FC5434">
        <w:tc>
          <w:tcPr>
            <w:tcW w:w="846" w:type="dxa"/>
          </w:tcPr>
          <w:p w14:paraId="376EF5C2" w14:textId="77777777" w:rsidR="00CF3C09" w:rsidRPr="003516C8" w:rsidRDefault="00CF3C09" w:rsidP="003516C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36D6E5C0" w14:textId="61D7DF7C" w:rsidR="00CF3C09" w:rsidRDefault="00CF3C09" w:rsidP="003126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Невский – защитник Земли русской</w:t>
            </w:r>
          </w:p>
        </w:tc>
        <w:tc>
          <w:tcPr>
            <w:tcW w:w="1985" w:type="dxa"/>
          </w:tcPr>
          <w:p w14:paraId="6D38BB28" w14:textId="3343AAFC" w:rsidR="00CF3C09" w:rsidRDefault="00CF3C09" w:rsidP="003126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Читатели библиотеки</w:t>
            </w:r>
          </w:p>
        </w:tc>
        <w:tc>
          <w:tcPr>
            <w:tcW w:w="1985" w:type="dxa"/>
          </w:tcPr>
          <w:p w14:paraId="692DF833" w14:textId="529324D4" w:rsidR="00CF3C09" w:rsidRDefault="0020709B" w:rsidP="00CF3C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18.04.2022</w:t>
            </w:r>
          </w:p>
        </w:tc>
      </w:tr>
      <w:tr w:rsidR="00CF3C09" w14:paraId="1E35A15F" w14:textId="2397A67A" w:rsidTr="00FC5434">
        <w:tc>
          <w:tcPr>
            <w:tcW w:w="846" w:type="dxa"/>
          </w:tcPr>
          <w:p w14:paraId="7B0D66CC" w14:textId="77777777" w:rsidR="00CF3C09" w:rsidRPr="003516C8" w:rsidRDefault="00CF3C09" w:rsidP="003516C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4C2DA1CF" w14:textId="54DFAE08" w:rsidR="00CF3C09" w:rsidRDefault="00CF3C09" w:rsidP="003126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Обзор книжной выставки, посвященной творчеству В.Каверина</w:t>
            </w:r>
          </w:p>
        </w:tc>
        <w:tc>
          <w:tcPr>
            <w:tcW w:w="1985" w:type="dxa"/>
          </w:tcPr>
          <w:p w14:paraId="0DA56C3A" w14:textId="5CA931A7" w:rsidR="00CF3C09" w:rsidRDefault="00CF3C09" w:rsidP="003126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Читатели библиотеки</w:t>
            </w:r>
          </w:p>
        </w:tc>
        <w:tc>
          <w:tcPr>
            <w:tcW w:w="1985" w:type="dxa"/>
          </w:tcPr>
          <w:p w14:paraId="0BDA6A05" w14:textId="05EA798F" w:rsidR="00CF3C09" w:rsidRDefault="0020709B" w:rsidP="00CF3C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20.04.2022</w:t>
            </w:r>
          </w:p>
        </w:tc>
      </w:tr>
      <w:tr w:rsidR="00CF3C09" w14:paraId="1E1DF60E" w14:textId="5521F12C" w:rsidTr="00FC5434">
        <w:tc>
          <w:tcPr>
            <w:tcW w:w="846" w:type="dxa"/>
          </w:tcPr>
          <w:p w14:paraId="0A7C8B1D" w14:textId="77777777" w:rsidR="00CF3C09" w:rsidRPr="003516C8" w:rsidRDefault="00CF3C09" w:rsidP="003516C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66F18397" w14:textId="203BEF94" w:rsidR="00CF3C09" w:rsidRDefault="00CF3C09" w:rsidP="003126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Ребятам о зверятах.</w:t>
            </w:r>
          </w:p>
        </w:tc>
        <w:tc>
          <w:tcPr>
            <w:tcW w:w="1985" w:type="dxa"/>
          </w:tcPr>
          <w:p w14:paraId="5A523090" w14:textId="50964A1F" w:rsidR="00CF3C09" w:rsidRDefault="00CF3C09" w:rsidP="003126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Дошкольники и учащиеся 1-3 классов</w:t>
            </w:r>
          </w:p>
        </w:tc>
        <w:tc>
          <w:tcPr>
            <w:tcW w:w="1985" w:type="dxa"/>
          </w:tcPr>
          <w:p w14:paraId="122DF709" w14:textId="5157C718" w:rsidR="00CF3C09" w:rsidRDefault="0020709B" w:rsidP="00CF3C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25.04.2022</w:t>
            </w:r>
          </w:p>
        </w:tc>
      </w:tr>
      <w:tr w:rsidR="00CF3C09" w:rsidRPr="002B0816" w14:paraId="7DE4BC52" w14:textId="086AC3C7" w:rsidTr="00FC5434">
        <w:tc>
          <w:tcPr>
            <w:tcW w:w="6516" w:type="dxa"/>
            <w:gridSpan w:val="3"/>
          </w:tcPr>
          <w:p w14:paraId="4C8DFB0B" w14:textId="54DD2986" w:rsidR="00CF3C09" w:rsidRPr="002B0816" w:rsidRDefault="00CF3C09" w:rsidP="003126F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B0816">
              <w:rPr>
                <w:rFonts w:ascii="Times New Roman" w:hAnsi="Times New Roman" w:cs="Times New Roman"/>
                <w:b/>
                <w:bCs/>
                <w:i/>
                <w:iCs/>
              </w:rPr>
              <w:t>Черневская библиотека-филиал</w:t>
            </w:r>
          </w:p>
        </w:tc>
        <w:tc>
          <w:tcPr>
            <w:tcW w:w="1985" w:type="dxa"/>
          </w:tcPr>
          <w:p w14:paraId="02E562EB" w14:textId="77777777" w:rsidR="00CF3C09" w:rsidRPr="002B0816" w:rsidRDefault="00CF3C09" w:rsidP="00CF3C0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906527" w14:paraId="5552EC1F" w14:textId="77777777" w:rsidTr="00FC5434">
        <w:tc>
          <w:tcPr>
            <w:tcW w:w="846" w:type="dxa"/>
          </w:tcPr>
          <w:p w14:paraId="0DECADDF" w14:textId="77777777" w:rsidR="00906527" w:rsidRPr="003516C8" w:rsidRDefault="00906527" w:rsidP="0090652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4BD70473" w14:textId="58AF53A5" w:rsidR="00906527" w:rsidRDefault="00906527" w:rsidP="00906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Информационный час «Народная астрономия»</w:t>
            </w:r>
          </w:p>
        </w:tc>
        <w:tc>
          <w:tcPr>
            <w:tcW w:w="1985" w:type="dxa"/>
          </w:tcPr>
          <w:p w14:paraId="12D291B6" w14:textId="7BAFF2BA" w:rsidR="00906527" w:rsidRDefault="00906527" w:rsidP="00906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Младшие школьники</w:t>
            </w:r>
          </w:p>
        </w:tc>
        <w:tc>
          <w:tcPr>
            <w:tcW w:w="1985" w:type="dxa"/>
          </w:tcPr>
          <w:p w14:paraId="332CB61B" w14:textId="3A82A006" w:rsidR="00906527" w:rsidRDefault="00906527" w:rsidP="00906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05.04.2022</w:t>
            </w:r>
          </w:p>
        </w:tc>
      </w:tr>
      <w:tr w:rsidR="00906527" w14:paraId="254A2D10" w14:textId="77777777" w:rsidTr="00FC5434">
        <w:tc>
          <w:tcPr>
            <w:tcW w:w="846" w:type="dxa"/>
          </w:tcPr>
          <w:p w14:paraId="69393195" w14:textId="77777777" w:rsidR="00906527" w:rsidRPr="003516C8" w:rsidRDefault="00906527" w:rsidP="0090652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5230168A" w14:textId="332280EB" w:rsidR="00906527" w:rsidRDefault="00906527" w:rsidP="00906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Познавательный час </w:t>
            </w:r>
            <w:r w:rsidR="00F51A09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Космические просторы. Чудесное семейство планет</w:t>
            </w:r>
            <w:r w:rsidR="00F51A09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14:paraId="19DD9E2D" w14:textId="7C29AAB8" w:rsidR="00906527" w:rsidRDefault="00906527" w:rsidP="00906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5-8 класса</w:t>
            </w:r>
          </w:p>
        </w:tc>
        <w:tc>
          <w:tcPr>
            <w:tcW w:w="1985" w:type="dxa"/>
          </w:tcPr>
          <w:p w14:paraId="6609E95B" w14:textId="61C217A7" w:rsidR="00906527" w:rsidRDefault="00906527" w:rsidP="00906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</w:t>
            </w:r>
            <w:r w:rsidR="00FF25A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4.2022</w:t>
            </w:r>
          </w:p>
        </w:tc>
      </w:tr>
      <w:tr w:rsidR="00906527" w14:paraId="67BB2FFE" w14:textId="77777777" w:rsidTr="00FC5434">
        <w:tc>
          <w:tcPr>
            <w:tcW w:w="846" w:type="dxa"/>
          </w:tcPr>
          <w:p w14:paraId="29AF92F5" w14:textId="77777777" w:rsidR="00906527" w:rsidRPr="003516C8" w:rsidRDefault="00906527" w:rsidP="0090652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4FA59A2B" w14:textId="3B5C9768" w:rsidR="00906527" w:rsidRDefault="00906527" w:rsidP="00906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Информационный час </w:t>
            </w:r>
            <w:r w:rsidR="00F51A09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Человек шагает в космос</w:t>
            </w:r>
            <w:r w:rsidR="00F51A0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</w:tcPr>
          <w:p w14:paraId="1F18434F" w14:textId="6634F2CE" w:rsidR="00906527" w:rsidRDefault="00906527" w:rsidP="00906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Взрослые читатели библиотеки</w:t>
            </w:r>
          </w:p>
        </w:tc>
        <w:tc>
          <w:tcPr>
            <w:tcW w:w="1985" w:type="dxa"/>
          </w:tcPr>
          <w:p w14:paraId="00DADF75" w14:textId="3E1C148D" w:rsidR="00906527" w:rsidRDefault="00906527" w:rsidP="00906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12.04.</w:t>
            </w:r>
            <w:r w:rsidR="00496FEC">
              <w:rPr>
                <w:rFonts w:ascii="Times New Roman" w:hAnsi="Times New Roman" w:cs="Times New Roman"/>
              </w:rPr>
              <w:t>2022</w:t>
            </w:r>
          </w:p>
        </w:tc>
      </w:tr>
      <w:tr w:rsidR="00906527" w14:paraId="512C12E9" w14:textId="77777777" w:rsidTr="00FC5434">
        <w:tc>
          <w:tcPr>
            <w:tcW w:w="846" w:type="dxa"/>
          </w:tcPr>
          <w:p w14:paraId="5134438F" w14:textId="77777777" w:rsidR="00906527" w:rsidRPr="003516C8" w:rsidRDefault="00906527" w:rsidP="0090652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5D109DD0" w14:textId="58B9780E" w:rsidR="00906527" w:rsidRDefault="00F51A09" w:rsidP="00906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Виртуальная выставка «</w:t>
            </w:r>
            <w:r w:rsidR="00906527">
              <w:rPr>
                <w:rFonts w:ascii="Times New Roman" w:hAnsi="Times New Roman" w:cs="Times New Roman"/>
              </w:rPr>
              <w:t>Каверин. Два капитана. Роман на все времена</w:t>
            </w:r>
          </w:p>
        </w:tc>
        <w:tc>
          <w:tcPr>
            <w:tcW w:w="1985" w:type="dxa"/>
          </w:tcPr>
          <w:p w14:paraId="61831EBC" w14:textId="5FFE2265" w:rsidR="00906527" w:rsidRDefault="00D367F2" w:rsidP="00906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Учащиеся </w:t>
            </w:r>
            <w:r w:rsidR="00906527">
              <w:rPr>
                <w:rFonts w:ascii="Times New Roman" w:hAnsi="Times New Roman" w:cs="Times New Roman"/>
              </w:rPr>
              <w:t>8-9 класс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985" w:type="dxa"/>
          </w:tcPr>
          <w:p w14:paraId="7E3EFAE5" w14:textId="5E3AB9E5" w:rsidR="00906527" w:rsidRDefault="00906527" w:rsidP="00906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19.04.2022</w:t>
            </w:r>
          </w:p>
        </w:tc>
      </w:tr>
      <w:tr w:rsidR="00906527" w14:paraId="6F9C3D75" w14:textId="77777777" w:rsidTr="00FC5434">
        <w:tc>
          <w:tcPr>
            <w:tcW w:w="846" w:type="dxa"/>
          </w:tcPr>
          <w:p w14:paraId="22DE47E4" w14:textId="77777777" w:rsidR="00906527" w:rsidRPr="003516C8" w:rsidRDefault="00906527" w:rsidP="0090652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4478C819" w14:textId="399A9DCA" w:rsidR="00906527" w:rsidRDefault="00906527" w:rsidP="00906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Выставка </w:t>
            </w:r>
            <w:r w:rsidR="00F51A09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Скажи </w:t>
            </w:r>
            <w:r w:rsidR="00F51A09">
              <w:rPr>
                <w:rFonts w:ascii="Times New Roman" w:hAnsi="Times New Roman" w:cs="Times New Roman"/>
              </w:rPr>
              <w:t>здоровью: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51A09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Да!</w:t>
            </w:r>
            <w:r w:rsidR="00F51A0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</w:tcPr>
          <w:p w14:paraId="68A151DA" w14:textId="4A97BF16" w:rsidR="00906527" w:rsidRDefault="00F51A09" w:rsidP="00906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Читатели библиотеки</w:t>
            </w:r>
          </w:p>
        </w:tc>
        <w:tc>
          <w:tcPr>
            <w:tcW w:w="1985" w:type="dxa"/>
          </w:tcPr>
          <w:p w14:paraId="0FCE122F" w14:textId="7984E88C" w:rsidR="00906527" w:rsidRDefault="00906527" w:rsidP="00906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07.04.2022</w:t>
            </w:r>
          </w:p>
        </w:tc>
      </w:tr>
      <w:tr w:rsidR="00906527" w14:paraId="3EA85D89" w14:textId="77777777" w:rsidTr="00FC5434">
        <w:tc>
          <w:tcPr>
            <w:tcW w:w="846" w:type="dxa"/>
          </w:tcPr>
          <w:p w14:paraId="57EEAE09" w14:textId="77777777" w:rsidR="00906527" w:rsidRPr="003516C8" w:rsidRDefault="00906527" w:rsidP="0090652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7A9764E9" w14:textId="057584B1" w:rsidR="00906527" w:rsidRDefault="00906527" w:rsidP="00906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Сельский субботник </w:t>
            </w:r>
          </w:p>
        </w:tc>
        <w:tc>
          <w:tcPr>
            <w:tcW w:w="1985" w:type="dxa"/>
          </w:tcPr>
          <w:p w14:paraId="1D073017" w14:textId="1913C18F" w:rsidR="00906527" w:rsidRDefault="00F51A09" w:rsidP="00906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Читатели библиотеки</w:t>
            </w:r>
          </w:p>
        </w:tc>
        <w:tc>
          <w:tcPr>
            <w:tcW w:w="1985" w:type="dxa"/>
          </w:tcPr>
          <w:p w14:paraId="37CC9622" w14:textId="7F175278" w:rsidR="00906527" w:rsidRDefault="00906527" w:rsidP="00906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22.04.2022</w:t>
            </w:r>
          </w:p>
        </w:tc>
      </w:tr>
      <w:tr w:rsidR="00906527" w14:paraId="173717D7" w14:textId="77777777" w:rsidTr="00FC5434">
        <w:tc>
          <w:tcPr>
            <w:tcW w:w="846" w:type="dxa"/>
          </w:tcPr>
          <w:p w14:paraId="4066A82E" w14:textId="77777777" w:rsidR="00906527" w:rsidRPr="003516C8" w:rsidRDefault="00906527" w:rsidP="0090652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3D4ED3AA" w14:textId="52FE4949" w:rsidR="00906527" w:rsidRDefault="00F51A09" w:rsidP="00906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Экологический урок «Сделай мир лучше», выставка «Пернатые на страницах книг»</w:t>
            </w:r>
          </w:p>
        </w:tc>
        <w:tc>
          <w:tcPr>
            <w:tcW w:w="1985" w:type="dxa"/>
          </w:tcPr>
          <w:p w14:paraId="141AEA44" w14:textId="4E90A6C9" w:rsidR="00906527" w:rsidRDefault="00D367F2" w:rsidP="00906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Младшие школьники</w:t>
            </w:r>
          </w:p>
        </w:tc>
        <w:tc>
          <w:tcPr>
            <w:tcW w:w="1985" w:type="dxa"/>
          </w:tcPr>
          <w:p w14:paraId="6799ED72" w14:textId="3AE2F23C" w:rsidR="00906527" w:rsidRDefault="00F51A09" w:rsidP="00906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02.04.2022</w:t>
            </w:r>
          </w:p>
        </w:tc>
      </w:tr>
      <w:tr w:rsidR="00906527" w14:paraId="35A2B1B9" w14:textId="77777777" w:rsidTr="00FC5434">
        <w:tc>
          <w:tcPr>
            <w:tcW w:w="846" w:type="dxa"/>
          </w:tcPr>
          <w:p w14:paraId="379A5C63" w14:textId="77777777" w:rsidR="00906527" w:rsidRPr="003516C8" w:rsidRDefault="00906527" w:rsidP="0090652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37D70E2B" w14:textId="7B920D1C" w:rsidR="00906527" w:rsidRDefault="00F51A09" w:rsidP="00906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 «Знаете вы Аксакова?»</w:t>
            </w:r>
          </w:p>
        </w:tc>
        <w:tc>
          <w:tcPr>
            <w:tcW w:w="1985" w:type="dxa"/>
          </w:tcPr>
          <w:p w14:paraId="5047570B" w14:textId="2DA36424" w:rsidR="00906527" w:rsidRDefault="00D367F2" w:rsidP="00906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Младшие школьники</w:t>
            </w:r>
          </w:p>
        </w:tc>
        <w:tc>
          <w:tcPr>
            <w:tcW w:w="1985" w:type="dxa"/>
          </w:tcPr>
          <w:p w14:paraId="5BE32F84" w14:textId="7BF1CE65" w:rsidR="00906527" w:rsidRDefault="00F51A09" w:rsidP="00906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10.04.2022</w:t>
            </w:r>
          </w:p>
        </w:tc>
      </w:tr>
      <w:tr w:rsidR="00906527" w14:paraId="565BB1EC" w14:textId="77777777" w:rsidTr="00FC5434">
        <w:tc>
          <w:tcPr>
            <w:tcW w:w="846" w:type="dxa"/>
          </w:tcPr>
          <w:p w14:paraId="3D88C6B9" w14:textId="77777777" w:rsidR="00906527" w:rsidRPr="003516C8" w:rsidRDefault="00906527" w:rsidP="0090652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433C69BE" w14:textId="0F8E397C" w:rsidR="00906527" w:rsidRDefault="00F51A09" w:rsidP="00906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 истории «Роль Александра Невского в победе на Чудском озере». </w:t>
            </w:r>
          </w:p>
        </w:tc>
        <w:tc>
          <w:tcPr>
            <w:tcW w:w="1985" w:type="dxa"/>
          </w:tcPr>
          <w:p w14:paraId="7FB1833F" w14:textId="34BB1A3B" w:rsidR="00906527" w:rsidRDefault="00D367F2" w:rsidP="00906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Младшие школьники</w:t>
            </w:r>
          </w:p>
        </w:tc>
        <w:tc>
          <w:tcPr>
            <w:tcW w:w="1985" w:type="dxa"/>
          </w:tcPr>
          <w:p w14:paraId="5805174C" w14:textId="530F38D4" w:rsidR="00906527" w:rsidRDefault="00F51A09" w:rsidP="00906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13.04.2022</w:t>
            </w:r>
          </w:p>
        </w:tc>
      </w:tr>
      <w:tr w:rsidR="00F51A09" w14:paraId="09EE656B" w14:textId="77777777" w:rsidTr="00FC5434">
        <w:tc>
          <w:tcPr>
            <w:tcW w:w="846" w:type="dxa"/>
          </w:tcPr>
          <w:p w14:paraId="2892B2F8" w14:textId="77777777" w:rsidR="00F51A09" w:rsidRPr="003516C8" w:rsidRDefault="00F51A09" w:rsidP="0090652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1EE8AC83" w14:textId="7A77344A" w:rsidR="00F51A09" w:rsidRDefault="00D367F2" w:rsidP="00906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Литературный час «В гости к Валентине Осеевой».</w:t>
            </w:r>
          </w:p>
        </w:tc>
        <w:tc>
          <w:tcPr>
            <w:tcW w:w="1985" w:type="dxa"/>
          </w:tcPr>
          <w:p w14:paraId="5F2EDDF4" w14:textId="16B1A4A0" w:rsidR="00F51A09" w:rsidRDefault="00D367F2" w:rsidP="00906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Младшие школьники</w:t>
            </w:r>
          </w:p>
        </w:tc>
        <w:tc>
          <w:tcPr>
            <w:tcW w:w="1985" w:type="dxa"/>
          </w:tcPr>
          <w:p w14:paraId="2405B49B" w14:textId="6494A39C" w:rsidR="00F51A09" w:rsidRDefault="00F51A09" w:rsidP="00906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28.04.2022</w:t>
            </w:r>
          </w:p>
        </w:tc>
      </w:tr>
      <w:tr w:rsidR="00906527" w:rsidRPr="003516C8" w14:paraId="6AD3BD2C" w14:textId="4BC93EB1" w:rsidTr="00FC5434">
        <w:tc>
          <w:tcPr>
            <w:tcW w:w="6516" w:type="dxa"/>
            <w:gridSpan w:val="3"/>
          </w:tcPr>
          <w:p w14:paraId="52B0FC81" w14:textId="1C794DE0" w:rsidR="00906527" w:rsidRPr="003516C8" w:rsidRDefault="00906527" w:rsidP="009065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516C8">
              <w:rPr>
                <w:rFonts w:ascii="Times New Roman" w:hAnsi="Times New Roman" w:cs="Times New Roman"/>
                <w:b/>
                <w:bCs/>
                <w:i/>
                <w:iCs/>
              </w:rPr>
              <w:t>Добручинская библиотека-филиал</w:t>
            </w:r>
          </w:p>
        </w:tc>
        <w:tc>
          <w:tcPr>
            <w:tcW w:w="1985" w:type="dxa"/>
          </w:tcPr>
          <w:p w14:paraId="0276EBC3" w14:textId="77777777" w:rsidR="00906527" w:rsidRPr="003516C8" w:rsidRDefault="00906527" w:rsidP="0090652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906527" w14:paraId="60D054B7" w14:textId="273F5B0D" w:rsidTr="00FC5434">
        <w:tc>
          <w:tcPr>
            <w:tcW w:w="846" w:type="dxa"/>
          </w:tcPr>
          <w:p w14:paraId="580D38CB" w14:textId="77777777" w:rsidR="00906527" w:rsidRPr="003516C8" w:rsidRDefault="00906527" w:rsidP="0090652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0E48AEAC" w14:textId="1016FA25" w:rsidR="00906527" w:rsidRPr="00A67840" w:rsidRDefault="00906527" w:rsidP="00906527">
            <w:pPr>
              <w:jc w:val="both"/>
              <w:rPr>
                <w:rFonts w:ascii="Times New Roman" w:hAnsi="Times New Roman" w:cs="Times New Roman"/>
              </w:rPr>
            </w:pPr>
            <w:r w:rsidRPr="00A67840">
              <w:rPr>
                <w:rFonts w:ascii="Times New Roman" w:hAnsi="Times New Roman" w:cs="Times New Roman"/>
              </w:rPr>
              <w:t>Литературный час «Летящие сказки В. Каверина»</w:t>
            </w:r>
          </w:p>
        </w:tc>
        <w:tc>
          <w:tcPr>
            <w:tcW w:w="1985" w:type="dxa"/>
          </w:tcPr>
          <w:p w14:paraId="1561B7AE" w14:textId="52319397" w:rsidR="00906527" w:rsidRPr="00A67840" w:rsidRDefault="00906527" w:rsidP="00906527">
            <w:pPr>
              <w:jc w:val="both"/>
              <w:rPr>
                <w:rFonts w:ascii="Times New Roman" w:hAnsi="Times New Roman" w:cs="Times New Roman"/>
              </w:rPr>
            </w:pPr>
            <w:r w:rsidRPr="00A67840">
              <w:rPr>
                <w:rFonts w:ascii="Times New Roman" w:hAnsi="Times New Roman" w:cs="Times New Roman"/>
              </w:rPr>
              <w:t>Воспитанники детского сада</w:t>
            </w:r>
          </w:p>
        </w:tc>
        <w:tc>
          <w:tcPr>
            <w:tcW w:w="1985" w:type="dxa"/>
          </w:tcPr>
          <w:p w14:paraId="4494D8F1" w14:textId="68A7E1CF" w:rsidR="00906527" w:rsidRDefault="00906527" w:rsidP="00906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19.04.2022</w:t>
            </w:r>
          </w:p>
        </w:tc>
      </w:tr>
      <w:tr w:rsidR="00906527" w14:paraId="165D6F43" w14:textId="1D537084" w:rsidTr="00FC5434">
        <w:tc>
          <w:tcPr>
            <w:tcW w:w="846" w:type="dxa"/>
          </w:tcPr>
          <w:p w14:paraId="334EEDC3" w14:textId="77777777" w:rsidR="00906527" w:rsidRPr="003516C8" w:rsidRDefault="00906527" w:rsidP="0090652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76042049" w14:textId="07ACCACE" w:rsidR="00906527" w:rsidRPr="00A67840" w:rsidRDefault="00906527" w:rsidP="00906527">
            <w:pPr>
              <w:jc w:val="both"/>
              <w:rPr>
                <w:rFonts w:ascii="Times New Roman" w:hAnsi="Times New Roman" w:cs="Times New Roman"/>
              </w:rPr>
            </w:pPr>
            <w:r w:rsidRPr="00A67840">
              <w:rPr>
                <w:rFonts w:ascii="Times New Roman" w:hAnsi="Times New Roman" w:cs="Times New Roman"/>
              </w:rPr>
              <w:t>Литературная гостинная «Все сказано страничками» (к 85-летнему юбилею со дня рождения Б. Ахмадулиной)</w:t>
            </w:r>
          </w:p>
        </w:tc>
        <w:tc>
          <w:tcPr>
            <w:tcW w:w="1985" w:type="dxa"/>
          </w:tcPr>
          <w:p w14:paraId="1757978B" w14:textId="025C57CD" w:rsidR="00906527" w:rsidRPr="00A67840" w:rsidRDefault="00906527" w:rsidP="00906527">
            <w:pPr>
              <w:jc w:val="both"/>
              <w:rPr>
                <w:rFonts w:ascii="Times New Roman" w:hAnsi="Times New Roman" w:cs="Times New Roman"/>
              </w:rPr>
            </w:pPr>
            <w:r w:rsidRPr="00A67840">
              <w:rPr>
                <w:rFonts w:ascii="Times New Roman" w:hAnsi="Times New Roman" w:cs="Times New Roman"/>
              </w:rPr>
              <w:t>Читатели библиотеки</w:t>
            </w:r>
          </w:p>
        </w:tc>
        <w:tc>
          <w:tcPr>
            <w:tcW w:w="1985" w:type="dxa"/>
          </w:tcPr>
          <w:p w14:paraId="25103F10" w14:textId="07AC9A64" w:rsidR="00906527" w:rsidRDefault="00906527" w:rsidP="00906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23.04.2022</w:t>
            </w:r>
          </w:p>
        </w:tc>
      </w:tr>
      <w:tr w:rsidR="00906527" w14:paraId="71BD7E4C" w14:textId="7B500ABF" w:rsidTr="00FC5434">
        <w:tc>
          <w:tcPr>
            <w:tcW w:w="846" w:type="dxa"/>
          </w:tcPr>
          <w:p w14:paraId="6C041BE4" w14:textId="77777777" w:rsidR="00906527" w:rsidRPr="003516C8" w:rsidRDefault="00906527" w:rsidP="0090652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74AEEA38" w14:textId="45865C2D" w:rsidR="00906527" w:rsidRPr="00A67840" w:rsidRDefault="00906527" w:rsidP="00906527">
            <w:pPr>
              <w:jc w:val="both"/>
              <w:rPr>
                <w:rFonts w:ascii="Times New Roman" w:hAnsi="Times New Roman" w:cs="Times New Roman"/>
              </w:rPr>
            </w:pPr>
            <w:r w:rsidRPr="00A67840">
              <w:rPr>
                <w:rFonts w:ascii="Times New Roman" w:hAnsi="Times New Roman" w:cs="Times New Roman"/>
              </w:rPr>
              <w:t>Тематический вечер «И была тут битва великая..» (к юбилею Ледового побоища)</w:t>
            </w:r>
          </w:p>
        </w:tc>
        <w:tc>
          <w:tcPr>
            <w:tcW w:w="1985" w:type="dxa"/>
          </w:tcPr>
          <w:p w14:paraId="755C51DD" w14:textId="21B8BE86" w:rsidR="00906527" w:rsidRPr="00A67840" w:rsidRDefault="00906527" w:rsidP="00906527">
            <w:pPr>
              <w:jc w:val="both"/>
              <w:rPr>
                <w:rFonts w:ascii="Times New Roman" w:hAnsi="Times New Roman" w:cs="Times New Roman"/>
              </w:rPr>
            </w:pPr>
            <w:r w:rsidRPr="00A67840">
              <w:rPr>
                <w:rFonts w:ascii="Times New Roman" w:hAnsi="Times New Roman" w:cs="Times New Roman"/>
              </w:rPr>
              <w:t>Учащиеся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7840">
              <w:rPr>
                <w:rFonts w:ascii="Times New Roman" w:hAnsi="Times New Roman" w:cs="Times New Roman"/>
              </w:rPr>
              <w:t>5-8 класса</w:t>
            </w:r>
          </w:p>
        </w:tc>
        <w:tc>
          <w:tcPr>
            <w:tcW w:w="1985" w:type="dxa"/>
          </w:tcPr>
          <w:p w14:paraId="48B93B98" w14:textId="3F1A0BFE" w:rsidR="00906527" w:rsidRDefault="00906527" w:rsidP="00906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16.04.2022</w:t>
            </w:r>
          </w:p>
        </w:tc>
      </w:tr>
      <w:tr w:rsidR="00906527" w14:paraId="085123E7" w14:textId="053019F4" w:rsidTr="00FC5434">
        <w:tc>
          <w:tcPr>
            <w:tcW w:w="846" w:type="dxa"/>
          </w:tcPr>
          <w:p w14:paraId="0DA322EC" w14:textId="77777777" w:rsidR="00906527" w:rsidRPr="003516C8" w:rsidRDefault="00906527" w:rsidP="0090652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467F6E35" w14:textId="469A86BD" w:rsidR="00906527" w:rsidRPr="00A67840" w:rsidRDefault="00906527" w:rsidP="00906527">
            <w:pPr>
              <w:jc w:val="both"/>
              <w:rPr>
                <w:rFonts w:ascii="Times New Roman" w:hAnsi="Times New Roman" w:cs="Times New Roman"/>
              </w:rPr>
            </w:pPr>
            <w:r w:rsidRPr="00A67840">
              <w:rPr>
                <w:rFonts w:ascii="Times New Roman" w:hAnsi="Times New Roman" w:cs="Times New Roman"/>
              </w:rPr>
              <w:t>Викторина «Про ребят и зверят»</w:t>
            </w:r>
          </w:p>
        </w:tc>
        <w:tc>
          <w:tcPr>
            <w:tcW w:w="1985" w:type="dxa"/>
          </w:tcPr>
          <w:p w14:paraId="21B3C31E" w14:textId="6F855972" w:rsidR="00906527" w:rsidRPr="00A67840" w:rsidRDefault="00906527" w:rsidP="00906527">
            <w:pPr>
              <w:jc w:val="both"/>
              <w:rPr>
                <w:rFonts w:ascii="Times New Roman" w:hAnsi="Times New Roman" w:cs="Times New Roman"/>
              </w:rPr>
            </w:pPr>
            <w:r w:rsidRPr="00A67840">
              <w:rPr>
                <w:rFonts w:ascii="Times New Roman" w:hAnsi="Times New Roman" w:cs="Times New Roman"/>
              </w:rPr>
              <w:t>Младшие школьники</w:t>
            </w:r>
          </w:p>
        </w:tc>
        <w:tc>
          <w:tcPr>
            <w:tcW w:w="1985" w:type="dxa"/>
          </w:tcPr>
          <w:p w14:paraId="2160500D" w14:textId="289D4EC1" w:rsidR="00906527" w:rsidRDefault="00906527" w:rsidP="00906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16.04.2022</w:t>
            </w:r>
          </w:p>
        </w:tc>
      </w:tr>
      <w:tr w:rsidR="00906527" w14:paraId="0BAC66B3" w14:textId="06EBD539" w:rsidTr="00FC5434">
        <w:tc>
          <w:tcPr>
            <w:tcW w:w="846" w:type="dxa"/>
          </w:tcPr>
          <w:p w14:paraId="2BDB0BC4" w14:textId="77777777" w:rsidR="00906527" w:rsidRPr="003516C8" w:rsidRDefault="00906527" w:rsidP="0090652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0D5F368C" w14:textId="0B79D260" w:rsidR="00906527" w:rsidRPr="00A67840" w:rsidRDefault="00906527" w:rsidP="00906527">
            <w:pPr>
              <w:jc w:val="both"/>
              <w:rPr>
                <w:rFonts w:ascii="Times New Roman" w:hAnsi="Times New Roman" w:cs="Times New Roman"/>
              </w:rPr>
            </w:pPr>
            <w:r w:rsidRPr="00A67840">
              <w:rPr>
                <w:rFonts w:ascii="Times New Roman" w:hAnsi="Times New Roman" w:cs="Times New Roman"/>
              </w:rPr>
              <w:t>Литературный час «О поступках хороших» по книге В. Осеевой</w:t>
            </w:r>
          </w:p>
        </w:tc>
        <w:tc>
          <w:tcPr>
            <w:tcW w:w="1985" w:type="dxa"/>
          </w:tcPr>
          <w:p w14:paraId="18BC5242" w14:textId="3280D7F6" w:rsidR="00906527" w:rsidRPr="00A67840" w:rsidRDefault="00906527" w:rsidP="00906527">
            <w:pPr>
              <w:jc w:val="both"/>
              <w:rPr>
                <w:rFonts w:ascii="Times New Roman" w:hAnsi="Times New Roman" w:cs="Times New Roman"/>
              </w:rPr>
            </w:pPr>
            <w:r w:rsidRPr="00A67840">
              <w:rPr>
                <w:rFonts w:ascii="Times New Roman" w:hAnsi="Times New Roman" w:cs="Times New Roman"/>
              </w:rPr>
              <w:t>Младшие школьники</w:t>
            </w:r>
          </w:p>
        </w:tc>
        <w:tc>
          <w:tcPr>
            <w:tcW w:w="1985" w:type="dxa"/>
          </w:tcPr>
          <w:p w14:paraId="205F9EA9" w14:textId="6302E6FF" w:rsidR="00906527" w:rsidRDefault="00906527" w:rsidP="00906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30.04.2022</w:t>
            </w:r>
          </w:p>
        </w:tc>
      </w:tr>
      <w:tr w:rsidR="00906527" w:rsidRPr="003516C8" w14:paraId="060B8322" w14:textId="0F5680A8" w:rsidTr="00FC5434">
        <w:tc>
          <w:tcPr>
            <w:tcW w:w="6516" w:type="dxa"/>
            <w:gridSpan w:val="3"/>
          </w:tcPr>
          <w:p w14:paraId="5E4E89DB" w14:textId="4B0BE78F" w:rsidR="00906527" w:rsidRPr="003516C8" w:rsidRDefault="00906527" w:rsidP="009065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516C8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Спицинская библиотека-филиал</w:t>
            </w:r>
          </w:p>
        </w:tc>
        <w:tc>
          <w:tcPr>
            <w:tcW w:w="1985" w:type="dxa"/>
          </w:tcPr>
          <w:p w14:paraId="0492568C" w14:textId="77777777" w:rsidR="00906527" w:rsidRPr="003516C8" w:rsidRDefault="00906527" w:rsidP="0090652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906527" w14:paraId="72B68538" w14:textId="7D0EDE18" w:rsidTr="00FC5434">
        <w:tc>
          <w:tcPr>
            <w:tcW w:w="846" w:type="dxa"/>
          </w:tcPr>
          <w:p w14:paraId="02B26A66" w14:textId="77777777" w:rsidR="00906527" w:rsidRPr="003516C8" w:rsidRDefault="00906527" w:rsidP="0090652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11A883A1" w14:textId="04C0C73C" w:rsidR="00906527" w:rsidRDefault="00906527" w:rsidP="00906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истории «Ледовое побоище. Как это было»</w:t>
            </w:r>
          </w:p>
        </w:tc>
        <w:tc>
          <w:tcPr>
            <w:tcW w:w="1985" w:type="dxa"/>
          </w:tcPr>
          <w:p w14:paraId="08CE704A" w14:textId="700A383A" w:rsidR="00906527" w:rsidRPr="00A67840" w:rsidRDefault="00906527" w:rsidP="00906527">
            <w:pPr>
              <w:jc w:val="both"/>
              <w:rPr>
                <w:rFonts w:ascii="Times New Roman" w:hAnsi="Times New Roman" w:cs="Times New Roman"/>
              </w:rPr>
            </w:pPr>
            <w:r w:rsidRPr="00A67840">
              <w:rPr>
                <w:rFonts w:ascii="Times New Roman" w:hAnsi="Times New Roman" w:cs="Times New Roman"/>
              </w:rPr>
              <w:t>Читатели библиотеки</w:t>
            </w:r>
          </w:p>
        </w:tc>
        <w:tc>
          <w:tcPr>
            <w:tcW w:w="1985" w:type="dxa"/>
          </w:tcPr>
          <w:p w14:paraId="3E6B497D" w14:textId="4D26A911" w:rsidR="00906527" w:rsidRDefault="00906527" w:rsidP="00906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18.04.2022</w:t>
            </w:r>
          </w:p>
        </w:tc>
      </w:tr>
      <w:tr w:rsidR="00906527" w14:paraId="7B699E33" w14:textId="34EF032C" w:rsidTr="00FC5434">
        <w:trPr>
          <w:trHeight w:val="368"/>
        </w:trPr>
        <w:tc>
          <w:tcPr>
            <w:tcW w:w="846" w:type="dxa"/>
          </w:tcPr>
          <w:p w14:paraId="5F21BA57" w14:textId="77777777" w:rsidR="00906527" w:rsidRPr="003516C8" w:rsidRDefault="00906527" w:rsidP="0090652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2BF68555" w14:textId="30728780" w:rsidR="00906527" w:rsidRDefault="00906527" w:rsidP="00906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 юмора</w:t>
            </w:r>
          </w:p>
        </w:tc>
        <w:tc>
          <w:tcPr>
            <w:tcW w:w="1985" w:type="dxa"/>
          </w:tcPr>
          <w:p w14:paraId="2B65CCAC" w14:textId="182AECEF" w:rsidR="00906527" w:rsidRPr="00A67840" w:rsidRDefault="00906527" w:rsidP="00906527">
            <w:pPr>
              <w:jc w:val="both"/>
              <w:rPr>
                <w:rFonts w:ascii="Times New Roman" w:hAnsi="Times New Roman" w:cs="Times New Roman"/>
              </w:rPr>
            </w:pPr>
            <w:r w:rsidRPr="00A67840">
              <w:rPr>
                <w:rFonts w:ascii="Times New Roman" w:hAnsi="Times New Roman" w:cs="Times New Roman"/>
              </w:rPr>
              <w:t>Читатели библиотеки</w:t>
            </w:r>
          </w:p>
        </w:tc>
        <w:tc>
          <w:tcPr>
            <w:tcW w:w="1985" w:type="dxa"/>
          </w:tcPr>
          <w:p w14:paraId="505982C1" w14:textId="7680BC47" w:rsidR="00906527" w:rsidRDefault="00906527" w:rsidP="00906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01.04.2022</w:t>
            </w:r>
          </w:p>
        </w:tc>
      </w:tr>
      <w:tr w:rsidR="00906527" w14:paraId="7FBA411F" w14:textId="14FA02CD" w:rsidTr="00FC5434">
        <w:tc>
          <w:tcPr>
            <w:tcW w:w="846" w:type="dxa"/>
          </w:tcPr>
          <w:p w14:paraId="1DE701D1" w14:textId="77777777" w:rsidR="00906527" w:rsidRPr="003516C8" w:rsidRDefault="00906527" w:rsidP="0090652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423D68FF" w14:textId="6DBE8AB8" w:rsidR="00906527" w:rsidRDefault="00906527" w:rsidP="00906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Информационный час «Они были первыми»</w:t>
            </w:r>
          </w:p>
        </w:tc>
        <w:tc>
          <w:tcPr>
            <w:tcW w:w="1985" w:type="dxa"/>
          </w:tcPr>
          <w:p w14:paraId="48F1CFB5" w14:textId="704A9898" w:rsidR="00906527" w:rsidRPr="00A67840" w:rsidRDefault="00906527" w:rsidP="00906527">
            <w:pPr>
              <w:jc w:val="both"/>
              <w:rPr>
                <w:rFonts w:ascii="Times New Roman" w:hAnsi="Times New Roman" w:cs="Times New Roman"/>
              </w:rPr>
            </w:pPr>
            <w:r w:rsidRPr="00A67840">
              <w:rPr>
                <w:rFonts w:ascii="Times New Roman" w:hAnsi="Times New Roman" w:cs="Times New Roman"/>
              </w:rPr>
              <w:t>Читатели библиотеки</w:t>
            </w:r>
          </w:p>
        </w:tc>
        <w:tc>
          <w:tcPr>
            <w:tcW w:w="1985" w:type="dxa"/>
          </w:tcPr>
          <w:p w14:paraId="564A4066" w14:textId="4B058149" w:rsidR="00906527" w:rsidRPr="00F10AC0" w:rsidRDefault="00906527" w:rsidP="00906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12.04.2022</w:t>
            </w:r>
          </w:p>
        </w:tc>
      </w:tr>
      <w:tr w:rsidR="00906527" w14:paraId="1009F2AB" w14:textId="79955F4B" w:rsidTr="00FC5434">
        <w:tc>
          <w:tcPr>
            <w:tcW w:w="846" w:type="dxa"/>
          </w:tcPr>
          <w:p w14:paraId="06192822" w14:textId="77777777" w:rsidR="00906527" w:rsidRPr="003516C8" w:rsidRDefault="00906527" w:rsidP="0090652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0E2545E5" w14:textId="5E44AE5F" w:rsidR="00906527" w:rsidRDefault="00906527" w:rsidP="00906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Литературный час «Бороться и искать, найти и не сдаваться» (к юбилею В. Каверина)</w:t>
            </w:r>
          </w:p>
        </w:tc>
        <w:tc>
          <w:tcPr>
            <w:tcW w:w="1985" w:type="dxa"/>
          </w:tcPr>
          <w:p w14:paraId="46F715BE" w14:textId="6ABA8C0D" w:rsidR="00906527" w:rsidRPr="00A67840" w:rsidRDefault="00906527" w:rsidP="00906527">
            <w:pPr>
              <w:jc w:val="both"/>
              <w:rPr>
                <w:rFonts w:ascii="Times New Roman" w:hAnsi="Times New Roman" w:cs="Times New Roman"/>
              </w:rPr>
            </w:pPr>
            <w:r w:rsidRPr="00A67840">
              <w:rPr>
                <w:rFonts w:ascii="Times New Roman" w:hAnsi="Times New Roman" w:cs="Times New Roman"/>
              </w:rPr>
              <w:t>Читатели библиотеки</w:t>
            </w:r>
          </w:p>
        </w:tc>
        <w:tc>
          <w:tcPr>
            <w:tcW w:w="1985" w:type="dxa"/>
          </w:tcPr>
          <w:p w14:paraId="7275C311" w14:textId="2BB8FDB5" w:rsidR="00906527" w:rsidRPr="00F10AC0" w:rsidRDefault="00906527" w:rsidP="00906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12.04.2022</w:t>
            </w:r>
          </w:p>
        </w:tc>
      </w:tr>
    </w:tbl>
    <w:p w14:paraId="6548DBFE" w14:textId="74AD5287" w:rsidR="007921F2" w:rsidRPr="007921F2" w:rsidRDefault="003516C8" w:rsidP="007921F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7921F2" w:rsidRPr="00792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B2FDB"/>
    <w:multiLevelType w:val="hybridMultilevel"/>
    <w:tmpl w:val="FB602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061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571"/>
    <w:rsid w:val="0020709B"/>
    <w:rsid w:val="00283BA3"/>
    <w:rsid w:val="002B0816"/>
    <w:rsid w:val="002C3B1A"/>
    <w:rsid w:val="003126FB"/>
    <w:rsid w:val="003516C8"/>
    <w:rsid w:val="00490ECF"/>
    <w:rsid w:val="00496FEC"/>
    <w:rsid w:val="00562D43"/>
    <w:rsid w:val="00564571"/>
    <w:rsid w:val="005E6615"/>
    <w:rsid w:val="0062741C"/>
    <w:rsid w:val="006B3C10"/>
    <w:rsid w:val="007921F2"/>
    <w:rsid w:val="007F49D4"/>
    <w:rsid w:val="00870AC6"/>
    <w:rsid w:val="008759E3"/>
    <w:rsid w:val="00906527"/>
    <w:rsid w:val="00A67840"/>
    <w:rsid w:val="00BF0D44"/>
    <w:rsid w:val="00CE0F22"/>
    <w:rsid w:val="00CF3C09"/>
    <w:rsid w:val="00D367F2"/>
    <w:rsid w:val="00DD4EFE"/>
    <w:rsid w:val="00E11301"/>
    <w:rsid w:val="00F20FF8"/>
    <w:rsid w:val="00F51A09"/>
    <w:rsid w:val="00FF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5F57D"/>
  <w15:chartTrackingRefBased/>
  <w15:docId w15:val="{76F8DDAC-581D-4F1C-AE7A-E8B26D4E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2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1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Скрябина</dc:creator>
  <cp:keywords/>
  <dc:description/>
  <cp:lastModifiedBy>Ольга Скрябина</cp:lastModifiedBy>
  <cp:revision>6</cp:revision>
  <cp:lastPrinted>2022-03-31T13:08:00Z</cp:lastPrinted>
  <dcterms:created xsi:type="dcterms:W3CDTF">2022-03-31T13:21:00Z</dcterms:created>
  <dcterms:modified xsi:type="dcterms:W3CDTF">2022-04-05T14:18:00Z</dcterms:modified>
</cp:coreProperties>
</file>