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61" w:rsidRDefault="00150B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-6985</wp:posOffset>
            </wp:positionV>
            <wp:extent cx="3793490" cy="5696585"/>
            <wp:effectExtent l="19050" t="0" r="0" b="0"/>
            <wp:wrapSquare wrapText="bothSides"/>
            <wp:docPr id="1" name="Рисунок 1" descr="C:\Users\Виола\Desktop\0019ef2f-7ec5-47a4-a834-90f5fb0b1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ола\Desktop\0019ef2f-7ec5-47a4-a834-90f5fb0b1d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569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6DB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анятии </w:t>
      </w:r>
      <w:r w:rsidR="001333D0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  <w:r w:rsidR="007D3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 «Тряпичная игрушка» в группе раннего возраста №8.</w:t>
      </w:r>
    </w:p>
    <w:p w:rsidR="00150BBC" w:rsidRDefault="00150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культурах разных народов всегда особое место занимала игрушка. Вместе с народной сказкой и народной  песней</w:t>
      </w:r>
      <w:r w:rsidR="00130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народная игрушка способствует формированию у детей дошкольного возраста национального самосознания, положительного отношения к традициям своего народа, созданию у них образа Родины, включенного в целостный образ всего мира. Куклы любого народа имеют свои педагогические, художественные и технологические традиции – простые и ясные, определенные своеобразием национальной культуры, быта народа, его педагогикой.</w:t>
      </w:r>
    </w:p>
    <w:p w:rsidR="00150BBC" w:rsidRDefault="00150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 </w:t>
      </w:r>
      <w:r w:rsidR="001333D0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занятия  стало</w:t>
      </w:r>
      <w:r w:rsidR="00133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BC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детей </w:t>
      </w:r>
      <w:r w:rsidR="001333D0">
        <w:rPr>
          <w:rFonts w:ascii="Times New Roman" w:hAnsi="Times New Roman" w:cs="Times New Roman"/>
          <w:color w:val="000000"/>
          <w:sz w:val="28"/>
          <w:szCs w:val="28"/>
        </w:rPr>
        <w:t xml:space="preserve">раннего </w:t>
      </w:r>
      <w:r w:rsidRPr="00150BBC">
        <w:rPr>
          <w:rFonts w:ascii="Times New Roman" w:hAnsi="Times New Roman" w:cs="Times New Roman"/>
          <w:color w:val="000000"/>
          <w:sz w:val="28"/>
          <w:szCs w:val="28"/>
        </w:rPr>
        <w:t>с народной игрушкой.</w:t>
      </w:r>
      <w:r>
        <w:rPr>
          <w:rFonts w:ascii="Times New Roman" w:hAnsi="Times New Roman" w:cs="Times New Roman"/>
          <w:sz w:val="28"/>
          <w:szCs w:val="28"/>
        </w:rPr>
        <w:t xml:space="preserve"> Задачами непосредственной образовательной деятельности  стали обобщение и систематизация представлений детей  о народной тряпичной кукле, о способах, м</w:t>
      </w:r>
      <w:r w:rsidR="001333D0">
        <w:rPr>
          <w:rFonts w:ascii="Times New Roman" w:hAnsi="Times New Roman" w:cs="Times New Roman"/>
          <w:sz w:val="28"/>
          <w:szCs w:val="28"/>
        </w:rPr>
        <w:t>атериалах её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3D0" w:rsidRDefault="00150BBC" w:rsidP="00150B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Знакомство началось  с появления в группе сундучка, в котором лежали: кукла-пеленашка, кукла из соломы, и тряпичные  куклы</w:t>
      </w:r>
      <w:r w:rsidR="001333D0">
        <w:rPr>
          <w:rFonts w:ascii="Times New Roman" w:hAnsi="Times New Roman" w:cs="Times New Roman"/>
          <w:sz w:val="28"/>
          <w:szCs w:val="28"/>
        </w:rPr>
        <w:t xml:space="preserve">: казак </w:t>
      </w:r>
      <w:r>
        <w:rPr>
          <w:rFonts w:ascii="Times New Roman" w:hAnsi="Times New Roman" w:cs="Times New Roman"/>
          <w:sz w:val="28"/>
          <w:szCs w:val="28"/>
        </w:rPr>
        <w:t xml:space="preserve"> и казачк</w:t>
      </w:r>
      <w:r w:rsidR="001333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процессе рассматривания кукол я рассказала </w:t>
      </w:r>
      <w:r w:rsidR="001333D0">
        <w:rPr>
          <w:rFonts w:ascii="Times New Roman" w:hAnsi="Times New Roman" w:cs="Times New Roman"/>
          <w:sz w:val="28"/>
          <w:szCs w:val="28"/>
        </w:rPr>
        <w:t>малышам</w:t>
      </w:r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30F7E" w:rsidRPr="0015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авным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-давно</w:t>
      </w:r>
      <w:r w:rsidRPr="0015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у детей не было таких красивых кукол и игрушек, как у вас сейчас, игрушки делали из разных материалов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лоскутков ткани, соломы</w:t>
      </w:r>
      <w:r w:rsidR="0013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екоторые куклы </w:t>
      </w:r>
      <w:r w:rsidRPr="0015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очень маленькими, это куклы - пеленашки. Таких кукол делали из ткани и клали в кроватку к </w:t>
      </w:r>
      <w:r w:rsidRPr="0015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малышам, чтобы они быстрее засыпали. Других кукол делали из соломы, они по сравнению с тряпичными</w:t>
      </w:r>
      <w:r w:rsidR="0013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более устойчивыми и</w:t>
      </w:r>
      <w:r w:rsidRPr="0015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могли в них поиграть. Были и такие куклы, которых красиво украшали бусами, вышивкой и атласными лентами, они могли стоять, у них также были вышиты лица.</w:t>
      </w:r>
      <w:r w:rsidRPr="0015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детям раннего возраста еще сложно понять, что когда то существовали такие игрушки, но, не смотря на это, малыши с удовольствием рассматривали</w:t>
      </w:r>
      <w:r w:rsidRPr="0015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казака с казачкой, куклу - пеленашку, кукол из соломы. В конце занятия малыши</w:t>
      </w:r>
      <w:r w:rsidR="0013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потанцевали </w:t>
      </w:r>
      <w:r w:rsidR="0013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казак</w:t>
      </w:r>
      <w:r w:rsidR="007D3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="0013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казачк</w:t>
      </w:r>
      <w:r w:rsidR="007D3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="0013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«Русскую народную плясовую», а потом уложили </w:t>
      </w:r>
      <w:r w:rsidR="0013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куклу – пеленашку </w:t>
      </w:r>
      <w:r w:rsidR="0013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спать.</w:t>
      </w:r>
    </w:p>
    <w:p w:rsidR="007D3B9C" w:rsidRDefault="001333D0" w:rsidP="00150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считаю, что в настоящее</w:t>
      </w:r>
      <w:r w:rsidR="00150BBC" w:rsidRPr="0015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традиционная  кукла игрушка может помочь сохранить психическое  здоровье и воспитать  искренние чувства патриотизма, уважение к родной культуре и своей земле.</w:t>
      </w:r>
      <w:r w:rsidR="007D3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народная традиционная кукла является необходимым элементом воспитательного процесса. Через игру с куклой ребенок познаёт мир, происходит его социализация в обществе.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3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Кукла служит своеобразным пособием для передачи ребенку знаний о материальном мире.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сохранить и передать следующим поколениям культурные и нравственные ценности нашего народа, нужно возвращать  в нашу жизнь и жизнь наших детей самодельную куклу.</w:t>
      </w:r>
      <w:r w:rsidR="00150BBC" w:rsidRPr="0015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</w:p>
    <w:p w:rsidR="00150BBC" w:rsidRDefault="007D3B9C" w:rsidP="007D3B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  <w:r w:rsidRPr="007D3B9C">
        <w:t xml:space="preserve"> </w:t>
      </w:r>
      <w:hyperlink r:id="rId6" w:history="1">
        <w:r w:rsidRPr="007D3B9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https://www.maam.ru/detskijsad/konsultacija-dlja-vospitatelei-792623.html</w:t>
        </w:r>
      </w:hyperlink>
    </w:p>
    <w:p w:rsidR="007D3B9C" w:rsidRPr="007D3B9C" w:rsidRDefault="007D3B9C" w:rsidP="007D3B9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3B9C">
        <w:rPr>
          <w:rFonts w:ascii="Times New Roman" w:hAnsi="Times New Roman" w:cs="Times New Roman"/>
          <w:color w:val="000000"/>
          <w:sz w:val="28"/>
          <w:szCs w:val="28"/>
        </w:rPr>
        <w:t xml:space="preserve">Источник: </w:t>
      </w:r>
      <w:r w:rsidRPr="007D3B9C">
        <w:rPr>
          <w:rFonts w:ascii="Times New Roman" w:hAnsi="Times New Roman" w:cs="Times New Roman"/>
          <w:color w:val="000000"/>
          <w:sz w:val="28"/>
          <w:szCs w:val="28"/>
          <w:u w:val="single"/>
        </w:rPr>
        <w:t>Е.О.Смирнова «</w:t>
      </w:r>
      <w:r w:rsidRPr="007D3B9C">
        <w:rPr>
          <w:rFonts w:ascii="Times New Roman" w:hAnsi="Times New Roman" w:cs="Times New Roman"/>
          <w:sz w:val="28"/>
          <w:szCs w:val="28"/>
          <w:u w:val="single"/>
        </w:rPr>
        <w:t>Русское слово» 2016 г.</w:t>
      </w:r>
      <w:r w:rsidRPr="007D3B9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«Тряпичные  игрушки» ч.1стр.28 </w:t>
      </w:r>
    </w:p>
    <w:sectPr w:rsidR="007D3B9C" w:rsidRPr="007D3B9C" w:rsidSect="001333D0">
      <w:pgSz w:w="11907" w:h="16839" w:code="9"/>
      <w:pgMar w:top="284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0BBC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FA6"/>
    <w:rsid w:val="000530BF"/>
    <w:rsid w:val="000531A0"/>
    <w:rsid w:val="000531A2"/>
    <w:rsid w:val="000547E0"/>
    <w:rsid w:val="00054A13"/>
    <w:rsid w:val="00055089"/>
    <w:rsid w:val="000559A1"/>
    <w:rsid w:val="0005608C"/>
    <w:rsid w:val="000562F6"/>
    <w:rsid w:val="000569F1"/>
    <w:rsid w:val="00056D55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15"/>
    <w:rsid w:val="000772B3"/>
    <w:rsid w:val="00080731"/>
    <w:rsid w:val="000807F3"/>
    <w:rsid w:val="00080A09"/>
    <w:rsid w:val="00080EB0"/>
    <w:rsid w:val="000814B4"/>
    <w:rsid w:val="000816C0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75D2"/>
    <w:rsid w:val="000F7A88"/>
    <w:rsid w:val="000F7A8B"/>
    <w:rsid w:val="000F7D38"/>
    <w:rsid w:val="000F7F90"/>
    <w:rsid w:val="000F7FDD"/>
    <w:rsid w:val="00100207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0F7E"/>
    <w:rsid w:val="001318B9"/>
    <w:rsid w:val="00132848"/>
    <w:rsid w:val="001333D0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BBC"/>
    <w:rsid w:val="00150DE8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3A47"/>
    <w:rsid w:val="001A407E"/>
    <w:rsid w:val="001A44FF"/>
    <w:rsid w:val="001A4AAE"/>
    <w:rsid w:val="001A4BDB"/>
    <w:rsid w:val="001A4C03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E74"/>
    <w:rsid w:val="001D19E9"/>
    <w:rsid w:val="001D2EB8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5E2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F68"/>
    <w:rsid w:val="00325A86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AB5"/>
    <w:rsid w:val="00375277"/>
    <w:rsid w:val="0037556A"/>
    <w:rsid w:val="00375DB2"/>
    <w:rsid w:val="00376611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883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4"/>
    <w:rsid w:val="00427279"/>
    <w:rsid w:val="00430064"/>
    <w:rsid w:val="0043012F"/>
    <w:rsid w:val="004316DF"/>
    <w:rsid w:val="004317AD"/>
    <w:rsid w:val="00431B54"/>
    <w:rsid w:val="00432AF9"/>
    <w:rsid w:val="00433438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508B"/>
    <w:rsid w:val="00445965"/>
    <w:rsid w:val="004459CA"/>
    <w:rsid w:val="004464DF"/>
    <w:rsid w:val="00446C1F"/>
    <w:rsid w:val="00446DA9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71B"/>
    <w:rsid w:val="004A5CB0"/>
    <w:rsid w:val="004A68AB"/>
    <w:rsid w:val="004A7603"/>
    <w:rsid w:val="004A7AF6"/>
    <w:rsid w:val="004B04F2"/>
    <w:rsid w:val="004B09CB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771"/>
    <w:rsid w:val="004C7A73"/>
    <w:rsid w:val="004C7D4A"/>
    <w:rsid w:val="004C7E62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963"/>
    <w:rsid w:val="00514BB4"/>
    <w:rsid w:val="005152CD"/>
    <w:rsid w:val="00515DEE"/>
    <w:rsid w:val="00516566"/>
    <w:rsid w:val="00517E88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E3C"/>
    <w:rsid w:val="00526441"/>
    <w:rsid w:val="005266F6"/>
    <w:rsid w:val="00526D70"/>
    <w:rsid w:val="0052716A"/>
    <w:rsid w:val="005275B4"/>
    <w:rsid w:val="00527E39"/>
    <w:rsid w:val="00530C48"/>
    <w:rsid w:val="00530C4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799"/>
    <w:rsid w:val="00553106"/>
    <w:rsid w:val="005537D8"/>
    <w:rsid w:val="00554AC8"/>
    <w:rsid w:val="00554B39"/>
    <w:rsid w:val="00554E44"/>
    <w:rsid w:val="00555801"/>
    <w:rsid w:val="00555A79"/>
    <w:rsid w:val="00555BDB"/>
    <w:rsid w:val="00556017"/>
    <w:rsid w:val="00556245"/>
    <w:rsid w:val="00556425"/>
    <w:rsid w:val="00557749"/>
    <w:rsid w:val="005579E0"/>
    <w:rsid w:val="00560198"/>
    <w:rsid w:val="00560C86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100D"/>
    <w:rsid w:val="005A1234"/>
    <w:rsid w:val="005A196D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30ED"/>
    <w:rsid w:val="005B31D3"/>
    <w:rsid w:val="005B33CA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3202"/>
    <w:rsid w:val="006532C9"/>
    <w:rsid w:val="006540CD"/>
    <w:rsid w:val="0065418D"/>
    <w:rsid w:val="00654C2C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07CF7"/>
    <w:rsid w:val="007102CB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92A"/>
    <w:rsid w:val="0075295B"/>
    <w:rsid w:val="00752CBC"/>
    <w:rsid w:val="00752DCB"/>
    <w:rsid w:val="007530BC"/>
    <w:rsid w:val="007536A5"/>
    <w:rsid w:val="00753948"/>
    <w:rsid w:val="00753A2B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9C"/>
    <w:rsid w:val="007D3BC6"/>
    <w:rsid w:val="007D426A"/>
    <w:rsid w:val="007D463F"/>
    <w:rsid w:val="007D492B"/>
    <w:rsid w:val="007D4F6C"/>
    <w:rsid w:val="007D5AA6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7280"/>
    <w:rsid w:val="00887A4F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6DB"/>
    <w:rsid w:val="008A38CD"/>
    <w:rsid w:val="008A46CB"/>
    <w:rsid w:val="008A4D4B"/>
    <w:rsid w:val="008A4EDE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C7E58"/>
    <w:rsid w:val="008D0205"/>
    <w:rsid w:val="008D0D4C"/>
    <w:rsid w:val="008D10E4"/>
    <w:rsid w:val="008D118F"/>
    <w:rsid w:val="008D14B1"/>
    <w:rsid w:val="008D1CBE"/>
    <w:rsid w:val="008D1E55"/>
    <w:rsid w:val="008D2464"/>
    <w:rsid w:val="008D255B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2849"/>
    <w:rsid w:val="008F3246"/>
    <w:rsid w:val="008F325D"/>
    <w:rsid w:val="008F3EF5"/>
    <w:rsid w:val="008F4242"/>
    <w:rsid w:val="008F4EB5"/>
    <w:rsid w:val="008F5522"/>
    <w:rsid w:val="008F5CD1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9BA"/>
    <w:rsid w:val="00901D82"/>
    <w:rsid w:val="0090227D"/>
    <w:rsid w:val="009022CC"/>
    <w:rsid w:val="00902AA0"/>
    <w:rsid w:val="00902DC0"/>
    <w:rsid w:val="00903C9B"/>
    <w:rsid w:val="0090446F"/>
    <w:rsid w:val="009044D8"/>
    <w:rsid w:val="0090458D"/>
    <w:rsid w:val="00904BB9"/>
    <w:rsid w:val="00904C3F"/>
    <w:rsid w:val="0090536D"/>
    <w:rsid w:val="00905459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F5"/>
    <w:rsid w:val="00936E3F"/>
    <w:rsid w:val="00936FB2"/>
    <w:rsid w:val="00937368"/>
    <w:rsid w:val="00937585"/>
    <w:rsid w:val="0093767F"/>
    <w:rsid w:val="00937CC7"/>
    <w:rsid w:val="00937E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E4E"/>
    <w:rsid w:val="009B426B"/>
    <w:rsid w:val="009B47D5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9A8"/>
    <w:rsid w:val="00C0200A"/>
    <w:rsid w:val="00C02207"/>
    <w:rsid w:val="00C024C3"/>
    <w:rsid w:val="00C025FC"/>
    <w:rsid w:val="00C02CC1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D65"/>
    <w:rsid w:val="00C20F24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6AD"/>
    <w:rsid w:val="00CC476B"/>
    <w:rsid w:val="00CC47B6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3B55"/>
    <w:rsid w:val="00DA4446"/>
    <w:rsid w:val="00DA50CA"/>
    <w:rsid w:val="00DA5406"/>
    <w:rsid w:val="00DA5839"/>
    <w:rsid w:val="00DA58FC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5C8A"/>
    <w:rsid w:val="00E05FD7"/>
    <w:rsid w:val="00E063E6"/>
    <w:rsid w:val="00E065D3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51E1"/>
    <w:rsid w:val="00FE5278"/>
    <w:rsid w:val="00FE56BD"/>
    <w:rsid w:val="00FE57DD"/>
    <w:rsid w:val="00FE5863"/>
    <w:rsid w:val="00FE699F"/>
    <w:rsid w:val="00FE75A4"/>
    <w:rsid w:val="00FE768D"/>
    <w:rsid w:val="00FF0437"/>
    <w:rsid w:val="00FF0E94"/>
    <w:rsid w:val="00FF194B"/>
    <w:rsid w:val="00FF1B91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15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0BB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7D3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ultacija-dlja-vospitatelei-79262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3</cp:revision>
  <dcterms:created xsi:type="dcterms:W3CDTF">2022-09-21T14:16:00Z</dcterms:created>
  <dcterms:modified xsi:type="dcterms:W3CDTF">2022-09-26T08:20:00Z</dcterms:modified>
</cp:coreProperties>
</file>