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775D78" w14:textId="0EEFA905" w:rsidR="00C81A0F" w:rsidRDefault="00803E6B" w:rsidP="00803E6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B2A1A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B2A1A"/>
          <w:kern w:val="36"/>
          <w:sz w:val="32"/>
          <w:szCs w:val="32"/>
          <w:lang w:eastAsia="ru-RU"/>
        </w:rPr>
        <w:t>«День рождение имбирного пряника»</w:t>
      </w:r>
    </w:p>
    <w:p w14:paraId="462A2858" w14:textId="0DEB4196" w:rsidR="00C81A0F" w:rsidRPr="00C81A0F" w:rsidRDefault="00C81A0F" w:rsidP="00C81A0F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</w:pPr>
      <w:r w:rsidRPr="00C81A0F"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  <w:t>Подг</w:t>
      </w:r>
      <w:r w:rsidR="008C0A2A"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  <w:t>отовила воспитатель: Асеева С. Ф</w:t>
      </w:r>
      <w:r w:rsidRPr="00C81A0F">
        <w:rPr>
          <w:rFonts w:ascii="Times New Roman" w:eastAsia="Times New Roman" w:hAnsi="Times New Roman" w:cs="Times New Roman"/>
          <w:color w:val="3B2A1A"/>
          <w:kern w:val="36"/>
          <w:sz w:val="24"/>
          <w:szCs w:val="24"/>
          <w:lang w:eastAsia="ru-RU"/>
        </w:rPr>
        <w:t>.</w:t>
      </w:r>
    </w:p>
    <w:p w14:paraId="5CAF040D" w14:textId="0AF53BA5" w:rsidR="002004D2" w:rsidRPr="00803E6B" w:rsidRDefault="002004D2" w:rsidP="00803E6B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B2A1A"/>
          <w:sz w:val="29"/>
          <w:szCs w:val="29"/>
          <w:lang w:eastAsia="ru-RU"/>
        </w:rPr>
      </w:pPr>
      <w:r>
        <w:rPr>
          <w:rFonts w:ascii="Verdana" w:eastAsia="Times New Roman" w:hAnsi="Verdana" w:cs="Times New Roman"/>
          <w:color w:val="3B2A1A"/>
          <w:sz w:val="29"/>
          <w:szCs w:val="29"/>
          <w:lang w:eastAsia="ru-RU"/>
        </w:rPr>
        <w:t xml:space="preserve"> </w:t>
      </w:r>
      <w:r w:rsidR="00803E6B">
        <w:rPr>
          <w:rFonts w:ascii="Verdana" w:eastAsia="Times New Roman" w:hAnsi="Verdana" w:cs="Times New Roman"/>
          <w:color w:val="3B2A1A"/>
          <w:sz w:val="29"/>
          <w:szCs w:val="29"/>
          <w:lang w:eastAsia="ru-RU"/>
        </w:rPr>
        <w:t xml:space="preserve">                               </w:t>
      </w:r>
    </w:p>
    <w:p w14:paraId="19AFBFE9" w14:textId="7B11AC47" w:rsidR="002004D2" w:rsidRDefault="006C143F" w:rsidP="008C0A2A">
      <w:pPr>
        <w:jc w:val="center"/>
        <w:rPr>
          <w:rFonts w:ascii="Times New Roman" w:hAnsi="Times New Roman" w:cs="Times New Roman"/>
          <w:sz w:val="28"/>
          <w:szCs w:val="28"/>
        </w:rPr>
      </w:pPr>
      <w:r w:rsidRPr="006C14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9A62F" wp14:editId="7DECA8B9">
            <wp:extent cx="2819400" cy="1600200"/>
            <wp:effectExtent l="0" t="0" r="0" b="0"/>
            <wp:docPr id="1" name="Рисунок 1" descr="C:\Users\Светлана\Desktop\image-2023-01-14 22_24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3-01-14 22_24_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8E49" w14:textId="77777777" w:rsidR="008C0A2A" w:rsidRDefault="008C0A2A" w:rsidP="008C0A2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29F221" w14:textId="77777777" w:rsidR="007D0E7A" w:rsidRPr="00E6726B" w:rsidRDefault="007D0E7A" w:rsidP="007D0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726B">
        <w:rPr>
          <w:rFonts w:ascii="Times New Roman" w:hAnsi="Times New Roman" w:cs="Times New Roman"/>
          <w:sz w:val="24"/>
          <w:szCs w:val="24"/>
        </w:rPr>
        <w:t>Сейчас уже трудно представить себе те давние времена, когда не было ни газет, ни радио, ни телевидения. Гонцы сообщали жителям царские указы и распоряжения. Различные события, новости люди узнавали от путников и часто это были запоздавшие известия. Прошли многие годы. В России по указу Петра I 13 января 1703 года вышел первый номер газеты «Ведомости». Этот день вошел в историю как, День российской печати и отмечается с 1991 года.</w:t>
      </w:r>
    </w:p>
    <w:p w14:paraId="173ACCAF" w14:textId="77777777" w:rsidR="007D0E7A" w:rsidRPr="00E6726B" w:rsidRDefault="007D0E7A" w:rsidP="007D0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726B">
        <w:rPr>
          <w:rFonts w:ascii="Times New Roman" w:hAnsi="Times New Roman" w:cs="Times New Roman"/>
          <w:sz w:val="24"/>
          <w:szCs w:val="24"/>
        </w:rPr>
        <w:t>День печати в наше время – это профессиональный праздник огромной армии людей, которые трудятся на поприще журналистики.</w:t>
      </w:r>
    </w:p>
    <w:p w14:paraId="45CB103E" w14:textId="77777777" w:rsidR="007D0E7A" w:rsidRPr="00E6726B" w:rsidRDefault="007D0E7A" w:rsidP="007D0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726B">
        <w:rPr>
          <w:rFonts w:ascii="Times New Roman" w:hAnsi="Times New Roman" w:cs="Times New Roman"/>
          <w:sz w:val="24"/>
          <w:szCs w:val="24"/>
        </w:rPr>
        <w:t>Учитывая, что в нашей стране падает интерес к печатному слову, падают тиражи не только газет, журналов, но и, что обидно, книг, важно воспитывать уже в детском саду активных читателей.</w:t>
      </w:r>
    </w:p>
    <w:p w14:paraId="1A3AFCFB" w14:textId="77777777" w:rsidR="007D0E7A" w:rsidRDefault="007D0E7A" w:rsidP="007D0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нашей группе п</w:t>
      </w:r>
      <w:r w:rsidRPr="00E67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едагоги подготовили для воспитанников презентацию «Откуда пришла книга»,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провели беседу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07F695" w14:textId="77777777" w:rsidR="007D0E7A" w:rsidRPr="00E6726B" w:rsidRDefault="007D0E7A" w:rsidP="007D0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726B">
        <w:rPr>
          <w:rFonts w:ascii="Times New Roman" w:hAnsi="Times New Roman" w:cs="Times New Roman"/>
          <w:sz w:val="24"/>
          <w:szCs w:val="24"/>
        </w:rPr>
        <w:t>Книги есть в каждом доме. Благодаря книгам развивается и сохраняется культура. С помощью книг люди узнают мысли и советы других людей, даже тех, кто живет далеко-далеко или жил давным-давно. Очень важно, чтобы каждый человек берег достижения культуры, умел их использовать и добавлял к ним по крупицам новые открытия.</w:t>
      </w:r>
    </w:p>
    <w:p w14:paraId="208BA452" w14:textId="77777777" w:rsidR="007D0E7A" w:rsidRPr="00E6726B" w:rsidRDefault="007D0E7A" w:rsidP="007D0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726B">
        <w:rPr>
          <w:rFonts w:ascii="Times New Roman" w:hAnsi="Times New Roman" w:cs="Times New Roman"/>
          <w:sz w:val="24"/>
          <w:szCs w:val="24"/>
        </w:rPr>
        <w:t>В разные времена и в разных странах первые книги писали на деревянных и глиняных дощечках, папирусе, бересте, на шелке и на коже. Такие книги были редкостью. В каждом доме книги появились только после того, как изобрели бумагу и специальные станки для печатания. На таких станках работали печатники. Первым русским печатником был Иван Федоров. Ему в Москве поставил</w:t>
      </w:r>
      <w:r>
        <w:rPr>
          <w:rFonts w:ascii="Times New Roman" w:hAnsi="Times New Roman" w:cs="Times New Roman"/>
          <w:sz w:val="24"/>
          <w:szCs w:val="24"/>
        </w:rPr>
        <w:t>и памятник</w:t>
      </w:r>
      <w:r w:rsidRPr="00E6726B">
        <w:rPr>
          <w:rFonts w:ascii="Times New Roman" w:hAnsi="Times New Roman" w:cs="Times New Roman"/>
          <w:sz w:val="24"/>
          <w:szCs w:val="24"/>
        </w:rPr>
        <w:t>.</w:t>
      </w:r>
    </w:p>
    <w:p w14:paraId="282BB0BD" w14:textId="77777777" w:rsidR="007D0E7A" w:rsidRDefault="007D0E7A" w:rsidP="007D0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726B">
        <w:rPr>
          <w:rFonts w:ascii="Times New Roman" w:hAnsi="Times New Roman" w:cs="Times New Roman"/>
          <w:sz w:val="24"/>
          <w:szCs w:val="24"/>
        </w:rPr>
        <w:t>Сейчас их печатают машины и типография. Ну, конечно, машины это сами не делаю. Машиной управляют наборщики и печатники. Решают, что и как нужно напечатать - писатели, журналисты, х</w:t>
      </w:r>
      <w:r>
        <w:rPr>
          <w:rFonts w:ascii="Times New Roman" w:hAnsi="Times New Roman" w:cs="Times New Roman"/>
          <w:sz w:val="24"/>
          <w:szCs w:val="24"/>
        </w:rPr>
        <w:t>удожники, редакторы, корректоры.</w:t>
      </w:r>
    </w:p>
    <w:p w14:paraId="2F27F90F" w14:textId="77777777" w:rsidR="007D0E7A" w:rsidRDefault="007D0E7A" w:rsidP="007D0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726B">
        <w:rPr>
          <w:rFonts w:ascii="Times New Roman" w:hAnsi="Times New Roman" w:cs="Times New Roman"/>
          <w:sz w:val="24"/>
          <w:szCs w:val="24"/>
        </w:rPr>
        <w:t xml:space="preserve">Говорили о различных печатных изданиях, благодаря которым развивается </w:t>
      </w:r>
      <w:r>
        <w:rPr>
          <w:rFonts w:ascii="Times New Roman" w:hAnsi="Times New Roman" w:cs="Times New Roman"/>
          <w:sz w:val="24"/>
          <w:szCs w:val="24"/>
        </w:rPr>
        <w:t>и сохраняется культура народов</w:t>
      </w:r>
    </w:p>
    <w:p w14:paraId="2B8A8958" w14:textId="77777777" w:rsidR="007D0E7A" w:rsidRPr="0091287D" w:rsidRDefault="007D0E7A" w:rsidP="007D0E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узнали, что газета –</w:t>
      </w:r>
      <w:r w:rsidRPr="00E67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периодическое издание в виде больших листов.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7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периодических изданиях, а их разнообразное количество видов печатаются самые различные интересные вещи: статьи о научных открытиях, о жизни в обществе, о культуре разных народов, о спортивных достижениях, исторические открытия и факты, разные полезные советы по организации образа жизни и быта, интересные вещи о животном и растительном мире.</w:t>
      </w:r>
    </w:p>
    <w:p w14:paraId="2F9B7E51" w14:textId="77777777" w:rsidR="007D0E7A" w:rsidRDefault="007D0E7A" w:rsidP="007D0E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7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мероприятия дети выполняли задания «Найди такую же букву», «Составь слова». </w:t>
      </w:r>
    </w:p>
    <w:p w14:paraId="58A98FCE" w14:textId="77777777" w:rsidR="007D0E7A" w:rsidRDefault="007D0E7A" w:rsidP="007D0E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FEAD2C" w14:textId="77777777" w:rsidR="007D0E7A" w:rsidRDefault="007D0E7A" w:rsidP="007D0E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465AEE" w14:textId="77777777" w:rsidR="007D0E7A" w:rsidRDefault="007D0E7A" w:rsidP="007D0E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C3C716" w14:textId="7B49C8CE" w:rsidR="007D0E7A" w:rsidRDefault="007D0E7A" w:rsidP="007D0E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B99A30" wp14:editId="59DD39BA">
            <wp:extent cx="1428750" cy="166391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13" cy="1682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7D98B5" wp14:editId="1BBFF726">
            <wp:extent cx="2219325" cy="16646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36" cy="167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A23D60" wp14:editId="4797D51D">
            <wp:extent cx="2219255" cy="16668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44" cy="167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3830E" w14:textId="2F82A84C" w:rsidR="008C0A2A" w:rsidRPr="00226B48" w:rsidRDefault="007D0E7A" w:rsidP="006C14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CFD108" wp14:editId="38BC2322">
            <wp:extent cx="3228975" cy="53559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58" cy="535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6B48" w:rsidRPr="00226B4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 w:rsidR="00226B48" w:rsidRPr="00226B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A3B44" wp14:editId="35254743">
            <wp:extent cx="2943225" cy="3387979"/>
            <wp:effectExtent l="0" t="0" r="0" b="3175"/>
            <wp:docPr id="3" name="Рисунок 3" descr="C:\Users\Светлана\Desktop\image-2023-01-16 14_20_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3-01-16 14_20_29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54" cy="339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B4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1AE3582" wp14:editId="2E1724E6">
            <wp:extent cx="2550976" cy="3401060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05" cy="3409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781639" w14:textId="77777777" w:rsidR="007D0E7A" w:rsidRDefault="007D0E7A" w:rsidP="007D0E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B99CC9" w14:textId="46EBEE14" w:rsidR="007D0E7A" w:rsidRPr="007D0E7A" w:rsidRDefault="007D0E7A" w:rsidP="007D0E7A">
      <w:pPr>
        <w:shd w:val="clear" w:color="auto" w:fill="FFFFFF"/>
        <w:spacing w:after="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7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 после попробовали с помощью воспитателя выпустили, свою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книгу </w:t>
      </w:r>
      <w:r w:rsidRPr="00E672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которой собрали рисунки-иллюстрации которые они нарисовали. Полу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ченные знания и умения применили</w:t>
      </w:r>
      <w:r w:rsidRPr="007D0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сюжетно-ролевой игре «Почта».</w:t>
      </w:r>
    </w:p>
    <w:p w14:paraId="06C0A6A9" w14:textId="77777777" w:rsidR="007D0E7A" w:rsidRPr="00E6726B" w:rsidRDefault="007D0E7A" w:rsidP="007D0E7A">
      <w:pPr>
        <w:rPr>
          <w:rFonts w:ascii="Times New Roman" w:hAnsi="Times New Roman" w:cs="Times New Roman"/>
          <w:sz w:val="24"/>
          <w:szCs w:val="24"/>
        </w:rPr>
      </w:pPr>
      <w:r w:rsidRPr="00E6726B">
        <w:rPr>
          <w:rFonts w:ascii="Times New Roman" w:hAnsi="Times New Roman" w:cs="Times New Roman"/>
          <w:sz w:val="24"/>
          <w:szCs w:val="24"/>
        </w:rPr>
        <w:t>Надеемся, что воспитанники смогут беречь достижения культуры, умело их использовать и в скором будущем добавят к ним новые открытия.</w:t>
      </w:r>
    </w:p>
    <w:p w14:paraId="27C65A7E" w14:textId="77777777" w:rsidR="007D0E7A" w:rsidRPr="00E6726B" w:rsidRDefault="007D0E7A" w:rsidP="007D0E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Источник:</w:t>
      </w:r>
      <w:r w:rsidRPr="00416FD4">
        <w:rPr>
          <w:rFonts w:ascii="Times New Roman" w:hAnsi="Times New Roman" w:cs="Times New Roman"/>
          <w:sz w:val="24"/>
          <w:szCs w:val="24"/>
        </w:rPr>
        <w:t xml:space="preserve"> </w:t>
      </w:r>
      <w:r w:rsidRPr="00E6726B">
        <w:rPr>
          <w:rFonts w:ascii="Times New Roman" w:hAnsi="Times New Roman" w:cs="Times New Roman"/>
          <w:sz w:val="24"/>
          <w:szCs w:val="24"/>
        </w:rPr>
        <w:t>https://www.kp.ru/family/prazdniki/den-rossijskoj-pechati/</w:t>
      </w:r>
    </w:p>
    <w:p w14:paraId="19B33B3E" w14:textId="44F94ACB" w:rsidR="007D0E7A" w:rsidRPr="00803E6B" w:rsidRDefault="007D0E7A" w:rsidP="007D0E7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D0E7A" w:rsidRPr="00803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848"/>
    <w:rsid w:val="002004D2"/>
    <w:rsid w:val="00226B48"/>
    <w:rsid w:val="00263638"/>
    <w:rsid w:val="004E2D5F"/>
    <w:rsid w:val="00551CB0"/>
    <w:rsid w:val="006C143F"/>
    <w:rsid w:val="007D0E7A"/>
    <w:rsid w:val="00803E6B"/>
    <w:rsid w:val="008C0A2A"/>
    <w:rsid w:val="008D4A5D"/>
    <w:rsid w:val="009E043E"/>
    <w:rsid w:val="00A35C57"/>
    <w:rsid w:val="00B871A0"/>
    <w:rsid w:val="00C81A0F"/>
    <w:rsid w:val="00D16848"/>
    <w:rsid w:val="00ED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2F5B1"/>
  <w15:chartTrackingRefBased/>
  <w15:docId w15:val="{C87DF061-6CF6-4126-ACA0-E2767888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8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81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8</cp:revision>
  <dcterms:created xsi:type="dcterms:W3CDTF">2022-12-14T09:32:00Z</dcterms:created>
  <dcterms:modified xsi:type="dcterms:W3CDTF">2023-01-16T12:00:00Z</dcterms:modified>
</cp:coreProperties>
</file>