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735" w:rsidRDefault="00E71735" w:rsidP="00E71735">
      <w:pPr>
        <w:shd w:val="clear" w:color="auto" w:fill="FFFFFF"/>
        <w:spacing w:before="150" w:after="75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Договор</w:t>
      </w:r>
    </w:p>
    <w:p w:rsidR="00E71735" w:rsidRPr="00E01EAD" w:rsidRDefault="00E71735" w:rsidP="00E71735">
      <w:pPr>
        <w:shd w:val="clear" w:color="auto" w:fill="FFFFFF"/>
        <w:spacing w:before="150" w:after="75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E01EAD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об образовании по дополнительным общеобразовательным программам</w:t>
      </w:r>
    </w:p>
    <w:p w:rsidR="00E71735" w:rsidRPr="00596C2F" w:rsidRDefault="00E71735" w:rsidP="00E71735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9"/>
        <w:gridCol w:w="3120"/>
        <w:gridCol w:w="684"/>
        <w:gridCol w:w="405"/>
        <w:gridCol w:w="3636"/>
        <w:gridCol w:w="141"/>
      </w:tblGrid>
      <w:tr w:rsidR="00E71735" w:rsidRPr="00596C2F" w:rsidTr="0019069A">
        <w:trPr>
          <w:trHeight w:val="15"/>
        </w:trPr>
        <w:tc>
          <w:tcPr>
            <w:tcW w:w="4489" w:type="dxa"/>
            <w:gridSpan w:val="2"/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gridSpan w:val="2"/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7" w:type="dxa"/>
            <w:gridSpan w:val="2"/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1735" w:rsidRPr="00596C2F" w:rsidTr="0019069A">
        <w:tc>
          <w:tcPr>
            <w:tcW w:w="448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Белореченск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"____" _____________ 20____ г.</w:t>
            </w:r>
          </w:p>
        </w:tc>
      </w:tr>
      <w:tr w:rsidR="00E71735" w:rsidRPr="00596C2F" w:rsidTr="0019069A">
        <w:tc>
          <w:tcPr>
            <w:tcW w:w="4489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7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71735" w:rsidRPr="00596C2F" w:rsidTr="0019069A">
        <w:trPr>
          <w:trHeight w:val="15"/>
        </w:trPr>
        <w:tc>
          <w:tcPr>
            <w:tcW w:w="1369" w:type="dxa"/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4" w:type="dxa"/>
            <w:gridSpan w:val="2"/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1" w:type="dxa"/>
            <w:gridSpan w:val="2"/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dxa"/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1735" w:rsidRPr="00596C2F" w:rsidTr="0019069A">
        <w:tc>
          <w:tcPr>
            <w:tcW w:w="9214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Default="00E71735" w:rsidP="001906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71735" w:rsidRPr="00596C2F" w:rsidRDefault="00E71735" w:rsidP="0019069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Муниципальное автономное дошкольное образовательное учреждение</w:t>
            </w:r>
            <w:r w:rsidRPr="00C936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детский сад №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C936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Солнышко</w:t>
            </w:r>
            <w:r w:rsidRPr="00C9366A">
              <w:rPr>
                <w:rFonts w:ascii="Times New Roman" w:hAnsi="Times New Roman"/>
                <w:sz w:val="24"/>
                <w:szCs w:val="24"/>
                <w:lang w:eastAsia="ru-RU"/>
              </w:rPr>
              <w:t>» города Белореченска муниципального образования Белореченский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осуществляющее</w:t>
            </w:r>
            <w:r w:rsidRPr="00596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образовательную деятельность (далее - образовательная организация) на основании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лицензии № 08500</w:t>
            </w:r>
            <w:r w:rsidRPr="00490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Серия 23ЛО1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№0005363 от 01.09.2017 г.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1735" w:rsidRPr="00596C2F" w:rsidTr="0019069A">
        <w:tc>
          <w:tcPr>
            <w:tcW w:w="9214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1735" w:rsidRPr="00596C2F" w:rsidTr="0019069A">
        <w:tc>
          <w:tcPr>
            <w:tcW w:w="935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1735" w:rsidRPr="00596C2F" w:rsidTr="0019069A">
        <w:tc>
          <w:tcPr>
            <w:tcW w:w="921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96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ыданной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90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министерством образования и науки Краснодарского края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именуемое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596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1735" w:rsidRPr="00596C2F" w:rsidTr="0019069A">
        <w:trPr>
          <w:trHeight w:val="1139"/>
        </w:trPr>
        <w:tc>
          <w:tcPr>
            <w:tcW w:w="935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дальнейшем "Исполнитель", в лице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заведующего Кожемяко Яны Александровны,</w:t>
            </w:r>
            <w:r w:rsidRPr="00596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действующего на основании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Устава, утверждённого приказом УО администрации МО Белореченский район №467 от 22.03.2017 года      </w:t>
            </w:r>
            <w:r w:rsidRPr="00596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</w:p>
        </w:tc>
      </w:tr>
      <w:tr w:rsidR="00E71735" w:rsidRPr="00596C2F" w:rsidTr="0019069A">
        <w:tc>
          <w:tcPr>
            <w:tcW w:w="9214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1735" w:rsidRPr="00596C2F" w:rsidTr="0019069A">
        <w:tc>
          <w:tcPr>
            <w:tcW w:w="9214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1735" w:rsidRPr="00596C2F" w:rsidTr="0019069A">
        <w:tc>
          <w:tcPr>
            <w:tcW w:w="921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1735" w:rsidRPr="00596C2F" w:rsidTr="0019069A">
        <w:tc>
          <w:tcPr>
            <w:tcW w:w="9214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Default="00E71735" w:rsidP="0019069A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596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(фамилия, имя, отчество (при наличии)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родителя (</w:t>
            </w:r>
            <w:r w:rsidRPr="00596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законного представителя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  <w:r w:rsidRPr="00596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лица, зачисляемого на обучение</w:t>
            </w:r>
            <w:proofErr w:type="gramEnd"/>
          </w:p>
          <w:p w:rsidR="00E71735" w:rsidRPr="00596C2F" w:rsidRDefault="00E71735" w:rsidP="0019069A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1735" w:rsidRPr="00596C2F" w:rsidTr="0019069A">
        <w:trPr>
          <w:trHeight w:val="593"/>
        </w:trPr>
        <w:tc>
          <w:tcPr>
            <w:tcW w:w="935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96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менуем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Pr="00596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дальнейшем "Заказчик", действующий в интересах несовершеннолетнего</w:t>
            </w:r>
          </w:p>
        </w:tc>
      </w:tr>
      <w:tr w:rsidR="00E71735" w:rsidRPr="00596C2F" w:rsidTr="0019069A">
        <w:tc>
          <w:tcPr>
            <w:tcW w:w="9355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1735" w:rsidRPr="00596C2F" w:rsidTr="0019069A">
        <w:tc>
          <w:tcPr>
            <w:tcW w:w="9355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1735" w:rsidRPr="00596C2F" w:rsidTr="0019069A">
        <w:tc>
          <w:tcPr>
            <w:tcW w:w="9355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6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(фамилия, имя, отчество (при наличии) лица, зачисляемого на обучение) </w:t>
            </w:r>
          </w:p>
        </w:tc>
      </w:tr>
    </w:tbl>
    <w:p w:rsidR="00E71735" w:rsidRPr="00596C2F" w:rsidRDefault="00E71735" w:rsidP="00E71735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именуем___ в дальнейшем "Обучающийся", совместно именуемые Стороны, заключили нас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тоящий Договор о нижеследующем.</w:t>
      </w:r>
    </w:p>
    <w:p w:rsidR="00E71735" w:rsidRPr="0023047A" w:rsidRDefault="00E71735" w:rsidP="00E71735">
      <w:pPr>
        <w:shd w:val="clear" w:color="auto" w:fill="FFFFFF"/>
        <w:spacing w:before="375" w:after="225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23047A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I. Предмет Договора</w:t>
      </w:r>
    </w:p>
    <w:p w:rsidR="00B46438" w:rsidRDefault="00E71735" w:rsidP="00B46438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1.1. Исполнитель обязуется предоставить, а Заказчик обязуется оплатить образовательную услугу по обучению в рамках дополнительной общеобразовательной программы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B4643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                              </w:t>
      </w:r>
    </w:p>
    <w:p w:rsidR="00E71735" w:rsidRPr="00596C2F" w:rsidRDefault="00B46438" w:rsidP="00B46438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</w:t>
      </w:r>
      <w:r w:rsidR="00E7173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Здоровей-ка!</w:t>
      </w:r>
      <w:r w:rsidR="00E7173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физкультурно-спорти</w:t>
      </w:r>
      <w:r w:rsidR="00B4650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ной</w:t>
      </w:r>
      <w:r w:rsidR="00E7173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направленности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E71735" w:rsidRPr="00596C2F" w:rsidTr="0019069A">
        <w:trPr>
          <w:trHeight w:val="15"/>
        </w:trPr>
        <w:tc>
          <w:tcPr>
            <w:tcW w:w="9355" w:type="dxa"/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1735" w:rsidRPr="00596C2F" w:rsidTr="0019069A">
        <w:tc>
          <w:tcPr>
            <w:tcW w:w="935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Y="942"/>
        <w:tblW w:w="0" w:type="auto"/>
        <w:tblInd w:w="1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98"/>
        <w:gridCol w:w="357"/>
      </w:tblGrid>
      <w:tr w:rsidR="00E71735" w:rsidRPr="00596C2F" w:rsidTr="0019069A">
        <w:tc>
          <w:tcPr>
            <w:tcW w:w="935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735" w:rsidRPr="00596C2F" w:rsidRDefault="00E71735" w:rsidP="009C29A1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Срок освоения образовательной программы на момент подписания Договора составляет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46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 часов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месяцев до 31.05.202</w:t>
            </w:r>
            <w:r w:rsidR="009C2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bookmarkStart w:id="0" w:name="_GoBack"/>
            <w:bookmarkEnd w:id="0"/>
            <w:r w:rsidR="00B46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E71735" w:rsidRPr="00596C2F" w:rsidTr="0019069A">
        <w:tc>
          <w:tcPr>
            <w:tcW w:w="899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1735" w:rsidRPr="00596C2F" w:rsidTr="0019069A">
        <w:tc>
          <w:tcPr>
            <w:tcW w:w="899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</w:t>
            </w:r>
            <w:r w:rsidRPr="00596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(количество часов/дней/месяцев/лет)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1735" w:rsidRPr="00596C2F" w:rsidTr="0019069A">
        <w:tc>
          <w:tcPr>
            <w:tcW w:w="935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обучения по индивидуальному учебному плану (при его наличии </w:t>
            </w:r>
            <w:proofErr w:type="gramStart"/>
            <w:r w:rsidRPr="00596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596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Обучающегося), в том числе ускоренному обучению, составляет</w:t>
            </w:r>
          </w:p>
        </w:tc>
      </w:tr>
      <w:tr w:rsidR="00E71735" w:rsidRPr="00596C2F" w:rsidTr="0019069A">
        <w:tc>
          <w:tcPr>
            <w:tcW w:w="899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1735" w:rsidRPr="00596C2F" w:rsidTr="0019069A">
        <w:tc>
          <w:tcPr>
            <w:tcW w:w="899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                                                           </w:t>
            </w:r>
            <w:r w:rsidRPr="00596C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(количество дней, месяцев, лет)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1735" w:rsidRPr="00596C2F" w:rsidTr="0019069A">
        <w:tc>
          <w:tcPr>
            <w:tcW w:w="899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1735" w:rsidRPr="00596C2F" w:rsidTr="0019069A">
        <w:tc>
          <w:tcPr>
            <w:tcW w:w="899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71735" w:rsidRPr="00596C2F" w:rsidRDefault="00E71735" w:rsidP="00E7173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пределах федеральных государственных требований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</w:t>
      </w: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в соответствии с учебными планами, в том числе индив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идуальными</w:t>
      </w: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и образовательными программами Исполнителя.</w:t>
      </w: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</w:p>
    <w:p w:rsidR="00E71735" w:rsidRDefault="00E71735" w:rsidP="00E71735">
      <w:pPr>
        <w:shd w:val="clear" w:color="auto" w:fill="FFFFFF"/>
        <w:spacing w:before="375" w:after="225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E71735" w:rsidRDefault="00E71735" w:rsidP="00E71735">
      <w:pPr>
        <w:shd w:val="clear" w:color="auto" w:fill="FFFFFF"/>
        <w:spacing w:before="375" w:after="225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E71735" w:rsidRDefault="00E71735" w:rsidP="00E71735">
      <w:pPr>
        <w:shd w:val="clear" w:color="auto" w:fill="FFFFFF"/>
        <w:spacing w:before="375" w:after="225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E71735" w:rsidRDefault="00E71735" w:rsidP="00E71735">
      <w:pPr>
        <w:shd w:val="clear" w:color="auto" w:fill="FFFFFF"/>
        <w:spacing w:before="375" w:after="225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E71735" w:rsidRDefault="00E71735" w:rsidP="00E71735">
      <w:pPr>
        <w:shd w:val="clear" w:color="auto" w:fill="FFFFFF"/>
        <w:spacing w:before="375" w:after="225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E71735" w:rsidRDefault="00E71735" w:rsidP="00E71735">
      <w:pPr>
        <w:shd w:val="clear" w:color="auto" w:fill="FFFFFF"/>
        <w:spacing w:before="375" w:after="225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E71735" w:rsidRPr="0023047A" w:rsidRDefault="00E71735" w:rsidP="00E71735">
      <w:pPr>
        <w:shd w:val="clear" w:color="auto" w:fill="FFFFFF"/>
        <w:spacing w:before="375" w:after="225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23047A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II. Права Исполнителя, Заказчика и Обучающегося</w:t>
      </w:r>
    </w:p>
    <w:p w:rsidR="00E71735" w:rsidRPr="00596C2F" w:rsidRDefault="00E71735" w:rsidP="00E7173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2.1. Исполнитель вправе:</w:t>
      </w: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2.1.1. Самостоятельно или на основе сетевого взаимодействия осуществлять образовательный процесс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E71735" w:rsidRPr="00596C2F" w:rsidRDefault="00E71735" w:rsidP="00E7173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2.1.2. Применять к </w:t>
      </w:r>
      <w:proofErr w:type="gramStart"/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Обучающемуся</w:t>
      </w:r>
      <w:proofErr w:type="gramEnd"/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ормативными актами Исполнителя.</w:t>
      </w:r>
    </w:p>
    <w:p w:rsidR="00E71735" w:rsidRPr="00596C2F" w:rsidRDefault="00E71735" w:rsidP="00E7173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.2. Заказчик вправе:</w:t>
      </w:r>
    </w:p>
    <w:p w:rsidR="00E71735" w:rsidRPr="00596C2F" w:rsidRDefault="00E71735" w:rsidP="00E7173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2.2.1. Получать информацию от Исполнителя по вопросам организации и обеспечения надлежащего предоставления услуг, предусмотренных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разделом I настоящего Договора.</w:t>
      </w:r>
    </w:p>
    <w:p w:rsidR="00E71735" w:rsidRDefault="00E71735" w:rsidP="00E7173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.3. Обучающийся вправе:</w:t>
      </w:r>
    </w:p>
    <w:p w:rsidR="00E71735" w:rsidRPr="00596C2F" w:rsidRDefault="00E71735" w:rsidP="00E7173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2.3.1</w:t>
      </w: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Обращаться к Исполнителю по вопросам, касающ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имся образовательного процесса.</w:t>
      </w:r>
    </w:p>
    <w:p w:rsidR="00E71735" w:rsidRPr="00596C2F" w:rsidRDefault="00E71735" w:rsidP="00E7173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2.3.2</w:t>
      </w: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Пользоваться в порядке, установленном локальными нормативными актами, имуществом Исполнителя, необходимым для осво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ения образовательной программы.</w:t>
      </w:r>
    </w:p>
    <w:p w:rsidR="00E71735" w:rsidRPr="00596C2F" w:rsidRDefault="00E71735" w:rsidP="00E7173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2.3.3</w:t>
      </w: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Принимать в порядке, установленном локальными нормативными актами, участие в социально-культурных, оздоровительных и иных мероприятия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х, организованных Исполнителем.</w:t>
      </w:r>
    </w:p>
    <w:p w:rsidR="00E71735" w:rsidRPr="00596C2F" w:rsidRDefault="00E71735" w:rsidP="00E7173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2.3.4</w:t>
      </w: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Получать полную и достоверную информацию об оценке своих знаний, умений, навыков и компетенций, а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также о критериях этой оценки.</w:t>
      </w:r>
    </w:p>
    <w:p w:rsidR="00E71735" w:rsidRPr="0023047A" w:rsidRDefault="00E71735" w:rsidP="00E71735">
      <w:pPr>
        <w:shd w:val="clear" w:color="auto" w:fill="FFFFFF"/>
        <w:spacing w:before="375" w:after="225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23047A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III. Обязанности Исполнителя, Заказчика и Обучающегося</w:t>
      </w:r>
    </w:p>
    <w:p w:rsidR="00E71735" w:rsidRPr="00596C2F" w:rsidRDefault="00E71735" w:rsidP="00E7173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3.1. Исполнитель обязан:</w:t>
      </w:r>
    </w:p>
    <w:p w:rsidR="00E71735" w:rsidRDefault="00E71735" w:rsidP="00E7173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 xml:space="preserve">3.1.1. Зачислить Обучающегося,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соответствии с правилами, установленными</w:t>
      </w: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законодательством Российской Федерации, учредительными документами, локальными нормативными актами Исполнителя условия пр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иема.</w:t>
      </w:r>
    </w:p>
    <w:p w:rsidR="00E71735" w:rsidRPr="00596C2F" w:rsidRDefault="00E71735" w:rsidP="00E7173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3.1.2. Довести до Заказчика информацию, содержащую сведения о предоставлении платных образовательных услуг в порядке и объеме, которые предусмотрены </w:t>
      </w:r>
      <w:hyperlink r:id="rId5" w:history="1">
        <w:r w:rsidRPr="00596C2F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>Законом Российской Федерации "О защите прав потребителей"</w:t>
        </w:r>
      </w:hyperlink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и </w:t>
      </w:r>
      <w:hyperlink r:id="rId6" w:history="1">
        <w:r w:rsidRPr="00596C2F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>Федеральным законом "Об образовании в Российской Федерации"</w:t>
        </w:r>
      </w:hyperlink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E71735" w:rsidRPr="00596C2F" w:rsidRDefault="00E71735" w:rsidP="00E7173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3.1.3.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федеральными государственными требованиями (в случае реализации дополнительной предпрофессиональной программы), учебным планом, в том числе индивидуальным (при его налич</w:t>
      </w:r>
      <w:proofErr w:type="gramStart"/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ии у О</w:t>
      </w:r>
      <w:proofErr w:type="gramEnd"/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бучающегося), и р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асписанием занятий Исполнителя.</w:t>
      </w:r>
    </w:p>
    <w:p w:rsidR="00E71735" w:rsidRPr="00596C2F" w:rsidRDefault="00E71735" w:rsidP="00E7173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3.1.4. Обеспечить </w:t>
      </w:r>
      <w:proofErr w:type="gramStart"/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Обучающемуся</w:t>
      </w:r>
      <w:proofErr w:type="gramEnd"/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предусмотренные выбранной образовательной программой условия ее освоения, а также специальные условия при необходимости (в случае если Обучающийся является лицом с ограниченными возможн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остями здоровья или инвалидом).</w:t>
      </w:r>
    </w:p>
    <w:p w:rsidR="00E71735" w:rsidRPr="00596C2F" w:rsidRDefault="00E71735" w:rsidP="00E7173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3.1.5. Сохранить место за Обучающимся в случае пропуска занятий по уважительным причинам (с учетом оплаты услуг, предусмотренных р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азделом I настоящего Договора).</w:t>
      </w:r>
    </w:p>
    <w:p w:rsidR="00E71735" w:rsidRPr="00596C2F" w:rsidRDefault="00E71735" w:rsidP="00E7173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3.1.6. Принимать от Обучающегося и (или) Заказчика п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лату за образовательные услуги.</w:t>
      </w:r>
    </w:p>
    <w:p w:rsidR="00E71735" w:rsidRPr="00596C2F" w:rsidRDefault="00E71735" w:rsidP="00E7173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3.1.7. Обеспечить </w:t>
      </w:r>
      <w:proofErr w:type="gramStart"/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Обучающемуся</w:t>
      </w:r>
      <w:proofErr w:type="gramEnd"/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уважение человеческого достоинства, защиту от всех форм физического и психического насилия, оскорбления лич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ности, охрану жизни и здоровья.</w:t>
      </w:r>
    </w:p>
    <w:p w:rsidR="00E71735" w:rsidRPr="00596C2F" w:rsidRDefault="00E71735" w:rsidP="00E7173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3.2. Заказчик обязан:</w:t>
      </w:r>
    </w:p>
    <w:p w:rsidR="00E71735" w:rsidRPr="00596C2F" w:rsidRDefault="00E71735" w:rsidP="00E7173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3.2.1. Своевременно вносить плату за предоставляемые Обучающемуся образовательные услуги, указанные в разделе I настоящего Договора, в размере и порядке, </w:t>
      </w:r>
      <w:proofErr w:type="gramStart"/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определенных</w:t>
      </w:r>
      <w:proofErr w:type="gramEnd"/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настоящим Договором, а также предоставлять платежные документ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ы, подтверждающие такую оплату.</w:t>
      </w:r>
    </w:p>
    <w:p w:rsidR="00E71735" w:rsidRPr="00596C2F" w:rsidRDefault="00E71735" w:rsidP="00E7173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3.2.2. Извещать Исполнителя о причинах отсутствия на занятиях Обучающегося в случае, если </w:t>
      </w:r>
      <w:proofErr w:type="gramStart"/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</w:t>
      </w:r>
      <w:proofErr w:type="gramEnd"/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Обучающегося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отсутствует такая возможность.</w:t>
      </w:r>
    </w:p>
    <w:p w:rsidR="00E71735" w:rsidRPr="00596C2F" w:rsidRDefault="00E71735" w:rsidP="00E7173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3.3. Обучающийся обязан соблюдать требования, установленные в </w:t>
      </w:r>
      <w:hyperlink r:id="rId7" w:history="1">
        <w:r w:rsidRPr="00596C2F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>статье 43 Федерального закона от 29 декабря 2012 г. N 273-ФЗ "Об образовании в Российской Федерации"</w:t>
        </w:r>
      </w:hyperlink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в том числе:</w:t>
      </w:r>
    </w:p>
    <w:p w:rsidR="00E71735" w:rsidRPr="00596C2F" w:rsidRDefault="00E71735" w:rsidP="00E7173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3.3.1. Выполнять задания для подготовки к занятиям, предусмотренным учебным план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ом, в том числе индивидуальным.</w:t>
      </w:r>
    </w:p>
    <w:p w:rsidR="00E71735" w:rsidRPr="00596C2F" w:rsidRDefault="00E71735" w:rsidP="00E7173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3.3.2. Извещать Исполнителя о причинах отсутствия на занятиях (в слу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чае если не известил Заказчик).</w:t>
      </w:r>
    </w:p>
    <w:p w:rsidR="00E71735" w:rsidRPr="00596C2F" w:rsidRDefault="00E71735" w:rsidP="00E7173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3.3.3. Обучаться в образовательной организации по образовательной программе с соблюдением требований, установленных федеральными государственными требованиями (при реализации дополнительной предпрофессиональной программы) и учебным планом, в том числе индивидуальным (при его налич</w:t>
      </w:r>
      <w:proofErr w:type="gramStart"/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 у О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бучающегося), Исполнителя.</w:t>
      </w:r>
    </w:p>
    <w:p w:rsidR="00E71735" w:rsidRPr="00596C2F" w:rsidRDefault="00E71735" w:rsidP="00E7173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3.3.4. Соблюдать требования учредительных документов, правила внутреннего распорядка и иные локальны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 нормативные акты Исполнителя.</w:t>
      </w:r>
    </w:p>
    <w:p w:rsidR="00E71735" w:rsidRPr="0023047A" w:rsidRDefault="00E71735" w:rsidP="00E71735">
      <w:pPr>
        <w:shd w:val="clear" w:color="auto" w:fill="FFFFFF"/>
        <w:spacing w:before="375" w:after="225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23047A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IV. Стоимость услуг, сроки и порядок их оплаты</w:t>
      </w:r>
    </w:p>
    <w:p w:rsidR="00E71735" w:rsidRPr="00596C2F" w:rsidRDefault="00E71735" w:rsidP="00E7173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4.1.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</w:t>
      </w: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тоимость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одного занятия по программе дополнительных</w:t>
      </w: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платных образовательных услуг на</w:t>
      </w: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весь период обучения Обучающегося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составляет 1</w:t>
      </w:r>
      <w:r w:rsidR="00B4650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 рублей.</w:t>
      </w:r>
    </w:p>
    <w:p w:rsidR="00E71735" w:rsidRPr="00596C2F" w:rsidRDefault="00E71735" w:rsidP="00E7173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нансовый год и плановый период.</w:t>
      </w:r>
    </w:p>
    <w:p w:rsidR="00E71735" w:rsidRPr="00596C2F" w:rsidRDefault="00E71735" w:rsidP="00E7173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proofErr w:type="gramStart"/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Исполнителя, в том числе средств, полученных от приносящей доход деятельности, добровольных пожертвований и целевых взносов физических и (или) юридических лиц, по основаниям и в порядке, установленном локальным нормативным актом Исполнителя, довед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енном до сведения Заказчика.</w:t>
      </w:r>
      <w:proofErr w:type="gramEnd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  <w:gridCol w:w="283"/>
      </w:tblGrid>
      <w:tr w:rsidR="00E71735" w:rsidRPr="00596C2F" w:rsidTr="0019069A">
        <w:trPr>
          <w:trHeight w:val="15"/>
        </w:trPr>
        <w:tc>
          <w:tcPr>
            <w:tcW w:w="9072" w:type="dxa"/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1735" w:rsidRPr="00596C2F" w:rsidTr="0019069A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 Оплата производится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ежемесячно,</w:t>
            </w:r>
            <w:r w:rsidRPr="00596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время оплаты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</w:t>
            </w:r>
            <w:r w:rsidRPr="00596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позднее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числа каждого месяца.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1735" w:rsidRPr="00596C2F" w:rsidTr="0019069A">
        <w:tc>
          <w:tcPr>
            <w:tcW w:w="9072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1735" w:rsidRPr="00596C2F" w:rsidTr="0019069A">
        <w:tc>
          <w:tcPr>
            <w:tcW w:w="9355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71735" w:rsidRPr="00596C2F" w:rsidRDefault="00E71735" w:rsidP="00E71735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E71735" w:rsidRPr="0023047A" w:rsidRDefault="00E71735" w:rsidP="00E71735">
      <w:pPr>
        <w:shd w:val="clear" w:color="auto" w:fill="FFFFFF"/>
        <w:spacing w:before="375" w:after="225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23047A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V. Основания изменения и расторжения договора</w:t>
      </w:r>
    </w:p>
    <w:p w:rsidR="00E71735" w:rsidRPr="00596C2F" w:rsidRDefault="00E71735" w:rsidP="00E7173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 xml:space="preserve">5.1. Условия, на которых заключен настоящий Договор, могут быть изменены по соглашению Сторон или в соответствии с законодательством Российской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Федерации.</w:t>
      </w:r>
    </w:p>
    <w:p w:rsidR="00E71735" w:rsidRPr="00596C2F" w:rsidRDefault="00E71735" w:rsidP="00E7173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5.2. Настоящий </w:t>
      </w:r>
      <w:proofErr w:type="gramStart"/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Договор</w:t>
      </w:r>
      <w:proofErr w:type="gramEnd"/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может быть р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асторгнут по соглашению Сторон.</w:t>
      </w:r>
    </w:p>
    <w:p w:rsidR="00E71735" w:rsidRPr="00596C2F" w:rsidRDefault="00E71735" w:rsidP="00E7173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5.3. Настоящий </w:t>
      </w:r>
      <w:proofErr w:type="gramStart"/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Договор</w:t>
      </w:r>
      <w:proofErr w:type="gramEnd"/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может быть расторгнут по инициативе Исполнителя в о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дностороннем порядке в случаях:</w:t>
      </w:r>
    </w:p>
    <w:p w:rsidR="00E71735" w:rsidRPr="00596C2F" w:rsidRDefault="00E71735" w:rsidP="00E7173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установления нарушения порядка приема в образовательную организацию, повлекшего по вине Обучающегося его незаконное зачисление в э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ту образовательную организацию;</w:t>
      </w:r>
    </w:p>
    <w:p w:rsidR="00E71735" w:rsidRPr="00596C2F" w:rsidRDefault="00E71735" w:rsidP="00E7173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просрочки оплаты стоимости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платных образовательных услуг;</w:t>
      </w:r>
    </w:p>
    <w:p w:rsidR="00E71735" w:rsidRPr="00596C2F" w:rsidRDefault="00E71735" w:rsidP="00E7173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невозможности надлежащего исполнения обязательства по оказанию платных образовательных услуг вследствие дейст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вий (бездействия) Обучающегося;</w:t>
      </w:r>
    </w:p>
    <w:p w:rsidR="00E71735" w:rsidRPr="00596C2F" w:rsidRDefault="00E71735" w:rsidP="00E7173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иных случаях, предусмотренных законода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тельством Российской Федерации.</w:t>
      </w:r>
    </w:p>
    <w:p w:rsidR="00E71735" w:rsidRPr="00596C2F" w:rsidRDefault="00E71735" w:rsidP="00E7173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5.4. Настоящий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Договор расторгается досрочно:</w:t>
      </w:r>
    </w:p>
    <w:p w:rsidR="00E71735" w:rsidRPr="00596C2F" w:rsidRDefault="00E71735" w:rsidP="00E7173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- </w:t>
      </w: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 инициативе Обучающегося или родителей (законных представителей) несовершеннолетнего Обучающегося в случае перевода Обучающегося для продолжения освоения образовательной программы в другую организацию, осуществляющу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ю образовательную деятельность;</w:t>
      </w:r>
    </w:p>
    <w:p w:rsidR="00E71735" w:rsidRPr="00596C2F" w:rsidRDefault="00E71735" w:rsidP="00E7173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- </w:t>
      </w: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 инициативе Исполнителя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организацию, в случае просрочки оплаты стоимости платной образовательной услуги по обучению в рамках дополнительной общеобразовательной программы, в случае невозможности надлежащего исполнения обязательств по оказанию платной образовательной услуги по обучению в рамках дополнительной общеобразовательной программы вследствие дейст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вий (бездействия) Обучающегося;</w:t>
      </w:r>
      <w:proofErr w:type="gramEnd"/>
    </w:p>
    <w:p w:rsidR="00E71735" w:rsidRPr="00596C2F" w:rsidRDefault="00E71735" w:rsidP="00E7173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- </w:t>
      </w: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случае ликвидации Исполнителя.</w:t>
      </w:r>
    </w:p>
    <w:p w:rsidR="00E71735" w:rsidRPr="00596C2F" w:rsidRDefault="00E71735" w:rsidP="00E7173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5.5. Исполнитель вправе отказаться от исполнения обязательств по Договору при условии полног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 возмещения Заказчику убытков.</w:t>
      </w:r>
    </w:p>
    <w:p w:rsidR="00E71735" w:rsidRPr="00596C2F" w:rsidRDefault="00E71735" w:rsidP="00E7173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5.6. Заказчик </w:t>
      </w: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вправе отказаться от исполнения настоящего Договора при условии оплаты Исполнителю фактически понесенных им расходов, связанных с исполне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нием обязательств по Договору.</w:t>
      </w:r>
    </w:p>
    <w:p w:rsidR="00E71735" w:rsidRPr="0023047A" w:rsidRDefault="00E71735" w:rsidP="00E71735">
      <w:pPr>
        <w:shd w:val="clear" w:color="auto" w:fill="FFFFFF"/>
        <w:spacing w:before="375" w:after="225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23047A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VI. Ответственность Исполнителя, Заказчика и Обучающегося</w:t>
      </w:r>
    </w:p>
    <w:p w:rsidR="00E71735" w:rsidRPr="00596C2F" w:rsidRDefault="00E71735" w:rsidP="00E7173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ссийской Федерации и Договором.</w:t>
      </w:r>
    </w:p>
    <w:p w:rsidR="00E71735" w:rsidRPr="00596C2F" w:rsidRDefault="00E71735" w:rsidP="00E7173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 по своему выбору потребовать:</w:t>
      </w:r>
    </w:p>
    <w:p w:rsidR="00E71735" w:rsidRPr="00596C2F" w:rsidRDefault="00E71735" w:rsidP="00E7173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6.2.1. Безвозмездного о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казания образовательной услуги.</w:t>
      </w:r>
    </w:p>
    <w:p w:rsidR="00E71735" w:rsidRPr="00596C2F" w:rsidRDefault="00E71735" w:rsidP="00E7173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6.2.2. Соразмерного уменьшения стоимости ок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азанной образовательной услуги.</w:t>
      </w:r>
    </w:p>
    <w:p w:rsidR="00E71735" w:rsidRPr="00596C2F" w:rsidRDefault="00E71735" w:rsidP="00E7173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6.2.3. Возмещения понесенных им расходов по устранению недостатков оказанной образовательной услуги сво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ими силами или третьими лицами.</w:t>
      </w:r>
    </w:p>
    <w:p w:rsidR="00E71735" w:rsidRPr="00596C2F" w:rsidRDefault="00E71735" w:rsidP="00E7173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6.3. Заказчик вправе отказаться от исполнения Договора и потребовать полного возмещения убытков, если в  срок</w:t>
      </w:r>
      <w:r w:rsidR="00932529" w:rsidRPr="00932529">
        <w:rPr>
          <w:rFonts w:ascii="Times New Roman" w:eastAsia="Times New Roman" w:hAnsi="Times New Roman" w:cs="Times New Roman"/>
          <w:spacing w:val="2"/>
          <w:sz w:val="24"/>
          <w:szCs w:val="24"/>
          <w:u w:val="single"/>
          <w:lang w:eastAsia="ru-RU"/>
        </w:rPr>
        <w:t>__1  месяц___</w:t>
      </w: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пления от условий Договора.</w:t>
      </w:r>
    </w:p>
    <w:p w:rsidR="00E71735" w:rsidRPr="00596C2F" w:rsidRDefault="00E71735" w:rsidP="00E7173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казчик вправе по своему выбору:</w:t>
      </w:r>
    </w:p>
    <w:p w:rsidR="00E71735" w:rsidRPr="00596C2F" w:rsidRDefault="00E71735" w:rsidP="00E7173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 образовательной услуги.</w:t>
      </w:r>
    </w:p>
    <w:p w:rsidR="00E71735" w:rsidRPr="00596C2F" w:rsidRDefault="00E71735" w:rsidP="00E7173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6.4.2. Поручить оказать образовательную услугу третьим лицам за разумную цену и потребовать от Исполнителя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возмещения понесенных расходов.</w:t>
      </w:r>
    </w:p>
    <w:p w:rsidR="00E71735" w:rsidRPr="00596C2F" w:rsidRDefault="00E71735" w:rsidP="00E7173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6.4.3. Потребовать уменьшения ст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оимости образовательной услуги.</w:t>
      </w:r>
    </w:p>
    <w:p w:rsidR="00E71735" w:rsidRPr="00596C2F" w:rsidRDefault="00E71735" w:rsidP="00E7173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6.4.4. Расторгнуть Догов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ор.</w:t>
      </w:r>
    </w:p>
    <w:p w:rsidR="00E71735" w:rsidRPr="00596C2F" w:rsidRDefault="00E71735" w:rsidP="00E7173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атками образовательной услуги.</w:t>
      </w:r>
    </w:p>
    <w:p w:rsidR="00E71735" w:rsidRPr="0023047A" w:rsidRDefault="00E71735" w:rsidP="00E71735">
      <w:pPr>
        <w:shd w:val="clear" w:color="auto" w:fill="FFFFFF"/>
        <w:spacing w:before="375" w:after="225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23047A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VII. Срок действия Договора</w:t>
      </w:r>
    </w:p>
    <w:p w:rsidR="00E71735" w:rsidRPr="00596C2F" w:rsidRDefault="00E71735" w:rsidP="00E71735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7.1. Настоящий Договор вступает в силу со дня его заключения Сторонами и действует до полного испо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лнения Сторонами обязательств.</w:t>
      </w:r>
    </w:p>
    <w:p w:rsidR="00E71735" w:rsidRPr="0023047A" w:rsidRDefault="00E71735" w:rsidP="00E71735">
      <w:pPr>
        <w:shd w:val="clear" w:color="auto" w:fill="FFFFFF"/>
        <w:spacing w:before="375" w:after="225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23047A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VIII. Заключительные положения</w:t>
      </w:r>
    </w:p>
    <w:p w:rsidR="00E71735" w:rsidRPr="00596C2F" w:rsidRDefault="00E71735" w:rsidP="00E7173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8.1. Сведения, указанные в настоящем Договоре, соответствуют информации, размещенной на официальном сайте Исполнителя в информационно-телекоммуникационной сети "Интернет" на дату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заключения настоящего Договора.</w:t>
      </w:r>
    </w:p>
    <w:p w:rsidR="00E71735" w:rsidRPr="00596C2F" w:rsidRDefault="00E71735" w:rsidP="00E7173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8.2.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приказа</w:t>
      </w:r>
      <w:proofErr w:type="gramEnd"/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из образовательной организации.</w:t>
      </w:r>
    </w:p>
    <w:p w:rsidR="00E71735" w:rsidRPr="00596C2F" w:rsidRDefault="00E71735" w:rsidP="00E7173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8.3. Настоящий Договор составлен в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2-х</w:t>
      </w: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ченными представителями Сторон.</w:t>
      </w:r>
    </w:p>
    <w:p w:rsidR="00E71735" w:rsidRPr="00596C2F" w:rsidRDefault="00E71735" w:rsidP="00E7173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96C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8.4. Изменения Договора оформляются дополнительными соглашениями к Договору.</w:t>
      </w:r>
    </w:p>
    <w:p w:rsidR="00E71735" w:rsidRPr="00BB181B" w:rsidRDefault="00E71735" w:rsidP="00E71735">
      <w:pPr>
        <w:shd w:val="clear" w:color="auto" w:fill="FFFFFF"/>
        <w:spacing w:before="375" w:after="225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BB181B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IX. Адреса и реквизиты сторон</w:t>
      </w:r>
    </w:p>
    <w:tbl>
      <w:tblPr>
        <w:tblW w:w="1086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116"/>
        <w:gridCol w:w="14"/>
        <w:gridCol w:w="3556"/>
        <w:gridCol w:w="20"/>
        <w:gridCol w:w="122"/>
        <w:gridCol w:w="3260"/>
        <w:gridCol w:w="231"/>
      </w:tblGrid>
      <w:tr w:rsidR="00E71735" w:rsidRPr="00596C2F" w:rsidTr="0019069A">
        <w:trPr>
          <w:trHeight w:val="15"/>
        </w:trPr>
        <w:tc>
          <w:tcPr>
            <w:tcW w:w="3544" w:type="dxa"/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" w:type="dxa"/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0" w:type="dxa"/>
            <w:gridSpan w:val="2"/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3" w:type="dxa"/>
            <w:gridSpan w:val="3"/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1735" w:rsidRPr="00596C2F" w:rsidTr="0019069A">
        <w:trPr>
          <w:gridAfter w:val="1"/>
          <w:wAfter w:w="231" w:type="dxa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</w:t>
            </w:r>
          </w:p>
        </w:tc>
      </w:tr>
      <w:tr w:rsidR="00E71735" w:rsidRPr="00596C2F" w:rsidTr="0019069A">
        <w:trPr>
          <w:gridAfter w:val="1"/>
          <w:wAfter w:w="231" w:type="dxa"/>
        </w:trPr>
        <w:tc>
          <w:tcPr>
            <w:tcW w:w="354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6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1735" w:rsidRPr="00596C2F" w:rsidTr="0019069A">
        <w:trPr>
          <w:gridAfter w:val="1"/>
          <w:wAfter w:w="231" w:type="dxa"/>
        </w:trPr>
        <w:tc>
          <w:tcPr>
            <w:tcW w:w="354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2323C7" w:rsidRDefault="00E71735" w:rsidP="0019069A">
            <w:pPr>
              <w:pStyle w:val="msonormalbullet1gif"/>
              <w:rPr>
                <w:sz w:val="20"/>
                <w:szCs w:val="20"/>
              </w:rPr>
            </w:pPr>
            <w:r w:rsidRPr="002323C7">
              <w:rPr>
                <w:sz w:val="20"/>
                <w:szCs w:val="20"/>
              </w:rPr>
              <w:t xml:space="preserve">Муниципальное автономное дошкольное образовательное учреждение детский сад № 4 «Солнышко» города Белореченска муниципального образования Белореченский район   (МАДОУ Д/С 4)          </w:t>
            </w:r>
            <w:r>
              <w:rPr>
                <w:sz w:val="20"/>
                <w:szCs w:val="20"/>
              </w:rPr>
              <w:t xml:space="preserve">                  </w:t>
            </w:r>
          </w:p>
        </w:tc>
        <w:tc>
          <w:tcPr>
            <w:tcW w:w="1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6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A33230" w:rsidRDefault="00E71735" w:rsidP="0019069A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230">
              <w:rPr>
                <w:rFonts w:ascii="Times New Roman" w:eastAsia="Times New Roman" w:hAnsi="Times New Roman" w:cs="Times New Roman"/>
                <w:lang w:eastAsia="ru-RU"/>
              </w:rPr>
              <w:t>Ф.И.О.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______________________________________________________________________________________________________________________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A33230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33230">
              <w:rPr>
                <w:rFonts w:ascii="Times New Roman" w:eastAsia="Times New Roman" w:hAnsi="Times New Roman" w:cs="Times New Roman"/>
                <w:lang w:eastAsia="ru-RU"/>
              </w:rPr>
              <w:t xml:space="preserve">Ф.И.О.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</w:t>
            </w:r>
          </w:p>
          <w:p w:rsidR="00E71735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</w:t>
            </w:r>
          </w:p>
          <w:p w:rsidR="00E71735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1735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33230">
              <w:rPr>
                <w:rFonts w:ascii="Times New Roman" w:eastAsia="Times New Roman" w:hAnsi="Times New Roman" w:cs="Times New Roman"/>
                <w:lang w:eastAsia="ru-RU"/>
              </w:rPr>
              <w:t>дата рождения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________________</w:t>
            </w:r>
          </w:p>
          <w:p w:rsidR="00E71735" w:rsidRPr="00A33230" w:rsidRDefault="000676F9" w:rsidP="0019069A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СНИЛС</w:t>
            </w:r>
            <w:r w:rsidR="00E71735">
              <w:rPr>
                <w:rFonts w:ascii="Times New Roman" w:eastAsia="Times New Roman" w:hAnsi="Times New Roman" w:cs="Times New Roman"/>
                <w:lang w:eastAsia="ru-RU"/>
              </w:rPr>
              <w:t>_____________________</w:t>
            </w:r>
          </w:p>
        </w:tc>
      </w:tr>
      <w:tr w:rsidR="00E71735" w:rsidRPr="00596C2F" w:rsidTr="0019069A">
        <w:trPr>
          <w:gridAfter w:val="1"/>
          <w:wAfter w:w="231" w:type="dxa"/>
          <w:trHeight w:val="1161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8E3C26" w:rsidRDefault="00E71735" w:rsidP="0019069A">
            <w:pPr>
              <w:rPr>
                <w:rFonts w:ascii="Times New Roman" w:hAnsi="Times New Roman" w:cs="Times New Roman"/>
                <w:color w:val="000000"/>
              </w:rPr>
            </w:pPr>
            <w:r w:rsidRPr="008E3C26">
              <w:rPr>
                <w:rFonts w:ascii="Times New Roman" w:hAnsi="Times New Roman" w:cs="Times New Roman"/>
                <w:color w:val="000000"/>
              </w:rPr>
              <w:t xml:space="preserve">Место нахождения:                                          </w:t>
            </w:r>
            <w:r w:rsidRPr="008E3C26">
              <w:rPr>
                <w:rFonts w:ascii="Times New Roman" w:eastAsia="Times New Roman" w:hAnsi="Times New Roman" w:cs="Times New Roman"/>
                <w:lang w:eastAsia="ru-RU"/>
              </w:rPr>
              <w:t>352630, Краснодарский край, город  Белореченск,  улица Полевая,  дом 118</w:t>
            </w:r>
          </w:p>
        </w:tc>
        <w:tc>
          <w:tcPr>
            <w:tcW w:w="1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6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A33230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33230">
              <w:rPr>
                <w:rFonts w:ascii="Times New Roman" w:eastAsia="Times New Roman" w:hAnsi="Times New Roman" w:cs="Times New Roman"/>
                <w:lang w:eastAsia="ru-RU"/>
              </w:rPr>
              <w:t>Паспорт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серия______№__________ выдан________________________________________________________________________________________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A33230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28378D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71735" w:rsidRPr="00596C2F" w:rsidTr="0019069A">
        <w:trPr>
          <w:gridAfter w:val="1"/>
          <w:wAfter w:w="231" w:type="dxa"/>
          <w:trHeight w:val="1491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8E3C26" w:rsidRDefault="00E71735" w:rsidP="001906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E3C26">
              <w:rPr>
                <w:rFonts w:ascii="Times New Roman" w:hAnsi="Times New Roman" w:cs="Times New Roman"/>
                <w:color w:val="000000"/>
              </w:rPr>
              <w:t>Контакты:                                              E-mail: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   </w:t>
            </w:r>
            <w:r w:rsidRPr="008E3C2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E3C26">
              <w:rPr>
                <w:rFonts w:ascii="Times New Roman" w:eastAsia="Calibri" w:hAnsi="Times New Roman" w:cs="Times New Roman"/>
                <w:shd w:val="clear" w:color="auto" w:fill="FFFFFF"/>
              </w:rPr>
              <w:t>yana-kozhemyako@mail.ru</w:t>
            </w:r>
            <w:r w:rsidRPr="008E3C2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E3C26">
              <w:rPr>
                <w:rFonts w:ascii="Times New Roman" w:hAnsi="Times New Roman" w:cs="Times New Roman"/>
              </w:rPr>
              <w:br/>
            </w:r>
            <w:r w:rsidRPr="008E3C26">
              <w:rPr>
                <w:rFonts w:ascii="Times New Roman" w:hAnsi="Times New Roman" w:cs="Times New Roman"/>
                <w:color w:val="000000"/>
              </w:rPr>
              <w:t>Тел.:</w:t>
            </w:r>
            <w:r w:rsidRPr="008E3C26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  <w:r w:rsidRPr="008E3C26">
              <w:rPr>
                <w:rFonts w:ascii="Times New Roman" w:hAnsi="Times New Roman" w:cs="Times New Roman"/>
                <w:color w:val="000000"/>
              </w:rPr>
              <w:t xml:space="preserve">8 (86155) </w:t>
            </w:r>
            <w:r w:rsidRPr="008E3C26">
              <w:rPr>
                <w:rFonts w:ascii="Times New Roman" w:eastAsia="Times New Roman" w:hAnsi="Times New Roman" w:cs="Times New Roman"/>
                <w:lang w:eastAsia="ru-RU"/>
              </w:rPr>
              <w:t>4-11-22</w:t>
            </w:r>
          </w:p>
        </w:tc>
        <w:tc>
          <w:tcPr>
            <w:tcW w:w="1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6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A33230" w:rsidRDefault="00E71735" w:rsidP="0019069A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230">
              <w:rPr>
                <w:rFonts w:ascii="Times New Roman" w:hAnsi="Times New Roman" w:cs="Times New Roman"/>
                <w:color w:val="000000"/>
              </w:rPr>
              <w:t>Индекс,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33230">
              <w:rPr>
                <w:rFonts w:ascii="Times New Roman" w:hAnsi="Times New Roman" w:cs="Times New Roman"/>
                <w:color w:val="000000"/>
              </w:rPr>
              <w:t>адрес</w:t>
            </w:r>
            <w:r>
              <w:rPr>
                <w:rFonts w:ascii="Times New Roman" w:hAnsi="Times New Roman" w:cs="Times New Roman"/>
                <w:color w:val="000000"/>
              </w:rPr>
              <w:t>:__________________</w:t>
            </w:r>
          </w:p>
          <w:p w:rsidR="00E71735" w:rsidRDefault="00E71735" w:rsidP="0019069A">
            <w:pPr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____________________________________________________________________________________________</w:t>
            </w:r>
          </w:p>
          <w:p w:rsidR="00E71735" w:rsidRPr="00A33230" w:rsidRDefault="00E71735" w:rsidP="0019069A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A33230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E3047B" w:rsidRDefault="00E71735" w:rsidP="0019069A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230">
              <w:rPr>
                <w:rFonts w:ascii="Times New Roman" w:hAnsi="Times New Roman" w:cs="Times New Roman"/>
                <w:color w:val="000000"/>
              </w:rPr>
              <w:t>Индекс,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33230">
              <w:rPr>
                <w:rFonts w:ascii="Times New Roman" w:hAnsi="Times New Roman" w:cs="Times New Roman"/>
                <w:color w:val="000000"/>
              </w:rPr>
              <w:t xml:space="preserve">адрес: </w:t>
            </w:r>
            <w:r>
              <w:rPr>
                <w:rFonts w:ascii="Times New Roman" w:hAnsi="Times New Roman" w:cs="Times New Roman"/>
                <w:color w:val="000000"/>
              </w:rPr>
              <w:t>_______________</w:t>
            </w:r>
          </w:p>
          <w:p w:rsidR="00E71735" w:rsidRPr="00A33230" w:rsidRDefault="00E71735" w:rsidP="0019069A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____________________________________________________________________________________</w:t>
            </w:r>
          </w:p>
        </w:tc>
      </w:tr>
      <w:tr w:rsidR="00E71735" w:rsidRPr="00596C2F" w:rsidTr="0019069A">
        <w:trPr>
          <w:gridAfter w:val="1"/>
          <w:wAfter w:w="231" w:type="dxa"/>
        </w:trPr>
        <w:tc>
          <w:tcPr>
            <w:tcW w:w="354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2323C7" w:rsidRDefault="00E71735" w:rsidP="0019069A">
            <w:pPr>
              <w:pStyle w:val="msonormalbullet1gif"/>
              <w:rPr>
                <w:sz w:val="20"/>
                <w:szCs w:val="20"/>
              </w:rPr>
            </w:pPr>
          </w:p>
        </w:tc>
        <w:tc>
          <w:tcPr>
            <w:tcW w:w="1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6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A33230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A33230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A33230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71735" w:rsidRPr="00596C2F" w:rsidTr="0019069A">
        <w:trPr>
          <w:gridAfter w:val="1"/>
          <w:wAfter w:w="231" w:type="dxa"/>
        </w:trPr>
        <w:tc>
          <w:tcPr>
            <w:tcW w:w="354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B434D8" w:rsidRDefault="00E71735" w:rsidP="0019069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F30B3C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56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A33230" w:rsidRDefault="00E71735" w:rsidP="0019069A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A33230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A33230" w:rsidRDefault="00E71735" w:rsidP="0019069A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71735" w:rsidRPr="00596C2F" w:rsidTr="0019069A">
        <w:trPr>
          <w:gridAfter w:val="1"/>
          <w:wAfter w:w="231" w:type="dxa"/>
        </w:trPr>
        <w:tc>
          <w:tcPr>
            <w:tcW w:w="354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B434D8" w:rsidRDefault="00E71735" w:rsidP="0019069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F30B3C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56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A33230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A33230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A33230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71735" w:rsidRPr="00596C2F" w:rsidTr="0019069A">
        <w:trPr>
          <w:gridAfter w:val="1"/>
          <w:wAfter w:w="231" w:type="dxa"/>
          <w:trHeight w:val="2557"/>
        </w:trPr>
        <w:tc>
          <w:tcPr>
            <w:tcW w:w="354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154D8A" w:rsidRDefault="00E71735" w:rsidP="0019069A">
            <w:pPr>
              <w:rPr>
                <w:rFonts w:ascii="Times New Roman" w:hAnsi="Times New Roman" w:cs="Times New Roman"/>
              </w:rPr>
            </w:pPr>
            <w:proofErr w:type="gramStart"/>
            <w:r w:rsidRPr="00154D8A">
              <w:rPr>
                <w:rFonts w:ascii="Times New Roman" w:hAnsi="Times New Roman" w:cs="Times New Roman"/>
              </w:rPr>
              <w:t>ИНН /КПП  2368006250/236801001                                                   ОГРН 1152368000036                                                                         л/с 925710</w:t>
            </w:r>
            <w:r>
              <w:rPr>
                <w:rFonts w:ascii="Times New Roman" w:hAnsi="Times New Roman" w:cs="Times New Roman"/>
              </w:rPr>
              <w:t>100</w:t>
            </w:r>
            <w:r w:rsidRPr="00154D8A">
              <w:rPr>
                <w:rFonts w:ascii="Times New Roman" w:hAnsi="Times New Roman" w:cs="Times New Roman"/>
              </w:rPr>
              <w:t xml:space="preserve">  в ФУ администрации МО БР 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ЕКС  </w:t>
            </w:r>
            <w:r w:rsidRPr="00154D8A">
              <w:rPr>
                <w:rFonts w:ascii="Times New Roman" w:hAnsi="Times New Roman" w:cs="Times New Roman"/>
              </w:rPr>
              <w:t>40</w:t>
            </w:r>
            <w:r>
              <w:rPr>
                <w:rFonts w:ascii="Times New Roman" w:hAnsi="Times New Roman" w:cs="Times New Roman"/>
              </w:rPr>
              <w:t>102810945370000010</w:t>
            </w:r>
            <w:r w:rsidRPr="00154D8A">
              <w:rPr>
                <w:rFonts w:ascii="Times New Roman" w:hAnsi="Times New Roman" w:cs="Times New Roman"/>
              </w:rPr>
              <w:t xml:space="preserve">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          в </w:t>
            </w:r>
            <w:r w:rsidRPr="00154D8A">
              <w:rPr>
                <w:rFonts w:ascii="Times New Roman" w:hAnsi="Times New Roman" w:cs="Times New Roman"/>
              </w:rPr>
              <w:t>Южно</w:t>
            </w:r>
            <w:r>
              <w:rPr>
                <w:rFonts w:ascii="Times New Roman" w:hAnsi="Times New Roman" w:cs="Times New Roman"/>
              </w:rPr>
              <w:t>м</w:t>
            </w:r>
            <w:r w:rsidRPr="00154D8A">
              <w:rPr>
                <w:rFonts w:ascii="Times New Roman" w:hAnsi="Times New Roman" w:cs="Times New Roman"/>
              </w:rPr>
              <w:t xml:space="preserve"> ГУ банка России</w:t>
            </w:r>
            <w:r>
              <w:rPr>
                <w:rFonts w:ascii="Times New Roman" w:hAnsi="Times New Roman" w:cs="Times New Roman"/>
              </w:rPr>
              <w:t>//УФК по Краснодарскому кр.</w:t>
            </w:r>
            <w:r w:rsidRPr="00154D8A">
              <w:rPr>
                <w:rFonts w:ascii="Times New Roman" w:hAnsi="Times New Roman" w:cs="Times New Roman"/>
              </w:rPr>
              <w:t xml:space="preserve">  г. Краснодара</w:t>
            </w:r>
            <w:r>
              <w:rPr>
                <w:rFonts w:ascii="Times New Roman" w:hAnsi="Times New Roman" w:cs="Times New Roman"/>
              </w:rPr>
              <w:t xml:space="preserve"> КС 03234643036080001800                    БИК 01034910 </w:t>
            </w:r>
            <w:r w:rsidRPr="00154D8A">
              <w:rPr>
                <w:rFonts w:ascii="Times New Roman" w:hAnsi="Times New Roman" w:cs="Times New Roman"/>
              </w:rPr>
              <w:t xml:space="preserve">                                                                                       </w:t>
            </w:r>
            <w:proofErr w:type="gramEnd"/>
          </w:p>
        </w:tc>
        <w:tc>
          <w:tcPr>
            <w:tcW w:w="1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F30B3C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56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A33230" w:rsidRDefault="00E71735" w:rsidP="0019069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</w:t>
            </w:r>
            <w:r w:rsidRPr="00A33230">
              <w:rPr>
                <w:rFonts w:ascii="Times New Roman" w:hAnsi="Times New Roman" w:cs="Times New Roman"/>
                <w:color w:val="000000"/>
              </w:rPr>
              <w:t>елефон:</w:t>
            </w:r>
            <w:r>
              <w:rPr>
                <w:rFonts w:ascii="Times New Roman" w:hAnsi="Times New Roman" w:cs="Times New Roman"/>
                <w:color w:val="000000"/>
              </w:rPr>
              <w:t>_______________________</w:t>
            </w:r>
          </w:p>
          <w:p w:rsidR="00E71735" w:rsidRDefault="00E71735" w:rsidP="0019069A">
            <w:pPr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A33230">
              <w:rPr>
                <w:rFonts w:ascii="Times New Roman" w:hAnsi="Times New Roman" w:cs="Times New Roman"/>
                <w:color w:val="000000"/>
              </w:rPr>
              <w:t>E-mail:</w:t>
            </w:r>
            <w:r>
              <w:rPr>
                <w:rFonts w:ascii="Times New Roman" w:hAnsi="Times New Roman" w:cs="Times New Roman"/>
                <w:color w:val="000000"/>
              </w:rPr>
              <w:t xml:space="preserve"> ________________________</w:t>
            </w:r>
          </w:p>
          <w:p w:rsidR="00E71735" w:rsidRPr="00A33230" w:rsidRDefault="00E71735" w:rsidP="0019069A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______________________________________________________________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A33230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E71735" w:rsidRPr="00A33230" w:rsidRDefault="00E71735" w:rsidP="0019069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</w:t>
            </w:r>
            <w:r w:rsidRPr="00A33230">
              <w:rPr>
                <w:rFonts w:ascii="Times New Roman" w:hAnsi="Times New Roman" w:cs="Times New Roman"/>
                <w:color w:val="000000"/>
              </w:rPr>
              <w:t>елефон:</w:t>
            </w:r>
            <w:r>
              <w:rPr>
                <w:rFonts w:ascii="Times New Roman" w:hAnsi="Times New Roman" w:cs="Times New Roman"/>
                <w:color w:val="000000"/>
              </w:rPr>
              <w:t>____________________</w:t>
            </w:r>
          </w:p>
          <w:p w:rsidR="00E71735" w:rsidRPr="00A33230" w:rsidRDefault="00E71735" w:rsidP="0019069A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</w:t>
            </w:r>
          </w:p>
        </w:tc>
      </w:tr>
      <w:tr w:rsidR="00E71735" w:rsidRPr="00596C2F" w:rsidTr="0019069A">
        <w:trPr>
          <w:gridAfter w:val="1"/>
          <w:wAfter w:w="231" w:type="dxa"/>
          <w:trHeight w:val="758"/>
        </w:trPr>
        <w:tc>
          <w:tcPr>
            <w:tcW w:w="354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154D8A" w:rsidRDefault="00E71735" w:rsidP="001906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МАДОУ Д/С 4 ______________Я.А. Кожемяко</w:t>
            </w:r>
          </w:p>
        </w:tc>
        <w:tc>
          <w:tcPr>
            <w:tcW w:w="1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F30B3C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56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F30B3C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B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F30B3C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E71735" w:rsidRPr="00F30B3C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71735" w:rsidRPr="00596C2F" w:rsidTr="0019069A">
        <w:trPr>
          <w:gridAfter w:val="1"/>
          <w:wAfter w:w="231" w:type="dxa"/>
        </w:trPr>
        <w:tc>
          <w:tcPr>
            <w:tcW w:w="354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B434D8" w:rsidRDefault="00E71735" w:rsidP="0019069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F30B3C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56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F30B3C" w:rsidRDefault="00E71735" w:rsidP="0019069A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F30B3C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E71735" w:rsidRPr="00F30B3C" w:rsidRDefault="00E71735" w:rsidP="0019069A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71735" w:rsidRPr="00596C2F" w:rsidTr="0019069A">
        <w:trPr>
          <w:gridAfter w:val="1"/>
          <w:wAfter w:w="231" w:type="dxa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М.П. </w:t>
            </w:r>
          </w:p>
        </w:tc>
        <w:tc>
          <w:tcPr>
            <w:tcW w:w="1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E71735" w:rsidRPr="00596C2F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E71735" w:rsidRPr="00596C2F" w:rsidRDefault="00E71735" w:rsidP="0019069A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71735" w:rsidRPr="00596C2F" w:rsidRDefault="00E71735" w:rsidP="001906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71735" w:rsidRPr="00596C2F" w:rsidRDefault="00E71735" w:rsidP="00E7173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30C01" w:rsidRDefault="00A30C01"/>
    <w:sectPr w:rsidR="00A30C01" w:rsidSect="0023047A">
      <w:pgSz w:w="11906" w:h="16838"/>
      <w:pgMar w:top="568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1735"/>
    <w:rsid w:val="00002642"/>
    <w:rsid w:val="000676F9"/>
    <w:rsid w:val="001B73F8"/>
    <w:rsid w:val="001F7FAF"/>
    <w:rsid w:val="00672C7C"/>
    <w:rsid w:val="00932529"/>
    <w:rsid w:val="009C29A1"/>
    <w:rsid w:val="00A30C01"/>
    <w:rsid w:val="00B46438"/>
    <w:rsid w:val="00B4650D"/>
    <w:rsid w:val="00E71735"/>
    <w:rsid w:val="00E94264"/>
    <w:rsid w:val="00EC5B39"/>
    <w:rsid w:val="00EF2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">
    <w:name w:val="msonormalbullet1.gif"/>
    <w:basedOn w:val="a"/>
    <w:rsid w:val="00E71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C2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29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38961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389617" TargetMode="External"/><Relationship Id="rId5" Type="http://schemas.openxmlformats.org/officeDocument/2006/relationships/hyperlink" Target="http://docs.cntd.ru/document/900538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2194</Words>
  <Characters>12509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Юзер</cp:lastModifiedBy>
  <cp:revision>10</cp:revision>
  <cp:lastPrinted>2023-09-05T07:58:00Z</cp:lastPrinted>
  <dcterms:created xsi:type="dcterms:W3CDTF">2021-08-20T05:45:00Z</dcterms:created>
  <dcterms:modified xsi:type="dcterms:W3CDTF">2023-09-05T07:59:00Z</dcterms:modified>
</cp:coreProperties>
</file>