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7" w:rsidRPr="0070080B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44937" w:rsidRPr="0070080B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44937" w:rsidRPr="0070080B" w:rsidRDefault="00544937" w:rsidP="005449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A65451" w:rsidRPr="00A65451" w:rsidRDefault="0020036F" w:rsidP="00A65451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A65451" w:rsidRPr="00A654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провести выходной день с детьми</w:t>
      </w:r>
      <w:r w:rsidR="00A654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bookmarkStart w:id="0" w:name="_GoBack"/>
      <w:bookmarkEnd w:id="0"/>
    </w:p>
    <w:p w:rsidR="00B33DB7" w:rsidRPr="00812796" w:rsidRDefault="00B33DB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451" w:rsidRPr="00A65451" w:rsidRDefault="00A65451" w:rsidP="00A6545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65451">
        <w:rPr>
          <w:sz w:val="28"/>
          <w:szCs w:val="28"/>
        </w:rPr>
        <w:t>Данная консультация, предлагаемая вашему вниманию, поможет Вам сделать семейный, выходной день понастоящему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A65451" w:rsidRPr="00A65451" w:rsidRDefault="00A65451" w:rsidP="00A6545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65451">
        <w:rPr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A65451" w:rsidRPr="00A65451" w:rsidRDefault="00A65451" w:rsidP="00A6545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65451">
        <w:rPr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A65451" w:rsidRPr="00A65451" w:rsidRDefault="00A65451" w:rsidP="00A6545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65451">
        <w:rPr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A65451" w:rsidRPr="00A65451" w:rsidRDefault="00A65451" w:rsidP="00A6545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65451">
        <w:rPr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A65451" w:rsidRPr="00A65451" w:rsidRDefault="00A65451" w:rsidP="00A6545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65451">
        <w:rPr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A65451" w:rsidRPr="00A65451" w:rsidRDefault="00A65451" w:rsidP="00A6545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65451">
        <w:rPr>
          <w:sz w:val="28"/>
          <w:szCs w:val="28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A65451" w:rsidRPr="00A65451" w:rsidRDefault="00A65451" w:rsidP="00A6545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65451">
        <w:rPr>
          <w:sz w:val="28"/>
          <w:szCs w:val="28"/>
        </w:rPr>
        <w:lastRenderedPageBreak/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A65451" w:rsidRPr="00A65451" w:rsidRDefault="00A65451" w:rsidP="00A6545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65451">
        <w:rPr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A65451" w:rsidRPr="00A65451" w:rsidRDefault="00A65451" w:rsidP="00A6545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65451">
        <w:rPr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A65451" w:rsidRPr="00A65451" w:rsidRDefault="00A65451" w:rsidP="00A6545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65451">
        <w:rPr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A65451" w:rsidRPr="00A65451" w:rsidRDefault="00A65451" w:rsidP="00A6545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65451">
        <w:rPr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</w:p>
    <w:p w:rsidR="00A65451" w:rsidRPr="00A65451" w:rsidRDefault="00A65451" w:rsidP="00A6545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65451">
        <w:rPr>
          <w:sz w:val="28"/>
          <w:szCs w:val="28"/>
        </w:rPr>
        <w:t>Заинтриговать ребенка игрой и при желании можно и поиграть!</w:t>
      </w:r>
    </w:p>
    <w:p w:rsidR="00A65451" w:rsidRPr="00A65451" w:rsidRDefault="00A65451" w:rsidP="00A6545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65451">
        <w:rPr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A65451" w:rsidRPr="00A65451" w:rsidRDefault="00A65451" w:rsidP="00A6545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65451">
        <w:rPr>
          <w:sz w:val="28"/>
          <w:szCs w:val="28"/>
        </w:rPr>
        <w:t>Родители, желаем Вам успехов!</w:t>
      </w:r>
    </w:p>
    <w:p w:rsidR="00B33DB7" w:rsidRPr="00A65451" w:rsidRDefault="00B33DB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B7" w:rsidRPr="00A65451" w:rsidRDefault="00B33DB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B7" w:rsidRDefault="00B33DB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AF7" w:rsidRDefault="00B27AF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Pr="00544937" w:rsidRDefault="00544937" w:rsidP="00554A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544937" w:rsidRP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544937" w:rsidRP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Кононко Е.Л. Чтобы личность состоялась. – К.: Рад. школа, 1991</w:t>
      </w: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Pr="00544937" w:rsidRDefault="00544937" w:rsidP="00544937">
      <w:pPr>
        <w:rPr>
          <w:rFonts w:ascii="Times New Roman" w:hAnsi="Times New Roman" w:cs="Times New Roman"/>
          <w:sz w:val="28"/>
          <w:szCs w:val="28"/>
        </w:rPr>
      </w:pPr>
    </w:p>
    <w:sectPr w:rsidR="00544937" w:rsidRPr="0054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6DC"/>
    <w:multiLevelType w:val="multilevel"/>
    <w:tmpl w:val="4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42B0D"/>
    <w:multiLevelType w:val="multilevel"/>
    <w:tmpl w:val="7DE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2"/>
    <w:rsid w:val="000A1B05"/>
    <w:rsid w:val="0020036F"/>
    <w:rsid w:val="002E3D22"/>
    <w:rsid w:val="0035599B"/>
    <w:rsid w:val="00544937"/>
    <w:rsid w:val="00554A3D"/>
    <w:rsid w:val="00812796"/>
    <w:rsid w:val="008E7CFC"/>
    <w:rsid w:val="00A65451"/>
    <w:rsid w:val="00B27AF7"/>
    <w:rsid w:val="00B33DB7"/>
    <w:rsid w:val="00D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41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06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15</cp:revision>
  <dcterms:created xsi:type="dcterms:W3CDTF">2023-01-31T09:59:00Z</dcterms:created>
  <dcterms:modified xsi:type="dcterms:W3CDTF">2023-12-23T14:39:00Z</dcterms:modified>
</cp:coreProperties>
</file>