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20" w:rsidRPr="00A56A20" w:rsidRDefault="00A56A20" w:rsidP="00A56A20">
      <w:pPr>
        <w:keepNext/>
        <w:keepLines/>
        <w:jc w:val="center"/>
        <w:outlineLvl w:val="1"/>
        <w:rPr>
          <w:bCs/>
          <w:sz w:val="22"/>
          <w:szCs w:val="22"/>
        </w:rPr>
      </w:pPr>
      <w:r w:rsidRPr="00A56A20">
        <w:rPr>
          <w:bCs/>
          <w:sz w:val="22"/>
          <w:szCs w:val="22"/>
        </w:rPr>
        <w:t xml:space="preserve">Воспитатели </w:t>
      </w:r>
    </w:p>
    <w:p w:rsidR="00A56A20" w:rsidRPr="00A56A20" w:rsidRDefault="00A56A20" w:rsidP="00A56A20">
      <w:pPr>
        <w:keepNext/>
        <w:keepLines/>
        <w:spacing w:line="276" w:lineRule="auto"/>
        <w:jc w:val="center"/>
        <w:outlineLvl w:val="1"/>
        <w:rPr>
          <w:bCs/>
          <w:sz w:val="22"/>
          <w:szCs w:val="22"/>
        </w:rPr>
      </w:pPr>
      <w:proofErr w:type="spellStart"/>
      <w:r w:rsidRPr="00A56A20">
        <w:rPr>
          <w:bCs/>
          <w:sz w:val="22"/>
          <w:szCs w:val="22"/>
        </w:rPr>
        <w:t>Кошелева</w:t>
      </w:r>
      <w:proofErr w:type="gramStart"/>
      <w:r w:rsidRPr="00A56A20">
        <w:rPr>
          <w:bCs/>
          <w:sz w:val="22"/>
          <w:szCs w:val="22"/>
        </w:rPr>
        <w:t>.О</w:t>
      </w:r>
      <w:proofErr w:type="gramEnd"/>
      <w:r w:rsidRPr="00A56A20">
        <w:rPr>
          <w:bCs/>
          <w:sz w:val="22"/>
          <w:szCs w:val="22"/>
        </w:rPr>
        <w:t>.В</w:t>
      </w:r>
      <w:proofErr w:type="spellEnd"/>
      <w:r w:rsidRPr="00A56A20">
        <w:rPr>
          <w:bCs/>
          <w:sz w:val="22"/>
          <w:szCs w:val="22"/>
        </w:rPr>
        <w:t>.</w:t>
      </w:r>
    </w:p>
    <w:p w:rsidR="00A56A20" w:rsidRPr="00A56A20" w:rsidRDefault="00A56A20" w:rsidP="00A56A20">
      <w:pPr>
        <w:keepNext/>
        <w:keepLines/>
        <w:spacing w:line="276" w:lineRule="auto"/>
        <w:jc w:val="center"/>
        <w:outlineLvl w:val="1"/>
        <w:rPr>
          <w:bCs/>
          <w:sz w:val="22"/>
          <w:szCs w:val="22"/>
        </w:rPr>
      </w:pPr>
      <w:r w:rsidRPr="00A56A20">
        <w:rPr>
          <w:bCs/>
          <w:sz w:val="22"/>
          <w:szCs w:val="22"/>
        </w:rPr>
        <w:t xml:space="preserve">                                                                                                              Кондратьева. Т.</w:t>
      </w:r>
      <w:proofErr w:type="gramStart"/>
      <w:r w:rsidRPr="00A56A20">
        <w:rPr>
          <w:bCs/>
          <w:sz w:val="22"/>
          <w:szCs w:val="22"/>
        </w:rPr>
        <w:t>Ю</w:t>
      </w:r>
      <w:proofErr w:type="gramEnd"/>
    </w:p>
    <w:p w:rsidR="00A56A20" w:rsidRDefault="00A56A20"/>
    <w:p w:rsidR="00A56A20" w:rsidRDefault="00A56A20"/>
    <w:p w:rsidR="00A56A20" w:rsidRDefault="00A56A20"/>
    <w:p w:rsidR="001A4D5A" w:rsidRDefault="00A56A20">
      <w:pPr>
        <w:rPr>
          <w:b/>
          <w:sz w:val="32"/>
          <w:szCs w:val="32"/>
        </w:rPr>
      </w:pPr>
      <w:r w:rsidRPr="00A56A20">
        <w:rPr>
          <w:b/>
          <w:sz w:val="32"/>
          <w:szCs w:val="32"/>
        </w:rPr>
        <w:t xml:space="preserve">Картотека </w:t>
      </w:r>
      <w:r w:rsidR="00B34DC1">
        <w:rPr>
          <w:b/>
          <w:sz w:val="32"/>
          <w:szCs w:val="32"/>
        </w:rPr>
        <w:t>подвижных</w:t>
      </w:r>
      <w:r w:rsidR="00B36B64">
        <w:rPr>
          <w:b/>
          <w:sz w:val="32"/>
          <w:szCs w:val="32"/>
        </w:rPr>
        <w:t xml:space="preserve"> </w:t>
      </w:r>
      <w:bookmarkStart w:id="0" w:name="_GoBack"/>
      <w:bookmarkEnd w:id="0"/>
      <w:r w:rsidRPr="00A56A20">
        <w:rPr>
          <w:b/>
          <w:sz w:val="32"/>
          <w:szCs w:val="32"/>
        </w:rPr>
        <w:t>игр детей 3-4 лет на ЛОП.Гр</w:t>
      </w:r>
      <w:r>
        <w:rPr>
          <w:b/>
          <w:sz w:val="32"/>
          <w:szCs w:val="32"/>
        </w:rPr>
        <w:t>.№</w:t>
      </w:r>
      <w:r w:rsidRPr="00A56A20">
        <w:rPr>
          <w:b/>
          <w:sz w:val="32"/>
          <w:szCs w:val="32"/>
        </w:rPr>
        <w:t xml:space="preserve"> 01</w:t>
      </w:r>
    </w:p>
    <w:p w:rsidR="00A56A20" w:rsidRDefault="00A56A20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56A20" w:rsidTr="00A56A20">
        <w:tc>
          <w:tcPr>
            <w:tcW w:w="4785" w:type="dxa"/>
          </w:tcPr>
          <w:p w:rsidR="00A56A20" w:rsidRPr="00A56A20" w:rsidRDefault="00A56A20">
            <w:pPr>
              <w:rPr>
                <w:b/>
                <w:sz w:val="28"/>
                <w:szCs w:val="28"/>
              </w:rPr>
            </w:pPr>
            <w:r w:rsidRPr="00A56A20">
              <w:rPr>
                <w:b/>
                <w:sz w:val="28"/>
                <w:szCs w:val="28"/>
              </w:rPr>
              <w:t>Название игры</w:t>
            </w:r>
          </w:p>
        </w:tc>
        <w:tc>
          <w:tcPr>
            <w:tcW w:w="4786" w:type="dxa"/>
          </w:tcPr>
          <w:p w:rsidR="00A56A20" w:rsidRPr="00A56A20" w:rsidRDefault="00A56A20">
            <w:pPr>
              <w:rPr>
                <w:b/>
                <w:sz w:val="28"/>
                <w:szCs w:val="28"/>
              </w:rPr>
            </w:pPr>
            <w:r w:rsidRPr="00A56A20">
              <w:rPr>
                <w:b/>
                <w:sz w:val="28"/>
                <w:szCs w:val="28"/>
              </w:rPr>
              <w:t>Описание игры</w:t>
            </w:r>
          </w:p>
        </w:tc>
      </w:tr>
      <w:tr w:rsidR="00A56A20" w:rsidTr="00A56A20">
        <w:tc>
          <w:tcPr>
            <w:tcW w:w="4785" w:type="dxa"/>
          </w:tcPr>
          <w:p w:rsidR="00A56A20" w:rsidRPr="00A56A20" w:rsidRDefault="00A56A20" w:rsidP="00A56A20">
            <w:pPr>
              <w:rPr>
                <w:b/>
                <w:i/>
              </w:rPr>
            </w:pPr>
            <w:r w:rsidRPr="00A56A20">
              <w:rPr>
                <w:b/>
                <w:i/>
              </w:rPr>
              <w:t>«Хитрая лиса»</w:t>
            </w:r>
          </w:p>
        </w:tc>
        <w:tc>
          <w:tcPr>
            <w:tcW w:w="4786" w:type="dxa"/>
          </w:tcPr>
          <w:p w:rsidR="00A56A20" w:rsidRPr="00A56A20" w:rsidRDefault="00A56A20" w:rsidP="00A56A20">
            <w:proofErr w:type="gramStart"/>
            <w:r w:rsidRPr="00A56A20">
              <w:t>играющие</w:t>
            </w:r>
            <w:proofErr w:type="gramEnd"/>
            <w:r w:rsidRPr="00A56A20">
              <w:t xml:space="preserve"> стоят по кругу на расстоянии одного шага друг от друга. Вне круга очерчивается «дом лисы». Дети закрывают глаза, а воспитатель обходит круг и дотрагивается до одного из играющих, который становиться «хитрой лисой». Дети открывают глаза. Играющие три раза спрашивают хором сначала тихо, а затем громче: «Хитрая лиса, где ты?» Хитрая лиса выходит на середины круга, поднимает руку и говорит: «Я здесь!» Дети разбегаются, а «лиса» ловит. </w:t>
            </w:r>
            <w:proofErr w:type="gramStart"/>
            <w:r w:rsidRPr="00A56A20">
              <w:t>Пойманного</w:t>
            </w:r>
            <w:proofErr w:type="gramEnd"/>
            <w:r w:rsidRPr="00A56A20">
              <w:t xml:space="preserve"> - в дом. Продолжительность 6-8 минут.</w:t>
            </w:r>
          </w:p>
          <w:p w:rsidR="00A56A20" w:rsidRPr="00A56A20" w:rsidRDefault="00A56A20" w:rsidP="00A56A20">
            <w:r w:rsidRPr="00A56A20">
              <w:t> </w:t>
            </w:r>
          </w:p>
          <w:p w:rsidR="00A56A20" w:rsidRDefault="00A56A20">
            <w:pPr>
              <w:rPr>
                <w:b/>
                <w:sz w:val="32"/>
                <w:szCs w:val="32"/>
              </w:rPr>
            </w:pPr>
          </w:p>
        </w:tc>
      </w:tr>
      <w:tr w:rsidR="00A56A20" w:rsidTr="00A56A20">
        <w:tc>
          <w:tcPr>
            <w:tcW w:w="4785" w:type="dxa"/>
          </w:tcPr>
          <w:p w:rsidR="00A56A20" w:rsidRPr="00A56A20" w:rsidRDefault="00A56A20" w:rsidP="00A56A20">
            <w:pPr>
              <w:rPr>
                <w:b/>
                <w:i/>
              </w:rPr>
            </w:pPr>
            <w:r w:rsidRPr="00A56A20">
              <w:rPr>
                <w:b/>
                <w:i/>
              </w:rPr>
              <w:t>«</w:t>
            </w:r>
            <w:proofErr w:type="spellStart"/>
            <w:r w:rsidRPr="00A56A20">
              <w:rPr>
                <w:b/>
                <w:i/>
              </w:rPr>
              <w:t>Ловишки</w:t>
            </w:r>
            <w:proofErr w:type="spellEnd"/>
            <w:r w:rsidRPr="00A56A20">
              <w:rPr>
                <w:b/>
                <w:i/>
              </w:rPr>
              <w:t xml:space="preserve"> с мячом»</w:t>
            </w:r>
          </w:p>
        </w:tc>
        <w:tc>
          <w:tcPr>
            <w:tcW w:w="4786" w:type="dxa"/>
          </w:tcPr>
          <w:p w:rsidR="00A56A20" w:rsidRPr="00A56A20" w:rsidRDefault="00A56A20" w:rsidP="00A56A20">
            <w:r w:rsidRPr="00A56A20">
              <w:t xml:space="preserve">площадка ограничивается линиями. В центре площадки играющие образуют круг, стоя друг от друга на расстоянии вытянутых в стороны рук. Один ребенок становится в центр (водящий). У его ног лежат 2 небольших мяча. Водящий проделывает ряд движений, </w:t>
            </w:r>
            <w:proofErr w:type="gramStart"/>
            <w:r w:rsidRPr="00A56A20">
              <w:t>играющие</w:t>
            </w:r>
            <w:proofErr w:type="gramEnd"/>
            <w:r w:rsidRPr="00A56A20">
              <w:t xml:space="preserve"> повторяют. По сигналу воспитателя: «Беги из круга», дети разбегаются, а водящий старается попасть мячом в одного из детей. По сигналу «раз, два, три в круг беги» дети снова образуют круг. Водящий меняется. Продолжительность 5-7 минут.</w:t>
            </w:r>
          </w:p>
        </w:tc>
      </w:tr>
      <w:tr w:rsidR="00A56A20" w:rsidTr="00A56A20">
        <w:tc>
          <w:tcPr>
            <w:tcW w:w="4785" w:type="dxa"/>
          </w:tcPr>
          <w:p w:rsidR="00A56A20" w:rsidRPr="00A56A20" w:rsidRDefault="00A56A20" w:rsidP="00A56A20">
            <w:pPr>
              <w:rPr>
                <w:b/>
                <w:i/>
              </w:rPr>
            </w:pPr>
            <w:r w:rsidRPr="00A56A20">
              <w:rPr>
                <w:b/>
                <w:i/>
              </w:rPr>
              <w:t>«Лягушки и цапля»</w:t>
            </w:r>
          </w:p>
        </w:tc>
        <w:tc>
          <w:tcPr>
            <w:tcW w:w="4786" w:type="dxa"/>
          </w:tcPr>
          <w:p w:rsidR="00A56A20" w:rsidRPr="00A56A20" w:rsidRDefault="00A56A20" w:rsidP="00A56A20">
            <w:r w:rsidRPr="00A56A20">
              <w:t>очерчивается квадрат – «болото», где живут «лягушки». В углах вбиваются колышки или кладутся кубики. Высота 10 – 15 см. По сторонам квадрата протягивается веревка. За пределами квадрата «гнездо цапли». По сигналу «цапля» она, поднимая ноги, направляется к болоту и перешагивает через веревку. Лягушки выскакивают из болота, прыгая через веревку, отталкиваясь двумя ногами.  Перешагнув через веревку, цапля ловит лягушек. Продолжительность 5-7 минут.</w:t>
            </w:r>
          </w:p>
        </w:tc>
      </w:tr>
      <w:tr w:rsidR="00A56A20" w:rsidTr="00A56A20">
        <w:tc>
          <w:tcPr>
            <w:tcW w:w="4785" w:type="dxa"/>
          </w:tcPr>
          <w:p w:rsidR="00A56A20" w:rsidRPr="00A56A20" w:rsidRDefault="00A56A20" w:rsidP="00A56A20">
            <w:pPr>
              <w:rPr>
                <w:b/>
                <w:i/>
              </w:rPr>
            </w:pPr>
            <w:r w:rsidRPr="00A56A20">
              <w:rPr>
                <w:b/>
                <w:i/>
              </w:rPr>
              <w:t>«Совушка»</w:t>
            </w:r>
          </w:p>
        </w:tc>
        <w:tc>
          <w:tcPr>
            <w:tcW w:w="4786" w:type="dxa"/>
          </w:tcPr>
          <w:p w:rsidR="00A56A20" w:rsidRPr="00A56A20" w:rsidRDefault="00A56A20" w:rsidP="00A56A20">
            <w:r w:rsidRPr="00A56A20">
              <w:t xml:space="preserve">на расстоянии 80 – 100 см проводятся две прямые – это «ров». На расстоянии одного – </w:t>
            </w:r>
            <w:r w:rsidRPr="00A56A20">
              <w:lastRenderedPageBreak/>
              <w:t xml:space="preserve">двух шагов от границы очерчивается «дом козы».  Все козы располагаются на одной стороне площадки. Волк становится в ров. По сигналу «волк во рву» козы бегут на противоположную сторону, перепрыгивая ров, а волк в это время ловит коз. </w:t>
            </w:r>
            <w:proofErr w:type="gramStart"/>
            <w:r w:rsidRPr="00A56A20">
              <w:t>Пойманных</w:t>
            </w:r>
            <w:proofErr w:type="gramEnd"/>
            <w:r w:rsidRPr="00A56A20">
              <w:t xml:space="preserve"> отводит в угол рва. Продолжительность 6-8 минут.</w:t>
            </w:r>
          </w:p>
        </w:tc>
      </w:tr>
      <w:tr w:rsidR="00A56A20" w:rsidTr="00A56A20">
        <w:tc>
          <w:tcPr>
            <w:tcW w:w="4785" w:type="dxa"/>
          </w:tcPr>
          <w:p w:rsidR="00A56A20" w:rsidRPr="00A56A20" w:rsidRDefault="00A56A20" w:rsidP="00A56A20">
            <w:pPr>
              <w:rPr>
                <w:b/>
                <w:i/>
              </w:rPr>
            </w:pPr>
            <w:r w:rsidRPr="00A56A20">
              <w:rPr>
                <w:b/>
                <w:i/>
              </w:rPr>
              <w:lastRenderedPageBreak/>
              <w:t>«Бездомный заяц»</w:t>
            </w:r>
          </w:p>
        </w:tc>
        <w:tc>
          <w:tcPr>
            <w:tcW w:w="4786" w:type="dxa"/>
          </w:tcPr>
          <w:p w:rsidR="00A56A20" w:rsidRPr="00A56A20" w:rsidRDefault="00A56A20" w:rsidP="00A56A20">
            <w:r w:rsidRPr="00A56A20">
              <w:t xml:space="preserve">из числа </w:t>
            </w:r>
            <w:proofErr w:type="gramStart"/>
            <w:r w:rsidRPr="00A56A20">
              <w:t>играющих</w:t>
            </w:r>
            <w:proofErr w:type="gramEnd"/>
            <w:r w:rsidRPr="00A56A20">
              <w:t xml:space="preserve"> выбирается охотник и бездомный заяц. Остальные играющие – зайцы чертят себе кружочки – «свой домик». Бездомный заяц убегает, а охотник его догоняет. Заяц может спастись от охотника, забежав в любой кружок; тогда заяц, стоявший в кружке – становится бездомным зайцем. Если охотник поймает, то меняются ролями. Продолжительность игры 5-7 минут.</w:t>
            </w:r>
          </w:p>
        </w:tc>
      </w:tr>
      <w:tr w:rsidR="00A56A20" w:rsidTr="00A56A20">
        <w:tc>
          <w:tcPr>
            <w:tcW w:w="4785" w:type="dxa"/>
          </w:tcPr>
          <w:p w:rsidR="00A56A20" w:rsidRPr="00DF2400" w:rsidRDefault="00A56A20" w:rsidP="00DF2400">
            <w:pPr>
              <w:rPr>
                <w:b/>
                <w:i/>
              </w:rPr>
            </w:pPr>
            <w:r w:rsidRPr="00DF2400">
              <w:rPr>
                <w:b/>
                <w:i/>
              </w:rPr>
              <w:t xml:space="preserve">«У медведя </w:t>
            </w:r>
            <w:proofErr w:type="gramStart"/>
            <w:r w:rsidRPr="00DF2400">
              <w:rPr>
                <w:b/>
                <w:i/>
              </w:rPr>
              <w:t>во</w:t>
            </w:r>
            <w:proofErr w:type="gramEnd"/>
            <w:r w:rsidRPr="00DF2400">
              <w:rPr>
                <w:b/>
                <w:i/>
              </w:rPr>
              <w:t xml:space="preserve"> бору»</w:t>
            </w:r>
          </w:p>
        </w:tc>
        <w:tc>
          <w:tcPr>
            <w:tcW w:w="4786" w:type="dxa"/>
          </w:tcPr>
          <w:p w:rsidR="00A56A20" w:rsidRPr="00DF2400" w:rsidRDefault="00A56A20" w:rsidP="00DF2400">
            <w:r w:rsidRPr="00DF2400">
              <w:t xml:space="preserve">Определяется берлога медведя (на конце площадке) и дом детей </w:t>
            </w:r>
            <w:proofErr w:type="gramStart"/>
            <w:r w:rsidRPr="00DF2400">
              <w:t>на</w:t>
            </w:r>
            <w:proofErr w:type="gramEnd"/>
            <w:r w:rsidRPr="00DF2400">
              <w:t xml:space="preserve"> другой. Дети идут в лес гулять и выполняют движения соответственно стиху, который произносят хором:</w:t>
            </w:r>
          </w:p>
          <w:p w:rsidR="00A56A20" w:rsidRPr="00DF2400" w:rsidRDefault="00A56A20" w:rsidP="00DF2400">
            <w:r w:rsidRPr="00DF2400">
              <w:t xml:space="preserve">                              У медведя </w:t>
            </w:r>
            <w:proofErr w:type="gramStart"/>
            <w:r w:rsidRPr="00DF2400">
              <w:t>во</w:t>
            </w:r>
            <w:proofErr w:type="gramEnd"/>
            <w:r w:rsidRPr="00DF2400">
              <w:t xml:space="preserve"> бору,</w:t>
            </w:r>
          </w:p>
          <w:p w:rsidR="00A56A20" w:rsidRPr="00DF2400" w:rsidRDefault="00A56A20" w:rsidP="00DF2400">
            <w:r w:rsidRPr="00DF2400">
              <w:t>                              Грибы, ягоды беру,</w:t>
            </w:r>
          </w:p>
          <w:p w:rsidR="00A56A20" w:rsidRPr="00DF2400" w:rsidRDefault="00A56A20" w:rsidP="00DF2400">
            <w:r w:rsidRPr="00DF2400">
              <w:t>                              А медведь не спит</w:t>
            </w:r>
          </w:p>
          <w:p w:rsidR="00A56A20" w:rsidRPr="00DF2400" w:rsidRDefault="00A56A20" w:rsidP="00DF2400">
            <w:r w:rsidRPr="00DF2400">
              <w:t>                              И на нас рычит.</w:t>
            </w:r>
          </w:p>
          <w:p w:rsidR="00A56A20" w:rsidRPr="00DF2400" w:rsidRDefault="00A56A20" w:rsidP="00DF2400">
            <w:r w:rsidRPr="00DF2400">
              <w:t xml:space="preserve">Как только дети </w:t>
            </w:r>
            <w:proofErr w:type="gramStart"/>
            <w:r w:rsidRPr="00DF2400">
              <w:t>закончили говорить стихотворение медведь с рычанием встаёт</w:t>
            </w:r>
            <w:proofErr w:type="gramEnd"/>
            <w:r w:rsidRPr="00DF2400">
              <w:t xml:space="preserve"> и ловит детей, они бегут домой.</w:t>
            </w:r>
          </w:p>
          <w:p w:rsidR="00A56A20" w:rsidRPr="00DF2400" w:rsidRDefault="00A56A20" w:rsidP="00DF2400">
            <w:r w:rsidRPr="00DF2400">
              <w:t> </w:t>
            </w:r>
          </w:p>
          <w:p w:rsidR="00A56A20" w:rsidRDefault="00A56A20">
            <w:pPr>
              <w:rPr>
                <w:b/>
                <w:sz w:val="32"/>
                <w:szCs w:val="32"/>
              </w:rPr>
            </w:pPr>
          </w:p>
        </w:tc>
      </w:tr>
      <w:tr w:rsidR="00A56A20" w:rsidTr="00A56A20">
        <w:tc>
          <w:tcPr>
            <w:tcW w:w="4785" w:type="dxa"/>
          </w:tcPr>
          <w:p w:rsidR="00A56A20" w:rsidRPr="00DF2400" w:rsidRDefault="00DF2400" w:rsidP="00DF2400">
            <w:pPr>
              <w:rPr>
                <w:b/>
                <w:i/>
              </w:rPr>
            </w:pPr>
            <w:r w:rsidRPr="00DF2400">
              <w:rPr>
                <w:b/>
                <w:i/>
              </w:rPr>
              <w:t>«Птички и кошка»</w:t>
            </w:r>
          </w:p>
        </w:tc>
        <w:tc>
          <w:tcPr>
            <w:tcW w:w="4786" w:type="dxa"/>
          </w:tcPr>
          <w:p w:rsidR="00DF2400" w:rsidRPr="00DF2400" w:rsidRDefault="00DF2400" w:rsidP="00DF2400">
            <w:r w:rsidRPr="00DF2400">
              <w:t>На земле чертится круг или кладется шнур со связанными концами. В</w:t>
            </w:r>
            <w:r>
              <w:t xml:space="preserve">зрослый </w:t>
            </w:r>
            <w:r w:rsidRPr="00DF2400">
              <w:t xml:space="preserve">выбирает </w:t>
            </w:r>
            <w:proofErr w:type="spellStart"/>
            <w:proofErr w:type="gramStart"/>
            <w:r w:rsidRPr="00DF2400">
              <w:t>ловишку</w:t>
            </w:r>
            <w:proofErr w:type="spellEnd"/>
            <w:proofErr w:type="gramEnd"/>
            <w:r w:rsidRPr="00DF2400">
              <w:t xml:space="preserve"> который становится в центре круга. Это кошка. Остальные – птички, находятся за кругом. Кошка спит, птички влетают за зернышками в круг. Кошка просыпается, видит птичек и ловит их. Все птички вылетают из круга. Тот, кого коснулась кошка, считается пойманным и идет на середину круга.  Когда поймают 2-3 птичек – выбирается новая кошка.</w:t>
            </w:r>
          </w:p>
          <w:p w:rsidR="00DF2400" w:rsidRPr="00DF2400" w:rsidRDefault="00DF2400" w:rsidP="00DF2400">
            <w:r w:rsidRPr="00DF2400">
              <w:t>Правила:</w:t>
            </w:r>
          </w:p>
          <w:p w:rsidR="00DF2400" w:rsidRPr="00DF2400" w:rsidRDefault="00DF2400" w:rsidP="00DF2400">
            <w:r w:rsidRPr="00DF2400">
              <w:t>Кошка ловит птичек только в кругу.</w:t>
            </w:r>
          </w:p>
          <w:p w:rsidR="00DF2400" w:rsidRPr="00DF2400" w:rsidRDefault="00DF2400" w:rsidP="00DF2400">
            <w:r w:rsidRPr="00DF2400">
              <w:t>Кошка может касаться птичек, но не хватать их.</w:t>
            </w:r>
          </w:p>
          <w:p w:rsidR="00DF2400" w:rsidRPr="00DF2400" w:rsidRDefault="00DF2400" w:rsidP="00DF2400">
            <w:r w:rsidRPr="00DF2400">
              <w:t>Варианты: Если кошка долго не может никого поймать, добавить еще одну кошку.</w:t>
            </w:r>
          </w:p>
          <w:p w:rsidR="00A56A20" w:rsidRDefault="00A56A20">
            <w:pPr>
              <w:rPr>
                <w:b/>
                <w:sz w:val="32"/>
                <w:szCs w:val="32"/>
              </w:rPr>
            </w:pPr>
          </w:p>
        </w:tc>
      </w:tr>
      <w:tr w:rsidR="00A56A20" w:rsidTr="00A56A20">
        <w:tc>
          <w:tcPr>
            <w:tcW w:w="4785" w:type="dxa"/>
          </w:tcPr>
          <w:p w:rsidR="00A56A20" w:rsidRPr="00DF2400" w:rsidRDefault="00DF2400" w:rsidP="00DF2400">
            <w:pPr>
              <w:rPr>
                <w:b/>
                <w:i/>
              </w:rPr>
            </w:pPr>
            <w:r w:rsidRPr="00DF2400">
              <w:rPr>
                <w:b/>
                <w:i/>
              </w:rPr>
              <w:t>«Бездомный заяц».</w:t>
            </w:r>
          </w:p>
        </w:tc>
        <w:tc>
          <w:tcPr>
            <w:tcW w:w="4786" w:type="dxa"/>
          </w:tcPr>
          <w:p w:rsidR="00DF2400" w:rsidRPr="00DF2400" w:rsidRDefault="00DF2400" w:rsidP="00DF2400">
            <w:r w:rsidRPr="00DF2400">
              <w:t xml:space="preserve">Дети-зайцы делают из скакалок, сложенных </w:t>
            </w:r>
            <w:r w:rsidRPr="00DF2400">
              <w:lastRenderedPageBreak/>
              <w:t xml:space="preserve">кольцом, домики. По сигналу </w:t>
            </w:r>
            <w:r>
              <w:t xml:space="preserve">взрослого </w:t>
            </w:r>
            <w:r w:rsidRPr="00DF2400">
              <w:t>зайцы выбегают из домиков, скачут друг за другом, прыгают на одной ноге. Зайцы спешат занять любой домик, но одному домика не хватает. Он становится «бездомным зайцем». Теперь он выступает в роли ведущего, произнося:</w:t>
            </w:r>
          </w:p>
          <w:p w:rsidR="00DF2400" w:rsidRPr="00DF2400" w:rsidRDefault="00DF2400" w:rsidP="00DF2400">
            <w:r w:rsidRPr="00DF2400">
              <w:t>                          Зайцы в поле побежали,</w:t>
            </w:r>
          </w:p>
          <w:p w:rsidR="00DF2400" w:rsidRPr="00DF2400" w:rsidRDefault="00DF2400" w:rsidP="00DF2400">
            <w:r w:rsidRPr="00DF2400">
              <w:t>                          По полянке поскакали</w:t>
            </w:r>
          </w:p>
          <w:p w:rsidR="00DF2400" w:rsidRPr="00DF2400" w:rsidRDefault="00DF2400" w:rsidP="00DF2400">
            <w:r w:rsidRPr="00DF2400">
              <w:t>Дети выбегают и  резвятся на площадке. Игра продолжается.</w:t>
            </w:r>
          </w:p>
          <w:p w:rsidR="00A56A20" w:rsidRDefault="00A56A20">
            <w:pPr>
              <w:rPr>
                <w:b/>
                <w:sz w:val="32"/>
                <w:szCs w:val="32"/>
              </w:rPr>
            </w:pPr>
          </w:p>
        </w:tc>
      </w:tr>
      <w:tr w:rsidR="00A56A20" w:rsidTr="00A56A20">
        <w:tc>
          <w:tcPr>
            <w:tcW w:w="4785" w:type="dxa"/>
          </w:tcPr>
          <w:p w:rsidR="00A56A20" w:rsidRPr="00DF2400" w:rsidRDefault="00DF2400" w:rsidP="00DF2400">
            <w:pPr>
              <w:rPr>
                <w:b/>
                <w:i/>
              </w:rPr>
            </w:pPr>
            <w:r w:rsidRPr="00DF2400">
              <w:rPr>
                <w:b/>
                <w:i/>
              </w:rPr>
              <w:lastRenderedPageBreak/>
              <w:t>«</w:t>
            </w:r>
            <w:proofErr w:type="spellStart"/>
            <w:r w:rsidRPr="00DF2400">
              <w:rPr>
                <w:b/>
                <w:i/>
              </w:rPr>
              <w:t>Огуречик</w:t>
            </w:r>
            <w:proofErr w:type="spellEnd"/>
            <w:r w:rsidRPr="00DF2400">
              <w:rPr>
                <w:b/>
                <w:i/>
              </w:rPr>
              <w:t xml:space="preserve">… </w:t>
            </w:r>
            <w:proofErr w:type="spellStart"/>
            <w:r w:rsidRPr="00DF2400">
              <w:rPr>
                <w:b/>
                <w:i/>
              </w:rPr>
              <w:t>огуречик</w:t>
            </w:r>
            <w:proofErr w:type="spellEnd"/>
            <w:r w:rsidRPr="00DF2400">
              <w:rPr>
                <w:b/>
                <w:i/>
              </w:rPr>
              <w:t>…»</w:t>
            </w:r>
          </w:p>
        </w:tc>
        <w:tc>
          <w:tcPr>
            <w:tcW w:w="4786" w:type="dxa"/>
          </w:tcPr>
          <w:p w:rsidR="00DF2400" w:rsidRPr="00DF2400" w:rsidRDefault="00DF2400" w:rsidP="00DF2400">
            <w:proofErr w:type="gramStart"/>
            <w:r>
              <w:t>а одном конце зала – взрослый</w:t>
            </w:r>
            <w:r w:rsidRPr="00DF2400">
              <w:t>, на другом дети.</w:t>
            </w:r>
            <w:proofErr w:type="gramEnd"/>
            <w:r w:rsidRPr="00DF2400">
              <w:t xml:space="preserve"> Они приближаются к </w:t>
            </w:r>
            <w:proofErr w:type="spellStart"/>
            <w:r w:rsidRPr="00DF2400">
              <w:t>ловишке</w:t>
            </w:r>
            <w:proofErr w:type="spellEnd"/>
            <w:r w:rsidRPr="00DF2400">
              <w:t xml:space="preserve"> прыжками на двух ногах. </w:t>
            </w:r>
            <w:r>
              <w:t xml:space="preserve">Взрослый </w:t>
            </w:r>
            <w:r w:rsidRPr="00DF2400">
              <w:t>говорит:</w:t>
            </w:r>
          </w:p>
          <w:p w:rsidR="00DF2400" w:rsidRPr="00DF2400" w:rsidRDefault="00DF2400" w:rsidP="00DF2400">
            <w:r w:rsidRPr="00DF2400">
              <w:t xml:space="preserve">                     </w:t>
            </w:r>
            <w:proofErr w:type="spellStart"/>
            <w:r w:rsidRPr="00DF2400">
              <w:t>Огуречик</w:t>
            </w:r>
            <w:proofErr w:type="spellEnd"/>
            <w:r w:rsidRPr="00DF2400">
              <w:t xml:space="preserve">, </w:t>
            </w:r>
            <w:proofErr w:type="spellStart"/>
            <w:r w:rsidRPr="00DF2400">
              <w:t>огуречик</w:t>
            </w:r>
            <w:proofErr w:type="spellEnd"/>
            <w:r w:rsidRPr="00DF2400">
              <w:t xml:space="preserve"> не ходи на тот </w:t>
            </w:r>
            <w:proofErr w:type="spellStart"/>
            <w:r w:rsidRPr="00DF2400">
              <w:t>конечик</w:t>
            </w:r>
            <w:proofErr w:type="spellEnd"/>
            <w:r w:rsidRPr="00DF2400">
              <w:t>,</w:t>
            </w:r>
          </w:p>
          <w:p w:rsidR="00DF2400" w:rsidRPr="00DF2400" w:rsidRDefault="00DF2400" w:rsidP="00DF2400">
            <w:r w:rsidRPr="00DF2400">
              <w:t>                     Там мышка живет, тебе хвостик отгрызет.</w:t>
            </w:r>
          </w:p>
          <w:p w:rsidR="00DF2400" w:rsidRPr="00DF2400" w:rsidRDefault="00DF2400" w:rsidP="00DF2400">
            <w:r w:rsidRPr="00DF2400">
              <w:t>После окончания слов, дети</w:t>
            </w:r>
            <w:r>
              <w:t xml:space="preserve"> убегают в свой дом. Взрослый</w:t>
            </w:r>
            <w:r w:rsidRPr="00DF2400">
              <w:t xml:space="preserve"> произносит слова в таком ритме, чтобы дети могли на каждое слово подпрыгнуть два раза.</w:t>
            </w:r>
          </w:p>
          <w:p w:rsidR="00DF2400" w:rsidRDefault="00DF2400" w:rsidP="00DF2400">
            <w:pPr>
              <w:pStyle w:val="a5"/>
              <w:shd w:val="clear" w:color="auto" w:fill="F4F4F4"/>
              <w:spacing w:before="90" w:beforeAutospacing="0" w:after="90" w:afterAutospacing="0" w:line="338" w:lineRule="atLeast"/>
              <w:rPr>
                <w:rFonts w:ascii="Arial" w:hAnsi="Arial" w:cs="Arial"/>
                <w:color w:val="444444"/>
                <w:sz w:val="23"/>
                <w:szCs w:val="23"/>
              </w:rPr>
            </w:pPr>
            <w:r>
              <w:rPr>
                <w:rFonts w:ascii="Arial" w:hAnsi="Arial" w:cs="Arial"/>
                <w:color w:val="444444"/>
                <w:sz w:val="23"/>
                <w:szCs w:val="23"/>
              </w:rPr>
              <w:t> </w:t>
            </w:r>
          </w:p>
          <w:p w:rsidR="00A56A20" w:rsidRDefault="00A56A20">
            <w:pPr>
              <w:rPr>
                <w:b/>
                <w:sz w:val="32"/>
                <w:szCs w:val="32"/>
              </w:rPr>
            </w:pPr>
          </w:p>
        </w:tc>
      </w:tr>
      <w:tr w:rsidR="00A56A20" w:rsidTr="00A56A20">
        <w:tc>
          <w:tcPr>
            <w:tcW w:w="4785" w:type="dxa"/>
          </w:tcPr>
          <w:p w:rsidR="00A56A20" w:rsidRPr="00DF2400" w:rsidRDefault="00DF2400" w:rsidP="00DF2400">
            <w:pPr>
              <w:rPr>
                <w:b/>
                <w:i/>
              </w:rPr>
            </w:pPr>
            <w:r w:rsidRPr="00DF2400">
              <w:rPr>
                <w:b/>
                <w:i/>
              </w:rPr>
              <w:t>«Лохматый пес»</w:t>
            </w:r>
          </w:p>
        </w:tc>
        <w:tc>
          <w:tcPr>
            <w:tcW w:w="4786" w:type="dxa"/>
          </w:tcPr>
          <w:p w:rsidR="00DF2400" w:rsidRPr="00DF2400" w:rsidRDefault="00DF2400" w:rsidP="00DF2400">
            <w:r w:rsidRPr="00DF2400">
              <w:t>дети стоят на одной стороне зала, пес – на другой стороне. Дети тихо подходят к нему со словами</w:t>
            </w:r>
          </w:p>
          <w:p w:rsidR="00DF2400" w:rsidRPr="00DF2400" w:rsidRDefault="00DF2400" w:rsidP="00DF2400">
            <w:r w:rsidRPr="00DF2400">
              <w:t xml:space="preserve">               Вот лежит лохматый пес, в лапы </w:t>
            </w:r>
            <w:proofErr w:type="gramStart"/>
            <w:r w:rsidRPr="00DF2400">
              <w:t>свой</w:t>
            </w:r>
            <w:proofErr w:type="gramEnd"/>
            <w:r w:rsidRPr="00DF2400">
              <w:t xml:space="preserve"> уткнувши нос.</w:t>
            </w:r>
          </w:p>
          <w:p w:rsidR="00DF2400" w:rsidRPr="00DF2400" w:rsidRDefault="00DF2400" w:rsidP="00DF2400">
            <w:r w:rsidRPr="00DF2400">
              <w:t>               Тихо, смирно он лежит, не то дремлет, не то спит.</w:t>
            </w:r>
          </w:p>
          <w:p w:rsidR="00DF2400" w:rsidRPr="00DF2400" w:rsidRDefault="00DF2400" w:rsidP="00DF2400">
            <w:r w:rsidRPr="00DF2400">
              <w:t xml:space="preserve">               Подойдем к нему, разбудим,   и  </w:t>
            </w:r>
            <w:proofErr w:type="gramStart"/>
            <w:r w:rsidRPr="00DF2400">
              <w:t>посмотрим что-то будет</w:t>
            </w:r>
            <w:proofErr w:type="gramEnd"/>
            <w:r w:rsidRPr="00DF2400">
              <w:t>!</w:t>
            </w:r>
          </w:p>
          <w:p w:rsidR="00DF2400" w:rsidRPr="00DF2400" w:rsidRDefault="00DF2400" w:rsidP="00DF2400">
            <w:r w:rsidRPr="00DF2400">
              <w:t>После этих слов пес вскакивает и громко лает. Дети разбегаются, а пес старается их поймать. </w:t>
            </w:r>
          </w:p>
          <w:p w:rsidR="00A56A20" w:rsidRDefault="00A56A20">
            <w:pPr>
              <w:rPr>
                <w:b/>
                <w:sz w:val="32"/>
                <w:szCs w:val="32"/>
              </w:rPr>
            </w:pPr>
          </w:p>
        </w:tc>
      </w:tr>
    </w:tbl>
    <w:p w:rsidR="00A56A20" w:rsidRPr="00A56A20" w:rsidRDefault="00A56A20">
      <w:pPr>
        <w:rPr>
          <w:b/>
          <w:sz w:val="32"/>
          <w:szCs w:val="32"/>
        </w:rPr>
      </w:pPr>
    </w:p>
    <w:sectPr w:rsidR="00A56A20" w:rsidRPr="00A56A20" w:rsidSect="009D0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56A20"/>
    <w:rsid w:val="000254AF"/>
    <w:rsid w:val="00032C1A"/>
    <w:rsid w:val="00051D23"/>
    <w:rsid w:val="00065AAF"/>
    <w:rsid w:val="00070089"/>
    <w:rsid w:val="00081DEE"/>
    <w:rsid w:val="000C2807"/>
    <w:rsid w:val="000D150F"/>
    <w:rsid w:val="000D5556"/>
    <w:rsid w:val="000E39E7"/>
    <w:rsid w:val="000E4947"/>
    <w:rsid w:val="000E702C"/>
    <w:rsid w:val="000F26D3"/>
    <w:rsid w:val="000F7C91"/>
    <w:rsid w:val="00126BE2"/>
    <w:rsid w:val="0013297D"/>
    <w:rsid w:val="0013703D"/>
    <w:rsid w:val="001370F6"/>
    <w:rsid w:val="00147323"/>
    <w:rsid w:val="00164AD3"/>
    <w:rsid w:val="00177F51"/>
    <w:rsid w:val="001A4D5A"/>
    <w:rsid w:val="001E1677"/>
    <w:rsid w:val="001E5CD7"/>
    <w:rsid w:val="001F6033"/>
    <w:rsid w:val="001F7AA4"/>
    <w:rsid w:val="00213244"/>
    <w:rsid w:val="00215ABF"/>
    <w:rsid w:val="00217E07"/>
    <w:rsid w:val="00223244"/>
    <w:rsid w:val="00227F89"/>
    <w:rsid w:val="0023125D"/>
    <w:rsid w:val="002507E8"/>
    <w:rsid w:val="00254008"/>
    <w:rsid w:val="00281A7C"/>
    <w:rsid w:val="00297E21"/>
    <w:rsid w:val="002A250C"/>
    <w:rsid w:val="002B5E59"/>
    <w:rsid w:val="002F070A"/>
    <w:rsid w:val="00306682"/>
    <w:rsid w:val="0031520B"/>
    <w:rsid w:val="003171D2"/>
    <w:rsid w:val="003552E8"/>
    <w:rsid w:val="003909C9"/>
    <w:rsid w:val="003955CE"/>
    <w:rsid w:val="003A1725"/>
    <w:rsid w:val="003B1D10"/>
    <w:rsid w:val="003C7451"/>
    <w:rsid w:val="003F032F"/>
    <w:rsid w:val="00404D72"/>
    <w:rsid w:val="00415F6A"/>
    <w:rsid w:val="00422FE1"/>
    <w:rsid w:val="00451C8F"/>
    <w:rsid w:val="00462878"/>
    <w:rsid w:val="00472D4C"/>
    <w:rsid w:val="00486F4B"/>
    <w:rsid w:val="004D6EB5"/>
    <w:rsid w:val="00503D26"/>
    <w:rsid w:val="00512B1F"/>
    <w:rsid w:val="00522260"/>
    <w:rsid w:val="005A2253"/>
    <w:rsid w:val="005A5C17"/>
    <w:rsid w:val="005E41F8"/>
    <w:rsid w:val="005F1CC2"/>
    <w:rsid w:val="00612AD2"/>
    <w:rsid w:val="00625B14"/>
    <w:rsid w:val="00647426"/>
    <w:rsid w:val="00687B70"/>
    <w:rsid w:val="006A0A65"/>
    <w:rsid w:val="006A5FA7"/>
    <w:rsid w:val="006A7CA1"/>
    <w:rsid w:val="006B2D06"/>
    <w:rsid w:val="006D536F"/>
    <w:rsid w:val="006E5622"/>
    <w:rsid w:val="0071762A"/>
    <w:rsid w:val="00734750"/>
    <w:rsid w:val="0078623D"/>
    <w:rsid w:val="00787050"/>
    <w:rsid w:val="007D0CC0"/>
    <w:rsid w:val="007F23FE"/>
    <w:rsid w:val="008149BD"/>
    <w:rsid w:val="008173DD"/>
    <w:rsid w:val="008275B2"/>
    <w:rsid w:val="00845FA9"/>
    <w:rsid w:val="008755ED"/>
    <w:rsid w:val="008767DF"/>
    <w:rsid w:val="0089090D"/>
    <w:rsid w:val="008C12B8"/>
    <w:rsid w:val="008C7E37"/>
    <w:rsid w:val="008D64D8"/>
    <w:rsid w:val="008E22B9"/>
    <w:rsid w:val="008E7AD8"/>
    <w:rsid w:val="0092105A"/>
    <w:rsid w:val="00921DA2"/>
    <w:rsid w:val="00942609"/>
    <w:rsid w:val="0094346D"/>
    <w:rsid w:val="009746FA"/>
    <w:rsid w:val="009A60C2"/>
    <w:rsid w:val="009C307A"/>
    <w:rsid w:val="009D0B8A"/>
    <w:rsid w:val="009E7FF2"/>
    <w:rsid w:val="00A02B14"/>
    <w:rsid w:val="00A14DFB"/>
    <w:rsid w:val="00A21567"/>
    <w:rsid w:val="00A34CC1"/>
    <w:rsid w:val="00A54B4D"/>
    <w:rsid w:val="00A569F7"/>
    <w:rsid w:val="00A56A20"/>
    <w:rsid w:val="00A86A88"/>
    <w:rsid w:val="00A9150F"/>
    <w:rsid w:val="00A963CD"/>
    <w:rsid w:val="00AA3174"/>
    <w:rsid w:val="00AB0C4D"/>
    <w:rsid w:val="00AB6000"/>
    <w:rsid w:val="00AB74C3"/>
    <w:rsid w:val="00AC26A2"/>
    <w:rsid w:val="00AD2C7E"/>
    <w:rsid w:val="00AE53A3"/>
    <w:rsid w:val="00B01EC4"/>
    <w:rsid w:val="00B25754"/>
    <w:rsid w:val="00B34DC1"/>
    <w:rsid w:val="00B36B64"/>
    <w:rsid w:val="00B9375D"/>
    <w:rsid w:val="00BA11CF"/>
    <w:rsid w:val="00BB122E"/>
    <w:rsid w:val="00BE2B77"/>
    <w:rsid w:val="00BE67AB"/>
    <w:rsid w:val="00C117C1"/>
    <w:rsid w:val="00C23A82"/>
    <w:rsid w:val="00C26E73"/>
    <w:rsid w:val="00C26FB6"/>
    <w:rsid w:val="00C3055D"/>
    <w:rsid w:val="00C32F89"/>
    <w:rsid w:val="00C446F2"/>
    <w:rsid w:val="00C54D97"/>
    <w:rsid w:val="00C66042"/>
    <w:rsid w:val="00C71E07"/>
    <w:rsid w:val="00C72126"/>
    <w:rsid w:val="00C72AE3"/>
    <w:rsid w:val="00CA569A"/>
    <w:rsid w:val="00CE0DF5"/>
    <w:rsid w:val="00CE7185"/>
    <w:rsid w:val="00CF44C9"/>
    <w:rsid w:val="00D05C98"/>
    <w:rsid w:val="00D14943"/>
    <w:rsid w:val="00D3399B"/>
    <w:rsid w:val="00D36C1F"/>
    <w:rsid w:val="00D51052"/>
    <w:rsid w:val="00D655CF"/>
    <w:rsid w:val="00D65946"/>
    <w:rsid w:val="00D8242C"/>
    <w:rsid w:val="00D93347"/>
    <w:rsid w:val="00DB0881"/>
    <w:rsid w:val="00DB10C1"/>
    <w:rsid w:val="00DF2400"/>
    <w:rsid w:val="00E10947"/>
    <w:rsid w:val="00E33729"/>
    <w:rsid w:val="00E37701"/>
    <w:rsid w:val="00E52D36"/>
    <w:rsid w:val="00E5534A"/>
    <w:rsid w:val="00E56EA6"/>
    <w:rsid w:val="00F0292D"/>
    <w:rsid w:val="00F10219"/>
    <w:rsid w:val="00F50424"/>
    <w:rsid w:val="00F9486F"/>
    <w:rsid w:val="00FB7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B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A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A56A20"/>
    <w:rPr>
      <w:b/>
      <w:bCs/>
    </w:rPr>
  </w:style>
  <w:style w:type="paragraph" w:styleId="a5">
    <w:name w:val="Normal (Web)"/>
    <w:basedOn w:val="a"/>
    <w:uiPriority w:val="99"/>
    <w:unhideWhenUsed/>
    <w:rsid w:val="00A56A2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F2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56A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A56A20"/>
    <w:rPr>
      <w:b/>
      <w:bCs/>
    </w:rPr>
  </w:style>
  <w:style w:type="paragraph" w:styleId="a5">
    <w:name w:val="Normal (Web)"/>
    <w:basedOn w:val="a"/>
    <w:uiPriority w:val="99"/>
    <w:unhideWhenUsed/>
    <w:rsid w:val="00A56A2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F2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2020-05-29T11:05:00Z</dcterms:created>
  <dcterms:modified xsi:type="dcterms:W3CDTF">2020-05-29T11:05:00Z</dcterms:modified>
</cp:coreProperties>
</file>