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CD" w:rsidRPr="00211021" w:rsidRDefault="00211021" w:rsidP="00211021">
      <w:pPr>
        <w:pStyle w:val="a4"/>
        <w:spacing w:before="0" w:line="276" w:lineRule="auto"/>
        <w:ind w:left="761" w:right="65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1021">
        <w:t xml:space="preserve">                                                            </w:t>
      </w:r>
      <w:r>
        <w:t xml:space="preserve">  </w:t>
      </w:r>
      <w:r w:rsidRPr="00211021">
        <w:t>УТВЕРЖДАЮ:</w:t>
      </w:r>
    </w:p>
    <w:p w:rsidR="00211021" w:rsidRPr="00211021" w:rsidRDefault="00211021" w:rsidP="00211021">
      <w:pPr>
        <w:pStyle w:val="a4"/>
        <w:spacing w:before="0" w:line="276" w:lineRule="auto"/>
        <w:ind w:left="761" w:right="653"/>
        <w:jc w:val="center"/>
        <w:rPr>
          <w:b w:val="0"/>
        </w:rPr>
      </w:pP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  <w:t xml:space="preserve">              Директор</w:t>
      </w:r>
    </w:p>
    <w:p w:rsidR="00211021" w:rsidRPr="00211021" w:rsidRDefault="00211021" w:rsidP="00211021">
      <w:pPr>
        <w:pStyle w:val="a4"/>
        <w:spacing w:before="0" w:line="276" w:lineRule="auto"/>
        <w:ind w:left="761" w:right="653"/>
        <w:jc w:val="center"/>
        <w:rPr>
          <w:b w:val="0"/>
        </w:rPr>
      </w:pP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  <w:t xml:space="preserve">                                             МБОУ  ОШ №24</w:t>
      </w:r>
    </w:p>
    <w:p w:rsidR="00211021" w:rsidRPr="00211021" w:rsidRDefault="00211021" w:rsidP="00211021">
      <w:pPr>
        <w:pStyle w:val="a4"/>
        <w:spacing w:before="0" w:line="276" w:lineRule="auto"/>
        <w:ind w:left="761" w:right="653"/>
        <w:jc w:val="center"/>
        <w:rPr>
          <w:b w:val="0"/>
        </w:rPr>
      </w:pPr>
      <w:r w:rsidRPr="00211021">
        <w:rPr>
          <w:b w:val="0"/>
        </w:rPr>
        <w:t xml:space="preserve"> </w:t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  <w:t xml:space="preserve">    имени </w:t>
      </w:r>
      <w:proofErr w:type="spellStart"/>
      <w:r w:rsidRPr="00211021">
        <w:rPr>
          <w:b w:val="0"/>
        </w:rPr>
        <w:t>П.И.Копниной</w:t>
      </w:r>
      <w:proofErr w:type="spellEnd"/>
    </w:p>
    <w:p w:rsidR="00211021" w:rsidRDefault="00211021" w:rsidP="00211021">
      <w:pPr>
        <w:pStyle w:val="a4"/>
        <w:spacing w:before="0" w:line="276" w:lineRule="auto"/>
        <w:ind w:left="761" w:right="653"/>
        <w:jc w:val="center"/>
        <w:rPr>
          <w:b w:val="0"/>
        </w:rPr>
      </w:pP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</w:r>
      <w:r w:rsidRPr="00211021">
        <w:rPr>
          <w:b w:val="0"/>
        </w:rPr>
        <w:tab/>
        <w:t xml:space="preserve">                                           станицы </w:t>
      </w:r>
      <w:proofErr w:type="spellStart"/>
      <w:r w:rsidRPr="00211021">
        <w:rPr>
          <w:b w:val="0"/>
        </w:rPr>
        <w:t>Хамкетинской</w:t>
      </w:r>
      <w:proofErr w:type="spellEnd"/>
    </w:p>
    <w:p w:rsidR="00211021" w:rsidRDefault="00211021" w:rsidP="00211021">
      <w:pPr>
        <w:pStyle w:val="a4"/>
        <w:spacing w:before="0" w:line="276" w:lineRule="auto"/>
        <w:ind w:left="761" w:right="653"/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________ </w:t>
      </w:r>
      <w:proofErr w:type="spellStart"/>
      <w:r>
        <w:rPr>
          <w:b w:val="0"/>
        </w:rPr>
        <w:t>В.В.Мередова</w:t>
      </w:r>
      <w:proofErr w:type="spellEnd"/>
    </w:p>
    <w:p w:rsidR="00211021" w:rsidRPr="00211021" w:rsidRDefault="00D639A1" w:rsidP="00D639A1">
      <w:pPr>
        <w:pStyle w:val="a4"/>
        <w:spacing w:before="0" w:line="276" w:lineRule="auto"/>
        <w:ind w:left="9912" w:right="653"/>
        <w:rPr>
          <w:b w:val="0"/>
        </w:rPr>
      </w:pPr>
      <w:r>
        <w:rPr>
          <w:b w:val="0"/>
        </w:rPr>
        <w:t xml:space="preserve">         «___»____________ 20___г.</w:t>
      </w:r>
      <w:r w:rsidR="00211021">
        <w:rPr>
          <w:b w:val="0"/>
        </w:rPr>
        <w:t xml:space="preserve">                                                                                                                                          </w:t>
      </w:r>
    </w:p>
    <w:p w:rsidR="007571CD" w:rsidRPr="00211021" w:rsidRDefault="007571CD" w:rsidP="00211021">
      <w:pPr>
        <w:pStyle w:val="a4"/>
        <w:spacing w:before="0" w:line="276" w:lineRule="auto"/>
        <w:ind w:left="761" w:right="653"/>
        <w:jc w:val="center"/>
      </w:pPr>
    </w:p>
    <w:p w:rsidR="007571CD" w:rsidRPr="00211021" w:rsidRDefault="007571CD" w:rsidP="007571CD">
      <w:pPr>
        <w:pStyle w:val="a4"/>
        <w:spacing w:before="187" w:line="322" w:lineRule="exact"/>
        <w:ind w:left="761" w:right="653"/>
        <w:jc w:val="center"/>
      </w:pPr>
      <w:r w:rsidRPr="00211021">
        <w:t>План</w:t>
      </w:r>
      <w:r w:rsidRPr="00211021">
        <w:rPr>
          <w:spacing w:val="-1"/>
        </w:rPr>
        <w:t xml:space="preserve"> </w:t>
      </w:r>
      <w:r w:rsidRPr="00211021">
        <w:rPr>
          <w:spacing w:val="-2"/>
        </w:rPr>
        <w:t>работы</w:t>
      </w:r>
    </w:p>
    <w:p w:rsidR="007571CD" w:rsidRPr="00211021" w:rsidRDefault="007571CD" w:rsidP="007571CD">
      <w:pPr>
        <w:pStyle w:val="a4"/>
        <w:spacing w:before="0"/>
        <w:ind w:left="761" w:right="657"/>
        <w:jc w:val="center"/>
      </w:pPr>
      <w:r w:rsidRPr="00211021">
        <w:t>муниципального</w:t>
      </w:r>
      <w:r w:rsidRPr="00211021">
        <w:rPr>
          <w:spacing w:val="-4"/>
        </w:rPr>
        <w:t xml:space="preserve"> </w:t>
      </w:r>
      <w:r w:rsidRPr="00211021">
        <w:t>бюджетного</w:t>
      </w:r>
      <w:r w:rsidRPr="00211021">
        <w:rPr>
          <w:spacing w:val="-6"/>
        </w:rPr>
        <w:t xml:space="preserve"> </w:t>
      </w:r>
      <w:r w:rsidRPr="00211021">
        <w:t>общеобразовательного</w:t>
      </w:r>
      <w:r w:rsidRPr="00211021">
        <w:rPr>
          <w:spacing w:val="-4"/>
        </w:rPr>
        <w:t xml:space="preserve"> </w:t>
      </w:r>
      <w:r w:rsidRPr="00211021">
        <w:t>учреждения</w:t>
      </w:r>
      <w:r w:rsidRPr="00211021">
        <w:rPr>
          <w:spacing w:val="-6"/>
        </w:rPr>
        <w:t xml:space="preserve"> </w:t>
      </w:r>
      <w:r w:rsidRPr="00211021">
        <w:t xml:space="preserve">основной общеобразовательной школы №24 имени </w:t>
      </w:r>
      <w:proofErr w:type="spellStart"/>
      <w:r w:rsidRPr="00211021">
        <w:t>П.И.Копниной</w:t>
      </w:r>
      <w:proofErr w:type="spellEnd"/>
      <w:r w:rsidRPr="00211021">
        <w:t xml:space="preserve"> станицы </w:t>
      </w:r>
      <w:proofErr w:type="spellStart"/>
      <w:r w:rsidRPr="00211021">
        <w:t>Хамкетиснкой</w:t>
      </w:r>
      <w:proofErr w:type="spellEnd"/>
      <w:r w:rsidR="00211021">
        <w:t xml:space="preserve">  </w:t>
      </w:r>
      <w:r w:rsidRPr="00211021">
        <w:t xml:space="preserve">по профилактике наркомании, </w:t>
      </w:r>
      <w:proofErr w:type="spellStart"/>
      <w:r w:rsidRPr="00211021">
        <w:t>табакокурения</w:t>
      </w:r>
      <w:proofErr w:type="spellEnd"/>
      <w:r w:rsidRPr="00211021">
        <w:t xml:space="preserve"> и алкоголизма на 2022-2023 учебный год</w:t>
      </w:r>
    </w:p>
    <w:p w:rsidR="007571CD" w:rsidRPr="00211021" w:rsidRDefault="007571CD" w:rsidP="007571CD">
      <w:pPr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"/>
        <w:gridCol w:w="989"/>
        <w:gridCol w:w="3684"/>
        <w:gridCol w:w="1106"/>
        <w:gridCol w:w="24"/>
        <w:gridCol w:w="1420"/>
        <w:gridCol w:w="1672"/>
        <w:gridCol w:w="27"/>
        <w:gridCol w:w="2382"/>
        <w:gridCol w:w="27"/>
        <w:gridCol w:w="2127"/>
        <w:gridCol w:w="1984"/>
        <w:gridCol w:w="22"/>
      </w:tblGrid>
      <w:tr w:rsidR="007571CD" w:rsidRPr="00211021" w:rsidTr="00D639A1">
        <w:trPr>
          <w:gridBefore w:val="1"/>
          <w:wBefore w:w="9" w:type="dxa"/>
          <w:trHeight w:val="551"/>
        </w:trPr>
        <w:tc>
          <w:tcPr>
            <w:tcW w:w="989" w:type="dxa"/>
          </w:tcPr>
          <w:p w:rsidR="007571CD" w:rsidRPr="00211021" w:rsidRDefault="007571CD" w:rsidP="00211021">
            <w:pPr>
              <w:pStyle w:val="TableParagraph"/>
              <w:spacing w:before="138"/>
              <w:ind w:left="175" w:right="16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№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11021">
              <w:rPr>
                <w:spacing w:val="-5"/>
                <w:sz w:val="28"/>
                <w:szCs w:val="28"/>
              </w:rPr>
              <w:t>п</w:t>
            </w:r>
            <w:proofErr w:type="gramEnd"/>
            <w:r w:rsidRPr="00211021">
              <w:rPr>
                <w:spacing w:val="-5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7571CD" w:rsidRPr="00211021" w:rsidRDefault="007571CD" w:rsidP="00211021">
            <w:pPr>
              <w:pStyle w:val="TableParagraph"/>
              <w:spacing w:before="138"/>
              <w:ind w:left="398"/>
              <w:jc w:val="center"/>
              <w:rPr>
                <w:sz w:val="28"/>
                <w:szCs w:val="28"/>
              </w:rPr>
            </w:pPr>
            <w:proofErr w:type="spellStart"/>
            <w:r w:rsidRPr="00211021">
              <w:rPr>
                <w:sz w:val="28"/>
                <w:szCs w:val="28"/>
              </w:rPr>
              <w:t>Наименование</w:t>
            </w:r>
            <w:proofErr w:type="spellEnd"/>
            <w:r w:rsidRPr="00211021">
              <w:rPr>
                <w:spacing w:val="-5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мероприятия</w:t>
            </w:r>
          </w:p>
        </w:tc>
        <w:tc>
          <w:tcPr>
            <w:tcW w:w="1106" w:type="dxa"/>
          </w:tcPr>
          <w:p w:rsidR="007571CD" w:rsidRPr="00211021" w:rsidRDefault="007571CD" w:rsidP="00211021">
            <w:pPr>
              <w:pStyle w:val="TableParagraph"/>
              <w:ind w:right="156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</w:t>
            </w:r>
            <w:r w:rsidR="00211021">
              <w:rPr>
                <w:spacing w:val="-2"/>
                <w:sz w:val="28"/>
                <w:szCs w:val="28"/>
              </w:rPr>
              <w:t>-</w:t>
            </w:r>
            <w:r w:rsidRPr="00211021">
              <w:rPr>
                <w:spacing w:val="-2"/>
                <w:sz w:val="28"/>
                <w:szCs w:val="28"/>
              </w:rPr>
              <w:t>возраст</w:t>
            </w:r>
          </w:p>
        </w:tc>
        <w:tc>
          <w:tcPr>
            <w:tcW w:w="1444" w:type="dxa"/>
            <w:gridSpan w:val="2"/>
          </w:tcPr>
          <w:p w:rsidR="00211021" w:rsidRDefault="007571CD" w:rsidP="00211021">
            <w:pPr>
              <w:pStyle w:val="TableParagraph"/>
              <w:ind w:left="129"/>
              <w:jc w:val="center"/>
              <w:rPr>
                <w:spacing w:val="-4"/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Дата</w:t>
            </w:r>
          </w:p>
          <w:p w:rsidR="007571CD" w:rsidRPr="00211021" w:rsidRDefault="007571CD" w:rsidP="00211021">
            <w:pPr>
              <w:pStyle w:val="TableParagraph"/>
              <w:ind w:left="129"/>
              <w:jc w:val="center"/>
              <w:rPr>
                <w:spacing w:val="-4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672" w:type="dxa"/>
          </w:tcPr>
          <w:p w:rsidR="00211021" w:rsidRDefault="00211021" w:rsidP="00211021">
            <w:pPr>
              <w:pStyle w:val="TableParagraph"/>
              <w:ind w:left="245" w:firstLine="266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Место</w:t>
            </w:r>
          </w:p>
          <w:p w:rsidR="007571CD" w:rsidRPr="00211021" w:rsidRDefault="007571CD" w:rsidP="00211021">
            <w:pPr>
              <w:pStyle w:val="TableParagraph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gridSpan w:val="2"/>
          </w:tcPr>
          <w:p w:rsidR="007571CD" w:rsidRPr="00211021" w:rsidRDefault="007571CD" w:rsidP="00211021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11021">
              <w:rPr>
                <w:spacing w:val="-2"/>
                <w:sz w:val="28"/>
                <w:szCs w:val="28"/>
              </w:rPr>
              <w:t>Межведомствен</w:t>
            </w:r>
            <w:r w:rsidR="00211021">
              <w:rPr>
                <w:spacing w:val="-2"/>
                <w:sz w:val="28"/>
                <w:szCs w:val="28"/>
              </w:rPr>
              <w:t>-</w:t>
            </w:r>
            <w:r w:rsidRPr="00211021">
              <w:rPr>
                <w:spacing w:val="-2"/>
                <w:sz w:val="28"/>
                <w:szCs w:val="28"/>
              </w:rPr>
              <w:t>ное</w:t>
            </w:r>
            <w:proofErr w:type="spellEnd"/>
            <w:proofErr w:type="gramEnd"/>
            <w:r w:rsidRPr="00211021">
              <w:rPr>
                <w:spacing w:val="-2"/>
                <w:sz w:val="28"/>
                <w:szCs w:val="28"/>
              </w:rPr>
              <w:t xml:space="preserve"> взаимодействие</w:t>
            </w:r>
          </w:p>
        </w:tc>
        <w:tc>
          <w:tcPr>
            <w:tcW w:w="2154" w:type="dxa"/>
            <w:gridSpan w:val="2"/>
          </w:tcPr>
          <w:p w:rsidR="007571CD" w:rsidRPr="00211021" w:rsidRDefault="007571CD" w:rsidP="00211021">
            <w:pPr>
              <w:pStyle w:val="TableParagraph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06" w:type="dxa"/>
            <w:gridSpan w:val="2"/>
          </w:tcPr>
          <w:p w:rsidR="007571CD" w:rsidRPr="00211021" w:rsidRDefault="007571CD" w:rsidP="00FA3ED8">
            <w:pPr>
              <w:pStyle w:val="TableParagraph"/>
              <w:ind w:left="357" w:right="342"/>
              <w:jc w:val="center"/>
              <w:rPr>
                <w:sz w:val="28"/>
                <w:szCs w:val="28"/>
              </w:rPr>
            </w:pPr>
            <w:proofErr w:type="spellStart"/>
            <w:r w:rsidRPr="00211021">
              <w:rPr>
                <w:spacing w:val="-2"/>
                <w:sz w:val="28"/>
                <w:szCs w:val="28"/>
              </w:rPr>
              <w:t>Отметка</w:t>
            </w:r>
            <w:proofErr w:type="spellEnd"/>
          </w:p>
          <w:p w:rsidR="00FA3ED8" w:rsidRDefault="00211021" w:rsidP="00FA3ED8">
            <w:pPr>
              <w:pStyle w:val="TableParagraph"/>
              <w:ind w:left="357" w:right="344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</w:t>
            </w:r>
          </w:p>
          <w:p w:rsidR="007571CD" w:rsidRPr="00211021" w:rsidRDefault="00FA3ED8" w:rsidP="00FA3ED8">
            <w:pPr>
              <w:pStyle w:val="TableParagraph"/>
              <w:ind w:right="34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"/>
                <w:sz w:val="28"/>
                <w:szCs w:val="28"/>
              </w:rPr>
              <w:t>в</w:t>
            </w:r>
            <w:r w:rsidR="007571CD" w:rsidRPr="00211021">
              <w:rPr>
                <w:spacing w:val="-2"/>
                <w:sz w:val="28"/>
                <w:szCs w:val="28"/>
              </w:rPr>
              <w:t>ыполне</w:t>
            </w:r>
            <w:r>
              <w:rPr>
                <w:spacing w:val="-2"/>
                <w:sz w:val="28"/>
                <w:szCs w:val="28"/>
              </w:rPr>
              <w:t>-</w:t>
            </w:r>
            <w:r w:rsidR="007571CD" w:rsidRPr="00211021">
              <w:rPr>
                <w:spacing w:val="-2"/>
                <w:sz w:val="28"/>
                <w:szCs w:val="28"/>
              </w:rPr>
              <w:t>ни</w:t>
            </w:r>
            <w:r>
              <w:rPr>
                <w:spacing w:val="-2"/>
                <w:sz w:val="28"/>
                <w:szCs w:val="28"/>
              </w:rPr>
              <w:t>и</w:t>
            </w:r>
            <w:proofErr w:type="spellEnd"/>
            <w:proofErr w:type="gramEnd"/>
          </w:p>
        </w:tc>
      </w:tr>
      <w:tr w:rsidR="00211021" w:rsidRPr="00211021" w:rsidTr="00D639A1">
        <w:trPr>
          <w:gridBefore w:val="1"/>
          <w:wBefore w:w="9" w:type="dxa"/>
          <w:trHeight w:val="1379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left="76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Проведение тренингов, психологических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ролевые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игр, направленных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на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формирование устойчивости личности, умения конструктивно преодолевать простые и сложные жизненные </w:t>
            </w:r>
            <w:r w:rsidRPr="00211021">
              <w:rPr>
                <w:spacing w:val="-2"/>
                <w:sz w:val="28"/>
                <w:szCs w:val="28"/>
              </w:rPr>
              <w:t>трудности.</w:t>
            </w:r>
          </w:p>
        </w:tc>
        <w:tc>
          <w:tcPr>
            <w:tcW w:w="1106" w:type="dxa"/>
          </w:tcPr>
          <w:p w:rsidR="00211021" w:rsidRPr="00211021" w:rsidRDefault="00211021" w:rsidP="00211021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11021">
            <w:pPr>
              <w:pStyle w:val="TableParagraph"/>
              <w:ind w:right="198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течение </w:t>
            </w:r>
            <w:r w:rsidRPr="00211021">
              <w:rPr>
                <w:spacing w:val="-4"/>
                <w:sz w:val="28"/>
                <w:szCs w:val="28"/>
              </w:rPr>
              <w:t>года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259" w:right="243" w:hanging="1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</w:t>
            </w:r>
            <w:r w:rsidRPr="0021102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930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spacing w:before="228"/>
              <w:ind w:left="76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Проведение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классных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часов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 подготовке к экспрес</w:t>
            </w:r>
            <w:proofErr w:type="gramStart"/>
            <w:r w:rsidRPr="00211021">
              <w:rPr>
                <w:sz w:val="28"/>
                <w:szCs w:val="28"/>
              </w:rPr>
              <w:t>с-</w:t>
            </w:r>
            <w:proofErr w:type="gramEnd"/>
            <w:r w:rsidRPr="00211021">
              <w:rPr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тестированию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7-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Сентябрь 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  <w:proofErr w:type="spellStart"/>
            <w:r w:rsidRPr="00211021">
              <w:rPr>
                <w:spacing w:val="-2"/>
                <w:sz w:val="28"/>
                <w:szCs w:val="28"/>
              </w:rPr>
              <w:t>Классные</w:t>
            </w:r>
            <w:proofErr w:type="spellEnd"/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211021">
              <w:rPr>
                <w:spacing w:val="-2"/>
                <w:sz w:val="28"/>
                <w:szCs w:val="28"/>
              </w:rPr>
              <w:t>руководители</w:t>
            </w:r>
            <w:proofErr w:type="spellEnd"/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6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left="76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Социально-психологическое </w:t>
            </w:r>
            <w:r w:rsidRPr="00211021">
              <w:rPr>
                <w:sz w:val="28"/>
                <w:szCs w:val="28"/>
              </w:rPr>
              <w:t xml:space="preserve">тестирование </w:t>
            </w:r>
            <w:proofErr w:type="gramStart"/>
            <w:r w:rsidRPr="00211021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8-9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D639A1">
            <w:pPr>
              <w:pStyle w:val="TableParagraph"/>
              <w:ind w:right="111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По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графику 2022 года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Министерство образования и науки и молодежной политики Краснодарского</w:t>
            </w: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края</w:t>
            </w:r>
          </w:p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570" w:hanging="29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педагог, классные руководители 8-9 классов</w:t>
            </w:r>
            <w:r w:rsidRPr="00211021">
              <w:rPr>
                <w:sz w:val="28"/>
                <w:szCs w:val="28"/>
              </w:rPr>
              <w:t>.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8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spacing w:before="11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left="76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Общешкольное родительское собрание «Влияние родительского примера на поведение детей» (разъяснительная работа с родителями об опасном воздействии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жевательного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табака на организм детей, 1- 9 классы;</w:t>
            </w:r>
          </w:p>
          <w:p w:rsidR="00FA3ED8" w:rsidRDefault="00211021" w:rsidP="00290013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«О проведении социальн</w:t>
            </w:r>
            <w:proofErr w:type="gramStart"/>
            <w:r w:rsidRPr="00211021">
              <w:rPr>
                <w:sz w:val="28"/>
                <w:szCs w:val="28"/>
              </w:rPr>
              <w:t>о-</w:t>
            </w:r>
            <w:proofErr w:type="gramEnd"/>
            <w:r w:rsidRPr="00211021">
              <w:rPr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 xml:space="preserve">психологического </w:t>
            </w:r>
            <w:r w:rsidR="00FA3ED8">
              <w:rPr>
                <w:sz w:val="28"/>
                <w:szCs w:val="28"/>
              </w:rPr>
              <w:lastRenderedPageBreak/>
              <w:t>тестирования»,7-9</w:t>
            </w:r>
          </w:p>
          <w:p w:rsidR="00211021" w:rsidRPr="00211021" w:rsidRDefault="00211021" w:rsidP="00290013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классы; организация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горячего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питания; вакцинация школьников).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Классные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родительские</w:t>
            </w:r>
            <w:r w:rsidRPr="00211021">
              <w:rPr>
                <w:spacing w:val="-2"/>
                <w:sz w:val="28"/>
                <w:szCs w:val="28"/>
              </w:rPr>
              <w:t xml:space="preserve"> собрания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«Единство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требований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семьи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и </w:t>
            </w:r>
            <w:r w:rsidRPr="00211021">
              <w:rPr>
                <w:spacing w:val="-2"/>
                <w:sz w:val="28"/>
                <w:szCs w:val="28"/>
              </w:rPr>
              <w:t>школы»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ind w:left="570" w:hanging="29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педагог, классные руководители</w:t>
            </w:r>
          </w:p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 1-9 классов</w:t>
            </w:r>
            <w:r w:rsidRPr="00211021">
              <w:rPr>
                <w:sz w:val="28"/>
                <w:szCs w:val="28"/>
              </w:rPr>
              <w:t>.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655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left="76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07"/>
              <w:ind w:left="107" w:right="21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Круглый стол «Смертельная привычка» (профилактика употребления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211021">
              <w:rPr>
                <w:sz w:val="28"/>
                <w:szCs w:val="28"/>
              </w:rPr>
              <w:t>наркосодержащих</w:t>
            </w:r>
            <w:proofErr w:type="spellEnd"/>
            <w:r w:rsidRPr="00211021">
              <w:rPr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изделий)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223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8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211021" w:rsidRPr="00211021" w:rsidRDefault="00211021" w:rsidP="00D639A1">
            <w:pPr>
              <w:pStyle w:val="TableParagraph"/>
              <w:ind w:right="160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сентябрь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spacing w:before="107"/>
              <w:ind w:left="205" w:right="189" w:hanging="2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Педагог-психолог, социальный педагог, </w:t>
            </w:r>
            <w:proofErr w:type="gramStart"/>
            <w:r w:rsidRPr="00211021">
              <w:rPr>
                <w:spacing w:val="-2"/>
                <w:sz w:val="28"/>
                <w:szCs w:val="28"/>
              </w:rPr>
              <w:t>классные</w:t>
            </w:r>
            <w:proofErr w:type="gramEnd"/>
            <w:r w:rsidRPr="00211021">
              <w:rPr>
                <w:spacing w:val="-2"/>
                <w:sz w:val="28"/>
                <w:szCs w:val="28"/>
              </w:rPr>
              <w:t xml:space="preserve"> руководитель</w:t>
            </w:r>
          </w:p>
          <w:p w:rsidR="00211021" w:rsidRPr="00211021" w:rsidRDefault="00211021" w:rsidP="00290013">
            <w:pPr>
              <w:pStyle w:val="TableParagraph"/>
              <w:ind w:left="110" w:right="93" w:hanging="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8 класса</w:t>
            </w:r>
          </w:p>
          <w:p w:rsidR="00211021" w:rsidRPr="00211021" w:rsidRDefault="00211021" w:rsidP="00290013">
            <w:pPr>
              <w:pStyle w:val="TableParagraph"/>
              <w:ind w:left="110" w:right="93" w:hanging="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.зам</w:t>
            </w:r>
            <w:proofErr w:type="gramStart"/>
            <w:r w:rsidRPr="00211021">
              <w:rPr>
                <w:sz w:val="28"/>
                <w:szCs w:val="28"/>
              </w:rPr>
              <w:t>.д</w:t>
            </w:r>
            <w:proofErr w:type="gramEnd"/>
            <w:r w:rsidRPr="00211021">
              <w:rPr>
                <w:sz w:val="28"/>
                <w:szCs w:val="28"/>
              </w:rPr>
              <w:t>иректора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по </w:t>
            </w:r>
            <w:r w:rsidRPr="00211021"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2652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11021">
            <w:pPr>
              <w:pStyle w:val="TableParagraph"/>
              <w:ind w:left="46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07"/>
              <w:ind w:left="107" w:right="21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Акция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здоровом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теле здоровый дух!»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223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</w:t>
            </w:r>
            <w:r w:rsidRPr="00211021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0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сентябрь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ind w:left="132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10" w:right="93" w:hanging="3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1021">
              <w:rPr>
                <w:spacing w:val="-2"/>
                <w:sz w:val="28"/>
                <w:szCs w:val="28"/>
              </w:rPr>
              <w:t>Классные</w:t>
            </w:r>
            <w:proofErr w:type="spellEnd"/>
            <w:r w:rsidRPr="00211021">
              <w:rPr>
                <w:spacing w:val="-2"/>
                <w:sz w:val="28"/>
                <w:szCs w:val="28"/>
              </w:rPr>
              <w:t xml:space="preserve"> руководители 5-7 классов</w:t>
            </w:r>
          </w:p>
          <w:p w:rsidR="00211021" w:rsidRPr="00211021" w:rsidRDefault="00211021" w:rsidP="00290013">
            <w:pPr>
              <w:pStyle w:val="TableParagraph"/>
              <w:ind w:left="110" w:right="93" w:hanging="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319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46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 xml:space="preserve">Классный час по теме ЗОЖ, профилактике употребления </w:t>
            </w:r>
            <w:proofErr w:type="spellStart"/>
            <w:r w:rsidRPr="00211021">
              <w:rPr>
                <w:sz w:val="28"/>
                <w:szCs w:val="28"/>
              </w:rPr>
              <w:t>алкогольсодержащих</w:t>
            </w:r>
            <w:proofErr w:type="spellEnd"/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напитков</w:t>
            </w:r>
          </w:p>
        </w:tc>
        <w:tc>
          <w:tcPr>
            <w:tcW w:w="1106" w:type="dxa"/>
          </w:tcPr>
          <w:p w:rsidR="00211021" w:rsidRPr="00211021" w:rsidRDefault="00211021" w:rsidP="00D639A1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сентябрь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319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46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95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Час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полезного</w:t>
            </w:r>
            <w:r w:rsidRPr="00211021">
              <w:rPr>
                <w:spacing w:val="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общения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«Сохрани свою жизнь» (профилактика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употребления </w:t>
            </w:r>
            <w:r w:rsidRPr="00211021">
              <w:rPr>
                <w:spacing w:val="-4"/>
                <w:sz w:val="28"/>
                <w:szCs w:val="28"/>
              </w:rPr>
              <w:t>ПАВ)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317" w:right="31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октябрь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282" w:right="18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317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46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Выступление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агитбригады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«Мы за ЗОЖ!»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6-</w:t>
            </w:r>
            <w:r w:rsidRPr="00211021">
              <w:rPr>
                <w:spacing w:val="-10"/>
                <w:sz w:val="28"/>
                <w:szCs w:val="28"/>
              </w:rPr>
              <w:t>7</w:t>
            </w:r>
          </w:p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0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октябрь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2" w:right="119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10" w:right="93" w:hanging="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Классные руководители 6-7 классов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10" w:right="93" w:hanging="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494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spacing w:before="1"/>
              <w:ind w:left="467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10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72"/>
              <w:ind w:left="107" w:right="214"/>
              <w:rPr>
                <w:sz w:val="28"/>
                <w:szCs w:val="28"/>
              </w:rPr>
            </w:pPr>
            <w:proofErr w:type="gramStart"/>
            <w:r w:rsidRPr="00211021">
              <w:rPr>
                <w:sz w:val="28"/>
                <w:szCs w:val="28"/>
              </w:rPr>
              <w:t>Разъяснительная работа с обучающимися о недопустимости курения, употребления алкоголя и токсических веществ с оформлением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записи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журнале инструктажа по ТБ</w:t>
            </w:r>
            <w:proofErr w:type="gram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октябрь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pacing w:val="-4"/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Классные руководители 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классов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494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374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Информационный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час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«Правила безопасного Интернета»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7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229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ноябрь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педагог, классный руководитель</w:t>
            </w:r>
          </w:p>
          <w:p w:rsidR="00211021" w:rsidRPr="00211021" w:rsidRDefault="00211021" w:rsidP="00290013">
            <w:pPr>
              <w:pStyle w:val="TableParagraph"/>
              <w:ind w:left="158" w:right="140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931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374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12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550"/>
              <w:jc w:val="bot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Всероссийский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День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самбо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2-9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2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ноябрь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Классные руководители 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2-9 классов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2830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13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Общешкольное родительское собрание: "Доверие – основа семейного благополучия", классные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родительские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собрания.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ноябрь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ind w:left="132" w:right="119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Классные руководители 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классов</w:t>
            </w:r>
          </w:p>
          <w:p w:rsidR="00211021" w:rsidRPr="00211021" w:rsidRDefault="00211021" w:rsidP="00290013">
            <w:pPr>
              <w:pStyle w:val="TableParagraph"/>
              <w:ind w:left="234" w:right="216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02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Классный</w:t>
            </w:r>
            <w:r w:rsidRPr="00211021">
              <w:rPr>
                <w:spacing w:val="-9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час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</w:t>
            </w:r>
            <w:r w:rsidRPr="00211021">
              <w:rPr>
                <w:spacing w:val="-10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теме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ЗОЖ (профилактика вредных </w:t>
            </w:r>
            <w:r w:rsidRPr="00211021">
              <w:rPr>
                <w:spacing w:val="-2"/>
                <w:sz w:val="28"/>
                <w:szCs w:val="28"/>
              </w:rPr>
              <w:t>привычек)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spacing w:before="183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декабрь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ind w:left="132" w:right="119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Классные руководители 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классов</w:t>
            </w:r>
          </w:p>
          <w:p w:rsidR="00211021" w:rsidRPr="00211021" w:rsidRDefault="00211021" w:rsidP="00290013">
            <w:pPr>
              <w:pStyle w:val="TableParagraph"/>
              <w:ind w:left="234" w:right="216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921"/>
        </w:trPr>
        <w:tc>
          <w:tcPr>
            <w:tcW w:w="989" w:type="dxa"/>
          </w:tcPr>
          <w:p w:rsidR="00211021" w:rsidRPr="00211021" w:rsidRDefault="00211021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15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Презентация «Здоровое поколение», посвященная Международному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дню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борьбы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со </w:t>
            </w:r>
            <w:proofErr w:type="spellStart"/>
            <w:r w:rsidRPr="00211021">
              <w:rPr>
                <w:spacing w:val="-2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5-9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декабрь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Классные руководители 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классов</w:t>
            </w:r>
          </w:p>
          <w:p w:rsidR="00211021" w:rsidRPr="00211021" w:rsidRDefault="00211021" w:rsidP="00290013">
            <w:pPr>
              <w:pStyle w:val="TableParagraph"/>
              <w:spacing w:before="2"/>
              <w:ind w:left="135" w:right="123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51"/>
        </w:trPr>
        <w:tc>
          <w:tcPr>
            <w:tcW w:w="989" w:type="dxa"/>
          </w:tcPr>
          <w:p w:rsidR="00211021" w:rsidRPr="00211021" w:rsidRDefault="00FA3ED8" w:rsidP="00211021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Внеурочное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занятие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«Жить </w:t>
            </w:r>
            <w:r w:rsidRPr="00211021">
              <w:rPr>
                <w:spacing w:val="-10"/>
                <w:sz w:val="28"/>
                <w:szCs w:val="28"/>
              </w:rPr>
              <w:t>–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211021">
              <w:rPr>
                <w:sz w:val="28"/>
                <w:szCs w:val="28"/>
              </w:rPr>
              <w:t>значит</w:t>
            </w:r>
            <w:proofErr w:type="gramEnd"/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действовать»</w:t>
            </w:r>
            <w:r w:rsidRPr="00211021">
              <w:rPr>
                <w:spacing w:val="56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из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pacing w:val="-4"/>
                <w:sz w:val="28"/>
                <w:szCs w:val="28"/>
              </w:rPr>
              <w:t xml:space="preserve">цикла </w:t>
            </w:r>
            <w:r w:rsidRPr="00211021">
              <w:rPr>
                <w:sz w:val="28"/>
                <w:szCs w:val="28"/>
              </w:rPr>
              <w:t>«Разговоры</w:t>
            </w:r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о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важном»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7-9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декабрь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ind w:left="138" w:right="121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Классные руководители 7-9 классов</w:t>
            </w: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379"/>
        </w:trPr>
        <w:tc>
          <w:tcPr>
            <w:tcW w:w="989" w:type="dxa"/>
          </w:tcPr>
          <w:p w:rsidR="00211021" w:rsidRPr="00211021" w:rsidRDefault="00FA3ED8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17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Дискуссия</w:t>
            </w:r>
            <w:r w:rsidRPr="00211021">
              <w:rPr>
                <w:spacing w:val="-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«Стоп!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ВИЧ!</w:t>
            </w:r>
            <w:r w:rsidRPr="00211021">
              <w:rPr>
                <w:spacing w:val="-2"/>
                <w:sz w:val="28"/>
                <w:szCs w:val="28"/>
              </w:rPr>
              <w:t xml:space="preserve"> СПИД!»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317" w:right="31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декабрь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ind w:left="132" w:right="119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Педагог-психолог, </w:t>
            </w:r>
            <w:r w:rsidRPr="00211021">
              <w:rPr>
                <w:spacing w:val="-2"/>
                <w:sz w:val="28"/>
                <w:szCs w:val="28"/>
              </w:rPr>
              <w:lastRenderedPageBreak/>
              <w:t>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211021">
              <w:rPr>
                <w:spacing w:val="-2"/>
                <w:sz w:val="28"/>
                <w:szCs w:val="28"/>
              </w:rPr>
              <w:t>Классный</w:t>
            </w:r>
            <w:proofErr w:type="spellEnd"/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9 класса</w:t>
            </w:r>
          </w:p>
          <w:p w:rsidR="00211021" w:rsidRPr="00211021" w:rsidRDefault="00211021" w:rsidP="00290013">
            <w:pPr>
              <w:pStyle w:val="TableParagraph"/>
              <w:ind w:left="234" w:right="216" w:hanging="4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7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1</w:t>
            </w:r>
            <w:r w:rsidR="00FA3ED8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proofErr w:type="gramStart"/>
            <w:r w:rsidRPr="00211021">
              <w:rPr>
                <w:sz w:val="28"/>
                <w:szCs w:val="28"/>
              </w:rPr>
              <w:t>Разъяснительная работа с обучающимися о недопустимости курения, употребления алкоголя и токсических веществ, с оформлением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записи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журнале инструктажа по ТБ.</w:t>
            </w:r>
            <w:proofErr w:type="gram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227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spacing w:before="227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декабрь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ind w:left="138" w:right="123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2528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1</w:t>
            </w:r>
            <w:r w:rsidR="00FA3ED8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11021">
              <w:rPr>
                <w:sz w:val="28"/>
                <w:szCs w:val="28"/>
              </w:rPr>
              <w:t>Квест-игра</w:t>
            </w:r>
            <w:proofErr w:type="spellEnd"/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«Ключ</w:t>
            </w:r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к </w:t>
            </w:r>
            <w:r w:rsidRPr="00211021">
              <w:rPr>
                <w:spacing w:val="-2"/>
                <w:sz w:val="28"/>
                <w:szCs w:val="28"/>
              </w:rPr>
              <w:t>здоровью»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</w:t>
            </w:r>
            <w:r w:rsidRPr="00211021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Январь 2023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5-7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6"/>
        </w:trPr>
        <w:tc>
          <w:tcPr>
            <w:tcW w:w="989" w:type="dxa"/>
          </w:tcPr>
          <w:p w:rsidR="00211021" w:rsidRPr="00211021" w:rsidRDefault="00FA3ED8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20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b/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Социально-психологическая</w:t>
            </w:r>
            <w:r w:rsidRPr="00211021">
              <w:rPr>
                <w:spacing w:val="-5"/>
                <w:sz w:val="28"/>
                <w:szCs w:val="28"/>
              </w:rPr>
              <w:t xml:space="preserve"> </w:t>
            </w:r>
            <w:r w:rsidRPr="00211021">
              <w:rPr>
                <w:spacing w:val="-4"/>
                <w:sz w:val="28"/>
                <w:szCs w:val="28"/>
              </w:rPr>
              <w:t xml:space="preserve">игра </w:t>
            </w:r>
            <w:r w:rsidRPr="00211021">
              <w:rPr>
                <w:sz w:val="28"/>
                <w:szCs w:val="28"/>
              </w:rPr>
              <w:t>«На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что потратить </w:t>
            </w:r>
            <w:r w:rsidRPr="00211021">
              <w:rPr>
                <w:spacing w:val="-2"/>
                <w:sz w:val="28"/>
                <w:szCs w:val="28"/>
              </w:rPr>
              <w:t>жизнь»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0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8-9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январь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8-9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03"/>
        </w:trPr>
        <w:tc>
          <w:tcPr>
            <w:tcW w:w="989" w:type="dxa"/>
          </w:tcPr>
          <w:p w:rsidR="00211021" w:rsidRPr="00211021" w:rsidRDefault="00FA3ED8" w:rsidP="00211021">
            <w:pPr>
              <w:pStyle w:val="TableParagraph"/>
              <w:ind w:left="383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21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21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«Быть</w:t>
            </w:r>
            <w:r w:rsidRPr="00211021">
              <w:rPr>
                <w:spacing w:val="-9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здоровым</w:t>
            </w:r>
            <w:r w:rsidRPr="00211021">
              <w:rPr>
                <w:spacing w:val="-10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–</w:t>
            </w:r>
            <w:r w:rsidRPr="00211021">
              <w:rPr>
                <w:spacing w:val="-9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это</w:t>
            </w:r>
            <w:r w:rsidRPr="00211021">
              <w:rPr>
                <w:spacing w:val="-9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стильно!» (информационный марафон, профилактика </w:t>
            </w:r>
            <w:proofErr w:type="spellStart"/>
            <w:r w:rsidRPr="00211021">
              <w:rPr>
                <w:sz w:val="28"/>
                <w:szCs w:val="28"/>
              </w:rPr>
              <w:t>табакокурения</w:t>
            </w:r>
            <w:proofErr w:type="spellEnd"/>
            <w:r w:rsidRPr="00211021">
              <w:rPr>
                <w:sz w:val="28"/>
                <w:szCs w:val="28"/>
              </w:rPr>
              <w:t>, алкоголизма, наркомании)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229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1-4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январь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 xml:space="preserve">Педагог-психолог, социальный </w:t>
            </w:r>
            <w:r w:rsidRPr="00211021">
              <w:rPr>
                <w:spacing w:val="-2"/>
                <w:sz w:val="28"/>
                <w:szCs w:val="28"/>
              </w:rPr>
              <w:lastRenderedPageBreak/>
              <w:t>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1-4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933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2</w:t>
            </w:r>
            <w:r w:rsidR="00FA3ED8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Викторина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«Тайны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твоего </w:t>
            </w:r>
            <w:r w:rsidRPr="00211021">
              <w:rPr>
                <w:spacing w:val="-2"/>
                <w:sz w:val="28"/>
                <w:szCs w:val="28"/>
              </w:rPr>
              <w:t>здоровья»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5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2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февраль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2301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2</w:t>
            </w:r>
            <w:r w:rsidR="00FA3ED8">
              <w:rPr>
                <w:spacing w:val="-5"/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37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Мероприятия, посвящённые Международному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дню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борьбы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с наркоманией и наркобизнесом. Просмотр видеоматериалов по профилактике наркомании, </w:t>
            </w:r>
            <w:proofErr w:type="spellStart"/>
            <w:r w:rsidRPr="00211021">
              <w:rPr>
                <w:sz w:val="28"/>
                <w:szCs w:val="28"/>
              </w:rPr>
              <w:lastRenderedPageBreak/>
              <w:t>табакокурения</w:t>
            </w:r>
            <w:proofErr w:type="spellEnd"/>
            <w:r w:rsidRPr="00211021">
              <w:rPr>
                <w:sz w:val="28"/>
                <w:szCs w:val="28"/>
              </w:rPr>
              <w:t xml:space="preserve">, алкоголизма среди несовершеннолетних, </w:t>
            </w:r>
            <w:r w:rsidRPr="00211021">
              <w:rPr>
                <w:spacing w:val="-2"/>
                <w:sz w:val="28"/>
                <w:szCs w:val="28"/>
              </w:rPr>
              <w:t xml:space="preserve">рекомендованных </w:t>
            </w:r>
            <w:proofErr w:type="spellStart"/>
            <w:r w:rsidRPr="00211021">
              <w:rPr>
                <w:sz w:val="28"/>
                <w:szCs w:val="28"/>
              </w:rPr>
              <w:t>антинаркотической</w:t>
            </w:r>
            <w:proofErr w:type="spellEnd"/>
            <w:r w:rsidRPr="00211021">
              <w:rPr>
                <w:sz w:val="28"/>
                <w:szCs w:val="28"/>
              </w:rPr>
              <w:t xml:space="preserve"> комиссией Краснодарского края, министерством образования, науки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молодёжной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политики Краснодарского края</w:t>
            </w:r>
            <w:proofErr w:type="gramStart"/>
            <w:r w:rsidRPr="00211021">
              <w:rPr>
                <w:sz w:val="28"/>
                <w:szCs w:val="28"/>
              </w:rPr>
              <w:t>.</w:t>
            </w:r>
            <w:proofErr w:type="gramEnd"/>
            <w:r w:rsidRPr="00211021">
              <w:rPr>
                <w:sz w:val="28"/>
                <w:szCs w:val="28"/>
              </w:rPr>
              <w:t xml:space="preserve"> </w:t>
            </w:r>
            <w:proofErr w:type="gramStart"/>
            <w:r w:rsidRPr="00211021">
              <w:rPr>
                <w:sz w:val="28"/>
                <w:szCs w:val="28"/>
              </w:rPr>
              <w:t>с</w:t>
            </w:r>
            <w:proofErr w:type="gramEnd"/>
            <w:r w:rsidRPr="00211021">
              <w:rPr>
                <w:sz w:val="28"/>
                <w:szCs w:val="28"/>
              </w:rPr>
              <w:t>оциальных видеороликов.</w:t>
            </w:r>
          </w:p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Акция «Не дай себя обмануть»: правовая ответственность за незаконное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потребление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оборот </w:t>
            </w:r>
            <w:r w:rsidRPr="00211021">
              <w:rPr>
                <w:spacing w:val="-2"/>
                <w:sz w:val="28"/>
                <w:szCs w:val="28"/>
              </w:rPr>
              <w:t>наркотиков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lastRenderedPageBreak/>
              <w:t>5-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D639A1">
            <w:pPr>
              <w:pStyle w:val="TableParagraph"/>
              <w:ind w:right="160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февраль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lastRenderedPageBreak/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03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2</w:t>
            </w:r>
            <w:r w:rsidR="00FA3ED8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Классный</w:t>
            </w:r>
            <w:r w:rsidRPr="00211021">
              <w:rPr>
                <w:spacing w:val="-9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час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</w:t>
            </w:r>
            <w:r w:rsidRPr="00211021">
              <w:rPr>
                <w:spacing w:val="-10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теме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ЗОЖ (профилактика вредных </w:t>
            </w:r>
            <w:r w:rsidRPr="00211021">
              <w:rPr>
                <w:spacing w:val="-2"/>
                <w:sz w:val="28"/>
                <w:szCs w:val="28"/>
              </w:rPr>
              <w:t>привычек)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right="325"/>
              <w:jc w:val="right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март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2277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2</w:t>
            </w:r>
            <w:r w:rsidR="00FA3ED8">
              <w:rPr>
                <w:spacing w:val="-5"/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Беседа</w:t>
            </w:r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с</w:t>
            </w:r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элементами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тренинга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«Полезные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вредные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привычки»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6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80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март</w:t>
            </w: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345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6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03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2</w:t>
            </w:r>
            <w:r w:rsidR="00FA3ED8"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Профилактика нервных срывов, утомляемости,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курения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других вредных привычек, классные родительские собрания.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25"/>
              <w:jc w:val="right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март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3035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2</w:t>
            </w:r>
            <w:r w:rsidR="00FA3ED8">
              <w:rPr>
                <w:spacing w:val="-5"/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214"/>
              <w:rPr>
                <w:sz w:val="28"/>
                <w:szCs w:val="28"/>
              </w:rPr>
            </w:pPr>
            <w:proofErr w:type="gramStart"/>
            <w:r w:rsidRPr="00211021">
              <w:rPr>
                <w:sz w:val="28"/>
                <w:szCs w:val="28"/>
              </w:rPr>
              <w:t>Разъяснительная работа с обучающимися о недопустимости курения, употребления алкоголя и токсических веществ, с оформлением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записи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журнале инструктажа по ТБ.</w:t>
            </w:r>
            <w:proofErr w:type="gram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231"/>
              <w:ind w:right="325"/>
              <w:jc w:val="right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68" w:right="162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март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931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2</w:t>
            </w:r>
            <w:r w:rsidR="00FA3ED8">
              <w:rPr>
                <w:spacing w:val="-5"/>
                <w:sz w:val="28"/>
                <w:szCs w:val="28"/>
              </w:rPr>
              <w:t>7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День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здоровья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ind w:left="105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7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83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lastRenderedPageBreak/>
              <w:t>2</w:t>
            </w:r>
            <w:r w:rsidR="00FA3ED8">
              <w:rPr>
                <w:spacing w:val="-5"/>
                <w:sz w:val="28"/>
                <w:szCs w:val="28"/>
              </w:rPr>
              <w:t>8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Кинолекторий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«Враг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под</w:t>
            </w:r>
            <w:r w:rsidRPr="00211021">
              <w:rPr>
                <w:spacing w:val="-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маской</w:t>
            </w:r>
            <w:r w:rsidRPr="00211021">
              <w:rPr>
                <w:spacing w:val="-2"/>
                <w:sz w:val="28"/>
                <w:szCs w:val="28"/>
              </w:rPr>
              <w:t xml:space="preserve"> друга»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ind w:left="7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5-7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апрель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5-7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829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74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2</w:t>
            </w:r>
            <w:r w:rsidR="00FA3ED8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proofErr w:type="spellStart"/>
            <w:r w:rsidRPr="00211021">
              <w:rPr>
                <w:sz w:val="28"/>
                <w:szCs w:val="28"/>
              </w:rPr>
              <w:t>Брейн-ринг</w:t>
            </w:r>
            <w:proofErr w:type="spellEnd"/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«Здоровый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образ </w:t>
            </w:r>
            <w:r w:rsidRPr="00211021">
              <w:rPr>
                <w:spacing w:val="-2"/>
                <w:sz w:val="28"/>
                <w:szCs w:val="28"/>
              </w:rPr>
              <w:t>жизни»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317" w:right="310"/>
              <w:jc w:val="center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май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103"/>
        </w:trPr>
        <w:tc>
          <w:tcPr>
            <w:tcW w:w="989" w:type="dxa"/>
          </w:tcPr>
          <w:p w:rsidR="00211021" w:rsidRPr="00211021" w:rsidRDefault="00FA3ED8" w:rsidP="00211021">
            <w:pPr>
              <w:pStyle w:val="TableParagraph"/>
              <w:ind w:left="374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lastRenderedPageBreak/>
              <w:t>30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Общешкольное родительское собрание «Безопасные каникулы», организация занятости</w:t>
            </w:r>
            <w:r w:rsidRPr="00211021">
              <w:rPr>
                <w:spacing w:val="-1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отдыха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обучающихся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 период летних каникул; безопасность детей; классные родительские собрания.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231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</w:t>
            </w:r>
            <w:r w:rsidRPr="00211021">
              <w:rPr>
                <w:spacing w:val="-5"/>
                <w:sz w:val="28"/>
                <w:szCs w:val="28"/>
              </w:rPr>
              <w:t>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май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837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ind w:left="374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3</w:t>
            </w:r>
            <w:r w:rsidR="00FA3ED8">
              <w:rPr>
                <w:spacing w:val="-5"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07" w:right="21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Выступление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агитбригады</w:t>
            </w:r>
            <w:r w:rsidRPr="00211021">
              <w:rPr>
                <w:spacing w:val="-15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«Мы за ЗОЖ!»</w:t>
            </w:r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spacing w:before="9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1-4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0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ind w:left="168" w:right="160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май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1-4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Before w:val="1"/>
          <w:wBefore w:w="9" w:type="dxa"/>
          <w:trHeight w:val="1934"/>
        </w:trPr>
        <w:tc>
          <w:tcPr>
            <w:tcW w:w="989" w:type="dxa"/>
          </w:tcPr>
          <w:p w:rsidR="00211021" w:rsidRPr="00211021" w:rsidRDefault="00211021" w:rsidP="00FA3ED8">
            <w:pPr>
              <w:pStyle w:val="TableParagraph"/>
              <w:spacing w:before="1"/>
              <w:ind w:left="37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lastRenderedPageBreak/>
              <w:t>3</w:t>
            </w:r>
            <w:r w:rsidR="00FA3ED8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ind w:left="107" w:right="214"/>
              <w:rPr>
                <w:sz w:val="28"/>
                <w:szCs w:val="28"/>
              </w:rPr>
            </w:pPr>
            <w:proofErr w:type="gramStart"/>
            <w:r w:rsidRPr="00211021">
              <w:rPr>
                <w:sz w:val="28"/>
                <w:szCs w:val="28"/>
              </w:rPr>
              <w:t>Разъяснительная работа с обучающимися о недопустимости курения, употребления алкоголя и токсических веществ, с оформлением</w:t>
            </w:r>
            <w:r w:rsidRPr="00211021">
              <w:rPr>
                <w:spacing w:val="-1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записи</w:t>
            </w:r>
            <w:r w:rsidRPr="00211021">
              <w:rPr>
                <w:spacing w:val="-1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</w:t>
            </w:r>
            <w:r w:rsidRPr="00211021">
              <w:rPr>
                <w:spacing w:val="-1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журнале инструктажа по ТБ.</w:t>
            </w:r>
            <w:proofErr w:type="gramEnd"/>
          </w:p>
        </w:tc>
        <w:tc>
          <w:tcPr>
            <w:tcW w:w="1106" w:type="dxa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229"/>
              <w:ind w:right="313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</w:t>
            </w:r>
          </w:p>
        </w:tc>
        <w:tc>
          <w:tcPr>
            <w:tcW w:w="1444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rPr>
                <w:b/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229"/>
              <w:ind w:right="173"/>
              <w:jc w:val="center"/>
              <w:rPr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май</w:t>
            </w:r>
          </w:p>
        </w:tc>
        <w:tc>
          <w:tcPr>
            <w:tcW w:w="1672" w:type="dxa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54" w:type="dxa"/>
            <w:gridSpan w:val="2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2006" w:type="dxa"/>
            <w:gridSpan w:val="2"/>
          </w:tcPr>
          <w:p w:rsidR="00211021" w:rsidRPr="00211021" w:rsidRDefault="00211021" w:rsidP="00211021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211021" w:rsidRPr="00211021" w:rsidTr="00D639A1">
        <w:trPr>
          <w:gridAfter w:val="1"/>
          <w:wAfter w:w="22" w:type="dxa"/>
          <w:trHeight w:val="1931"/>
        </w:trPr>
        <w:tc>
          <w:tcPr>
            <w:tcW w:w="998" w:type="dxa"/>
            <w:gridSpan w:val="2"/>
          </w:tcPr>
          <w:p w:rsidR="00211021" w:rsidRPr="00211021" w:rsidRDefault="00211021" w:rsidP="00FA3ED8">
            <w:pPr>
              <w:pStyle w:val="TableParagraph"/>
              <w:ind w:left="374"/>
              <w:rPr>
                <w:sz w:val="28"/>
                <w:szCs w:val="28"/>
              </w:rPr>
            </w:pPr>
            <w:r w:rsidRPr="00211021">
              <w:rPr>
                <w:spacing w:val="-5"/>
                <w:sz w:val="28"/>
                <w:szCs w:val="28"/>
              </w:rPr>
              <w:t>3</w:t>
            </w:r>
            <w:r w:rsidR="00FA3ED8">
              <w:rPr>
                <w:spacing w:val="-5"/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211021" w:rsidRPr="00211021" w:rsidRDefault="00211021" w:rsidP="00290013">
            <w:pPr>
              <w:pStyle w:val="TableParagraph"/>
              <w:spacing w:before="137"/>
              <w:ind w:left="107" w:right="605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Мероприятия, посвящённые Всемирному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дню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без</w:t>
            </w:r>
            <w:r w:rsidRPr="00211021">
              <w:rPr>
                <w:spacing w:val="1"/>
                <w:sz w:val="28"/>
                <w:szCs w:val="28"/>
              </w:rPr>
              <w:t xml:space="preserve"> </w:t>
            </w:r>
            <w:r w:rsidRPr="00211021">
              <w:rPr>
                <w:spacing w:val="-2"/>
                <w:sz w:val="28"/>
                <w:szCs w:val="28"/>
              </w:rPr>
              <w:t>табака:</w:t>
            </w:r>
          </w:p>
          <w:p w:rsidR="00211021" w:rsidRPr="00211021" w:rsidRDefault="00211021" w:rsidP="00290013">
            <w:pPr>
              <w:pStyle w:val="TableParagraph"/>
              <w:ind w:left="107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-</w:t>
            </w:r>
            <w:proofErr w:type="spellStart"/>
            <w:r w:rsidRPr="00211021">
              <w:rPr>
                <w:sz w:val="28"/>
                <w:szCs w:val="28"/>
              </w:rPr>
              <w:t>профбеседа</w:t>
            </w:r>
            <w:proofErr w:type="spellEnd"/>
            <w:r w:rsidRPr="00211021">
              <w:rPr>
                <w:spacing w:val="-4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с</w:t>
            </w:r>
            <w:r w:rsidRPr="00211021">
              <w:rPr>
                <w:spacing w:val="-2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врачом-</w:t>
            </w:r>
            <w:r w:rsidRPr="00211021">
              <w:rPr>
                <w:spacing w:val="-2"/>
                <w:sz w:val="28"/>
                <w:szCs w:val="28"/>
              </w:rPr>
              <w:t>педиатром;</w:t>
            </w:r>
          </w:p>
          <w:p w:rsidR="00211021" w:rsidRPr="00211021" w:rsidRDefault="00211021" w:rsidP="00290013">
            <w:pPr>
              <w:pStyle w:val="TableParagraph"/>
              <w:ind w:left="107" w:right="94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-акция</w:t>
            </w:r>
            <w:r w:rsidRPr="00211021">
              <w:rPr>
                <w:spacing w:val="-3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>ШУС</w:t>
            </w:r>
            <w:r w:rsidRPr="00211021">
              <w:rPr>
                <w:spacing w:val="-1"/>
                <w:sz w:val="28"/>
                <w:szCs w:val="28"/>
              </w:rPr>
              <w:t xml:space="preserve"> </w:t>
            </w:r>
            <w:r w:rsidRPr="00211021">
              <w:rPr>
                <w:sz w:val="28"/>
                <w:szCs w:val="28"/>
              </w:rPr>
              <w:t xml:space="preserve">«Чистый </w:t>
            </w:r>
            <w:r w:rsidRPr="00211021">
              <w:rPr>
                <w:spacing w:val="-2"/>
                <w:sz w:val="28"/>
                <w:szCs w:val="28"/>
              </w:rPr>
              <w:t>воздух»</w:t>
            </w:r>
          </w:p>
        </w:tc>
        <w:tc>
          <w:tcPr>
            <w:tcW w:w="1130" w:type="dxa"/>
            <w:gridSpan w:val="2"/>
          </w:tcPr>
          <w:p w:rsidR="00211021" w:rsidRPr="00211021" w:rsidRDefault="00211021" w:rsidP="00290013">
            <w:pPr>
              <w:pStyle w:val="TableParagraph"/>
              <w:ind w:right="313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1-9</w:t>
            </w:r>
          </w:p>
        </w:tc>
        <w:tc>
          <w:tcPr>
            <w:tcW w:w="1420" w:type="dxa"/>
          </w:tcPr>
          <w:p w:rsidR="00211021" w:rsidRPr="00211021" w:rsidRDefault="00211021" w:rsidP="00290013">
            <w:pPr>
              <w:pStyle w:val="TableParagraph"/>
              <w:ind w:right="17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май</w:t>
            </w:r>
          </w:p>
        </w:tc>
        <w:tc>
          <w:tcPr>
            <w:tcW w:w="1699" w:type="dxa"/>
            <w:gridSpan w:val="2"/>
          </w:tcPr>
          <w:p w:rsidR="00211021" w:rsidRPr="00211021" w:rsidRDefault="00211021" w:rsidP="00290013">
            <w:pPr>
              <w:pStyle w:val="TableParagraph"/>
              <w:ind w:left="350" w:right="338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ОУ</w:t>
            </w:r>
          </w:p>
        </w:tc>
        <w:tc>
          <w:tcPr>
            <w:tcW w:w="2409" w:type="dxa"/>
            <w:gridSpan w:val="2"/>
          </w:tcPr>
          <w:p w:rsidR="00211021" w:rsidRPr="00211021" w:rsidRDefault="00211021" w:rsidP="00290013">
            <w:pPr>
              <w:pStyle w:val="TableParagraph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Специалист по социальной работе ГБУЗ «Мостовская ЦРБ»</w:t>
            </w:r>
          </w:p>
        </w:tc>
        <w:tc>
          <w:tcPr>
            <w:tcW w:w="2127" w:type="dxa"/>
          </w:tcPr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  <w:r w:rsidRPr="00211021">
              <w:rPr>
                <w:sz w:val="28"/>
                <w:szCs w:val="28"/>
              </w:rPr>
              <w:t>Заместитель директора по ВР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Педагог-психолог, социальный педагог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z w:val="28"/>
                <w:szCs w:val="28"/>
              </w:rPr>
            </w:pP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Классный</w:t>
            </w:r>
          </w:p>
          <w:p w:rsidR="00211021" w:rsidRPr="00211021" w:rsidRDefault="00211021" w:rsidP="00290013">
            <w:pPr>
              <w:pStyle w:val="TableParagraph"/>
              <w:spacing w:before="1"/>
              <w:ind w:left="138" w:right="123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руководитель</w:t>
            </w:r>
          </w:p>
          <w:p w:rsidR="00211021" w:rsidRPr="00211021" w:rsidRDefault="00211021" w:rsidP="00290013">
            <w:pPr>
              <w:pStyle w:val="TableParagraph"/>
              <w:ind w:left="114" w:right="98"/>
              <w:jc w:val="center"/>
              <w:rPr>
                <w:spacing w:val="-2"/>
                <w:sz w:val="28"/>
                <w:szCs w:val="28"/>
              </w:rPr>
            </w:pPr>
            <w:r w:rsidRPr="00211021">
              <w:rPr>
                <w:spacing w:val="-2"/>
                <w:sz w:val="28"/>
                <w:szCs w:val="28"/>
              </w:rPr>
              <w:t>1-9 класса</w:t>
            </w:r>
          </w:p>
          <w:p w:rsidR="00211021" w:rsidRPr="00211021" w:rsidRDefault="00211021" w:rsidP="00290013">
            <w:pPr>
              <w:pStyle w:val="TableParagraph"/>
              <w:spacing w:before="136"/>
              <w:ind w:left="282" w:right="185" w:firstLine="2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11021" w:rsidRPr="00211021" w:rsidRDefault="00211021" w:rsidP="00211021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D639A1" w:rsidRDefault="00D639A1" w:rsidP="007571CD">
      <w:pPr>
        <w:spacing w:before="9"/>
        <w:rPr>
          <w:b/>
          <w:sz w:val="28"/>
          <w:szCs w:val="28"/>
        </w:rPr>
      </w:pPr>
    </w:p>
    <w:p w:rsidR="007571CD" w:rsidRPr="00D639A1" w:rsidRDefault="00211021" w:rsidP="007571CD">
      <w:pPr>
        <w:spacing w:before="9"/>
        <w:rPr>
          <w:sz w:val="28"/>
          <w:szCs w:val="28"/>
        </w:rPr>
      </w:pPr>
      <w:r w:rsidRPr="00D639A1">
        <w:rPr>
          <w:sz w:val="28"/>
          <w:szCs w:val="28"/>
        </w:rPr>
        <w:t xml:space="preserve">Заместитель директора по ВР </w:t>
      </w:r>
      <w:r w:rsidRPr="00D639A1">
        <w:rPr>
          <w:sz w:val="28"/>
          <w:szCs w:val="28"/>
        </w:rPr>
        <w:tab/>
      </w:r>
      <w:r w:rsidRPr="00D639A1">
        <w:rPr>
          <w:sz w:val="28"/>
          <w:szCs w:val="28"/>
        </w:rPr>
        <w:tab/>
      </w:r>
      <w:r w:rsidRPr="00D639A1">
        <w:rPr>
          <w:sz w:val="28"/>
          <w:szCs w:val="28"/>
        </w:rPr>
        <w:tab/>
      </w:r>
      <w:r w:rsidRPr="00D639A1">
        <w:rPr>
          <w:sz w:val="28"/>
          <w:szCs w:val="28"/>
        </w:rPr>
        <w:tab/>
      </w:r>
      <w:r w:rsidRPr="00D639A1">
        <w:rPr>
          <w:sz w:val="28"/>
          <w:szCs w:val="28"/>
        </w:rPr>
        <w:tab/>
      </w:r>
      <w:r w:rsidRPr="00D639A1">
        <w:rPr>
          <w:sz w:val="28"/>
          <w:szCs w:val="28"/>
        </w:rPr>
        <w:tab/>
        <w:t>_______________</w:t>
      </w:r>
      <w:r w:rsidR="00D639A1">
        <w:rPr>
          <w:sz w:val="28"/>
          <w:szCs w:val="28"/>
        </w:rPr>
        <w:t xml:space="preserve"> </w:t>
      </w:r>
      <w:r w:rsidRPr="00D639A1">
        <w:rPr>
          <w:sz w:val="28"/>
          <w:szCs w:val="28"/>
        </w:rPr>
        <w:t>Ю.А.Меньшикова</w:t>
      </w:r>
    </w:p>
    <w:sectPr w:rsidR="007571CD" w:rsidRPr="00D639A1" w:rsidSect="007571CD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C9B" w:rsidRDefault="00B40C9B" w:rsidP="00211021">
      <w:r>
        <w:separator/>
      </w:r>
    </w:p>
  </w:endnote>
  <w:endnote w:type="continuationSeparator" w:id="0">
    <w:p w:rsidR="00B40C9B" w:rsidRDefault="00B40C9B" w:rsidP="0021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C9B" w:rsidRDefault="00B40C9B" w:rsidP="00211021">
      <w:r>
        <w:separator/>
      </w:r>
    </w:p>
  </w:footnote>
  <w:footnote w:type="continuationSeparator" w:id="0">
    <w:p w:rsidR="00B40C9B" w:rsidRDefault="00B40C9B" w:rsidP="00211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CD" w:rsidRDefault="007571CD">
    <w:pPr>
      <w:pStyle w:val="a4"/>
      <w:spacing w:before="0" w:line="14" w:lineRule="auto"/>
      <w:rPr>
        <w:b w:val="0"/>
        <w:sz w:val="20"/>
      </w:rPr>
    </w:pPr>
    <w:r w:rsidRPr="00565F5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19.75pt;margin-top:36.55pt;width:12.6pt;height:13.05pt;z-index:-251656192;mso-position-horizontal-relative:page;mso-position-vertical-relative:page" filled="f" stroked="f">
          <v:textbox inset="0,0,0,0">
            <w:txbxContent>
              <w:p w:rsidR="007571CD" w:rsidRDefault="007571CD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71CD"/>
    <w:rsid w:val="00211021"/>
    <w:rsid w:val="0044452A"/>
    <w:rsid w:val="007571CD"/>
    <w:rsid w:val="00B40C9B"/>
    <w:rsid w:val="00BF4930"/>
    <w:rsid w:val="00D17098"/>
    <w:rsid w:val="00D639A1"/>
    <w:rsid w:val="00FA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7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757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3"/>
    <w:uiPriority w:val="1"/>
    <w:qFormat/>
    <w:rsid w:val="007571CD"/>
    <w:pPr>
      <w:spacing w:before="9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6"/>
    <w:uiPriority w:val="1"/>
    <w:rsid w:val="007571CD"/>
    <w:rPr>
      <w:rFonts w:ascii="Trebuchet MS" w:eastAsia="Trebuchet MS" w:hAnsi="Trebuchet MS" w:cs="Trebuchet MS"/>
      <w:sz w:val="73"/>
      <w:szCs w:val="73"/>
    </w:rPr>
  </w:style>
  <w:style w:type="paragraph" w:styleId="a6">
    <w:name w:val="Title"/>
    <w:basedOn w:val="a"/>
    <w:link w:val="a5"/>
    <w:uiPriority w:val="1"/>
    <w:qFormat/>
    <w:rsid w:val="007571CD"/>
    <w:pPr>
      <w:spacing w:before="91"/>
      <w:ind w:left="593"/>
    </w:pPr>
    <w:rPr>
      <w:rFonts w:ascii="Trebuchet MS" w:eastAsia="Trebuchet MS" w:hAnsi="Trebuchet MS" w:cs="Trebuchet MS"/>
      <w:sz w:val="73"/>
      <w:szCs w:val="73"/>
    </w:rPr>
  </w:style>
  <w:style w:type="paragraph" w:customStyle="1" w:styleId="TableParagraph">
    <w:name w:val="Table Paragraph"/>
    <w:basedOn w:val="a"/>
    <w:uiPriority w:val="1"/>
    <w:qFormat/>
    <w:rsid w:val="007571CD"/>
  </w:style>
  <w:style w:type="paragraph" w:styleId="a7">
    <w:name w:val="header"/>
    <w:basedOn w:val="a"/>
    <w:link w:val="a8"/>
    <w:uiPriority w:val="99"/>
    <w:semiHidden/>
    <w:unhideWhenUsed/>
    <w:rsid w:val="00211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102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211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02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2022-10-10T16:32:00Z</dcterms:created>
  <dcterms:modified xsi:type="dcterms:W3CDTF">2022-10-10T17:20:00Z</dcterms:modified>
</cp:coreProperties>
</file>