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EEE69" w14:textId="77777777" w:rsidR="00CE7E89" w:rsidRPr="00973D8E" w:rsidRDefault="00CE7E89" w:rsidP="00973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715"/>
      </w:tblGrid>
      <w:tr w:rsidR="00973D8E" w:rsidRPr="00973D8E" w14:paraId="3F85E298" w14:textId="77777777" w:rsidTr="002537AA">
        <w:tc>
          <w:tcPr>
            <w:tcW w:w="4640" w:type="dxa"/>
          </w:tcPr>
          <w:p w14:paraId="02E9C338" w14:textId="77777777" w:rsidR="00973D8E" w:rsidRPr="00973D8E" w:rsidRDefault="00973D8E" w:rsidP="00451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14:paraId="5CF2DBA3" w14:textId="71FD9138" w:rsidR="00973D8E" w:rsidRPr="00973D8E" w:rsidRDefault="00973D8E" w:rsidP="0045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D8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6BE0E111" w14:textId="77777777" w:rsidR="00973D8E" w:rsidRPr="00973D8E" w:rsidRDefault="00973D8E" w:rsidP="00451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74CC0" w14:textId="77777777" w:rsidR="00973D8E" w:rsidRPr="00973D8E" w:rsidRDefault="00973D8E" w:rsidP="0045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D8E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муниципального </w:t>
            </w:r>
          </w:p>
          <w:p w14:paraId="57B83A17" w14:textId="77777777" w:rsidR="00973D8E" w:rsidRPr="00973D8E" w:rsidRDefault="00973D8E" w:rsidP="0045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D8E">
              <w:rPr>
                <w:rFonts w:ascii="Times New Roman" w:hAnsi="Times New Roman" w:cs="Times New Roman"/>
                <w:sz w:val="28"/>
                <w:szCs w:val="28"/>
              </w:rPr>
              <w:t xml:space="preserve">вокального фестиваля-конкурса </w:t>
            </w:r>
          </w:p>
          <w:p w14:paraId="5199641D" w14:textId="77777777" w:rsidR="00973D8E" w:rsidRPr="00973D8E" w:rsidRDefault="00973D8E" w:rsidP="0045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D8E">
              <w:rPr>
                <w:rFonts w:ascii="Times New Roman" w:hAnsi="Times New Roman" w:cs="Times New Roman"/>
                <w:sz w:val="28"/>
                <w:szCs w:val="28"/>
              </w:rPr>
              <w:t xml:space="preserve">«Песни родной земли», </w:t>
            </w:r>
          </w:p>
          <w:p w14:paraId="04A28BA0" w14:textId="77777777" w:rsidR="00973D8E" w:rsidRPr="00973D8E" w:rsidRDefault="00973D8E" w:rsidP="0045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D8E">
              <w:rPr>
                <w:rFonts w:ascii="Times New Roman" w:hAnsi="Times New Roman" w:cs="Times New Roman"/>
                <w:sz w:val="28"/>
                <w:szCs w:val="28"/>
              </w:rPr>
              <w:t>посвященного 100-летию со дня основания Ленинградского района</w:t>
            </w:r>
          </w:p>
          <w:p w14:paraId="6AD3197E" w14:textId="77777777" w:rsidR="00973D8E" w:rsidRPr="00973D8E" w:rsidRDefault="00973D8E" w:rsidP="00451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CAD504" w14:textId="77777777" w:rsidR="00973D8E" w:rsidRDefault="00973D8E" w:rsidP="00CE7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6F343" w14:textId="74F94B4E" w:rsidR="00973D8E" w:rsidRPr="00A2632A" w:rsidRDefault="00CE7E89" w:rsidP="00CE7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14:paraId="68274237" w14:textId="77777777" w:rsidR="00CE7E89" w:rsidRPr="00A2632A" w:rsidRDefault="00CE7E89" w:rsidP="00CE7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14:paraId="452414AB" w14:textId="77777777" w:rsidR="00CE7E89" w:rsidRPr="00A2632A" w:rsidRDefault="00CE7E89" w:rsidP="00CE7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9B20D" w14:textId="77777777" w:rsidR="00CE7E89" w:rsidRPr="00D16540" w:rsidRDefault="00CE7E89" w:rsidP="00CE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Я,</w:t>
      </w:r>
      <w:r w:rsidRPr="00D165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</w:t>
      </w:r>
    </w:p>
    <w:p w14:paraId="04704C9B" w14:textId="77777777" w:rsidR="00CE7E89" w:rsidRPr="00D16540" w:rsidRDefault="00CE7E89" w:rsidP="00CE7E89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- при наличии)</w:t>
      </w:r>
    </w:p>
    <w:p w14:paraId="63378C68" w14:textId="77777777" w:rsidR="00CE7E89" w:rsidRPr="00D16540" w:rsidRDefault="00CE7E89" w:rsidP="00CE7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2512A" w14:textId="77777777" w:rsidR="00CE7E89" w:rsidRPr="00D16540" w:rsidRDefault="00CE7E89" w:rsidP="00CE7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</w:t>
      </w:r>
      <w:proofErr w:type="spellStart"/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0AC09ADE" w14:textId="77777777" w:rsidR="00CE7E89" w:rsidRPr="00D16540" w:rsidRDefault="00CE7E89" w:rsidP="00CE7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A01EBA0" w14:textId="77777777" w:rsidR="00CE7E89" w:rsidRPr="00D16540" w:rsidRDefault="00CE7E89" w:rsidP="00CE7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</w:t>
      </w: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уставной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«РОМЦК» муниципального образования Ленинградский район</w:t>
      </w: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именно: фамилия, имя, отчество, возраст, адрес проживания, номер личного мобильного телефона, вероисповедания, места работы/ учебы и иные сведения, необходимые для организации и проведения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вокального</w:t>
      </w: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родной земли</w:t>
      </w: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56B91CB6" w14:textId="77777777" w:rsidR="00CE7E89" w:rsidRPr="00D16540" w:rsidRDefault="00CE7E89" w:rsidP="00CE7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D165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публикацию фото и видео материалов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моим </w:t>
      </w: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 в социальных сетях, официальных сайтах и иных интернет ресурсах организаторов фестиваля, а также на их хранение на электронных носителях.</w:t>
      </w:r>
    </w:p>
    <w:p w14:paraId="168F45D1" w14:textId="77777777" w:rsidR="00CE7E89" w:rsidRPr="00D16540" w:rsidRDefault="00CE7E89" w:rsidP="00CE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 предусмотренных действующим законодательством Российской Федерации: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информацией. </w:t>
      </w:r>
    </w:p>
    <w:p w14:paraId="11761249" w14:textId="77777777" w:rsidR="00CE7E89" w:rsidRPr="00D16540" w:rsidRDefault="00CE7E89" w:rsidP="00CE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D165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проинформирован(а), что получатель сведений гарантирует обработку моих персональных данных в соответствии с действующим законодательством Российской Федерации.</w:t>
      </w:r>
    </w:p>
    <w:p w14:paraId="79A82633" w14:textId="77777777" w:rsidR="00CE7E89" w:rsidRPr="00D16540" w:rsidRDefault="00CE7E89" w:rsidP="00CE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с момента его подписания до окончания мероприятий фестиваля и истечения срока хранения отчетной информации.</w:t>
      </w:r>
    </w:p>
    <w:p w14:paraId="42CE6EC2" w14:textId="77777777" w:rsidR="00CE7E89" w:rsidRPr="00D16540" w:rsidRDefault="00CE7E89" w:rsidP="00CE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047BE89D" w14:textId="77777777" w:rsidR="00CE7E89" w:rsidRDefault="00CE7E89" w:rsidP="00CE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2097843D" w14:textId="77777777" w:rsidR="00CE7E89" w:rsidRDefault="00CE7E89" w:rsidP="00CE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8CA49" w14:textId="77777777" w:rsidR="00CE7E89" w:rsidRPr="00D16540" w:rsidRDefault="00CE7E89" w:rsidP="00CE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54038" w14:textId="77777777" w:rsidR="00CE7E89" w:rsidRPr="00D16540" w:rsidRDefault="00CE7E89" w:rsidP="00CE7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___________2024 г. /_____________________/ ________________________________</w:t>
      </w:r>
    </w:p>
    <w:p w14:paraId="58ED54D2" w14:textId="77777777" w:rsidR="00CE7E89" w:rsidRDefault="00CE7E89" w:rsidP="00CE7E8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  <w:r w:rsidRPr="00D16540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(Подпись)</w:t>
      </w:r>
      <w:r w:rsidRPr="00D165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D165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</w:r>
      <w:r w:rsidRPr="00D165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</w:r>
      <w:r w:rsidRPr="00D1654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  <w:t>(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р</w:t>
      </w:r>
      <w:r w:rsidRPr="00D16540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асшифровка подписи)</w:t>
      </w:r>
    </w:p>
    <w:p w14:paraId="23DBEA23" w14:textId="77777777" w:rsidR="00CE7E89" w:rsidRDefault="00CE7E89" w:rsidP="00CE7E8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</w:p>
    <w:p w14:paraId="46B1FF21" w14:textId="77777777" w:rsidR="00CE7E89" w:rsidRDefault="00CE7E89" w:rsidP="00CE7E8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</w:p>
    <w:p w14:paraId="35957A98" w14:textId="77777777" w:rsidR="00CE7E89" w:rsidRDefault="00CE7E89" w:rsidP="00CE7E8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</w:p>
    <w:p w14:paraId="428CD862" w14:textId="77777777" w:rsidR="00CE7E89" w:rsidRDefault="00CE7E89" w:rsidP="00CE7E8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</w:p>
    <w:p w14:paraId="3056062A" w14:textId="77777777" w:rsidR="00CE7E89" w:rsidRDefault="00CE7E89" w:rsidP="00CE7E8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</w:p>
    <w:p w14:paraId="6F373593" w14:textId="77777777" w:rsidR="00CE7E89" w:rsidRDefault="00CE7E89" w:rsidP="00CE7E89">
      <w:pPr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sectPr w:rsidR="00CE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3F"/>
    <w:rsid w:val="001B093F"/>
    <w:rsid w:val="002537AA"/>
    <w:rsid w:val="00381F8B"/>
    <w:rsid w:val="00973D8E"/>
    <w:rsid w:val="00C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2AB6"/>
  <w15:chartTrackingRefBased/>
  <w15:docId w15:val="{AAD0F626-2074-4EF2-B2B5-1A3F569E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olbchinaz@outlook.com</cp:lastModifiedBy>
  <cp:revision>6</cp:revision>
  <cp:lastPrinted>2024-03-26T09:51:00Z</cp:lastPrinted>
  <dcterms:created xsi:type="dcterms:W3CDTF">2024-03-26T08:57:00Z</dcterms:created>
  <dcterms:modified xsi:type="dcterms:W3CDTF">2024-04-01T11:35:00Z</dcterms:modified>
</cp:coreProperties>
</file>