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</w:tblGrid>
      <w:tr w:rsidR="003D207A" w:rsidTr="003D207A">
        <w:trPr>
          <w:trHeight w:val="220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207A" w:rsidRPr="003D207A" w:rsidRDefault="003D207A" w:rsidP="003D207A">
            <w:pPr>
              <w:spacing w:after="0" w:line="240" w:lineRule="auto"/>
              <w:ind w:left="-709" w:right="-3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207A" w:rsidRPr="003D207A" w:rsidRDefault="003D207A" w:rsidP="003D207A">
            <w:pPr>
              <w:spacing w:after="0" w:line="240" w:lineRule="auto"/>
              <w:ind w:left="33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3D207A" w:rsidRPr="003D207A" w:rsidRDefault="003D207A" w:rsidP="003D207A">
            <w:pPr>
              <w:spacing w:after="0" w:line="240" w:lineRule="auto"/>
              <w:ind w:left="33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gramStart"/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D207A" w:rsidRPr="003D207A" w:rsidRDefault="003D207A" w:rsidP="003D207A">
            <w:pPr>
              <w:spacing w:after="0" w:line="240" w:lineRule="auto"/>
              <w:ind w:left="33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образования Туапсинский район</w:t>
            </w:r>
          </w:p>
          <w:p w:rsidR="003D207A" w:rsidRPr="003D207A" w:rsidRDefault="003D207A" w:rsidP="003D207A">
            <w:pPr>
              <w:spacing w:after="0" w:line="240" w:lineRule="auto"/>
              <w:ind w:left="33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_______________Ю.А. Данилова</w:t>
            </w:r>
          </w:p>
          <w:p w:rsidR="003D207A" w:rsidRDefault="003D207A" w:rsidP="003D207A">
            <w:pPr>
              <w:spacing w:after="0" w:line="240" w:lineRule="auto"/>
              <w:ind w:left="33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________________</w:t>
            </w: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D207A" w:rsidRDefault="003D207A" w:rsidP="003D2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CAE" w:rsidRPr="00A53CAE" w:rsidRDefault="00A53CAE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028A" w:rsidRDefault="00A53CAE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E">
        <w:rPr>
          <w:rFonts w:ascii="Times New Roman" w:hAnsi="Times New Roman" w:cs="Times New Roman"/>
          <w:b/>
          <w:sz w:val="28"/>
          <w:szCs w:val="28"/>
        </w:rPr>
        <w:t>торжественных мероприятий  с вручением аттестатов выпускникам в 2019 года</w:t>
      </w:r>
    </w:p>
    <w:p w:rsidR="00A53CAE" w:rsidRDefault="003D207A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дополнительного образования отрасли «Культура» Туапсинского района</w:t>
      </w:r>
    </w:p>
    <w:p w:rsidR="00A53CAE" w:rsidRDefault="00A53CAE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3801"/>
        <w:gridCol w:w="4563"/>
        <w:gridCol w:w="2928"/>
        <w:gridCol w:w="2934"/>
      </w:tblGrid>
      <w:tr w:rsidR="00EA3A01" w:rsidTr="00EA3A01">
        <w:tc>
          <w:tcPr>
            <w:tcW w:w="560" w:type="dxa"/>
          </w:tcPr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A53CAE" w:rsidRPr="00EA3A01" w:rsidRDefault="00EA3A01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</w:t>
            </w:r>
            <w:r w:rsidR="00A53CAE"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4563" w:type="dxa"/>
          </w:tcPr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2928" w:type="dxa"/>
          </w:tcPr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934" w:type="dxa"/>
          </w:tcPr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мероприятия</w:t>
            </w:r>
          </w:p>
          <w:p w:rsidR="00A53CAE" w:rsidRPr="00EA3A01" w:rsidRDefault="00A53CAE" w:rsidP="00A5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A3A01" w:rsidTr="00EA3A01">
        <w:tc>
          <w:tcPr>
            <w:tcW w:w="560" w:type="dxa"/>
          </w:tcPr>
          <w:p w:rsidR="00A53CAE" w:rsidRPr="003D207A" w:rsidRDefault="003D207A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A53CAE" w:rsidRPr="003D207A" w:rsidRDefault="003D207A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A53CAE" w:rsidRPr="003D207A" w:rsidRDefault="003D207A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</w:tcPr>
          <w:p w:rsidR="00A53CAE" w:rsidRPr="003D207A" w:rsidRDefault="003D207A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A53CAE" w:rsidRPr="003D207A" w:rsidRDefault="003D207A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374" w:rsidTr="007B7E70">
        <w:tc>
          <w:tcPr>
            <w:tcW w:w="14786" w:type="dxa"/>
            <w:gridSpan w:val="5"/>
          </w:tcPr>
          <w:p w:rsidR="00DC3374" w:rsidRDefault="00DC3374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«ДШИ им. Г.Ф. Пономаренко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Новомихайловский»</w:t>
            </w:r>
          </w:p>
        </w:tc>
      </w:tr>
      <w:tr w:rsidR="003D207A" w:rsidTr="00EA3A01">
        <w:tc>
          <w:tcPr>
            <w:tcW w:w="560" w:type="dxa"/>
          </w:tcPr>
          <w:p w:rsidR="003D207A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D207A" w:rsidRDefault="00631638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672FB" w:rsidRPr="00F672FB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  <w:p w:rsidR="00631638" w:rsidRDefault="00631638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  <w:p w:rsidR="00F672FB" w:rsidRP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Юности, 12</w:t>
            </w:r>
          </w:p>
        </w:tc>
        <w:tc>
          <w:tcPr>
            <w:tcW w:w="4563" w:type="dxa"/>
          </w:tcPr>
          <w:p w:rsidR="003D207A" w:rsidRPr="00F672FB" w:rsidRDefault="00F672FB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FB">
              <w:rPr>
                <w:rFonts w:ascii="Times New Roman" w:hAnsi="Times New Roman" w:cs="Times New Roman"/>
                <w:sz w:val="28"/>
                <w:szCs w:val="28"/>
              </w:rPr>
              <w:t>отделение хореографии</w:t>
            </w:r>
          </w:p>
        </w:tc>
        <w:tc>
          <w:tcPr>
            <w:tcW w:w="2928" w:type="dxa"/>
          </w:tcPr>
          <w:p w:rsidR="003D207A" w:rsidRPr="00F672FB" w:rsidRDefault="00F672FB" w:rsidP="00F6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4" w:type="dxa"/>
          </w:tcPr>
          <w:p w:rsidR="003D207A" w:rsidRPr="00F672FB" w:rsidRDefault="00631638" w:rsidP="00F6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М.И.</w:t>
            </w:r>
          </w:p>
        </w:tc>
      </w:tr>
      <w:tr w:rsidR="00F672FB" w:rsidTr="00EA3A01">
        <w:tc>
          <w:tcPr>
            <w:tcW w:w="560" w:type="dxa"/>
          </w:tcPr>
          <w:p w:rsidR="00F672FB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631638" w:rsidRDefault="00631638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</w:t>
            </w:r>
            <w:r w:rsidR="00D931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 Пономаренко» </w:t>
            </w:r>
          </w:p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Новомихайловский </w:t>
            </w:r>
          </w:p>
          <w:p w:rsidR="00F672FB" w:rsidRP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Школьный. 6</w:t>
            </w:r>
          </w:p>
        </w:tc>
        <w:tc>
          <w:tcPr>
            <w:tcW w:w="4563" w:type="dxa"/>
          </w:tcPr>
          <w:p w:rsidR="00F672FB" w:rsidRPr="00F672FB" w:rsidRDefault="00F672FB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отделение изобразительного искусства</w:t>
            </w:r>
          </w:p>
        </w:tc>
        <w:tc>
          <w:tcPr>
            <w:tcW w:w="2928" w:type="dxa"/>
          </w:tcPr>
          <w:p w:rsidR="00F672FB" w:rsidRPr="00F672FB" w:rsidRDefault="00F672FB" w:rsidP="00F6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4" w:type="dxa"/>
          </w:tcPr>
          <w:p w:rsidR="00F672FB" w:rsidRPr="00F672FB" w:rsidRDefault="00631638" w:rsidP="00F6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Е.В.</w:t>
            </w:r>
          </w:p>
        </w:tc>
      </w:tr>
      <w:tr w:rsidR="00940C36" w:rsidTr="00EA3A01">
        <w:tc>
          <w:tcPr>
            <w:tcW w:w="560" w:type="dxa"/>
          </w:tcPr>
          <w:p w:rsidR="00940C36" w:rsidRPr="00940C36" w:rsidRDefault="00940C36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1" w:type="dxa"/>
          </w:tcPr>
          <w:p w:rsidR="00940C36" w:rsidRPr="00940C36" w:rsidRDefault="00940C36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940C36" w:rsidRPr="00940C36" w:rsidRDefault="00940C36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</w:tcPr>
          <w:p w:rsidR="00940C36" w:rsidRPr="00940C36" w:rsidRDefault="00940C36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940C36" w:rsidRPr="00940C36" w:rsidRDefault="00940C36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2FB" w:rsidTr="00EA3A01">
        <w:tc>
          <w:tcPr>
            <w:tcW w:w="560" w:type="dxa"/>
          </w:tcPr>
          <w:p w:rsidR="00F672FB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631638" w:rsidRDefault="00631638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</w:t>
            </w:r>
            <w:r w:rsidR="00D931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Г.Ф. Пономаренко» </w:t>
            </w:r>
          </w:p>
          <w:p w:rsid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Новомихайловский </w:t>
            </w:r>
          </w:p>
          <w:p w:rsidR="00F672FB" w:rsidRPr="00F672FB" w:rsidRDefault="00F672FB" w:rsidP="00F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Школьный. 6</w:t>
            </w:r>
          </w:p>
        </w:tc>
        <w:tc>
          <w:tcPr>
            <w:tcW w:w="4563" w:type="dxa"/>
          </w:tcPr>
          <w:p w:rsidR="00F672FB" w:rsidRPr="00F672FB" w:rsidRDefault="00F672FB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</w:t>
            </w:r>
          </w:p>
        </w:tc>
        <w:tc>
          <w:tcPr>
            <w:tcW w:w="2928" w:type="dxa"/>
          </w:tcPr>
          <w:p w:rsidR="00F672FB" w:rsidRPr="00F672FB" w:rsidRDefault="00F672FB" w:rsidP="00F6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34" w:type="dxa"/>
          </w:tcPr>
          <w:p w:rsidR="00F672FB" w:rsidRPr="00F672FB" w:rsidRDefault="006A59E4" w:rsidP="00F6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638">
              <w:rPr>
                <w:rFonts w:ascii="Times New Roman" w:hAnsi="Times New Roman" w:cs="Times New Roman"/>
                <w:sz w:val="28"/>
                <w:szCs w:val="28"/>
              </w:rPr>
              <w:t>асицина</w:t>
            </w:r>
            <w:proofErr w:type="spellEnd"/>
            <w:r w:rsidR="0063163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C3374" w:rsidTr="002E62CB">
        <w:tc>
          <w:tcPr>
            <w:tcW w:w="14786" w:type="dxa"/>
            <w:gridSpan w:val="5"/>
          </w:tcPr>
          <w:p w:rsidR="00DC3374" w:rsidRDefault="00DC3374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«ДШИ с. Агой»</w:t>
            </w:r>
          </w:p>
        </w:tc>
      </w:tr>
      <w:tr w:rsidR="006227E3" w:rsidTr="00EA3A01">
        <w:tc>
          <w:tcPr>
            <w:tcW w:w="560" w:type="dxa"/>
            <w:vMerge w:val="restart"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  <w:vMerge w:val="restart"/>
          </w:tcPr>
          <w:p w:rsidR="006227E3" w:rsidRDefault="006227E3" w:rsidP="005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7">
              <w:rPr>
                <w:rFonts w:ascii="Times New Roman" w:hAnsi="Times New Roman" w:cs="Times New Roman"/>
                <w:sz w:val="28"/>
                <w:szCs w:val="28"/>
              </w:rPr>
              <w:t xml:space="preserve">27.05.2019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227E3" w:rsidRDefault="006227E3" w:rsidP="005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227E3" w:rsidRPr="005A13A7" w:rsidRDefault="006227E3" w:rsidP="005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Агой,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</w:p>
        </w:tc>
        <w:tc>
          <w:tcPr>
            <w:tcW w:w="4563" w:type="dxa"/>
          </w:tcPr>
          <w:p w:rsidR="006227E3" w:rsidRDefault="006227E3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</w:t>
            </w:r>
          </w:p>
          <w:p w:rsidR="006227E3" w:rsidRPr="004F79CC" w:rsidRDefault="006227E3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227E3" w:rsidRPr="004F79CC" w:rsidRDefault="006227E3" w:rsidP="005A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4" w:type="dxa"/>
            <w:vMerge w:val="restart"/>
          </w:tcPr>
          <w:p w:rsidR="006227E3" w:rsidRDefault="006227E3" w:rsidP="005A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 xml:space="preserve">Малых А.А. </w:t>
            </w:r>
          </w:p>
          <w:p w:rsidR="006227E3" w:rsidRPr="004F79CC" w:rsidRDefault="006227E3" w:rsidP="005A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8(918)125 18 27</w:t>
            </w:r>
          </w:p>
        </w:tc>
      </w:tr>
      <w:tr w:rsidR="006227E3" w:rsidTr="00EA3A01">
        <w:tc>
          <w:tcPr>
            <w:tcW w:w="560" w:type="dxa"/>
            <w:vMerge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4F79CC" w:rsidRDefault="006227E3" w:rsidP="0094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2928" w:type="dxa"/>
          </w:tcPr>
          <w:p w:rsidR="006227E3" w:rsidRPr="004F79CC" w:rsidRDefault="006227E3" w:rsidP="005A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  <w:vMerge/>
          </w:tcPr>
          <w:p w:rsidR="006227E3" w:rsidRPr="004F79CC" w:rsidRDefault="006227E3" w:rsidP="00AD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A7" w:rsidTr="00EA3A01">
        <w:tc>
          <w:tcPr>
            <w:tcW w:w="560" w:type="dxa"/>
          </w:tcPr>
          <w:p w:rsidR="005A13A7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5A13A7" w:rsidRPr="005A13A7" w:rsidRDefault="005A13A7" w:rsidP="005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7">
              <w:rPr>
                <w:rFonts w:ascii="Times New Roman" w:hAnsi="Times New Roman" w:cs="Times New Roman"/>
                <w:sz w:val="28"/>
                <w:szCs w:val="28"/>
              </w:rPr>
              <w:t xml:space="preserve">31.05.2019        </w:t>
            </w:r>
          </w:p>
          <w:p w:rsidR="005A13A7" w:rsidRPr="005A13A7" w:rsidRDefault="005A13A7" w:rsidP="005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3A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A13A7" w:rsidRDefault="005A13A7" w:rsidP="005A1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Агой,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</w:p>
        </w:tc>
        <w:tc>
          <w:tcPr>
            <w:tcW w:w="4563" w:type="dxa"/>
          </w:tcPr>
          <w:p w:rsidR="005A13A7" w:rsidRPr="004F79CC" w:rsidRDefault="005A13A7" w:rsidP="00AD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отделение изобразительного искусства</w:t>
            </w:r>
          </w:p>
        </w:tc>
        <w:tc>
          <w:tcPr>
            <w:tcW w:w="2928" w:type="dxa"/>
          </w:tcPr>
          <w:p w:rsidR="005A13A7" w:rsidRPr="004F79CC" w:rsidRDefault="005A13A7" w:rsidP="005A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4" w:type="dxa"/>
            <w:vMerge/>
          </w:tcPr>
          <w:p w:rsidR="005A13A7" w:rsidRDefault="005A13A7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374" w:rsidTr="009E6678">
        <w:tc>
          <w:tcPr>
            <w:tcW w:w="14786" w:type="dxa"/>
            <w:gridSpan w:val="5"/>
          </w:tcPr>
          <w:p w:rsidR="00DC3374" w:rsidRDefault="00DC3374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ДОД «ДШИ им. С.Р. Рахманинова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Туапсе»</w:t>
            </w:r>
          </w:p>
        </w:tc>
      </w:tr>
      <w:tr w:rsidR="006227E3" w:rsidTr="00EA3A01">
        <w:tc>
          <w:tcPr>
            <w:tcW w:w="560" w:type="dxa"/>
            <w:vMerge w:val="restart"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  <w:vMerge w:val="restart"/>
          </w:tcPr>
          <w:p w:rsidR="006227E3" w:rsidRDefault="006227E3" w:rsidP="009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6227E3" w:rsidRDefault="006227E3" w:rsidP="009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6227E3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 xml:space="preserve"> им. С.В. 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оммунистическая, 1</w:t>
            </w:r>
          </w:p>
          <w:p w:rsidR="006227E3" w:rsidRPr="00940C36" w:rsidRDefault="006227E3" w:rsidP="009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940C36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фортепиано</w:t>
            </w:r>
          </w:p>
        </w:tc>
        <w:tc>
          <w:tcPr>
            <w:tcW w:w="2928" w:type="dxa"/>
          </w:tcPr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4" w:type="dxa"/>
            <w:vMerge w:val="restart"/>
          </w:tcPr>
          <w:p w:rsidR="006227E3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Н.Н.</w:t>
            </w:r>
          </w:p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8(978)0568589</w:t>
            </w:r>
          </w:p>
        </w:tc>
      </w:tr>
      <w:tr w:rsidR="006227E3" w:rsidTr="00EA3A01">
        <w:tc>
          <w:tcPr>
            <w:tcW w:w="560" w:type="dxa"/>
            <w:vMerge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940C36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народных инструментов</w:t>
            </w:r>
          </w:p>
        </w:tc>
        <w:tc>
          <w:tcPr>
            <w:tcW w:w="2928" w:type="dxa"/>
          </w:tcPr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4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E3" w:rsidTr="00EA3A01">
        <w:tc>
          <w:tcPr>
            <w:tcW w:w="560" w:type="dxa"/>
            <w:vMerge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940C36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хорового и сольного пения</w:t>
            </w:r>
          </w:p>
        </w:tc>
        <w:tc>
          <w:tcPr>
            <w:tcW w:w="2928" w:type="dxa"/>
          </w:tcPr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4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E3" w:rsidTr="00EA3A01">
        <w:tc>
          <w:tcPr>
            <w:tcW w:w="560" w:type="dxa"/>
            <w:vMerge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940C36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струнных инструментов</w:t>
            </w:r>
          </w:p>
        </w:tc>
        <w:tc>
          <w:tcPr>
            <w:tcW w:w="2928" w:type="dxa"/>
          </w:tcPr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4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E3" w:rsidTr="00EA3A01">
        <w:tc>
          <w:tcPr>
            <w:tcW w:w="560" w:type="dxa"/>
            <w:vMerge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940C36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эстрадное отделение</w:t>
            </w:r>
          </w:p>
        </w:tc>
        <w:tc>
          <w:tcPr>
            <w:tcW w:w="2928" w:type="dxa"/>
          </w:tcPr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4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E3" w:rsidTr="00EA3A01">
        <w:tc>
          <w:tcPr>
            <w:tcW w:w="560" w:type="dxa"/>
            <w:vMerge/>
          </w:tcPr>
          <w:p w:rsidR="006227E3" w:rsidRPr="006227E3" w:rsidRDefault="006227E3" w:rsidP="00EA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227E3" w:rsidRPr="00940C36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хореографии</w:t>
            </w:r>
          </w:p>
        </w:tc>
        <w:tc>
          <w:tcPr>
            <w:tcW w:w="2928" w:type="dxa"/>
          </w:tcPr>
          <w:p w:rsidR="006227E3" w:rsidRPr="00940C36" w:rsidRDefault="006227E3" w:rsidP="0094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vMerge/>
          </w:tcPr>
          <w:p w:rsidR="006227E3" w:rsidRDefault="006227E3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374" w:rsidTr="00E44884">
        <w:tc>
          <w:tcPr>
            <w:tcW w:w="14786" w:type="dxa"/>
            <w:gridSpan w:val="5"/>
          </w:tcPr>
          <w:p w:rsidR="00DC3374" w:rsidRDefault="00DC3374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ДОД «ДХШ им А.А. Киселева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Туапсе»</w:t>
            </w:r>
          </w:p>
        </w:tc>
      </w:tr>
      <w:tr w:rsidR="006A59E4" w:rsidTr="00EA3A01">
        <w:tc>
          <w:tcPr>
            <w:tcW w:w="560" w:type="dxa"/>
          </w:tcPr>
          <w:p w:rsidR="006A59E4" w:rsidRPr="006227E3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01.06.2019 </w:t>
            </w:r>
          </w:p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им.  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А.А. Киселева» </w:t>
            </w:r>
            <w:proofErr w:type="gramStart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. Туапсе ул.К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 Маркса, 39</w:t>
            </w:r>
          </w:p>
        </w:tc>
        <w:tc>
          <w:tcPr>
            <w:tcW w:w="4563" w:type="dxa"/>
          </w:tcPr>
          <w:p w:rsidR="006A59E4" w:rsidRDefault="006A59E4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ДООП в области </w:t>
            </w:r>
            <w:proofErr w:type="gramStart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 «Ранее эстетическое развитие», ДООП в области ИЗО для учащихся </w:t>
            </w:r>
          </w:p>
          <w:p w:rsidR="006A59E4" w:rsidRPr="00B15D99" w:rsidRDefault="006A59E4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от 7 до 9 лет</w:t>
            </w:r>
          </w:p>
        </w:tc>
        <w:tc>
          <w:tcPr>
            <w:tcW w:w="2928" w:type="dxa"/>
          </w:tcPr>
          <w:p w:rsidR="006A59E4" w:rsidRPr="00B15D99" w:rsidRDefault="006A59E4" w:rsidP="00B1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34" w:type="dxa"/>
          </w:tcPr>
          <w:p w:rsidR="006A59E4" w:rsidRPr="00B15D99" w:rsidRDefault="006A59E4" w:rsidP="00B1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Горбунова Е.В.</w:t>
            </w:r>
          </w:p>
          <w:p w:rsidR="006A59E4" w:rsidRPr="00B15D99" w:rsidRDefault="006A59E4" w:rsidP="00B1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(86167) 232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27E3" w:rsidTr="00EA3A01">
        <w:tc>
          <w:tcPr>
            <w:tcW w:w="560" w:type="dxa"/>
          </w:tcPr>
          <w:p w:rsidR="006227E3" w:rsidRPr="006227E3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1" w:type="dxa"/>
          </w:tcPr>
          <w:p w:rsidR="006227E3" w:rsidRPr="00B15D99" w:rsidRDefault="006227E3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6227E3" w:rsidRPr="00B15D99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</w:tcPr>
          <w:p w:rsidR="006227E3" w:rsidRPr="00B15D99" w:rsidRDefault="006227E3" w:rsidP="0062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6227E3" w:rsidRPr="00B15D99" w:rsidRDefault="006227E3" w:rsidP="0062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9E4" w:rsidTr="00EA3A01">
        <w:tc>
          <w:tcPr>
            <w:tcW w:w="560" w:type="dxa"/>
          </w:tcPr>
          <w:p w:rsidR="006A59E4" w:rsidRPr="006227E3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.06.2019 </w:t>
            </w:r>
          </w:p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59E4" w:rsidRDefault="006A59E4" w:rsidP="00B15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им.  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А.А. Киселева» </w:t>
            </w:r>
            <w:proofErr w:type="gramStart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. Туапсе ул.К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 Маркса, 39</w:t>
            </w:r>
          </w:p>
        </w:tc>
        <w:tc>
          <w:tcPr>
            <w:tcW w:w="4563" w:type="dxa"/>
          </w:tcPr>
          <w:p w:rsidR="006A59E4" w:rsidRPr="00D81B57" w:rsidRDefault="006A59E4" w:rsidP="00A5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57">
              <w:rPr>
                <w:rFonts w:ascii="Times New Roman" w:hAnsi="Times New Roman" w:cs="Times New Roman"/>
                <w:sz w:val="28"/>
                <w:szCs w:val="28"/>
              </w:rPr>
              <w:t xml:space="preserve">ДООП в области ИЗО для учащихся от 10 до 14 лет, ДООП в области ИЗО для учащихся 15 лет и старше, ДООП в области </w:t>
            </w:r>
            <w:proofErr w:type="gramStart"/>
            <w:r w:rsidRPr="00D81B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81B57">
              <w:rPr>
                <w:rFonts w:ascii="Times New Roman" w:hAnsi="Times New Roman" w:cs="Times New Roman"/>
                <w:sz w:val="28"/>
                <w:szCs w:val="28"/>
              </w:rPr>
              <w:t xml:space="preserve"> «Станковое искусство»», ДООП в области ИЗО «Масляная живопись»</w:t>
            </w:r>
          </w:p>
        </w:tc>
        <w:tc>
          <w:tcPr>
            <w:tcW w:w="2928" w:type="dxa"/>
          </w:tcPr>
          <w:p w:rsidR="006A59E4" w:rsidRPr="00D81B57" w:rsidRDefault="006A59E4" w:rsidP="00D8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34" w:type="dxa"/>
            <w:vMerge w:val="restart"/>
          </w:tcPr>
          <w:p w:rsidR="006A59E4" w:rsidRDefault="006A59E4" w:rsidP="00D8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E4" w:rsidTr="00EA3A01">
        <w:tc>
          <w:tcPr>
            <w:tcW w:w="560" w:type="dxa"/>
          </w:tcPr>
          <w:p w:rsidR="006A59E4" w:rsidRPr="006227E3" w:rsidRDefault="006227E3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1" w:type="dxa"/>
          </w:tcPr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.06.2019 </w:t>
            </w:r>
          </w:p>
          <w:p w:rsidR="006A59E4" w:rsidRPr="00B15D99" w:rsidRDefault="006A59E4" w:rsidP="00B1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59E4" w:rsidRDefault="006A59E4" w:rsidP="00B15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им.  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А.А. Киселева» </w:t>
            </w:r>
            <w:proofErr w:type="gramStart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5D99">
              <w:rPr>
                <w:rFonts w:ascii="Times New Roman" w:hAnsi="Times New Roman" w:cs="Times New Roman"/>
                <w:sz w:val="28"/>
                <w:szCs w:val="28"/>
              </w:rPr>
              <w:t>. Туапсе ул.К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5D99">
              <w:rPr>
                <w:rFonts w:ascii="Times New Roman" w:hAnsi="Times New Roman" w:cs="Times New Roman"/>
                <w:sz w:val="28"/>
                <w:szCs w:val="28"/>
              </w:rPr>
              <w:t xml:space="preserve"> Маркса, 39</w:t>
            </w:r>
          </w:p>
        </w:tc>
        <w:tc>
          <w:tcPr>
            <w:tcW w:w="4563" w:type="dxa"/>
          </w:tcPr>
          <w:p w:rsidR="006A59E4" w:rsidRPr="00D81B57" w:rsidRDefault="006A59E4" w:rsidP="00A5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57">
              <w:rPr>
                <w:rFonts w:ascii="Times New Roman" w:hAnsi="Times New Roman" w:cs="Times New Roman"/>
                <w:sz w:val="28"/>
                <w:szCs w:val="28"/>
              </w:rPr>
              <w:t xml:space="preserve">ДПОП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B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bookmarkStart w:id="0" w:name="_GoBack"/>
            <w:bookmarkEnd w:id="0"/>
            <w:proofErr w:type="gramEnd"/>
            <w:r w:rsidRPr="00D81B57">
              <w:rPr>
                <w:rFonts w:ascii="Times New Roman" w:hAnsi="Times New Roman" w:cs="Times New Roman"/>
                <w:sz w:val="28"/>
                <w:szCs w:val="28"/>
              </w:rPr>
              <w:t xml:space="preserve"> «Живопись», изостудии «Солнечный круг»</w:t>
            </w:r>
          </w:p>
        </w:tc>
        <w:tc>
          <w:tcPr>
            <w:tcW w:w="2928" w:type="dxa"/>
          </w:tcPr>
          <w:p w:rsidR="006A59E4" w:rsidRPr="00D81B57" w:rsidRDefault="006A59E4" w:rsidP="00D8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4" w:type="dxa"/>
            <w:vMerge/>
          </w:tcPr>
          <w:p w:rsidR="006A59E4" w:rsidRDefault="006A59E4" w:rsidP="00D8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CAE" w:rsidRDefault="00A53CAE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01" w:rsidRDefault="00EA3A01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01" w:rsidRDefault="00EA3A01" w:rsidP="00A5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E4" w:rsidRPr="006A59E4" w:rsidRDefault="006A59E4" w:rsidP="006A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E4">
        <w:rPr>
          <w:rFonts w:ascii="Times New Roman" w:hAnsi="Times New Roman" w:cs="Times New Roman"/>
          <w:sz w:val="28"/>
          <w:szCs w:val="28"/>
        </w:rPr>
        <w:t>Начальник</w:t>
      </w:r>
    </w:p>
    <w:p w:rsidR="006A59E4" w:rsidRDefault="006A59E4" w:rsidP="006A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6A59E4" w:rsidRPr="006A59E4" w:rsidRDefault="006A59E4" w:rsidP="006A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 организационно-методический центр»                                                                          Т.М. Токарева</w:t>
      </w:r>
    </w:p>
    <w:sectPr w:rsidR="006A59E4" w:rsidRPr="006A59E4" w:rsidSect="00A53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CAE"/>
    <w:rsid w:val="001D4D6B"/>
    <w:rsid w:val="002334F9"/>
    <w:rsid w:val="003369DA"/>
    <w:rsid w:val="003D207A"/>
    <w:rsid w:val="005A13A7"/>
    <w:rsid w:val="006227E3"/>
    <w:rsid w:val="00631638"/>
    <w:rsid w:val="006A59E4"/>
    <w:rsid w:val="00940C36"/>
    <w:rsid w:val="00A0028A"/>
    <w:rsid w:val="00A53CAE"/>
    <w:rsid w:val="00AB5721"/>
    <w:rsid w:val="00B15D99"/>
    <w:rsid w:val="00D81B57"/>
    <w:rsid w:val="00D931EF"/>
    <w:rsid w:val="00DC3374"/>
    <w:rsid w:val="00E94B33"/>
    <w:rsid w:val="00EA3A01"/>
    <w:rsid w:val="00F41EBC"/>
    <w:rsid w:val="00F6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15</cp:revision>
  <dcterms:created xsi:type="dcterms:W3CDTF">2019-04-10T09:09:00Z</dcterms:created>
  <dcterms:modified xsi:type="dcterms:W3CDTF">2019-04-10T12:41:00Z</dcterms:modified>
</cp:coreProperties>
</file>