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70" w:rsidRPr="00917F4F" w:rsidRDefault="00F73B70" w:rsidP="00917F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proofErr w:type="gramStart"/>
      <w:r w:rsidRPr="00917F4F">
        <w:rPr>
          <w:rFonts w:ascii="Times New Roman" w:hAnsi="Times New Roman" w:cs="Times New Roman"/>
          <w:b/>
          <w:color w:val="C00000"/>
          <w:sz w:val="52"/>
          <w:szCs w:val="52"/>
        </w:rPr>
        <w:t>Рекомендации</w:t>
      </w:r>
      <w:proofErr w:type="gramEnd"/>
      <w:r w:rsidRPr="00917F4F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обучающимся</w:t>
      </w:r>
      <w:r w:rsidRPr="00917F4F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по подготовке к ВПР</w:t>
      </w:r>
    </w:p>
    <w:p w:rsidR="00F73B70" w:rsidRPr="00917F4F" w:rsidRDefault="00F73B70" w:rsidP="00917F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022450" w:rsidRPr="00F73B70" w:rsidRDefault="00082C53" w:rsidP="00917F4F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F73B70">
        <w:rPr>
          <w:rFonts w:ascii="Times New Roman" w:hAnsi="Times New Roman" w:cs="Times New Roman"/>
          <w:sz w:val="40"/>
          <w:szCs w:val="40"/>
        </w:rPr>
        <w:t xml:space="preserve">ВПР </w:t>
      </w:r>
      <w:r w:rsidR="00F73B70" w:rsidRPr="00F73B70">
        <w:rPr>
          <w:rFonts w:ascii="Times New Roman" w:hAnsi="Times New Roman" w:cs="Times New Roman"/>
          <w:sz w:val="40"/>
          <w:szCs w:val="40"/>
        </w:rPr>
        <w:t>показывает качество</w:t>
      </w:r>
      <w:r w:rsidRPr="00F73B70">
        <w:rPr>
          <w:rFonts w:ascii="Times New Roman" w:hAnsi="Times New Roman" w:cs="Times New Roman"/>
          <w:sz w:val="40"/>
          <w:szCs w:val="40"/>
        </w:rPr>
        <w:t xml:space="preserve"> усвоения знаний, умений, это проверка способностей и возможностей ребенка, дает ему возможность понять и оценить себя.</w:t>
      </w:r>
    </w:p>
    <w:p w:rsidR="00A02704" w:rsidRPr="00F73B70" w:rsidRDefault="00A02704" w:rsidP="00917F4F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F73B70">
        <w:rPr>
          <w:rFonts w:ascii="Times New Roman" w:hAnsi="Times New Roman" w:cs="Times New Roman"/>
          <w:sz w:val="40"/>
          <w:szCs w:val="40"/>
        </w:rPr>
        <w:t>Кажется, что путь прост – выучи, напиши и все</w:t>
      </w:r>
      <w:r w:rsidR="00F73B70" w:rsidRPr="00F73B70">
        <w:rPr>
          <w:rFonts w:ascii="Times New Roman" w:hAnsi="Times New Roman" w:cs="Times New Roman"/>
          <w:sz w:val="40"/>
          <w:szCs w:val="40"/>
        </w:rPr>
        <w:t xml:space="preserve">, но любая проверка </w:t>
      </w:r>
      <w:r w:rsidRPr="00F73B70">
        <w:rPr>
          <w:rFonts w:ascii="Times New Roman" w:hAnsi="Times New Roman" w:cs="Times New Roman"/>
          <w:sz w:val="40"/>
          <w:szCs w:val="40"/>
        </w:rPr>
        <w:t>знаний – это испытание, требующие как физических, так и психологических усилий.</w:t>
      </w:r>
    </w:p>
    <w:p w:rsidR="00B820FE" w:rsidRPr="00F73B70" w:rsidRDefault="00F73B70" w:rsidP="00917F4F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F73B70">
        <w:rPr>
          <w:rFonts w:ascii="Times New Roman" w:hAnsi="Times New Roman" w:cs="Times New Roman"/>
          <w:sz w:val="40"/>
          <w:szCs w:val="40"/>
        </w:rPr>
        <w:t xml:space="preserve">Школьная тревожность – </w:t>
      </w:r>
      <w:r w:rsidR="00D77648" w:rsidRPr="00F73B70">
        <w:rPr>
          <w:rFonts w:ascii="Times New Roman" w:hAnsi="Times New Roman" w:cs="Times New Roman"/>
          <w:sz w:val="40"/>
          <w:szCs w:val="40"/>
        </w:rPr>
        <w:t>это само</w:t>
      </w:r>
      <w:bookmarkStart w:id="0" w:name="_GoBack"/>
      <w:bookmarkEnd w:id="0"/>
      <w:r w:rsidR="00D77648" w:rsidRPr="00F73B70">
        <w:rPr>
          <w:rFonts w:ascii="Times New Roman" w:hAnsi="Times New Roman" w:cs="Times New Roman"/>
          <w:sz w:val="40"/>
          <w:szCs w:val="40"/>
        </w:rPr>
        <w:t>е широкое понятие, включающее различные аспекты устойчивого школьного эмоционального неблагополучия. Прежде всего она выражается в волнении, повышенном беспокойстве в учебных ситуациях.</w:t>
      </w:r>
      <w:r w:rsidR="009C1C16" w:rsidRPr="00F73B7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D1755" w:rsidRPr="00F73B70" w:rsidRDefault="00F73B70" w:rsidP="00917F4F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F73B70">
        <w:rPr>
          <w:rFonts w:ascii="Times New Roman" w:hAnsi="Times New Roman" w:cs="Times New Roman"/>
          <w:sz w:val="40"/>
          <w:szCs w:val="40"/>
        </w:rPr>
        <w:t xml:space="preserve">Для того, чтобы учащиеся смогли справиться со стрессовой ситуацией, существуют </w:t>
      </w:r>
      <w:r w:rsidRPr="00917F4F">
        <w:rPr>
          <w:rFonts w:ascii="Times New Roman" w:hAnsi="Times New Roman" w:cs="Times New Roman"/>
          <w:b/>
          <w:i/>
          <w:color w:val="C00000"/>
          <w:sz w:val="40"/>
          <w:szCs w:val="40"/>
        </w:rPr>
        <w:t>следующие рекомендации</w:t>
      </w:r>
      <w:r w:rsidRPr="00F73B70">
        <w:rPr>
          <w:rFonts w:ascii="Times New Roman" w:hAnsi="Times New Roman" w:cs="Times New Roman"/>
          <w:sz w:val="40"/>
          <w:szCs w:val="40"/>
        </w:rPr>
        <w:t>.</w:t>
      </w:r>
    </w:p>
    <w:p w:rsidR="008C7EE4" w:rsidRDefault="00F73B70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Сосредоточься!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тебя должны существовать только текст заданий и часы, регламент</w:t>
      </w:r>
      <w:r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ирующие время выполнения теста. Торопись не спеша!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8C7EE4" w:rsidRDefault="00F73B70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Начни с легкого!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Пропускай!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Надо научиться пропускать трудные или непонятные задания. Затем можно будет к ним вернуться.</w:t>
      </w:r>
    </w:p>
    <w:p w:rsidR="008C7EE4" w:rsidRDefault="00F73B70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Читай задание до конца!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Спешка не должна приводить к тому, что ты стараешься понять условия задания «по первым словам» и достраиваешь конц</w:t>
      </w:r>
      <w:r w:rsid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овку в собственном воображении. 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B70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Думай только о текущем задании!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одном, как правило, не помогают, а только мешают сконцентрироваться 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правильно решить новое задание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Исключай!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всех.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B70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Запланируй два круга!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Рассчитай время так, чтобы за две трети всего отведенного времени пройтись по всем легким заданиям («первый круг»), а потом спокойно вернись и подумай над трудными, которые тебе вначале пришлось пропустить («второй круг»).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Проверь!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Оставь время для проверки своей работы, хотя бы, чтобы успеть пробежать глазами и заметить явные ошибки.</w:t>
      </w:r>
    </w:p>
    <w:p w:rsidR="008C7EE4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B70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Угадывай!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02704" w:rsidRPr="00917F4F" w:rsidRDefault="00917F4F" w:rsidP="00917F4F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B70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огорчайся! </w:t>
      </w:r>
      <w:r w:rsidR="008C7EE4" w:rsidRPr="00917F4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</w:t>
      </w:r>
      <w:r w:rsidR="002D1755" w:rsidRPr="00917F4F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sectPr w:rsidR="00A02704" w:rsidRPr="00917F4F" w:rsidSect="00917F4F">
      <w:pgSz w:w="16838" w:h="23811" w:code="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6CE1"/>
    <w:multiLevelType w:val="hybridMultilevel"/>
    <w:tmpl w:val="90967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105A"/>
    <w:multiLevelType w:val="hybridMultilevel"/>
    <w:tmpl w:val="E5C0BC5A"/>
    <w:lvl w:ilvl="0" w:tplc="3A2E58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4D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07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7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2C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EA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4F9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E5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80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8A05DC"/>
    <w:multiLevelType w:val="hybridMultilevel"/>
    <w:tmpl w:val="BDF02820"/>
    <w:lvl w:ilvl="0" w:tplc="E16A1F96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43821BD2"/>
    <w:multiLevelType w:val="hybridMultilevel"/>
    <w:tmpl w:val="209A28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BD61C2"/>
    <w:multiLevelType w:val="hybridMultilevel"/>
    <w:tmpl w:val="4198D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DB0723"/>
    <w:multiLevelType w:val="hybridMultilevel"/>
    <w:tmpl w:val="E170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A6968"/>
    <w:multiLevelType w:val="multilevel"/>
    <w:tmpl w:val="182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9590A"/>
    <w:multiLevelType w:val="hybridMultilevel"/>
    <w:tmpl w:val="188AD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C623C4"/>
    <w:multiLevelType w:val="hybridMultilevel"/>
    <w:tmpl w:val="99C4746A"/>
    <w:lvl w:ilvl="0" w:tplc="87DA2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8A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68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A6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419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2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8E4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21D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761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FD"/>
    <w:rsid w:val="00022450"/>
    <w:rsid w:val="00026907"/>
    <w:rsid w:val="00027F11"/>
    <w:rsid w:val="0004083B"/>
    <w:rsid w:val="00053E9A"/>
    <w:rsid w:val="00082C53"/>
    <w:rsid w:val="00091B38"/>
    <w:rsid w:val="00092725"/>
    <w:rsid w:val="000947FA"/>
    <w:rsid w:val="000A3959"/>
    <w:rsid w:val="000B3EFF"/>
    <w:rsid w:val="000C2161"/>
    <w:rsid w:val="000F0F03"/>
    <w:rsid w:val="000F180C"/>
    <w:rsid w:val="000F2385"/>
    <w:rsid w:val="000F457A"/>
    <w:rsid w:val="00113D7F"/>
    <w:rsid w:val="001254A7"/>
    <w:rsid w:val="00133BEA"/>
    <w:rsid w:val="00134B7F"/>
    <w:rsid w:val="00135110"/>
    <w:rsid w:val="001534E3"/>
    <w:rsid w:val="001652D9"/>
    <w:rsid w:val="0017404F"/>
    <w:rsid w:val="001740C6"/>
    <w:rsid w:val="00174BA2"/>
    <w:rsid w:val="001A36AB"/>
    <w:rsid w:val="001A6224"/>
    <w:rsid w:val="001B3D6A"/>
    <w:rsid w:val="001C4FC0"/>
    <w:rsid w:val="001D2D52"/>
    <w:rsid w:val="001D7EFF"/>
    <w:rsid w:val="001E4C82"/>
    <w:rsid w:val="001E5399"/>
    <w:rsid w:val="00202FF6"/>
    <w:rsid w:val="0021274D"/>
    <w:rsid w:val="002137AE"/>
    <w:rsid w:val="00230D53"/>
    <w:rsid w:val="00237357"/>
    <w:rsid w:val="00260EA9"/>
    <w:rsid w:val="00272A2B"/>
    <w:rsid w:val="002779AC"/>
    <w:rsid w:val="002800BD"/>
    <w:rsid w:val="00284D3D"/>
    <w:rsid w:val="00294FEC"/>
    <w:rsid w:val="002B55E2"/>
    <w:rsid w:val="002D1755"/>
    <w:rsid w:val="002E14A7"/>
    <w:rsid w:val="002E2CB1"/>
    <w:rsid w:val="002F5B96"/>
    <w:rsid w:val="003012AD"/>
    <w:rsid w:val="00306BC2"/>
    <w:rsid w:val="003141FE"/>
    <w:rsid w:val="00321564"/>
    <w:rsid w:val="00335717"/>
    <w:rsid w:val="00350BAA"/>
    <w:rsid w:val="00370086"/>
    <w:rsid w:val="003732CB"/>
    <w:rsid w:val="00381BC8"/>
    <w:rsid w:val="003A3749"/>
    <w:rsid w:val="003D12FB"/>
    <w:rsid w:val="003D15D8"/>
    <w:rsid w:val="003F2815"/>
    <w:rsid w:val="003F30E3"/>
    <w:rsid w:val="00404BCD"/>
    <w:rsid w:val="00412548"/>
    <w:rsid w:val="00432CB3"/>
    <w:rsid w:val="00442AD6"/>
    <w:rsid w:val="00457596"/>
    <w:rsid w:val="004657D8"/>
    <w:rsid w:val="00496458"/>
    <w:rsid w:val="004A19C5"/>
    <w:rsid w:val="004B2162"/>
    <w:rsid w:val="004C2D01"/>
    <w:rsid w:val="004D40D0"/>
    <w:rsid w:val="00510293"/>
    <w:rsid w:val="00512B01"/>
    <w:rsid w:val="0052471E"/>
    <w:rsid w:val="00537032"/>
    <w:rsid w:val="00546F60"/>
    <w:rsid w:val="0059279D"/>
    <w:rsid w:val="00592814"/>
    <w:rsid w:val="005A344D"/>
    <w:rsid w:val="005D2BD3"/>
    <w:rsid w:val="005E0EB6"/>
    <w:rsid w:val="005F04E1"/>
    <w:rsid w:val="005F4946"/>
    <w:rsid w:val="005F52A8"/>
    <w:rsid w:val="00613101"/>
    <w:rsid w:val="00673139"/>
    <w:rsid w:val="0067776E"/>
    <w:rsid w:val="006852F6"/>
    <w:rsid w:val="006B0824"/>
    <w:rsid w:val="006B0F69"/>
    <w:rsid w:val="006D7E6C"/>
    <w:rsid w:val="006F6185"/>
    <w:rsid w:val="00700C44"/>
    <w:rsid w:val="00714E80"/>
    <w:rsid w:val="00725AE2"/>
    <w:rsid w:val="00732CAE"/>
    <w:rsid w:val="00775786"/>
    <w:rsid w:val="007768C3"/>
    <w:rsid w:val="007901C6"/>
    <w:rsid w:val="007B3255"/>
    <w:rsid w:val="0080250F"/>
    <w:rsid w:val="008038BA"/>
    <w:rsid w:val="0083648E"/>
    <w:rsid w:val="008670AD"/>
    <w:rsid w:val="00867C43"/>
    <w:rsid w:val="008854C6"/>
    <w:rsid w:val="00896A72"/>
    <w:rsid w:val="008C7EE4"/>
    <w:rsid w:val="00917F4F"/>
    <w:rsid w:val="00927F8F"/>
    <w:rsid w:val="00937913"/>
    <w:rsid w:val="009471DE"/>
    <w:rsid w:val="00951196"/>
    <w:rsid w:val="00963428"/>
    <w:rsid w:val="00963C65"/>
    <w:rsid w:val="00966B56"/>
    <w:rsid w:val="00970F5F"/>
    <w:rsid w:val="00982B94"/>
    <w:rsid w:val="00985FCB"/>
    <w:rsid w:val="0099082A"/>
    <w:rsid w:val="00991038"/>
    <w:rsid w:val="009A40EC"/>
    <w:rsid w:val="009A52B2"/>
    <w:rsid w:val="009B3CF3"/>
    <w:rsid w:val="009C054B"/>
    <w:rsid w:val="009C1C16"/>
    <w:rsid w:val="009E7E4F"/>
    <w:rsid w:val="00A02704"/>
    <w:rsid w:val="00A208A5"/>
    <w:rsid w:val="00A23FC9"/>
    <w:rsid w:val="00A321D0"/>
    <w:rsid w:val="00A3559C"/>
    <w:rsid w:val="00A97E25"/>
    <w:rsid w:val="00AA5D69"/>
    <w:rsid w:val="00AB7DF2"/>
    <w:rsid w:val="00AD4DB2"/>
    <w:rsid w:val="00AF6D12"/>
    <w:rsid w:val="00B05AFD"/>
    <w:rsid w:val="00B21551"/>
    <w:rsid w:val="00B26086"/>
    <w:rsid w:val="00B34E50"/>
    <w:rsid w:val="00B35D9B"/>
    <w:rsid w:val="00B4069A"/>
    <w:rsid w:val="00B42C9F"/>
    <w:rsid w:val="00B515E0"/>
    <w:rsid w:val="00B54A4B"/>
    <w:rsid w:val="00B66936"/>
    <w:rsid w:val="00B74886"/>
    <w:rsid w:val="00B820FE"/>
    <w:rsid w:val="00BA4922"/>
    <w:rsid w:val="00BC76BC"/>
    <w:rsid w:val="00BE09ED"/>
    <w:rsid w:val="00BF615A"/>
    <w:rsid w:val="00C07D43"/>
    <w:rsid w:val="00C232C5"/>
    <w:rsid w:val="00C355F4"/>
    <w:rsid w:val="00C35FB3"/>
    <w:rsid w:val="00C37327"/>
    <w:rsid w:val="00C41DDE"/>
    <w:rsid w:val="00C66BEE"/>
    <w:rsid w:val="00C87E08"/>
    <w:rsid w:val="00C93A22"/>
    <w:rsid w:val="00C968BF"/>
    <w:rsid w:val="00CA2780"/>
    <w:rsid w:val="00CA4647"/>
    <w:rsid w:val="00CC7D08"/>
    <w:rsid w:val="00CD4D9B"/>
    <w:rsid w:val="00CE5099"/>
    <w:rsid w:val="00CF2FE8"/>
    <w:rsid w:val="00D03E32"/>
    <w:rsid w:val="00D06E97"/>
    <w:rsid w:val="00D12C25"/>
    <w:rsid w:val="00D16D1A"/>
    <w:rsid w:val="00D2026F"/>
    <w:rsid w:val="00D51CA9"/>
    <w:rsid w:val="00D60420"/>
    <w:rsid w:val="00D725D9"/>
    <w:rsid w:val="00D77648"/>
    <w:rsid w:val="00DB3902"/>
    <w:rsid w:val="00E01952"/>
    <w:rsid w:val="00E042D1"/>
    <w:rsid w:val="00E13E1A"/>
    <w:rsid w:val="00E33342"/>
    <w:rsid w:val="00E4597A"/>
    <w:rsid w:val="00E50CDA"/>
    <w:rsid w:val="00E50FAA"/>
    <w:rsid w:val="00E510C4"/>
    <w:rsid w:val="00E60FF9"/>
    <w:rsid w:val="00E65538"/>
    <w:rsid w:val="00E8315B"/>
    <w:rsid w:val="00E84461"/>
    <w:rsid w:val="00E87379"/>
    <w:rsid w:val="00E936F9"/>
    <w:rsid w:val="00EA4792"/>
    <w:rsid w:val="00EB62A5"/>
    <w:rsid w:val="00EB7C25"/>
    <w:rsid w:val="00EE1BE8"/>
    <w:rsid w:val="00F25FBF"/>
    <w:rsid w:val="00F3723D"/>
    <w:rsid w:val="00F457E0"/>
    <w:rsid w:val="00F639D2"/>
    <w:rsid w:val="00F73B1F"/>
    <w:rsid w:val="00F73B70"/>
    <w:rsid w:val="00F85676"/>
    <w:rsid w:val="00F906CC"/>
    <w:rsid w:val="00FC32FE"/>
    <w:rsid w:val="00FC72B9"/>
    <w:rsid w:val="00FD3C36"/>
    <w:rsid w:val="00FE16B8"/>
    <w:rsid w:val="00FE61EE"/>
    <w:rsid w:val="00FF288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152B5-EB62-4ACB-BF70-4E7BC21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53"/>
  </w:style>
  <w:style w:type="paragraph" w:styleId="2">
    <w:name w:val="heading 2"/>
    <w:basedOn w:val="a"/>
    <w:link w:val="20"/>
    <w:uiPriority w:val="9"/>
    <w:qFormat/>
    <w:rsid w:val="00E65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2704"/>
    <w:pPr>
      <w:ind w:left="720"/>
      <w:contextualSpacing/>
    </w:pPr>
  </w:style>
  <w:style w:type="character" w:styleId="a6">
    <w:name w:val="Strong"/>
    <w:basedOn w:val="a0"/>
    <w:uiPriority w:val="22"/>
    <w:qFormat/>
    <w:rsid w:val="00D77648"/>
    <w:rPr>
      <w:b/>
      <w:bCs/>
    </w:rPr>
  </w:style>
  <w:style w:type="paragraph" w:customStyle="1" w:styleId="Default">
    <w:name w:val="Default"/>
    <w:rsid w:val="00F45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5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B4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ПК-Александр</dc:creator>
  <cp:keywords/>
  <dc:description/>
  <cp:lastModifiedBy>Алеся</cp:lastModifiedBy>
  <cp:revision>6</cp:revision>
  <dcterms:created xsi:type="dcterms:W3CDTF">2023-03-09T06:31:00Z</dcterms:created>
  <dcterms:modified xsi:type="dcterms:W3CDTF">2023-03-09T16:48:00Z</dcterms:modified>
</cp:coreProperties>
</file>