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E910F6" w:rsidRPr="00B86FBA" w:rsidRDefault="005E1D89" w:rsidP="00E910F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«30</w:t>
      </w:r>
      <w:r w:rsidR="00E910F6"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>декабря</w:t>
      </w:r>
      <w:r w:rsidR="00E910F6">
        <w:rPr>
          <w:rFonts w:ascii="Times New Roman" w:hAnsi="Times New Roman" w:cs="Times New Roman"/>
          <w:b/>
        </w:rPr>
        <w:t xml:space="preserve"> 2019</w:t>
      </w:r>
      <w:r w:rsidR="00E910F6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 w:rsidR="00575D50">
        <w:rPr>
          <w:rFonts w:ascii="Times New Roman" w:hAnsi="Times New Roman" w:cs="Times New Roman"/>
          <w:b/>
        </w:rPr>
        <w:t xml:space="preserve">     ________ / М.В. Бурмакина</w:t>
      </w:r>
      <w:r w:rsidR="00E910F6" w:rsidRPr="00B86FBA">
        <w:rPr>
          <w:rFonts w:ascii="Times New Roman" w:hAnsi="Times New Roman" w:cs="Times New Roman"/>
          <w:b/>
        </w:rPr>
        <w:t xml:space="preserve"> /</w:t>
      </w:r>
    </w:p>
    <w:p w:rsidR="00E910F6" w:rsidRPr="00232D00" w:rsidRDefault="00E910F6" w:rsidP="00E910F6">
      <w:pPr>
        <w:spacing w:after="0"/>
        <w:jc w:val="right"/>
        <w:rPr>
          <w:rFonts w:ascii="Times New Roman" w:hAnsi="Times New Roman" w:cs="Times New Roman"/>
        </w:rPr>
      </w:pPr>
    </w:p>
    <w:p w:rsidR="00E910F6" w:rsidRDefault="00E910F6" w:rsidP="00E910F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A31B5F" w:rsidRPr="00FE55C5" w:rsidRDefault="00A31B5F" w:rsidP="00E910F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910F6" w:rsidRPr="00F862EA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мероприятий 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МКУ «ЦБС»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2EA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5E1D89">
        <w:rPr>
          <w:rFonts w:ascii="Times New Roman" w:hAnsi="Times New Roman" w:cs="Times New Roman"/>
          <w:sz w:val="28"/>
          <w:szCs w:val="28"/>
        </w:rPr>
        <w:t>январь 2020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95A93" w:rsidRDefault="00495A93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560"/>
      </w:tblGrid>
      <w:tr w:rsidR="00E910F6" w:rsidRPr="00FE55C5" w:rsidTr="00A31B5F">
        <w:tc>
          <w:tcPr>
            <w:tcW w:w="691" w:type="dxa"/>
          </w:tcPr>
          <w:p w:rsidR="00E910F6" w:rsidRPr="0006081E" w:rsidRDefault="00E910F6" w:rsidP="00DA3C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560" w:type="dxa"/>
          </w:tcPr>
          <w:p w:rsidR="00E910F6" w:rsidRPr="0006081E" w:rsidRDefault="00E910F6" w:rsidP="00DA3C4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E1D89" w:rsidRPr="00FE55C5" w:rsidTr="00A31B5F">
        <w:tc>
          <w:tcPr>
            <w:tcW w:w="691" w:type="dxa"/>
          </w:tcPr>
          <w:p w:rsidR="005E1D89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5E1D89" w:rsidRPr="000E0F3C" w:rsidRDefault="005E1D89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«Забавы у новогодней ёлки». </w:t>
            </w:r>
          </w:p>
        </w:tc>
        <w:tc>
          <w:tcPr>
            <w:tcW w:w="1843" w:type="dxa"/>
          </w:tcPr>
          <w:p w:rsidR="005E1D89" w:rsidRPr="000E0F3C" w:rsidRDefault="005E1D89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</w:p>
          <w:p w:rsidR="005E1D89" w:rsidRPr="000E0F3C" w:rsidRDefault="005E1D89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</w:p>
        </w:tc>
        <w:tc>
          <w:tcPr>
            <w:tcW w:w="992" w:type="dxa"/>
          </w:tcPr>
          <w:p w:rsidR="005E1D89" w:rsidRPr="000E0F3C" w:rsidRDefault="005E1D89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993" w:type="dxa"/>
          </w:tcPr>
          <w:p w:rsidR="005E1D89" w:rsidRPr="000E0F3C" w:rsidRDefault="005E1D89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</w:p>
          <w:p w:rsidR="005E1D89" w:rsidRPr="000E0F3C" w:rsidRDefault="005E1D89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5E1D89" w:rsidRPr="00EA3BE7" w:rsidRDefault="00A81F2C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5E1D89" w:rsidRPr="00EA3BE7" w:rsidRDefault="00A81F2C" w:rsidP="00A81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5E1D89" w:rsidRPr="00EA3BE7" w:rsidRDefault="00A81F2C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D77AC" w:rsidRPr="00FE55C5" w:rsidTr="00A31B5F">
        <w:tc>
          <w:tcPr>
            <w:tcW w:w="691" w:type="dxa"/>
          </w:tcPr>
          <w:p w:rsidR="00CD77AC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CD77AC" w:rsidRPr="00972DBD" w:rsidRDefault="00CD77AC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«Новогодний калейдоскоп»</w:t>
            </w:r>
          </w:p>
        </w:tc>
        <w:tc>
          <w:tcPr>
            <w:tcW w:w="1843" w:type="dxa"/>
          </w:tcPr>
          <w:p w:rsidR="00CD77AC" w:rsidRPr="00972DBD" w:rsidRDefault="00CD77AC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литературные приключения</w:t>
            </w:r>
          </w:p>
        </w:tc>
        <w:tc>
          <w:tcPr>
            <w:tcW w:w="992" w:type="dxa"/>
          </w:tcPr>
          <w:p w:rsidR="00CD77AC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CD77AC" w:rsidRPr="00972DBD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CD77AC" w:rsidRPr="00972DBD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</w:t>
            </w:r>
          </w:p>
          <w:p w:rsidR="00CD77AC" w:rsidRPr="00972DBD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11-00-</w:t>
            </w:r>
          </w:p>
          <w:p w:rsidR="00CD77AC" w:rsidRPr="00972DBD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CD77AC" w:rsidRPr="00EA3BE7" w:rsidRDefault="00CD77AC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D77AC" w:rsidRPr="00EA3BE7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D77AC" w:rsidRPr="00EA3BE7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3E2776" w:rsidRPr="00FE55C5" w:rsidTr="00A31B5F">
        <w:tc>
          <w:tcPr>
            <w:tcW w:w="691" w:type="dxa"/>
          </w:tcPr>
          <w:p w:rsidR="003E2776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3E2776" w:rsidRPr="00972DBD" w:rsidRDefault="003E2776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«Рождественские чудеса»</w:t>
            </w:r>
          </w:p>
        </w:tc>
        <w:tc>
          <w:tcPr>
            <w:tcW w:w="1843" w:type="dxa"/>
          </w:tcPr>
          <w:p w:rsidR="003E2776" w:rsidRPr="00972DBD" w:rsidRDefault="003E2776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</w:t>
            </w: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утешествие</w:t>
            </w:r>
          </w:p>
        </w:tc>
        <w:tc>
          <w:tcPr>
            <w:tcW w:w="992" w:type="dxa"/>
          </w:tcPr>
          <w:p w:rsidR="003E2776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3E2776" w:rsidRPr="00972DBD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3E2776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</w:t>
            </w:r>
          </w:p>
          <w:p w:rsidR="003E2776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3E2776" w:rsidRDefault="003E2776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3E2776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3E2776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D77AC" w:rsidRPr="00FE55C5" w:rsidTr="00A31B5F">
        <w:tc>
          <w:tcPr>
            <w:tcW w:w="691" w:type="dxa"/>
          </w:tcPr>
          <w:p w:rsidR="00CD77AC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CD77AC" w:rsidRPr="00A81F2C" w:rsidRDefault="00CD77AC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«Дари своё тепло, библиотека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D77AC" w:rsidRPr="00A81F2C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лайд прогулка </w:t>
            </w:r>
            <w:proofErr w:type="gram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7AC" w:rsidRPr="00A81F2C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сюрпризами и играми</w:t>
            </w:r>
          </w:p>
          <w:p w:rsidR="00CD77AC" w:rsidRPr="00A81F2C" w:rsidRDefault="00CD77AC" w:rsidP="002A6D66">
            <w:pPr>
              <w:jc w:val="center"/>
              <w:rPr>
                <w:rFonts w:ascii="Times New Roman" w:hAnsi="Times New Roman" w:cs="Times New Roman"/>
              </w:rPr>
            </w:pPr>
            <w:r w:rsidRPr="00A81F2C">
              <w:rPr>
                <w:rFonts w:ascii="Times New Roman" w:hAnsi="Times New Roman" w:cs="Times New Roman"/>
              </w:rPr>
              <w:t>(Дет</w:t>
            </w:r>
            <w:proofErr w:type="gramStart"/>
            <w:r w:rsidRPr="00A81F2C">
              <w:rPr>
                <w:rFonts w:ascii="Times New Roman" w:hAnsi="Times New Roman" w:cs="Times New Roman"/>
              </w:rPr>
              <w:t>.з</w:t>
            </w:r>
            <w:proofErr w:type="gramEnd"/>
            <w:r w:rsidRPr="00A81F2C">
              <w:rPr>
                <w:rFonts w:ascii="Times New Roman" w:hAnsi="Times New Roman" w:cs="Times New Roman"/>
              </w:rPr>
              <w:t>акон)</w:t>
            </w:r>
          </w:p>
        </w:tc>
        <w:tc>
          <w:tcPr>
            <w:tcW w:w="992" w:type="dxa"/>
          </w:tcPr>
          <w:p w:rsidR="00CD77AC" w:rsidRPr="00A81F2C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D77AC" w:rsidRPr="00756031" w:rsidRDefault="00CD77AC" w:rsidP="00CD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</w:p>
          <w:p w:rsidR="00CD77AC" w:rsidRPr="00A81F2C" w:rsidRDefault="00CD77AC" w:rsidP="00CD7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CD77AC" w:rsidRPr="00756031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CD77AC" w:rsidRPr="00756031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D77AC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D77AC" w:rsidRPr="00FE55C5" w:rsidTr="00A31B5F">
        <w:tc>
          <w:tcPr>
            <w:tcW w:w="691" w:type="dxa"/>
          </w:tcPr>
          <w:p w:rsidR="00CD77AC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CD77AC" w:rsidRPr="00A81F2C" w:rsidRDefault="00CD77AC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«Книжная кухня»</w:t>
            </w:r>
          </w:p>
          <w:p w:rsidR="00CD77AC" w:rsidRPr="00A81F2C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D77AC" w:rsidRPr="00A81F2C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итературная игра</w:t>
            </w:r>
          </w:p>
          <w:p w:rsidR="00CD77AC" w:rsidRPr="00A81F2C" w:rsidRDefault="00CD77AC" w:rsidP="002A6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(КНШ)</w:t>
            </w:r>
          </w:p>
        </w:tc>
        <w:tc>
          <w:tcPr>
            <w:tcW w:w="992" w:type="dxa"/>
          </w:tcPr>
          <w:p w:rsidR="00CD77AC" w:rsidRPr="00A81F2C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4-5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CD77AC" w:rsidRPr="00756031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5.01</w:t>
            </w:r>
          </w:p>
          <w:p w:rsidR="00CD77AC" w:rsidRPr="00756031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D77AC" w:rsidRPr="00756031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CD77AC" w:rsidRPr="00756031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CD77AC" w:rsidRDefault="00CD77AC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D77AC" w:rsidRPr="00FE55C5" w:rsidTr="00A31B5F">
        <w:tc>
          <w:tcPr>
            <w:tcW w:w="691" w:type="dxa"/>
          </w:tcPr>
          <w:p w:rsidR="00CD77AC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CD77AC" w:rsidRPr="000E0F3C" w:rsidRDefault="00CD77AC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«Наряжаем литературную ёлку».</w:t>
            </w:r>
          </w:p>
        </w:tc>
        <w:tc>
          <w:tcPr>
            <w:tcW w:w="1843" w:type="dxa"/>
          </w:tcPr>
          <w:p w:rsidR="00CD77AC" w:rsidRPr="000E0F3C" w:rsidRDefault="00CD77AC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игра - викторина</w:t>
            </w:r>
          </w:p>
        </w:tc>
        <w:tc>
          <w:tcPr>
            <w:tcW w:w="992" w:type="dxa"/>
          </w:tcPr>
          <w:p w:rsidR="00CD77AC" w:rsidRPr="000E0F3C" w:rsidRDefault="00CD77AC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CD77AC" w:rsidRPr="000E0F3C" w:rsidRDefault="00CD77AC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  <w:p w:rsidR="00CD77AC" w:rsidRPr="000E0F3C" w:rsidRDefault="00CD77AC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14-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D77AC" w:rsidRPr="00EA3BE7" w:rsidRDefault="00CD77AC" w:rsidP="004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CD77AC" w:rsidRPr="00EA3BE7" w:rsidRDefault="00CD77AC" w:rsidP="00A81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CD77AC" w:rsidRPr="00EA3BE7" w:rsidRDefault="00CD77AC" w:rsidP="00420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750D8A" w:rsidRPr="00972DBD" w:rsidRDefault="00750D8A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«Дары волхвов»</w:t>
            </w:r>
          </w:p>
        </w:tc>
        <w:tc>
          <w:tcPr>
            <w:tcW w:w="1843" w:type="dxa"/>
          </w:tcPr>
          <w:p w:rsidR="00750D8A" w:rsidRPr="00972DBD" w:rsidRDefault="00750D8A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750D8A" w:rsidRPr="00972DBD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50D8A" w:rsidRPr="00972DBD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  <w:p w:rsidR="00750D8A" w:rsidRPr="00972DBD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750D8A" w:rsidRDefault="00750D8A" w:rsidP="002A6D66">
            <w:pPr>
              <w:pStyle w:val="a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«Закон для меня»</w:t>
            </w:r>
          </w:p>
          <w:p w:rsidR="00750D8A" w:rsidRPr="005F5380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0D8A" w:rsidRPr="005F5380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50D8A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06.01-</w:t>
            </w:r>
          </w:p>
          <w:p w:rsidR="00750D8A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134" w:type="dxa"/>
          </w:tcPr>
          <w:p w:rsidR="00750D8A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«Рождественская фантазия»</w:t>
            </w:r>
          </w:p>
        </w:tc>
        <w:tc>
          <w:tcPr>
            <w:tcW w:w="1843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итературная встреча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4-7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6,8,12</w:t>
            </w:r>
          </w:p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</w:p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3E2776" w:rsidRPr="00FE55C5" w:rsidTr="00A31B5F">
        <w:tc>
          <w:tcPr>
            <w:tcW w:w="691" w:type="dxa"/>
          </w:tcPr>
          <w:p w:rsidR="003E2776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1" w:type="dxa"/>
          </w:tcPr>
          <w:p w:rsidR="003E2776" w:rsidRPr="00A81F2C" w:rsidRDefault="003E2776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1843" w:type="dxa"/>
          </w:tcPr>
          <w:p w:rsidR="003E2776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приключения</w:t>
            </w:r>
          </w:p>
        </w:tc>
        <w:tc>
          <w:tcPr>
            <w:tcW w:w="992" w:type="dxa"/>
          </w:tcPr>
          <w:p w:rsidR="003E2776" w:rsidRPr="00A81F2C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7-12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</w:t>
            </w:r>
          </w:p>
        </w:tc>
        <w:tc>
          <w:tcPr>
            <w:tcW w:w="993" w:type="dxa"/>
          </w:tcPr>
          <w:p w:rsidR="003E2776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06.01</w:t>
            </w:r>
          </w:p>
          <w:p w:rsidR="003E2776" w:rsidRPr="00756031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16-00</w:t>
            </w:r>
          </w:p>
        </w:tc>
        <w:tc>
          <w:tcPr>
            <w:tcW w:w="1134" w:type="dxa"/>
          </w:tcPr>
          <w:p w:rsidR="003E2776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ХФ№4</w:t>
            </w:r>
          </w:p>
        </w:tc>
        <w:tc>
          <w:tcPr>
            <w:tcW w:w="708" w:type="dxa"/>
          </w:tcPr>
          <w:p w:rsidR="003E2776" w:rsidRPr="00756031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3E2776" w:rsidRDefault="003E2776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«В гости к бабушке Метелице».</w:t>
            </w:r>
          </w:p>
          <w:p w:rsidR="00750D8A" w:rsidRPr="00A81F2C" w:rsidRDefault="00750D8A" w:rsidP="002A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итературно-игровая 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ЧМиД</w:t>
            </w:r>
            <w:proofErr w:type="spellEnd"/>
            <w:r w:rsidRPr="00A81F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«Только в кино!»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нтерактивная викторина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</w:rPr>
            </w:pPr>
            <w:r w:rsidRPr="00A81F2C">
              <w:rPr>
                <w:rFonts w:ascii="Times New Roman" w:hAnsi="Times New Roman" w:cs="Times New Roman"/>
              </w:rPr>
              <w:t>(</w:t>
            </w:r>
            <w:proofErr w:type="gramStart"/>
            <w:r w:rsidRPr="00A81F2C">
              <w:rPr>
                <w:rFonts w:ascii="Times New Roman" w:hAnsi="Times New Roman" w:cs="Times New Roman"/>
              </w:rPr>
              <w:t>Культурный</w:t>
            </w:r>
            <w:proofErr w:type="gramEnd"/>
            <w:r w:rsidRPr="00A81F2C">
              <w:rPr>
                <w:rFonts w:ascii="Times New Roman" w:hAnsi="Times New Roman" w:cs="Times New Roman"/>
              </w:rPr>
              <w:t xml:space="preserve"> норм.)</w:t>
            </w: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</w:p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750D8A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«Книги о вере, надежде, любви»</w:t>
            </w:r>
          </w:p>
          <w:p w:rsidR="00750D8A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проект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А.Лиханова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библионавигатор</w:t>
            </w:r>
            <w:proofErr w:type="spellEnd"/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</w:t>
            </w:r>
          </w:p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134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Pr="00CD02B4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«И долговечно царство слова: русские  писатели </w:t>
            </w:r>
            <w:proofErr w:type="gramStart"/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–ю</w:t>
            </w:r>
            <w:proofErr w:type="gramEnd"/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биляры 2020г.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(литературный экскурс).</w:t>
            </w:r>
          </w:p>
        </w:tc>
        <w:tc>
          <w:tcPr>
            <w:tcW w:w="184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   гостиная</w:t>
            </w:r>
          </w:p>
        </w:tc>
        <w:tc>
          <w:tcPr>
            <w:tcW w:w="992" w:type="dxa"/>
          </w:tcPr>
          <w:p w:rsidR="00750D8A" w:rsidRPr="000E0F3C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750D8A" w:rsidRPr="00EA3BE7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Pr="00CD02B4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750D8A" w:rsidRPr="00972DBD" w:rsidRDefault="00750D8A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серпантин»</w:t>
            </w:r>
          </w:p>
          <w:p w:rsidR="00750D8A" w:rsidRPr="00972DBD" w:rsidRDefault="00750D8A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0D8A" w:rsidRPr="00972DBD" w:rsidRDefault="00750D8A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  <w:p w:rsidR="00750D8A" w:rsidRPr="00972DBD" w:rsidRDefault="00750D8A" w:rsidP="002A6D6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50D8A" w:rsidRPr="00972DBD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  <w:p w:rsidR="00750D8A" w:rsidRPr="00972DBD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«Цикламен»</w:t>
            </w:r>
          </w:p>
        </w:tc>
        <w:tc>
          <w:tcPr>
            <w:tcW w:w="993" w:type="dxa"/>
          </w:tcPr>
          <w:p w:rsidR="00750D8A" w:rsidRPr="00972DBD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  <w:p w:rsidR="00750D8A" w:rsidRPr="00972DBD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DBD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Pr="00CD02B4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C5">
              <w:rPr>
                <w:rFonts w:ascii="Times New Roman" w:hAnsi="Times New Roman" w:cs="Times New Roman"/>
                <w:sz w:val="28"/>
                <w:szCs w:val="28"/>
              </w:rPr>
              <w:t xml:space="preserve">«Я как живу,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 и пишу свободно и свободно»</w:t>
            </w:r>
            <w:r w:rsidRPr="00B53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0D8A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C5">
              <w:rPr>
                <w:rFonts w:ascii="Times New Roman" w:hAnsi="Times New Roman" w:cs="Times New Roman"/>
                <w:sz w:val="28"/>
                <w:szCs w:val="28"/>
              </w:rPr>
              <w:t xml:space="preserve"> (225-летие А.С. </w:t>
            </w:r>
            <w:proofErr w:type="spellStart"/>
            <w:r w:rsidRPr="00B536C5">
              <w:rPr>
                <w:rFonts w:ascii="Times New Roman" w:hAnsi="Times New Roman" w:cs="Times New Roman"/>
                <w:sz w:val="28"/>
                <w:szCs w:val="28"/>
              </w:rPr>
              <w:t>Грибоедова</w:t>
            </w:r>
            <w:proofErr w:type="spellEnd"/>
            <w:r w:rsidRPr="00B536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(КНШ)</w:t>
            </w:r>
          </w:p>
        </w:tc>
        <w:tc>
          <w:tcPr>
            <w:tcW w:w="1843" w:type="dxa"/>
          </w:tcPr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C5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портрет </w:t>
            </w:r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9-11кл.</w:t>
            </w:r>
          </w:p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C5">
              <w:rPr>
                <w:rFonts w:ascii="Times New Roman" w:hAnsi="Times New Roman" w:cs="Times New Roman"/>
                <w:sz w:val="28"/>
                <w:szCs w:val="28"/>
              </w:rPr>
              <w:t xml:space="preserve">МБОУСОШ </w:t>
            </w:r>
          </w:p>
          <w:p w:rsidR="00750D8A" w:rsidRPr="00972DBD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C5">
              <w:rPr>
                <w:rFonts w:ascii="Times New Roman" w:hAnsi="Times New Roman" w:cs="Times New Roman"/>
                <w:sz w:val="28"/>
                <w:szCs w:val="28"/>
              </w:rPr>
              <w:t>№ 7, № 13</w:t>
            </w:r>
          </w:p>
        </w:tc>
        <w:tc>
          <w:tcPr>
            <w:tcW w:w="993" w:type="dxa"/>
          </w:tcPr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«Здоровье для всех и всё для здоровья».</w:t>
            </w:r>
          </w:p>
        </w:tc>
        <w:tc>
          <w:tcPr>
            <w:tcW w:w="184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 час полезной информации</w:t>
            </w:r>
          </w:p>
        </w:tc>
        <w:tc>
          <w:tcPr>
            <w:tcW w:w="992" w:type="dxa"/>
          </w:tcPr>
          <w:p w:rsidR="00750D8A" w:rsidRPr="000E0F3C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 лет</w:t>
            </w:r>
          </w:p>
        </w:tc>
        <w:tc>
          <w:tcPr>
            <w:tcW w:w="99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750D8A" w:rsidRPr="00EA3BE7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«Я читаю о войне». </w:t>
            </w:r>
          </w:p>
        </w:tc>
        <w:tc>
          <w:tcPr>
            <w:tcW w:w="1843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ткрытие цикла четверговых литературных творческих площадок</w:t>
            </w: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</w:rPr>
            </w:pPr>
            <w:r w:rsidRPr="00A81F2C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A81F2C">
              <w:rPr>
                <w:rFonts w:ascii="Times New Roman" w:hAnsi="Times New Roman" w:cs="Times New Roman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750D8A" w:rsidRPr="00756031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  <w:p w:rsidR="00750D8A" w:rsidRPr="00756031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«Спортлото»</w:t>
            </w:r>
          </w:p>
          <w:p w:rsidR="00750D8A" w:rsidRPr="00A81F2C" w:rsidRDefault="00750D8A" w:rsidP="002A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итературно-игровая 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F2C">
              <w:rPr>
                <w:rFonts w:ascii="Times New Roman" w:hAnsi="Times New Roman" w:cs="Times New Roman"/>
                <w:sz w:val="20"/>
                <w:szCs w:val="20"/>
              </w:rPr>
              <w:t>(ЗОЖ)</w:t>
            </w: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«Имею право знать».</w:t>
            </w:r>
          </w:p>
        </w:tc>
        <w:tc>
          <w:tcPr>
            <w:tcW w:w="184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час правовых знаний</w:t>
            </w:r>
          </w:p>
        </w:tc>
        <w:tc>
          <w:tcPr>
            <w:tcW w:w="992" w:type="dxa"/>
          </w:tcPr>
          <w:p w:rsidR="00750D8A" w:rsidRPr="000E0F3C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12 – 14лет</w:t>
            </w:r>
          </w:p>
        </w:tc>
        <w:tc>
          <w:tcPr>
            <w:tcW w:w="99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22.0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750D8A" w:rsidRPr="00EA3BE7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1" w:type="dxa"/>
          </w:tcPr>
          <w:p w:rsidR="00750D8A" w:rsidRPr="005F5380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3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F5380">
              <w:rPr>
                <w:rFonts w:ascii="Times New Roman" w:hAnsi="Times New Roman" w:cs="Times New Roman"/>
                <w:sz w:val="28"/>
                <w:szCs w:val="28"/>
              </w:rPr>
              <w:t>Книга</w:t>
            </w:r>
            <w:proofErr w:type="gramStart"/>
            <w:r w:rsidRPr="005F53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F5380">
              <w:rPr>
                <w:rFonts w:ascii="Times New Roman" w:hAnsi="Times New Roman" w:cs="Times New Roman"/>
                <w:sz w:val="28"/>
                <w:szCs w:val="28"/>
              </w:rPr>
              <w:t>порт</w:t>
            </w:r>
            <w:proofErr w:type="spellEnd"/>
            <w:r w:rsidRPr="005F5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380">
              <w:rPr>
                <w:rFonts w:ascii="Times New Roman" w:hAnsi="Times New Roman" w:cs="Times New Roman"/>
                <w:sz w:val="28"/>
                <w:szCs w:val="28"/>
              </w:rPr>
              <w:t xml:space="preserve">Здоровье» </w:t>
            </w:r>
          </w:p>
        </w:tc>
        <w:tc>
          <w:tcPr>
            <w:tcW w:w="1843" w:type="dxa"/>
          </w:tcPr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380">
              <w:rPr>
                <w:rFonts w:ascii="Times New Roman" w:hAnsi="Times New Roman" w:cs="Times New Roman"/>
                <w:sz w:val="28"/>
                <w:szCs w:val="28"/>
              </w:rPr>
              <w:t xml:space="preserve">час интересных </w:t>
            </w:r>
            <w:r w:rsidRPr="005F5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открытий</w:t>
            </w:r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50D8A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МБОУСОШ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№13</w:t>
            </w:r>
          </w:p>
        </w:tc>
        <w:tc>
          <w:tcPr>
            <w:tcW w:w="708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60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711" w:type="dxa"/>
          </w:tcPr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bCs/>
                <w:sz w:val="28"/>
                <w:szCs w:val="28"/>
              </w:rPr>
              <w:t>«В боях за Предгорье Кубани»</w:t>
            </w:r>
          </w:p>
        </w:tc>
        <w:tc>
          <w:tcPr>
            <w:tcW w:w="1843" w:type="dxa"/>
          </w:tcPr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bCs/>
                <w:sz w:val="28"/>
                <w:szCs w:val="28"/>
              </w:rPr>
              <w:t>час исторической памяти</w:t>
            </w:r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50D8A" w:rsidRPr="00A63EC4" w:rsidRDefault="00750D8A" w:rsidP="002A6D6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МБОУ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1" w:type="dxa"/>
          </w:tcPr>
          <w:p w:rsidR="00750D8A" w:rsidRPr="000E0F3C" w:rsidRDefault="00750D8A" w:rsidP="007E0E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0E84">
              <w:rPr>
                <w:rFonts w:ascii="Times New Roman" w:hAnsi="Times New Roman" w:cs="Times New Roman"/>
                <w:sz w:val="28"/>
                <w:szCs w:val="28"/>
              </w:rPr>
              <w:t>О том, что было, не забудем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  час памяти </w:t>
            </w:r>
          </w:p>
        </w:tc>
        <w:tc>
          <w:tcPr>
            <w:tcW w:w="992" w:type="dxa"/>
          </w:tcPr>
          <w:p w:rsidR="00750D8A" w:rsidRPr="000E0F3C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23.0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МБОУСОШ№7</w:t>
            </w:r>
          </w:p>
        </w:tc>
        <w:tc>
          <w:tcPr>
            <w:tcW w:w="708" w:type="dxa"/>
          </w:tcPr>
          <w:p w:rsidR="00750D8A" w:rsidRPr="00EA3BE7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«Родина </w:t>
            </w:r>
            <w:proofErr w:type="gram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мужественных</w:t>
            </w:r>
            <w:proofErr w:type="gram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оэтические чтения</w:t>
            </w: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918EB" w:rsidRPr="00FE55C5" w:rsidTr="00A31B5F">
        <w:tc>
          <w:tcPr>
            <w:tcW w:w="691" w:type="dxa"/>
          </w:tcPr>
          <w:p w:rsidR="00E918EB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1" w:type="dxa"/>
          </w:tcPr>
          <w:p w:rsidR="00E918EB" w:rsidRPr="00A81F2C" w:rsidRDefault="00E918EB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Отечества наши земляки»</w:t>
            </w:r>
          </w:p>
        </w:tc>
        <w:tc>
          <w:tcPr>
            <w:tcW w:w="1843" w:type="dxa"/>
          </w:tcPr>
          <w:p w:rsidR="00E918EB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 калейдоскоп</w:t>
            </w:r>
          </w:p>
        </w:tc>
        <w:tc>
          <w:tcPr>
            <w:tcW w:w="992" w:type="dxa"/>
          </w:tcPr>
          <w:p w:rsidR="00E918EB" w:rsidRPr="00A81F2C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E918EB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  <w:p w:rsidR="00E918EB" w:rsidRPr="00756031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E918EB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E918EB" w:rsidRPr="00756031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E918EB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«Что я знаю о войне»</w:t>
            </w:r>
          </w:p>
        </w:tc>
        <w:tc>
          <w:tcPr>
            <w:tcW w:w="1843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сторический диктант</w:t>
            </w: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  <w:proofErr w:type="spellEnd"/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1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«Прикоснись сердцем к подвигу»</w:t>
            </w:r>
          </w:p>
        </w:tc>
        <w:tc>
          <w:tcPr>
            <w:tcW w:w="184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урок  мужества (в рамках цикла «Часы</w:t>
            </w:r>
            <w:proofErr w:type="gramEnd"/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мира и добра) </w:t>
            </w:r>
          </w:p>
        </w:tc>
        <w:tc>
          <w:tcPr>
            <w:tcW w:w="992" w:type="dxa"/>
          </w:tcPr>
          <w:p w:rsidR="00750D8A" w:rsidRPr="000E0F3C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10 -12 лет</w:t>
            </w:r>
          </w:p>
        </w:tc>
        <w:tc>
          <w:tcPr>
            <w:tcW w:w="99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24.0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МБОУСОШ№7</w:t>
            </w:r>
          </w:p>
        </w:tc>
        <w:tc>
          <w:tcPr>
            <w:tcW w:w="708" w:type="dxa"/>
          </w:tcPr>
          <w:p w:rsidR="00750D8A" w:rsidRPr="00EA3BE7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1" w:type="dxa"/>
          </w:tcPr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«Страницы Блокады»</w:t>
            </w:r>
          </w:p>
        </w:tc>
        <w:tc>
          <w:tcPr>
            <w:tcW w:w="1843" w:type="dxa"/>
          </w:tcPr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50D8A" w:rsidRPr="00A63EC4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№15 </w:t>
            </w:r>
          </w:p>
          <w:p w:rsidR="00750D8A" w:rsidRPr="00A63EC4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E918EB" w:rsidRPr="00FE55C5" w:rsidTr="00A31B5F">
        <w:tc>
          <w:tcPr>
            <w:tcW w:w="691" w:type="dxa"/>
          </w:tcPr>
          <w:p w:rsidR="00E918EB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1" w:type="dxa"/>
          </w:tcPr>
          <w:p w:rsidR="00E918EB" w:rsidRPr="00A63EC4" w:rsidRDefault="00E918EB" w:rsidP="00E918EB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«Партизанскими тропами» </w:t>
            </w:r>
          </w:p>
        </w:tc>
        <w:tc>
          <w:tcPr>
            <w:tcW w:w="1843" w:type="dxa"/>
          </w:tcPr>
          <w:p w:rsidR="00E918EB" w:rsidRPr="00A63EC4" w:rsidRDefault="00E918EB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патриотизма</w:t>
            </w:r>
          </w:p>
        </w:tc>
        <w:tc>
          <w:tcPr>
            <w:tcW w:w="992" w:type="dxa"/>
          </w:tcPr>
          <w:p w:rsidR="00E918EB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 лет</w:t>
            </w:r>
          </w:p>
        </w:tc>
        <w:tc>
          <w:tcPr>
            <w:tcW w:w="993" w:type="dxa"/>
          </w:tcPr>
          <w:p w:rsidR="00E918EB" w:rsidRDefault="00E918EB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E918EB" w:rsidRPr="00A63EC4" w:rsidRDefault="00E918EB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E918EB" w:rsidRPr="00A63EC4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E918EB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E918EB" w:rsidRDefault="00E918EB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dxa"/>
          </w:tcPr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3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Свой горький след в моей семье оставила война»</w:t>
            </w:r>
          </w:p>
        </w:tc>
        <w:tc>
          <w:tcPr>
            <w:tcW w:w="1843" w:type="dxa"/>
          </w:tcPr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3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живая книга</w:t>
            </w:r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25.01-22.06</w:t>
            </w:r>
          </w:p>
          <w:p w:rsidR="00750D8A" w:rsidRPr="00A63EC4" w:rsidRDefault="00750D8A" w:rsidP="002A6D66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50D8A" w:rsidRPr="00A63EC4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1" w:type="dxa"/>
          </w:tcPr>
          <w:p w:rsidR="00E918EB" w:rsidRDefault="00750D8A" w:rsidP="00E91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18EB">
              <w:rPr>
                <w:rFonts w:ascii="Times New Roman" w:hAnsi="Times New Roman" w:cs="Times New Roman"/>
                <w:sz w:val="28"/>
                <w:szCs w:val="28"/>
              </w:rPr>
              <w:t>Здесь гремели сраженья когда-то»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    час памяти</w:t>
            </w:r>
          </w:p>
        </w:tc>
        <w:tc>
          <w:tcPr>
            <w:tcW w:w="992" w:type="dxa"/>
          </w:tcPr>
          <w:p w:rsidR="00750D8A" w:rsidRPr="000E0F3C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 лет</w:t>
            </w:r>
          </w:p>
        </w:tc>
        <w:tc>
          <w:tcPr>
            <w:tcW w:w="99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25.0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750D8A" w:rsidRPr="00EA3BE7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918EB" w:rsidRPr="00FE55C5" w:rsidTr="00A31B5F">
        <w:tc>
          <w:tcPr>
            <w:tcW w:w="691" w:type="dxa"/>
          </w:tcPr>
          <w:p w:rsidR="00E918EB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1" w:type="dxa"/>
          </w:tcPr>
          <w:p w:rsidR="00E918EB" w:rsidRPr="000E0F3C" w:rsidRDefault="00E918EB" w:rsidP="00E91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 книги о войне»</w:t>
            </w:r>
          </w:p>
        </w:tc>
        <w:tc>
          <w:tcPr>
            <w:tcW w:w="1843" w:type="dxa"/>
          </w:tcPr>
          <w:p w:rsidR="00E918EB" w:rsidRPr="000E0F3C" w:rsidRDefault="00E918EB" w:rsidP="00E91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громкие чтения</w:t>
            </w:r>
          </w:p>
        </w:tc>
        <w:tc>
          <w:tcPr>
            <w:tcW w:w="992" w:type="dxa"/>
          </w:tcPr>
          <w:p w:rsidR="00E918EB" w:rsidRDefault="00E918EB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E918EB" w:rsidRDefault="00E918EB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E918EB" w:rsidRPr="000E0F3C" w:rsidRDefault="00E918EB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E918EB" w:rsidRDefault="00E918EB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E918EB" w:rsidRDefault="00E918EB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E918EB" w:rsidRDefault="00E918EB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11" w:type="dxa"/>
          </w:tcPr>
          <w:p w:rsidR="00750D8A" w:rsidRPr="00A63EC4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«По следам операции «Эдельвейс»</w:t>
            </w:r>
          </w:p>
        </w:tc>
        <w:tc>
          <w:tcPr>
            <w:tcW w:w="1843" w:type="dxa"/>
          </w:tcPr>
          <w:p w:rsidR="00750D8A" w:rsidRPr="00A63EC4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презентация книги</w:t>
            </w:r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750D8A" w:rsidRPr="00A63EC4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750D8A" w:rsidRPr="00A63EC4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C4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50D8A" w:rsidRPr="00A63EC4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11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«900 дней мужества»</w:t>
            </w:r>
          </w:p>
        </w:tc>
        <w:tc>
          <w:tcPr>
            <w:tcW w:w="184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>экскурс в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торию ВОВ</w:t>
            </w:r>
          </w:p>
        </w:tc>
        <w:tc>
          <w:tcPr>
            <w:tcW w:w="992" w:type="dxa"/>
          </w:tcPr>
          <w:p w:rsidR="00750D8A" w:rsidRPr="000E0F3C" w:rsidRDefault="00750D8A" w:rsidP="004D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993" w:type="dxa"/>
          </w:tcPr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750D8A" w:rsidRPr="000E0F3C" w:rsidRDefault="00750D8A" w:rsidP="004D10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0E0F3C">
              <w:rPr>
                <w:rFonts w:ascii="Times New Roman" w:hAnsi="Times New Roman" w:cs="Times New Roman"/>
                <w:sz w:val="28"/>
                <w:szCs w:val="28"/>
              </w:rPr>
              <w:t xml:space="preserve">30    </w:t>
            </w:r>
          </w:p>
        </w:tc>
        <w:tc>
          <w:tcPr>
            <w:tcW w:w="1134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МБОУСОШ№7</w:t>
            </w:r>
          </w:p>
        </w:tc>
        <w:tc>
          <w:tcPr>
            <w:tcW w:w="708" w:type="dxa"/>
          </w:tcPr>
          <w:p w:rsidR="00750D8A" w:rsidRPr="00EA3BE7" w:rsidRDefault="00750D8A" w:rsidP="00A81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EA3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«Вершины гор расскажут о боях» </w:t>
            </w:r>
          </w:p>
        </w:tc>
        <w:tc>
          <w:tcPr>
            <w:tcW w:w="1843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лайд-презентация</w:t>
            </w: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МБОУСОШ№13</w:t>
            </w:r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«Ленинградская симфония» </w:t>
            </w:r>
          </w:p>
        </w:tc>
        <w:tc>
          <w:tcPr>
            <w:tcW w:w="1843" w:type="dxa"/>
          </w:tcPr>
          <w:p w:rsidR="00750D8A" w:rsidRPr="00A81F2C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рок мужества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МБОУСОШ№24</w:t>
            </w:r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11" w:type="dxa"/>
          </w:tcPr>
          <w:p w:rsidR="00750D8A" w:rsidRPr="00A81F2C" w:rsidRDefault="00750D8A" w:rsidP="002A6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«Встреча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Чеховым»</w:t>
            </w:r>
          </w:p>
          <w:p w:rsidR="00750D8A" w:rsidRPr="00A81F2C" w:rsidRDefault="00750D8A" w:rsidP="002A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едиабенефи</w:t>
            </w:r>
            <w:r w:rsidRPr="00A81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А.П. Чехова</w:t>
            </w:r>
          </w:p>
        </w:tc>
        <w:tc>
          <w:tcPr>
            <w:tcW w:w="992" w:type="dxa"/>
          </w:tcPr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7-8 </w:t>
            </w:r>
            <w:proofErr w:type="spellStart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spellEnd"/>
            <w:r w:rsidRPr="00A81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29.01</w:t>
            </w:r>
          </w:p>
          <w:p w:rsidR="00750D8A" w:rsidRPr="00A81F2C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</w:t>
            </w:r>
            <w:r w:rsidRPr="0075603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СОШ№24</w:t>
            </w:r>
          </w:p>
        </w:tc>
        <w:tc>
          <w:tcPr>
            <w:tcW w:w="708" w:type="dxa"/>
          </w:tcPr>
          <w:p w:rsidR="00750D8A" w:rsidRPr="00756031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560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О.Г.</w:t>
            </w:r>
          </w:p>
        </w:tc>
      </w:tr>
      <w:tr w:rsidR="00750D8A" w:rsidRPr="00FE55C5" w:rsidTr="00A31B5F">
        <w:tc>
          <w:tcPr>
            <w:tcW w:w="691" w:type="dxa"/>
          </w:tcPr>
          <w:p w:rsidR="00750D8A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711" w:type="dxa"/>
          </w:tcPr>
          <w:p w:rsidR="00750D8A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C5">
              <w:rPr>
                <w:rFonts w:ascii="Times New Roman" w:hAnsi="Times New Roman" w:cs="Times New Roman"/>
                <w:sz w:val="28"/>
                <w:szCs w:val="28"/>
              </w:rPr>
              <w:t>«А.П. Чехов - человек и мастер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(КНШ)</w:t>
            </w:r>
          </w:p>
        </w:tc>
        <w:tc>
          <w:tcPr>
            <w:tcW w:w="1843" w:type="dxa"/>
          </w:tcPr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C5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992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9-11кл.</w:t>
            </w:r>
          </w:p>
          <w:p w:rsidR="00750D8A" w:rsidRPr="00972DBD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№24</w:t>
            </w:r>
          </w:p>
        </w:tc>
        <w:tc>
          <w:tcPr>
            <w:tcW w:w="993" w:type="dxa"/>
          </w:tcPr>
          <w:p w:rsidR="00750D8A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6C5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750D8A" w:rsidRPr="00B536C5" w:rsidRDefault="00750D8A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750D8A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750D8A" w:rsidRPr="00EA3BE7" w:rsidRDefault="00750D8A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A70167" w:rsidRPr="00FE55C5" w:rsidTr="00A31B5F">
        <w:tc>
          <w:tcPr>
            <w:tcW w:w="691" w:type="dxa"/>
          </w:tcPr>
          <w:p w:rsidR="00A70167" w:rsidRDefault="00D861C1" w:rsidP="00DA3C4E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11" w:type="dxa"/>
          </w:tcPr>
          <w:p w:rsidR="00A70167" w:rsidRPr="00B536C5" w:rsidRDefault="00A70167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B3">
              <w:rPr>
                <w:rFonts w:ascii="Times New Roman" w:hAnsi="Times New Roman" w:cs="Times New Roman"/>
                <w:sz w:val="28"/>
                <w:szCs w:val="28"/>
              </w:rPr>
              <w:t>«Детский» закон. Для кого он?»</w:t>
            </w:r>
          </w:p>
        </w:tc>
        <w:tc>
          <w:tcPr>
            <w:tcW w:w="1843" w:type="dxa"/>
          </w:tcPr>
          <w:p w:rsidR="00A70167" w:rsidRPr="00B536C5" w:rsidRDefault="00A70167" w:rsidP="002A6D6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B3">
              <w:rPr>
                <w:rFonts w:ascii="Times New Roman" w:hAnsi="Times New Roman" w:cs="Times New Roman"/>
                <w:sz w:val="28"/>
                <w:szCs w:val="28"/>
              </w:rPr>
              <w:t>беседа-диалог</w:t>
            </w:r>
          </w:p>
        </w:tc>
        <w:tc>
          <w:tcPr>
            <w:tcW w:w="992" w:type="dxa"/>
          </w:tcPr>
          <w:p w:rsidR="00A70167" w:rsidRDefault="00A70167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  <w:p w:rsidR="00A70167" w:rsidRDefault="00A70167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A70167" w:rsidRPr="004A59B3" w:rsidRDefault="00A70167" w:rsidP="00A70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B3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  <w:p w:rsidR="00A70167" w:rsidRPr="00B536C5" w:rsidRDefault="00A70167" w:rsidP="00A701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  <w:r w:rsidRPr="004A59B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A70167" w:rsidRDefault="00A70167" w:rsidP="002A6D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A70167" w:rsidRDefault="00A70167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:rsidR="00A70167" w:rsidRDefault="00A70167" w:rsidP="002A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C365D" w:rsidRDefault="00AC365D" w:rsidP="00A81F2C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E910F6" w:rsidSect="00A31B5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0F6"/>
    <w:rsid w:val="0003145D"/>
    <w:rsid w:val="00032080"/>
    <w:rsid w:val="00051C36"/>
    <w:rsid w:val="00052732"/>
    <w:rsid w:val="000605A9"/>
    <w:rsid w:val="000659CD"/>
    <w:rsid w:val="0017527C"/>
    <w:rsid w:val="00194836"/>
    <w:rsid w:val="001D5F24"/>
    <w:rsid w:val="001E7233"/>
    <w:rsid w:val="001E7558"/>
    <w:rsid w:val="00241DF4"/>
    <w:rsid w:val="00264530"/>
    <w:rsid w:val="002E1329"/>
    <w:rsid w:val="002E2D40"/>
    <w:rsid w:val="00336424"/>
    <w:rsid w:val="00337CF1"/>
    <w:rsid w:val="00356964"/>
    <w:rsid w:val="003E2776"/>
    <w:rsid w:val="003E7600"/>
    <w:rsid w:val="00402838"/>
    <w:rsid w:val="00425E38"/>
    <w:rsid w:val="00441BD6"/>
    <w:rsid w:val="00494750"/>
    <w:rsid w:val="00495A93"/>
    <w:rsid w:val="004A5A8D"/>
    <w:rsid w:val="00500588"/>
    <w:rsid w:val="00526506"/>
    <w:rsid w:val="00534BD9"/>
    <w:rsid w:val="00575D50"/>
    <w:rsid w:val="00587564"/>
    <w:rsid w:val="00595303"/>
    <w:rsid w:val="005C6947"/>
    <w:rsid w:val="005C778E"/>
    <w:rsid w:val="005E162A"/>
    <w:rsid w:val="005E1D89"/>
    <w:rsid w:val="005E4EB2"/>
    <w:rsid w:val="005E7B26"/>
    <w:rsid w:val="00610966"/>
    <w:rsid w:val="00680262"/>
    <w:rsid w:val="006A235C"/>
    <w:rsid w:val="006D26AF"/>
    <w:rsid w:val="006D4AED"/>
    <w:rsid w:val="006E32C6"/>
    <w:rsid w:val="00736FC5"/>
    <w:rsid w:val="00750D8A"/>
    <w:rsid w:val="00756031"/>
    <w:rsid w:val="00774583"/>
    <w:rsid w:val="007905FA"/>
    <w:rsid w:val="007B4E2D"/>
    <w:rsid w:val="007E0E84"/>
    <w:rsid w:val="00805E7B"/>
    <w:rsid w:val="008158BB"/>
    <w:rsid w:val="00874873"/>
    <w:rsid w:val="0088754B"/>
    <w:rsid w:val="0089252E"/>
    <w:rsid w:val="008E3319"/>
    <w:rsid w:val="008F0617"/>
    <w:rsid w:val="008F143C"/>
    <w:rsid w:val="009B627B"/>
    <w:rsid w:val="00A0316B"/>
    <w:rsid w:val="00A31B5F"/>
    <w:rsid w:val="00A70167"/>
    <w:rsid w:val="00A7758B"/>
    <w:rsid w:val="00A81F2C"/>
    <w:rsid w:val="00A94359"/>
    <w:rsid w:val="00AA5221"/>
    <w:rsid w:val="00AC2400"/>
    <w:rsid w:val="00AC365D"/>
    <w:rsid w:val="00AD66FF"/>
    <w:rsid w:val="00B204F2"/>
    <w:rsid w:val="00B23C3E"/>
    <w:rsid w:val="00B63003"/>
    <w:rsid w:val="00BA3191"/>
    <w:rsid w:val="00BF1E58"/>
    <w:rsid w:val="00C44406"/>
    <w:rsid w:val="00C55296"/>
    <w:rsid w:val="00CA027C"/>
    <w:rsid w:val="00CB1860"/>
    <w:rsid w:val="00CB7358"/>
    <w:rsid w:val="00CC566F"/>
    <w:rsid w:val="00CD2E72"/>
    <w:rsid w:val="00CD4F2F"/>
    <w:rsid w:val="00CD77AC"/>
    <w:rsid w:val="00CE268F"/>
    <w:rsid w:val="00CE5EB5"/>
    <w:rsid w:val="00CE6E9A"/>
    <w:rsid w:val="00D458DE"/>
    <w:rsid w:val="00D71846"/>
    <w:rsid w:val="00D779D1"/>
    <w:rsid w:val="00D861C1"/>
    <w:rsid w:val="00D956EB"/>
    <w:rsid w:val="00DA3C4E"/>
    <w:rsid w:val="00DD112E"/>
    <w:rsid w:val="00DD7F01"/>
    <w:rsid w:val="00DE057F"/>
    <w:rsid w:val="00DF5A19"/>
    <w:rsid w:val="00E14C46"/>
    <w:rsid w:val="00E32714"/>
    <w:rsid w:val="00E363B3"/>
    <w:rsid w:val="00E506B2"/>
    <w:rsid w:val="00E85206"/>
    <w:rsid w:val="00E910F6"/>
    <w:rsid w:val="00E918EB"/>
    <w:rsid w:val="00EA3BE7"/>
    <w:rsid w:val="00EB4A33"/>
    <w:rsid w:val="00EC2B5E"/>
    <w:rsid w:val="00EC3207"/>
    <w:rsid w:val="00EE56C3"/>
    <w:rsid w:val="00EF02BB"/>
    <w:rsid w:val="00F35E2B"/>
    <w:rsid w:val="00F43D3C"/>
    <w:rsid w:val="00F452FD"/>
    <w:rsid w:val="00F7212E"/>
    <w:rsid w:val="00F901D2"/>
    <w:rsid w:val="00FA5003"/>
    <w:rsid w:val="00FB1802"/>
    <w:rsid w:val="00FE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0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910F6"/>
  </w:style>
  <w:style w:type="paragraph" w:customStyle="1" w:styleId="a6">
    <w:name w:val="Содержимое таблицы"/>
    <w:basedOn w:val="a"/>
    <w:rsid w:val="00DD7F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6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4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cp:lastPrinted>2020-01-09T08:01:00Z</cp:lastPrinted>
  <dcterms:created xsi:type="dcterms:W3CDTF">2019-05-15T10:08:00Z</dcterms:created>
  <dcterms:modified xsi:type="dcterms:W3CDTF">2020-01-09T08:02:00Z</dcterms:modified>
</cp:coreProperties>
</file>