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52F4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09A0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6F442A36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09A0">
        <w:rPr>
          <w:rFonts w:ascii="Times New Roman" w:eastAsia="Times New Roman" w:hAnsi="Times New Roman" w:cs="Times New Roman"/>
          <w:sz w:val="24"/>
          <w:szCs w:val="24"/>
          <w:lang w:val="ru-RU"/>
        </w:rPr>
        <w:t>Мечетинская средняя общеобразовательная средняя школа</w:t>
      </w:r>
    </w:p>
    <w:p w14:paraId="25145613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09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Зерноградского района</w:t>
      </w:r>
    </w:p>
    <w:p w14:paraId="1836E581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0F4E19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33CC75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3760E6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8D1A77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43D28F1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DE811F" w14:textId="77777777" w:rsidR="00202E11" w:rsidRPr="00202E11" w:rsidRDefault="00202E11" w:rsidP="00202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40C7D85" w14:textId="77777777" w:rsidR="00202E11" w:rsidRPr="00202E11" w:rsidRDefault="00202E11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02E1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Утверждено</w:t>
      </w:r>
    </w:p>
    <w:p w14:paraId="0E382971" w14:textId="77777777" w:rsidR="00202E11" w:rsidRPr="00202E11" w:rsidRDefault="00202E11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02E1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приказом МБОУ Мечетинской СОШ</w:t>
      </w:r>
    </w:p>
    <w:p w14:paraId="1B9A8A87" w14:textId="69287F8E" w:rsidR="00202E11" w:rsidRPr="00202E11" w:rsidRDefault="00FD3AAE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от 29.08.2025 № 428</w:t>
      </w:r>
    </w:p>
    <w:p w14:paraId="12C1128B" w14:textId="77777777" w:rsidR="00202E11" w:rsidRPr="00202E11" w:rsidRDefault="00202E11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02E1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Директор______ Недоведеева Л.В.</w:t>
      </w:r>
    </w:p>
    <w:p w14:paraId="1AA771E3" w14:textId="77777777" w:rsidR="002F6921" w:rsidRPr="004D448A" w:rsidRDefault="002F6921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24C8D474" w14:textId="3F3A79B8" w:rsidR="002F6921" w:rsidRDefault="002F6921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15C5432" w14:textId="0E16DF87" w:rsidR="004D448A" w:rsidRDefault="004D448A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E89FDF6" w14:textId="2EE07786" w:rsidR="004D448A" w:rsidRDefault="004D448A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4560926" w14:textId="77777777" w:rsidR="004D448A" w:rsidRPr="004D448A" w:rsidRDefault="004D448A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92F12F9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4909A0" w:rsidRPr="00FD3AAE" w14:paraId="6A85121C" w14:textId="77777777" w:rsidTr="005E21B3">
        <w:trPr>
          <w:trHeight w:val="98"/>
        </w:trPr>
        <w:tc>
          <w:tcPr>
            <w:tcW w:w="9551" w:type="dxa"/>
          </w:tcPr>
          <w:p w14:paraId="08BEA1A4" w14:textId="77777777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0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РАБОЧАЯ ПРОГРАММА</w:t>
            </w:r>
          </w:p>
          <w:p w14:paraId="144BCE79" w14:textId="77777777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внеурочной деятельности</w:t>
            </w:r>
          </w:p>
          <w:p w14:paraId="3B3CACC8" w14:textId="1374856F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«Орлята России</w:t>
            </w:r>
            <w:r w:rsidRPr="00490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14:paraId="21BD50AC" w14:textId="2878DA92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</w:t>
            </w:r>
            <w:r w:rsidR="00AA6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ачальное общее образование: 2 «Б</w:t>
            </w:r>
            <w:r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  <w:p w14:paraId="76CC8C0E" w14:textId="3ABC529C" w:rsidR="004909A0" w:rsidRPr="004909A0" w:rsidRDefault="00FD3AAE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2025-2026</w:t>
            </w:r>
            <w:r w:rsidR="004909A0"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  <w:p w14:paraId="2025F06C" w14:textId="54205723" w:rsidR="004909A0" w:rsidRPr="004909A0" w:rsidRDefault="004909A0" w:rsidP="00AA69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</w:t>
            </w:r>
            <w:r w:rsidR="00FD3A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ль: </w:t>
            </w:r>
            <w:r w:rsidR="00AA6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Маркина Татьяна Васильевна</w:t>
            </w:r>
            <w:bookmarkStart w:id="0" w:name="_GoBack"/>
            <w:bookmarkEnd w:id="0"/>
          </w:p>
        </w:tc>
      </w:tr>
      <w:tr w:rsidR="004909A0" w:rsidRPr="00FD3AAE" w14:paraId="48B74CA6" w14:textId="77777777" w:rsidTr="005E21B3">
        <w:trPr>
          <w:trHeight w:val="98"/>
        </w:trPr>
        <w:tc>
          <w:tcPr>
            <w:tcW w:w="9551" w:type="dxa"/>
          </w:tcPr>
          <w:p w14:paraId="0E14A2D4" w14:textId="77777777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876F486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8FB823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297C924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40C4D49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FDAFE2" w14:textId="3142220F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12154A4" w14:textId="06B90474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2EC86B3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5113B8" w14:textId="715B9FEA" w:rsidR="002F6921" w:rsidRPr="004D448A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62614f64-10de-4f5c-96b5-e9621fb5538a"/>
    </w:p>
    <w:p w14:paraId="6312CB24" w14:textId="63081D16" w:rsidR="002F6921" w:rsidRPr="004D448A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950BC3E" w14:textId="5234F0DE" w:rsidR="002F6921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095814" w14:textId="0584D288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8D6806" w14:textId="72DC85FE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0D5CFC" w14:textId="48B4DED4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D53618" w14:textId="578910B5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52CF5D" w14:textId="43E9F3EF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3FE6CE" w14:textId="0B860B2F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67D335" w14:textId="1A1E6206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AA34022" w14:textId="03E0202D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83F0293" w14:textId="3452A7A5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F625D4" w14:textId="77777777" w:rsidR="004D448A" w:rsidRP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A6E5089" w14:textId="77777777" w:rsidR="002F6921" w:rsidRPr="004D448A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"/>
    <w:p w14:paraId="1C3951DD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2B378B8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AE772B8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4455A51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D95CA42" w14:textId="23A9DCDC" w:rsid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68AA6AF" w14:textId="50295B58" w:rsid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F4A0EA" w14:textId="33D17616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F6A15F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1658727" w14:textId="6CCDF32B" w:rsidR="000F5CB7" w:rsidRPr="004D448A" w:rsidRDefault="000F5CB7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5EFEE29F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Рабочая программа курса внеурочной деятельности </w:t>
      </w:r>
      <w:r w:rsidRPr="004D448A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«Орлята России</w:t>
      </w: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» разработана в соответствии:</w:t>
      </w:r>
    </w:p>
    <w:p w14:paraId="7348C68D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3C7F10"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Федеральным законом</w:t>
      </w: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004B0EC6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A827268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14:paraId="1C88064B" w14:textId="77777777" w:rsidR="00234410" w:rsidRPr="004D448A" w:rsidRDefault="00234410" w:rsidP="004D448A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указанных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выше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тенденций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была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– Программа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России»).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практику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 школ Российской Федерации позволяет решать одну из главных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14:paraId="296625B1" w14:textId="77777777" w:rsidR="00234410" w:rsidRPr="004D448A" w:rsidRDefault="00234410" w:rsidP="004D448A">
      <w:pPr>
        <w:widowControl w:val="0"/>
        <w:autoSpaceDE w:val="0"/>
        <w:autoSpaceDN w:val="0"/>
        <w:spacing w:before="17" w:after="0" w:line="240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продиктована общим контекстом изменений в образовательной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политике, связанных с усилением роли воспитания в образовательных организациях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(поправки в ФЗ № 273 «Об образовании в Российской Федерации»). Так, «активное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таки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«Примерной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воспитания»,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указывается,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«поощрение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обучающихся» может рассматриваться в качестве «основной традиции воспитания 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организации».</w:t>
      </w:r>
    </w:p>
    <w:p w14:paraId="4EC0C4DA" w14:textId="77777777" w:rsidR="00234410" w:rsidRPr="004D448A" w:rsidRDefault="00234410" w:rsidP="004D448A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педагогов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способствует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восстановлению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богатого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опыта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воспитательной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подрастающим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поколением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дальнейшему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развитию с учётом всех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вызовов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мира.</w:t>
      </w:r>
    </w:p>
    <w:p w14:paraId="544CB8F5" w14:textId="77777777" w:rsidR="000F5CB7" w:rsidRPr="004D448A" w:rsidRDefault="000F5CB7" w:rsidP="004D44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</w:t>
      </w:r>
      <w:r w:rsidR="00A3111A"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курса внеурочной деятельности «Орлята России»</w:t>
      </w: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представленные по годам обучения</w:t>
      </w:r>
      <w:r w:rsidR="00A3111A"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1E608013" w14:textId="3C9C6F82" w:rsidR="00A3111A" w:rsidRPr="004D448A" w:rsidRDefault="000F5CB7" w:rsidP="004D448A">
      <w:pPr>
        <w:pStyle w:val="a9"/>
        <w:ind w:right="116" w:firstLine="567"/>
      </w:pPr>
      <w:r w:rsidRPr="004D448A">
        <w:rPr>
          <w:color w:val="000000"/>
        </w:rPr>
        <w:t>‌</w:t>
      </w:r>
      <w:bookmarkStart w:id="2" w:name="bc284a2b-8dc7-47b2-bec2-e0e566c832dd"/>
      <w:r w:rsidR="00A3111A" w:rsidRPr="004D448A">
        <w:t xml:space="preserve"> На изучение учебного курса «Орлята России» отводится по 1 часу в неделю в 1 классе и 2 часа в 2-4</w:t>
      </w:r>
      <w:r w:rsidR="003C7F10" w:rsidRPr="004D448A">
        <w:t xml:space="preserve"> </w:t>
      </w:r>
      <w:r w:rsidR="00A3111A" w:rsidRPr="004D448A">
        <w:t>классах</w:t>
      </w:r>
      <w:r w:rsidR="003C7F10" w:rsidRPr="004D448A">
        <w:t xml:space="preserve"> </w:t>
      </w:r>
      <w:r w:rsidR="00A3111A" w:rsidRPr="004D448A">
        <w:t>начальной</w:t>
      </w:r>
      <w:r w:rsidR="003C7F10" w:rsidRPr="004D448A">
        <w:t xml:space="preserve"> </w:t>
      </w:r>
      <w:r w:rsidR="00A3111A" w:rsidRPr="004D448A">
        <w:t>школы.</w:t>
      </w:r>
      <w:r w:rsidR="003C7F10" w:rsidRPr="004D448A">
        <w:t xml:space="preserve"> </w:t>
      </w:r>
      <w:r w:rsidR="00A3111A" w:rsidRPr="004D448A">
        <w:t>Программа</w:t>
      </w:r>
      <w:r w:rsidR="003C7F10" w:rsidRPr="004D448A">
        <w:t xml:space="preserve"> </w:t>
      </w:r>
      <w:r w:rsidR="00A3111A" w:rsidRPr="004D448A">
        <w:t>рассчитана</w:t>
      </w:r>
      <w:r w:rsidR="003C7F10" w:rsidRPr="004D448A">
        <w:t xml:space="preserve"> </w:t>
      </w:r>
      <w:r w:rsidR="00A3111A" w:rsidRPr="004D448A">
        <w:t>на</w:t>
      </w:r>
      <w:r w:rsidR="003C7F10" w:rsidRPr="004D448A">
        <w:t xml:space="preserve"> </w:t>
      </w:r>
      <w:r w:rsidR="00A3111A" w:rsidRPr="004D448A">
        <w:t>4</w:t>
      </w:r>
      <w:r w:rsidR="002F6921" w:rsidRPr="004D448A">
        <w:t xml:space="preserve"> </w:t>
      </w:r>
      <w:r w:rsidR="00A3111A" w:rsidRPr="004D448A">
        <w:t>года</w:t>
      </w:r>
      <w:r w:rsidR="003C7F10" w:rsidRPr="004D448A">
        <w:t xml:space="preserve"> </w:t>
      </w:r>
      <w:r w:rsidR="00A3111A" w:rsidRPr="004D448A">
        <w:t>(1</w:t>
      </w:r>
      <w:r w:rsidR="002F6921" w:rsidRPr="004D448A">
        <w:t xml:space="preserve"> </w:t>
      </w:r>
      <w:r w:rsidR="00A3111A" w:rsidRPr="004D448A">
        <w:t>класс</w:t>
      </w:r>
      <w:r w:rsidR="002F6921" w:rsidRPr="004D448A">
        <w:t xml:space="preserve"> </w:t>
      </w:r>
      <w:r w:rsidR="00A3111A" w:rsidRPr="004D448A">
        <w:t>-</w:t>
      </w:r>
      <w:r w:rsidR="002F6921" w:rsidRPr="004D448A">
        <w:t xml:space="preserve"> </w:t>
      </w:r>
      <w:r w:rsidR="00A3111A" w:rsidRPr="004D448A">
        <w:t>33</w:t>
      </w:r>
      <w:r w:rsidR="002F6921" w:rsidRPr="004D448A">
        <w:t xml:space="preserve"> </w:t>
      </w:r>
      <w:r w:rsidR="00A3111A" w:rsidRPr="004D448A">
        <w:t>недели;</w:t>
      </w:r>
      <w:r w:rsidR="002F6921" w:rsidRPr="004D448A">
        <w:t xml:space="preserve"> </w:t>
      </w:r>
      <w:r w:rsidR="00A3111A" w:rsidRPr="004D448A">
        <w:t>2</w:t>
      </w:r>
      <w:r w:rsidR="002F6921" w:rsidRPr="004D448A">
        <w:t xml:space="preserve"> – </w:t>
      </w:r>
      <w:r w:rsidR="00A3111A" w:rsidRPr="004D448A">
        <w:t>4</w:t>
      </w:r>
      <w:r w:rsidR="002F6921" w:rsidRPr="004D448A">
        <w:t xml:space="preserve"> </w:t>
      </w:r>
      <w:r w:rsidR="00A3111A" w:rsidRPr="004D448A">
        <w:t xml:space="preserve">класс </w:t>
      </w:r>
      <w:r w:rsidR="002F6921" w:rsidRPr="004D448A">
        <w:t>–</w:t>
      </w:r>
      <w:r w:rsidR="00A3111A" w:rsidRPr="004D448A">
        <w:t xml:space="preserve"> 34</w:t>
      </w:r>
      <w:r w:rsidR="002F6921" w:rsidRPr="004D448A">
        <w:t xml:space="preserve"> </w:t>
      </w:r>
      <w:r w:rsidR="00A3111A" w:rsidRPr="004D448A">
        <w:t>учебных</w:t>
      </w:r>
      <w:r w:rsidR="002F6921" w:rsidRPr="004D448A">
        <w:t xml:space="preserve"> </w:t>
      </w:r>
      <w:r w:rsidR="00A3111A" w:rsidRPr="004D448A">
        <w:t>недели</w:t>
      </w:r>
      <w:r w:rsidR="002F6921" w:rsidRPr="004D448A">
        <w:t xml:space="preserve"> </w:t>
      </w:r>
      <w:r w:rsidR="00A3111A" w:rsidRPr="004D448A">
        <w:t>в</w:t>
      </w:r>
      <w:r w:rsidR="002F6921" w:rsidRPr="004D448A">
        <w:t xml:space="preserve"> </w:t>
      </w:r>
      <w:r w:rsidR="00A3111A" w:rsidRPr="004D448A">
        <w:t>год).</w:t>
      </w:r>
    </w:p>
    <w:bookmarkEnd w:id="2"/>
    <w:p w14:paraId="771D6897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57FB1D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DC8315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A324D1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0F81B7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8E14BB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0CF678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7D9DB6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4F6082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DA7999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8EDE54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8DD361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574A96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5E78" w14:textId="27EA0726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4D448A" w:rsidRDefault="000F5CB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Основные направления воспитательной деятельности</w:t>
      </w:r>
    </w:p>
    <w:p w14:paraId="575A9092" w14:textId="77777777" w:rsidR="000F5CB7" w:rsidRPr="004D448A" w:rsidRDefault="000F5CB7" w:rsidP="004D448A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8228"/>
      </w:tblGrid>
      <w:tr w:rsidR="000F5CB7" w:rsidRPr="004D448A" w14:paraId="7E8713DB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AA69D6" w14:paraId="66F6EDDA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14:paraId="07CFACA9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14:paraId="451F7C80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077F60B9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0841AA69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AA69D6" w14:paraId="31740642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366B0BB4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AA69D6" w14:paraId="01724620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AA69D6" w14:paraId="3338786E" w14:textId="77777777" w:rsidTr="004D448A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5A1C4C48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0AA73BE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4CB0D26C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AA69D6" w14:paraId="01C40E0B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AA69D6" w14:paraId="34914084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1D4104F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0F82709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AA69D6" w14:paraId="6C40D846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4D448A" w:rsidRDefault="000F5CB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63F334" w14:textId="77777777" w:rsidR="000F5CB7" w:rsidRPr="004D448A" w:rsidRDefault="000F5CB7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F5CB7" w:rsidRPr="004D448A" w:rsidSect="004D448A">
          <w:type w:val="nextColumn"/>
          <w:pgSz w:w="11906" w:h="16383"/>
          <w:pgMar w:top="510" w:right="510" w:bottom="510" w:left="1077" w:header="720" w:footer="720" w:gutter="0"/>
          <w:cols w:space="720"/>
        </w:sectPr>
      </w:pPr>
    </w:p>
    <w:p w14:paraId="5083D8B1" w14:textId="60CF0336" w:rsidR="009E1CDE" w:rsidRPr="004D448A" w:rsidRDefault="009E1CDE" w:rsidP="004D448A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12510041"/>
      <w:bookmarkEnd w:id="3"/>
    </w:p>
    <w:p w14:paraId="5C75FC96" w14:textId="6D1CCBDA" w:rsidR="000F5CB7" w:rsidRPr="004D448A" w:rsidRDefault="000F5CB7" w:rsidP="004D448A">
      <w:pPr>
        <w:spacing w:before="240"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04C55AF7" w14:textId="77777777" w:rsidR="009E1CDE" w:rsidRPr="004D448A" w:rsidRDefault="009E1CDE" w:rsidP="004D448A">
      <w:pPr>
        <w:spacing w:before="24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7F982" w14:textId="77777777" w:rsidR="008C4F48" w:rsidRPr="004D448A" w:rsidRDefault="008C4F48" w:rsidP="004D448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4" w:name="block-12510034"/>
      <w:bookmarkEnd w:id="4"/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В основу курса внеурочной деятельности положен системно-деятельностный</w:t>
      </w:r>
      <w:r w:rsidRPr="004D448A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 xml:space="preserve"> 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подход, </w:t>
      </w:r>
      <w:r w:rsidRPr="004D448A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>п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озволяющий за период освоения </w:t>
      </w:r>
      <w:r w:rsidR="006425CD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ребе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н сущностный нравственный </w:t>
      </w:r>
      <w:r w:rsidR="006425CD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идеал «Орле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нок России».</w:t>
      </w:r>
      <w:r w:rsidR="006425CD"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Цикличность курса, где да</w:t>
      </w:r>
      <w:r w:rsidR="00FD1F0E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тся возможность вернуться к ранее пройденным трекам, позволяет реб</w:t>
      </w:r>
      <w:r w:rsidR="00FD1F0E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</w:rPr>
        <w:t> 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своей жизни.</w:t>
      </w:r>
    </w:p>
    <w:p w14:paraId="70DBC318" w14:textId="77777777" w:rsidR="006425CD" w:rsidRPr="004D448A" w:rsidRDefault="006425CD" w:rsidP="004D448A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4D448A" w:rsidSect="004D448A">
          <w:type w:val="nextColumn"/>
          <w:pgSz w:w="11906" w:h="16383"/>
          <w:pgMar w:top="510" w:right="510" w:bottom="510" w:left="1077" w:header="720" w:footer="720" w:gutter="0"/>
          <w:cols w:space="720"/>
        </w:sectPr>
      </w:pPr>
    </w:p>
    <w:p w14:paraId="2CE474F2" w14:textId="77777777" w:rsidR="006425CD" w:rsidRPr="004D448A" w:rsidRDefault="006425CD" w:rsidP="004D448A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67244E" w14:textId="77777777" w:rsidR="00A3111A" w:rsidRPr="004D448A" w:rsidRDefault="00A3111A" w:rsidP="004D448A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  <w:gridCol w:w="3119"/>
        <w:gridCol w:w="2410"/>
      </w:tblGrid>
      <w:tr w:rsidR="009B4799" w:rsidRPr="004D448A" w14:paraId="756EDA72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36E8AD9C" w14:textId="77777777" w:rsidR="009B4799" w:rsidRPr="004D448A" w:rsidRDefault="009B4799" w:rsidP="004D44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796" w:type="dxa"/>
            <w:vAlign w:val="center"/>
          </w:tcPr>
          <w:p w14:paraId="17591B62" w14:textId="77777777" w:rsidR="009B4799" w:rsidRPr="004D448A" w:rsidRDefault="009B4799" w:rsidP="004D44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3119" w:type="dxa"/>
            <w:vAlign w:val="center"/>
          </w:tcPr>
          <w:p w14:paraId="507C2CAF" w14:textId="77777777" w:rsidR="009B4799" w:rsidRPr="004D448A" w:rsidRDefault="009B4799" w:rsidP="004D44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410" w:type="dxa"/>
            <w:vAlign w:val="center"/>
          </w:tcPr>
          <w:p w14:paraId="46CB0440" w14:textId="77777777" w:rsidR="009B4799" w:rsidRPr="004D448A" w:rsidRDefault="009B4799" w:rsidP="004D44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AA69D6" w14:paraId="448BC899" w14:textId="77777777" w:rsidTr="00FD3AAE">
        <w:trPr>
          <w:trHeight w:val="1269"/>
        </w:trPr>
        <w:tc>
          <w:tcPr>
            <w:tcW w:w="1843" w:type="dxa"/>
            <w:vAlign w:val="center"/>
          </w:tcPr>
          <w:p w14:paraId="38BF4764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1D22AA76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3119" w:type="dxa"/>
            <w:vAlign w:val="center"/>
          </w:tcPr>
          <w:p w14:paraId="55F23041" w14:textId="77777777" w:rsidR="00EA1C86" w:rsidRPr="004D448A" w:rsidRDefault="00EA1C86" w:rsidP="004D448A">
            <w:pPr>
              <w:pStyle w:val="TableParagraph"/>
              <w:ind w:firstLine="3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Игра-испытание.</w:t>
            </w:r>
          </w:p>
          <w:p w14:paraId="47322114" w14:textId="77777777" w:rsidR="001D6D27" w:rsidRPr="004D448A" w:rsidRDefault="00EA1C86" w:rsidP="004D448A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Динамические</w:t>
            </w:r>
            <w:r w:rsidRPr="004D448A">
              <w:rPr>
                <w:spacing w:val="-7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 xml:space="preserve">паузы. </w:t>
            </w:r>
          </w:p>
          <w:p w14:paraId="692BD295" w14:textId="77777777" w:rsidR="00EA1C86" w:rsidRPr="004D448A" w:rsidRDefault="00EA1C86" w:rsidP="004D448A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Практикум «Пробую себя в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роли лидера». Работа по ЧТП</w:t>
            </w:r>
            <w:r w:rsidR="001D6D27" w:rsidRPr="004D448A">
              <w:rPr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Веревочный</w:t>
            </w:r>
            <w:r w:rsidRPr="004D448A">
              <w:rPr>
                <w:spacing w:val="-9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курс</w:t>
            </w:r>
          </w:p>
          <w:p w14:paraId="513A818F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410" w:type="dxa"/>
            <w:vAlign w:val="center"/>
          </w:tcPr>
          <w:p w14:paraId="4C892636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4D448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4D448A" w14:paraId="4826D5D0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419B6D66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796" w:type="dxa"/>
            <w:vAlign w:val="center"/>
          </w:tcPr>
          <w:p w14:paraId="02C0B767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3119" w:type="dxa"/>
            <w:vAlign w:val="center"/>
          </w:tcPr>
          <w:p w14:paraId="364899A0" w14:textId="77777777" w:rsidR="00EA1C86" w:rsidRPr="004D448A" w:rsidRDefault="001D6D27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1A3A533D" w14:textId="77777777" w:rsidR="00EA1C86" w:rsidRPr="004D448A" w:rsidRDefault="001D6D27" w:rsidP="004D448A">
            <w:pPr>
              <w:pStyle w:val="TableParagraph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С</w:t>
            </w:r>
            <w:r w:rsidR="00EA1C86" w:rsidRPr="004D448A">
              <w:rPr>
                <w:sz w:val="24"/>
                <w:szCs w:val="24"/>
              </w:rPr>
              <w:t>оздание «конверта-копилки «Эрудит»</w:t>
            </w:r>
            <w:r w:rsidRPr="004D448A">
              <w:rPr>
                <w:sz w:val="24"/>
                <w:szCs w:val="24"/>
              </w:rPr>
              <w:t>, и</w:t>
            </w:r>
            <w:r w:rsidR="00EA1C86" w:rsidRPr="004D448A">
              <w:rPr>
                <w:sz w:val="24"/>
                <w:szCs w:val="24"/>
              </w:rPr>
              <w:t>гра</w:t>
            </w:r>
            <w:r w:rsidRPr="004D448A">
              <w:rPr>
                <w:sz w:val="24"/>
                <w:szCs w:val="24"/>
              </w:rPr>
              <w:t xml:space="preserve"> </w:t>
            </w:r>
            <w:r w:rsidR="00EA1C86" w:rsidRPr="004D448A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410" w:type="dxa"/>
            <w:vAlign w:val="center"/>
          </w:tcPr>
          <w:p w14:paraId="4A9819E9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4D448A" w14:paraId="72237264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14E5620F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3EEF9697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3119" w:type="dxa"/>
            <w:vAlign w:val="center"/>
          </w:tcPr>
          <w:p w14:paraId="08710117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4D4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4D448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4D448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14:paraId="724387D9" w14:textId="77777777" w:rsidR="00EA1C86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4D448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23BF8E63" w14:textId="77777777" w:rsidR="00EA1C86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410" w:type="dxa"/>
            <w:vAlign w:val="center"/>
          </w:tcPr>
          <w:p w14:paraId="06C63DDE" w14:textId="77777777" w:rsidR="00E834DA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Познавательная,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игровая, досугово-</w:t>
            </w:r>
          </w:p>
          <w:p w14:paraId="7E400F36" w14:textId="77777777" w:rsidR="00E834DA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развлекательная,</w:t>
            </w:r>
          </w:p>
          <w:p w14:paraId="7A949934" w14:textId="77777777" w:rsidR="00E834DA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художественное</w:t>
            </w:r>
          </w:p>
          <w:p w14:paraId="31C65335" w14:textId="77777777" w:rsidR="00E834DA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творчество,</w:t>
            </w:r>
            <w:r w:rsidRPr="004D448A">
              <w:rPr>
                <w:spacing w:val="-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проблемно-</w:t>
            </w:r>
            <w:r w:rsidRPr="004D448A">
              <w:rPr>
                <w:spacing w:val="-52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ценностное</w:t>
            </w:r>
          </w:p>
          <w:p w14:paraId="2072E0B6" w14:textId="77777777" w:rsidR="009B4799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общение.</w:t>
            </w:r>
          </w:p>
        </w:tc>
      </w:tr>
      <w:tr w:rsidR="009B4799" w:rsidRPr="004D448A" w14:paraId="1AB65909" w14:textId="77777777" w:rsidTr="00FD3AAE">
        <w:trPr>
          <w:trHeight w:val="419"/>
        </w:trPr>
        <w:tc>
          <w:tcPr>
            <w:tcW w:w="1843" w:type="dxa"/>
            <w:vAlign w:val="center"/>
          </w:tcPr>
          <w:p w14:paraId="54E86315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Доброволец»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796" w:type="dxa"/>
            <w:vAlign w:val="center"/>
          </w:tcPr>
          <w:p w14:paraId="722E0719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3119" w:type="dxa"/>
            <w:vAlign w:val="center"/>
          </w:tcPr>
          <w:p w14:paraId="6AD34E8E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Pr="004D448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410" w:type="dxa"/>
            <w:vAlign w:val="center"/>
          </w:tcPr>
          <w:p w14:paraId="47797CD2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4D448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4D44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9B4799" w:rsidRPr="00AA69D6" w14:paraId="3B4DE615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60827274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076DB139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3119" w:type="dxa"/>
            <w:vAlign w:val="center"/>
          </w:tcPr>
          <w:p w14:paraId="16348C76" w14:textId="77777777" w:rsidR="00EA1C86" w:rsidRPr="004D448A" w:rsidRDefault="00EA1C86" w:rsidP="004D448A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Беседа.</w:t>
            </w:r>
          </w:p>
          <w:p w14:paraId="78FD398B" w14:textId="77777777" w:rsidR="00EA1C86" w:rsidRPr="004D448A" w:rsidRDefault="00EA1C86" w:rsidP="004D448A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Игра «Победа над Великим</w:t>
            </w:r>
            <w:r w:rsidRPr="004D448A">
              <w:rPr>
                <w:spacing w:val="-57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Нехочухой». Динамические</w:t>
            </w:r>
            <w:r w:rsidRPr="004D448A">
              <w:rPr>
                <w:spacing w:val="-57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паузы.</w:t>
            </w:r>
            <w:r w:rsidRPr="004D448A">
              <w:rPr>
                <w:spacing w:val="-5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Работа</w:t>
            </w:r>
            <w:r w:rsidRPr="004D448A">
              <w:rPr>
                <w:spacing w:val="-4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с</w:t>
            </w:r>
            <w:r w:rsidRPr="004D448A">
              <w:rPr>
                <w:spacing w:val="-7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чек-листом, Игра с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элементами ТРИЗ, мини-соревнования.</w:t>
            </w:r>
            <w:r w:rsidRPr="004D448A">
              <w:rPr>
                <w:spacing w:val="4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КТД</w:t>
            </w:r>
          </w:p>
          <w:p w14:paraId="25958FEB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410" w:type="dxa"/>
            <w:vAlign w:val="center"/>
          </w:tcPr>
          <w:p w14:paraId="75BEFF1D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AA69D6" w14:paraId="2848C0B9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368098DC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796" w:type="dxa"/>
            <w:vAlign w:val="center"/>
          </w:tcPr>
          <w:p w14:paraId="7E74F29B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3119" w:type="dxa"/>
            <w:vAlign w:val="center"/>
          </w:tcPr>
          <w:p w14:paraId="678C1779" w14:textId="77777777" w:rsidR="00EA1C86" w:rsidRPr="004D448A" w:rsidRDefault="00EA1C86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Сбор рюкзака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эколога</w:t>
            </w:r>
            <w:r w:rsidR="001D6D27" w:rsidRPr="004D448A">
              <w:rPr>
                <w:sz w:val="24"/>
                <w:szCs w:val="24"/>
              </w:rPr>
              <w:t>, и</w:t>
            </w:r>
            <w:r w:rsidRPr="004D448A">
              <w:rPr>
                <w:sz w:val="24"/>
                <w:szCs w:val="24"/>
              </w:rPr>
              <w:t>гровые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="001D6D27" w:rsidRPr="004D448A">
              <w:rPr>
                <w:sz w:val="24"/>
                <w:szCs w:val="24"/>
              </w:rPr>
              <w:t>упражнения, и</w:t>
            </w:r>
            <w:r w:rsidRPr="004D448A">
              <w:rPr>
                <w:sz w:val="24"/>
                <w:szCs w:val="24"/>
              </w:rPr>
              <w:t>гра</w:t>
            </w:r>
          </w:p>
          <w:p w14:paraId="046D5DD8" w14:textId="77777777" w:rsidR="00EA1C86" w:rsidRPr="004D448A" w:rsidRDefault="00EA1C86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4D448A">
              <w:rPr>
                <w:spacing w:val="-1"/>
                <w:sz w:val="24"/>
                <w:szCs w:val="24"/>
              </w:rPr>
              <w:t xml:space="preserve">, </w:t>
            </w:r>
            <w:r w:rsidRPr="004D448A">
              <w:rPr>
                <w:sz w:val="24"/>
                <w:szCs w:val="24"/>
              </w:rPr>
              <w:t>Дидактическая</w:t>
            </w:r>
            <w:r w:rsidRPr="004D448A">
              <w:rPr>
                <w:spacing w:val="-3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игра</w:t>
            </w:r>
          </w:p>
          <w:p w14:paraId="72B5D59F" w14:textId="77777777" w:rsidR="009B4799" w:rsidRPr="004D448A" w:rsidRDefault="001D6D27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4D4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4D4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410" w:type="dxa"/>
            <w:vAlign w:val="center"/>
          </w:tcPr>
          <w:p w14:paraId="44D130C5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AA69D6" w14:paraId="13791EA0" w14:textId="77777777" w:rsidTr="00FD3AAE">
        <w:trPr>
          <w:trHeight w:val="557"/>
        </w:trPr>
        <w:tc>
          <w:tcPr>
            <w:tcW w:w="1843" w:type="dxa"/>
            <w:vAlign w:val="center"/>
          </w:tcPr>
          <w:p w14:paraId="0A1633CE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796" w:type="dxa"/>
            <w:vAlign w:val="center"/>
          </w:tcPr>
          <w:p w14:paraId="10CE1AF7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3119" w:type="dxa"/>
            <w:vAlign w:val="center"/>
          </w:tcPr>
          <w:p w14:paraId="4DED20E3" w14:textId="77777777" w:rsidR="009B4799" w:rsidRPr="004D448A" w:rsidRDefault="001D6D27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Экскурсия, беседа, исследование исторических альбомов</w:t>
            </w:r>
          </w:p>
        </w:tc>
        <w:tc>
          <w:tcPr>
            <w:tcW w:w="2410" w:type="dxa"/>
            <w:vAlign w:val="center"/>
          </w:tcPr>
          <w:p w14:paraId="1D139649" w14:textId="77777777" w:rsidR="009B4799" w:rsidRPr="004D448A" w:rsidRDefault="001D6D27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4D448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2898AB21" w14:textId="77777777" w:rsidR="009B4799" w:rsidRPr="004D448A" w:rsidRDefault="009B4799" w:rsidP="004D448A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3C28" w14:textId="77777777" w:rsidR="006425CD" w:rsidRPr="004D448A" w:rsidRDefault="006425CD" w:rsidP="004D448A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4D448A" w:rsidSect="004D448A">
          <w:type w:val="nextColumn"/>
          <w:pgSz w:w="16383" w:h="11906" w:orient="landscape"/>
          <w:pgMar w:top="510" w:right="510" w:bottom="510" w:left="1077" w:header="720" w:footer="720" w:gutter="0"/>
          <w:cols w:space="720"/>
          <w:docGrid w:linePitch="299"/>
        </w:sectPr>
      </w:pPr>
    </w:p>
    <w:p w14:paraId="34BF85A7" w14:textId="77777777" w:rsidR="007D5592" w:rsidRPr="004D448A" w:rsidRDefault="007D5592" w:rsidP="004D448A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2771735" w14:textId="77777777" w:rsidR="007D5592" w:rsidRPr="004D448A" w:rsidRDefault="007D5592" w:rsidP="00FD3A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4D448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4D448A" w:rsidRDefault="004878BF" w:rsidP="00FD3AAE">
      <w:pPr>
        <w:pStyle w:val="11"/>
        <w:ind w:left="0" w:right="216" w:firstLine="709"/>
      </w:pPr>
      <w:r w:rsidRPr="004D448A">
        <w:t>Личностные результаты:</w:t>
      </w:r>
    </w:p>
    <w:p w14:paraId="3C6A3652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B2CBF8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68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осознание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своей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этнокультурной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российской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гражданской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идентичности;</w:t>
      </w:r>
    </w:p>
    <w:p w14:paraId="5347BD50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68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сопричастность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прошлому, настоящему</w:t>
      </w:r>
      <w:r w:rsidRPr="004D448A">
        <w:rPr>
          <w:spacing w:val="-9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будущему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своей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страны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родного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края;</w:t>
      </w:r>
    </w:p>
    <w:p w14:paraId="02368633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689"/>
        </w:tabs>
        <w:ind w:left="0" w:right="119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страны.</w:t>
      </w:r>
    </w:p>
    <w:p w14:paraId="00C707BB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</w:rPr>
        <w:t>:</w:t>
      </w:r>
    </w:p>
    <w:p w14:paraId="6E80430F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понимание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связи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человека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с окружающим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миром;</w:t>
      </w:r>
    </w:p>
    <w:p w14:paraId="49999B24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бережное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среде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обитания;</w:t>
      </w:r>
    </w:p>
    <w:p w14:paraId="24E1951D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проявление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заботы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природе;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неприятие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действий,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приносящих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ей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вред.</w:t>
      </w:r>
    </w:p>
    <w:p w14:paraId="7D2235A0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признание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индивидуальности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каждого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человека;</w:t>
      </w:r>
    </w:p>
    <w:p w14:paraId="24702EE4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проявление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сопереживания,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уважения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доброжелательности;</w:t>
      </w:r>
    </w:p>
    <w:p w14:paraId="7EC3ACBA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50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неприятие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любых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форм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поведения,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направленных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на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причинение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физического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морального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вреда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другим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людям;</w:t>
      </w:r>
    </w:p>
    <w:p w14:paraId="33C65BD9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683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выполнение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нравственно-этических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норм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поведения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правил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межличностных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отношений.</w:t>
      </w:r>
    </w:p>
    <w:p w14:paraId="5BBE6C79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4D44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</w:rPr>
        <w:t>:</w:t>
      </w:r>
    </w:p>
    <w:p w14:paraId="3354333A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101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уважительное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интерес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художественной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культуре,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восприимчивость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разным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видам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искусства,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традициям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творчеству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своего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других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народов;</w:t>
      </w:r>
    </w:p>
    <w:p w14:paraId="403E06AC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стремление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самовыражению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разных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видах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художественной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деятельности.</w:t>
      </w:r>
    </w:p>
    <w:p w14:paraId="2692BCB8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4D448A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4D448A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4D448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65E9637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1"/>
        </w:tabs>
        <w:ind w:left="0" w:right="68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4D448A">
        <w:rPr>
          <w:spacing w:val="-58"/>
          <w:sz w:val="24"/>
          <w:szCs w:val="24"/>
        </w:rPr>
        <w:t xml:space="preserve"> </w:t>
      </w:r>
      <w:r w:rsidRPr="004D448A">
        <w:rPr>
          <w:sz w:val="24"/>
          <w:szCs w:val="24"/>
        </w:rPr>
        <w:t>жизни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окружающей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среде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(в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том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числе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информационной);</w:t>
      </w:r>
    </w:p>
    <w:p w14:paraId="55B59EBC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бережное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 к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физическому</w:t>
      </w:r>
      <w:r w:rsidRPr="004D448A">
        <w:rPr>
          <w:spacing w:val="-9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2"/>
          <w:sz w:val="24"/>
          <w:szCs w:val="24"/>
        </w:rPr>
        <w:t xml:space="preserve"> </w:t>
      </w:r>
      <w:r w:rsidRPr="004D448A">
        <w:rPr>
          <w:sz w:val="24"/>
          <w:szCs w:val="24"/>
        </w:rPr>
        <w:t>психическому</w:t>
      </w:r>
      <w:r w:rsidRPr="004D448A">
        <w:rPr>
          <w:spacing w:val="-10"/>
          <w:sz w:val="24"/>
          <w:szCs w:val="24"/>
        </w:rPr>
        <w:t xml:space="preserve"> </w:t>
      </w:r>
      <w:r w:rsidRPr="004D448A">
        <w:rPr>
          <w:sz w:val="24"/>
          <w:szCs w:val="24"/>
        </w:rPr>
        <w:t>здоровью.</w:t>
      </w:r>
    </w:p>
    <w:p w14:paraId="33977B92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C71BF" w14:textId="77777777" w:rsidR="004878BF" w:rsidRPr="004D448A" w:rsidRDefault="004878BF" w:rsidP="00FD3AAE">
      <w:pPr>
        <w:pStyle w:val="a9"/>
        <w:ind w:left="0" w:right="121" w:firstLine="709"/>
        <w:jc w:val="both"/>
      </w:pPr>
      <w:r w:rsidRPr="004D448A">
        <w:t>–</w:t>
      </w:r>
      <w:r w:rsidRPr="004D448A">
        <w:rPr>
          <w:spacing w:val="1"/>
        </w:rPr>
        <w:t xml:space="preserve"> </w:t>
      </w:r>
      <w:r w:rsidRPr="004D448A">
        <w:t>осознание</w:t>
      </w:r>
      <w:r w:rsidRPr="004D448A">
        <w:rPr>
          <w:spacing w:val="1"/>
        </w:rPr>
        <w:t xml:space="preserve"> </w:t>
      </w:r>
      <w:r w:rsidRPr="004D448A">
        <w:t>ценности</w:t>
      </w:r>
      <w:r w:rsidRPr="004D448A">
        <w:rPr>
          <w:spacing w:val="1"/>
        </w:rPr>
        <w:t xml:space="preserve"> </w:t>
      </w:r>
      <w:r w:rsidRPr="004D448A">
        <w:t>труда</w:t>
      </w:r>
      <w:r w:rsidRPr="004D448A">
        <w:rPr>
          <w:spacing w:val="1"/>
        </w:rPr>
        <w:t xml:space="preserve"> </w:t>
      </w:r>
      <w:r w:rsidRPr="004D448A">
        <w:t>в</w:t>
      </w:r>
      <w:r w:rsidRPr="004D448A">
        <w:rPr>
          <w:spacing w:val="1"/>
        </w:rPr>
        <w:t xml:space="preserve"> </w:t>
      </w:r>
      <w:r w:rsidRPr="004D448A">
        <w:t>жизни</w:t>
      </w:r>
      <w:r w:rsidRPr="004D448A">
        <w:rPr>
          <w:spacing w:val="1"/>
        </w:rPr>
        <w:t xml:space="preserve"> </w:t>
      </w:r>
      <w:r w:rsidRPr="004D448A">
        <w:t>человека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общества,</w:t>
      </w:r>
      <w:r w:rsidRPr="004D448A">
        <w:rPr>
          <w:spacing w:val="1"/>
        </w:rPr>
        <w:t xml:space="preserve"> </w:t>
      </w:r>
      <w:r w:rsidRPr="004D448A">
        <w:t>ответственное</w:t>
      </w:r>
      <w:r w:rsidRPr="004D448A">
        <w:rPr>
          <w:spacing w:val="1"/>
        </w:rPr>
        <w:t xml:space="preserve"> </w:t>
      </w:r>
      <w:r w:rsidRPr="004D448A">
        <w:t>потребление и бережное отношение к результатам труда, интерес к различным</w:t>
      </w:r>
      <w:r w:rsidRPr="004D448A">
        <w:rPr>
          <w:spacing w:val="1"/>
        </w:rPr>
        <w:t xml:space="preserve"> </w:t>
      </w:r>
      <w:r w:rsidRPr="004D448A">
        <w:t>профессиям.</w:t>
      </w:r>
    </w:p>
    <w:p w14:paraId="3C5480D5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Pr="004D44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14:paraId="10DF3A0F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бережное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природе;</w:t>
      </w:r>
    </w:p>
    <w:p w14:paraId="5EC2FA49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неприятие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действий,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приносящих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ей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вред.</w:t>
      </w:r>
    </w:p>
    <w:p w14:paraId="79089C21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4D44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4D448A">
        <w:rPr>
          <w:rFonts w:ascii="Times New Roman" w:hAnsi="Times New Roman" w:cs="Times New Roman"/>
          <w:sz w:val="24"/>
          <w:szCs w:val="24"/>
        </w:rPr>
        <w:t>:</w:t>
      </w:r>
    </w:p>
    <w:p w14:paraId="5A5AA77B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первоначальные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представления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научной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картине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мира;</w:t>
      </w:r>
    </w:p>
    <w:p w14:paraId="62D7FF82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88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познавательные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интересы,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активность,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инициативность,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любознательность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познании.</w:t>
      </w:r>
    </w:p>
    <w:p w14:paraId="137218AA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ind w:left="0" w:right="13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ab/>
        <w:t xml:space="preserve">проявление  </w:t>
      </w:r>
      <w:r w:rsidRPr="004D448A">
        <w:rPr>
          <w:spacing w:val="12"/>
          <w:sz w:val="24"/>
          <w:szCs w:val="24"/>
        </w:rPr>
        <w:t xml:space="preserve"> </w:t>
      </w:r>
      <w:r w:rsidR="007073DD" w:rsidRPr="004D448A">
        <w:rPr>
          <w:sz w:val="24"/>
          <w:szCs w:val="24"/>
        </w:rPr>
        <w:t xml:space="preserve">желания </w:t>
      </w:r>
      <w:r w:rsidRPr="004D448A">
        <w:rPr>
          <w:sz w:val="24"/>
          <w:szCs w:val="24"/>
        </w:rPr>
        <w:t>обогащать</w:t>
      </w:r>
      <w:r w:rsidR="007073DD" w:rsidRPr="004D448A">
        <w:rPr>
          <w:sz w:val="24"/>
          <w:szCs w:val="24"/>
        </w:rPr>
        <w:t xml:space="preserve"> </w:t>
      </w:r>
      <w:r w:rsidRPr="004D448A">
        <w:rPr>
          <w:spacing w:val="-1"/>
          <w:sz w:val="24"/>
          <w:szCs w:val="24"/>
        </w:rPr>
        <w:t>свои</w:t>
      </w:r>
      <w:r w:rsidR="007073DD" w:rsidRPr="004D448A">
        <w:rPr>
          <w:spacing w:val="-1"/>
          <w:sz w:val="24"/>
          <w:szCs w:val="24"/>
        </w:rPr>
        <w:t xml:space="preserve">  </w:t>
      </w:r>
      <w:r w:rsidR="007073DD" w:rsidRPr="004D448A">
        <w:rPr>
          <w:sz w:val="24"/>
          <w:szCs w:val="24"/>
        </w:rPr>
        <w:t>знания,</w:t>
      </w:r>
      <w:r w:rsidR="007073DD" w:rsidRPr="004D448A">
        <w:rPr>
          <w:sz w:val="24"/>
          <w:szCs w:val="24"/>
        </w:rPr>
        <w:tab/>
        <w:t>способность</w:t>
      </w:r>
      <w:r w:rsidR="007073DD" w:rsidRPr="004D448A">
        <w:rPr>
          <w:sz w:val="24"/>
          <w:szCs w:val="24"/>
        </w:rPr>
        <w:tab/>
        <w:t>к поисково-</w:t>
      </w:r>
      <w:r w:rsidRPr="004D448A">
        <w:rPr>
          <w:sz w:val="24"/>
          <w:szCs w:val="24"/>
        </w:rPr>
        <w:t>исследовательской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деятельности.</w:t>
      </w:r>
    </w:p>
    <w:p w14:paraId="09C9CDAA" w14:textId="77777777" w:rsidR="004878BF" w:rsidRPr="004D448A" w:rsidRDefault="004878BF" w:rsidP="00FD3AAE">
      <w:pPr>
        <w:pStyle w:val="11"/>
        <w:ind w:left="0" w:firstLine="709"/>
      </w:pPr>
      <w:r w:rsidRPr="004D448A">
        <w:t>Метапредметные</w:t>
      </w:r>
      <w:r w:rsidRPr="004D448A">
        <w:rPr>
          <w:spacing w:val="-6"/>
        </w:rPr>
        <w:t xml:space="preserve"> </w:t>
      </w:r>
      <w:r w:rsidRPr="004D448A">
        <w:t>результаты:</w:t>
      </w:r>
    </w:p>
    <w:p w14:paraId="1DE3A423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11CA117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способность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демонстрации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знаний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 умений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из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личного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жизненного</w:t>
      </w:r>
      <w:r w:rsidRPr="004D448A">
        <w:rPr>
          <w:spacing w:val="3"/>
          <w:sz w:val="24"/>
          <w:szCs w:val="24"/>
        </w:rPr>
        <w:t xml:space="preserve"> </w:t>
      </w:r>
      <w:r w:rsidRPr="004D448A">
        <w:rPr>
          <w:sz w:val="24"/>
          <w:szCs w:val="24"/>
        </w:rPr>
        <w:t>опыта;</w:t>
      </w:r>
    </w:p>
    <w:p w14:paraId="025CC90C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55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способность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применению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знаний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 умений,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способность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выражать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мысли;</w:t>
      </w:r>
      <w:r w:rsidRPr="004D448A">
        <w:rPr>
          <w:spacing w:val="2"/>
          <w:sz w:val="24"/>
          <w:szCs w:val="24"/>
        </w:rPr>
        <w:t xml:space="preserve"> </w:t>
      </w:r>
      <w:r w:rsidRPr="004D448A">
        <w:rPr>
          <w:sz w:val="24"/>
          <w:szCs w:val="24"/>
        </w:rPr>
        <w:t>умение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составлять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совместно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учителем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общие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правила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поведения;</w:t>
      </w:r>
    </w:p>
    <w:p w14:paraId="3C999518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479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обобщать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систематизировать,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осуществлять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сравнение,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сопоставление,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классификацию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изученных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фактов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(под</w:t>
      </w:r>
      <w:r w:rsidRPr="004D448A">
        <w:rPr>
          <w:spacing w:val="4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руководством педагога);</w:t>
      </w:r>
    </w:p>
    <w:p w14:paraId="6AF99B5A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65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ориентироваться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мире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книг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искать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необходимую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информацию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(под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руководством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педагога);</w:t>
      </w:r>
    </w:p>
    <w:p w14:paraId="04C9B02E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ind w:left="0" w:right="697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благотворительность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(под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руководством педагога);</w:t>
      </w:r>
    </w:p>
    <w:p w14:paraId="48787827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lastRenderedPageBreak/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приобретать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опыт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составления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комплекса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упражнений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для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зарядки;</w:t>
      </w:r>
    </w:p>
    <w:p w14:paraId="50A646C9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14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видео</w:t>
      </w:r>
    </w:p>
    <w:p w14:paraId="15F665F6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14:paraId="28B25926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проявлять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инициативность,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активность,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самостоятельность;</w:t>
      </w:r>
    </w:p>
    <w:p w14:paraId="5D12C4EB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1241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руководителя,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исполнителя;</w:t>
      </w:r>
    </w:p>
    <w:p w14:paraId="34195B77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685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сравнивать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качества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качествами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лидера,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комментировать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процесс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решения поставленных задач,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проявлять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этику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общения;</w:t>
      </w:r>
    </w:p>
    <w:p w14:paraId="4BD6B3E1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58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участие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совместной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умение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согласовывать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мнения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ходе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поиска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ответа;</w:t>
      </w:r>
    </w:p>
    <w:p w14:paraId="06BF9BCE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20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группе;</w:t>
      </w:r>
    </w:p>
    <w:p w14:paraId="7FC8D1DF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высказывать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отстаивать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мнение;</w:t>
      </w:r>
    </w:p>
    <w:p w14:paraId="56286660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ind w:left="0" w:right="129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z w:val="24"/>
          <w:szCs w:val="24"/>
        </w:rPr>
        <w:tab/>
        <w:t>рассуждать,</w:t>
      </w:r>
      <w:r w:rsidRPr="004D448A">
        <w:rPr>
          <w:sz w:val="24"/>
          <w:szCs w:val="24"/>
        </w:rPr>
        <w:tab/>
        <w:t>вести</w:t>
      </w:r>
      <w:r w:rsidRPr="004D448A">
        <w:rPr>
          <w:sz w:val="24"/>
          <w:szCs w:val="24"/>
        </w:rPr>
        <w:tab/>
        <w:t>повествование,</w:t>
      </w:r>
      <w:r w:rsidRPr="004D448A">
        <w:rPr>
          <w:sz w:val="24"/>
          <w:szCs w:val="24"/>
        </w:rPr>
        <w:tab/>
        <w:t>строить</w:t>
      </w:r>
      <w:r w:rsidRPr="004D448A">
        <w:rPr>
          <w:sz w:val="24"/>
          <w:szCs w:val="24"/>
        </w:rPr>
        <w:tab/>
        <w:t>своѐ</w:t>
      </w:r>
      <w:r w:rsidRPr="004D448A">
        <w:rPr>
          <w:sz w:val="24"/>
          <w:szCs w:val="24"/>
        </w:rPr>
        <w:tab/>
        <w:t>высказывание</w:t>
      </w:r>
      <w:r w:rsidRPr="004D448A">
        <w:rPr>
          <w:sz w:val="24"/>
          <w:szCs w:val="24"/>
        </w:rPr>
        <w:tab/>
      </w:r>
      <w:r w:rsidRPr="004D448A">
        <w:rPr>
          <w:spacing w:val="-3"/>
          <w:sz w:val="24"/>
          <w:szCs w:val="24"/>
        </w:rPr>
        <w:t>в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соответствии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поставленной задачей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или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вопросом;</w:t>
      </w:r>
    </w:p>
    <w:p w14:paraId="66EC4F35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корректно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аргументированно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высказывать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своѐ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мнение;</w:t>
      </w:r>
    </w:p>
    <w:p w14:paraId="12A79865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z w:val="24"/>
          <w:szCs w:val="24"/>
        </w:rPr>
        <w:tab/>
        <w:t>работать</w:t>
      </w:r>
      <w:r w:rsidRPr="004D448A">
        <w:rPr>
          <w:sz w:val="24"/>
          <w:szCs w:val="24"/>
        </w:rPr>
        <w:tab/>
        <w:t>в</w:t>
      </w:r>
      <w:r w:rsidRPr="004D448A">
        <w:rPr>
          <w:sz w:val="24"/>
          <w:szCs w:val="24"/>
        </w:rPr>
        <w:tab/>
        <w:t>группе,</w:t>
      </w:r>
      <w:r w:rsidRPr="004D448A">
        <w:rPr>
          <w:sz w:val="24"/>
          <w:szCs w:val="24"/>
        </w:rPr>
        <w:tab/>
        <w:t>общаться</w:t>
      </w:r>
      <w:r w:rsidRPr="004D448A">
        <w:rPr>
          <w:sz w:val="24"/>
          <w:szCs w:val="24"/>
        </w:rPr>
        <w:tab/>
        <w:t>со</w:t>
      </w:r>
      <w:r w:rsidRPr="004D448A">
        <w:rPr>
          <w:sz w:val="24"/>
          <w:szCs w:val="24"/>
        </w:rPr>
        <w:tab/>
        <w:t>сверстниками</w:t>
      </w:r>
      <w:r w:rsidRPr="004D448A">
        <w:rPr>
          <w:sz w:val="24"/>
          <w:szCs w:val="24"/>
        </w:rPr>
        <w:tab/>
        <w:t>на</w:t>
      </w:r>
      <w:r w:rsidRPr="004D448A">
        <w:rPr>
          <w:sz w:val="24"/>
          <w:szCs w:val="24"/>
        </w:rPr>
        <w:tab/>
        <w:t>принципах</w:t>
      </w:r>
      <w:r w:rsidR="007073DD" w:rsidRPr="004D448A">
        <w:rPr>
          <w:sz w:val="24"/>
          <w:szCs w:val="24"/>
        </w:rPr>
        <w:t xml:space="preserve"> в</w:t>
      </w:r>
      <w:r w:rsidRPr="004D448A">
        <w:rPr>
          <w:sz w:val="24"/>
          <w:szCs w:val="24"/>
        </w:rPr>
        <w:t>заимоуважения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помощи;</w:t>
      </w:r>
    </w:p>
    <w:p w14:paraId="428E22FF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55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признание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возможности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существования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различных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точек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зрения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права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каждого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иметь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свою;</w:t>
      </w:r>
    </w:p>
    <w:p w14:paraId="61E17557" w14:textId="77777777" w:rsidR="004878BF" w:rsidRPr="004D448A" w:rsidRDefault="004878BF" w:rsidP="00FD3AA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95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высказывать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точку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зрения</w:t>
      </w:r>
      <w:r w:rsidRPr="004D448A">
        <w:rPr>
          <w:spacing w:val="2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пытаться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еѐ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обосновывать,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приводя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аргументы;</w:t>
      </w:r>
    </w:p>
    <w:p w14:paraId="215F693E" w14:textId="77777777" w:rsidR="004878BF" w:rsidRPr="004D448A" w:rsidRDefault="004878BF" w:rsidP="00FD3AA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28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сотрудничать 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работать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группе,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выражать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мысли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ясно,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корректно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по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отношению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 окружающим;</w:t>
      </w:r>
    </w:p>
    <w:p w14:paraId="645532CF" w14:textId="77777777" w:rsidR="004878BF" w:rsidRPr="004D448A" w:rsidRDefault="004878BF" w:rsidP="00FD3AA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837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ответственно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относиться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своим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обязанностям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процессе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совместной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</w:t>
      </w:r>
    </w:p>
    <w:p w14:paraId="338B0D63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4D448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14:paraId="788D4ECD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right="717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4D448A">
        <w:rPr>
          <w:spacing w:val="-58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проявлению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самостоятельности,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инициативности,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организованности;</w:t>
      </w:r>
    </w:p>
    <w:p w14:paraId="60150562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right="59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планировать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этапы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предстоящей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работы,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определять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последовательность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действий,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объективно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оценивать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их;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проявлять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готовность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изменять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себя;</w:t>
      </w:r>
    </w:p>
    <w:p w14:paraId="217C64A2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right="116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достижения,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формулировать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цель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после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предварительного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обсуждения,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планировать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соответствии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поставленной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задачей;</w:t>
      </w:r>
    </w:p>
    <w:p w14:paraId="3C2D6123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формирование умения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оценивать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поступки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действия,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возможности;</w:t>
      </w:r>
    </w:p>
    <w:p w14:paraId="33F43DBA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формирование умения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применять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знания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практической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деятельности.</w:t>
      </w:r>
    </w:p>
    <w:p w14:paraId="23500623" w14:textId="77777777" w:rsidR="004878BF" w:rsidRPr="004D448A" w:rsidRDefault="004878BF" w:rsidP="00FD3AAE">
      <w:pPr>
        <w:pStyle w:val="11"/>
        <w:ind w:left="0" w:firstLine="709"/>
      </w:pPr>
      <w:r w:rsidRPr="004D448A">
        <w:t>Предметные</w:t>
      </w:r>
      <w:r w:rsidRPr="004D448A">
        <w:rPr>
          <w:spacing w:val="-4"/>
        </w:rPr>
        <w:t xml:space="preserve"> </w:t>
      </w:r>
      <w:r w:rsidRPr="004D448A">
        <w:t>результаты:</w:t>
      </w:r>
    </w:p>
    <w:p w14:paraId="7B3211FE" w14:textId="6EB825F2" w:rsidR="004878BF" w:rsidRPr="004D448A" w:rsidRDefault="004878BF" w:rsidP="00FD3AAE">
      <w:pPr>
        <w:pStyle w:val="11"/>
        <w:numPr>
          <w:ilvl w:val="0"/>
          <w:numId w:val="25"/>
        </w:numPr>
        <w:jc w:val="left"/>
      </w:pPr>
      <w:r w:rsidRPr="004D448A">
        <w:t>класс</w:t>
      </w:r>
    </w:p>
    <w:p w14:paraId="4AE93682" w14:textId="77777777" w:rsidR="004878BF" w:rsidRPr="004D448A" w:rsidRDefault="004878BF" w:rsidP="00FD3AAE">
      <w:pPr>
        <w:pStyle w:val="a9"/>
        <w:ind w:left="0" w:right="117" w:firstLine="709"/>
        <w:jc w:val="both"/>
      </w:pPr>
      <w:r w:rsidRPr="004D448A">
        <w:t>знакомство с понятием «лидер», его важными качествами; наличие первоначального</w:t>
      </w:r>
      <w:r w:rsidRPr="004D448A">
        <w:rPr>
          <w:spacing w:val="1"/>
        </w:rPr>
        <w:t xml:space="preserve"> </w:t>
      </w:r>
      <w:r w:rsidRPr="004D448A">
        <w:t>опыта осмысления и нравственной оценки поступков поведения (своего и других людей) с</w:t>
      </w:r>
      <w:r w:rsidRPr="004D448A">
        <w:rPr>
          <w:spacing w:val="-57"/>
        </w:rPr>
        <w:t xml:space="preserve"> </w:t>
      </w:r>
      <w:r w:rsidRPr="004D448A">
        <w:t>позиций этических норм; знакомство со значением слова «эрудит», синонимами данного</w:t>
      </w:r>
      <w:r w:rsidRPr="004D448A">
        <w:rPr>
          <w:spacing w:val="1"/>
        </w:rPr>
        <w:t xml:space="preserve"> </w:t>
      </w:r>
      <w:r w:rsidRPr="004D448A">
        <w:t>слова;</w:t>
      </w:r>
      <w:r w:rsidRPr="004D448A">
        <w:rPr>
          <w:spacing w:val="1"/>
        </w:rPr>
        <w:t xml:space="preserve"> </w:t>
      </w:r>
      <w:r w:rsidRPr="004D448A">
        <w:t>использование</w:t>
      </w:r>
      <w:r w:rsidRPr="004D448A">
        <w:rPr>
          <w:spacing w:val="1"/>
        </w:rPr>
        <w:t xml:space="preserve"> </w:t>
      </w:r>
      <w:r w:rsidRPr="004D448A">
        <w:t>в</w:t>
      </w:r>
      <w:r w:rsidRPr="004D448A">
        <w:rPr>
          <w:spacing w:val="1"/>
        </w:rPr>
        <w:t xml:space="preserve"> </w:t>
      </w:r>
      <w:r w:rsidRPr="004D448A">
        <w:t>речи</w:t>
      </w:r>
      <w:r w:rsidRPr="004D448A">
        <w:rPr>
          <w:spacing w:val="1"/>
        </w:rPr>
        <w:t xml:space="preserve"> </w:t>
      </w:r>
      <w:r w:rsidRPr="004D448A">
        <w:t>языковые</w:t>
      </w:r>
      <w:r w:rsidRPr="004D448A">
        <w:rPr>
          <w:spacing w:val="1"/>
        </w:rPr>
        <w:t xml:space="preserve"> </w:t>
      </w:r>
      <w:r w:rsidRPr="004D448A">
        <w:t>средства</w:t>
      </w:r>
      <w:r w:rsidRPr="004D448A">
        <w:rPr>
          <w:spacing w:val="1"/>
        </w:rPr>
        <w:t xml:space="preserve"> </w:t>
      </w:r>
      <w:r w:rsidRPr="004D448A">
        <w:t>для</w:t>
      </w:r>
      <w:r w:rsidRPr="004D448A">
        <w:rPr>
          <w:spacing w:val="1"/>
        </w:rPr>
        <w:t xml:space="preserve"> </w:t>
      </w:r>
      <w:r w:rsidRPr="004D448A">
        <w:t>выражения</w:t>
      </w:r>
      <w:r w:rsidRPr="004D448A">
        <w:rPr>
          <w:spacing w:val="1"/>
        </w:rPr>
        <w:t xml:space="preserve"> </w:t>
      </w:r>
      <w:r w:rsidRPr="004D448A">
        <w:t>мыслей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чувств</w:t>
      </w:r>
      <w:r w:rsidRPr="004D448A">
        <w:rPr>
          <w:spacing w:val="1"/>
        </w:rPr>
        <w:t xml:space="preserve"> </w:t>
      </w:r>
      <w:r w:rsidRPr="004D448A">
        <w:t>соответственно</w:t>
      </w:r>
      <w:r w:rsidRPr="004D448A">
        <w:rPr>
          <w:spacing w:val="1"/>
        </w:rPr>
        <w:t xml:space="preserve"> </w:t>
      </w:r>
      <w:r w:rsidRPr="004D448A">
        <w:t>ситуации</w:t>
      </w:r>
      <w:r w:rsidRPr="004D448A">
        <w:rPr>
          <w:spacing w:val="1"/>
        </w:rPr>
        <w:t xml:space="preserve"> </w:t>
      </w:r>
      <w:r w:rsidRPr="004D448A">
        <w:t>общения;</w:t>
      </w:r>
      <w:r w:rsidRPr="004D448A">
        <w:rPr>
          <w:spacing w:val="1"/>
        </w:rPr>
        <w:t xml:space="preserve"> </w:t>
      </w:r>
      <w:r w:rsidRPr="004D448A">
        <w:t>работа</w:t>
      </w:r>
      <w:r w:rsidRPr="004D448A">
        <w:rPr>
          <w:spacing w:val="1"/>
        </w:rPr>
        <w:t xml:space="preserve"> </w:t>
      </w:r>
      <w:r w:rsidRPr="004D448A">
        <w:t>со</w:t>
      </w:r>
      <w:r w:rsidRPr="004D448A">
        <w:rPr>
          <w:spacing w:val="1"/>
        </w:rPr>
        <w:t xml:space="preserve"> </w:t>
      </w:r>
      <w:r w:rsidRPr="004D448A">
        <w:t>значением</w:t>
      </w:r>
      <w:r w:rsidRPr="004D448A">
        <w:rPr>
          <w:spacing w:val="1"/>
        </w:rPr>
        <w:t xml:space="preserve"> </w:t>
      </w:r>
      <w:r w:rsidRPr="004D448A">
        <w:t>слова</w:t>
      </w:r>
      <w:r w:rsidRPr="004D448A">
        <w:rPr>
          <w:spacing w:val="1"/>
        </w:rPr>
        <w:t xml:space="preserve"> </w:t>
      </w:r>
      <w:r w:rsidRPr="004D448A">
        <w:t>«мастер»;</w:t>
      </w:r>
      <w:r w:rsidRPr="004D448A">
        <w:rPr>
          <w:spacing w:val="1"/>
        </w:rPr>
        <w:t xml:space="preserve"> </w:t>
      </w:r>
      <w:r w:rsidRPr="004D448A">
        <w:t>умение</w:t>
      </w:r>
      <w:r w:rsidRPr="004D448A">
        <w:rPr>
          <w:spacing w:val="1"/>
        </w:rPr>
        <w:t xml:space="preserve"> </w:t>
      </w:r>
      <w:r w:rsidRPr="004D448A">
        <w:t>ориентироваться в наименованиях основных технологических операций: исполнять песни</w:t>
      </w:r>
      <w:r w:rsidRPr="004D448A">
        <w:rPr>
          <w:spacing w:val="1"/>
        </w:rPr>
        <w:t xml:space="preserve"> </w:t>
      </w:r>
      <w:r w:rsidRPr="004D448A">
        <w:t>с простым мелодическим рисунком,</w:t>
      </w:r>
      <w:r w:rsidRPr="004D448A">
        <w:rPr>
          <w:spacing w:val="1"/>
        </w:rPr>
        <w:t xml:space="preserve"> </w:t>
      </w:r>
      <w:r w:rsidRPr="004D448A">
        <w:t>выполнять элементарные танцевальные движения;</w:t>
      </w:r>
      <w:r w:rsidRPr="004D448A">
        <w:rPr>
          <w:spacing w:val="1"/>
        </w:rPr>
        <w:t xml:space="preserve"> </w:t>
      </w:r>
      <w:r w:rsidRPr="004D448A">
        <w:t>лексическая</w:t>
      </w:r>
      <w:r w:rsidRPr="004D448A">
        <w:rPr>
          <w:spacing w:val="1"/>
        </w:rPr>
        <w:t xml:space="preserve"> </w:t>
      </w:r>
      <w:r w:rsidRPr="004D448A">
        <w:t>работа</w:t>
      </w:r>
      <w:r w:rsidRPr="004D448A">
        <w:rPr>
          <w:spacing w:val="1"/>
        </w:rPr>
        <w:t xml:space="preserve"> </w:t>
      </w:r>
      <w:r w:rsidRPr="004D448A">
        <w:t>с</w:t>
      </w:r>
      <w:r w:rsidRPr="004D448A">
        <w:rPr>
          <w:spacing w:val="1"/>
        </w:rPr>
        <w:t xml:space="preserve"> </w:t>
      </w:r>
      <w:r w:rsidRPr="004D448A">
        <w:t>понятиями</w:t>
      </w:r>
      <w:r w:rsidRPr="004D448A">
        <w:rPr>
          <w:spacing w:val="1"/>
        </w:rPr>
        <w:t xml:space="preserve"> </w:t>
      </w:r>
      <w:r w:rsidRPr="004D448A">
        <w:t>доброволец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волонтѐр»,</w:t>
      </w:r>
      <w:r w:rsidRPr="004D448A">
        <w:rPr>
          <w:spacing w:val="1"/>
        </w:rPr>
        <w:t xml:space="preserve"> </w:t>
      </w:r>
      <w:r w:rsidRPr="004D448A">
        <w:t>«добровольчество»,</w:t>
      </w:r>
      <w:r w:rsidRPr="004D448A">
        <w:rPr>
          <w:spacing w:val="1"/>
        </w:rPr>
        <w:t xml:space="preserve"> </w:t>
      </w:r>
      <w:r w:rsidRPr="004D448A">
        <w:t>умение</w:t>
      </w:r>
      <w:r w:rsidRPr="004D448A">
        <w:rPr>
          <w:spacing w:val="-57"/>
        </w:rPr>
        <w:t xml:space="preserve"> </w:t>
      </w:r>
      <w:r w:rsidRPr="004D448A">
        <w:t>определять главную мысль мультфильм; осознавать положительное влияние зарядки на</w:t>
      </w:r>
      <w:r w:rsidRPr="004D448A">
        <w:rPr>
          <w:spacing w:val="1"/>
        </w:rPr>
        <w:t xml:space="preserve"> </w:t>
      </w:r>
      <w:r w:rsidRPr="004D448A">
        <w:t>укрепление</w:t>
      </w:r>
      <w:r w:rsidRPr="004D448A">
        <w:rPr>
          <w:spacing w:val="1"/>
        </w:rPr>
        <w:t xml:space="preserve"> </w:t>
      </w:r>
      <w:r w:rsidRPr="004D448A">
        <w:t>здоровья;</w:t>
      </w:r>
      <w:r w:rsidRPr="004D448A">
        <w:rPr>
          <w:spacing w:val="1"/>
        </w:rPr>
        <w:t xml:space="preserve"> </w:t>
      </w:r>
      <w:r w:rsidRPr="004D448A">
        <w:t>умение</w:t>
      </w:r>
      <w:r w:rsidRPr="004D448A">
        <w:rPr>
          <w:spacing w:val="1"/>
        </w:rPr>
        <w:t xml:space="preserve"> </w:t>
      </w:r>
      <w:r w:rsidRPr="004D448A">
        <w:t>осознавать</w:t>
      </w:r>
      <w:r w:rsidRPr="004D448A">
        <w:rPr>
          <w:spacing w:val="1"/>
        </w:rPr>
        <w:t xml:space="preserve"> </w:t>
      </w:r>
      <w:r w:rsidRPr="004D448A">
        <w:t>ценность</w:t>
      </w:r>
      <w:r w:rsidRPr="004D448A">
        <w:rPr>
          <w:spacing w:val="1"/>
        </w:rPr>
        <w:t xml:space="preserve"> </w:t>
      </w:r>
      <w:r w:rsidRPr="004D448A">
        <w:t>природы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необходимость</w:t>
      </w:r>
      <w:r w:rsidRPr="004D448A">
        <w:rPr>
          <w:spacing w:val="1"/>
        </w:rPr>
        <w:t xml:space="preserve"> </w:t>
      </w:r>
      <w:r w:rsidRPr="004D448A">
        <w:t>ответственности</w:t>
      </w:r>
      <w:r w:rsidRPr="004D448A">
        <w:rPr>
          <w:spacing w:val="1"/>
        </w:rPr>
        <w:t xml:space="preserve"> </w:t>
      </w:r>
      <w:r w:rsidRPr="004D448A">
        <w:t>за</w:t>
      </w:r>
      <w:r w:rsidRPr="004D448A">
        <w:rPr>
          <w:spacing w:val="1"/>
        </w:rPr>
        <w:t xml:space="preserve"> </w:t>
      </w:r>
      <w:r w:rsidRPr="004D448A">
        <w:t>ее</w:t>
      </w:r>
      <w:r w:rsidRPr="004D448A">
        <w:rPr>
          <w:spacing w:val="1"/>
        </w:rPr>
        <w:t xml:space="preserve"> </w:t>
      </w:r>
      <w:r w:rsidRPr="004D448A">
        <w:t>сохранение;</w:t>
      </w:r>
      <w:r w:rsidRPr="004D448A">
        <w:rPr>
          <w:spacing w:val="1"/>
        </w:rPr>
        <w:t xml:space="preserve"> </w:t>
      </w:r>
      <w:r w:rsidRPr="004D448A">
        <w:t>умение</w:t>
      </w:r>
      <w:r w:rsidRPr="004D448A">
        <w:rPr>
          <w:spacing w:val="1"/>
        </w:rPr>
        <w:t xml:space="preserve"> </w:t>
      </w:r>
      <w:r w:rsidRPr="004D448A">
        <w:t>приводить</w:t>
      </w:r>
      <w:r w:rsidRPr="004D448A">
        <w:rPr>
          <w:spacing w:val="1"/>
        </w:rPr>
        <w:t xml:space="preserve"> </w:t>
      </w:r>
      <w:r w:rsidRPr="004D448A">
        <w:t>примеры,</w:t>
      </w:r>
      <w:r w:rsidRPr="004D448A">
        <w:rPr>
          <w:spacing w:val="61"/>
        </w:rPr>
        <w:t xml:space="preserve"> </w:t>
      </w:r>
      <w:r w:rsidRPr="004D448A">
        <w:t>иллюстрирующие</w:t>
      </w:r>
      <w:r w:rsidRPr="004D448A">
        <w:rPr>
          <w:spacing w:val="1"/>
        </w:rPr>
        <w:t xml:space="preserve"> </w:t>
      </w:r>
      <w:r w:rsidRPr="004D448A">
        <w:t>значение</w:t>
      </w:r>
      <w:r w:rsidRPr="004D448A">
        <w:rPr>
          <w:spacing w:val="13"/>
        </w:rPr>
        <w:t xml:space="preserve"> </w:t>
      </w:r>
      <w:r w:rsidRPr="004D448A">
        <w:t>природы</w:t>
      </w:r>
      <w:r w:rsidRPr="004D448A">
        <w:rPr>
          <w:spacing w:val="11"/>
        </w:rPr>
        <w:t xml:space="preserve"> </w:t>
      </w:r>
      <w:r w:rsidRPr="004D448A">
        <w:t>в</w:t>
      </w:r>
      <w:r w:rsidRPr="004D448A">
        <w:rPr>
          <w:spacing w:val="11"/>
        </w:rPr>
        <w:t xml:space="preserve"> </w:t>
      </w:r>
      <w:r w:rsidRPr="004D448A">
        <w:t>жизни</w:t>
      </w:r>
      <w:r w:rsidRPr="004D448A">
        <w:rPr>
          <w:spacing w:val="14"/>
        </w:rPr>
        <w:t xml:space="preserve"> </w:t>
      </w:r>
      <w:r w:rsidRPr="004D448A">
        <w:t>человека;</w:t>
      </w:r>
      <w:r w:rsidRPr="004D448A">
        <w:rPr>
          <w:spacing w:val="17"/>
        </w:rPr>
        <w:t xml:space="preserve"> </w:t>
      </w:r>
      <w:r w:rsidRPr="004D448A">
        <w:t>умение</w:t>
      </w:r>
      <w:r w:rsidRPr="004D448A">
        <w:rPr>
          <w:spacing w:val="13"/>
        </w:rPr>
        <w:t xml:space="preserve"> </w:t>
      </w:r>
      <w:r w:rsidRPr="004D448A">
        <w:t>соблюдать</w:t>
      </w:r>
      <w:r w:rsidRPr="004D448A">
        <w:rPr>
          <w:spacing w:val="11"/>
        </w:rPr>
        <w:t xml:space="preserve"> </w:t>
      </w:r>
      <w:r w:rsidRPr="004D448A">
        <w:t>правила</w:t>
      </w:r>
      <w:r w:rsidRPr="004D448A">
        <w:rPr>
          <w:spacing w:val="13"/>
        </w:rPr>
        <w:t xml:space="preserve"> </w:t>
      </w:r>
      <w:r w:rsidRPr="004D448A">
        <w:t>экологичного</w:t>
      </w:r>
      <w:r w:rsidRPr="004D448A">
        <w:rPr>
          <w:spacing w:val="12"/>
        </w:rPr>
        <w:t xml:space="preserve"> </w:t>
      </w:r>
      <w:r w:rsidRPr="004D448A">
        <w:t>поведения</w:t>
      </w:r>
      <w:r w:rsidR="007073DD" w:rsidRPr="004D448A">
        <w:t xml:space="preserve"> </w:t>
      </w:r>
      <w:r w:rsidRPr="004D448A">
        <w:t>в</w:t>
      </w:r>
      <w:r w:rsidRPr="004D448A">
        <w:rPr>
          <w:spacing w:val="1"/>
        </w:rPr>
        <w:t xml:space="preserve"> </w:t>
      </w:r>
      <w:r w:rsidRPr="004D448A">
        <w:t>школе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в</w:t>
      </w:r>
      <w:r w:rsidRPr="004D448A">
        <w:rPr>
          <w:spacing w:val="1"/>
        </w:rPr>
        <w:t xml:space="preserve"> </w:t>
      </w:r>
      <w:r w:rsidRPr="004D448A">
        <w:t>быту</w:t>
      </w:r>
      <w:r w:rsidRPr="004D448A">
        <w:rPr>
          <w:spacing w:val="1"/>
        </w:rPr>
        <w:t xml:space="preserve"> </w:t>
      </w:r>
      <w:r w:rsidRPr="004D448A">
        <w:t>(экономия</w:t>
      </w:r>
      <w:r w:rsidRPr="004D448A">
        <w:rPr>
          <w:spacing w:val="1"/>
        </w:rPr>
        <w:t xml:space="preserve"> </w:t>
      </w:r>
      <w:r w:rsidRPr="004D448A">
        <w:t>воды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электроэнергии),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природной</w:t>
      </w:r>
      <w:r w:rsidRPr="004D448A">
        <w:rPr>
          <w:spacing w:val="1"/>
        </w:rPr>
        <w:t xml:space="preserve"> </w:t>
      </w:r>
      <w:r w:rsidRPr="004D448A">
        <w:t>среде;</w:t>
      </w:r>
      <w:r w:rsidRPr="004D448A">
        <w:rPr>
          <w:spacing w:val="1"/>
        </w:rPr>
        <w:t xml:space="preserve"> </w:t>
      </w:r>
      <w:r w:rsidRPr="004D448A">
        <w:t>владение</w:t>
      </w:r>
      <w:r w:rsidRPr="004D448A">
        <w:rPr>
          <w:spacing w:val="1"/>
        </w:rPr>
        <w:t xml:space="preserve"> </w:t>
      </w:r>
      <w:r w:rsidRPr="004D448A">
        <w:t>различными</w:t>
      </w:r>
      <w:r w:rsidRPr="004D448A">
        <w:rPr>
          <w:spacing w:val="1"/>
        </w:rPr>
        <w:t xml:space="preserve"> </w:t>
      </w:r>
      <w:r w:rsidRPr="004D448A">
        <w:t>приѐмами</w:t>
      </w:r>
      <w:r w:rsidRPr="004D448A">
        <w:rPr>
          <w:spacing w:val="1"/>
        </w:rPr>
        <w:t xml:space="preserve"> </w:t>
      </w:r>
      <w:r w:rsidRPr="004D448A">
        <w:t>слушания</w:t>
      </w:r>
      <w:r w:rsidRPr="004D448A">
        <w:rPr>
          <w:spacing w:val="1"/>
        </w:rPr>
        <w:t xml:space="preserve"> </w:t>
      </w:r>
      <w:r w:rsidRPr="004D448A">
        <w:lastRenderedPageBreak/>
        <w:t>научно-познавательных</w:t>
      </w:r>
      <w:r w:rsidRPr="004D448A">
        <w:rPr>
          <w:spacing w:val="1"/>
        </w:rPr>
        <w:t xml:space="preserve"> </w:t>
      </w:r>
      <w:r w:rsidRPr="004D448A">
        <w:t>текстов</w:t>
      </w:r>
      <w:r w:rsidRPr="004D448A">
        <w:rPr>
          <w:spacing w:val="1"/>
        </w:rPr>
        <w:t xml:space="preserve"> </w:t>
      </w:r>
      <w:r w:rsidRPr="004D448A">
        <w:t>об</w:t>
      </w:r>
      <w:r w:rsidRPr="004D448A">
        <w:rPr>
          <w:spacing w:val="1"/>
        </w:rPr>
        <w:t xml:space="preserve"> </w:t>
      </w:r>
      <w:r w:rsidRPr="004D448A">
        <w:t>истории</w:t>
      </w:r>
      <w:r w:rsidRPr="004D448A">
        <w:rPr>
          <w:spacing w:val="60"/>
        </w:rPr>
        <w:t xml:space="preserve"> </w:t>
      </w:r>
      <w:r w:rsidRPr="004D448A">
        <w:t>родного</w:t>
      </w:r>
      <w:r w:rsidRPr="004D448A">
        <w:rPr>
          <w:spacing w:val="1"/>
        </w:rPr>
        <w:t xml:space="preserve"> </w:t>
      </w:r>
      <w:r w:rsidRPr="004D448A">
        <w:t>края;</w:t>
      </w:r>
      <w:r w:rsidRPr="004D448A">
        <w:rPr>
          <w:spacing w:val="-1"/>
        </w:rPr>
        <w:t xml:space="preserve"> </w:t>
      </w:r>
      <w:r w:rsidRPr="004D448A">
        <w:t>использование в</w:t>
      </w:r>
      <w:r w:rsidRPr="004D448A">
        <w:rPr>
          <w:spacing w:val="-3"/>
        </w:rPr>
        <w:t xml:space="preserve"> </w:t>
      </w:r>
      <w:r w:rsidRPr="004D448A">
        <w:t>речи</w:t>
      </w:r>
      <w:r w:rsidRPr="004D448A">
        <w:rPr>
          <w:spacing w:val="-2"/>
        </w:rPr>
        <w:t xml:space="preserve"> </w:t>
      </w:r>
      <w:r w:rsidRPr="004D448A">
        <w:t>языковые средства</w:t>
      </w:r>
      <w:r w:rsidRPr="004D448A">
        <w:rPr>
          <w:spacing w:val="-4"/>
        </w:rPr>
        <w:t xml:space="preserve"> </w:t>
      </w:r>
      <w:r w:rsidRPr="004D448A">
        <w:t>для выражения мыслей</w:t>
      </w:r>
      <w:r w:rsidRPr="004D448A">
        <w:rPr>
          <w:spacing w:val="-2"/>
        </w:rPr>
        <w:t xml:space="preserve"> </w:t>
      </w:r>
      <w:r w:rsidRPr="004D448A">
        <w:t>и</w:t>
      </w:r>
      <w:r w:rsidRPr="004D448A">
        <w:rPr>
          <w:spacing w:val="-2"/>
        </w:rPr>
        <w:t xml:space="preserve"> </w:t>
      </w:r>
      <w:r w:rsidRPr="004D448A">
        <w:t>чувств.</w:t>
      </w:r>
    </w:p>
    <w:p w14:paraId="7A63DCAA" w14:textId="1DCA0F66" w:rsidR="00FD1F0E" w:rsidRPr="004D448A" w:rsidRDefault="00FD1F0E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7F58CB" w14:textId="3C7B66B8" w:rsidR="007D5592" w:rsidRPr="00FD3AAE" w:rsidRDefault="000F5CB7" w:rsidP="00FD3AA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block-12510035"/>
      <w:bookmarkEnd w:id="5"/>
      <w:r w:rsidRPr="004D44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  <w:r w:rsidR="007D5592" w:rsidRPr="004D448A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14:paraId="4F7E1D11" w14:textId="77777777" w:rsidR="007D5592" w:rsidRPr="004D448A" w:rsidRDefault="007D5592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4D448A" w14:paraId="5EF128DC" w14:textId="77777777" w:rsidTr="004B736E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D4B" w14:textId="77777777" w:rsidR="007D5592" w:rsidRPr="004D448A" w:rsidRDefault="007D5592" w:rsidP="004D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0F52119" w14:textId="77777777" w:rsidR="007D5592" w:rsidRPr="004D448A" w:rsidRDefault="007D5592" w:rsidP="004D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A788" w14:textId="77777777" w:rsidR="007D5592" w:rsidRPr="004D448A" w:rsidRDefault="007D5592" w:rsidP="004D448A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D204" w14:textId="77777777" w:rsidR="007D5592" w:rsidRPr="004D448A" w:rsidRDefault="007D5592" w:rsidP="004D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1F90" w14:textId="1BF89F52" w:rsidR="00FD3AAE" w:rsidRDefault="007D5592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FD3AA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FD3AA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</w:p>
          <w:p w14:paraId="5F0BB37A" w14:textId="09A206A2" w:rsidR="007D5592" w:rsidRPr="004D448A" w:rsidRDefault="007D5592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 w:rsidRPr="004D448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4D448A" w14:paraId="1E1E2057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C15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B81" w14:textId="77777777" w:rsidR="007D5592" w:rsidRPr="004D448A" w:rsidRDefault="007D5592" w:rsidP="004D448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097" w14:textId="3A3CA8E3" w:rsidR="007D5592" w:rsidRPr="004D448A" w:rsidRDefault="00DC3217" w:rsidP="004D448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278" w14:textId="77777777" w:rsidR="007D5592" w:rsidRPr="004D448A" w:rsidRDefault="00206135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6DADB8B" w14:textId="77777777" w:rsidR="002E1CC6" w:rsidRPr="004D448A" w:rsidRDefault="00206135" w:rsidP="004D448A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hyperlink r:id="rId9">
              <w:r w:rsidR="002E1CC6" w:rsidRPr="004D448A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1E30AB2" w14:textId="252534F2" w:rsidR="002E1CC6" w:rsidRPr="004D448A" w:rsidRDefault="00206135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>
              <w:r w:rsidR="002E1CC6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2E1CC6" w:rsidRPr="004D448A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1">
              <w:r w:rsidR="002E1CC6" w:rsidRPr="004D448A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4D448A" w14:paraId="0CDD1304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A3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8115" w14:textId="77777777" w:rsidR="007D5592" w:rsidRPr="004D448A" w:rsidRDefault="007D5592" w:rsidP="004D448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A806" w14:textId="3393546C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3CB" w14:textId="77777777" w:rsidR="007D5592" w:rsidRPr="004D448A" w:rsidRDefault="00206135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F5DBEE3" w14:textId="77777777" w:rsidR="00E834DA" w:rsidRPr="004D448A" w:rsidRDefault="00206135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13">
              <w:r w:rsidR="00E834DA" w:rsidRPr="004D448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5A29B3A1" w14:textId="0566D1C5" w:rsidR="00D44899" w:rsidRPr="004D448A" w:rsidRDefault="00206135" w:rsidP="004D448A">
            <w:pPr>
              <w:pStyle w:val="TableParagraph"/>
              <w:ind w:left="103" w:right="255"/>
              <w:rPr>
                <w:sz w:val="24"/>
                <w:szCs w:val="24"/>
                <w:lang w:val="en-US"/>
              </w:rPr>
            </w:pPr>
            <w:hyperlink r:id="rId14">
              <w:r w:rsidR="00D44899" w:rsidRPr="004D448A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4D448A" w14:paraId="0C4D8DB2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6AB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3A06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218" w14:textId="5A7C2957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F9A" w14:textId="77777777" w:rsidR="007D5592" w:rsidRPr="004D448A" w:rsidRDefault="00206135" w:rsidP="004D448A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5AD6F98" w14:textId="77777777" w:rsidR="00D44899" w:rsidRPr="004D448A" w:rsidRDefault="00D44899" w:rsidP="004D448A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4D448A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099ED9FD" w14:textId="77777777" w:rsidR="00D44899" w:rsidRPr="004D448A" w:rsidRDefault="00206135" w:rsidP="004D448A">
            <w:pPr>
              <w:pStyle w:val="TableParagraph"/>
              <w:spacing w:before="5"/>
              <w:ind w:left="103"/>
              <w:rPr>
                <w:sz w:val="24"/>
                <w:szCs w:val="24"/>
                <w:lang w:val="en-US"/>
              </w:rPr>
            </w:pPr>
            <w:hyperlink r:id="rId16">
              <w:r w:rsidR="00D44899" w:rsidRPr="004D448A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5D11BB5C" w14:textId="2E1D6221" w:rsidR="00D44899" w:rsidRPr="004D448A" w:rsidRDefault="00206135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4D448A" w14:paraId="64C47F9C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DE7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F26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28B" w14:textId="431C0468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52A" w14:textId="77777777" w:rsidR="007D5592" w:rsidRPr="004D448A" w:rsidRDefault="00206135" w:rsidP="004D448A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F0E5AF6" w14:textId="7D884CF4" w:rsidR="00D44899" w:rsidRPr="004D448A" w:rsidRDefault="00D44899" w:rsidP="004D448A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4D448A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4D448A">
              <w:rPr>
                <w:color w:val="0000FF"/>
                <w:sz w:val="24"/>
                <w:szCs w:val="24"/>
                <w:lang w:val="en-US"/>
              </w:rPr>
              <w:t xml:space="preserve"> ysclid=llokep8qay493518882</w:t>
            </w:r>
          </w:p>
        </w:tc>
      </w:tr>
      <w:tr w:rsidR="007D5592" w:rsidRPr="004D448A" w14:paraId="4F0E526B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68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589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20C" w14:textId="3BA5FA4C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1B3" w14:textId="77777777" w:rsidR="007D5592" w:rsidRPr="004D448A" w:rsidRDefault="00206135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F332A4" w14:textId="3126678A" w:rsidR="00E834DA" w:rsidRPr="004D448A" w:rsidRDefault="00206135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0">
              <w:r w:rsidR="00E834DA" w:rsidRPr="004D448A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https://disk.yandex.ru/i/HtStTVg3Hu_A0Q</w:t>
              </w:r>
            </w:hyperlink>
          </w:p>
          <w:p w14:paraId="295ED527" w14:textId="1E1186E5" w:rsidR="00D44899" w:rsidRPr="004D448A" w:rsidRDefault="00206135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1">
              <w:r w:rsidR="00D44899" w:rsidRPr="004D448A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https://podari-zhizn.ru/ru/give-help/pomoch-po-</w:t>
              </w:r>
            </w:hyperlink>
            <w:r w:rsidR="00D44899" w:rsidRPr="004D448A">
              <w:rPr>
                <w:rFonts w:ascii="Times New Roman" w:hAnsi="Times New Roman" w:cs="Times New Roman"/>
                <w:color w:val="0462C1"/>
                <w:spacing w:val="-49"/>
                <w:sz w:val="24"/>
                <w:szCs w:val="24"/>
              </w:rPr>
              <w:t xml:space="preserve"> </w:t>
            </w:r>
            <w:hyperlink r:id="rId22"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drugomu/korobka-hrabrosti</w:t>
              </w:r>
            </w:hyperlink>
          </w:p>
          <w:p w14:paraId="782C1AD5" w14:textId="16DB4BAF" w:rsidR="00D44899" w:rsidRPr="004D448A" w:rsidRDefault="00D44899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4D448A" w14:paraId="5EFD8B00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238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5E6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D3B" w14:textId="33DB087A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AE83" w14:textId="77777777" w:rsidR="007D5592" w:rsidRPr="004D448A" w:rsidRDefault="00206135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80653D" w14:textId="77777777" w:rsidR="00E834DA" w:rsidRPr="004D448A" w:rsidRDefault="00206135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4">
              <w:r w:rsidR="00E834DA" w:rsidRPr="004D44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4D448A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5">
              <w:r w:rsidR="00E834DA" w:rsidRPr="004D44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50F19568" w14:textId="4DAB55D4" w:rsidR="00D44899" w:rsidRPr="004D448A" w:rsidRDefault="00206135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D44899" w:rsidRPr="004D448A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4D448A" w14:paraId="3F9E0C30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F22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EA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C77F" w14:textId="06C8E30D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0D6" w14:textId="77777777" w:rsidR="007D5592" w:rsidRPr="004D448A" w:rsidRDefault="00206135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96C0238" w14:textId="77777777" w:rsidR="00E834DA" w:rsidRPr="004D448A" w:rsidRDefault="00206135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>
              <w:r w:rsidR="00E834DA" w:rsidRPr="004D448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4D448A" w14:paraId="73B8CA46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25E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D54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671" w14:textId="3C75625F" w:rsidR="007D5592" w:rsidRPr="004D448A" w:rsidRDefault="00DC3217" w:rsidP="004D448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5C16" w14:textId="77777777" w:rsidR="007D5592" w:rsidRPr="004D448A" w:rsidRDefault="00206135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01600" w14:textId="0A9BD5E7" w:rsidR="00F97ADD" w:rsidRPr="004D448A" w:rsidRDefault="00206135" w:rsidP="004D448A">
            <w:pPr>
              <w:pStyle w:val="TableParagraph"/>
              <w:tabs>
                <w:tab w:val="left" w:pos="3532"/>
              </w:tabs>
              <w:ind w:left="103" w:right="100"/>
              <w:rPr>
                <w:sz w:val="24"/>
                <w:szCs w:val="24"/>
                <w:lang w:val="en-US"/>
              </w:rPr>
            </w:pPr>
            <w:hyperlink r:id="rId30">
              <w:r w:rsidR="00F97ADD" w:rsidRPr="004D448A">
                <w:rPr>
                  <w:color w:val="0000FF"/>
                  <w:sz w:val="24"/>
                  <w:szCs w:val="24"/>
                  <w:lang w:val="en-US"/>
                </w:rPr>
                <w:t>http://www.multirussia.ru/</w:t>
              </w:r>
            </w:hyperlink>
          </w:p>
        </w:tc>
      </w:tr>
      <w:tr w:rsidR="007D5592" w:rsidRPr="004D448A" w14:paraId="73863ADD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C30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18B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26AC95F9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22A54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AD2F" w14:textId="0A6C9C09" w:rsidR="007D5592" w:rsidRPr="004D448A" w:rsidRDefault="00DC3217" w:rsidP="004D448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7A8" w14:textId="77777777" w:rsidR="007D5592" w:rsidRPr="004D448A" w:rsidRDefault="00206135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4D448A" w14:paraId="58580245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162" w14:textId="77777777" w:rsidR="007D5592" w:rsidRPr="004D448A" w:rsidRDefault="007D5592" w:rsidP="004D448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7B9A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EA8" w14:textId="14DE3EC0" w:rsidR="007D5592" w:rsidRPr="004D448A" w:rsidRDefault="00DC3217" w:rsidP="004D448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 </w:t>
            </w:r>
            <w:r w:rsidR="007D5592" w:rsidRPr="004D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23D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5C062C" w14:textId="77777777" w:rsidR="007D5592" w:rsidRPr="004D448A" w:rsidRDefault="007D5592" w:rsidP="004D448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C658CDE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9F40C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42A35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3EF6C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4D69A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9C005" w14:textId="295D7B90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0687" w14:textId="52B919E5" w:rsidR="006B1047" w:rsidRPr="004D448A" w:rsidRDefault="006B104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235085" w14:textId="3FD4BF21" w:rsidR="006B1047" w:rsidRPr="004D448A" w:rsidRDefault="006B104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B53365" w14:textId="77777777" w:rsidR="006B1047" w:rsidRPr="004D448A" w:rsidRDefault="006B104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B82CDA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610B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09F2A" w14:textId="25F005A8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5BD93" w14:textId="51166514" w:rsidR="006B1047" w:rsidRPr="004D448A" w:rsidRDefault="006B104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8C246" w14:textId="518A006B" w:rsidR="00FD3AAE" w:rsidRDefault="00FD3AAE" w:rsidP="003222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61BA97" w14:textId="5C3564CC" w:rsidR="00241CEC" w:rsidRPr="004B736E" w:rsidRDefault="007D5592" w:rsidP="0032222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</w:t>
      </w:r>
      <w:r w:rsidR="004B73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НДАРНО-ТЕМАТИЧЕСКОЕ ПЛАНИРОВА</w:t>
      </w:r>
    </w:p>
    <w:p w14:paraId="3263DEAA" w14:textId="1B5E8F99" w:rsidR="007D5592" w:rsidRDefault="007D5592" w:rsidP="0032222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3AAE">
        <w:rPr>
          <w:rFonts w:ascii="Times New Roman" w:hAnsi="Times New Roman" w:cs="Times New Roman"/>
          <w:b/>
          <w:bCs/>
          <w:sz w:val="28"/>
          <w:szCs w:val="24"/>
        </w:rPr>
        <w:t>2 класс</w:t>
      </w:r>
    </w:p>
    <w:p w14:paraId="15B7ACF0" w14:textId="77777777" w:rsidR="00322224" w:rsidRPr="00322224" w:rsidRDefault="00322224" w:rsidP="0032222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506"/>
        <w:gridCol w:w="992"/>
        <w:gridCol w:w="992"/>
      </w:tblGrid>
      <w:tr w:rsidR="007D5592" w:rsidRPr="004B736E" w14:paraId="407AF8A3" w14:textId="77777777" w:rsidTr="00322224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7FD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2A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46B3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6D2403F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EFE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D5592" w:rsidRPr="004B736E" w14:paraId="701C2106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3E4" w14:textId="4813EFB7" w:rsidR="007D5592" w:rsidRPr="004B736E" w:rsidRDefault="00DC321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Старт программы – 1</w:t>
            </w:r>
            <w:r w:rsidR="007D5592" w:rsidRPr="004B7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480BCA9A" w14:textId="77777777" w:rsidTr="00322224">
        <w:trPr>
          <w:trHeight w:val="3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127" w14:textId="0F6D39D0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2E9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1E5" w14:textId="172D27FE" w:rsidR="007D5592" w:rsidRPr="004B736E" w:rsidRDefault="00DC321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271" w14:textId="50B589A2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</w:tr>
      <w:tr w:rsidR="007D5592" w:rsidRPr="004B736E" w14:paraId="09D9FF6A" w14:textId="77777777" w:rsidTr="00322224">
        <w:trPr>
          <w:trHeight w:val="107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5209" w14:textId="6E9A5B3E" w:rsidR="007D5592" w:rsidRPr="004B736E" w:rsidRDefault="00DC321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Орлёнок – Лидер –4</w:t>
            </w:r>
            <w:r w:rsidR="007D5592" w:rsidRPr="004B7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FD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592" w:rsidRPr="004B736E" w14:paraId="74919814" w14:textId="77777777" w:rsidTr="00322224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548" w14:textId="422EA97B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782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0397" w14:textId="4C2F4B8E" w:rsidR="007D5592" w:rsidRPr="004B736E" w:rsidRDefault="00DC321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7C6" w14:textId="45C57BC4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</w:tr>
      <w:tr w:rsidR="007D5592" w:rsidRPr="004B736E" w14:paraId="6608423A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938" w14:textId="1925CFE8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8B0E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D63" w14:textId="3BA822F6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EFC" w14:textId="53A9034E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</w:tr>
      <w:tr w:rsidR="007D5592" w:rsidRPr="004B736E" w14:paraId="31D4E223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61A" w14:textId="24D33544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00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0214" w14:textId="5C658AA6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98C" w14:textId="08F89DC5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</w:tr>
      <w:tr w:rsidR="007D5592" w:rsidRPr="004B736E" w14:paraId="3538AAD7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5155" w14:textId="3D658E09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087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«Мы дружный класс!»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35F" w14:textId="2EC9525F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F87" w14:textId="72E88B31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</w:tr>
      <w:tr w:rsidR="007D5592" w:rsidRPr="004B736E" w14:paraId="1E9A4DA9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A0D" w14:textId="6FBD60C6" w:rsidR="007D5592" w:rsidRPr="005E21B3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Орлёнок – Эрудит – 4</w:t>
            </w:r>
            <w:r w:rsidR="007D5592" w:rsidRPr="004B7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35CEBED1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A88F" w14:textId="2AFC4D3E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6464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D7D" w14:textId="6433A98D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CB4" w14:textId="6926C9CC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</w:tr>
      <w:tr w:rsidR="007D5592" w:rsidRPr="004B736E" w14:paraId="19344241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9EE" w14:textId="315E6241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79E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DF2A" w14:textId="2962F910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522" w14:textId="3347EAB7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</w:tr>
      <w:tr w:rsidR="007D5592" w:rsidRPr="004B736E" w14:paraId="67D624D6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C51" w14:textId="5AC7D11B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9DE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DD91" w14:textId="78A25FFA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727" w14:textId="5FAE0A5B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</w:tr>
      <w:tr w:rsidR="007D5592" w:rsidRPr="004B736E" w14:paraId="3045AFBC" w14:textId="77777777" w:rsidTr="00322224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8689" w14:textId="36D9FF2F" w:rsidR="007D5592" w:rsidRPr="004B736E" w:rsidRDefault="002D1E76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81D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9B35" w14:textId="66BFC186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C58" w14:textId="2012AFFA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</w:tr>
      <w:tr w:rsidR="007D5592" w:rsidRPr="004B736E" w14:paraId="77AD1D91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B1F" w14:textId="399A2AE0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Орлёнок – Мастер -4</w:t>
            </w:r>
            <w:r w:rsidR="007D5592" w:rsidRPr="004B7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2DBDCDC5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6108" w14:textId="28DBEB9D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90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Мастер – это…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75A" w14:textId="38FB3E03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3EE" w14:textId="39809AE8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</w:tr>
      <w:tr w:rsidR="007D5592" w:rsidRPr="004B736E" w14:paraId="7E0C7616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961" w14:textId="1F9CB66B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214C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041" w14:textId="40095CAB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9F7" w14:textId="62985BC4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</w:tr>
      <w:tr w:rsidR="007D5592" w:rsidRPr="004B736E" w14:paraId="439D637E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21DA" w14:textId="07CCCF25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8A2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6F9" w14:textId="2A4577E5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749" w14:textId="30A74948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</w:tr>
      <w:tr w:rsidR="007D5592" w:rsidRPr="004B736E" w14:paraId="645BF073" w14:textId="77777777" w:rsidTr="00322224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1AC0" w14:textId="6B72585E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005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D977" w14:textId="4FCF32A8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892" w14:textId="7FF75ADD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</w:tr>
      <w:tr w:rsidR="007D5592" w:rsidRPr="00AA69D6" w14:paraId="2BAEAC1F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5A73" w14:textId="4E19B41D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Из них на Подведение промежуто</w:t>
            </w:r>
            <w:r w:rsidR="00A53B9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чных итогов -2</w:t>
            </w:r>
            <w:r w:rsidRPr="004B73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4B736E" w14:paraId="3B27BF6B" w14:textId="77777777" w:rsidTr="00322224">
        <w:trPr>
          <w:trHeight w:val="107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745" w14:textId="4F74B523" w:rsidR="007D5592" w:rsidRPr="004B736E" w:rsidRDefault="002D1E76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1845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98CDF9E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1C6B6DFE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6067689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EFC" w14:textId="450B6FA0" w:rsidR="007D5592" w:rsidRPr="004B736E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592B7A59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18B7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39E" w14:textId="14E7B8A0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14:paraId="6D0D8803" w14:textId="306F3135" w:rsidR="007D5592" w:rsidRPr="000F575F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4B736E" w14:paraId="498DC913" w14:textId="77777777" w:rsidTr="00322224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A4F" w14:textId="2105B27D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0779FAAE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9E9B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CDB7F65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7BB30C7F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1EF356EE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66C" w14:textId="59C296E5" w:rsidR="007D5592" w:rsidRPr="004B736E" w:rsidRDefault="00A53B97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8AF85C1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528" w14:textId="4A2B1A81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14:paraId="0E57636B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4B736E" w14:paraId="2BAA070C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C97F" w14:textId="0188DECF" w:rsidR="007D5592" w:rsidRPr="004B736E" w:rsidRDefault="00A53B97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Орлёнок – Доброволец – 4</w:t>
            </w:r>
            <w:r w:rsidR="007D5592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79A8F8C4" w14:textId="77777777" w:rsidTr="00322224">
        <w:trPr>
          <w:trHeight w:val="2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25E" w14:textId="1DBEF903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545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088BC" w14:textId="6DA4D06F" w:rsidR="007D5592" w:rsidRPr="00A53B97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69" w14:textId="384205D4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</w:tr>
      <w:tr w:rsidR="007D5592" w:rsidRPr="004B736E" w14:paraId="2F29CEE8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17F" w14:textId="35ABE00C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486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5BC25" w14:textId="66411208" w:rsidR="007D5592" w:rsidRPr="004B736E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C2" w14:textId="06FEA755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</w:tr>
      <w:tr w:rsidR="007D5592" w:rsidRPr="004B736E" w14:paraId="53FA8121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87A" w14:textId="6BD3C14F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7835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8BEE" w14:textId="18E7B92B" w:rsidR="007D5592" w:rsidRPr="004B736E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AE9" w14:textId="52AC75D6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</w:tr>
      <w:tr w:rsidR="007D5592" w:rsidRPr="004B736E" w14:paraId="71E84E13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D65" w14:textId="42F92A2C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C23B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549C5" w14:textId="5051C45F" w:rsidR="007D5592" w:rsidRPr="004B736E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99E" w14:textId="231B48FC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</w:tr>
      <w:tr w:rsidR="007D5592" w:rsidRPr="004B736E" w14:paraId="69E4D481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A46" w14:textId="4AA736AC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Орлёнок – Спортсмен – 4</w:t>
            </w:r>
            <w:r w:rsidR="007D5592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5A1A9A0F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086" w14:textId="7CB048A9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7A41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1E495" w14:textId="3B1F87B6" w:rsidR="007D5592" w:rsidRPr="0074085D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138" w14:textId="6797EB84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</w:tr>
      <w:tr w:rsidR="007D5592" w:rsidRPr="004B736E" w14:paraId="61FC8768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36A" w14:textId="11E067C8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87A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04A9B" w14:textId="5D1BAA8D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7C9" w14:textId="44281240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</w:tr>
      <w:tr w:rsidR="007D5592" w:rsidRPr="004B736E" w14:paraId="3310A5E8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541" w14:textId="68FA2092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B44B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16762" w14:textId="22093CF5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EAD" w14:textId="1FCF32D1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</w:tr>
      <w:tr w:rsidR="007D5592" w:rsidRPr="004B736E" w14:paraId="44CBE4B5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DBEA" w14:textId="5EC074BA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506A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AB306" w14:textId="3AD62DFE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FB7" w14:textId="137EA829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</w:tr>
      <w:tr w:rsidR="007D5592" w:rsidRPr="004B736E" w14:paraId="115097A4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CCD" w14:textId="0EF2C87C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Орлёнок – Эколог – 4</w:t>
            </w:r>
            <w:r w:rsidR="007D5592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24461244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8BB" w14:textId="184AEECC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17B3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9F8BB" w14:textId="29D50ACF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B72" w14:textId="5D720887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</w:tr>
      <w:tr w:rsidR="007D5592" w:rsidRPr="004B736E" w14:paraId="47C58018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1C68" w14:textId="0DB7B8D1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7A6D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88DBA" w14:textId="6E11BC41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9D" w14:textId="259FA7E1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</w:tr>
      <w:tr w:rsidR="007D5592" w:rsidRPr="004B736E" w14:paraId="5A3C3C04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2AD" w14:textId="5C39DFF3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DCF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C232" w14:textId="48350BAD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A9E" w14:textId="7B9A6CD6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</w:tr>
      <w:tr w:rsidR="007D5592" w:rsidRPr="004B736E" w14:paraId="7B4D92F6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56A" w14:textId="335145B2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72B7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89A96" w14:textId="136F3DF4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0F8" w14:textId="2C8D2F8E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</w:tr>
      <w:tr w:rsidR="007D5592" w:rsidRPr="00AA69D6" w14:paraId="64F946C8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E266" w14:textId="25CC8576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Орлёнок – Х</w:t>
            </w:r>
            <w:r w:rsidR="0042398B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="00740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анитель исторической памяти – 5 </w:t>
            </w:r>
            <w:r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ч </w:t>
            </w:r>
          </w:p>
        </w:tc>
      </w:tr>
      <w:tr w:rsidR="007D5592" w:rsidRPr="004B736E" w14:paraId="1F501F00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73E" w14:textId="4FEB7E0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AED7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E355D" w14:textId="533DF07A" w:rsidR="007D5592" w:rsidRPr="0074085D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0A9" w14:textId="7835EF8C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</w:tr>
      <w:tr w:rsidR="007D5592" w:rsidRPr="004B736E" w14:paraId="562D95C2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C5C2" w14:textId="184EAD82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773F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C8892" w14:textId="016273CE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D53" w14:textId="0AC8CACF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</w:tr>
      <w:tr w:rsidR="007D5592" w:rsidRPr="004B736E" w14:paraId="07AA2DB4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971" w14:textId="1D631B56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B28A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60D7B" w14:textId="6B2F2D69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E1C" w14:textId="73E62755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</w:tr>
      <w:tr w:rsidR="007D5592" w:rsidRPr="004B736E" w14:paraId="7FAD259D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DF0C" w14:textId="7E1C742D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872F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D5E9" w14:textId="007EBFE6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28E" w14:textId="36517EA8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</w:tr>
      <w:tr w:rsidR="007D5592" w:rsidRPr="004B736E" w14:paraId="17B4550C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AF89" w14:textId="24A1DC8F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D210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1F6" w14:textId="6398FB58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7D7" w14:textId="5AC5841D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</w:tr>
      <w:tr w:rsidR="007D5592" w:rsidRPr="004B736E" w14:paraId="3FBCE4C3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AD7" w14:textId="2489BDC2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Подведение итогов –2 </w:t>
            </w:r>
            <w:r w:rsidR="007D5592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4B736E" w14:paraId="471D912E" w14:textId="77777777" w:rsidTr="00322224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1BDD" w14:textId="70971750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207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118" w14:textId="77D1117A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496" w14:textId="3FF327C3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</w:tr>
      <w:tr w:rsidR="007D5592" w:rsidRPr="004B736E" w14:paraId="569A98D1" w14:textId="77777777" w:rsidTr="00322224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866" w14:textId="6F664F32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1E9C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A13" w14:textId="5E4A2C95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59C" w14:textId="23ABFB06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</w:tr>
      <w:tr w:rsidR="00342C4D" w:rsidRPr="004B736E" w14:paraId="01099867" w14:textId="77777777" w:rsidTr="00322224">
        <w:trPr>
          <w:trHeight w:val="245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B0" w14:textId="7066461D" w:rsidR="00342C4D" w:rsidRPr="00D06B97" w:rsidRDefault="00342C4D" w:rsidP="004B736E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388" w14:textId="4A7D1ED3" w:rsidR="00342C4D" w:rsidRPr="00D06B97" w:rsidRDefault="00D06B97" w:rsidP="004B736E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34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8D9" w14:textId="77777777" w:rsidR="00342C4D" w:rsidRPr="004B736E" w:rsidRDefault="00342C4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D3E5DAD" w14:textId="77777777" w:rsidR="00AA5CAA" w:rsidRPr="004D448A" w:rsidRDefault="00AA5CAA" w:rsidP="004D44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C4DA81" w14:textId="2079D84B" w:rsidR="003C7F10" w:rsidRPr="004D448A" w:rsidRDefault="003C7F10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D6B6BA4" w14:textId="1D0D6DD6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73B7CF1" w14:textId="3034E6FE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88E7603" w14:textId="0C5245D5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4DAFDB" w14:textId="7E60363A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C0D4ED3" w14:textId="3595C2F4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D64DD5C" w14:textId="318D00A5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5E74D7" w14:textId="03660ED8" w:rsidR="00AA5CA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261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C82B0B" w:rsidRPr="00202E11" w14:paraId="0D67E040" w14:textId="77777777" w:rsidTr="00C82B0B">
        <w:tc>
          <w:tcPr>
            <w:tcW w:w="3871" w:type="dxa"/>
            <w:hideMark/>
          </w:tcPr>
          <w:p w14:paraId="4AB75487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РАССМОТРЕНО</w:t>
            </w: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76328C71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 учителей начальной школы</w:t>
            </w:r>
          </w:p>
          <w:p w14:paraId="0C42BD3F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Мечетинской СОШ</w:t>
            </w: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7762C677" w14:textId="1E50BAED" w:rsidR="00C82B0B" w:rsidRPr="00202E11" w:rsidRDefault="00322224" w:rsidP="00C82B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26.08. 2025</w:t>
            </w:r>
            <w:r w:rsidR="00C82B0B"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№ 05</w:t>
            </w:r>
            <w:r w:rsidR="00C82B0B"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14:paraId="2364C65B" w14:textId="68611D46" w:rsidR="00C82B0B" w:rsidRPr="00202E11" w:rsidRDefault="00322224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______________Мых Е. В</w:t>
            </w:r>
            <w:r w:rsidR="00C82B0B"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     </w:t>
            </w:r>
          </w:p>
          <w:p w14:paraId="6C1A661A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7" w:type="dxa"/>
          </w:tcPr>
          <w:p w14:paraId="4BCBD381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0" w:type="dxa"/>
          </w:tcPr>
          <w:p w14:paraId="657DD09B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СОГЛАСОВАНО</w:t>
            </w: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26B8B4DC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6FF1AA4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         МБОУ Мечетинской СОШ</w:t>
            </w:r>
          </w:p>
          <w:p w14:paraId="53ADBA54" w14:textId="77777777" w:rsidR="00C82B0B" w:rsidRPr="00202E11" w:rsidRDefault="00C82B0B" w:rsidP="00C82B0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  Маркина Т.В.</w:t>
            </w:r>
          </w:p>
          <w:p w14:paraId="4AD1FD8F" w14:textId="65F55D5E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2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28.08. 2025</w:t>
            </w: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        </w:t>
            </w:r>
          </w:p>
          <w:p w14:paraId="74F93701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7C01C53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00B527A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B0B" w:rsidRPr="00202E11" w14:paraId="56440FB1" w14:textId="77777777" w:rsidTr="00C82B0B">
        <w:tc>
          <w:tcPr>
            <w:tcW w:w="3871" w:type="dxa"/>
            <w:hideMark/>
          </w:tcPr>
          <w:p w14:paraId="6512A721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7" w:type="dxa"/>
          </w:tcPr>
          <w:p w14:paraId="17A27974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0" w:type="dxa"/>
          </w:tcPr>
          <w:p w14:paraId="4F1A1029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</w:t>
            </w:r>
          </w:p>
          <w:p w14:paraId="35EAD780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5A24D7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D542817" w14:textId="20930054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28067AA" w14:textId="5315B3BB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29CF803" w14:textId="5AE32DDB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8630F30" w14:textId="6B4A931B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6FA5784" w14:textId="6CFC1B39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1EAD435C" w14:textId="77FDD864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60636877" w14:textId="60AB8C0C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30289B00" w14:textId="20CF2565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5DA57BA" w14:textId="646451B6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35E4A26D" w14:textId="42722A2F" w:rsidR="00B9344F" w:rsidRDefault="00B9344F" w:rsidP="008F0668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sectPr w:rsidR="00B9344F" w:rsidSect="00322224">
      <w:type w:val="nextColumn"/>
      <w:pgSz w:w="11906" w:h="16383"/>
      <w:pgMar w:top="510" w:right="510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15A50" w14:textId="77777777" w:rsidR="00206135" w:rsidRDefault="00206135" w:rsidP="00A3111A">
      <w:pPr>
        <w:spacing w:after="0" w:line="240" w:lineRule="auto"/>
      </w:pPr>
      <w:r>
        <w:separator/>
      </w:r>
    </w:p>
  </w:endnote>
  <w:endnote w:type="continuationSeparator" w:id="0">
    <w:p w14:paraId="16FA9561" w14:textId="77777777" w:rsidR="00206135" w:rsidRDefault="00206135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66BAE" w14:textId="77777777" w:rsidR="00206135" w:rsidRDefault="00206135" w:rsidP="00A3111A">
      <w:pPr>
        <w:spacing w:after="0" w:line="240" w:lineRule="auto"/>
      </w:pPr>
      <w:r>
        <w:separator/>
      </w:r>
    </w:p>
  </w:footnote>
  <w:footnote w:type="continuationSeparator" w:id="0">
    <w:p w14:paraId="3111ED00" w14:textId="77777777" w:rsidR="00206135" w:rsidRDefault="00206135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944870"/>
    <w:multiLevelType w:val="hybridMultilevel"/>
    <w:tmpl w:val="73840494"/>
    <w:lvl w:ilvl="0" w:tplc="79809B5A">
      <w:start w:val="2"/>
      <w:numFmt w:val="decimal"/>
      <w:lvlText w:val="%1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8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10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1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4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5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7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9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20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1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3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9"/>
  </w:num>
  <w:num w:numId="5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24"/>
  </w:num>
  <w:num w:numId="13">
    <w:abstractNumId w:val="16"/>
  </w:num>
  <w:num w:numId="14">
    <w:abstractNumId w:val="13"/>
  </w:num>
  <w:num w:numId="15">
    <w:abstractNumId w:val="5"/>
  </w:num>
  <w:num w:numId="16">
    <w:abstractNumId w:val="12"/>
  </w:num>
  <w:num w:numId="17">
    <w:abstractNumId w:val="23"/>
  </w:num>
  <w:num w:numId="18">
    <w:abstractNumId w:val="11"/>
  </w:num>
  <w:num w:numId="19">
    <w:abstractNumId w:val="8"/>
  </w:num>
  <w:num w:numId="20">
    <w:abstractNumId w:val="15"/>
  </w:num>
  <w:num w:numId="21">
    <w:abstractNumId w:val="6"/>
  </w:num>
  <w:num w:numId="22">
    <w:abstractNumId w:val="17"/>
  </w:num>
  <w:num w:numId="23">
    <w:abstractNumId w:val="22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B7"/>
    <w:rsid w:val="00021EA9"/>
    <w:rsid w:val="000A0EED"/>
    <w:rsid w:val="000F575F"/>
    <w:rsid w:val="000F5CB7"/>
    <w:rsid w:val="001156B1"/>
    <w:rsid w:val="001378C7"/>
    <w:rsid w:val="001B089C"/>
    <w:rsid w:val="001C6671"/>
    <w:rsid w:val="001D6D27"/>
    <w:rsid w:val="002024BC"/>
    <w:rsid w:val="00202E11"/>
    <w:rsid w:val="00206135"/>
    <w:rsid w:val="00220466"/>
    <w:rsid w:val="00234410"/>
    <w:rsid w:val="00241CEC"/>
    <w:rsid w:val="00242416"/>
    <w:rsid w:val="002612F4"/>
    <w:rsid w:val="002B3AB5"/>
    <w:rsid w:val="002D1E76"/>
    <w:rsid w:val="002E06FD"/>
    <w:rsid w:val="002E1CC6"/>
    <w:rsid w:val="002F6921"/>
    <w:rsid w:val="00322224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909A0"/>
    <w:rsid w:val="004B1E58"/>
    <w:rsid w:val="004B736E"/>
    <w:rsid w:val="004D448A"/>
    <w:rsid w:val="00522B29"/>
    <w:rsid w:val="0057389C"/>
    <w:rsid w:val="00581540"/>
    <w:rsid w:val="005C66FD"/>
    <w:rsid w:val="005E21B3"/>
    <w:rsid w:val="005E5663"/>
    <w:rsid w:val="006425CD"/>
    <w:rsid w:val="00665E04"/>
    <w:rsid w:val="00686A62"/>
    <w:rsid w:val="006A5B26"/>
    <w:rsid w:val="006B0EC9"/>
    <w:rsid w:val="006B1047"/>
    <w:rsid w:val="006F43EF"/>
    <w:rsid w:val="007073DD"/>
    <w:rsid w:val="0074085D"/>
    <w:rsid w:val="007D5592"/>
    <w:rsid w:val="008139AB"/>
    <w:rsid w:val="00857F56"/>
    <w:rsid w:val="008C08C8"/>
    <w:rsid w:val="008C4F48"/>
    <w:rsid w:val="008F0668"/>
    <w:rsid w:val="009162A9"/>
    <w:rsid w:val="009221A7"/>
    <w:rsid w:val="00923CD8"/>
    <w:rsid w:val="00980468"/>
    <w:rsid w:val="009B4799"/>
    <w:rsid w:val="009C77F0"/>
    <w:rsid w:val="009E1CDE"/>
    <w:rsid w:val="00A3111A"/>
    <w:rsid w:val="00A53B97"/>
    <w:rsid w:val="00AA5CAA"/>
    <w:rsid w:val="00AA69D6"/>
    <w:rsid w:val="00B1171F"/>
    <w:rsid w:val="00B35B71"/>
    <w:rsid w:val="00B63E0B"/>
    <w:rsid w:val="00B9344F"/>
    <w:rsid w:val="00C33825"/>
    <w:rsid w:val="00C520B3"/>
    <w:rsid w:val="00C82B0B"/>
    <w:rsid w:val="00CE6113"/>
    <w:rsid w:val="00D06B97"/>
    <w:rsid w:val="00D44899"/>
    <w:rsid w:val="00DC028B"/>
    <w:rsid w:val="00DC3217"/>
    <w:rsid w:val="00E3135E"/>
    <w:rsid w:val="00E6044D"/>
    <w:rsid w:val="00E834DA"/>
    <w:rsid w:val="00EA1C86"/>
    <w:rsid w:val="00F03A16"/>
    <w:rsid w:val="00F1567F"/>
    <w:rsid w:val="00F97ADD"/>
    <w:rsid w:val="00FD1F0E"/>
    <w:rsid w:val="00FD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3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 Spacing"/>
    <w:uiPriority w:val="1"/>
    <w:qFormat/>
    <w:rsid w:val="004B736E"/>
    <w:pPr>
      <w:spacing w:after="0" w:line="240" w:lineRule="auto"/>
    </w:pPr>
    <w:rPr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32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2222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ePcdnBhjGIV2qw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disk.yandex.ru/i/-5WnFzicng7-3A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dari-zhizn.ru/ru/give-help/pomoch-po-drugomu/korobka-hrabrost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lyatarussia.ru/library/29" TargetMode="External"/><Relationship Id="rId17" Type="http://schemas.openxmlformats.org/officeDocument/2006/relationships/hyperlink" Target="https://nsportal.ru/nachalnaya-shkola/raznoe/2023/06/08/orlyata-rossii-trek-erudit" TargetMode="External"/><Relationship Id="rId25" Type="http://schemas.openxmlformats.org/officeDocument/2006/relationships/hyperlink" Target="https://disk.yandex.ru/i/-5WnFzicng7-3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sportal.ru/nachalnaya-shkola/raznoe/2023/06/08/orlyata-rossii-trek-erudit" TargetMode="External"/><Relationship Id="rId20" Type="http://schemas.openxmlformats.org/officeDocument/2006/relationships/hyperlink" Target="https://disk.yandex.ru/i/HtStTVg3Hu_A0Q" TargetMode="External"/><Relationship Id="rId29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-5WnFzicng7-3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orlyatarussia.ru/library/29" TargetMode="External"/><Relationship Id="rId28" Type="http://schemas.openxmlformats.org/officeDocument/2006/relationships/hyperlink" Target="https://disk.yandex.ru/i/4eXrBQbjSxzKLQ" TargetMode="External"/><Relationship Id="rId10" Type="http://schemas.openxmlformats.org/officeDocument/2006/relationships/hyperlink" Target="https://disk.yandex.ru/i/8khbkWjO4b3cKA" TargetMode="External"/><Relationship Id="rId19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Qghg12WMehcrg" TargetMode="External"/><Relationship Id="rId14" Type="http://schemas.openxmlformats.org/officeDocument/2006/relationships/hyperlink" Target="https://disk.yandex.ru/i/hu1cqrRIiLCBYQ" TargetMode="External"/><Relationship Id="rId22" Type="http://schemas.openxmlformats.org/officeDocument/2006/relationships/hyperlink" Target="https://podari-zhizn.ru/ru/give-help/pomoch-po-drugomu/korobka-hrabrosti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://www.multi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E0FF6-6CA6-496B-9B35-28903EA4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3735</Words>
  <Characters>21291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2025-09-10T18:29:00Z</dcterms:created>
  <dcterms:modified xsi:type="dcterms:W3CDTF">2025-09-24T10:36:00Z</dcterms:modified>
</cp:coreProperties>
</file>